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538989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www.conforama.fr/p/538989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2 tiroirsJUPITER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http://media.conforama.fr/Medias/500000/30000/8000/900/80/G_538989_A.jpg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186.2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155.5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