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583782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www.conforama.fr/p/583782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gris/argent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http://media.conforama.fr/Medias/500000/80000/3000/700/80/G_583782_A.jpg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(D259)/Gris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Gris/argent, Argent, Gris,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