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5795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500000/70000/9000/500/50/G_5795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/we, Tpe/cerisie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