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www.conforama.fr/p/573589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2x80x200 cmMERINOS SUPERLATT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http://media.conforama.fr/Medias/500000/70000/3000/500/80/G_573589_A.jpg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Kit de jumelage fourni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30.71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