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www.conforama.fr/p/592550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http://media.conforama.fr/Medias/500000/90000/2000/500/50/G_592550_A.jpg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monté sur glissières à galet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39.5 cm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9.5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