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แหล่งความบันเทิงในคุระบุรี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ที่คุระบุรี แสงสียามค่ำคืนไม่ครึกครื้นเหมือนป่าตองหรือพัทยา ในบริเวณใกล้เคียง อำเภอเขาหลักมีบาร์และค่าเฟ่ที่บรรยากาศเป็นกันเอง สบายๆ หลังจากอิ่มท้องมาจากร้านอาหารแล้ว มานั่งผ่อนคลายจิบเบียร์กับเพื่อนฝูง ทักทายเพื่อนหน้าใหม่โต๊ะข้างๆ ดนตรีสดก็มีให้ฟังกันอย่างสบายอารมณ์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บาร์ในเขาหลัก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อย่าคาดหวังว่าจะได้สัมผัสความบันเทิงยามค่ำคืนอันครึกครื้นและหวือหวาเหมือนที่อื่น แต่ก็อย่าลืมว่าไนท์ไลฟ์ในเขาหลัก ก็มีเอกลักษณ์ตรงที่ผู้คนมีอัธยาศัยดี ไม่พลุกพล่าน มีดนตรีสดชวนให้ผ่อนคลาย ด้วยความที่เขาหลักไม่ค่อยอึกทึกนัก การพาครอบครัวมาเปลี่ยนบรรยากาศยามค่ำคืนในบาร์สักแห่งก็ดีไปอีกแบบ บาร์ชายหาดพร้อมเกมส์ต่างๆ มีไว้ต้อนรับคุณในหลายจุด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Happy Snapper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Happy Snapper เป็นที่รู้จักกันดีในเขาหลัก ร้านน่านั่ง ดนตรีสดเล่นทุกคืนตั้งแต่สี่ทุ่มครึ่ง วงดนตรีผลัดเปลี่ยนหมุนเวียนมาเล่นที่บาร์แห่งนี้ ที่คุณจะได้ลองเครื่องดื่มเย็นฉ่ำ และกับแกล้มรสเด็ด หลังเที่ยงคืน คุณสามารถก้าวออกมาโชว์สเต็ปได้ตามสบาย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5/2 หมู่ 7 อำเภอตะกั่วป่า จังหวัดพังงา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+66 76 485 500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https://www.facebook.com/HappySnapperBar?fref=ts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บาร์ในบางเนียง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ถนนจีรังเป็นแหล่งกระจุกตัวของบาร์แสนครึกครื้นของหาดบางเนียง วงดนตรีเล่นเพลงสดประชันกันในแต่ละร้าน คุณสามารถไปนั่งร้านโน้นที ร้านนี้แวบนึงก็ได้เพื่อเปลี่ยนบรรยากาศ คุณจะได้พบปะกับเพื่อนเดินทางต่างชาติที่พร้อมจะชนแก้วกับคุณ ที่สำคัญคือราคาค็อกเทลไม่สูงมาก ในบางที่คุณสามารถชมโชว์คาบาเรต์และนั่งดริ้งค์ได้ในที่เดียวกัน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Moo Moo Cabaret Show &amp; Bar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เป็นบาร์และโรงโชว์คาบาเรต์ในที่เดียวกัน บาร์ตกแต่งสีฉูดฉาด ทั้งโต๊ะนั่งและตัวบาร์ ดื่มด่ำบรรยากาศชิลๆ ก่อนเข้าชมคาบาเรต์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หาดบางเนียง เขาหลัก จังหวัดพังงา 82190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+66 8108 42335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https://www.facebook.com/pages/The-Moo-Moo-Cabaret-Show-Bar-Khao-Lak/332365595108?fref=ts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