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ndoné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OCEAN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