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48633" w14:textId="5A1CBE75" w:rsidR="00C066AC" w:rsidRDefault="00C066AC" w:rsidP="00C066AC">
      <w:r>
        <w:t xml:space="preserve">1/ </w:t>
      </w:r>
      <w:r>
        <w:t>Mình đặt câu hỏi "Việc xác định loại đất dựa trên mấy căn cứ? Đó là căn cứ nào?"</w:t>
      </w:r>
    </w:p>
    <w:p w14:paraId="72ECFE5C" w14:textId="77777777" w:rsidR="00C066AC" w:rsidRDefault="00C066AC" w:rsidP="00C066AC">
      <w:r>
        <w:t>Mô hình trả lời đúng, và có chứng cứ là [1] Luật Đất đai số 31/2024/QH15 → Điều 10</w:t>
      </w:r>
    </w:p>
    <w:p w14:paraId="08E6F33B" w14:textId="77777777" w:rsidR="00C066AC" w:rsidRDefault="00C066AC" w:rsidP="00C066AC">
      <w:r>
        <w:t>Tuy nhiên, không đủ chi tiết mình mong muốn là Điều 10 - Khoản 1</w:t>
      </w:r>
    </w:p>
    <w:p w14:paraId="47054749" w14:textId="1F0DCFD0" w:rsidR="007A07DF" w:rsidRDefault="00C066AC" w:rsidP="00C066AC">
      <w:r>
        <w:t>Bạn hãy tìm hiểu lí do tại sao mô hình không cite được tới khoản 1?</w:t>
      </w:r>
    </w:p>
    <w:p w14:paraId="35CE23E1" w14:textId="56B76D39" w:rsidR="00C066AC" w:rsidRDefault="00C066AC" w:rsidP="00C066AC">
      <w:r>
        <w:t>-&gt; Lưu ở milestone 9  - 2.27 7/10/2026</w:t>
      </w:r>
    </w:p>
    <w:sectPr w:rsidR="00C06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64"/>
    <w:rsid w:val="000864B5"/>
    <w:rsid w:val="001B100C"/>
    <w:rsid w:val="001C5AE8"/>
    <w:rsid w:val="00205F5D"/>
    <w:rsid w:val="00266020"/>
    <w:rsid w:val="003442E6"/>
    <w:rsid w:val="00473C2A"/>
    <w:rsid w:val="005A3014"/>
    <w:rsid w:val="006256B2"/>
    <w:rsid w:val="006909F6"/>
    <w:rsid w:val="00730790"/>
    <w:rsid w:val="007A07DF"/>
    <w:rsid w:val="007A3EC0"/>
    <w:rsid w:val="0085612D"/>
    <w:rsid w:val="008C1C64"/>
    <w:rsid w:val="008F1A26"/>
    <w:rsid w:val="00924387"/>
    <w:rsid w:val="00A32D37"/>
    <w:rsid w:val="00A54C26"/>
    <w:rsid w:val="00AC4B0E"/>
    <w:rsid w:val="00B15FBD"/>
    <w:rsid w:val="00BA648A"/>
    <w:rsid w:val="00BB0056"/>
    <w:rsid w:val="00BC1BC4"/>
    <w:rsid w:val="00BD4D1F"/>
    <w:rsid w:val="00BF5F20"/>
    <w:rsid w:val="00C066AC"/>
    <w:rsid w:val="00D028AC"/>
    <w:rsid w:val="00D06656"/>
    <w:rsid w:val="00D31649"/>
    <w:rsid w:val="00D577E9"/>
    <w:rsid w:val="00ED79F8"/>
    <w:rsid w:val="00F03EB4"/>
    <w:rsid w:val="00F12EF0"/>
    <w:rsid w:val="00F22160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2CEF"/>
  <w15:chartTrackingRefBased/>
  <w15:docId w15:val="{C9C39512-C171-4EC7-BE63-25330DE1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1F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C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C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C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C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C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C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C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C64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C64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C6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C6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C6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C6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C1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C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C6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8C1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C64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8C1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thinhnh.20@outlook.com</dc:creator>
  <cp:keywords/>
  <dc:description/>
  <cp:lastModifiedBy>thinhnh.20@outlook.com</cp:lastModifiedBy>
  <cp:revision>2</cp:revision>
  <dcterms:created xsi:type="dcterms:W3CDTF">2026-10-06T19:27:00Z</dcterms:created>
  <dcterms:modified xsi:type="dcterms:W3CDTF">2026-10-06T19:28:00Z</dcterms:modified>
</cp:coreProperties>
</file>