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B0FBF" w14:textId="546F2E18" w:rsidR="00216C8B" w:rsidRDefault="007C4335" w:rsidP="007C4335">
      <w:pPr>
        <w:jc w:val="center"/>
        <w:rPr>
          <w:rFonts w:ascii="Poppins" w:hAnsi="Poppins" w:cs="Poppins"/>
          <w:b/>
          <w:bCs/>
          <w:sz w:val="52"/>
          <w:szCs w:val="52"/>
        </w:rPr>
      </w:pPr>
      <w:r w:rsidRPr="007C4335">
        <w:rPr>
          <w:rFonts w:ascii="Poppins" w:hAnsi="Poppins" w:cs="Poppins"/>
          <w:b/>
          <w:bCs/>
          <w:sz w:val="52"/>
          <w:szCs w:val="52"/>
        </w:rPr>
        <w:t>N8N Self-Host Setup</w:t>
      </w:r>
    </w:p>
    <w:p w14:paraId="7030A923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Part 1: AWS EC2 Setup</w:t>
      </w:r>
    </w:p>
    <w:p w14:paraId="15D5984E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We'll launch a virtual server on AWS that is eligible for the Free Tier.</w:t>
      </w:r>
    </w:p>
    <w:p w14:paraId="3E40B417" w14:textId="77777777" w:rsidR="00783255" w:rsidRPr="00783255" w:rsidRDefault="00783255" w:rsidP="00783255">
      <w:pPr>
        <w:numPr>
          <w:ilvl w:val="0"/>
          <w:numId w:val="1"/>
        </w:numPr>
        <w:tabs>
          <w:tab w:val="clear" w:pos="720"/>
        </w:tabs>
        <w:spacing w:before="120" w:after="120" w:line="240" w:lineRule="auto"/>
        <w:ind w:left="284" w:hanging="284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Log in to your AWS Management Console</w:t>
      </w:r>
      <w:r w:rsidRPr="00783255">
        <w:rPr>
          <w:rFonts w:ascii="Poppins" w:hAnsi="Poppins" w:cs="Poppins"/>
          <w:sz w:val="26"/>
          <w:szCs w:val="26"/>
          <w:lang w:val="vi-VN"/>
        </w:rPr>
        <w:t> and navigate to the EC2 service.</w:t>
      </w:r>
    </w:p>
    <w:p w14:paraId="5349A255" w14:textId="77777777" w:rsidR="00783255" w:rsidRPr="00783255" w:rsidRDefault="00783255" w:rsidP="00783255">
      <w:pPr>
        <w:numPr>
          <w:ilvl w:val="0"/>
          <w:numId w:val="1"/>
        </w:numPr>
        <w:tabs>
          <w:tab w:val="clear" w:pos="720"/>
        </w:tabs>
        <w:spacing w:before="120" w:after="120" w:line="240" w:lineRule="auto"/>
        <w:ind w:left="284" w:hanging="284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Launch a new instance:</w:t>
      </w:r>
    </w:p>
    <w:p w14:paraId="4AE577C3" w14:textId="77777777" w:rsidR="00783255" w:rsidRPr="00783255" w:rsidRDefault="00783255" w:rsidP="00783255">
      <w:pPr>
        <w:numPr>
          <w:ilvl w:val="1"/>
          <w:numId w:val="1"/>
        </w:numPr>
        <w:tabs>
          <w:tab w:val="clear" w:pos="1440"/>
          <w:tab w:val="num" w:pos="567"/>
        </w:tabs>
        <w:spacing w:before="120" w:after="120" w:line="240" w:lineRule="auto"/>
        <w:ind w:left="567" w:hanging="283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Click the "Launch instances" button.</w:t>
      </w:r>
    </w:p>
    <w:p w14:paraId="6030485B" w14:textId="77777777" w:rsidR="00783255" w:rsidRPr="00783255" w:rsidRDefault="00783255" w:rsidP="00783255">
      <w:pPr>
        <w:numPr>
          <w:ilvl w:val="1"/>
          <w:numId w:val="1"/>
        </w:numPr>
        <w:tabs>
          <w:tab w:val="clear" w:pos="1440"/>
          <w:tab w:val="num" w:pos="567"/>
        </w:tabs>
        <w:spacing w:before="120" w:after="120" w:line="240" w:lineRule="auto"/>
        <w:ind w:left="567" w:hanging="283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Name:</w:t>
      </w:r>
      <w:r w:rsidRPr="00783255">
        <w:rPr>
          <w:rFonts w:ascii="Poppins" w:hAnsi="Poppins" w:cs="Poppins"/>
          <w:sz w:val="26"/>
          <w:szCs w:val="26"/>
          <w:lang w:val="vi-VN"/>
        </w:rPr>
        <w:t> Give it a recognizable name, like n8n-server.</w:t>
      </w:r>
    </w:p>
    <w:p w14:paraId="3754C711" w14:textId="77777777" w:rsidR="00783255" w:rsidRPr="00783255" w:rsidRDefault="00783255" w:rsidP="00783255">
      <w:pPr>
        <w:numPr>
          <w:ilvl w:val="1"/>
          <w:numId w:val="1"/>
        </w:numPr>
        <w:tabs>
          <w:tab w:val="clear" w:pos="1440"/>
          <w:tab w:val="num" w:pos="567"/>
        </w:tabs>
        <w:spacing w:before="120" w:after="120" w:line="240" w:lineRule="auto"/>
        <w:ind w:left="567" w:hanging="283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Application and OS Images (AMI):</w:t>
      </w:r>
      <w:r w:rsidRPr="00783255">
        <w:rPr>
          <w:rFonts w:ascii="Poppins" w:hAnsi="Poppins" w:cs="Poppins"/>
          <w:sz w:val="26"/>
          <w:szCs w:val="26"/>
          <w:lang w:val="vi-VN"/>
        </w:rPr>
        <w:t> Search for and select </w:t>
      </w: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Ubuntu</w:t>
      </w:r>
      <w:r w:rsidRPr="00783255">
        <w:rPr>
          <w:rFonts w:ascii="Poppins" w:hAnsi="Poppins" w:cs="Poppins"/>
          <w:sz w:val="26"/>
          <w:szCs w:val="26"/>
          <w:lang w:val="vi-VN"/>
        </w:rPr>
        <w:t>. Choose the latest LTS version (e.g., Ubuntu Server 22.04 LTS) and ensure it has the "Free tier eligible" label.</w:t>
      </w:r>
    </w:p>
    <w:p w14:paraId="4A65A241" w14:textId="77777777" w:rsidR="00783255" w:rsidRPr="00783255" w:rsidRDefault="00783255" w:rsidP="00783255">
      <w:pPr>
        <w:numPr>
          <w:ilvl w:val="1"/>
          <w:numId w:val="1"/>
        </w:numPr>
        <w:tabs>
          <w:tab w:val="clear" w:pos="1440"/>
          <w:tab w:val="num" w:pos="567"/>
        </w:tabs>
        <w:spacing w:before="120" w:after="120" w:line="240" w:lineRule="auto"/>
        <w:ind w:left="567" w:hanging="283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Instance type:</w:t>
      </w:r>
      <w:r w:rsidRPr="00783255">
        <w:rPr>
          <w:rFonts w:ascii="Poppins" w:hAnsi="Poppins" w:cs="Poppins"/>
          <w:sz w:val="26"/>
          <w:szCs w:val="26"/>
          <w:lang w:val="vi-VN"/>
        </w:rPr>
        <w:t> Select </w:t>
      </w: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t2.micro</w:t>
      </w:r>
      <w:r w:rsidRPr="00783255">
        <w:rPr>
          <w:rFonts w:ascii="Poppins" w:hAnsi="Poppins" w:cs="Poppins"/>
          <w:sz w:val="26"/>
          <w:szCs w:val="26"/>
          <w:lang w:val="vi-VN"/>
        </w:rPr>
        <w:t> (or t3.micro depending on your region's free tier). This is crucial for staying within the free tier.</w:t>
      </w:r>
    </w:p>
    <w:p w14:paraId="380E719A" w14:textId="77777777" w:rsidR="00783255" w:rsidRPr="00783255" w:rsidRDefault="00783255" w:rsidP="00783255">
      <w:pPr>
        <w:numPr>
          <w:ilvl w:val="1"/>
          <w:numId w:val="1"/>
        </w:numPr>
        <w:tabs>
          <w:tab w:val="clear" w:pos="1440"/>
          <w:tab w:val="num" w:pos="567"/>
        </w:tabs>
        <w:spacing w:before="120" w:after="120" w:line="240" w:lineRule="auto"/>
        <w:ind w:left="567" w:hanging="283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Key pair (login):</w:t>
      </w:r>
      <w:r w:rsidRPr="00783255">
        <w:rPr>
          <w:rFonts w:ascii="Poppins" w:hAnsi="Poppins" w:cs="Poppins"/>
          <w:sz w:val="26"/>
          <w:szCs w:val="26"/>
          <w:lang w:val="vi-VN"/>
        </w:rPr>
        <w:t> This is essential for SSH access.</w:t>
      </w:r>
    </w:p>
    <w:p w14:paraId="1D29008E" w14:textId="77777777" w:rsidR="00783255" w:rsidRPr="00783255" w:rsidRDefault="00783255" w:rsidP="0091065B">
      <w:pPr>
        <w:numPr>
          <w:ilvl w:val="2"/>
          <w:numId w:val="1"/>
        </w:numPr>
        <w:spacing w:before="120" w:after="120" w:line="240" w:lineRule="auto"/>
        <w:ind w:left="851" w:hanging="284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If you have a key pair, select it.</w:t>
      </w:r>
    </w:p>
    <w:p w14:paraId="490718BC" w14:textId="77777777" w:rsidR="00783255" w:rsidRPr="00783255" w:rsidRDefault="00783255" w:rsidP="0091065B">
      <w:pPr>
        <w:numPr>
          <w:ilvl w:val="2"/>
          <w:numId w:val="1"/>
        </w:numPr>
        <w:spacing w:before="120" w:after="120" w:line="240" w:lineRule="auto"/>
        <w:ind w:left="851" w:hanging="284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If not, click "Create new key pair", give it a name (e.g., n8n-key), and download the .pem file. </w:t>
      </w: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Store this file securely; you cannot download it again.</w:t>
      </w:r>
    </w:p>
    <w:p w14:paraId="304CB346" w14:textId="77777777" w:rsidR="00783255" w:rsidRPr="00783255" w:rsidRDefault="00783255" w:rsidP="00783255">
      <w:pPr>
        <w:numPr>
          <w:ilvl w:val="1"/>
          <w:numId w:val="1"/>
        </w:numPr>
        <w:tabs>
          <w:tab w:val="clear" w:pos="1440"/>
          <w:tab w:val="num" w:pos="567"/>
        </w:tabs>
        <w:spacing w:before="120" w:after="120" w:line="240" w:lineRule="auto"/>
        <w:ind w:left="567" w:hanging="283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Network settings:</w:t>
      </w:r>
    </w:p>
    <w:p w14:paraId="09864925" w14:textId="77777777" w:rsidR="00783255" w:rsidRPr="00783255" w:rsidRDefault="00783255" w:rsidP="0091065B">
      <w:pPr>
        <w:numPr>
          <w:ilvl w:val="2"/>
          <w:numId w:val="1"/>
        </w:numPr>
        <w:spacing w:before="120" w:after="120" w:line="240" w:lineRule="auto"/>
        <w:ind w:left="851" w:hanging="284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Click "Edit".</w:t>
      </w:r>
    </w:p>
    <w:p w14:paraId="7FB0B334" w14:textId="77777777" w:rsidR="00783255" w:rsidRPr="00783255" w:rsidRDefault="00783255" w:rsidP="0091065B">
      <w:pPr>
        <w:numPr>
          <w:ilvl w:val="2"/>
          <w:numId w:val="1"/>
        </w:numPr>
        <w:spacing w:before="120" w:after="120" w:line="240" w:lineRule="auto"/>
        <w:ind w:left="851" w:hanging="284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In the "Security group" section, create a new security group.</w:t>
      </w:r>
    </w:p>
    <w:p w14:paraId="38D7DCE2" w14:textId="77777777" w:rsidR="00783255" w:rsidRPr="00783255" w:rsidRDefault="00783255" w:rsidP="0091065B">
      <w:pPr>
        <w:numPr>
          <w:ilvl w:val="2"/>
          <w:numId w:val="1"/>
        </w:numPr>
        <w:spacing w:before="120" w:after="120" w:line="240" w:lineRule="auto"/>
        <w:ind w:left="851" w:hanging="284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Add the following </w:t>
      </w: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inbound rules</w:t>
      </w:r>
      <w:r w:rsidRPr="00783255">
        <w:rPr>
          <w:rFonts w:ascii="Poppins" w:hAnsi="Poppins" w:cs="Poppins"/>
          <w:sz w:val="26"/>
          <w:szCs w:val="26"/>
          <w:lang w:val="vi-VN"/>
        </w:rPr>
        <w:t>:</w:t>
      </w:r>
    </w:p>
    <w:p w14:paraId="4C41A1D8" w14:textId="77777777" w:rsidR="00783255" w:rsidRPr="00783255" w:rsidRDefault="00783255" w:rsidP="0091065B">
      <w:pPr>
        <w:numPr>
          <w:ilvl w:val="3"/>
          <w:numId w:val="1"/>
        </w:numPr>
        <w:spacing w:before="120" w:after="120" w:line="240" w:lineRule="auto"/>
        <w:ind w:left="851" w:hanging="284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Type:</w:t>
      </w:r>
      <w:r w:rsidRPr="00783255">
        <w:rPr>
          <w:rFonts w:ascii="Poppins" w:hAnsi="Poppins" w:cs="Poppins"/>
          <w:sz w:val="26"/>
          <w:szCs w:val="26"/>
          <w:lang w:val="vi-VN"/>
        </w:rPr>
        <w:t> SSH, </w:t>
      </w: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Source:</w:t>
      </w:r>
      <w:r w:rsidRPr="00783255">
        <w:rPr>
          <w:rFonts w:ascii="Poppins" w:hAnsi="Poppins" w:cs="Poppins"/>
          <w:sz w:val="26"/>
          <w:szCs w:val="26"/>
          <w:lang w:val="vi-VN"/>
        </w:rPr>
        <w:t> My IP (This is more secure, allowing only you to connect).</w:t>
      </w:r>
    </w:p>
    <w:p w14:paraId="0CEAA9D9" w14:textId="77777777" w:rsidR="00783255" w:rsidRPr="00783255" w:rsidRDefault="00783255" w:rsidP="0091065B">
      <w:pPr>
        <w:numPr>
          <w:ilvl w:val="3"/>
          <w:numId w:val="1"/>
        </w:numPr>
        <w:spacing w:before="120" w:after="120" w:line="240" w:lineRule="auto"/>
        <w:ind w:left="851" w:hanging="284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Type:</w:t>
      </w:r>
      <w:r w:rsidRPr="00783255">
        <w:rPr>
          <w:rFonts w:ascii="Poppins" w:hAnsi="Poppins" w:cs="Poppins"/>
          <w:sz w:val="26"/>
          <w:szCs w:val="26"/>
          <w:lang w:val="vi-VN"/>
        </w:rPr>
        <w:t> HTTP, </w:t>
      </w: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Source:</w:t>
      </w:r>
      <w:r w:rsidRPr="00783255">
        <w:rPr>
          <w:rFonts w:ascii="Poppins" w:hAnsi="Poppins" w:cs="Poppins"/>
          <w:sz w:val="26"/>
          <w:szCs w:val="26"/>
          <w:lang w:val="vi-VN"/>
        </w:rPr>
        <w:t> Anywhere (0.0.0.0/0).</w:t>
      </w:r>
    </w:p>
    <w:p w14:paraId="21829D29" w14:textId="77777777" w:rsidR="00783255" w:rsidRPr="00783255" w:rsidRDefault="00783255" w:rsidP="0091065B">
      <w:pPr>
        <w:numPr>
          <w:ilvl w:val="3"/>
          <w:numId w:val="1"/>
        </w:numPr>
        <w:spacing w:before="120" w:after="120" w:line="240" w:lineRule="auto"/>
        <w:ind w:left="851" w:hanging="284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Type:</w:t>
      </w:r>
      <w:r w:rsidRPr="00783255">
        <w:rPr>
          <w:rFonts w:ascii="Poppins" w:hAnsi="Poppins" w:cs="Poppins"/>
          <w:sz w:val="26"/>
          <w:szCs w:val="26"/>
          <w:lang w:val="vi-VN"/>
        </w:rPr>
        <w:t> HTTPS, </w:t>
      </w: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Source:</w:t>
      </w:r>
      <w:r w:rsidRPr="00783255">
        <w:rPr>
          <w:rFonts w:ascii="Poppins" w:hAnsi="Poppins" w:cs="Poppins"/>
          <w:sz w:val="26"/>
          <w:szCs w:val="26"/>
          <w:lang w:val="vi-VN"/>
        </w:rPr>
        <w:t> Anywhere (0.0.0.0/0).</w:t>
      </w:r>
    </w:p>
    <w:p w14:paraId="2AD3F1A2" w14:textId="77777777" w:rsidR="00783255" w:rsidRPr="00783255" w:rsidRDefault="00783255" w:rsidP="0091065B">
      <w:pPr>
        <w:numPr>
          <w:ilvl w:val="1"/>
          <w:numId w:val="1"/>
        </w:numPr>
        <w:tabs>
          <w:tab w:val="clear" w:pos="1440"/>
        </w:tabs>
        <w:spacing w:before="120" w:after="120" w:line="240" w:lineRule="auto"/>
        <w:ind w:left="567" w:hanging="283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lastRenderedPageBreak/>
        <w:t>Configure storage:</w:t>
      </w:r>
      <w:r w:rsidRPr="00783255">
        <w:rPr>
          <w:rFonts w:ascii="Poppins" w:hAnsi="Poppins" w:cs="Poppins"/>
          <w:sz w:val="26"/>
          <w:szCs w:val="26"/>
          <w:lang w:val="vi-VN"/>
        </w:rPr>
        <w:t> The default 8 GB is fine, but you can go up to 30 GB under the Free Tier.</w:t>
      </w:r>
    </w:p>
    <w:p w14:paraId="1FE98F1F" w14:textId="77777777" w:rsidR="00783255" w:rsidRPr="00783255" w:rsidRDefault="00783255" w:rsidP="0091065B">
      <w:pPr>
        <w:numPr>
          <w:ilvl w:val="1"/>
          <w:numId w:val="1"/>
        </w:numPr>
        <w:tabs>
          <w:tab w:val="clear" w:pos="1440"/>
        </w:tabs>
        <w:spacing w:before="120" w:after="120" w:line="240" w:lineRule="auto"/>
        <w:ind w:left="567" w:hanging="283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Launch Instance:</w:t>
      </w:r>
      <w:r w:rsidRPr="00783255">
        <w:rPr>
          <w:rFonts w:ascii="Poppins" w:hAnsi="Poppins" w:cs="Poppins"/>
          <w:sz w:val="26"/>
          <w:szCs w:val="26"/>
          <w:lang w:val="vi-VN"/>
        </w:rPr>
        <w:t> Review the summary and click "Launch instance".</w:t>
      </w:r>
    </w:p>
    <w:p w14:paraId="5E2465BC" w14:textId="77777777" w:rsidR="00783255" w:rsidRPr="00783255" w:rsidRDefault="00783255" w:rsidP="0091065B">
      <w:pPr>
        <w:numPr>
          <w:ilvl w:val="0"/>
          <w:numId w:val="1"/>
        </w:numPr>
        <w:tabs>
          <w:tab w:val="clear" w:pos="720"/>
        </w:tabs>
        <w:spacing w:before="120" w:after="120" w:line="240" w:lineRule="auto"/>
        <w:ind w:left="284" w:hanging="284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Get your Public IP Address:</w:t>
      </w:r>
    </w:p>
    <w:p w14:paraId="355FD675" w14:textId="77777777" w:rsidR="00783255" w:rsidRPr="00783255" w:rsidRDefault="00783255" w:rsidP="0091065B">
      <w:pPr>
        <w:numPr>
          <w:ilvl w:val="1"/>
          <w:numId w:val="1"/>
        </w:numPr>
        <w:tabs>
          <w:tab w:val="clear" w:pos="1440"/>
        </w:tabs>
        <w:spacing w:before="120" w:after="120" w:line="240" w:lineRule="auto"/>
        <w:ind w:left="567" w:hanging="283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Go back to the EC2 Instances list.</w:t>
      </w:r>
    </w:p>
    <w:p w14:paraId="38B31554" w14:textId="77777777" w:rsidR="00783255" w:rsidRPr="00783255" w:rsidRDefault="00783255" w:rsidP="0091065B">
      <w:pPr>
        <w:numPr>
          <w:ilvl w:val="1"/>
          <w:numId w:val="1"/>
        </w:numPr>
        <w:tabs>
          <w:tab w:val="clear" w:pos="1440"/>
        </w:tabs>
        <w:spacing w:before="120" w:after="120" w:line="240" w:lineRule="auto"/>
        <w:ind w:left="567" w:hanging="283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Select your n8n-server instance.</w:t>
      </w:r>
    </w:p>
    <w:p w14:paraId="5210604A" w14:textId="658E1EE0" w:rsidR="00783255" w:rsidRPr="0091065B" w:rsidRDefault="00783255" w:rsidP="00783255">
      <w:pPr>
        <w:numPr>
          <w:ilvl w:val="1"/>
          <w:numId w:val="1"/>
        </w:numPr>
        <w:tabs>
          <w:tab w:val="clear" w:pos="1440"/>
        </w:tabs>
        <w:spacing w:before="120" w:after="120" w:line="240" w:lineRule="auto"/>
        <w:ind w:left="567" w:hanging="283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In the details pane, copy the </w:t>
      </w: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Public IPv4 address</w:t>
      </w:r>
      <w:r w:rsidRPr="00783255">
        <w:rPr>
          <w:rFonts w:ascii="Poppins" w:hAnsi="Poppins" w:cs="Poppins"/>
          <w:sz w:val="26"/>
          <w:szCs w:val="26"/>
          <w:lang w:val="vi-VN"/>
        </w:rPr>
        <w:t>. We'll need this for Cloudflare.</w:t>
      </w:r>
    </w:p>
    <w:p w14:paraId="3C4987A8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Part 2: Cloudflare DNS Configuration</w:t>
      </w:r>
    </w:p>
    <w:p w14:paraId="6BE610D2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Now, we'll point a subdomain (e.g., n8n.yourdomain.com) to your new EC2 instance.</w:t>
      </w:r>
    </w:p>
    <w:p w14:paraId="74202B7E" w14:textId="77777777" w:rsidR="00783255" w:rsidRPr="00783255" w:rsidRDefault="00783255" w:rsidP="00E40D44">
      <w:pPr>
        <w:numPr>
          <w:ilvl w:val="0"/>
          <w:numId w:val="2"/>
        </w:numPr>
        <w:tabs>
          <w:tab w:val="clear" w:pos="720"/>
          <w:tab w:val="num" w:pos="284"/>
        </w:tabs>
        <w:spacing w:before="120" w:after="120" w:line="240" w:lineRule="auto"/>
        <w:ind w:hanging="720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Log in to your Cloudflare dashboard</w:t>
      </w:r>
      <w:r w:rsidRPr="00783255">
        <w:rPr>
          <w:rFonts w:ascii="Poppins" w:hAnsi="Poppins" w:cs="Poppins"/>
          <w:sz w:val="26"/>
          <w:szCs w:val="26"/>
          <w:lang w:val="vi-VN"/>
        </w:rPr>
        <w:t> and select your domain.</w:t>
      </w:r>
    </w:p>
    <w:p w14:paraId="11316D7F" w14:textId="77777777" w:rsidR="00783255" w:rsidRPr="00783255" w:rsidRDefault="00783255" w:rsidP="00E40D44">
      <w:pPr>
        <w:numPr>
          <w:ilvl w:val="0"/>
          <w:numId w:val="2"/>
        </w:numPr>
        <w:tabs>
          <w:tab w:val="clear" w:pos="720"/>
          <w:tab w:val="num" w:pos="284"/>
        </w:tabs>
        <w:spacing w:before="120" w:after="120" w:line="240" w:lineRule="auto"/>
        <w:ind w:hanging="720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Navigate to the </w:t>
      </w: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DNS</w:t>
      </w:r>
      <w:r w:rsidRPr="00783255">
        <w:rPr>
          <w:rFonts w:ascii="Poppins" w:hAnsi="Poppins" w:cs="Poppins"/>
          <w:sz w:val="26"/>
          <w:szCs w:val="26"/>
          <w:lang w:val="vi-VN"/>
        </w:rPr>
        <w:t> section.</w:t>
      </w:r>
    </w:p>
    <w:p w14:paraId="30426A31" w14:textId="77777777" w:rsidR="00783255" w:rsidRPr="00783255" w:rsidRDefault="00783255" w:rsidP="00E40D44">
      <w:pPr>
        <w:numPr>
          <w:ilvl w:val="0"/>
          <w:numId w:val="2"/>
        </w:numPr>
        <w:tabs>
          <w:tab w:val="clear" w:pos="720"/>
          <w:tab w:val="num" w:pos="284"/>
        </w:tabs>
        <w:spacing w:before="120" w:after="120" w:line="240" w:lineRule="auto"/>
        <w:ind w:hanging="720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Add a new DNS record:</w:t>
      </w:r>
    </w:p>
    <w:p w14:paraId="7EF0B775" w14:textId="77777777" w:rsidR="00783255" w:rsidRPr="00783255" w:rsidRDefault="00783255" w:rsidP="00E40D44">
      <w:pPr>
        <w:numPr>
          <w:ilvl w:val="1"/>
          <w:numId w:val="2"/>
        </w:numPr>
        <w:tabs>
          <w:tab w:val="num" w:pos="284"/>
        </w:tabs>
        <w:spacing w:before="120" w:after="120" w:line="240" w:lineRule="auto"/>
        <w:ind w:hanging="720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Click "Add record".</w:t>
      </w:r>
    </w:p>
    <w:p w14:paraId="73BB05A7" w14:textId="77777777" w:rsidR="00783255" w:rsidRPr="00783255" w:rsidRDefault="00783255" w:rsidP="00E40D44">
      <w:pPr>
        <w:numPr>
          <w:ilvl w:val="1"/>
          <w:numId w:val="2"/>
        </w:numPr>
        <w:tabs>
          <w:tab w:val="num" w:pos="284"/>
        </w:tabs>
        <w:spacing w:before="120" w:after="120" w:line="240" w:lineRule="auto"/>
        <w:ind w:hanging="720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Type:</w:t>
      </w:r>
      <w:r w:rsidRPr="00783255">
        <w:rPr>
          <w:rFonts w:ascii="Poppins" w:hAnsi="Poppins" w:cs="Poppins"/>
          <w:sz w:val="26"/>
          <w:szCs w:val="26"/>
          <w:lang w:val="vi-VN"/>
        </w:rPr>
        <w:t> A</w:t>
      </w:r>
    </w:p>
    <w:p w14:paraId="68D4C523" w14:textId="77777777" w:rsidR="00783255" w:rsidRPr="00783255" w:rsidRDefault="00783255" w:rsidP="00E40D44">
      <w:pPr>
        <w:numPr>
          <w:ilvl w:val="1"/>
          <w:numId w:val="2"/>
        </w:numPr>
        <w:tabs>
          <w:tab w:val="num" w:pos="284"/>
        </w:tabs>
        <w:spacing w:before="120" w:after="120" w:line="240" w:lineRule="auto"/>
        <w:ind w:hanging="720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Name:</w:t>
      </w:r>
      <w:r w:rsidRPr="00783255">
        <w:rPr>
          <w:rFonts w:ascii="Poppins" w:hAnsi="Poppins" w:cs="Poppins"/>
          <w:sz w:val="26"/>
          <w:szCs w:val="26"/>
          <w:lang w:val="vi-VN"/>
        </w:rPr>
        <w:t> n8n (or whatever subdomain you prefer).</w:t>
      </w:r>
    </w:p>
    <w:p w14:paraId="459BB817" w14:textId="77777777" w:rsidR="00783255" w:rsidRPr="00783255" w:rsidRDefault="00783255" w:rsidP="00E40D44">
      <w:pPr>
        <w:numPr>
          <w:ilvl w:val="1"/>
          <w:numId w:val="2"/>
        </w:numPr>
        <w:tabs>
          <w:tab w:val="num" w:pos="284"/>
        </w:tabs>
        <w:spacing w:before="120" w:after="120" w:line="240" w:lineRule="auto"/>
        <w:ind w:hanging="720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IPv4 address:</w:t>
      </w:r>
      <w:r w:rsidRPr="00783255">
        <w:rPr>
          <w:rFonts w:ascii="Poppins" w:hAnsi="Poppins" w:cs="Poppins"/>
          <w:sz w:val="26"/>
          <w:szCs w:val="26"/>
          <w:lang w:val="vi-VN"/>
        </w:rPr>
        <w:t> Paste the </w:t>
      </w: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Public IPv4 address</w:t>
      </w:r>
      <w:r w:rsidRPr="00783255">
        <w:rPr>
          <w:rFonts w:ascii="Poppins" w:hAnsi="Poppins" w:cs="Poppins"/>
          <w:sz w:val="26"/>
          <w:szCs w:val="26"/>
          <w:lang w:val="vi-VN"/>
        </w:rPr>
        <w:t> of your EC2 instance that you copied earlier.</w:t>
      </w:r>
    </w:p>
    <w:p w14:paraId="01F2252C" w14:textId="77777777" w:rsidR="00783255" w:rsidRPr="00783255" w:rsidRDefault="00783255" w:rsidP="00E40D44">
      <w:pPr>
        <w:numPr>
          <w:ilvl w:val="1"/>
          <w:numId w:val="2"/>
        </w:numPr>
        <w:tabs>
          <w:tab w:val="num" w:pos="284"/>
        </w:tabs>
        <w:spacing w:before="120" w:after="120" w:line="240" w:lineRule="auto"/>
        <w:ind w:hanging="720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Proxy status:</w:t>
      </w:r>
      <w:r w:rsidRPr="00783255">
        <w:rPr>
          <w:rFonts w:ascii="Poppins" w:hAnsi="Poppins" w:cs="Poppins"/>
          <w:sz w:val="26"/>
          <w:szCs w:val="26"/>
          <w:lang w:val="vi-VN"/>
        </w:rPr>
        <w:t> Make sure the cloud icon is </w:t>
      </w: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orange</w:t>
      </w:r>
      <w:r w:rsidRPr="00783255">
        <w:rPr>
          <w:rFonts w:ascii="Poppins" w:hAnsi="Poppins" w:cs="Poppins"/>
          <w:sz w:val="26"/>
          <w:szCs w:val="26"/>
          <w:lang w:val="vi-VN"/>
        </w:rPr>
        <w:t> (Proxied). This enables Cloudflare's security and SSL features.</w:t>
      </w:r>
    </w:p>
    <w:p w14:paraId="4188C228" w14:textId="77777777" w:rsidR="00783255" w:rsidRPr="00783255" w:rsidRDefault="00783255" w:rsidP="00E40D44">
      <w:pPr>
        <w:numPr>
          <w:ilvl w:val="1"/>
          <w:numId w:val="2"/>
        </w:numPr>
        <w:tabs>
          <w:tab w:val="num" w:pos="284"/>
        </w:tabs>
        <w:spacing w:before="120" w:after="120" w:line="240" w:lineRule="auto"/>
        <w:ind w:hanging="720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Click </w:t>
      </w: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Save</w:t>
      </w:r>
      <w:r w:rsidRPr="00783255">
        <w:rPr>
          <w:rFonts w:ascii="Poppins" w:hAnsi="Poppins" w:cs="Poppins"/>
          <w:sz w:val="26"/>
          <w:szCs w:val="26"/>
          <w:lang w:val="vi-VN"/>
        </w:rPr>
        <w:t>.</w:t>
      </w:r>
    </w:p>
    <w:p w14:paraId="368D42B7" w14:textId="77777777" w:rsidR="00783255" w:rsidRPr="00783255" w:rsidRDefault="00783255" w:rsidP="00E40D44">
      <w:pPr>
        <w:numPr>
          <w:ilvl w:val="0"/>
          <w:numId w:val="2"/>
        </w:numPr>
        <w:tabs>
          <w:tab w:val="clear" w:pos="720"/>
          <w:tab w:val="num" w:pos="284"/>
        </w:tabs>
        <w:spacing w:before="120" w:after="120" w:line="240" w:lineRule="auto"/>
        <w:ind w:hanging="720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Configure SSL/TLS:</w:t>
      </w:r>
    </w:p>
    <w:p w14:paraId="64452A37" w14:textId="77777777" w:rsidR="00783255" w:rsidRPr="00783255" w:rsidRDefault="00783255" w:rsidP="00E40D44">
      <w:pPr>
        <w:numPr>
          <w:ilvl w:val="1"/>
          <w:numId w:val="2"/>
        </w:numPr>
        <w:tabs>
          <w:tab w:val="num" w:pos="284"/>
        </w:tabs>
        <w:spacing w:before="120" w:after="120" w:line="240" w:lineRule="auto"/>
        <w:ind w:hanging="720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Navigate to the </w:t>
      </w: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SSL/TLS</w:t>
      </w:r>
      <w:r w:rsidRPr="00783255">
        <w:rPr>
          <w:rFonts w:ascii="Poppins" w:hAnsi="Poppins" w:cs="Poppins"/>
          <w:sz w:val="26"/>
          <w:szCs w:val="26"/>
          <w:lang w:val="vi-VN"/>
        </w:rPr>
        <w:t> section in the Cloudflare sidebar.</w:t>
      </w:r>
    </w:p>
    <w:p w14:paraId="4C71619D" w14:textId="77777777" w:rsidR="00783255" w:rsidRPr="00783255" w:rsidRDefault="00783255" w:rsidP="00E40D44">
      <w:pPr>
        <w:numPr>
          <w:ilvl w:val="1"/>
          <w:numId w:val="2"/>
        </w:numPr>
        <w:tabs>
          <w:tab w:val="num" w:pos="284"/>
        </w:tabs>
        <w:spacing w:before="120" w:after="120" w:line="240" w:lineRule="auto"/>
        <w:ind w:hanging="720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Set your encryption mode to </w:t>
      </w: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Full (Strict)</w:t>
      </w:r>
      <w:r w:rsidRPr="00783255">
        <w:rPr>
          <w:rFonts w:ascii="Poppins" w:hAnsi="Poppins" w:cs="Poppins"/>
          <w:sz w:val="26"/>
          <w:szCs w:val="26"/>
          <w:lang w:val="vi-VN"/>
        </w:rPr>
        <w:t>. This is the most secure option and ensures end-to-end encryption.</w:t>
      </w:r>
    </w:p>
    <w:p w14:paraId="32A594C9" w14:textId="7B973EED" w:rsid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</w:rPr>
      </w:pPr>
    </w:p>
    <w:p w14:paraId="0D451571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lastRenderedPageBreak/>
        <w:t>Part 3: Server Preparation &amp; Software Installation</w:t>
      </w:r>
    </w:p>
    <w:p w14:paraId="2E544567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Let's connect to the server and install the necessary software.</w:t>
      </w:r>
    </w:p>
    <w:p w14:paraId="71F7407B" w14:textId="77777777" w:rsidR="00783255" w:rsidRPr="00783255" w:rsidRDefault="00783255" w:rsidP="00783255">
      <w:pPr>
        <w:numPr>
          <w:ilvl w:val="0"/>
          <w:numId w:val="3"/>
        </w:num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Connect to your EC2 instance via SSH:</w:t>
      </w:r>
    </w:p>
    <w:p w14:paraId="35719423" w14:textId="77777777" w:rsidR="00783255" w:rsidRPr="00783255" w:rsidRDefault="00783255" w:rsidP="00783255">
      <w:pPr>
        <w:numPr>
          <w:ilvl w:val="1"/>
          <w:numId w:val="3"/>
        </w:num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Open your terminal.</w:t>
      </w:r>
    </w:p>
    <w:p w14:paraId="614CDA74" w14:textId="77777777" w:rsidR="00783255" w:rsidRPr="00783255" w:rsidRDefault="00783255" w:rsidP="00783255">
      <w:pPr>
        <w:numPr>
          <w:ilvl w:val="1"/>
          <w:numId w:val="3"/>
        </w:num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If you downloaded a .pem key, you might need to set its permissions first:</w:t>
      </w:r>
    </w:p>
    <w:p w14:paraId="5C6588E1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Generated bash</w:t>
      </w:r>
    </w:p>
    <w:p w14:paraId="3E40F96E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chmod 400 /path/to/your/n8n-key.pem</w:t>
      </w:r>
    </w:p>
    <w:p w14:paraId="5DADB4B2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content_copydownload</w:t>
      </w:r>
    </w:p>
    <w:p w14:paraId="6BF9F24B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Use code</w:t>
      </w:r>
      <w:r w:rsidRPr="00783255">
        <w:rPr>
          <w:rFonts w:ascii="Poppins" w:hAnsi="Poppins" w:cs="Poppins"/>
          <w:sz w:val="26"/>
          <w:szCs w:val="26"/>
          <w:rtl/>
        </w:rPr>
        <w:t> </w:t>
      </w:r>
      <w:hyperlink r:id="rId5" w:tgtFrame="_blank" w:history="1">
        <w:r w:rsidRPr="00783255">
          <w:rPr>
            <w:rStyle w:val="Hyperlink"/>
            <w:rFonts w:ascii="Poppins" w:hAnsi="Poppins" w:cs="Poppins"/>
            <w:sz w:val="26"/>
            <w:szCs w:val="26"/>
            <w:lang w:val="vi-VN"/>
          </w:rPr>
          <w:t>with caution</w:t>
        </w:r>
      </w:hyperlink>
      <w:r w:rsidRPr="00783255">
        <w:rPr>
          <w:rFonts w:ascii="Poppins" w:hAnsi="Poppins" w:cs="Poppins"/>
          <w:sz w:val="26"/>
          <w:szCs w:val="26"/>
          <w:rtl/>
        </w:rPr>
        <w:t>.</w:t>
      </w:r>
      <w:r w:rsidRPr="00783255">
        <w:rPr>
          <w:rFonts w:ascii="Poppins" w:hAnsi="Poppins" w:cs="Poppins"/>
          <w:sz w:val="26"/>
          <w:szCs w:val="26"/>
          <w:lang w:val="vi-VN"/>
        </w:rPr>
        <w:t>Bash</w:t>
      </w:r>
    </w:p>
    <w:p w14:paraId="6ED11B15" w14:textId="77777777" w:rsidR="00783255" w:rsidRPr="00783255" w:rsidRDefault="00783255" w:rsidP="00783255">
      <w:pPr>
        <w:numPr>
          <w:ilvl w:val="1"/>
          <w:numId w:val="3"/>
        </w:num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Connect using the following command, replacing the placeholders:</w:t>
      </w:r>
    </w:p>
    <w:p w14:paraId="6708EDF0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Generated bash</w:t>
      </w:r>
    </w:p>
    <w:p w14:paraId="5C9CED06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ssh -i /path/to/your/n8n-key.pem ubuntu@YOUR_EC2_PUBLIC_IP</w:t>
      </w:r>
    </w:p>
    <w:p w14:paraId="0B3DDB0C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content_copydownload</w:t>
      </w:r>
    </w:p>
    <w:p w14:paraId="5F0902FF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Use code</w:t>
      </w:r>
      <w:r w:rsidRPr="00783255">
        <w:rPr>
          <w:rFonts w:ascii="Poppins" w:hAnsi="Poppins" w:cs="Poppins"/>
          <w:sz w:val="26"/>
          <w:szCs w:val="26"/>
          <w:rtl/>
        </w:rPr>
        <w:t> </w:t>
      </w:r>
      <w:hyperlink r:id="rId6" w:tgtFrame="_blank" w:history="1">
        <w:r w:rsidRPr="00783255">
          <w:rPr>
            <w:rStyle w:val="Hyperlink"/>
            <w:rFonts w:ascii="Poppins" w:hAnsi="Poppins" w:cs="Poppins"/>
            <w:sz w:val="26"/>
            <w:szCs w:val="26"/>
            <w:lang w:val="vi-VN"/>
          </w:rPr>
          <w:t>with caution</w:t>
        </w:r>
      </w:hyperlink>
      <w:r w:rsidRPr="00783255">
        <w:rPr>
          <w:rFonts w:ascii="Poppins" w:hAnsi="Poppins" w:cs="Poppins"/>
          <w:sz w:val="26"/>
          <w:szCs w:val="26"/>
          <w:rtl/>
        </w:rPr>
        <w:t>.</w:t>
      </w:r>
      <w:r w:rsidRPr="00783255">
        <w:rPr>
          <w:rFonts w:ascii="Poppins" w:hAnsi="Poppins" w:cs="Poppins"/>
          <w:sz w:val="26"/>
          <w:szCs w:val="26"/>
          <w:lang w:val="vi-VN"/>
        </w:rPr>
        <w:t>Bash</w:t>
      </w:r>
    </w:p>
    <w:p w14:paraId="77C4CDD8" w14:textId="77777777" w:rsidR="00783255" w:rsidRPr="00783255" w:rsidRDefault="00783255" w:rsidP="00783255">
      <w:pPr>
        <w:numPr>
          <w:ilvl w:val="0"/>
          <w:numId w:val="3"/>
        </w:num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Update System Packages:</w:t>
      </w:r>
      <w:r w:rsidRPr="00783255">
        <w:rPr>
          <w:rFonts w:ascii="Poppins" w:hAnsi="Poppins" w:cs="Poppins"/>
          <w:sz w:val="26"/>
          <w:szCs w:val="26"/>
          <w:lang w:val="vi-VN"/>
        </w:rPr>
        <w:br/>
        <w:t>Once connected, update your server's package list and upgrade existing packages.</w:t>
      </w:r>
    </w:p>
    <w:p w14:paraId="5419D62C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Generated bash</w:t>
      </w:r>
    </w:p>
    <w:p w14:paraId="7E3A35D0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sudo apt update &amp;&amp; sudo apt upgrade -y</w:t>
      </w:r>
    </w:p>
    <w:p w14:paraId="1A2F78FB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content_copydownload</w:t>
      </w:r>
    </w:p>
    <w:p w14:paraId="2A40F7F2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Use code</w:t>
      </w:r>
      <w:r w:rsidRPr="00783255">
        <w:rPr>
          <w:rFonts w:ascii="Poppins" w:hAnsi="Poppins" w:cs="Poppins"/>
          <w:sz w:val="26"/>
          <w:szCs w:val="26"/>
          <w:rtl/>
        </w:rPr>
        <w:t> </w:t>
      </w:r>
      <w:hyperlink r:id="rId7" w:tgtFrame="_blank" w:history="1">
        <w:r w:rsidRPr="00783255">
          <w:rPr>
            <w:rStyle w:val="Hyperlink"/>
            <w:rFonts w:ascii="Poppins" w:hAnsi="Poppins" w:cs="Poppins"/>
            <w:sz w:val="26"/>
            <w:szCs w:val="26"/>
            <w:lang w:val="vi-VN"/>
          </w:rPr>
          <w:t>with caution</w:t>
        </w:r>
      </w:hyperlink>
      <w:r w:rsidRPr="00783255">
        <w:rPr>
          <w:rFonts w:ascii="Poppins" w:hAnsi="Poppins" w:cs="Poppins"/>
          <w:sz w:val="26"/>
          <w:szCs w:val="26"/>
          <w:rtl/>
        </w:rPr>
        <w:t>.</w:t>
      </w:r>
      <w:r w:rsidRPr="00783255">
        <w:rPr>
          <w:rFonts w:ascii="Poppins" w:hAnsi="Poppins" w:cs="Poppins"/>
          <w:sz w:val="26"/>
          <w:szCs w:val="26"/>
          <w:lang w:val="vi-VN"/>
        </w:rPr>
        <w:t>Bash</w:t>
      </w:r>
    </w:p>
    <w:p w14:paraId="1974D2B0" w14:textId="77777777" w:rsidR="00783255" w:rsidRPr="00783255" w:rsidRDefault="00783255" w:rsidP="00783255">
      <w:pPr>
        <w:numPr>
          <w:ilvl w:val="0"/>
          <w:numId w:val="3"/>
        </w:num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Install Docker and Docker Compose:</w:t>
      </w:r>
      <w:r w:rsidRPr="00783255">
        <w:rPr>
          <w:rFonts w:ascii="Poppins" w:hAnsi="Poppins" w:cs="Poppins"/>
          <w:sz w:val="26"/>
          <w:szCs w:val="26"/>
          <w:lang w:val="vi-VN"/>
        </w:rPr>
        <w:br/>
        <w:t>We'll use the official Docker script for an easy and up-to-date installation.</w:t>
      </w:r>
    </w:p>
    <w:p w14:paraId="31C36043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Generated bash</w:t>
      </w:r>
    </w:p>
    <w:p w14:paraId="2F50B844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lastRenderedPageBreak/>
        <w:t># Install Docker</w:t>
      </w:r>
    </w:p>
    <w:p w14:paraId="46B9DEF2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curl -fsSL https://get.docker.com -o get-docker.sh</w:t>
      </w:r>
    </w:p>
    <w:p w14:paraId="63AAC660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sudo sh get-docker.sh</w:t>
      </w:r>
    </w:p>
    <w:p w14:paraId="29893043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</w:p>
    <w:p w14:paraId="0F0D3696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# Add your user to the 'docker' group to run docker commands without sudo</w:t>
      </w:r>
    </w:p>
    <w:p w14:paraId="08F3CD78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sudo usermod -aG docker $USER</w:t>
      </w:r>
    </w:p>
    <w:p w14:paraId="0C1E382F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</w:p>
    <w:p w14:paraId="7E5E1067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# Install Docker Compose</w:t>
      </w:r>
    </w:p>
    <w:p w14:paraId="79A83B7F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sudo apt install docker-compose-v2 -y</w:t>
      </w:r>
    </w:p>
    <w:p w14:paraId="45FF6F8C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content_copydownload</w:t>
      </w:r>
    </w:p>
    <w:p w14:paraId="736723CD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Use code</w:t>
      </w:r>
      <w:r w:rsidRPr="00783255">
        <w:rPr>
          <w:rFonts w:ascii="Poppins" w:hAnsi="Poppins" w:cs="Poppins"/>
          <w:sz w:val="26"/>
          <w:szCs w:val="26"/>
          <w:rtl/>
        </w:rPr>
        <w:t> </w:t>
      </w:r>
      <w:hyperlink r:id="rId8" w:tgtFrame="_blank" w:history="1">
        <w:r w:rsidRPr="00783255">
          <w:rPr>
            <w:rStyle w:val="Hyperlink"/>
            <w:rFonts w:ascii="Poppins" w:hAnsi="Poppins" w:cs="Poppins"/>
            <w:sz w:val="26"/>
            <w:szCs w:val="26"/>
            <w:lang w:val="vi-VN"/>
          </w:rPr>
          <w:t>with caution</w:t>
        </w:r>
      </w:hyperlink>
      <w:r w:rsidRPr="00783255">
        <w:rPr>
          <w:rFonts w:ascii="Poppins" w:hAnsi="Poppins" w:cs="Poppins"/>
          <w:sz w:val="26"/>
          <w:szCs w:val="26"/>
          <w:rtl/>
        </w:rPr>
        <w:t>.</w:t>
      </w:r>
      <w:r w:rsidRPr="00783255">
        <w:rPr>
          <w:rFonts w:ascii="Poppins" w:hAnsi="Poppins" w:cs="Poppins"/>
          <w:sz w:val="26"/>
          <w:szCs w:val="26"/>
          <w:lang w:val="vi-VN"/>
        </w:rPr>
        <w:t>Bash</w:t>
      </w:r>
    </w:p>
    <w:p w14:paraId="56D5566C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IMPORTANT:</w:t>
      </w:r>
      <w:r w:rsidRPr="00783255">
        <w:rPr>
          <w:rFonts w:ascii="Poppins" w:hAnsi="Poppins" w:cs="Poppins"/>
          <w:sz w:val="26"/>
          <w:szCs w:val="26"/>
          <w:lang w:val="vi-VN"/>
        </w:rPr>
        <w:t> You need to log out and log back in for the group changes to take effect.</w:t>
      </w:r>
    </w:p>
    <w:p w14:paraId="51615D40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Generated bash</w:t>
      </w:r>
    </w:p>
    <w:p w14:paraId="1F434F4C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exit</w:t>
      </w:r>
    </w:p>
    <w:p w14:paraId="7445D16D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content_copydownload</w:t>
      </w:r>
    </w:p>
    <w:p w14:paraId="358032FE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Use code</w:t>
      </w:r>
      <w:r w:rsidRPr="00783255">
        <w:rPr>
          <w:rFonts w:ascii="Poppins" w:hAnsi="Poppins" w:cs="Poppins"/>
          <w:sz w:val="26"/>
          <w:szCs w:val="26"/>
          <w:rtl/>
        </w:rPr>
        <w:t> </w:t>
      </w:r>
      <w:hyperlink r:id="rId9" w:tgtFrame="_blank" w:history="1">
        <w:r w:rsidRPr="00783255">
          <w:rPr>
            <w:rStyle w:val="Hyperlink"/>
            <w:rFonts w:ascii="Poppins" w:hAnsi="Poppins" w:cs="Poppins"/>
            <w:sz w:val="26"/>
            <w:szCs w:val="26"/>
            <w:lang w:val="vi-VN"/>
          </w:rPr>
          <w:t>with caution</w:t>
        </w:r>
      </w:hyperlink>
      <w:r w:rsidRPr="00783255">
        <w:rPr>
          <w:rFonts w:ascii="Poppins" w:hAnsi="Poppins" w:cs="Poppins"/>
          <w:sz w:val="26"/>
          <w:szCs w:val="26"/>
          <w:rtl/>
        </w:rPr>
        <w:t>.</w:t>
      </w:r>
      <w:r w:rsidRPr="00783255">
        <w:rPr>
          <w:rFonts w:ascii="Poppins" w:hAnsi="Poppins" w:cs="Poppins"/>
          <w:sz w:val="26"/>
          <w:szCs w:val="26"/>
          <w:lang w:val="vi-VN"/>
        </w:rPr>
        <w:t>Bash</w:t>
      </w:r>
    </w:p>
    <w:p w14:paraId="1230FF6F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Now, reconnect with the same SSH command as before.</w:t>
      </w:r>
    </w:p>
    <w:p w14:paraId="7CC411E6" w14:textId="77777777" w:rsidR="00783255" w:rsidRPr="00783255" w:rsidRDefault="00783255" w:rsidP="00783255">
      <w:pPr>
        <w:numPr>
          <w:ilvl w:val="0"/>
          <w:numId w:val="3"/>
        </w:num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Install Nginx:</w:t>
      </w:r>
      <w:r w:rsidRPr="00783255">
        <w:rPr>
          <w:rFonts w:ascii="Poppins" w:hAnsi="Poppins" w:cs="Poppins"/>
          <w:sz w:val="26"/>
          <w:szCs w:val="26"/>
          <w:lang w:val="vi-VN"/>
        </w:rPr>
        <w:br/>
        <w:t>This will act as our reverse proxy.</w:t>
      </w:r>
    </w:p>
    <w:p w14:paraId="08EF96D3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Generated bash</w:t>
      </w:r>
    </w:p>
    <w:p w14:paraId="6A79D047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sudo apt install nginx -y</w:t>
      </w:r>
    </w:p>
    <w:p w14:paraId="253A6DAF" w14:textId="77777777" w:rsid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</w:rPr>
      </w:pPr>
    </w:p>
    <w:p w14:paraId="07921B58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Part 4: Running n8n with Docker Compose</w:t>
      </w:r>
    </w:p>
    <w:p w14:paraId="0B2FC5DB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lastRenderedPageBreak/>
        <w:t>Using Docker Compose makes managing n8n's configuration and data simple.</w:t>
      </w:r>
    </w:p>
    <w:p w14:paraId="42C62696" w14:textId="77777777" w:rsidR="00783255" w:rsidRPr="00783255" w:rsidRDefault="00783255" w:rsidP="00783255">
      <w:pPr>
        <w:numPr>
          <w:ilvl w:val="0"/>
          <w:numId w:val="4"/>
        </w:num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Create a Directory for n8n Data:</w:t>
      </w:r>
      <w:r w:rsidRPr="00783255">
        <w:rPr>
          <w:rFonts w:ascii="Poppins" w:hAnsi="Poppins" w:cs="Poppins"/>
          <w:sz w:val="26"/>
          <w:szCs w:val="26"/>
          <w:lang w:val="vi-VN"/>
        </w:rPr>
        <w:br/>
        <w:t>This directory will store your n8n database and configuration, ensuring it persists even if the container is removed.</w:t>
      </w:r>
    </w:p>
    <w:p w14:paraId="46C31060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Generated bash</w:t>
      </w:r>
    </w:p>
    <w:p w14:paraId="44581B8D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mkdir ~/n8n-data</w:t>
      </w:r>
    </w:p>
    <w:p w14:paraId="0325C08D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content_copydownload</w:t>
      </w:r>
    </w:p>
    <w:p w14:paraId="5A5889E8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Use code</w:t>
      </w:r>
      <w:r w:rsidRPr="00783255">
        <w:rPr>
          <w:rFonts w:ascii="Poppins" w:hAnsi="Poppins" w:cs="Poppins"/>
          <w:sz w:val="26"/>
          <w:szCs w:val="26"/>
          <w:rtl/>
        </w:rPr>
        <w:t> </w:t>
      </w:r>
      <w:hyperlink r:id="rId10" w:tgtFrame="_blank" w:history="1">
        <w:r w:rsidRPr="00783255">
          <w:rPr>
            <w:rStyle w:val="Hyperlink"/>
            <w:rFonts w:ascii="Poppins" w:hAnsi="Poppins" w:cs="Poppins"/>
            <w:sz w:val="26"/>
            <w:szCs w:val="26"/>
            <w:lang w:val="vi-VN"/>
          </w:rPr>
          <w:t>with caution</w:t>
        </w:r>
      </w:hyperlink>
      <w:r w:rsidRPr="00783255">
        <w:rPr>
          <w:rFonts w:ascii="Poppins" w:hAnsi="Poppins" w:cs="Poppins"/>
          <w:sz w:val="26"/>
          <w:szCs w:val="26"/>
          <w:rtl/>
        </w:rPr>
        <w:t>.</w:t>
      </w:r>
      <w:r w:rsidRPr="00783255">
        <w:rPr>
          <w:rFonts w:ascii="Poppins" w:hAnsi="Poppins" w:cs="Poppins"/>
          <w:sz w:val="26"/>
          <w:szCs w:val="26"/>
          <w:lang w:val="vi-VN"/>
        </w:rPr>
        <w:t>Bash</w:t>
      </w:r>
    </w:p>
    <w:p w14:paraId="11AF7B54" w14:textId="77777777" w:rsidR="00783255" w:rsidRPr="00783255" w:rsidRDefault="00783255" w:rsidP="00783255">
      <w:pPr>
        <w:numPr>
          <w:ilvl w:val="0"/>
          <w:numId w:val="4"/>
        </w:num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Create the docker-compose.yml file:</w:t>
      </w:r>
    </w:p>
    <w:p w14:paraId="141AFB2B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Generated bash</w:t>
      </w:r>
    </w:p>
    <w:p w14:paraId="6A225631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nano docker-compose.yml</w:t>
      </w:r>
    </w:p>
    <w:p w14:paraId="42519122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content_copydownload</w:t>
      </w:r>
    </w:p>
    <w:p w14:paraId="4E399E71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Use code</w:t>
      </w:r>
      <w:r w:rsidRPr="00783255">
        <w:rPr>
          <w:rFonts w:ascii="Poppins" w:hAnsi="Poppins" w:cs="Poppins"/>
          <w:sz w:val="26"/>
          <w:szCs w:val="26"/>
          <w:rtl/>
        </w:rPr>
        <w:t> </w:t>
      </w:r>
      <w:hyperlink r:id="rId11" w:tgtFrame="_blank" w:history="1">
        <w:r w:rsidRPr="00783255">
          <w:rPr>
            <w:rStyle w:val="Hyperlink"/>
            <w:rFonts w:ascii="Poppins" w:hAnsi="Poppins" w:cs="Poppins"/>
            <w:sz w:val="26"/>
            <w:szCs w:val="26"/>
            <w:lang w:val="vi-VN"/>
          </w:rPr>
          <w:t>with caution</w:t>
        </w:r>
      </w:hyperlink>
      <w:r w:rsidRPr="00783255">
        <w:rPr>
          <w:rFonts w:ascii="Poppins" w:hAnsi="Poppins" w:cs="Poppins"/>
          <w:sz w:val="26"/>
          <w:szCs w:val="26"/>
          <w:rtl/>
        </w:rPr>
        <w:t>.</w:t>
      </w:r>
      <w:r w:rsidRPr="00783255">
        <w:rPr>
          <w:rFonts w:ascii="Poppins" w:hAnsi="Poppins" w:cs="Poppins"/>
          <w:sz w:val="26"/>
          <w:szCs w:val="26"/>
          <w:lang w:val="vi-VN"/>
        </w:rPr>
        <w:t>Bash</w:t>
      </w:r>
    </w:p>
    <w:p w14:paraId="13802DC5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Paste the following content into the file. </w:t>
      </w: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Remember to replace n8n.yourdomain.com with your actual subdomain.</w:t>
      </w:r>
    </w:p>
    <w:p w14:paraId="37689471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Generated yaml</w:t>
      </w:r>
    </w:p>
    <w:p w14:paraId="42137D88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version: '3.7'</w:t>
      </w:r>
    </w:p>
    <w:p w14:paraId="00C39304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</w:p>
    <w:p w14:paraId="69EBB44D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services:</w:t>
      </w:r>
    </w:p>
    <w:p w14:paraId="1270E27E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n8n:</w:t>
      </w:r>
    </w:p>
    <w:p w14:paraId="0FADA5A9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image: n8nio/n8n</w:t>
      </w:r>
    </w:p>
    <w:p w14:paraId="13B90C7B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restart: always</w:t>
      </w:r>
    </w:p>
    <w:p w14:paraId="3D20741F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ports:</w:t>
      </w:r>
    </w:p>
    <w:p w14:paraId="21138DE6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  # Binds port 5678 on the host's localhost interface to port 5678 in the container</w:t>
      </w:r>
    </w:p>
    <w:p w14:paraId="063772B8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lastRenderedPageBreak/>
        <w:t xml:space="preserve">      # This is secure because it's not exposed to the public internet directly</w:t>
      </w:r>
    </w:p>
    <w:p w14:paraId="1838BF3C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  - "127.0.0.1:5678:5678"</w:t>
      </w:r>
    </w:p>
    <w:p w14:paraId="540D11B9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environment:</w:t>
      </w:r>
    </w:p>
    <w:p w14:paraId="146DD780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  # Replace with your actual subdomain</w:t>
      </w:r>
    </w:p>
    <w:p w14:paraId="54F1158D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  - N8N_HOST=n8n.yourdomain.com</w:t>
      </w:r>
    </w:p>
    <w:p w14:paraId="3FD4AA13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  - N8N_PORT=5678</w:t>
      </w:r>
    </w:p>
    <w:p w14:paraId="5C8D6B4D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  - N8N_PROTOCOL=https</w:t>
      </w:r>
    </w:p>
    <w:p w14:paraId="385A3EFE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  - NODE_ENV=production</w:t>
      </w:r>
    </w:p>
    <w:p w14:paraId="792F5DD4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  # This is the URL n8n will use for webhooks</w:t>
      </w:r>
    </w:p>
    <w:p w14:paraId="292F79C4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  - WEBHOOK_URL=https://n8n.yourdomain.com/</w:t>
      </w:r>
    </w:p>
    <w:p w14:paraId="1D5F0F79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  # Timezone for cron nodes</w:t>
      </w:r>
    </w:p>
    <w:p w14:paraId="62E1626E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  - GENERIC_TIMEZONE=America/New_York # Optional: Change to your timezone</w:t>
      </w:r>
    </w:p>
    <w:p w14:paraId="7B8A0F1E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volumes:</w:t>
      </w:r>
    </w:p>
    <w:p w14:paraId="7A72E715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  # Maps the local directory to the container's data directory for persistence</w:t>
      </w:r>
    </w:p>
    <w:p w14:paraId="25181421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  - ~/n8n-data:/home/node/.n8n</w:t>
      </w:r>
    </w:p>
    <w:p w14:paraId="27C90770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content_copydownload</w:t>
      </w:r>
    </w:p>
    <w:p w14:paraId="662F182C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Use code</w:t>
      </w:r>
      <w:r w:rsidRPr="00783255">
        <w:rPr>
          <w:rFonts w:ascii="Poppins" w:hAnsi="Poppins" w:cs="Poppins"/>
          <w:sz w:val="26"/>
          <w:szCs w:val="26"/>
          <w:rtl/>
        </w:rPr>
        <w:t> </w:t>
      </w:r>
      <w:hyperlink r:id="rId12" w:tgtFrame="_blank" w:history="1">
        <w:r w:rsidRPr="00783255">
          <w:rPr>
            <w:rStyle w:val="Hyperlink"/>
            <w:rFonts w:ascii="Poppins" w:hAnsi="Poppins" w:cs="Poppins"/>
            <w:sz w:val="26"/>
            <w:szCs w:val="26"/>
            <w:lang w:val="vi-VN"/>
          </w:rPr>
          <w:t>with caution</w:t>
        </w:r>
      </w:hyperlink>
      <w:r w:rsidRPr="00783255">
        <w:rPr>
          <w:rFonts w:ascii="Poppins" w:hAnsi="Poppins" w:cs="Poppins"/>
          <w:sz w:val="26"/>
          <w:szCs w:val="26"/>
          <w:rtl/>
        </w:rPr>
        <w:t>.</w:t>
      </w:r>
      <w:r w:rsidRPr="00783255">
        <w:rPr>
          <w:rFonts w:ascii="Poppins" w:hAnsi="Poppins" w:cs="Poppins"/>
          <w:sz w:val="26"/>
          <w:szCs w:val="26"/>
          <w:lang w:val="vi-VN"/>
        </w:rPr>
        <w:t>Yaml</w:t>
      </w:r>
    </w:p>
    <w:p w14:paraId="37BF2A93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Save the file and exit the editor (Ctrl+X, then Y, then Enter).</w:t>
      </w:r>
    </w:p>
    <w:p w14:paraId="3BD11408" w14:textId="77777777" w:rsidR="00783255" w:rsidRPr="00783255" w:rsidRDefault="00783255" w:rsidP="00783255">
      <w:pPr>
        <w:numPr>
          <w:ilvl w:val="0"/>
          <w:numId w:val="4"/>
        </w:num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Start n8n:</w:t>
      </w:r>
      <w:r w:rsidRPr="00783255">
        <w:rPr>
          <w:rFonts w:ascii="Poppins" w:hAnsi="Poppins" w:cs="Poppins"/>
          <w:sz w:val="26"/>
          <w:szCs w:val="26"/>
          <w:lang w:val="vi-VN"/>
        </w:rPr>
        <w:br/>
        <w:t>From the same directory where your docker-compose.yml file is located, run:</w:t>
      </w:r>
    </w:p>
    <w:p w14:paraId="5EFA4D72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Generated bash</w:t>
      </w:r>
    </w:p>
    <w:p w14:paraId="437A06C0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docker compose up -d</w:t>
      </w:r>
    </w:p>
    <w:p w14:paraId="3B61C2A6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content_copydownload</w:t>
      </w:r>
    </w:p>
    <w:p w14:paraId="30753E69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lastRenderedPageBreak/>
        <w:t>Use code</w:t>
      </w:r>
      <w:r w:rsidRPr="00783255">
        <w:rPr>
          <w:rFonts w:ascii="Poppins" w:hAnsi="Poppins" w:cs="Poppins"/>
          <w:sz w:val="26"/>
          <w:szCs w:val="26"/>
          <w:rtl/>
        </w:rPr>
        <w:t> </w:t>
      </w:r>
      <w:hyperlink r:id="rId13" w:tgtFrame="_blank" w:history="1">
        <w:r w:rsidRPr="00783255">
          <w:rPr>
            <w:rStyle w:val="Hyperlink"/>
            <w:rFonts w:ascii="Poppins" w:hAnsi="Poppins" w:cs="Poppins"/>
            <w:sz w:val="26"/>
            <w:szCs w:val="26"/>
            <w:lang w:val="vi-VN"/>
          </w:rPr>
          <w:t>with caution</w:t>
        </w:r>
      </w:hyperlink>
      <w:r w:rsidRPr="00783255">
        <w:rPr>
          <w:rFonts w:ascii="Poppins" w:hAnsi="Poppins" w:cs="Poppins"/>
          <w:sz w:val="26"/>
          <w:szCs w:val="26"/>
          <w:rtl/>
        </w:rPr>
        <w:t>.</w:t>
      </w:r>
      <w:r w:rsidRPr="00783255">
        <w:rPr>
          <w:rFonts w:ascii="Poppins" w:hAnsi="Poppins" w:cs="Poppins"/>
          <w:sz w:val="26"/>
          <w:szCs w:val="26"/>
          <w:lang w:val="vi-VN"/>
        </w:rPr>
        <w:t>Bash</w:t>
      </w:r>
    </w:p>
    <w:p w14:paraId="1CE80F66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The -d flag runs the container in detached mode (in the background). You can check if it's running with docker ps.</w:t>
      </w:r>
    </w:p>
    <w:p w14:paraId="0DA379F3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pict w14:anchorId="02DD8709">
          <v:rect id="_x0000_i1028" style="width:857.25pt;height:1.5pt" o:hrpct="0" o:hralign="center" o:hrstd="t" o:hrnoshade="t" o:hr="t" fillcolor="#e2e2e5" stroked="f"/>
        </w:pict>
      </w:r>
    </w:p>
    <w:p w14:paraId="538A141A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Part 5: Configuring Nginx as a Reverse Proxy</w:t>
      </w:r>
    </w:p>
    <w:p w14:paraId="73320574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Nginx will handle incoming traffic from your domain and forward it securely to the n8n Docker container.</w:t>
      </w:r>
    </w:p>
    <w:p w14:paraId="61083570" w14:textId="77777777" w:rsidR="00783255" w:rsidRPr="00783255" w:rsidRDefault="00783255" w:rsidP="00783255">
      <w:pPr>
        <w:numPr>
          <w:ilvl w:val="0"/>
          <w:numId w:val="5"/>
        </w:num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Create an Nginx Configuration File for n8n:</w:t>
      </w:r>
    </w:p>
    <w:p w14:paraId="12F70519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Generated bash</w:t>
      </w:r>
    </w:p>
    <w:p w14:paraId="298B49C7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sudo nano /etc/nginx/sites-available/n8n.yourdomain.com</w:t>
      </w:r>
    </w:p>
    <w:p w14:paraId="5F9A2BE3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content_copydownload</w:t>
      </w:r>
    </w:p>
    <w:p w14:paraId="38928014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Use code</w:t>
      </w:r>
      <w:r w:rsidRPr="00783255">
        <w:rPr>
          <w:rFonts w:ascii="Poppins" w:hAnsi="Poppins" w:cs="Poppins"/>
          <w:sz w:val="26"/>
          <w:szCs w:val="26"/>
          <w:rtl/>
        </w:rPr>
        <w:t> </w:t>
      </w:r>
      <w:hyperlink r:id="rId14" w:tgtFrame="_blank" w:history="1">
        <w:r w:rsidRPr="00783255">
          <w:rPr>
            <w:rStyle w:val="Hyperlink"/>
            <w:rFonts w:ascii="Poppins" w:hAnsi="Poppins" w:cs="Poppins"/>
            <w:sz w:val="26"/>
            <w:szCs w:val="26"/>
            <w:lang w:val="vi-VN"/>
          </w:rPr>
          <w:t>with caution</w:t>
        </w:r>
      </w:hyperlink>
      <w:r w:rsidRPr="00783255">
        <w:rPr>
          <w:rFonts w:ascii="Poppins" w:hAnsi="Poppins" w:cs="Poppins"/>
          <w:sz w:val="26"/>
          <w:szCs w:val="26"/>
          <w:rtl/>
        </w:rPr>
        <w:t>.</w:t>
      </w:r>
      <w:r w:rsidRPr="00783255">
        <w:rPr>
          <w:rFonts w:ascii="Poppins" w:hAnsi="Poppins" w:cs="Poppins"/>
          <w:sz w:val="26"/>
          <w:szCs w:val="26"/>
          <w:lang w:val="vi-VN"/>
        </w:rPr>
        <w:t>Bash</w:t>
      </w:r>
    </w:p>
    <w:p w14:paraId="67484638" w14:textId="77777777" w:rsidR="00783255" w:rsidRPr="00783255" w:rsidRDefault="00783255" w:rsidP="00783255">
      <w:pPr>
        <w:numPr>
          <w:ilvl w:val="0"/>
          <w:numId w:val="5"/>
        </w:num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Paste the following configuration.</w:t>
      </w:r>
      <w:r w:rsidRPr="00783255">
        <w:rPr>
          <w:rFonts w:ascii="Poppins" w:hAnsi="Poppins" w:cs="Poppins"/>
          <w:sz w:val="26"/>
          <w:szCs w:val="26"/>
          <w:lang w:val="vi-VN"/>
        </w:rPr>
        <w:t> Again, replace n8n.yourdomain.com with your subdomain.</w:t>
      </w:r>
    </w:p>
    <w:p w14:paraId="5ABAD312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Generated nginx</w:t>
      </w:r>
    </w:p>
    <w:p w14:paraId="4C4035A0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server {</w:t>
      </w:r>
    </w:p>
    <w:p w14:paraId="56561E08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listen 80;</w:t>
      </w:r>
    </w:p>
    <w:p w14:paraId="40CAE9C1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listen [::]:80;</w:t>
      </w:r>
    </w:p>
    <w:p w14:paraId="43766A94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</w:p>
    <w:p w14:paraId="30E384F6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server_name n8n.yourdomain.com;</w:t>
      </w:r>
    </w:p>
    <w:p w14:paraId="23709900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</w:p>
    <w:p w14:paraId="31AA615A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location / {</w:t>
      </w:r>
    </w:p>
    <w:p w14:paraId="7065970E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    proxy_pass http://127.0.0.1:5678; # Forward traffic to the n8n container</w:t>
      </w:r>
    </w:p>
    <w:p w14:paraId="0460DA5E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    proxy_set_header Connection '';</w:t>
      </w:r>
    </w:p>
    <w:p w14:paraId="12A5F961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    proxy_http_version 1.1;</w:t>
      </w:r>
    </w:p>
    <w:p w14:paraId="045CBEAE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lastRenderedPageBreak/>
        <w:t xml:space="preserve">        proxy_set_header Host $host;</w:t>
      </w:r>
    </w:p>
    <w:p w14:paraId="750BD4C7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    proxy_set_header X-Real-IP $remote_addr;</w:t>
      </w:r>
    </w:p>
    <w:p w14:paraId="61EEBFA4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    proxy_set_header X-Forwarded-For $proxy_add_x_forwarded_for;</w:t>
      </w:r>
    </w:p>
    <w:p w14:paraId="1F3ADF68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    proxy_set_header X-Forwarded-Proto https; # Let n8n know it's behind an HTTPS proxy</w:t>
      </w:r>
    </w:p>
    <w:p w14:paraId="309950AE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    proxy_buffering off;</w:t>
      </w:r>
    </w:p>
    <w:p w14:paraId="04B8EA06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    proxy_cache off;</w:t>
      </w:r>
    </w:p>
    <w:p w14:paraId="44F68E3E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</w:p>
    <w:p w14:paraId="41BBC4DA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    # Required for the n8n UI to work correctly</w:t>
      </w:r>
    </w:p>
    <w:p w14:paraId="5B7BC15A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    chunked_transfer_encoding off;</w:t>
      </w:r>
    </w:p>
    <w:p w14:paraId="35B57196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</w:p>
    <w:p w14:paraId="0CD363CF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    # WebSocket support for live UI updates</w:t>
      </w:r>
    </w:p>
    <w:p w14:paraId="24A8A749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    proxy_set_header Upgrade $http_upgrade;</w:t>
      </w:r>
    </w:p>
    <w:p w14:paraId="75266000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    proxy_set_header Connection "Upgrade";</w:t>
      </w:r>
    </w:p>
    <w:p w14:paraId="5C3DE0F3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 xml:space="preserve">    }</w:t>
      </w:r>
    </w:p>
    <w:p w14:paraId="4CEBBB58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}</w:t>
      </w:r>
    </w:p>
    <w:p w14:paraId="0A7EFC7C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content_copydownload</w:t>
      </w:r>
    </w:p>
    <w:p w14:paraId="44A8C889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Use code</w:t>
      </w:r>
      <w:r w:rsidRPr="00783255">
        <w:rPr>
          <w:rFonts w:ascii="Poppins" w:hAnsi="Poppins" w:cs="Poppins"/>
          <w:sz w:val="26"/>
          <w:szCs w:val="26"/>
          <w:rtl/>
        </w:rPr>
        <w:t> </w:t>
      </w:r>
      <w:hyperlink r:id="rId15" w:tgtFrame="_blank" w:history="1">
        <w:r w:rsidRPr="00783255">
          <w:rPr>
            <w:rStyle w:val="Hyperlink"/>
            <w:rFonts w:ascii="Poppins" w:hAnsi="Poppins" w:cs="Poppins"/>
            <w:sz w:val="26"/>
            <w:szCs w:val="26"/>
            <w:lang w:val="vi-VN"/>
          </w:rPr>
          <w:t>with caution</w:t>
        </w:r>
      </w:hyperlink>
      <w:r w:rsidRPr="00783255">
        <w:rPr>
          <w:rFonts w:ascii="Poppins" w:hAnsi="Poppins" w:cs="Poppins"/>
          <w:sz w:val="26"/>
          <w:szCs w:val="26"/>
          <w:rtl/>
        </w:rPr>
        <w:t>.</w:t>
      </w:r>
      <w:r w:rsidRPr="00783255">
        <w:rPr>
          <w:rFonts w:ascii="Poppins" w:hAnsi="Poppins" w:cs="Poppins"/>
          <w:sz w:val="26"/>
          <w:szCs w:val="26"/>
          <w:lang w:val="vi-VN"/>
        </w:rPr>
        <w:t>Nginx</w:t>
      </w:r>
    </w:p>
    <w:p w14:paraId="1A21FF0C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Save and exit (Ctrl+X, Y, Enter).</w:t>
      </w:r>
    </w:p>
    <w:p w14:paraId="25422995" w14:textId="77777777" w:rsidR="00783255" w:rsidRPr="00783255" w:rsidRDefault="00783255" w:rsidP="00783255">
      <w:pPr>
        <w:numPr>
          <w:ilvl w:val="0"/>
          <w:numId w:val="5"/>
        </w:num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Enable the Nginx Site:</w:t>
      </w:r>
      <w:r w:rsidRPr="00783255">
        <w:rPr>
          <w:rFonts w:ascii="Poppins" w:hAnsi="Poppins" w:cs="Poppins"/>
          <w:sz w:val="26"/>
          <w:szCs w:val="26"/>
          <w:lang w:val="vi-VN"/>
        </w:rPr>
        <w:br/>
        <w:t>Create a symbolic link from sites-available to sites-enabled.</w:t>
      </w:r>
    </w:p>
    <w:p w14:paraId="7641F1C6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Generated bash</w:t>
      </w:r>
    </w:p>
    <w:p w14:paraId="5AE51F0E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sudo ln -s /etc/nginx/sites-available/n8n.yourdomain.com /etc/nginx/sites-enabled/</w:t>
      </w:r>
    </w:p>
    <w:p w14:paraId="22E54C1B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content_copydownload</w:t>
      </w:r>
    </w:p>
    <w:p w14:paraId="51A5707D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lastRenderedPageBreak/>
        <w:t>Use code</w:t>
      </w:r>
      <w:r w:rsidRPr="00783255">
        <w:rPr>
          <w:rFonts w:ascii="Poppins" w:hAnsi="Poppins" w:cs="Poppins"/>
          <w:sz w:val="26"/>
          <w:szCs w:val="26"/>
          <w:rtl/>
        </w:rPr>
        <w:t> </w:t>
      </w:r>
      <w:hyperlink r:id="rId16" w:tgtFrame="_blank" w:history="1">
        <w:r w:rsidRPr="00783255">
          <w:rPr>
            <w:rStyle w:val="Hyperlink"/>
            <w:rFonts w:ascii="Poppins" w:hAnsi="Poppins" w:cs="Poppins"/>
            <w:sz w:val="26"/>
            <w:szCs w:val="26"/>
            <w:lang w:val="vi-VN"/>
          </w:rPr>
          <w:t>with caution</w:t>
        </w:r>
      </w:hyperlink>
      <w:r w:rsidRPr="00783255">
        <w:rPr>
          <w:rFonts w:ascii="Poppins" w:hAnsi="Poppins" w:cs="Poppins"/>
          <w:sz w:val="26"/>
          <w:szCs w:val="26"/>
          <w:rtl/>
        </w:rPr>
        <w:t>.</w:t>
      </w:r>
      <w:r w:rsidRPr="00783255">
        <w:rPr>
          <w:rFonts w:ascii="Poppins" w:hAnsi="Poppins" w:cs="Poppins"/>
          <w:sz w:val="26"/>
          <w:szCs w:val="26"/>
          <w:lang w:val="vi-VN"/>
        </w:rPr>
        <w:t>Bash</w:t>
      </w:r>
    </w:p>
    <w:p w14:paraId="52D94C97" w14:textId="77777777" w:rsidR="00783255" w:rsidRPr="00783255" w:rsidRDefault="00783255" w:rsidP="00783255">
      <w:pPr>
        <w:numPr>
          <w:ilvl w:val="0"/>
          <w:numId w:val="5"/>
        </w:num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b/>
          <w:bCs/>
          <w:sz w:val="26"/>
          <w:szCs w:val="26"/>
          <w:lang w:val="vi-VN"/>
        </w:rPr>
        <w:t>Test and Restart Nginx:</w:t>
      </w:r>
    </w:p>
    <w:p w14:paraId="755C2D3F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Generated bash</w:t>
      </w:r>
    </w:p>
    <w:p w14:paraId="6C40B568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# Test for syntax errors</w:t>
      </w:r>
    </w:p>
    <w:p w14:paraId="097C49CD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sudo nginx -t</w:t>
      </w:r>
    </w:p>
    <w:p w14:paraId="0027EA0F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</w:p>
    <w:p w14:paraId="164AF7DA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# If the test is successful, restart Nginx to apply the changes</w:t>
      </w:r>
    </w:p>
    <w:p w14:paraId="551314BA" w14:textId="77777777" w:rsidR="00783255" w:rsidRPr="00783255" w:rsidRDefault="00783255" w:rsidP="00783255">
      <w:pPr>
        <w:spacing w:before="120" w:after="120" w:line="240" w:lineRule="auto"/>
        <w:jc w:val="both"/>
        <w:rPr>
          <w:rFonts w:ascii="Poppins" w:hAnsi="Poppins" w:cs="Poppins"/>
          <w:sz w:val="26"/>
          <w:szCs w:val="26"/>
          <w:lang w:val="vi-VN"/>
        </w:rPr>
      </w:pPr>
      <w:r w:rsidRPr="00783255">
        <w:rPr>
          <w:rFonts w:ascii="Poppins" w:hAnsi="Poppins" w:cs="Poppins"/>
          <w:sz w:val="26"/>
          <w:szCs w:val="26"/>
          <w:lang w:val="vi-VN"/>
        </w:rPr>
        <w:t>sudo systemctl restart nginx</w:t>
      </w:r>
    </w:p>
    <w:p w14:paraId="2748B29F" w14:textId="77777777" w:rsidR="00783255" w:rsidRPr="00783255" w:rsidRDefault="00783255" w:rsidP="00783255">
      <w:pPr>
        <w:rPr>
          <w:rFonts w:ascii="Poppins" w:hAnsi="Poppins" w:cs="Poppins"/>
          <w:sz w:val="26"/>
          <w:szCs w:val="26"/>
        </w:rPr>
      </w:pPr>
    </w:p>
    <w:sectPr w:rsidR="00783255" w:rsidRPr="00783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B7E11"/>
    <w:multiLevelType w:val="multilevel"/>
    <w:tmpl w:val="293C5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E3826"/>
    <w:multiLevelType w:val="multilevel"/>
    <w:tmpl w:val="A8FA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FC5FAC"/>
    <w:multiLevelType w:val="multilevel"/>
    <w:tmpl w:val="0ABC1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357DA9"/>
    <w:multiLevelType w:val="multilevel"/>
    <w:tmpl w:val="12189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E05259"/>
    <w:multiLevelType w:val="multilevel"/>
    <w:tmpl w:val="BE04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5284962">
    <w:abstractNumId w:val="1"/>
  </w:num>
  <w:num w:numId="2" w16cid:durableId="763458973">
    <w:abstractNumId w:val="3"/>
  </w:num>
  <w:num w:numId="3" w16cid:durableId="474642857">
    <w:abstractNumId w:val="4"/>
  </w:num>
  <w:num w:numId="4" w16cid:durableId="77678692">
    <w:abstractNumId w:val="0"/>
  </w:num>
  <w:num w:numId="5" w16cid:durableId="676733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35"/>
    <w:rsid w:val="00216C8B"/>
    <w:rsid w:val="00783255"/>
    <w:rsid w:val="007C4335"/>
    <w:rsid w:val="0091065B"/>
    <w:rsid w:val="00AE4F97"/>
    <w:rsid w:val="00E4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31E812"/>
  <w15:chartTrackingRefBased/>
  <w15:docId w15:val="{98891E64-5644-4445-AC14-863B89E6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3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3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3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3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3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3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3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3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3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32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4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4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25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2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0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79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8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1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35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38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7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7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7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7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4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7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24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78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5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2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0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9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9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1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7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35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7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3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8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3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7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13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8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6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63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2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5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legal/answer/13505487" TargetMode="External"/><Relationship Id="rId13" Type="http://schemas.openxmlformats.org/officeDocument/2006/relationships/hyperlink" Target="https://support.google.com/legal/answer/1350548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pport.google.com/legal/answer/13505487" TargetMode="External"/><Relationship Id="rId12" Type="http://schemas.openxmlformats.org/officeDocument/2006/relationships/hyperlink" Target="https://support.google.com/legal/answer/1350548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upport.google.com/legal/answer/1350548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legal/answer/13505487" TargetMode="External"/><Relationship Id="rId11" Type="http://schemas.openxmlformats.org/officeDocument/2006/relationships/hyperlink" Target="https://support.google.com/legal/answer/13505487" TargetMode="External"/><Relationship Id="rId5" Type="http://schemas.openxmlformats.org/officeDocument/2006/relationships/hyperlink" Target="https://support.google.com/legal/answer/13505487" TargetMode="External"/><Relationship Id="rId15" Type="http://schemas.openxmlformats.org/officeDocument/2006/relationships/hyperlink" Target="https://support.google.com/legal/answer/13505487" TargetMode="External"/><Relationship Id="rId10" Type="http://schemas.openxmlformats.org/officeDocument/2006/relationships/hyperlink" Target="https://support.google.com/legal/answer/135054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legal/answer/13505487" TargetMode="External"/><Relationship Id="rId14" Type="http://schemas.openxmlformats.org/officeDocument/2006/relationships/hyperlink" Target="https://support.google.com/legal/answer/135054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Đăng Thịnh</dc:creator>
  <cp:keywords/>
  <dc:description/>
  <cp:lastModifiedBy>Võ Đăng Thịnh</cp:lastModifiedBy>
  <cp:revision>2</cp:revision>
  <dcterms:created xsi:type="dcterms:W3CDTF">2025-06-18T08:04:00Z</dcterms:created>
  <dcterms:modified xsi:type="dcterms:W3CDTF">2025-06-18T08:28:00Z</dcterms:modified>
</cp:coreProperties>
</file>