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5273675" cy="2371725"/>
            <wp:effectExtent l="0" t="0" r="3175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273040" cy="1628775"/>
            <wp:effectExtent l="0" t="0" r="3810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r>
        <w:drawing>
          <wp:inline distT="0" distB="0" distL="114300" distR="114300">
            <wp:extent cx="5264150" cy="3187065"/>
            <wp:effectExtent l="0" t="0" r="1270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176339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1610" cy="1841500"/>
            <wp:effectExtent l="0" t="0" r="152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61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7960" cy="2522220"/>
            <wp:effectExtent l="0" t="0" r="889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2160905"/>
            <wp:effectExtent l="0" t="0" r="508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309495"/>
            <wp:effectExtent l="0" t="0" r="1524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3040" cy="236029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9230" cy="1963420"/>
            <wp:effectExtent l="0" t="0" r="762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101215"/>
            <wp:effectExtent l="0" t="0" r="14605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906395"/>
            <wp:effectExtent l="0" t="0" r="3175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>
      <w:r>
        <w:drawing>
          <wp:inline distT="0" distB="0" distL="114300" distR="114300">
            <wp:extent cx="5273675" cy="2296160"/>
            <wp:effectExtent l="0" t="0" r="317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37180"/>
            <wp:effectExtent l="0" t="0" r="3175" b="12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3515" cy="1911985"/>
            <wp:effectExtent l="0" t="0" r="13335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055" cy="1790700"/>
            <wp:effectExtent l="0" t="0" r="1079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892EA8"/>
    <w:rsid w:val="12437A37"/>
    <w:rsid w:val="19085735"/>
    <w:rsid w:val="33DC4CB7"/>
    <w:rsid w:val="35B50736"/>
    <w:rsid w:val="398A5827"/>
    <w:rsid w:val="46236B27"/>
    <w:rsid w:val="4DB20386"/>
    <w:rsid w:val="547C420C"/>
    <w:rsid w:val="6C693836"/>
    <w:rsid w:val="6C9854E9"/>
    <w:rsid w:val="72B5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2024-10-17T02:17:00Z</dcterms:created>
  <dc:creator>pluto</dc:creator>
  <cp:lastModifiedBy>pluto</cp:lastModifiedBy>
  <dcterms:modified xsi:type="dcterms:W3CDTF">2024-10-17T04:57:13Z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72058B707E644752A333420557CF9B0C</vt:lpwstr>
  </property>
</Properties>
</file>