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EBE74" w14:textId="77777777" w:rsidR="003D15C9" w:rsidRPr="003D15C9" w:rsidRDefault="003D15C9" w:rsidP="003D15C9">
      <w:pPr>
        <w:jc w:val="center"/>
        <w:rPr>
          <w:rFonts w:ascii="Angsana New" w:eastAsia="Times New Roman" w:hAnsi="Angsana New" w:cs="Angsana New"/>
          <w:b/>
          <w:bCs/>
          <w:color w:val="0A507A"/>
          <w:sz w:val="48"/>
          <w:szCs w:val="48"/>
        </w:rPr>
      </w:pPr>
      <w:r w:rsidRPr="003D15C9">
        <w:rPr>
          <w:rFonts w:ascii="Angsana New" w:eastAsia="Times New Roman" w:hAnsi="Angsana New" w:cs="Angsana New"/>
          <w:b/>
          <w:bCs/>
          <w:color w:val="0A507A"/>
          <w:sz w:val="48"/>
          <w:szCs w:val="48"/>
        </w:rPr>
        <w:t>Hough Line Transform</w:t>
      </w:r>
    </w:p>
    <w:p w14:paraId="742D70E2" w14:textId="77777777" w:rsidR="003D15C9" w:rsidRPr="003D15C9" w:rsidRDefault="003D15C9" w:rsidP="003D15C9">
      <w:pPr>
        <w:shd w:val="clear" w:color="auto" w:fill="E5F5FF"/>
        <w:spacing w:before="100" w:beforeAutospacing="1" w:after="100" w:afterAutospacing="1" w:line="240" w:lineRule="auto"/>
        <w:outlineLvl w:val="1"/>
      </w:pPr>
      <w:r w:rsidRPr="003D15C9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เป้าหมาย</w:t>
      </w:r>
    </w:p>
    <w:p w14:paraId="0E507AFA" w14:textId="77777777" w:rsidR="003D15C9" w:rsidRPr="003D15C9" w:rsidRDefault="003D15C9" w:rsidP="003D15C9">
      <w:pPr>
        <w:rPr>
          <w:rFonts w:ascii="Angsana New" w:hAnsi="Angsana New" w:cs="Angsana New"/>
          <w:color w:val="000000"/>
          <w:sz w:val="32"/>
          <w:szCs w:val="32"/>
        </w:rPr>
      </w:pPr>
      <w:r w:rsidRPr="003D15C9">
        <w:rPr>
          <w:rFonts w:ascii="Angsana New" w:hAnsi="Angsana New" w:cs="Angsana New"/>
          <w:color w:val="000000"/>
          <w:sz w:val="32"/>
          <w:szCs w:val="32"/>
          <w:cs/>
        </w:rPr>
        <w:t>ในบทนี้</w:t>
      </w:r>
      <w:r w:rsidRPr="003D15C9">
        <w:rPr>
          <w:rFonts w:ascii="Angsana New" w:hAnsi="Angsana New" w:cs="Angsana New"/>
          <w:color w:val="000000"/>
          <w:sz w:val="32"/>
          <w:szCs w:val="32"/>
        </w:rPr>
        <w:t>,</w:t>
      </w:r>
    </w:p>
    <w:p w14:paraId="408A7973" w14:textId="77777777" w:rsidR="003D15C9" w:rsidRPr="003D15C9" w:rsidRDefault="003D15C9" w:rsidP="003D15C9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เราจะเข้าใจแนวคิดของ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Hough </w:t>
      </w:r>
      <w:proofErr w:type="spellStart"/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Tranform</w:t>
      </w:r>
      <w:proofErr w:type="spellEnd"/>
    </w:p>
    <w:p w14:paraId="1B620633" w14:textId="77777777" w:rsidR="003D15C9" w:rsidRPr="003D15C9" w:rsidRDefault="003D15C9" w:rsidP="003D15C9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เราจะดูวิธีใช้สายตรวจจับเส้นในภาพ</w:t>
      </w:r>
    </w:p>
    <w:p w14:paraId="1A9488B4" w14:textId="77777777" w:rsidR="003D15C9" w:rsidRPr="003D15C9" w:rsidRDefault="003D15C9" w:rsidP="003D15C9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เราจะเห็นฟังก์ชันต่อไปนี้: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D15C9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cv2.HoughLines ()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 , </w:t>
      </w:r>
      <w:r w:rsidRPr="003D15C9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cv2.HoughLinesP ()</w:t>
      </w:r>
    </w:p>
    <w:p w14:paraId="4F4D2161" w14:textId="77777777" w:rsidR="003D15C9" w:rsidRPr="003D15C9" w:rsidRDefault="003D15C9" w:rsidP="003D15C9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3D15C9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ทฤษฎี</w:t>
      </w:r>
    </w:p>
    <w:p w14:paraId="5D0664B9" w14:textId="77777777" w:rsidR="003D15C9" w:rsidRPr="003D15C9" w:rsidRDefault="003D15C9" w:rsidP="003D15C9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Hough Transform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เป็นเทคนิคยอดนิยมในการตรวจจับรูปร่างใด ๆ หากคุณสามารถแสดงรูปร่างนั้นในรูปแบบทางคณิตศาสตร์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สามารถตรวจจับรูปร่างได้แม้จะหักหรือบิดเบี้ยวเล็กน้อยก็ตาม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เราจะเห็นวิธีการทำงานสำหรับบรรทัด</w:t>
      </w:r>
    </w:p>
    <w:p w14:paraId="2AA4F3E8" w14:textId="42EDF924" w:rsidR="003D15C9" w:rsidRPr="003D15C9" w:rsidRDefault="003D15C9" w:rsidP="003D15C9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สายสามารถแสดงเป็น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49E4C163" wp14:editId="67DBDC29">
            <wp:extent cx="883920" cy="144780"/>
            <wp:effectExtent l="0" t="0" r="0" b="7620"/>
            <wp:docPr id="13" name="Picture 9" descr="y = mx +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y = mx + 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หรือในรูปแบบตัวแปรเป็น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789A11FE" wp14:editId="49B13C34">
            <wp:extent cx="1455420" cy="160020"/>
            <wp:effectExtent l="0" t="0" r="0" b="0"/>
            <wp:docPr id="10" name="Picture 10" descr="\ rho = x \ cos \ theta + y \ sin \ 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 rho = x \ cos \ theta + y \ sin \ thet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2F5F6558" wp14:editId="79BF9B43">
            <wp:extent cx="83820" cy="121920"/>
            <wp:effectExtent l="0" t="0" r="0" b="0"/>
            <wp:docPr id="11" name="Picture 11" descr="\ โ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 โร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เป็นระยะตั้งฉากจากต้นทางไปยังเส้นและ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46B43F51" wp14:editId="0BEDE883">
            <wp:extent cx="76200" cy="121920"/>
            <wp:effectExtent l="0" t="0" r="0" b="0"/>
            <wp:docPr id="12" name="Picture 12" descr="\ 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 the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เป็นมุมที่เกิดขึ้นจากเส้นตั้งฉากนี้และแกนนอนในวัดทวนเข็มนาฬิกา (ทิศทางที่แตกต่างกันเกี่ยวกับวิธีการที่คุณเป็นตัวแทนประสานงาน ระบบการแทนนี้ใช้ใน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OpenCV) 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ตรวจสอบด้านล่างภาพ: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</w:p>
    <w:p w14:paraId="152DCBB9" w14:textId="77777777" w:rsidR="003D15C9" w:rsidRPr="003D15C9" w:rsidRDefault="003D15C9" w:rsidP="003D15C9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ดังนั้นถ้าเส้นผ่านด้านล่างต้นกำเนิดจะมีมุม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rho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บวกและมุมน้อยกว่า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180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ถ้าเป็นไปเหนือต้นกำเนิดแทนการใช้มุมมากกว่า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180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มุมจะถูกถ่ายน้อยกว่า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180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rho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จะถูกลบ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เส้นแนวตั้งจะมี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0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องศาและเส้นแนวนอนจะมี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90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องศา</w:t>
      </w:r>
    </w:p>
    <w:p w14:paraId="18ED33C7" w14:textId="77777777" w:rsidR="003D15C9" w:rsidRPr="003D15C9" w:rsidRDefault="003D15C9" w:rsidP="003D15C9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ตอนนี้ขอดูว่า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Hough Transform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ใช้งานได้ดีเพียงใด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บรรทัดใด ๆ สามารถแสดงในสองคำนี้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, 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5BDE333B" wp14:editId="76604CCD">
            <wp:extent cx="373380" cy="182880"/>
            <wp:effectExtent l="0" t="0" r="7620" b="7620"/>
            <wp:docPr id="14" name="Picture 14" descr="(\ rho, \ thet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(\ rho, \ theta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. 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อันดับแรกจะสร้างอาร์</w:t>
      </w:r>
      <w:proofErr w:type="spellStart"/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เรย์</w:t>
      </w:r>
      <w:proofErr w:type="spellEnd"/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2D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หรือตัวสะสม (ถือค่าสองพารามิเตอร์) และจะตั้งค่าเป็น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0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ในตอนแรก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Let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แถวแสดงถึงและคอลัมน์ที่แสดงว่า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676F43AA" wp14:editId="3283BFE1">
            <wp:extent cx="83820" cy="121920"/>
            <wp:effectExtent l="0" t="0" r="0" b="0"/>
            <wp:docPr id="15" name="Picture 15" descr="\ โ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 โร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0364DC88" wp14:editId="4F6CECF3">
            <wp:extent cx="76200" cy="121920"/>
            <wp:effectExtent l="0" t="0" r="0" b="0"/>
            <wp:docPr id="16" name="Picture 16" descr="\ 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 the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ขนาดของอาร์</w:t>
      </w:r>
      <w:proofErr w:type="spellStart"/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เรย์</w:t>
      </w:r>
      <w:proofErr w:type="spellEnd"/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ขึ้นอยู่กับความแม่นยำที่คุณต้องการ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สมมติว่าคุณต้องการความถูกต้องของมุมเป็น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องศาคุณต้องมี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180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คอลัมน์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20CB122D" wp14:editId="29851168">
            <wp:extent cx="83820" cy="121920"/>
            <wp:effectExtent l="0" t="0" r="0" b="0"/>
            <wp:docPr id="17" name="Picture 17" descr="\ โ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 โร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ระยะทางสูงสุดที่เป็นไปได้คือความยาวเส้นทแยงมุมของภาพ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ดังนั้นการคำนวณความถูกต้องของ</w:t>
      </w:r>
      <w:proofErr w:type="spellStart"/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หนึ่งจำนวนแถวจึงเป็นความยาวเส้นทแยงมุมของภาพ</w:t>
      </w:r>
    </w:p>
    <w:p w14:paraId="5EE81C47" w14:textId="77777777" w:rsidR="003D15C9" w:rsidRPr="003D15C9" w:rsidRDefault="003D15C9" w:rsidP="003D15C9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 xml:space="preserve">พิจารณาภาพขนาด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100x100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ที่มีเส้นแนวนอนตรงกลาง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ใช้จุดแรกของเส้น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คุณรู้จักค่าของ (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x, y)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แล้ว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ตอนนี้ในสมการของบรรทัดใส่ค่า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70F97A13" wp14:editId="2DCD2D0E">
            <wp:extent cx="1333500" cy="175260"/>
            <wp:effectExtent l="0" t="0" r="0" b="0"/>
            <wp:docPr id="18" name="Picture 18" descr="\ theta = 0,1,2, .... ,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 theta = 0,1,2, .... , 18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และตรวจสอบที่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33463932" wp14:editId="280CF51A">
            <wp:extent cx="83820" cy="121920"/>
            <wp:effectExtent l="0" t="0" r="0" b="0"/>
            <wp:docPr id="19" name="Picture 19" descr="\ โ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 โร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คุณได้รับ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1423BA4B" wp14:editId="39AE8C8A">
            <wp:extent cx="373380" cy="182880"/>
            <wp:effectExtent l="0" t="0" r="7620" b="7620"/>
            <wp:docPr id="20" name="Picture 20" descr="(\ rho, \ thet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(\ rho, \ theta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คู่ทุกครั้งคุณจะเพิ่มมูลค่าให้กับหนึ่งใน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accumulator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ของเราใน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785253EF" wp14:editId="096AF4CF">
            <wp:extent cx="373380" cy="182880"/>
            <wp:effectExtent l="0" t="0" r="7620" b="7620"/>
            <wp:docPr id="21" name="Picture 21" descr="(\ rho, \ thet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(\ rho, \ theta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เซลล์ที่สัมพันธ์กัน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ดังนั้นตอนนี้ใน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accumulator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เซลล์ (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50,90) = 1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พร้อมกับเซลล์อื่น ๆ</w:t>
      </w:r>
    </w:p>
    <w:p w14:paraId="0991B879" w14:textId="77777777" w:rsidR="003D15C9" w:rsidRPr="003D15C9" w:rsidRDefault="003D15C9" w:rsidP="003D15C9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ตอนนี้ใช้จุดที่สองในบรรทัด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ทำเช่นเดียวกับข้างต้น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เพิ่มค่าในเซลล์ที่ตรงกับที่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673E5BC6" wp14:editId="5E53AC12">
            <wp:extent cx="373380" cy="182880"/>
            <wp:effectExtent l="0" t="0" r="7620" b="7620"/>
            <wp:docPr id="22" name="Picture 22" descr="(\ rho, \ thet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(\ rho, \ theta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คุณได้รับ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เวลานี้เซลล์ (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50,90) = 2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สิ่งที่คุณทำคือการออกเสียงลงคะแนน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4AFD1304" wp14:editId="69CF708B">
            <wp:extent cx="373380" cy="182880"/>
            <wp:effectExtent l="0" t="0" r="7620" b="7620"/>
            <wp:docPr id="23" name="Picture 23" descr="(\ rho, \ thet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(\ rho, \ theta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ค่า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คุณดำเนินการขั้นตอนนี้ต่อไปทุกจุดบนเส้น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ในแต่ละจุดเซลล์ (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50,90)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จะเพิ่มขึ้นหรือโหวตขึ้นขณะที่เซลล์อื่น ๆ อาจได้รับการโหวตหรือไม่ก็ได้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ด้วยวิธีนี้ตอนท้ายเซลล์ (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50,90)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จะมีคะแนนสูงสุด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ดังนั้นถ้าคุณค้นหา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accumulator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สำหรับคะแนนสูงสุดคุณจะได้รับค่า (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50,90)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ซึ่งระบุว่ามีเส้นในภาพนี้ที่ระยะ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50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จากต้นกำเนิดและที่มุม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90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องศา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มันแสดงให้เห็นได้ดีในภาพเคลื่อนไหวด้านล่าง (ภาพมารยาท: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hyperlink r:id="rId11" w:history="1">
        <w:r w:rsidRPr="003D15C9">
          <w:rPr>
            <w:rFonts w:ascii="Angsana New" w:eastAsia="Times New Roman" w:hAnsi="Angsana New" w:cs="Angsana New"/>
            <w:color w:val="000000"/>
            <w:sz w:val="32"/>
            <w:szCs w:val="32"/>
          </w:rPr>
          <w:t xml:space="preserve">Amos </w:t>
        </w:r>
        <w:proofErr w:type="spellStart"/>
        <w:r w:rsidRPr="003D15C9">
          <w:rPr>
            <w:rFonts w:ascii="Angsana New" w:eastAsia="Times New Roman" w:hAnsi="Angsana New" w:cs="Angsana New"/>
            <w:color w:val="000000"/>
            <w:sz w:val="32"/>
            <w:szCs w:val="32"/>
          </w:rPr>
          <w:t>Storkey</w:t>
        </w:r>
        <w:proofErr w:type="spellEnd"/>
      </w:hyperlink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 )</w:t>
      </w:r>
    </w:p>
    <w:p w14:paraId="365EA3EB" w14:textId="77777777" w:rsidR="003D15C9" w:rsidRPr="003D15C9" w:rsidRDefault="003D15C9" w:rsidP="003D15C9">
      <w:pPr>
        <w:shd w:val="clear" w:color="auto" w:fill="FFFFFF"/>
        <w:spacing w:after="100" w:line="240" w:lineRule="auto"/>
        <w:ind w:left="1170"/>
        <w:jc w:val="center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561D7A82" wp14:editId="43F1AA4A">
            <wp:extent cx="2857500" cy="1409700"/>
            <wp:effectExtent l="0" t="0" r="0" b="0"/>
            <wp:docPr id="24" name="Picture 24" descr="การสาธิตการแปลง Hou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การสาธิตการแปลง Houg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33D6B" w14:textId="77777777" w:rsidR="003D15C9" w:rsidRPr="003D15C9" w:rsidRDefault="003D15C9" w:rsidP="003D15C9">
      <w:pPr>
        <w:shd w:val="clear" w:color="auto" w:fill="FFFFFF"/>
        <w:spacing w:after="100" w:line="240" w:lineRule="auto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นี่เป็นวิธีที่การแปลง </w:t>
      </w:r>
      <w:proofErr w:type="spellStart"/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hough</w:t>
      </w:r>
      <w:proofErr w:type="spellEnd"/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สำหรับการทำงานของสายงาน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เป็นเรื่องง่ายและอาจใช้งานได้โดยใช้ </w:t>
      </w:r>
      <w:proofErr w:type="spellStart"/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Numpy</w:t>
      </w:r>
      <w:proofErr w:type="spellEnd"/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ด้วยตัวคุณเอง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ด้านล่างเป็นภาพที่แสดง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accumulator 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จุดสว่างในบางตำแหน่งบ่งบอกว่าเป็นพารามิเตอร์ของเส้นที่เป็นไปได้ในภาพ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 (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ภาพมารยาท: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hyperlink r:id="rId13" w:history="1">
        <w:r w:rsidRPr="003D15C9">
          <w:rPr>
            <w:rFonts w:ascii="Angsana New" w:eastAsia="Times New Roman" w:hAnsi="Angsana New" w:cs="Angsana New"/>
            <w:color w:val="000000"/>
            <w:sz w:val="32"/>
            <w:szCs w:val="32"/>
          </w:rPr>
          <w:t>Wikipedia</w:t>
        </w:r>
      </w:hyperlink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 )</w:t>
      </w:r>
    </w:p>
    <w:p w14:paraId="481823E9" w14:textId="77777777" w:rsidR="003D15C9" w:rsidRPr="003D15C9" w:rsidRDefault="003D15C9" w:rsidP="003D15C9">
      <w:pPr>
        <w:shd w:val="clear" w:color="auto" w:fill="FFFFFF"/>
        <w:spacing w:after="100" w:line="240" w:lineRule="auto"/>
        <w:ind w:left="1170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3D15C9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291EA34A" wp14:editId="176B0F86">
            <wp:extent cx="3451860" cy="1714500"/>
            <wp:effectExtent l="0" t="0" r="0" b="0"/>
            <wp:docPr id="25" name="Picture 25" descr="ตัวแปลง Hough Con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ตัวแปลง Hough Convers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8D04" w14:textId="77777777" w:rsidR="003D15C9" w:rsidRPr="003D15C9" w:rsidRDefault="003D15C9" w:rsidP="003D15C9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3D15C9">
        <w:rPr>
          <w:rFonts w:ascii="Lucida Sans Unicode" w:eastAsia="Times New Roman" w:hAnsi="Lucida Sans Unicode" w:cs="Times New Roman"/>
          <w:color w:val="0A507A"/>
          <w:sz w:val="34"/>
          <w:szCs w:val="34"/>
        </w:rPr>
        <w:t xml:space="preserve">Hough </w:t>
      </w:r>
      <w:proofErr w:type="spellStart"/>
      <w:r w:rsidRPr="003D15C9">
        <w:rPr>
          <w:rFonts w:ascii="Lucida Sans Unicode" w:eastAsia="Times New Roman" w:hAnsi="Lucida Sans Unicode" w:cs="Times New Roman"/>
          <w:color w:val="0A507A"/>
          <w:sz w:val="34"/>
          <w:szCs w:val="34"/>
        </w:rPr>
        <w:t>Tranform</w:t>
      </w:r>
      <w:proofErr w:type="spellEnd"/>
      <w:r w:rsidRPr="003D15C9">
        <w:rPr>
          <w:rFonts w:ascii="Lucida Sans Unicode" w:eastAsia="Times New Roman" w:hAnsi="Lucida Sans Unicode" w:cs="Times New Roman"/>
          <w:color w:val="0A507A"/>
          <w:sz w:val="34"/>
          <w:szCs w:val="34"/>
        </w:rPr>
        <w:t xml:space="preserve"> </w:t>
      </w:r>
      <w:r w:rsidRPr="003D15C9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 xml:space="preserve">ใน </w:t>
      </w:r>
      <w:r w:rsidRPr="003D15C9">
        <w:rPr>
          <w:rFonts w:ascii="Lucida Sans Unicode" w:eastAsia="Times New Roman" w:hAnsi="Lucida Sans Unicode" w:cs="Times New Roman"/>
          <w:color w:val="0A507A"/>
          <w:sz w:val="34"/>
          <w:szCs w:val="34"/>
        </w:rPr>
        <w:t>OpenCV</w:t>
      </w:r>
    </w:p>
    <w:p w14:paraId="1EFCB775" w14:textId="77777777" w:rsidR="003D15C9" w:rsidRPr="003D15C9" w:rsidRDefault="003D15C9" w:rsidP="003D15C9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 xml:space="preserve">ทุกอย่างที่อธิบายข้างต้นจะห่อหุ้มในการทำงาน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OpenCV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cv2.HoughLines () 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เพียงส่งกลับอาร์</w:t>
      </w:r>
      <w:proofErr w:type="spellStart"/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เรย์</w:t>
      </w:r>
      <w:proofErr w:type="spellEnd"/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ของ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013F3FA8" wp14:editId="7279B771">
            <wp:extent cx="373380" cy="182880"/>
            <wp:effectExtent l="0" t="0" r="7620" b="7620"/>
            <wp:docPr id="26" name="Picture 26" descr="(\ rho, \ thet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(\ rho, \ theta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ค่า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427F58B9" wp14:editId="2A7B7B2A">
            <wp:extent cx="83820" cy="121920"/>
            <wp:effectExtent l="0" t="0" r="0" b="0"/>
            <wp:docPr id="27" name="Picture 27" descr="\ โ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\ โร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วัดเป็น</w:t>
      </w:r>
      <w:proofErr w:type="spellStart"/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5E30B872" wp14:editId="0E20E47A">
            <wp:extent cx="76200" cy="121920"/>
            <wp:effectExtent l="0" t="0" r="0" b="0"/>
            <wp:docPr id="28" name="Picture 28" descr="\ 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\ the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วัดเป็นเรเดียน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พารามิเตอร์แรกรูปภาพอินพุตควรเป็นรูปแบบ</w:t>
      </w:r>
      <w:proofErr w:type="spellStart"/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ไบ</w:t>
      </w:r>
      <w:proofErr w:type="spellEnd"/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นารีดังนั้นให้ใช้เกณฑ์หรือใช้การตรวจหาขอบแบบไม่ชำนาญก่อนที่จะหาการใช้การแปลง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Hough 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พารามิเตอร์ที่สองและสามเป็น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1EE9E7DA" wp14:editId="0E704D45">
            <wp:extent cx="83820" cy="121920"/>
            <wp:effectExtent l="0" t="0" r="0" b="0"/>
            <wp:docPr id="29" name="Picture 29" descr="\ โ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 โร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055116F4" wp14:editId="12EA3BAD">
            <wp:extent cx="76200" cy="121920"/>
            <wp:effectExtent l="0" t="0" r="0" b="0"/>
            <wp:docPr id="30" name="Picture 30" descr="\ 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 the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ความแม่นยำตามลำดับ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อาร์</w:t>
      </w:r>
      <w:proofErr w:type="spellStart"/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กิวเ</w:t>
      </w:r>
      <w:proofErr w:type="spellEnd"/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มนต์ที่สี่เป็นเกณฑ์ซึ่งหมายถึงคะแนนขั้นต่ำที่ควรจะได้รับเพื่อให้ได้รับการพิจารณาเป็นบรรทัด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โปรดจำไว้ว่าจำนวนคะแนนเสียงขึ้นอยู่กับจำนวนคะแนนในบรรทัด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ดังนั้นจึงแสดงถึงความยาวขั้นต่ำของเส้นที่ควรตรวจพบ</w:t>
      </w:r>
    </w:p>
    <w:p w14:paraId="4759CC32" w14:textId="77777777" w:rsidR="003D15C9" w:rsidRPr="003D15C9" w:rsidRDefault="003D15C9" w:rsidP="003D15C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D15C9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D15C9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5AFB8186" w14:textId="77777777" w:rsidR="003D15C9" w:rsidRPr="003D15C9" w:rsidRDefault="003D15C9" w:rsidP="003D15C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D15C9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3D15C9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D15C9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D15C9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7DA4C6B8" w14:textId="77777777" w:rsidR="003D15C9" w:rsidRPr="003D15C9" w:rsidRDefault="003D15C9" w:rsidP="003D15C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5688744" w14:textId="77777777" w:rsidR="003D15C9" w:rsidRPr="003D15C9" w:rsidRDefault="003D15C9" w:rsidP="003D15C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3D15C9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'dave.jpg'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061A1073" w14:textId="77777777" w:rsidR="003D15C9" w:rsidRPr="003D15C9" w:rsidRDefault="003D15C9" w:rsidP="003D15C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gray 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cvtColor(</w:t>
      </w:r>
      <w:proofErr w:type="gramStart"/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img,cv2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COLOR</w:t>
      </w:r>
      <w:proofErr w:type="gramEnd"/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_BGR2GRAY)</w:t>
      </w:r>
    </w:p>
    <w:p w14:paraId="30F5CFF7" w14:textId="77777777" w:rsidR="003D15C9" w:rsidRPr="003D15C9" w:rsidRDefault="003D15C9" w:rsidP="003D15C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edges 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Canny(gray,</w:t>
      </w:r>
      <w:proofErr w:type="gramStart"/>
      <w:r w:rsidRPr="003D15C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50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3D15C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150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,apertureSize</w:t>
      </w:r>
      <w:proofErr w:type="gramEnd"/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D15C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6137F572" w14:textId="77777777" w:rsidR="003D15C9" w:rsidRPr="003D15C9" w:rsidRDefault="003D15C9" w:rsidP="003D15C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ACFF187" w14:textId="77777777" w:rsidR="003D15C9" w:rsidRPr="003D15C9" w:rsidRDefault="003D15C9" w:rsidP="003D15C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lines 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HoughLines(edges,</w:t>
      </w:r>
      <w:proofErr w:type="gramStart"/>
      <w:r w:rsidRPr="003D15C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,np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pi</w:t>
      </w:r>
      <w:proofErr w:type="gramEnd"/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/</w:t>
      </w:r>
      <w:r w:rsidRPr="003D15C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180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3D15C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200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6719D16" w14:textId="77777777" w:rsidR="003D15C9" w:rsidRPr="003D15C9" w:rsidRDefault="003D15C9" w:rsidP="003D15C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D15C9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for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rho,theta</w:t>
      </w:r>
      <w:proofErr w:type="spellEnd"/>
      <w:proofErr w:type="gramEnd"/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D15C9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in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lines[</w:t>
      </w:r>
      <w:r w:rsidRPr="003D15C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]:</w:t>
      </w:r>
    </w:p>
    <w:p w14:paraId="5FA4350C" w14:textId="77777777" w:rsidR="003D15C9" w:rsidRPr="003D15C9" w:rsidRDefault="003D15C9" w:rsidP="003D15C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a 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cos</w:t>
      </w:r>
      <w:proofErr w:type="spellEnd"/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(theta)</w:t>
      </w:r>
    </w:p>
    <w:p w14:paraId="39940851" w14:textId="77777777" w:rsidR="003D15C9" w:rsidRPr="003D15C9" w:rsidRDefault="003D15C9" w:rsidP="003D15C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b 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sin</w:t>
      </w:r>
      <w:proofErr w:type="spellEnd"/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(theta)</w:t>
      </w:r>
    </w:p>
    <w:p w14:paraId="7F0FE809" w14:textId="77777777" w:rsidR="003D15C9" w:rsidRPr="003D15C9" w:rsidRDefault="003D15C9" w:rsidP="003D15C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x0 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a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rho</w:t>
      </w:r>
    </w:p>
    <w:p w14:paraId="20458E98" w14:textId="77777777" w:rsidR="003D15C9" w:rsidRPr="003D15C9" w:rsidRDefault="003D15C9" w:rsidP="003D15C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y0 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b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rho</w:t>
      </w:r>
    </w:p>
    <w:p w14:paraId="277C114C" w14:textId="77777777" w:rsidR="003D15C9" w:rsidRPr="003D15C9" w:rsidRDefault="003D15C9" w:rsidP="003D15C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x1 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3D15C9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int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gramEnd"/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x0 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D15C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1000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b))</w:t>
      </w:r>
    </w:p>
    <w:p w14:paraId="5DB04D4D" w14:textId="77777777" w:rsidR="003D15C9" w:rsidRPr="003D15C9" w:rsidRDefault="003D15C9" w:rsidP="003D15C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y1 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3D15C9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int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gramEnd"/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y0 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D15C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1000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(a))</w:t>
      </w:r>
    </w:p>
    <w:p w14:paraId="4F9261C2" w14:textId="77777777" w:rsidR="003D15C9" w:rsidRPr="003D15C9" w:rsidRDefault="003D15C9" w:rsidP="003D15C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x2 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3D15C9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int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gramEnd"/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x0 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D15C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1000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b))</w:t>
      </w:r>
    </w:p>
    <w:p w14:paraId="3DBD20B3" w14:textId="77777777" w:rsidR="003D15C9" w:rsidRPr="003D15C9" w:rsidRDefault="003D15C9" w:rsidP="003D15C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y2 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3D15C9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int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gramEnd"/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y0 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D15C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1000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(a))</w:t>
      </w:r>
    </w:p>
    <w:p w14:paraId="1B9C48F9" w14:textId="77777777" w:rsidR="003D15C9" w:rsidRPr="003D15C9" w:rsidRDefault="003D15C9" w:rsidP="003D15C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5A8390B" w14:textId="77777777" w:rsidR="003D15C9" w:rsidRPr="003D15C9" w:rsidRDefault="003D15C9" w:rsidP="003D15C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cv2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line(</w:t>
      </w:r>
      <w:proofErr w:type="spellStart"/>
      <w:proofErr w:type="gramStart"/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proofErr w:type="gramEnd"/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x1,y1),(x2,y2),(</w:t>
      </w:r>
      <w:r w:rsidRPr="003D15C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3D15C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3D15C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r w:rsidRPr="003D15C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31A14ADD" w14:textId="77777777" w:rsidR="003D15C9" w:rsidRPr="003D15C9" w:rsidRDefault="003D15C9" w:rsidP="003D15C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3C1E165" w14:textId="77777777" w:rsidR="003D15C9" w:rsidRPr="003D15C9" w:rsidRDefault="003D15C9" w:rsidP="003D15C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imwrite(</w:t>
      </w:r>
      <w:r w:rsidRPr="003D15C9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'houghlines3.jpg</w:t>
      </w:r>
      <w:proofErr w:type="gramStart"/>
      <w:r w:rsidRPr="003D15C9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,img</w:t>
      </w:r>
      <w:proofErr w:type="gramEnd"/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6B312224" w14:textId="77777777" w:rsidR="003D15C9" w:rsidRPr="003D15C9" w:rsidRDefault="003D15C9" w:rsidP="003D15C9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ตรวจสอบผลลัพธ์ด้านล่าง:</w:t>
      </w:r>
    </w:p>
    <w:p w14:paraId="56F7BF6E" w14:textId="77777777" w:rsidR="003D15C9" w:rsidRPr="003D15C9" w:rsidRDefault="003D15C9" w:rsidP="003D15C9">
      <w:pPr>
        <w:shd w:val="clear" w:color="auto" w:fill="FFFFFF"/>
        <w:spacing w:after="100" w:line="240" w:lineRule="auto"/>
        <w:ind w:left="1170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3D15C9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3F0015B1" wp14:editId="6DD5A912">
            <wp:extent cx="2209343" cy="2225040"/>
            <wp:effectExtent l="0" t="0" r="635" b="3810"/>
            <wp:docPr id="31" name="Picture 31" descr="การตรวจจับสายแปลง Hou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การตรวจจับสายแปลง Houg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138" cy="223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7BEA4" w14:textId="77777777" w:rsidR="003D15C9" w:rsidRPr="003D15C9" w:rsidRDefault="003D15C9" w:rsidP="003D15C9">
      <w:pPr>
        <w:shd w:val="clear" w:color="auto" w:fill="E5F5FF"/>
        <w:spacing w:before="100" w:beforeAutospacing="1" w:after="100" w:afterAutospacing="1" w:line="240" w:lineRule="auto"/>
        <w:ind w:left="450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3D15C9">
        <w:rPr>
          <w:rFonts w:ascii="Lucida Sans Unicode" w:eastAsia="Times New Roman" w:hAnsi="Lucida Sans Unicode" w:cs="Times New Roman"/>
          <w:color w:val="0A507A"/>
          <w:sz w:val="34"/>
          <w:szCs w:val="34"/>
        </w:rPr>
        <w:lastRenderedPageBreak/>
        <w:t>Probabilistic Hough Transform</w:t>
      </w:r>
    </w:p>
    <w:p w14:paraId="01D99810" w14:textId="77777777" w:rsidR="003D15C9" w:rsidRPr="003D15C9" w:rsidRDefault="003D15C9" w:rsidP="003D15C9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ในการแปลงค่า </w:t>
      </w:r>
      <w:proofErr w:type="spellStart"/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hough</w:t>
      </w:r>
      <w:proofErr w:type="spellEnd"/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คุณจะเห็นได้ว่าแม้แต่บรรทัดเดียวกับอาร์</w:t>
      </w:r>
      <w:proofErr w:type="spellStart"/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กิวเ</w:t>
      </w:r>
      <w:proofErr w:type="spellEnd"/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มนต์สองตัวก็ต้องใช้การคำนวณเป็นจำนวนมาก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proofErr w:type="spellStart"/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Proofabilistic</w:t>
      </w:r>
      <w:proofErr w:type="spellEnd"/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Hough Transform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คือการเพิ่มประสิทธิภาพของ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Hough Transform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ที่เราเห็น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ม่คำนึงถึงประเด็นทั้งหมดแทนที่จะใช้เฉพาะเซตย่อยแบบสุ่มของจุดและนั่นก็เพียงพอสำหรับการตรวจจับเส้น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เพียงแค่เราต้องลดเกณฑ์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ดูภาพด้านล่างซึ่งเปรียบเทียบ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Hough Transform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Probabilistic Hough Transform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ในพื้นที่ที่มีอยู่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 (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ภาพมารยาท: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hyperlink r:id="rId16" w:history="1">
        <w:r w:rsidRPr="003D15C9">
          <w:rPr>
            <w:rFonts w:ascii="Angsana New" w:eastAsia="Times New Roman" w:hAnsi="Angsana New" w:cs="Angsana New"/>
            <w:color w:val="2878A2"/>
            <w:sz w:val="32"/>
            <w:szCs w:val="32"/>
            <w:cs/>
          </w:rPr>
          <w:t xml:space="preserve">หน้าแรกของ </w:t>
        </w:r>
        <w:r w:rsidRPr="003D15C9">
          <w:rPr>
            <w:rFonts w:ascii="Angsana New" w:eastAsia="Times New Roman" w:hAnsi="Angsana New" w:cs="Angsana New"/>
            <w:color w:val="2878A2"/>
            <w:sz w:val="32"/>
            <w:szCs w:val="32"/>
          </w:rPr>
          <w:t xml:space="preserve">Franck </w:t>
        </w:r>
        <w:proofErr w:type="spellStart"/>
        <w:r w:rsidRPr="003D15C9">
          <w:rPr>
            <w:rFonts w:ascii="Angsana New" w:eastAsia="Times New Roman" w:hAnsi="Angsana New" w:cs="Angsana New"/>
            <w:color w:val="2878A2"/>
            <w:sz w:val="32"/>
            <w:szCs w:val="32"/>
          </w:rPr>
          <w:t>Bettinger</w:t>
        </w:r>
        <w:proofErr w:type="spellEnd"/>
      </w:hyperlink>
    </w:p>
    <w:p w14:paraId="13AB424E" w14:textId="7F5497A8" w:rsidR="003D15C9" w:rsidRDefault="003D15C9" w:rsidP="003D15C9">
      <w:pPr>
        <w:shd w:val="clear" w:color="auto" w:fill="FFFFFF"/>
        <w:spacing w:after="100" w:line="240" w:lineRule="auto"/>
        <w:ind w:left="1170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3D15C9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037F04C1" wp14:editId="3AE60175">
            <wp:extent cx="3086100" cy="5135880"/>
            <wp:effectExtent l="0" t="0" r="0" b="7620"/>
            <wp:docPr id="32" name="Picture 32" descr="การแปลง Hough และการแปลง Hough ที่เป็นไปได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การแปลง Hough และการแปลง Hough ที่เป็นไปได้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B0396" w14:textId="77777777" w:rsidR="003D15C9" w:rsidRPr="003D15C9" w:rsidRDefault="003D15C9" w:rsidP="003D15C9">
      <w:pPr>
        <w:shd w:val="clear" w:color="auto" w:fill="FFFFFF"/>
        <w:spacing w:after="100" w:line="240" w:lineRule="auto"/>
        <w:ind w:left="1170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</w:p>
    <w:p w14:paraId="2C1B6F6C" w14:textId="77777777" w:rsidR="003D15C9" w:rsidRPr="003D15C9" w:rsidRDefault="003D15C9" w:rsidP="003D15C9">
      <w:pPr>
        <w:shd w:val="clear" w:color="auto" w:fill="FFFFFF"/>
        <w:spacing w:after="0" w:line="240" w:lineRule="auto"/>
        <w:ind w:left="450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 xml:space="preserve">การใช้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OpenCV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จะขึ้นอยู่กับการตรวจจับที่ชัดเจนของเส้นโดยใช้การแปลง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Hough Probabilistic Hough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โดย </w:t>
      </w:r>
      <w:proofErr w:type="spellStart"/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Matas</w:t>
      </w:r>
      <w:proofErr w:type="spellEnd"/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, J.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Galambos, C.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Kittler, JV </w:t>
      </w:r>
      <w:proofErr w:type="spellStart"/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ฟั</w:t>
      </w:r>
      <w:proofErr w:type="spellEnd"/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งก</w:t>
      </w:r>
      <w:proofErr w:type="spellStart"/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์ชั่น</w:t>
      </w:r>
      <w:proofErr w:type="spellEnd"/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ที่ใช้เป็น</w:t>
      </w:r>
      <w:r w:rsidRPr="003D15C9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cv2.HoughLinesP 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() 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มีข้อโต้แย้งใหม่สองข้อ</w:t>
      </w:r>
    </w:p>
    <w:p w14:paraId="338E5ED9" w14:textId="77777777" w:rsidR="003D15C9" w:rsidRPr="003D15C9" w:rsidRDefault="003D15C9" w:rsidP="003D15C9">
      <w:pPr>
        <w:numPr>
          <w:ilvl w:val="0"/>
          <w:numId w:val="2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proofErr w:type="spellStart"/>
      <w:r w:rsidRPr="003D15C9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minLineLength</w:t>
      </w:r>
      <w:proofErr w:type="spellEnd"/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-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ความยาวขั้นต่ำของบรรทัด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กลุ่มสายที่สั้นกว่านี้ถูกปฏิเสธ</w:t>
      </w:r>
    </w:p>
    <w:p w14:paraId="77D971C9" w14:textId="77777777" w:rsidR="003D15C9" w:rsidRPr="003D15C9" w:rsidRDefault="003D15C9" w:rsidP="003D15C9">
      <w:pPr>
        <w:numPr>
          <w:ilvl w:val="0"/>
          <w:numId w:val="2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proofErr w:type="spellStart"/>
      <w:r w:rsidRPr="003D15C9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maxLineGap</w:t>
      </w:r>
      <w:proofErr w:type="spellEnd"/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- 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ช่องว่างสูงสุดที่อนุญาตระหว่างกลุ่มเส้นเพื่อให้เป็นบรรทัดเดียว</w:t>
      </w:r>
    </w:p>
    <w:p w14:paraId="6BEF2CBE" w14:textId="77777777" w:rsidR="003D15C9" w:rsidRPr="003D15C9" w:rsidRDefault="003D15C9" w:rsidP="003D15C9">
      <w:pPr>
        <w:shd w:val="clear" w:color="auto" w:fill="FFFFFF"/>
        <w:spacing w:before="240" w:after="240" w:line="273" w:lineRule="atLeast"/>
        <w:ind w:left="90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สิ่งที่ดีที่สุดคือการส่งกลับค่าปลายทางสองบรรทัดโดยตรง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ในกรณีก่อนหน้านี้คุณมีเฉพาะพารามิเตอร์ของเส้นและคุณต้องค้นหาทุกจุด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D15C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ที่นี่ทุกอย่างเป็นเรื่องง่ายและง่าย</w:t>
      </w:r>
    </w:p>
    <w:p w14:paraId="3ABF8167" w14:textId="77777777" w:rsidR="003D15C9" w:rsidRPr="003D15C9" w:rsidRDefault="003D15C9" w:rsidP="003D15C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D15C9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D15C9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5FD4232F" w14:textId="77777777" w:rsidR="003D15C9" w:rsidRPr="003D15C9" w:rsidRDefault="003D15C9" w:rsidP="003D15C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D15C9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3D15C9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D15C9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D15C9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6856A8F3" w14:textId="77777777" w:rsidR="003D15C9" w:rsidRPr="003D15C9" w:rsidRDefault="003D15C9" w:rsidP="003D15C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F9C5B2D" w14:textId="77777777" w:rsidR="003D15C9" w:rsidRPr="003D15C9" w:rsidRDefault="003D15C9" w:rsidP="003D15C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3D15C9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'dave.jpg'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0C62B294" w14:textId="77777777" w:rsidR="003D15C9" w:rsidRPr="003D15C9" w:rsidRDefault="003D15C9" w:rsidP="003D15C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gray 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cvtColor(</w:t>
      </w:r>
      <w:proofErr w:type="gramStart"/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img,cv2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COLOR</w:t>
      </w:r>
      <w:proofErr w:type="gramEnd"/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_BGR2GRAY)</w:t>
      </w:r>
    </w:p>
    <w:p w14:paraId="41699A74" w14:textId="77777777" w:rsidR="003D15C9" w:rsidRPr="003D15C9" w:rsidRDefault="003D15C9" w:rsidP="003D15C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edges 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Canny(gray,</w:t>
      </w:r>
      <w:proofErr w:type="gramStart"/>
      <w:r w:rsidRPr="003D15C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50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3D15C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150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,apertureSize</w:t>
      </w:r>
      <w:proofErr w:type="gramEnd"/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D15C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0B5720F2" w14:textId="77777777" w:rsidR="003D15C9" w:rsidRPr="003D15C9" w:rsidRDefault="003D15C9" w:rsidP="003D15C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minLineLength</w:t>
      </w:r>
      <w:proofErr w:type="spellEnd"/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D15C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100</w:t>
      </w:r>
    </w:p>
    <w:p w14:paraId="28979E5C" w14:textId="77777777" w:rsidR="003D15C9" w:rsidRPr="003D15C9" w:rsidRDefault="003D15C9" w:rsidP="003D15C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maxLineGap</w:t>
      </w:r>
      <w:proofErr w:type="spellEnd"/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D15C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</w:p>
    <w:p w14:paraId="5BA2FCF9" w14:textId="77777777" w:rsidR="003D15C9" w:rsidRPr="003D15C9" w:rsidRDefault="003D15C9" w:rsidP="003D15C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lines 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HoughLinesP(edges,</w:t>
      </w:r>
      <w:proofErr w:type="gramStart"/>
      <w:r w:rsidRPr="003D15C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,np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pi</w:t>
      </w:r>
      <w:proofErr w:type="gramEnd"/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/</w:t>
      </w:r>
      <w:r w:rsidRPr="003D15C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180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3D15C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100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,minLineLength,maxLineGap)</w:t>
      </w:r>
    </w:p>
    <w:p w14:paraId="16CFB639" w14:textId="77777777" w:rsidR="003D15C9" w:rsidRPr="003D15C9" w:rsidRDefault="003D15C9" w:rsidP="003D15C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D15C9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for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x</w:t>
      </w:r>
      <w:proofErr w:type="gramStart"/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1,y</w:t>
      </w:r>
      <w:proofErr w:type="gramEnd"/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1,x2,y2 </w:t>
      </w:r>
      <w:r w:rsidRPr="003D15C9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in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lines[</w:t>
      </w:r>
      <w:r w:rsidRPr="003D15C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]:</w:t>
      </w:r>
    </w:p>
    <w:p w14:paraId="398E7369" w14:textId="77777777" w:rsidR="003D15C9" w:rsidRPr="003D15C9" w:rsidRDefault="003D15C9" w:rsidP="003D15C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cv2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line(</w:t>
      </w:r>
      <w:proofErr w:type="spellStart"/>
      <w:proofErr w:type="gramStart"/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proofErr w:type="gramEnd"/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x1,y1),(x2,y2),(</w:t>
      </w:r>
      <w:r w:rsidRPr="003D15C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3D15C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3D15C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r w:rsidRPr="003D15C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8EE60A8" w14:textId="77777777" w:rsidR="003D15C9" w:rsidRPr="003D15C9" w:rsidRDefault="003D15C9" w:rsidP="003D15C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BFEDAE1" w14:textId="77777777" w:rsidR="003D15C9" w:rsidRPr="003D15C9" w:rsidRDefault="003D15C9" w:rsidP="003D15C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3D15C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imwrite(</w:t>
      </w:r>
      <w:r w:rsidRPr="003D15C9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'houghlines5.jpg</w:t>
      </w:r>
      <w:proofErr w:type="gramStart"/>
      <w:r w:rsidRPr="003D15C9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,img</w:t>
      </w:r>
      <w:proofErr w:type="gramEnd"/>
      <w:r w:rsidRPr="003D15C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4A2BF5DC" w14:textId="77777777" w:rsidR="003D15C9" w:rsidRDefault="003D15C9" w:rsidP="003D15C9">
      <w:pPr>
        <w:shd w:val="clear" w:color="auto" w:fill="FFFFFF"/>
        <w:spacing w:after="100" w:line="240" w:lineRule="auto"/>
        <w:ind w:left="1620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</w:p>
    <w:p w14:paraId="13B60B86" w14:textId="266D4CE7" w:rsidR="003D15C9" w:rsidRPr="003D15C9" w:rsidRDefault="003D15C9" w:rsidP="003D15C9">
      <w:pPr>
        <w:shd w:val="clear" w:color="auto" w:fill="FFFFFF"/>
        <w:spacing w:after="100" w:line="240" w:lineRule="auto"/>
        <w:ind w:left="1620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bookmarkStart w:id="0" w:name="_GoBack"/>
      <w:bookmarkEnd w:id="0"/>
      <w:r w:rsidRPr="003D15C9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24D2C453" wp14:editId="222FFF99">
            <wp:extent cx="3223220" cy="3246120"/>
            <wp:effectExtent l="0" t="0" r="0" b="0"/>
            <wp:docPr id="33" name="Picture 33" descr="การแปลง Hough ที่เป็นไปได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การแปลง Hough ที่เป็นไปได้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535" cy="32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F8BD9" w14:textId="77777777" w:rsidR="00FC709C" w:rsidRDefault="00FC709C"/>
    <w:sectPr w:rsidR="00FC7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E522B"/>
    <w:multiLevelType w:val="multilevel"/>
    <w:tmpl w:val="03CC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C71826"/>
    <w:multiLevelType w:val="multilevel"/>
    <w:tmpl w:val="523A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C9"/>
    <w:rsid w:val="003D15C9"/>
    <w:rsid w:val="006D1ED3"/>
    <w:rsid w:val="00FC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A1FE"/>
  <w15:chartTrackingRefBased/>
  <w15:docId w15:val="{A51E466C-93A3-4BBA-ABF1-FC973A6C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5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0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18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49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47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90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28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en.wikipedia.org/wiki/Hough_transform" TargetMode="External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gi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phdfb1.free.fr/robot/mscthesis/node14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homepages.inf.ed.ac.uk/amos/hough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2018-11-24T12:46:00Z</dcterms:created>
  <dcterms:modified xsi:type="dcterms:W3CDTF">2018-11-24T12:57:00Z</dcterms:modified>
</cp:coreProperties>
</file>