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AC5" w:rsidRDefault="00EE54A3">
      <w:r>
        <w:t>Activity_main.xml:</w:t>
      </w:r>
    </w:p>
    <w:p w:rsidR="00EE54A3" w:rsidRDefault="00EE54A3" w:rsidP="00EE5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4A3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EE54A3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EE54A3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layout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="http://schemas.android.com/apk/res/android"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="http://schemas.android.com/apk/res-auto"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="http://schemas.android.com/tools"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:context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MainActivity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="vertical"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="Registration From !"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="20dp"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colorPrimary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:hint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="Enter the User name"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="1dp"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et_name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:hint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="Enter the Roll number"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="1dp"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et_roll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:inputType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textEmailAddress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:hint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="Enter the User email"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="@+id/email"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="1dp"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:inputType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="number"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:hint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="Enter the User mobile number"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et_mobilenumber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Button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="@+id/date"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lastRenderedPageBreak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="Select Date of birth"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="1dp"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:inputType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="number"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:hint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="Enter Your Age"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="@+id/age"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="1dp"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:inputType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="text"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:hint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="Enter Your Address"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="@+id/address"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="vertical"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RadioGroup</w:t>
      </w:r>
      <w:proofErr w:type="spellEnd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="2dp"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&lt;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RadioButton</w:t>
      </w:r>
      <w:proofErr w:type="spellEnd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="male"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="@+id/male"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&lt;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RadioButton</w:t>
      </w:r>
      <w:proofErr w:type="spellEnd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="female"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="@+id/female"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&lt;/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RadioGroup</w:t>
      </w:r>
      <w:proofErr w:type="spellEnd"/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&lt;/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Spinner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spinner_states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:entries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="@array/states"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Button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="submit"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submit_btn_id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ScrollView</w:t>
      </w:r>
      <w:proofErr w:type="spellEnd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&lt;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tv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:autoLink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="all"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proofErr w:type="spellEnd"/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="1dp"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&lt;/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ScrollView</w:t>
      </w:r>
      <w:proofErr w:type="spellEnd"/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&lt;/</w:t>
      </w:r>
      <w:proofErr w:type="spellStart"/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>&lt;/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layout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EE54A3" w:rsidRDefault="00EE54A3" w:rsidP="00EE5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EE54A3" w:rsidRDefault="00EE54A3" w:rsidP="00EE5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MainActivity.java:</w:t>
      </w:r>
    </w:p>
    <w:p w:rsidR="00EE54A3" w:rsidRDefault="00EE54A3" w:rsidP="00EE5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EE54A3" w:rsidRPr="00EE54A3" w:rsidRDefault="00EE54A3" w:rsidP="00EE5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EE54A3" w:rsidRDefault="00EE54A3" w:rsidP="00EE54A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com.example.registration_form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androidx.databinding.DataBindingUtil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android.app.DatePickerDialog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android.widget.DatePicker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java.util.Calendar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com.example.registration_form.databinding.ActivityMainBinding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implements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ActivityMainBinding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r>
        <w:rPr>
          <w:rFonts w:ascii="Consolas" w:hAnsi="Consolas"/>
          <w:b/>
          <w:bCs/>
          <w:color w:val="660E7A"/>
        </w:rPr>
        <w:t>gender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proofErr w:type="spellStart"/>
      <w:r>
        <w:rPr>
          <w:rFonts w:ascii="Consolas" w:hAnsi="Consolas"/>
          <w:b/>
          <w:bCs/>
          <w:color w:val="660E7A"/>
        </w:rPr>
        <w:t>lang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Button </w:t>
      </w:r>
      <w:proofErr w:type="spellStart"/>
      <w:r>
        <w:rPr>
          <w:rFonts w:ascii="Consolas" w:hAnsi="Consolas"/>
          <w:b/>
          <w:bCs/>
          <w:color w:val="660E7A"/>
        </w:rPr>
        <w:t>datepicker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c_year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c_month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c_date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DataBindingUtil.</w:t>
      </w:r>
      <w:r>
        <w:rPr>
          <w:rFonts w:ascii="Consolas" w:hAnsi="Consolas"/>
          <w:i/>
          <w:iCs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datepicker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date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datepicker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submitBtnId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male</w:t>
      </w:r>
      <w:r>
        <w:rPr>
          <w:rFonts w:ascii="Consolas" w:hAnsi="Consolas"/>
          <w:color w:val="000000"/>
        </w:rPr>
        <w:t>.isChecked</w:t>
      </w:r>
      <w:proofErr w:type="spellEnd"/>
      <w:r>
        <w:rPr>
          <w:rFonts w:ascii="Consolas" w:hAnsi="Consolas"/>
          <w:color w:val="000000"/>
        </w:rPr>
        <w:t>()){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gender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"Male"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gender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"Female"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tv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"name :"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etName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    </w:t>
      </w:r>
      <w:r>
        <w:rPr>
          <w:rFonts w:ascii="Consolas" w:hAnsi="Consolas"/>
          <w:b/>
          <w:bCs/>
          <w:color w:val="008000"/>
        </w:rPr>
        <w:t>"Number 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etMobilenumber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email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age</w:t>
      </w:r>
      <w:r>
        <w:rPr>
          <w:rFonts w:ascii="Consolas" w:hAnsi="Consolas"/>
          <w:color w:val="000000"/>
        </w:rPr>
        <w:t>.getText().toString()+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address</w:t>
      </w:r>
      <w:r>
        <w:rPr>
          <w:rFonts w:ascii="Consolas" w:hAnsi="Consolas"/>
          <w:color w:val="000000"/>
        </w:rPr>
        <w:t>.getText().toString()+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gender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date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spinnerStates</w:t>
      </w:r>
      <w:r>
        <w:rPr>
          <w:rFonts w:ascii="Consolas" w:hAnsi="Consolas"/>
          <w:color w:val="000000"/>
        </w:rPr>
        <w:t>.getSelectedItem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b/>
          <w:bCs/>
          <w:color w:val="660E7A"/>
        </w:rPr>
        <w:t>lang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switch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view.getId</w:t>
      </w:r>
      <w:proofErr w:type="spellEnd"/>
      <w:r>
        <w:rPr>
          <w:rFonts w:ascii="Consolas" w:hAnsi="Consolas"/>
          <w:color w:val="000000"/>
        </w:rPr>
        <w:t>()){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date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openDatepicker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proofErr w:type="spellStart"/>
      <w:r>
        <w:rPr>
          <w:rFonts w:ascii="Consolas" w:hAnsi="Consolas"/>
          <w:color w:val="000000"/>
        </w:rPr>
        <w:t>openDatepicker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Calendar c = 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i/>
          <w:iCs/>
          <w:color w:val="000000"/>
        </w:rPr>
        <w:t>getInstance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c_year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c.get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b/>
          <w:bCs/>
          <w:i/>
          <w:iCs/>
          <w:color w:val="660E7A"/>
        </w:rPr>
        <w:t>YEAR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c_month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c.get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b/>
          <w:bCs/>
          <w:i/>
          <w:iCs/>
          <w:color w:val="660E7A"/>
        </w:rPr>
        <w:t>MONTH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c_date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c.get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b/>
          <w:bCs/>
          <w:i/>
          <w:iCs/>
          <w:color w:val="660E7A"/>
        </w:rPr>
        <w:t>DAY_OF_MONTH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DatePickerDialog</w:t>
      </w:r>
      <w:proofErr w:type="spellEnd"/>
      <w:r>
        <w:rPr>
          <w:rFonts w:ascii="Consolas" w:hAnsi="Consolas"/>
          <w:i/>
          <w:iCs/>
          <w:color w:val="808080"/>
        </w:rPr>
        <w:t xml:space="preserve"> is a class predefined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DatePickerDialog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datePickerDialog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DatePickerDialog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DatePickerDialog.OnDateSetListener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onDateSet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DatePicker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datePicker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i1,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i2) {</w:t>
      </w:r>
      <w:r>
        <w:rPr>
          <w:rFonts w:ascii="Consolas" w:hAnsi="Consolas"/>
          <w:color w:val="000000"/>
        </w:rPr>
        <w:br/>
        <w:t xml:space="preserve">                String </w:t>
      </w:r>
      <w:proofErr w:type="spellStart"/>
      <w:r>
        <w:rPr>
          <w:rFonts w:ascii="Consolas" w:hAnsi="Consolas"/>
          <w:color w:val="000000"/>
        </w:rPr>
        <w:t>mydate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b/>
          <w:bCs/>
          <w:color w:val="008000"/>
        </w:rPr>
        <w:t xml:space="preserve">"-" </w:t>
      </w:r>
      <w:r>
        <w:rPr>
          <w:rFonts w:ascii="Consolas" w:hAnsi="Consolas"/>
          <w:color w:val="000000"/>
        </w:rPr>
        <w:t xml:space="preserve">+ (i1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 xml:space="preserve">"-" </w:t>
      </w:r>
      <w:r>
        <w:rPr>
          <w:rFonts w:ascii="Consolas" w:hAnsi="Consolas"/>
          <w:color w:val="000000"/>
        </w:rPr>
        <w:t>+ i2;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mydate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}, </w:t>
      </w:r>
      <w:proofErr w:type="spellStart"/>
      <w:r>
        <w:rPr>
          <w:rFonts w:ascii="Consolas" w:hAnsi="Consolas"/>
          <w:b/>
          <w:bCs/>
          <w:color w:val="660E7A"/>
        </w:rPr>
        <w:t>c_year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c_month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c_date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datePickerDialog.show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EE54A3" w:rsidRDefault="00EE54A3"/>
    <w:p w:rsidR="00EE54A3" w:rsidRDefault="00EE54A3">
      <w:r>
        <w:t>strings.xml:</w:t>
      </w:r>
    </w:p>
    <w:p w:rsidR="00EE54A3" w:rsidRDefault="00EE54A3" w:rsidP="00EE54A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b/>
          <w:bCs/>
          <w:color w:val="000080"/>
        </w:rPr>
        <w:t>resources</w:t>
      </w:r>
      <w:proofErr w:type="gram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string-array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="states"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&gt;Andhra Pradesh&lt;/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&gt;Arunachal Pradesh&lt;/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&gt;Assam&lt;/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&gt;Bihar&lt;/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&gt;Chhattisgarh&lt;/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&gt;Goa&lt;/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&gt;Gujarat&lt;/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&gt;Haryana&lt;/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Telangana</w:t>
      </w:r>
      <w:proofErr w:type="spellEnd"/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string-array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</w:p>
    <w:p w:rsidR="00EE54A3" w:rsidRDefault="00EE54A3"/>
    <w:p w:rsidR="00EE54A3" w:rsidRDefault="00EE54A3">
      <w:proofErr w:type="spellStart"/>
      <w:proofErr w:type="gramStart"/>
      <w:r>
        <w:t>Build.gradle</w:t>
      </w:r>
      <w:proofErr w:type="spellEnd"/>
      <w:r>
        <w:t>(</w:t>
      </w:r>
      <w:proofErr w:type="gramEnd"/>
      <w:r>
        <w:t>:app):</w:t>
      </w:r>
    </w:p>
    <w:p w:rsidR="00EE54A3" w:rsidRDefault="00EE54A3" w:rsidP="00EE54A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apply </w:t>
      </w:r>
      <w:proofErr w:type="spellStart"/>
      <w:r>
        <w:rPr>
          <w:rFonts w:ascii="Consolas" w:hAnsi="Consolas"/>
          <w:b/>
          <w:bCs/>
          <w:color w:val="008000"/>
        </w:rPr>
        <w:t>plugin</w:t>
      </w:r>
      <w:proofErr w:type="spell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com.android.application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00"/>
        </w:rPr>
        <w:t xml:space="preserve">android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compileSdkVersion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FF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buildToolsVersion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8000"/>
        </w:rPr>
        <w:t>"30.0.2"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defaultConfig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applicationId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com.example.registration_form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minSdkVersion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14</w:t>
      </w:r>
      <w:r>
        <w:rPr>
          <w:rFonts w:ascii="Consolas" w:hAnsi="Consolas"/>
          <w:color w:val="0000FF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targetSdkVersion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FF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versionCode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versionName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8000"/>
        </w:rPr>
        <w:t>"1.0"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testInstrumentationRunner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androidx.test.runner.AndroidJUnitRunner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buildTypes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</w:t>
      </w:r>
      <w:r>
        <w:rPr>
          <w:rFonts w:ascii="Consolas" w:hAnsi="Consolas"/>
          <w:color w:val="000000"/>
        </w:rPr>
        <w:t xml:space="preserve">release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minifyEnabled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43"/>
        </w:rPr>
        <w:t>false</w:t>
      </w:r>
      <w:r>
        <w:rPr>
          <w:rFonts w:ascii="Consolas" w:hAnsi="Consolas"/>
          <w:b/>
          <w:bCs/>
          <w:color w:val="000043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proguardFiles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getDefaultProguardFile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'proguard-android-optimize.txt'</w:t>
      </w:r>
      <w:r>
        <w:rPr>
          <w:rFonts w:ascii="Consolas" w:hAnsi="Consolas"/>
          <w:color w:val="000000"/>
        </w:rPr>
        <w:t xml:space="preserve">), </w:t>
      </w:r>
      <w:r>
        <w:rPr>
          <w:rFonts w:ascii="Consolas" w:hAnsi="Consolas"/>
          <w:b/>
          <w:bCs/>
          <w:color w:val="008000"/>
        </w:rPr>
        <w:t>'proguard-rules.pro'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}</w:t>
      </w:r>
      <w:r>
        <w:rPr>
          <w:rFonts w:ascii="Consolas" w:hAnsi="Consolas"/>
          <w:b/>
          <w:bCs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dataBinding</w:t>
      </w:r>
      <w:proofErr w:type="spellEnd"/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</w:t>
      </w:r>
      <w:r>
        <w:rPr>
          <w:rFonts w:ascii="Consolas" w:hAnsi="Consolas"/>
          <w:color w:val="000000"/>
        </w:rPr>
        <w:t>enabled=</w:t>
      </w:r>
      <w:r>
        <w:rPr>
          <w:rFonts w:ascii="Consolas" w:hAnsi="Consolas"/>
          <w:b/>
          <w:bCs/>
          <w:color w:val="000043"/>
        </w:rPr>
        <w:t>true</w:t>
      </w:r>
      <w:r>
        <w:rPr>
          <w:rFonts w:ascii="Consolas" w:hAnsi="Consolas"/>
          <w:b/>
          <w:bCs/>
          <w:color w:val="000043"/>
        </w:rPr>
        <w:br/>
        <w:t xml:space="preserve">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color w:val="000000"/>
        </w:rPr>
        <w:t xml:space="preserve">dependencies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 xml:space="preserve">implementation </w:t>
      </w:r>
      <w:proofErr w:type="spellStart"/>
      <w:r>
        <w:rPr>
          <w:rFonts w:ascii="Consolas" w:hAnsi="Consolas"/>
          <w:color w:val="000000"/>
        </w:rPr>
        <w:t>fileTree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dir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libs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include</w:t>
      </w:r>
      <w:r>
        <w:rPr>
          <w:rFonts w:ascii="Consolas" w:hAnsi="Consolas"/>
          <w:color w:val="000000"/>
        </w:rPr>
        <w:t>: [</w:t>
      </w:r>
      <w:r>
        <w:rPr>
          <w:rFonts w:ascii="Consolas" w:hAnsi="Consolas"/>
          <w:b/>
          <w:bCs/>
          <w:color w:val="008000"/>
        </w:rPr>
        <w:t>"*.jar"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 xml:space="preserve">    implementation </w:t>
      </w:r>
      <w:r>
        <w:rPr>
          <w:rFonts w:ascii="Consolas" w:hAnsi="Consolas"/>
          <w:b/>
          <w:bCs/>
          <w:color w:val="008000"/>
        </w:rPr>
        <w:t>'androidx.appcompat:appcompat:1.2.0'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 xml:space="preserve">implementation </w:t>
      </w:r>
      <w:r>
        <w:rPr>
          <w:rFonts w:ascii="Consolas" w:hAnsi="Consolas"/>
          <w:b/>
          <w:bCs/>
          <w:color w:val="008000"/>
        </w:rPr>
        <w:t>'androidx.constraintlayout:constraintlayout:2.0.1'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testImplementation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8000"/>
        </w:rPr>
        <w:t>'junit:junit:4.12'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androidTestImplementation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8000"/>
        </w:rPr>
        <w:t>'androidx.test.ext:junit:1.1.2'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androidTestImplementation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8000"/>
        </w:rPr>
        <w:t>'androidx.test.espresso:espresso-core:3.3.0'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0000"/>
        </w:rPr>
        <w:t>}</w:t>
      </w:r>
    </w:p>
    <w:p w:rsidR="00EE54A3" w:rsidRDefault="00EE54A3"/>
    <w:sectPr w:rsidR="00EE54A3" w:rsidSect="0094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4A3"/>
    <w:rsid w:val="008D305D"/>
    <w:rsid w:val="00947AC5"/>
    <w:rsid w:val="00EE5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4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1269</Words>
  <Characters>7237</Characters>
  <Application>Microsoft Office Word</Application>
  <DocSecurity>0</DocSecurity>
  <Lines>60</Lines>
  <Paragraphs>16</Paragraphs>
  <ScaleCrop>false</ScaleCrop>
  <Company/>
  <LinksUpToDate>false</LinksUpToDate>
  <CharactersWithSpaces>8490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BAJI</dc:creator>
  <cp:lastModifiedBy>BAJI</cp:lastModifiedBy>
  <cp:revision>1</cp:revision>
  <dcterms:created xsi:type="dcterms:W3CDTF">2020-11-23T16:26:00Z</dcterms:created>
  <dcterms:modified xsi:type="dcterms:W3CDTF">2020-11-23T16:36:00Z</dcterms:modified>
</cp:coreProperties>
</file>