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44" w:rsidRDefault="000011D7">
      <w:pPr>
        <w:rPr>
          <w:lang w:val="en-US"/>
        </w:rPr>
      </w:pPr>
      <w:r>
        <w:rPr>
          <w:lang w:val="en-US"/>
        </w:rPr>
        <w:t>Link giao diện màn hình hệ thống quản lý bán hàng Rosebeauty</w:t>
      </w:r>
    </w:p>
    <w:p w:rsidR="000011D7" w:rsidRDefault="000011D7">
      <w:pPr>
        <w:rPr>
          <w:lang w:val="en-US"/>
        </w:rPr>
      </w:pPr>
      <w:hyperlink r:id="rId4" w:history="1">
        <w:r w:rsidRPr="00040865">
          <w:rPr>
            <w:rStyle w:val="Hyperlink"/>
            <w:lang w:val="en-US"/>
          </w:rPr>
          <w:t>https://www.figma.com/design/n6kuo4PD0ReVxpUSpEfDXg/qu%E1%BA%A3n-l%C3%BD-b%C3%A1n-m%E1%BB%B9-ph%E1%BA%A9m?node-id=477-2775&amp;t=CcWxdMhCcT7k8fM9-1</w:t>
        </w:r>
      </w:hyperlink>
    </w:p>
    <w:p w:rsidR="000011D7" w:rsidRPr="000011D7" w:rsidRDefault="000011D7">
      <w:pPr>
        <w:rPr>
          <w:lang w:val="en-US"/>
        </w:rPr>
      </w:pPr>
      <w:bookmarkStart w:id="0" w:name="_GoBack"/>
      <w:bookmarkEnd w:id="0"/>
    </w:p>
    <w:sectPr w:rsidR="000011D7" w:rsidRPr="000011D7" w:rsidSect="00EC6D7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7"/>
    <w:rsid w:val="000011D7"/>
    <w:rsid w:val="0002360C"/>
    <w:rsid w:val="0004165F"/>
    <w:rsid w:val="00094351"/>
    <w:rsid w:val="00106E43"/>
    <w:rsid w:val="00153764"/>
    <w:rsid w:val="001D2F2C"/>
    <w:rsid w:val="00242954"/>
    <w:rsid w:val="003F58A7"/>
    <w:rsid w:val="005E696D"/>
    <w:rsid w:val="00697B33"/>
    <w:rsid w:val="007F5748"/>
    <w:rsid w:val="00845F44"/>
    <w:rsid w:val="00887426"/>
    <w:rsid w:val="00896EF0"/>
    <w:rsid w:val="00B05DC3"/>
    <w:rsid w:val="00BA4087"/>
    <w:rsid w:val="00D926E2"/>
    <w:rsid w:val="00EC6D72"/>
    <w:rsid w:val="00F4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AAEF"/>
  <w15:chartTrackingRefBased/>
  <w15:docId w15:val="{C94968D9-D04F-478F-A1F5-934FE8A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1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n6kuo4PD0ReVxpUSpEfDXg/qu%E1%BA%A3n-l%C3%BD-b%C3%A1n-m%E1%BB%B9-ph%E1%BA%A9m?node-id=477-2775&amp;t=CcWxdMhCcT7k8fM9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Thuy</dc:creator>
  <cp:keywords/>
  <dc:description/>
  <cp:lastModifiedBy>Nguyen Thi Thuy</cp:lastModifiedBy>
  <cp:revision>1</cp:revision>
  <dcterms:created xsi:type="dcterms:W3CDTF">2025-05-16T02:52:00Z</dcterms:created>
  <dcterms:modified xsi:type="dcterms:W3CDTF">2025-05-16T02:55:00Z</dcterms:modified>
</cp:coreProperties>
</file>