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1B83" w14:textId="6561FC6E" w:rsidR="00FA54CD" w:rsidRDefault="00FA54CD" w:rsidP="00FA54CD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26D07A03" wp14:editId="35BB16AF">
            <wp:extent cx="1905000" cy="1905000"/>
            <wp:effectExtent l="0" t="0" r="0" b="0"/>
            <wp:docPr id="1055613642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FA76" w14:textId="529B75F2" w:rsidR="00FA54CD" w:rsidRPr="00FA54CD" w:rsidRDefault="00FA54CD" w:rsidP="00FA54CD">
      <w:pPr>
        <w:numPr>
          <w:ilvl w:val="0"/>
          <w:numId w:val="1"/>
        </w:numPr>
      </w:pPr>
      <w:r w:rsidRPr="00FA54CD">
        <w:t>primary-</w:t>
      </w:r>
      <w:proofErr w:type="spellStart"/>
      <w:proofErr w:type="gramStart"/>
      <w:r w:rsidRPr="00FA54CD">
        <w:t>color</w:t>
      </w:r>
      <w:proofErr w:type="spellEnd"/>
      <w:r>
        <w:t xml:space="preserve"> :</w:t>
      </w:r>
      <w:proofErr w:type="gramEnd"/>
      <w:r>
        <w:t xml:space="preserve"> </w:t>
      </w:r>
      <w:r w:rsidRPr="00FA54CD">
        <w:t>--atomic-tangerine: #e88d67ff;</w:t>
      </w:r>
    </w:p>
    <w:p w14:paraId="25E83BB0" w14:textId="55ED6CB4" w:rsidR="00FA54CD" w:rsidRPr="00FA54CD" w:rsidRDefault="00FA54CD" w:rsidP="00FA54CD">
      <w:pPr>
        <w:numPr>
          <w:ilvl w:val="0"/>
          <w:numId w:val="1"/>
        </w:numPr>
      </w:pPr>
      <w:r w:rsidRPr="00FA54CD">
        <w:t>secondary-</w:t>
      </w:r>
      <w:proofErr w:type="spellStart"/>
      <w:r w:rsidRPr="00FA54CD">
        <w:t>color</w:t>
      </w:r>
      <w:proofErr w:type="spellEnd"/>
      <w:r>
        <w:t xml:space="preserve">: </w:t>
      </w:r>
      <w:r w:rsidRPr="00FA54CD">
        <w:t>--rosy-brown: #</w:t>
      </w:r>
      <w:proofErr w:type="gramStart"/>
      <w:r w:rsidRPr="00FA54CD">
        <w:t>bb999cff;</w:t>
      </w:r>
      <w:proofErr w:type="gramEnd"/>
    </w:p>
    <w:p w14:paraId="594698F7" w14:textId="5E90B69B" w:rsidR="00FA54CD" w:rsidRPr="00FA54CD" w:rsidRDefault="00FA54CD" w:rsidP="00FA54CD">
      <w:pPr>
        <w:numPr>
          <w:ilvl w:val="0"/>
          <w:numId w:val="1"/>
        </w:numPr>
      </w:pPr>
      <w:r w:rsidRPr="00FA54CD">
        <w:t>accent1-color</w:t>
      </w:r>
      <w:r>
        <w:t xml:space="preserve">: </w:t>
      </w:r>
      <w:r w:rsidRPr="00FA54CD">
        <w:t>--cool-</w:t>
      </w:r>
      <w:proofErr w:type="spellStart"/>
      <w:r w:rsidRPr="00FA54CD">
        <w:t>gray</w:t>
      </w:r>
      <w:proofErr w:type="spellEnd"/>
      <w:r w:rsidRPr="00FA54CD">
        <w:t>: #</w:t>
      </w:r>
      <w:proofErr w:type="gramStart"/>
      <w:r w:rsidRPr="00FA54CD">
        <w:t>9999c3ff;</w:t>
      </w:r>
      <w:proofErr w:type="gramEnd"/>
    </w:p>
    <w:p w14:paraId="04672742" w14:textId="75E58E5B" w:rsidR="00FA54CD" w:rsidRDefault="00FA54CD" w:rsidP="00FA54CD">
      <w:pPr>
        <w:numPr>
          <w:ilvl w:val="0"/>
          <w:numId w:val="1"/>
        </w:numPr>
      </w:pPr>
      <w:r w:rsidRPr="00FA54CD">
        <w:t>accent2-color</w:t>
      </w:r>
      <w:r>
        <w:t xml:space="preserve">: </w:t>
      </w:r>
      <w:r w:rsidRPr="00FA54CD">
        <w:t>--vista-blue: #</w:t>
      </w:r>
      <w:proofErr w:type="gramStart"/>
      <w:r w:rsidRPr="00FA54CD">
        <w:t>7b8cdeff;</w:t>
      </w:r>
      <w:proofErr w:type="gramEnd"/>
    </w:p>
    <w:p w14:paraId="0FA903A7" w14:textId="48C08238" w:rsidR="00FA54CD" w:rsidRPr="00FA54CD" w:rsidRDefault="00FA54CD" w:rsidP="00FA5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NZ"/>
          <w14:ligatures w14:val="none"/>
        </w:rPr>
      </w:pPr>
      <w:r w:rsidRPr="00FA54CD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NZ"/>
          <w14:ligatures w14:val="none"/>
        </w:rPr>
        <w:t>heading-font</w:t>
      </w:r>
      <w:r>
        <w:rPr>
          <w:rFonts w:ascii="Montserrat" w:eastAsia="Times New Roman" w:hAnsi="Montserrat" w:cs="Times New Roman"/>
          <w:color w:val="000000"/>
          <w:kern w:val="0"/>
          <w:lang w:eastAsia="en-NZ"/>
          <w14:ligatures w14:val="none"/>
        </w:rPr>
        <w:t xml:space="preserve">: </w:t>
      </w:r>
      <w:r w:rsidRPr="00FA54CD">
        <w:rPr>
          <w:rFonts w:ascii="Roboto" w:eastAsia="Times New Roman" w:hAnsi="Roboto" w:cs="Times New Roman"/>
          <w:color w:val="000000"/>
          <w:kern w:val="0"/>
          <w:lang w:eastAsia="en-NZ"/>
          <w14:ligatures w14:val="none"/>
        </w:rPr>
        <w:t>Roboto</w:t>
      </w:r>
    </w:p>
    <w:p w14:paraId="322E28E0" w14:textId="7378E8C2" w:rsidR="00FA54CD" w:rsidRPr="00FA54CD" w:rsidRDefault="00FA54CD" w:rsidP="00FA5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eastAsia="en-NZ"/>
          <w14:ligatures w14:val="none"/>
        </w:rPr>
      </w:pPr>
      <w:r w:rsidRPr="00FA54CD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en-NZ"/>
          <w14:ligatures w14:val="none"/>
        </w:rPr>
        <w:t>text-font</w:t>
      </w:r>
      <w:r>
        <w:rPr>
          <w:rFonts w:ascii="Montserrat" w:eastAsia="Times New Roman" w:hAnsi="Montserrat" w:cs="Times New Roman"/>
          <w:color w:val="000000"/>
          <w:kern w:val="0"/>
          <w:lang w:eastAsia="en-NZ"/>
          <w14:ligatures w14:val="none"/>
        </w:rPr>
        <w:t xml:space="preserve">: </w:t>
      </w:r>
      <w:r>
        <w:rPr>
          <w:rFonts w:ascii="Roboto" w:eastAsia="Times New Roman" w:hAnsi="Roboto" w:cs="Times New Roman"/>
          <w:color w:val="000000"/>
          <w:kern w:val="0"/>
          <w:lang w:eastAsia="en-NZ"/>
          <w14:ligatures w14:val="none"/>
        </w:rPr>
        <w:t>Inter</w:t>
      </w:r>
    </w:p>
    <w:p w14:paraId="590FDAF8" w14:textId="271C3AE1" w:rsidR="00AD6C14" w:rsidRDefault="00FA54CD">
      <w:r w:rsidRPr="00FA54CD">
        <w:t>https://coolors.co/e88d67-bb999c-9999c3-7b8cde-c0e6de</w:t>
      </w:r>
    </w:p>
    <w:sectPr w:rsidR="00AD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67748"/>
    <w:multiLevelType w:val="multilevel"/>
    <w:tmpl w:val="BEC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409FD"/>
    <w:multiLevelType w:val="multilevel"/>
    <w:tmpl w:val="9CB0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493267">
    <w:abstractNumId w:val="1"/>
  </w:num>
  <w:num w:numId="2" w16cid:durableId="212461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D"/>
    <w:rsid w:val="001C134C"/>
    <w:rsid w:val="00AD6C14"/>
    <w:rsid w:val="00D07BBA"/>
    <w:rsid w:val="00F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242B"/>
  <w15:chartTrackingRefBased/>
  <w15:docId w15:val="{24FA6E47-59BD-4BCE-9D91-82C9CA5B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4C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A5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9A07DDE9572646A3042F561D9F2EA2" ma:contentTypeVersion="9" ma:contentTypeDescription="Create a new document." ma:contentTypeScope="" ma:versionID="b374b2749bf0b21e93399c1a5e450810">
  <xsd:schema xmlns:xsd="http://www.w3.org/2001/XMLSchema" xmlns:xs="http://www.w3.org/2001/XMLSchema" xmlns:p="http://schemas.microsoft.com/office/2006/metadata/properties" xmlns:ns3="9cfa1e23-7967-4979-98e2-b83159c5f776" targetNamespace="http://schemas.microsoft.com/office/2006/metadata/properties" ma:root="true" ma:fieldsID="811b75c2eac24c8a057ba2fbc54c7041" ns3:_="">
    <xsd:import namespace="9cfa1e23-7967-4979-98e2-b83159c5f77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a1e23-7967-4979-98e2-b83159c5f77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7FD3D-AB4C-4FDC-BEFD-9A03844B1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a1e23-7967-4979-98e2-b83159c5f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9D5B7-F080-4BAD-998D-38CBE2D51F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382F6-B4A6-4BF6-BF3F-3FDD885FC596}">
  <ds:schemaRefs>
    <ds:schemaRef ds:uri="http://purl.org/dc/terms/"/>
    <ds:schemaRef ds:uri="9cfa1e23-7967-4979-98e2-b83159c5f776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Roland Roding</dc:creator>
  <cp:keywords/>
  <dc:description/>
  <cp:lastModifiedBy>Emil Roland Roding</cp:lastModifiedBy>
  <cp:revision>1</cp:revision>
  <dcterms:created xsi:type="dcterms:W3CDTF">2025-03-17T21:55:00Z</dcterms:created>
  <dcterms:modified xsi:type="dcterms:W3CDTF">2025-03-17T22:05:00Z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2025-03-17T22:04:45Z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fc3f6993-ae3b-4deb-9b1c-6397ea092042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0x010100469A07DDE9572646A3042F561D9F2EA2</vt:lpwstr>
  </property>
</Properties>
</file>