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855E" w14:textId="77777777" w:rsidR="001B6AD6" w:rsidRDefault="001B6A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80" w:type="dxa"/>
        <w:tblLayout w:type="fixed"/>
        <w:tblLook w:val="0000" w:firstRow="0" w:lastRow="0" w:firstColumn="0" w:lastColumn="0" w:noHBand="0" w:noVBand="0"/>
      </w:tblPr>
      <w:tblGrid>
        <w:gridCol w:w="1060"/>
        <w:gridCol w:w="8020"/>
      </w:tblGrid>
      <w:tr w:rsidR="001B6AD6" w14:paraId="1944A01A" w14:textId="77777777">
        <w:trPr>
          <w:trHeight w:val="304"/>
        </w:trPr>
        <w:tc>
          <w:tcPr>
            <w:tcW w:w="1060" w:type="dxa"/>
          </w:tcPr>
          <w:p w14:paraId="210925DE" w14:textId="77777777" w:rsidR="001B6AD6" w:rsidRDefault="001B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20" w:type="dxa"/>
          </w:tcPr>
          <w:p w14:paraId="76FE6A65" w14:textId="77777777" w:rsidR="001B6AD6" w:rsidRDefault="00AE5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0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CỘNG HOÀ XÃ HỘI CHỦ NGHĨA VIỆT NAM</w:t>
            </w:r>
          </w:p>
        </w:tc>
      </w:tr>
      <w:tr w:rsidR="001B6AD6" w14:paraId="3548B923" w14:textId="77777777">
        <w:trPr>
          <w:trHeight w:val="300"/>
        </w:trPr>
        <w:tc>
          <w:tcPr>
            <w:tcW w:w="1060" w:type="dxa"/>
          </w:tcPr>
          <w:p w14:paraId="78BEBF36" w14:textId="77777777" w:rsidR="001B6AD6" w:rsidRDefault="001B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20" w:type="dxa"/>
          </w:tcPr>
          <w:p w14:paraId="48BA7C8B" w14:textId="77777777" w:rsidR="001B6AD6" w:rsidRDefault="00AE5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2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  <w:tr w:rsidR="001B6AD6" w14:paraId="1A490C0A" w14:textId="77777777">
        <w:trPr>
          <w:trHeight w:val="337"/>
        </w:trPr>
        <w:tc>
          <w:tcPr>
            <w:tcW w:w="1060" w:type="dxa"/>
          </w:tcPr>
          <w:p w14:paraId="41F348FC" w14:textId="77777777" w:rsidR="001B6AD6" w:rsidRDefault="001B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20" w:type="dxa"/>
          </w:tcPr>
          <w:p w14:paraId="2D43BA26" w14:textId="77777777" w:rsidR="001B6AD6" w:rsidRDefault="00AE5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2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--------------------------------</w:t>
            </w:r>
          </w:p>
        </w:tc>
      </w:tr>
      <w:tr w:rsidR="001B6AD6" w14:paraId="1CB51853" w14:textId="77777777">
        <w:trPr>
          <w:trHeight w:val="648"/>
        </w:trPr>
        <w:tc>
          <w:tcPr>
            <w:tcW w:w="1060" w:type="dxa"/>
          </w:tcPr>
          <w:p w14:paraId="7F5F9300" w14:textId="77777777" w:rsidR="001B6AD6" w:rsidRDefault="001B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20" w:type="dxa"/>
          </w:tcPr>
          <w:p w14:paraId="1097701F" w14:textId="77777777" w:rsidR="001B6AD6" w:rsidRDefault="00AE5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28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>ĐƠN XIN NGHỈ PHÉP</w:t>
            </w:r>
          </w:p>
        </w:tc>
      </w:tr>
      <w:tr w:rsidR="001B6AD6" w14:paraId="50014504" w14:textId="77777777">
        <w:trPr>
          <w:trHeight w:val="1751"/>
        </w:trPr>
        <w:tc>
          <w:tcPr>
            <w:tcW w:w="9080" w:type="dxa"/>
            <w:gridSpan w:val="2"/>
          </w:tcPr>
          <w:p w14:paraId="6A72F16E" w14:textId="77777777" w:rsidR="001B6AD6" w:rsidRDefault="001B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</w:p>
          <w:p w14:paraId="7EEBCCEB" w14:textId="56F21C41" w:rsidR="009C674A" w:rsidRPr="009C674A" w:rsidRDefault="00AE5F7B" w:rsidP="009C674A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>
              <w:rPr>
                <w:b/>
                <w:i/>
                <w:color w:val="000000"/>
                <w:sz w:val="26"/>
                <w:szCs w:val="26"/>
                <w:u w:val="single"/>
              </w:rPr>
              <w:t xml:space="preserve">Kính </w:t>
            </w:r>
            <w:proofErr w:type="gramStart"/>
            <w:r>
              <w:rPr>
                <w:b/>
                <w:i/>
                <w:color w:val="000000"/>
                <w:sz w:val="26"/>
                <w:szCs w:val="26"/>
                <w:u w:val="single"/>
              </w:rPr>
              <w:t>gửi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color w:val="000000"/>
                <w:sz w:val="26"/>
                <w:szCs w:val="26"/>
              </w:rPr>
              <w:t>:</w:t>
            </w:r>
            <w:proofErr w:type="gram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r w:rsidR="009C674A">
              <w:rPr>
                <w:b/>
                <w:color w:val="000000"/>
                <w:sz w:val="26"/>
                <w:szCs w:val="26"/>
              </w:rPr>
              <w:t xml:space="preserve">    </w:t>
            </w:r>
            <w:r w:rsidR="009C674A" w:rsidRPr="009C674A">
              <w:rPr>
                <w:b/>
                <w:bCs/>
                <w:color w:val="000000"/>
                <w:sz w:val="28"/>
                <w:szCs w:val="28"/>
              </w:rPr>
              <w:t>Ban giám đốc công ty CP Teracom</w:t>
            </w:r>
          </w:p>
          <w:p w14:paraId="372161E3" w14:textId="77777777" w:rsidR="009C674A" w:rsidRPr="009C674A" w:rsidRDefault="009C674A" w:rsidP="009C674A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 w:rsidRPr="009C674A">
              <w:rPr>
                <w:rStyle w:val="apple-tab-span"/>
                <w:b/>
                <w:bCs/>
                <w:color w:val="000000"/>
                <w:sz w:val="28"/>
                <w:szCs w:val="28"/>
              </w:rPr>
              <w:tab/>
            </w:r>
            <w:r w:rsidRPr="009C674A">
              <w:rPr>
                <w:rStyle w:val="apple-tab-span"/>
                <w:b/>
                <w:bCs/>
                <w:color w:val="000000"/>
                <w:sz w:val="28"/>
                <w:szCs w:val="28"/>
              </w:rPr>
              <w:tab/>
            </w:r>
            <w:r w:rsidRPr="009C674A">
              <w:rPr>
                <w:b/>
                <w:bCs/>
                <w:color w:val="000000"/>
                <w:sz w:val="28"/>
                <w:szCs w:val="28"/>
              </w:rPr>
              <w:t>Team leader/ Div Director</w:t>
            </w:r>
          </w:p>
          <w:p w14:paraId="16B50787" w14:textId="77777777" w:rsidR="009C674A" w:rsidRPr="009C674A" w:rsidRDefault="009C674A" w:rsidP="009C674A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 w:rsidRPr="009C674A">
              <w:rPr>
                <w:rStyle w:val="apple-tab-span"/>
                <w:b/>
                <w:bCs/>
                <w:color w:val="000000"/>
                <w:sz w:val="28"/>
                <w:szCs w:val="28"/>
              </w:rPr>
              <w:tab/>
            </w:r>
            <w:r w:rsidRPr="009C674A">
              <w:rPr>
                <w:rStyle w:val="apple-tab-span"/>
                <w:b/>
                <w:bCs/>
                <w:color w:val="000000"/>
                <w:sz w:val="28"/>
                <w:szCs w:val="28"/>
              </w:rPr>
              <w:tab/>
            </w:r>
            <w:r w:rsidRPr="009C674A">
              <w:rPr>
                <w:b/>
                <w:bCs/>
                <w:color w:val="000000"/>
                <w:sz w:val="28"/>
                <w:szCs w:val="28"/>
              </w:rPr>
              <w:t>Phòng nhân sự</w:t>
            </w:r>
          </w:p>
          <w:p w14:paraId="777378BF" w14:textId="39EE7327" w:rsidR="001B6AD6" w:rsidRDefault="001B6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3EC3485" w14:textId="6EC1DA22" w:rsidR="001B6AD6" w:rsidRDefault="00AE5F7B" w:rsidP="009C6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Tên tôi là: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="00674AF8">
              <w:rPr>
                <w:rFonts w:ascii="Times New Roman" w:eastAsia="Times New Roman" w:hAnsi="Times New Roman" w:cs="Times New Roman"/>
                <w:sz w:val="25"/>
                <w:szCs w:val="25"/>
              </w:rPr>
              <w:t>Vũ Diễm My</w:t>
            </w:r>
          </w:p>
          <w:p w14:paraId="1DDA4E01" w14:textId="77777777" w:rsidR="009C674A" w:rsidRDefault="009C674A" w:rsidP="009C6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2B7D3DE" w14:textId="790C600C" w:rsidR="009C674A" w:rsidRPr="009C674A" w:rsidRDefault="009C674A" w:rsidP="009C674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Chức vụ/Vị trí:</w:t>
            </w:r>
            <w:r>
              <w:rPr>
                <w:color w:val="000000"/>
              </w:rPr>
              <w:t xml:space="preserve"> Dev Front-End</w:t>
            </w:r>
          </w:p>
          <w:p w14:paraId="37A792FB" w14:textId="77777777" w:rsidR="001B6AD6" w:rsidRDefault="001B6AD6" w:rsidP="009C6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  <w:p w14:paraId="32BE77A8" w14:textId="5BFA45AA" w:rsidR="001B6AD6" w:rsidRDefault="00AE5F7B" w:rsidP="009C6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 án đang tham gia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:   </w:t>
            </w:r>
            <w:r w:rsidR="00394730">
              <w:rPr>
                <w:rFonts w:ascii="Times New Roman" w:eastAsia="Times New Roman" w:hAnsi="Times New Roman" w:cs="Times New Roman"/>
                <w:sz w:val="25"/>
                <w:szCs w:val="25"/>
              </w:rPr>
              <w:t>My Viettel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      Người phụ trách: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="00394730">
              <w:rPr>
                <w:rFonts w:ascii="Times New Roman" w:eastAsia="Times New Roman" w:hAnsi="Times New Roman" w:cs="Times New Roman"/>
                <w:sz w:val="25"/>
                <w:szCs w:val="25"/>
              </w:rPr>
              <w:t>Hoàng Văn Thông</w:t>
            </w:r>
          </w:p>
        </w:tc>
      </w:tr>
    </w:tbl>
    <w:p w14:paraId="5BC19440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61475F" w14:textId="4C81F1BE" w:rsidR="001B6AD6" w:rsidRDefault="00AE5F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Nay tôi làm đơn này,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kính xin Ban giám đốc cho tôi xin nghỉ phép ngà</w:t>
      </w:r>
      <w:r>
        <w:rPr>
          <w:rFonts w:ascii="Times New Roman" w:eastAsia="Times New Roman" w:hAnsi="Times New Roman" w:cs="Times New Roman"/>
          <w:sz w:val="24"/>
          <w:szCs w:val="24"/>
        </w:rPr>
        <w:t>y:</w:t>
      </w:r>
      <w:r w:rsidR="00674AF8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394730">
        <w:rPr>
          <w:rFonts w:ascii="Times New Roman" w:eastAsia="Times New Roman" w:hAnsi="Times New Roman" w:cs="Times New Roman"/>
          <w:sz w:val="24"/>
          <w:szCs w:val="24"/>
        </w:rPr>
        <w:t>6</w:t>
      </w:r>
      <w:r w:rsidR="00674AF8">
        <w:rPr>
          <w:rFonts w:ascii="Times New Roman" w:eastAsia="Times New Roman" w:hAnsi="Times New Roman" w:cs="Times New Roman"/>
          <w:sz w:val="24"/>
          <w:szCs w:val="24"/>
        </w:rPr>
        <w:t>/0</w:t>
      </w:r>
      <w:r w:rsidR="00394730">
        <w:rPr>
          <w:rFonts w:ascii="Times New Roman" w:eastAsia="Times New Roman" w:hAnsi="Times New Roman" w:cs="Times New Roman"/>
          <w:sz w:val="24"/>
          <w:szCs w:val="24"/>
        </w:rPr>
        <w:t>7</w:t>
      </w:r>
      <w:r w:rsidR="00674AF8">
        <w:rPr>
          <w:rFonts w:ascii="Times New Roman" w:eastAsia="Times New Roman" w:hAnsi="Times New Roman" w:cs="Times New Roman"/>
          <w:sz w:val="24"/>
          <w:szCs w:val="24"/>
        </w:rPr>
        <w:t>/2022</w:t>
      </w:r>
    </w:p>
    <w:p w14:paraId="2AFBE579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9F2442" w14:textId="7AD456A0" w:rsidR="001B6AD6" w:rsidRDefault="00AE5F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  ngày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xin  nghỉ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74AF8">
        <w:rPr>
          <w:rFonts w:ascii="Times New Roman" w:eastAsia="Times New Roman" w:hAnsi="Times New Roman" w:cs="Times New Roman"/>
          <w:sz w:val="24"/>
          <w:szCs w:val="24"/>
        </w:rPr>
        <w:t>01</w:t>
      </w:r>
    </w:p>
    <w:p w14:paraId="203EAE87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A2D83" w14:textId="75A6600A" w:rsidR="001B6AD6" w:rsidRDefault="00AE5F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 trở lại làm việc: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AF8">
        <w:rPr>
          <w:rFonts w:ascii="Times New Roman" w:eastAsia="Times New Roman" w:hAnsi="Times New Roman" w:cs="Times New Roman"/>
          <w:sz w:val="24"/>
          <w:szCs w:val="24"/>
        </w:rPr>
        <w:t>2</w:t>
      </w:r>
      <w:r w:rsidR="00394730">
        <w:rPr>
          <w:rFonts w:ascii="Times New Roman" w:eastAsia="Times New Roman" w:hAnsi="Times New Roman" w:cs="Times New Roman"/>
          <w:sz w:val="24"/>
          <w:szCs w:val="24"/>
        </w:rPr>
        <w:t>7</w:t>
      </w:r>
      <w:r w:rsidR="00674AF8">
        <w:rPr>
          <w:rFonts w:ascii="Times New Roman" w:eastAsia="Times New Roman" w:hAnsi="Times New Roman" w:cs="Times New Roman"/>
          <w:sz w:val="24"/>
          <w:szCs w:val="24"/>
        </w:rPr>
        <w:t>/0</w:t>
      </w:r>
      <w:r w:rsidR="00394730">
        <w:rPr>
          <w:rFonts w:ascii="Times New Roman" w:eastAsia="Times New Roman" w:hAnsi="Times New Roman" w:cs="Times New Roman"/>
          <w:sz w:val="24"/>
          <w:szCs w:val="24"/>
        </w:rPr>
        <w:t>7</w:t>
      </w:r>
      <w:r w:rsidR="00674AF8">
        <w:rPr>
          <w:rFonts w:ascii="Times New Roman" w:eastAsia="Times New Roman" w:hAnsi="Times New Roman" w:cs="Times New Roman"/>
          <w:sz w:val="24"/>
          <w:szCs w:val="24"/>
        </w:rPr>
        <w:t>/2022</w:t>
      </w:r>
    </w:p>
    <w:p w14:paraId="4470C478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2E0D2E" w14:textId="2DB793A6" w:rsidR="001B6AD6" w:rsidRDefault="00AE5F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 do xin nghỉ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r w:rsidR="00674AF8">
        <w:rPr>
          <w:rFonts w:ascii="Times New Roman" w:eastAsia="Times New Roman" w:hAnsi="Times New Roman" w:cs="Times New Roman"/>
          <w:sz w:val="25"/>
          <w:szCs w:val="25"/>
        </w:rPr>
        <w:t xml:space="preserve">Do </w:t>
      </w:r>
      <w:r w:rsidR="00394730">
        <w:rPr>
          <w:rFonts w:ascii="Times New Roman" w:eastAsia="Times New Roman" w:hAnsi="Times New Roman" w:cs="Times New Roman"/>
          <w:sz w:val="25"/>
          <w:szCs w:val="25"/>
        </w:rPr>
        <w:t>ngày mai em có lịch đi khám bệnh. Cho em xin phép nghỉ một ngày để đi kiểm tra sức khỏe.</w:t>
      </w:r>
    </w:p>
    <w:p w14:paraId="42BC7288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282968F" w14:textId="408B12C8" w:rsidR="001B6AD6" w:rsidRDefault="00AE5F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Tiến độ công </w:t>
      </w:r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được bàn giao: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Em đã hoàn thành được 50% tiến độ công việc và đã bàn giao cho TeamLead.</w:t>
      </w:r>
    </w:p>
    <w:p w14:paraId="76D6CCE7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FBBC5" w14:textId="77777777" w:rsidR="001B6AD6" w:rsidRDefault="00AE5F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Tôi cam đoan đã bàn giao công việc lại cho bộ phận có liên quan trước khi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xin  nghỉ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phép, và trở lại làm việc </w:t>
      </w:r>
      <w:r>
        <w:rPr>
          <w:rFonts w:ascii="Times New Roman" w:eastAsia="Times New Roman" w:hAnsi="Times New Roman" w:cs="Times New Roman"/>
          <w:sz w:val="25"/>
          <w:szCs w:val="25"/>
        </w:rPr>
        <w:t>đúng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ngày quy định.</w:t>
      </w:r>
    </w:p>
    <w:p w14:paraId="2453462A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B78BAE" w14:textId="77777777" w:rsidR="001B6AD6" w:rsidRDefault="00AE5F7B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Rất mong Ban Giám đốc xem xét và chấp thuận cho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tôi .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1766490" w14:textId="77777777" w:rsidR="001B6AD6" w:rsidRDefault="00AE5F7B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Tôi xin chân thành cảm ơn.</w:t>
      </w:r>
    </w:p>
    <w:p w14:paraId="35FC8D54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69F04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F370B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7F6BA0" w14:textId="77777777" w:rsidR="001B6AD6" w:rsidRDefault="00AE5F7B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Người làm đơn</w:t>
      </w:r>
    </w:p>
    <w:p w14:paraId="0D50AFAC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</w:tabs>
        <w:ind w:left="13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00517" w14:textId="02CA88D0" w:rsidR="001B6AD6" w:rsidRDefault="00AE5F7B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</w:tabs>
        <w:ind w:left="13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My</w:t>
      </w:r>
    </w:p>
    <w:p w14:paraId="2EEF380E" w14:textId="77777777" w:rsidR="00AE5F7B" w:rsidRDefault="00AE5F7B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</w:tabs>
        <w:ind w:left="13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0389E" w14:textId="2A46362C" w:rsidR="001B6AD6" w:rsidRDefault="00AE5F7B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</w:tabs>
        <w:ind w:left="13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VŨ DIỄM MY</w:t>
      </w:r>
    </w:p>
    <w:p w14:paraId="2908E994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</w:tabs>
        <w:ind w:left="13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F5A6FC" w14:textId="77777777" w:rsidR="001B6AD6" w:rsidRDefault="00AE5F7B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</w:tabs>
        <w:ind w:left="13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</w:t>
      </w:r>
    </w:p>
    <w:p w14:paraId="4C13F1AE" w14:textId="77777777" w:rsidR="001B6AD6" w:rsidRDefault="001B6AD6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</w:tabs>
        <w:ind w:left="13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B6AD6">
      <w:pgSz w:w="11900" w:h="16840"/>
      <w:pgMar w:top="1111" w:right="1120" w:bottom="1440" w:left="1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D6"/>
    <w:rsid w:val="001B6AD6"/>
    <w:rsid w:val="00394730"/>
    <w:rsid w:val="00674AF8"/>
    <w:rsid w:val="009C674A"/>
    <w:rsid w:val="00AE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8336D"/>
  <w15:docId w15:val="{D64BADF8-A3BC-4077-831B-0216D263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inhthng">
    <w:name w:val="Bình thườ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Phngmcinhcuaoanvn">
    <w:name w:val="Phông mặc định của đoạn văn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BangThngthng">
    <w:name w:val="Bảng Thông thường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Khngco">
    <w:name w:val="Không có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C67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C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uCp1o6sorsFlXF/akIONqqyJog==">AMUW2mU6TBQRyi9YWznrlX7ywb/HO3V7tIcU3HpwwmtMlWYpG6muXuvr4GQSzCBPtGlhpvZEd1tlj7+Lihb1UuDrMfmdoh99fb1Tn6aqHavcFIxe/h4KEXw=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 Nguyen</dc:creator>
  <cp:lastModifiedBy>My Vũ</cp:lastModifiedBy>
  <cp:revision>5</cp:revision>
  <dcterms:created xsi:type="dcterms:W3CDTF">2021-06-23T07:05:00Z</dcterms:created>
  <dcterms:modified xsi:type="dcterms:W3CDTF">2022-07-25T15:06:00Z</dcterms:modified>
</cp:coreProperties>
</file>