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33hvxqfks3nk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Rèn luyện kỹ năng đọc hiểu và dò luồng lệnh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Windows 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Phát hiện lỗi logic khi thao tác với thư mục có khoảng trắng và khi sao chép thư mục.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nsjfae2z14le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Nam là sinh viên PTIT đang tập tành làm dự án Shopee-Lite. Nam muốn dùng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Windows 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tạo nhanh cấu trúc thư mục cho dự án. Tuy nhiên, khi gõ một chuỗi lệnh, màn hình liên tục báo lỗi đỏ như</w:t>
      </w:r>
    </w:p>
    <w:p w:rsidR="00000000" w:rsidDel="00000000" w:rsidP="00000000" w:rsidRDefault="00000000" w:rsidRPr="00000000" w14:paraId="00000007">
      <w:pPr>
        <w:spacing w:after="480" w:before="480" w:line="420" w:lineRule="auto"/>
        <w:rPr>
          <w:rFonts w:ascii="Roboto Mono" w:cs="Roboto Mono" w:eastAsia="Roboto Mono" w:hAnsi="Roboto Mono"/>
          <w:color w:val="334155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9"/>
          <w:szCs w:val="19"/>
          <w:rtl w:val="0"/>
        </w:rPr>
        <w:t xml:space="preserve">Cannot find path '...' because it does not exist.</w:t>
      </w:r>
    </w:p>
    <w:p w:rsidR="00000000" w:rsidDel="00000000" w:rsidP="00000000" w:rsidRDefault="00000000" w:rsidRPr="00000000" w14:paraId="0000000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và</w:t>
      </w:r>
    </w:p>
    <w:p w:rsidR="00000000" w:rsidDel="00000000" w:rsidP="00000000" w:rsidRDefault="00000000" w:rsidRPr="00000000" w14:paraId="00000009">
      <w:pPr>
        <w:spacing w:after="480" w:before="480" w:line="420" w:lineRule="auto"/>
        <w:rPr>
          <w:rFonts w:ascii="Roboto Mono" w:cs="Roboto Mono" w:eastAsia="Roboto Mono" w:hAnsi="Roboto Mono"/>
          <w:color w:val="334155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9"/>
          <w:szCs w:val="19"/>
          <w:rtl w:val="0"/>
        </w:rPr>
        <w:t xml:space="preserve">A positional parameter cannot be found that accepts argument '...'.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tzy728jvs8bt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Hiện trường giả</w:t>
      </w:r>
    </w:p>
    <w:p w:rsidR="00000000" w:rsidDel="00000000" w:rsidP="00000000" w:rsidRDefault="00000000" w:rsidRPr="00000000" w14:paraId="0000000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Nam đã thực hiện chuỗi thao tác sau: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kx8e31mp36lx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D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Phần 1: Phân tích lỗi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Chỉ ra ít nhất 3 lỗi sai trong chuỗi lệnh của Nam và giải thích thông báo lỗi của Terminal dựa trên kiến thức đã học.</w:t>
      </w:r>
    </w:p>
    <w:p w:rsidR="00000000" w:rsidDel="00000000" w:rsidP="00000000" w:rsidRDefault="00000000" w:rsidRPr="00000000" w14:paraId="0000000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Phần 2: Hoàn thiện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Viết lại chuỗi câu lệnh PowerShell chuẩn để Nam có thể hoàn thành cấu trúc thư mục trên trong đúng 3 dòng lệnh.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knpgmsyxaoy2" w:id="4"/>
      <w:bookmarkEnd w:id="4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5. Quy Định Nộp Bài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Đưa toàn bộ phần phân tích và câu lệnh đã sửa lên repository GitHub theo định dạng: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[Tên Lớp]_[Môn Học]_Session04_Ex01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Nộp đường dẫn repository lên hệ thống Portal.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Phần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 lỗi sai có trong lệnh của nam là : đặt tên folder có khoảng trắng , không dùng ngoặc kép khi đặt tên có khoảng trắng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34155"/>
          <w:sz w:val="19"/>
          <w:szCs w:val="19"/>
        </w:rPr>
      </w:pPr>
      <w:r w:rsidDel="00000000" w:rsidR="00000000" w:rsidRPr="00000000">
        <w:rPr>
          <w:rtl w:val="0"/>
        </w:rPr>
        <w:t xml:space="preserve">lỗi hệ thống báo ; </w:t>
      </w:r>
      <w:r w:rsidDel="00000000" w:rsidR="00000000" w:rsidRPr="00000000">
        <w:rPr>
          <w:rFonts w:ascii="Roboto Mono" w:cs="Roboto Mono" w:eastAsia="Roboto Mono" w:hAnsi="Roboto Mono"/>
          <w:color w:val="334155"/>
          <w:sz w:val="19"/>
          <w:szCs w:val="19"/>
          <w:rtl w:val="0"/>
        </w:rPr>
        <w:t xml:space="preserve">Cannot find path '...' because it does not exist.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là hệ thống không tìm được đường dẫn</w:t>
      </w:r>
    </w:p>
    <w:p w:rsidR="00000000" w:rsidDel="00000000" w:rsidP="00000000" w:rsidRDefault="00000000" w:rsidRPr="00000000" w14:paraId="0000001B">
      <w:pPr>
        <w:spacing w:after="480" w:before="480" w:line="420" w:lineRule="auto"/>
        <w:rPr>
          <w:rFonts w:ascii="Roboto Mono" w:cs="Roboto Mono" w:eastAsia="Roboto Mono" w:hAnsi="Roboto Mono"/>
          <w:color w:val="334155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9"/>
          <w:szCs w:val="19"/>
          <w:rtl w:val="0"/>
        </w:rPr>
        <w:t xml:space="preserve">A positional parameter cannot be found that accepts argument '...'.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lỗi này có nghĩa là không tìm thấy tham số tương ứng với vị trí đối số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