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9265EE" w:rsidP="115108A0" w:rsidRDefault="5E9265EE" w14:paraId="1660A5BD" w14:textId="17B37625">
      <w:pPr>
        <w:jc w:val="center"/>
        <w:rPr>
          <w:sz w:val="40"/>
          <w:szCs w:val="40"/>
        </w:rPr>
      </w:pPr>
      <w:r w:rsidRPr="115108A0" w:rsidR="5E9265EE">
        <w:rPr>
          <w:sz w:val="36"/>
          <w:szCs w:val="36"/>
        </w:rPr>
        <w:t>Requirements for Application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592"/>
        <w:gridCol w:w="2592"/>
        <w:gridCol w:w="2592"/>
        <w:gridCol w:w="2592"/>
      </w:tblGrid>
      <w:tr w:rsidR="24C4ADA9" w:rsidTr="115108A0" w14:paraId="2BB4DB2D">
        <w:tc>
          <w:tcPr>
            <w:tcW w:w="2592" w:type="dxa"/>
            <w:tcMar/>
          </w:tcPr>
          <w:p w:rsidR="24C4ADA9" w:rsidP="24C4ADA9" w:rsidRDefault="24C4ADA9" w14:paraId="6E23C269" w14:textId="7232D4A1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3E86D9CE" w14:textId="3E203C23">
            <w:pPr>
              <w:pStyle w:val="Normal"/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M (must)</w:t>
            </w:r>
          </w:p>
        </w:tc>
        <w:tc>
          <w:tcPr>
            <w:tcW w:w="2592" w:type="dxa"/>
            <w:tcMar/>
          </w:tcPr>
          <w:p w:rsidR="24C4ADA9" w:rsidP="24C4ADA9" w:rsidRDefault="24C4ADA9" w14:paraId="29BB1572" w14:textId="1E0B6B94">
            <w:pPr>
              <w:pStyle w:val="Normal"/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S (should)</w:t>
            </w:r>
          </w:p>
        </w:tc>
        <w:tc>
          <w:tcPr>
            <w:tcW w:w="2592" w:type="dxa"/>
            <w:tcMar/>
          </w:tcPr>
          <w:p w:rsidR="24C4ADA9" w:rsidP="24C4ADA9" w:rsidRDefault="24C4ADA9" w14:paraId="63ABE1E9" w14:textId="759578EC">
            <w:pPr>
              <w:pStyle w:val="Normal"/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C (could)</w:t>
            </w:r>
          </w:p>
        </w:tc>
        <w:tc>
          <w:tcPr>
            <w:tcW w:w="2592" w:type="dxa"/>
            <w:tcMar/>
          </w:tcPr>
          <w:p w:rsidR="24C4ADA9" w:rsidP="24C4ADA9" w:rsidRDefault="24C4ADA9" w14:paraId="447ABE2A" w14:textId="5891D7DD">
            <w:pPr>
              <w:pStyle w:val="Normal"/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W (won't have)</w:t>
            </w:r>
          </w:p>
        </w:tc>
      </w:tr>
      <w:tr w:rsidR="24C4ADA9" w:rsidTr="115108A0" w14:paraId="635A7BC8">
        <w:tc>
          <w:tcPr>
            <w:tcW w:w="2592" w:type="dxa"/>
            <w:tcMar/>
          </w:tcPr>
          <w:p w:rsidR="265CA7AB" w:rsidP="24C4ADA9" w:rsidRDefault="265CA7AB" w14:paraId="3F4687E1" w14:textId="089751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4C4ADA9" w:rsidR="265CA7AB">
              <w:rPr>
                <w:b w:val="1"/>
                <w:bCs w:val="1"/>
              </w:rPr>
              <w:t>Pages/Data</w:t>
            </w:r>
          </w:p>
        </w:tc>
        <w:tc>
          <w:tcPr>
            <w:tcW w:w="2592" w:type="dxa"/>
            <w:tcMar/>
          </w:tcPr>
          <w:p w:rsidR="4D92979F" w:rsidP="115108A0" w:rsidRDefault="4D92979F" w14:paraId="201BE80E" w14:textId="0E344A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15108A0" w:rsidR="4D92979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Login</w:t>
            </w:r>
          </w:p>
          <w:p w:rsidR="4D92979F" w:rsidP="115108A0" w:rsidRDefault="4D92979F" w14:paraId="0623697B" w14:textId="6DCBFB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5108A0" w:rsidR="4D9297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Login, Request Access</w:t>
            </w:r>
          </w:p>
          <w:p w:rsidR="115108A0" w:rsidP="115108A0" w:rsidRDefault="115108A0" w14:paraId="3A00611E" w14:textId="5BACE0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4D92979F" w:rsidP="115108A0" w:rsidRDefault="4D92979F" w14:paraId="05D2563E" w14:textId="23E99C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15108A0" w:rsidR="4D92979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General Info</w:t>
            </w:r>
          </w:p>
          <w:p w:rsidR="58CB4918" w:rsidP="115108A0" w:rsidRDefault="58CB4918" w14:paraId="1BAA098A" w14:textId="76642D2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5108A0" w:rsidR="58CB491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Gen info page with links to internal &amp; external general </w:t>
            </w:r>
            <w:r w:rsidRPr="115108A0" w:rsidR="265CA7A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sources</w:t>
            </w:r>
            <w:r w:rsidRPr="115108A0" w:rsidR="541D1F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 L</w:t>
            </w:r>
            <w:r w:rsidRPr="115108A0" w:rsidR="51F6EF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ink 'owner' listed</w:t>
            </w:r>
          </w:p>
          <w:p w:rsidR="24C4ADA9" w:rsidP="24C4ADA9" w:rsidRDefault="24C4ADA9" w14:paraId="2BF18C32" w14:textId="4EB86AB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9101156" w:rsidP="115108A0" w:rsidRDefault="19101156" w14:paraId="3570958E" w14:textId="7BB6A5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5108A0" w:rsidR="7B5BB74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Find Client</w:t>
            </w:r>
          </w:p>
          <w:p w:rsidR="19101156" w:rsidP="115108A0" w:rsidRDefault="19101156" w14:paraId="21E6207E" w14:textId="598DB50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5108A0" w:rsidR="7A7D37D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</w:t>
            </w:r>
            <w:r w:rsidRPr="115108A0" w:rsidR="41C20A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</w:t>
            </w:r>
            <w:r w:rsidRPr="115108A0" w:rsidR="7A7D37D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to/Search for specific clients</w:t>
            </w:r>
            <w:r w:rsidRPr="115108A0" w:rsidR="6C1195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then route to their page</w:t>
            </w:r>
          </w:p>
          <w:p w:rsidR="19101156" w:rsidP="115108A0" w:rsidRDefault="19101156" w14:paraId="0D82E2F8" w14:textId="6E2C41E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9101156" w:rsidP="115108A0" w:rsidRDefault="19101156" w14:paraId="4CCDE583" w14:textId="70ECD954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15108A0" w:rsidR="7A7D37D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Client Pages</w:t>
            </w:r>
          </w:p>
          <w:p w:rsidR="19101156" w:rsidP="115108A0" w:rsidRDefault="19101156" w14:paraId="48B15938" w14:textId="16466CC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5108A0" w:rsidR="265CA7A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Client specific pages with table of information/notes/links in a </w:t>
            </w:r>
            <w:proofErr w:type="gramStart"/>
            <w:r w:rsidRPr="115108A0" w:rsidR="265CA7A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friendly</w:t>
            </w:r>
            <w:proofErr w:type="gramEnd"/>
            <w:r w:rsidRPr="115108A0" w:rsidR="265CA7A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format</w:t>
            </w:r>
            <w:r w:rsidRPr="115108A0" w:rsidR="458BE4E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  <w:r w:rsidRPr="115108A0" w:rsidR="191011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Client 'owner' listed</w:t>
            </w:r>
          </w:p>
        </w:tc>
        <w:tc>
          <w:tcPr>
            <w:tcW w:w="2592" w:type="dxa"/>
            <w:tcMar/>
          </w:tcPr>
          <w:p w:rsidR="24C4ADA9" w:rsidP="24C4ADA9" w:rsidRDefault="24C4ADA9" w14:paraId="240E7FA8" w14:textId="371CA87C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7CA2DE20" w14:textId="371CA87C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36C9B1DD" w14:textId="371CA87C">
            <w:pPr>
              <w:pStyle w:val="Normal"/>
            </w:pPr>
          </w:p>
        </w:tc>
      </w:tr>
      <w:tr w:rsidR="24C4ADA9" w:rsidTr="115108A0" w14:paraId="2EF617CC">
        <w:tc>
          <w:tcPr>
            <w:tcW w:w="2592" w:type="dxa"/>
            <w:tcMar/>
          </w:tcPr>
          <w:p w:rsidR="59E46BFF" w:rsidP="24C4ADA9" w:rsidRDefault="59E46BFF" w14:paraId="1C34ED01" w14:textId="2411EEA6">
            <w:pPr>
              <w:pStyle w:val="Normal"/>
              <w:rPr>
                <w:b w:val="1"/>
                <w:bCs w:val="1"/>
              </w:rPr>
            </w:pPr>
            <w:r w:rsidRPr="24C4ADA9" w:rsidR="59E46BFF">
              <w:rPr>
                <w:b w:val="1"/>
                <w:bCs w:val="1"/>
              </w:rPr>
              <w:t>A</w:t>
            </w:r>
            <w:r w:rsidRPr="24C4ADA9" w:rsidR="779F2497">
              <w:rPr>
                <w:b w:val="1"/>
                <w:bCs w:val="1"/>
              </w:rPr>
              <w:t>uthorizations</w:t>
            </w:r>
          </w:p>
          <w:p w:rsidR="06AF8E01" w:rsidP="24C4ADA9" w:rsidRDefault="06AF8E01" w14:paraId="537D3F32" w14:textId="207B2323">
            <w:pPr>
              <w:pStyle w:val="Normal"/>
              <w:rPr>
                <w:b w:val="1"/>
                <w:bCs w:val="1"/>
              </w:rPr>
            </w:pPr>
            <w:r w:rsidR="06AF8E01">
              <w:rPr>
                <w:b w:val="0"/>
                <w:bCs w:val="0"/>
              </w:rPr>
              <w:t>See auth table below</w:t>
            </w:r>
            <w:r w:rsidR="4D1DEE4C">
              <w:rPr>
                <w:b w:val="0"/>
                <w:bCs w:val="0"/>
              </w:rPr>
              <w:t xml:space="preserve"> for details</w:t>
            </w:r>
          </w:p>
        </w:tc>
        <w:tc>
          <w:tcPr>
            <w:tcW w:w="2592" w:type="dxa"/>
            <w:tcMar/>
          </w:tcPr>
          <w:p w:rsidR="06AF8E01" w:rsidP="24C4ADA9" w:rsidRDefault="06AF8E01" w14:paraId="291469F8" w14:textId="4322E58F">
            <w:pPr>
              <w:pStyle w:val="Normal"/>
            </w:pPr>
            <w:r w:rsidR="06AF8E01">
              <w:rPr/>
              <w:t xml:space="preserve">Level 1 - </w:t>
            </w:r>
            <w:r w:rsidR="71CC9ACA">
              <w:rPr/>
              <w:t>Read</w:t>
            </w:r>
          </w:p>
          <w:p w:rsidR="3BDA19C3" w:rsidP="24C4ADA9" w:rsidRDefault="3BDA19C3" w14:paraId="11A059B3" w14:textId="21121BA7">
            <w:pPr>
              <w:pStyle w:val="Normal"/>
            </w:pPr>
            <w:r w:rsidR="3BDA19C3">
              <w:rPr/>
              <w:t xml:space="preserve">Level 3 - All </w:t>
            </w:r>
            <w:r w:rsidR="71CC9ACA">
              <w:rPr/>
              <w:t>Read/Write</w:t>
            </w:r>
          </w:p>
          <w:p w:rsidR="49C548B2" w:rsidP="24C4ADA9" w:rsidRDefault="49C548B2" w14:paraId="780F5A3B" w14:textId="640C21B9">
            <w:pPr>
              <w:pStyle w:val="Normal"/>
            </w:pPr>
            <w:r w:rsidR="49C548B2">
              <w:rPr/>
              <w:t xml:space="preserve">Level 5 - </w:t>
            </w:r>
            <w:r w:rsidR="71CC9ACA">
              <w:rPr/>
              <w:t>Admin</w:t>
            </w:r>
          </w:p>
        </w:tc>
        <w:tc>
          <w:tcPr>
            <w:tcW w:w="2592" w:type="dxa"/>
            <w:tcMar/>
          </w:tcPr>
          <w:p w:rsidR="2B4140B1" w:rsidP="24C4ADA9" w:rsidRDefault="2B4140B1" w14:paraId="650C839D" w14:textId="038E77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4140B1">
              <w:rPr/>
              <w:t>Level 2 - All Read/Specific Write</w:t>
            </w:r>
          </w:p>
        </w:tc>
        <w:tc>
          <w:tcPr>
            <w:tcW w:w="2592" w:type="dxa"/>
            <w:tcMar/>
          </w:tcPr>
          <w:p w:rsidR="2B4140B1" w:rsidP="24C4ADA9" w:rsidRDefault="2B4140B1" w14:paraId="4BC95DAD" w14:textId="29C219E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2B4140B1">
              <w:rPr/>
              <w:t xml:space="preserve">Level 4 - </w:t>
            </w:r>
            <w:r w:rsidR="4962D49C">
              <w:rPr/>
              <w:t>Manager</w:t>
            </w:r>
            <w:r w:rsidR="59A053BA">
              <w:rPr/>
              <w:t>s access</w:t>
            </w:r>
            <w:r w:rsidR="4962D49C">
              <w:rPr/>
              <w:t xml:space="preserve"> </w:t>
            </w:r>
            <w:r w:rsidR="4962D49C">
              <w:rPr/>
              <w:t>"secret" section</w:t>
            </w:r>
          </w:p>
        </w:tc>
        <w:tc>
          <w:tcPr>
            <w:tcW w:w="2592" w:type="dxa"/>
            <w:tcMar/>
          </w:tcPr>
          <w:p w:rsidR="24C4ADA9" w:rsidP="24C4ADA9" w:rsidRDefault="24C4ADA9" w14:paraId="2B766B0C" w14:textId="371CA87C">
            <w:pPr>
              <w:pStyle w:val="Normal"/>
            </w:pPr>
          </w:p>
        </w:tc>
      </w:tr>
      <w:tr w:rsidR="24C4ADA9" w:rsidTr="115108A0" w14:paraId="70508E10">
        <w:tc>
          <w:tcPr>
            <w:tcW w:w="2592" w:type="dxa"/>
            <w:tcMar/>
          </w:tcPr>
          <w:p w:rsidR="3720FDE5" w:rsidP="24C4ADA9" w:rsidRDefault="3720FDE5" w14:paraId="66A01CCB" w14:textId="3D85D60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C4ADA9" w:rsidR="3720FDE5">
              <w:rPr>
                <w:b w:val="1"/>
                <w:bCs w:val="1"/>
              </w:rPr>
              <w:t>Supporting Documents</w:t>
            </w:r>
            <w:r w:rsidRPr="24C4ADA9" w:rsidR="533D8E5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24C4ADA9" w:rsidR="533D8E5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(excel, word, pdf, outlook) documents that record and support the notes as well as clients' own documents</w:t>
            </w:r>
          </w:p>
        </w:tc>
        <w:tc>
          <w:tcPr>
            <w:tcW w:w="2592" w:type="dxa"/>
            <w:tcMar/>
          </w:tcPr>
          <w:p w:rsidR="3720FDE5" w:rsidP="24C4ADA9" w:rsidRDefault="3720FDE5" w14:paraId="1BA86AD2" w14:textId="1BDF8773">
            <w:pPr>
              <w:pStyle w:val="Normal"/>
            </w:pPr>
            <w:r w:rsidR="3720FDE5">
              <w:rPr/>
              <w:t xml:space="preserve">Save link to </w:t>
            </w:r>
            <w:r w:rsidR="6F92B40A">
              <w:rPr/>
              <w:t xml:space="preserve">internal </w:t>
            </w:r>
            <w:r w:rsidR="3720FDE5">
              <w:rPr/>
              <w:t>supporting documents saved in existing/simple folders</w:t>
            </w:r>
          </w:p>
          <w:p w:rsidR="24C4ADA9" w:rsidP="24C4ADA9" w:rsidRDefault="24C4ADA9" w14:paraId="2EE95D6E" w14:textId="2971BE10">
            <w:pPr>
              <w:pStyle w:val="Normal"/>
            </w:pPr>
          </w:p>
          <w:p w:rsidR="66E04F5F" w:rsidP="24C4ADA9" w:rsidRDefault="66E04F5F" w14:paraId="14EE35F8" w14:textId="614C81A9">
            <w:pPr>
              <w:pStyle w:val="Normal"/>
            </w:pPr>
            <w:r w:rsidR="66E04F5F">
              <w:rPr/>
              <w:t>Links and access info to files held on client web pages etc.</w:t>
            </w:r>
          </w:p>
        </w:tc>
        <w:tc>
          <w:tcPr>
            <w:tcW w:w="2592" w:type="dxa"/>
            <w:tcMar/>
          </w:tcPr>
          <w:p w:rsidR="36884BDD" w:rsidP="24C4ADA9" w:rsidRDefault="36884BDD" w14:paraId="1B1C8740" w14:textId="40F3D47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C4ADA9" w:rsidR="36884B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Semi-</w:t>
            </w:r>
            <w:r w:rsidRPr="24C4ADA9" w:rsidR="36884B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automated</w:t>
            </w:r>
            <w:r w:rsidRPr="24C4ADA9" w:rsidR="3720FD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link creation to add support documents to existing folders</w:t>
            </w:r>
          </w:p>
          <w:p w:rsidR="24C4ADA9" w:rsidP="24C4ADA9" w:rsidRDefault="24C4ADA9" w14:paraId="3639D90C" w14:textId="7936A6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24C4ADA9" w:rsidP="24C4ADA9" w:rsidRDefault="24C4ADA9" w14:paraId="6231A734" w14:textId="34C3E6D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24C4ADA9" w:rsidP="24C4ADA9" w:rsidRDefault="24C4ADA9" w14:paraId="7BF73D86" w14:textId="4A7A4A37">
            <w:pPr>
              <w:pStyle w:val="Normal"/>
            </w:pPr>
          </w:p>
        </w:tc>
        <w:tc>
          <w:tcPr>
            <w:tcW w:w="2592" w:type="dxa"/>
            <w:tcMar/>
          </w:tcPr>
          <w:p w:rsidR="3720FDE5" w:rsidP="24C4ADA9" w:rsidRDefault="3720FDE5" w14:paraId="1214679E" w14:textId="42FA78F2">
            <w:pPr>
              <w:pStyle w:val="Normal"/>
            </w:pPr>
            <w:r w:rsidRPr="24C4ADA9" w:rsidR="3720FD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Drag-n-drop feature to quickly upload documents </w:t>
            </w:r>
          </w:p>
          <w:p w:rsidR="24C4ADA9" w:rsidP="24C4ADA9" w:rsidRDefault="24C4ADA9" w14:paraId="2001891D" w14:textId="145EF3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3D084B69" w:rsidP="24C4ADA9" w:rsidRDefault="3D084B69" w14:paraId="75D36104" w14:textId="10E3BB8F">
            <w:pPr>
              <w:pStyle w:val="Normal"/>
            </w:pPr>
            <w:r w:rsidRPr="24C4ADA9" w:rsidR="3D084B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24C4ADA9" w:rsidR="3720FD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rotect those files from change/deletion unless user has write access to that client </w:t>
            </w:r>
          </w:p>
          <w:p w:rsidR="24C4ADA9" w:rsidP="24C4ADA9" w:rsidRDefault="24C4ADA9" w14:paraId="4F4C7715" w14:textId="6ED01C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3720FDE5" w:rsidP="24C4ADA9" w:rsidRDefault="3720FDE5" w14:paraId="72C2ED3D" w14:textId="43D26E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C4ADA9" w:rsidR="3720FD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--OR-- </w:t>
            </w:r>
            <w:r w:rsidRPr="24C4ADA9" w:rsidR="353516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bridge</w:t>
            </w:r>
            <w:r w:rsidRPr="24C4ADA9" w:rsidR="3720FD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existing infrastructure that performs these processes</w:t>
            </w:r>
          </w:p>
        </w:tc>
        <w:tc>
          <w:tcPr>
            <w:tcW w:w="2592" w:type="dxa"/>
            <w:tcMar/>
          </w:tcPr>
          <w:p w:rsidR="24C4ADA9" w:rsidP="24C4ADA9" w:rsidRDefault="24C4ADA9" w14:paraId="20659F10" w14:textId="7BB62A9B">
            <w:pPr>
              <w:pStyle w:val="Normal"/>
            </w:pPr>
          </w:p>
        </w:tc>
      </w:tr>
      <w:tr w:rsidR="24C4ADA9" w:rsidTr="115108A0" w14:paraId="281806A7">
        <w:tc>
          <w:tcPr>
            <w:tcW w:w="2592" w:type="dxa"/>
            <w:tcMar/>
          </w:tcPr>
          <w:p w:rsidR="1AF9D1E4" w:rsidP="24C4ADA9" w:rsidRDefault="1AF9D1E4" w14:paraId="528D8B92" w14:textId="77E8AD37">
            <w:pPr>
              <w:pStyle w:val="Normal"/>
              <w:rPr>
                <w:b w:val="1"/>
                <w:bCs w:val="1"/>
              </w:rPr>
            </w:pPr>
            <w:r w:rsidRPr="24C4ADA9" w:rsidR="1AF9D1E4">
              <w:rPr>
                <w:b w:val="1"/>
                <w:bCs w:val="1"/>
              </w:rPr>
              <w:t>Additional</w:t>
            </w:r>
            <w:r w:rsidRPr="24C4ADA9" w:rsidR="47098910">
              <w:rPr>
                <w:b w:val="1"/>
                <w:bCs w:val="1"/>
              </w:rPr>
              <w:t>/General</w:t>
            </w:r>
            <w:r w:rsidRPr="24C4ADA9" w:rsidR="1AF9D1E4">
              <w:rPr>
                <w:b w:val="1"/>
                <w:bCs w:val="1"/>
              </w:rPr>
              <w:t xml:space="preserve"> </w:t>
            </w:r>
            <w:r w:rsidRPr="24C4ADA9" w:rsidR="6FEC80F5">
              <w:rPr>
                <w:b w:val="1"/>
                <w:bCs w:val="1"/>
              </w:rPr>
              <w:t>Features</w:t>
            </w:r>
          </w:p>
        </w:tc>
        <w:tc>
          <w:tcPr>
            <w:tcW w:w="2592" w:type="dxa"/>
            <w:tcMar/>
          </w:tcPr>
          <w:p w:rsidR="2823FF2C" w:rsidP="24C4ADA9" w:rsidRDefault="2823FF2C" w14:paraId="1764C1F2" w14:textId="1FC7F3FF">
            <w:pPr>
              <w:pStyle w:val="Normal"/>
            </w:pPr>
            <w:r w:rsidR="2823FF2C">
              <w:rPr/>
              <w:t>Static fields with dynamic cont</w:t>
            </w:r>
            <w:r w:rsidR="63F71013">
              <w:rPr/>
              <w:t>ent</w:t>
            </w:r>
          </w:p>
        </w:tc>
        <w:tc>
          <w:tcPr>
            <w:tcW w:w="2592" w:type="dxa"/>
            <w:tcMar/>
          </w:tcPr>
          <w:p w:rsidR="63F71013" w:rsidP="24C4ADA9" w:rsidRDefault="63F71013" w14:paraId="33B1C067" w14:textId="2499AA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C4ADA9" w:rsidR="63F7101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Dynamic fields with dynamic content</w:t>
            </w:r>
          </w:p>
          <w:p w:rsidR="24C4ADA9" w:rsidP="24C4ADA9" w:rsidRDefault="24C4ADA9" w14:paraId="21A1574B" w14:textId="66A4DA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7F20964F" w:rsidP="24C4ADA9" w:rsidRDefault="7F20964F" w14:paraId="6FDC7557" w14:textId="6EDB2B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C4ADA9" w:rsidR="7F2096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Spell check functionality on notes</w:t>
            </w:r>
          </w:p>
          <w:p w:rsidR="24C4ADA9" w:rsidP="24C4ADA9" w:rsidRDefault="24C4ADA9" w14:paraId="69F7D18F" w14:textId="0E7BFD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7F20964F" w:rsidP="24C4ADA9" w:rsidRDefault="7F20964F" w14:paraId="6523CAE3" w14:textId="5CDEEC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C4ADA9" w:rsidR="7F2096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View notes in</w:t>
            </w:r>
            <w:r w:rsidRPr="24C4ADA9" w:rsidR="338EEA6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both</w:t>
            </w:r>
            <w:r w:rsidRPr="24C4ADA9" w:rsidR="7F2096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excel format </w:t>
            </w:r>
            <w:r w:rsidRPr="24C4ADA9" w:rsidR="324755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and</w:t>
            </w:r>
            <w:r w:rsidRPr="24C4ADA9" w:rsidR="7F2096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user-friendly web</w:t>
            </w:r>
            <w:r w:rsidRPr="24C4ADA9" w:rsidR="1B7068B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app</w:t>
            </w:r>
            <w:r w:rsidRPr="24C4ADA9" w:rsidR="7F2096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format</w:t>
            </w:r>
          </w:p>
          <w:p w:rsidR="24C4ADA9" w:rsidP="24C4ADA9" w:rsidRDefault="24C4ADA9" w14:paraId="03BB840B" w14:textId="51EA16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220D9E2E" w:rsidP="115108A0" w:rsidRDefault="220D9E2E" w14:paraId="66FEACE6" w14:textId="1067C1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5108A0" w:rsidR="220D9E2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Ability to collapse fields to allow view of item of interest</w:t>
            </w:r>
          </w:p>
          <w:p w:rsidR="220D9E2E" w:rsidP="115108A0" w:rsidRDefault="220D9E2E" w14:paraId="375CC724" w14:textId="1986E6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220D9E2E" w:rsidP="115108A0" w:rsidRDefault="220D9E2E" w14:paraId="7F1B701C" w14:textId="14CF189D">
            <w:pPr>
              <w:pStyle w:val="Normal"/>
              <w:spacing w:before="0" w:beforeAutospacing="off" w:after="0" w:afterAutospacing="off" w:line="259" w:lineRule="auto"/>
              <w:ind/>
            </w:pPr>
            <w:r w:rsidR="19468DA1">
              <w:rPr/>
              <w:t xml:space="preserve">client tables have 'action' column in addition to 'notes'/data columns. Ex. if choose protocol, can link/go directly to </w:t>
            </w:r>
            <w:proofErr w:type="spellStart"/>
            <w:r w:rsidR="19468DA1">
              <w:rPr/>
              <w:t>Zope</w:t>
            </w:r>
            <w:proofErr w:type="spellEnd"/>
            <w:r w:rsidR="19468DA1">
              <w:rPr/>
              <w:t xml:space="preserve"> but also have specific notes available</w:t>
            </w:r>
          </w:p>
          <w:p w:rsidR="220D9E2E" w:rsidP="24C4ADA9" w:rsidRDefault="220D9E2E" w14:paraId="41876ED3" w14:textId="41F22C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592" w:type="dxa"/>
            <w:tcMar/>
          </w:tcPr>
          <w:p w:rsidR="6851A24D" w:rsidP="24C4ADA9" w:rsidRDefault="6851A24D" w14:paraId="79C77A69" w14:textId="75F798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6851A24D">
              <w:rPr/>
              <w:t>U</w:t>
            </w:r>
            <w:r w:rsidR="1AF9D1E4">
              <w:rPr/>
              <w:t xml:space="preserve">sers can do a 'pull request' so 'owners' can review before changes are applied to tables or support documents. </w:t>
            </w:r>
            <w:r w:rsidRPr="24C4ADA9" w:rsidR="456EA4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Changes to be approved by Level 2/3 access. </w:t>
            </w:r>
          </w:p>
          <w:p w:rsidR="1AF9D1E4" w:rsidP="24C4ADA9" w:rsidRDefault="1AF9D1E4" w14:paraId="7C18A201" w14:textId="5FEA4141">
            <w:pPr>
              <w:pStyle w:val="Normal"/>
            </w:pPr>
            <w:r w:rsidR="1AF9D1E4">
              <w:rPr/>
              <w:t>Auto-email owner to trigger review.</w:t>
            </w:r>
            <w:r w:rsidRPr="24C4ADA9" w:rsidR="4DB472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4C4ADA9" w:rsidP="24C4ADA9" w:rsidRDefault="24C4ADA9" w14:paraId="1A982840" w14:textId="16B730B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37627CAE" w:rsidP="24C4ADA9" w:rsidRDefault="37627CAE" w14:paraId="4F47C820" w14:textId="50CEA286">
            <w:pPr>
              <w:pStyle w:val="Normal"/>
            </w:pPr>
            <w:r w:rsidRPr="24C4ADA9" w:rsidR="37627CA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has a 'homepage' i.e. view their starred items/the clients they own for quick access</w:t>
            </w:r>
          </w:p>
        </w:tc>
        <w:tc>
          <w:tcPr>
            <w:tcW w:w="2592" w:type="dxa"/>
            <w:tcMar/>
          </w:tcPr>
          <w:p w:rsidR="24C4ADA9" w:rsidP="24C4ADA9" w:rsidRDefault="24C4ADA9" w14:paraId="25E770D7" w14:textId="05486DED">
            <w:pPr>
              <w:pStyle w:val="Normal"/>
            </w:pPr>
          </w:p>
        </w:tc>
      </w:tr>
      <w:tr w:rsidR="24C4ADA9" w:rsidTr="115108A0" w14:paraId="04EF3393">
        <w:tc>
          <w:tcPr>
            <w:tcW w:w="2592" w:type="dxa"/>
            <w:tcMar/>
          </w:tcPr>
          <w:p w:rsidR="24C4ADA9" w:rsidP="24C4ADA9" w:rsidRDefault="24C4ADA9" w14:paraId="4E623A32" w14:textId="1A5FB518">
            <w:pPr>
              <w:pStyle w:val="Normal"/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Log/Data tracking</w:t>
            </w:r>
          </w:p>
        </w:tc>
        <w:tc>
          <w:tcPr>
            <w:tcW w:w="2592" w:type="dxa"/>
            <w:tcMar/>
          </w:tcPr>
          <w:p w:rsidR="24C4ADA9" w:rsidP="24C4ADA9" w:rsidRDefault="24C4ADA9" w14:paraId="117525F8" w14:textId="19FA04BD">
            <w:pPr>
              <w:pStyle w:val="Normal"/>
            </w:pPr>
            <w:r w:rsidRPr="24C4ADA9" w:rsidR="24C4AD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Revision history (manual input of what changed) for each client or general use table</w:t>
            </w:r>
          </w:p>
          <w:p w:rsidR="24C4ADA9" w:rsidP="24C4ADA9" w:rsidRDefault="24C4ADA9" w14:paraId="4FAEB53B" w14:textId="51C244EC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25262ABF" w14:textId="1C796E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4C4ADA9" w:rsidR="24C4AD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Automatic log of user/time of changes for each file and each line of tables</w:t>
            </w:r>
          </w:p>
        </w:tc>
        <w:tc>
          <w:tcPr>
            <w:tcW w:w="2592" w:type="dxa"/>
            <w:tcMar/>
          </w:tcPr>
          <w:p w:rsidR="24C4ADA9" w:rsidP="24C4ADA9" w:rsidRDefault="24C4ADA9" w14:paraId="2BA66451" w14:textId="3D9E2CF4">
            <w:pPr>
              <w:pStyle w:val="Normal"/>
            </w:pPr>
            <w:r w:rsidR="24C4ADA9">
              <w:rPr/>
              <w:t>Detailed version control</w:t>
            </w:r>
          </w:p>
        </w:tc>
        <w:tc>
          <w:tcPr>
            <w:tcW w:w="2592" w:type="dxa"/>
            <w:tcMar/>
          </w:tcPr>
          <w:p w:rsidR="24C4ADA9" w:rsidP="24C4ADA9" w:rsidRDefault="24C4ADA9" w14:paraId="7B517B26" w14:textId="05486DED">
            <w:pPr>
              <w:pStyle w:val="Normal"/>
            </w:pPr>
          </w:p>
        </w:tc>
      </w:tr>
      <w:tr w:rsidR="24C4ADA9" w:rsidTr="115108A0" w14:paraId="7432DF8A">
        <w:tc>
          <w:tcPr>
            <w:tcW w:w="2592" w:type="dxa"/>
            <w:tcMar/>
          </w:tcPr>
          <w:p w:rsidR="24C4ADA9" w:rsidP="24C4ADA9" w:rsidRDefault="24C4ADA9" w14:paraId="2642FAE0" w14:textId="63CAF14A">
            <w:pPr>
              <w:pStyle w:val="Normal"/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Search</w:t>
            </w:r>
          </w:p>
        </w:tc>
        <w:tc>
          <w:tcPr>
            <w:tcW w:w="2592" w:type="dxa"/>
            <w:tcMar/>
          </w:tcPr>
          <w:p w:rsidR="24C4ADA9" w:rsidP="24C4ADA9" w:rsidRDefault="24C4ADA9" w14:paraId="03187ED2" w14:textId="371CA87C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4AC2B4B5" w14:textId="371CA87C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0AEDA6D8" w14:textId="2A958407">
            <w:pPr>
              <w:pStyle w:val="Normal"/>
              <w:ind w:left="0"/>
            </w:pPr>
            <w:r w:rsidRPr="24C4ADA9" w:rsidR="24C4AD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Robust search function to search all visible documents for keywords </w:t>
            </w:r>
          </w:p>
          <w:p w:rsidR="24C4ADA9" w:rsidP="24C4ADA9" w:rsidRDefault="24C4ADA9" w14:paraId="23F1C03D" w14:textId="199C261C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24C4ADA9" w:rsidP="24C4ADA9" w:rsidRDefault="24C4ADA9" w14:paraId="2C1E9957" w14:textId="17C0EB30">
            <w:pPr>
              <w:pStyle w:val="Normal"/>
              <w:ind w:left="0"/>
            </w:pPr>
            <w:r w:rsidRPr="24C4ADA9" w:rsidR="24C4AD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Robust search </w:t>
            </w:r>
            <w:r w:rsidRPr="24C4ADA9" w:rsidR="24C4AD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function to</w:t>
            </w:r>
            <w:r w:rsidRPr="24C4ADA9" w:rsidR="24C4AD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search file names of supporting documents</w:t>
            </w:r>
          </w:p>
        </w:tc>
        <w:tc>
          <w:tcPr>
            <w:tcW w:w="2592" w:type="dxa"/>
            <w:tcMar/>
          </w:tcPr>
          <w:p w:rsidR="24C4ADA9" w:rsidP="24C4ADA9" w:rsidRDefault="24C4ADA9" w14:paraId="50187131" w14:textId="392A9697">
            <w:pPr>
              <w:pStyle w:val="Normal"/>
            </w:pPr>
          </w:p>
        </w:tc>
      </w:tr>
      <w:tr w:rsidR="24C4ADA9" w:rsidTr="115108A0" w14:paraId="29DF395C">
        <w:tc>
          <w:tcPr>
            <w:tcW w:w="2592" w:type="dxa"/>
            <w:tcMar/>
          </w:tcPr>
          <w:p w:rsidR="24C4ADA9" w:rsidP="24C4ADA9" w:rsidRDefault="24C4ADA9" w14:paraId="766A138C" w14:textId="2070C90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592" w:type="dxa"/>
            <w:tcMar/>
          </w:tcPr>
          <w:p w:rsidR="24C4ADA9" w:rsidP="24C4ADA9" w:rsidRDefault="24C4ADA9" w14:paraId="51ADDAFF" w14:textId="60886B7E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2979222C" w14:textId="44109065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09B8B863" w14:textId="1613C2C7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022AD560" w14:textId="3F341B0E">
            <w:pPr>
              <w:pStyle w:val="Normal"/>
            </w:pPr>
          </w:p>
        </w:tc>
      </w:tr>
      <w:tr w:rsidR="24C4ADA9" w:rsidTr="115108A0" w14:paraId="5E1889E8">
        <w:tc>
          <w:tcPr>
            <w:tcW w:w="2592" w:type="dxa"/>
            <w:tcMar/>
          </w:tcPr>
          <w:p w:rsidR="59E46BFF" w:rsidP="24C4ADA9" w:rsidRDefault="59E46BFF" w14:paraId="6A26AA54" w14:textId="04FBB7FE">
            <w:pPr>
              <w:pStyle w:val="Normal"/>
              <w:rPr>
                <w:b w:val="1"/>
                <w:bCs w:val="1"/>
              </w:rPr>
            </w:pPr>
            <w:r w:rsidRPr="24C4ADA9" w:rsidR="59E46BFF">
              <w:rPr>
                <w:b w:val="1"/>
                <w:bCs w:val="1"/>
              </w:rPr>
              <w:t>Security</w:t>
            </w:r>
          </w:p>
        </w:tc>
        <w:tc>
          <w:tcPr>
            <w:tcW w:w="2592" w:type="dxa"/>
            <w:tcMar/>
          </w:tcPr>
          <w:p w:rsidR="527B3C76" w:rsidP="24C4ADA9" w:rsidRDefault="527B3C76" w14:paraId="18AACA8E" w14:textId="47A43D1B">
            <w:pPr>
              <w:pStyle w:val="Normal"/>
            </w:pPr>
            <w:r w:rsidR="527B3C76">
              <w:rPr/>
              <w:t>Hosted on company servers and access based on registered/approved user</w:t>
            </w:r>
          </w:p>
        </w:tc>
        <w:tc>
          <w:tcPr>
            <w:tcW w:w="2592" w:type="dxa"/>
            <w:tcMar/>
          </w:tcPr>
          <w:p w:rsidR="24C4ADA9" w:rsidP="24C4ADA9" w:rsidRDefault="24C4ADA9" w14:paraId="4CB3017C" w14:textId="76AD71CA">
            <w:pPr>
              <w:pStyle w:val="Normal"/>
            </w:pPr>
            <w:r w:rsidR="77328285">
              <w:rPr/>
              <w:t>Periodic data backup in 3</w:t>
            </w:r>
            <w:r w:rsidRPr="115108A0" w:rsidR="77328285">
              <w:rPr>
                <w:vertAlign w:val="superscript"/>
              </w:rPr>
              <w:t>rd</w:t>
            </w:r>
            <w:r w:rsidR="77328285">
              <w:rPr/>
              <w:t xml:space="preserve"> location</w:t>
            </w:r>
          </w:p>
        </w:tc>
        <w:tc>
          <w:tcPr>
            <w:tcW w:w="2592" w:type="dxa"/>
            <w:tcMar/>
          </w:tcPr>
          <w:p w:rsidR="24C4ADA9" w:rsidP="24C4ADA9" w:rsidRDefault="24C4ADA9" w14:paraId="5DD08B13" w14:textId="445CD4FA">
            <w:pPr>
              <w:pStyle w:val="Normal"/>
            </w:pPr>
          </w:p>
        </w:tc>
        <w:tc>
          <w:tcPr>
            <w:tcW w:w="2592" w:type="dxa"/>
            <w:tcMar/>
          </w:tcPr>
          <w:p w:rsidR="24C4ADA9" w:rsidP="24C4ADA9" w:rsidRDefault="24C4ADA9" w14:paraId="600673E3" w14:textId="371CA87C">
            <w:pPr>
              <w:pStyle w:val="Normal"/>
            </w:pPr>
          </w:p>
        </w:tc>
      </w:tr>
    </w:tbl>
    <w:p w:rsidR="24C4ADA9" w:rsidP="24C4ADA9" w:rsidRDefault="24C4ADA9" w14:paraId="1103F866" w14:textId="2CC7FDDD">
      <w:pPr>
        <w:pStyle w:val="Normal"/>
      </w:pPr>
    </w:p>
    <w:p w:rsidR="5BF670AD" w:rsidP="115108A0" w:rsidRDefault="5BF670AD" w14:paraId="105B068A" w14:textId="5EEB1A5A">
      <w:pPr>
        <w:pStyle w:val="Normal"/>
        <w:jc w:val="center"/>
        <w:rPr>
          <w:sz w:val="36"/>
          <w:szCs w:val="36"/>
        </w:rPr>
      </w:pPr>
      <w:r w:rsidRPr="115108A0" w:rsidR="5BF670AD">
        <w:rPr>
          <w:sz w:val="36"/>
          <w:szCs w:val="36"/>
        </w:rPr>
        <w:t>Authorization levels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24C4ADA9" w:rsidTr="24C4ADA9" w14:paraId="4387DB4A">
        <w:tc>
          <w:tcPr>
            <w:tcW w:w="3240" w:type="dxa"/>
            <w:tcMar/>
          </w:tcPr>
          <w:p w:rsidR="24C4ADA9" w:rsidP="24C4ADA9" w:rsidRDefault="24C4ADA9" w14:paraId="42497CC4" w14:textId="35B21170">
            <w:pPr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Auth level</w:t>
            </w:r>
          </w:p>
        </w:tc>
        <w:tc>
          <w:tcPr>
            <w:tcW w:w="3240" w:type="dxa"/>
            <w:tcMar/>
          </w:tcPr>
          <w:p w:rsidR="24C4ADA9" w:rsidP="24C4ADA9" w:rsidRDefault="24C4ADA9" w14:paraId="333B9CB7" w14:textId="4FCDBDCD">
            <w:pPr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 xml:space="preserve">Who can </w:t>
            </w:r>
            <w:proofErr w:type="gramStart"/>
            <w:r w:rsidRPr="24C4ADA9" w:rsidR="24C4ADA9">
              <w:rPr>
                <w:b w:val="1"/>
                <w:bCs w:val="1"/>
              </w:rPr>
              <w:t>access</w:t>
            </w:r>
            <w:proofErr w:type="gramEnd"/>
          </w:p>
        </w:tc>
        <w:tc>
          <w:tcPr>
            <w:tcW w:w="3240" w:type="dxa"/>
            <w:tcMar/>
          </w:tcPr>
          <w:p w:rsidR="24C4ADA9" w:rsidP="24C4ADA9" w:rsidRDefault="24C4ADA9" w14:paraId="6428387E" w14:textId="00FC5AE4">
            <w:pPr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What can access</w:t>
            </w:r>
          </w:p>
        </w:tc>
        <w:tc>
          <w:tcPr>
            <w:tcW w:w="3240" w:type="dxa"/>
            <w:tcMar/>
          </w:tcPr>
          <w:p w:rsidR="24C4ADA9" w:rsidP="24C4ADA9" w:rsidRDefault="24C4ADA9" w14:paraId="2CBF83A7" w14:textId="2312586F">
            <w:pPr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Access details</w:t>
            </w:r>
          </w:p>
        </w:tc>
      </w:tr>
      <w:tr w:rsidR="24C4ADA9" w:rsidTr="24C4ADA9" w14:paraId="4A7294EA">
        <w:tc>
          <w:tcPr>
            <w:tcW w:w="3240" w:type="dxa"/>
            <w:tcMar/>
          </w:tcPr>
          <w:p w:rsidR="24C4ADA9" w:rsidP="24C4ADA9" w:rsidRDefault="24C4ADA9" w14:paraId="4F3C41D2" w14:textId="4195864B">
            <w:pPr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Level 1 - Read only</w:t>
            </w:r>
          </w:p>
        </w:tc>
        <w:tc>
          <w:tcPr>
            <w:tcW w:w="3240" w:type="dxa"/>
            <w:tcMar/>
          </w:tcPr>
          <w:p w:rsidR="24C4ADA9" w:rsidRDefault="24C4ADA9" w14:paraId="22AF03D5" w14:textId="359EC996">
            <w:r w:rsidR="24C4ADA9">
              <w:rPr/>
              <w:t>All registered Users</w:t>
            </w:r>
          </w:p>
        </w:tc>
        <w:tc>
          <w:tcPr>
            <w:tcW w:w="3240" w:type="dxa"/>
            <w:tcMar/>
          </w:tcPr>
          <w:p w:rsidR="24C4ADA9" w:rsidRDefault="24C4ADA9" w14:paraId="56C25AAC" w14:textId="09930DF5">
            <w:r w:rsidR="24C4ADA9">
              <w:rPr/>
              <w:t>All visible</w:t>
            </w:r>
          </w:p>
        </w:tc>
        <w:tc>
          <w:tcPr>
            <w:tcW w:w="3240" w:type="dxa"/>
            <w:tcMar/>
          </w:tcPr>
          <w:p w:rsidR="24C4ADA9" w:rsidRDefault="24C4ADA9" w14:paraId="701D56AA" w14:textId="6193960E">
            <w:r w:rsidR="24C4ADA9">
              <w:rPr/>
              <w:t>Can see visible and links</w:t>
            </w:r>
          </w:p>
        </w:tc>
      </w:tr>
      <w:tr w:rsidR="24C4ADA9" w:rsidTr="24C4ADA9" w14:paraId="32811648">
        <w:tc>
          <w:tcPr>
            <w:tcW w:w="3240" w:type="dxa"/>
            <w:tcMar/>
          </w:tcPr>
          <w:p w:rsidR="24C4ADA9" w:rsidP="24C4ADA9" w:rsidRDefault="24C4ADA9" w14:paraId="7D885784" w14:textId="78472E19">
            <w:pPr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Level 2 - Read/Write Specific</w:t>
            </w:r>
          </w:p>
        </w:tc>
        <w:tc>
          <w:tcPr>
            <w:tcW w:w="3240" w:type="dxa"/>
            <w:tcMar/>
          </w:tcPr>
          <w:p w:rsidR="24C4ADA9" w:rsidRDefault="24C4ADA9" w14:paraId="5E9D1B51" w14:textId="6876851A">
            <w:r w:rsidR="24C4ADA9">
              <w:rPr/>
              <w:t>Specific client 'owners'</w:t>
            </w:r>
          </w:p>
        </w:tc>
        <w:tc>
          <w:tcPr>
            <w:tcW w:w="3240" w:type="dxa"/>
            <w:tcMar/>
          </w:tcPr>
          <w:p w:rsidR="24C4ADA9" w:rsidRDefault="24C4ADA9" w14:paraId="38403B6E" w14:textId="27603DC6">
            <w:r w:rsidR="24C4ADA9">
              <w:rPr/>
              <w:t>Level 1 + Client 'owners' can write their clients only</w:t>
            </w:r>
          </w:p>
        </w:tc>
        <w:tc>
          <w:tcPr>
            <w:tcW w:w="3240" w:type="dxa"/>
            <w:tcMar/>
          </w:tcPr>
          <w:p w:rsidR="24C4ADA9" w:rsidRDefault="24C4ADA9" w14:paraId="5926A8A9" w14:textId="115BF31B">
            <w:r w:rsidR="24C4ADA9">
              <w:rPr/>
              <w:t>Can see background for their clients</w:t>
            </w:r>
          </w:p>
        </w:tc>
      </w:tr>
      <w:tr w:rsidR="24C4ADA9" w:rsidTr="24C4ADA9" w14:paraId="64E7FB72">
        <w:tc>
          <w:tcPr>
            <w:tcW w:w="3240" w:type="dxa"/>
            <w:tcMar/>
          </w:tcPr>
          <w:p w:rsidR="24C4ADA9" w:rsidP="24C4ADA9" w:rsidRDefault="24C4ADA9" w14:paraId="1DC8B422" w14:textId="5600BA15">
            <w:pPr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Level 3 - Read/Write All</w:t>
            </w:r>
          </w:p>
        </w:tc>
        <w:tc>
          <w:tcPr>
            <w:tcW w:w="3240" w:type="dxa"/>
            <w:tcMar/>
          </w:tcPr>
          <w:p w:rsidR="24C4ADA9" w:rsidRDefault="24C4ADA9" w14:paraId="33BCF3BA" w14:textId="71996F62">
            <w:r w:rsidR="24C4ADA9">
              <w:rPr/>
              <w:t>Senior CSS and Managers</w:t>
            </w:r>
          </w:p>
        </w:tc>
        <w:tc>
          <w:tcPr>
            <w:tcW w:w="3240" w:type="dxa"/>
            <w:tcMar/>
          </w:tcPr>
          <w:p w:rsidR="24C4ADA9" w:rsidRDefault="24C4ADA9" w14:paraId="3FE8C8C5" w14:textId="17F0DFE7">
            <w:r w:rsidR="24C4ADA9">
              <w:rPr/>
              <w:t>Level 1 + All write</w:t>
            </w:r>
          </w:p>
        </w:tc>
        <w:tc>
          <w:tcPr>
            <w:tcW w:w="3240" w:type="dxa"/>
            <w:tcMar/>
          </w:tcPr>
          <w:p w:rsidR="24C4ADA9" w:rsidRDefault="24C4ADA9" w14:paraId="32981698" w14:textId="1CB44AF2">
            <w:r w:rsidR="24C4ADA9">
              <w:rPr/>
              <w:t>write in visible and background, upload docs, etc. except secret</w:t>
            </w:r>
          </w:p>
        </w:tc>
      </w:tr>
      <w:tr w:rsidR="24C4ADA9" w:rsidTr="24C4ADA9" w14:paraId="5E14DFDB">
        <w:tc>
          <w:tcPr>
            <w:tcW w:w="3240" w:type="dxa"/>
            <w:tcMar/>
          </w:tcPr>
          <w:p w:rsidR="24C4ADA9" w:rsidP="24C4ADA9" w:rsidRDefault="24C4ADA9" w14:paraId="5F193399" w14:textId="061D352B">
            <w:pPr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Level 4 - Manager</w:t>
            </w:r>
          </w:p>
        </w:tc>
        <w:tc>
          <w:tcPr>
            <w:tcW w:w="3240" w:type="dxa"/>
            <w:tcMar/>
          </w:tcPr>
          <w:p w:rsidR="24C4ADA9" w:rsidRDefault="24C4ADA9" w14:paraId="5671AE51" w14:textId="425C0DBC">
            <w:r w:rsidR="24C4ADA9">
              <w:rPr/>
              <w:t>Managers</w:t>
            </w:r>
          </w:p>
        </w:tc>
        <w:tc>
          <w:tcPr>
            <w:tcW w:w="3240" w:type="dxa"/>
            <w:tcMar/>
          </w:tcPr>
          <w:p w:rsidR="24C4ADA9" w:rsidRDefault="24C4ADA9" w14:paraId="6C3AE188" w14:textId="63EE2E91">
            <w:r w:rsidR="24C4ADA9">
              <w:rPr/>
              <w:t>Level 1 + Level 3 + read/write secret</w:t>
            </w:r>
          </w:p>
        </w:tc>
        <w:tc>
          <w:tcPr>
            <w:tcW w:w="3240" w:type="dxa"/>
            <w:tcMar/>
          </w:tcPr>
          <w:p w:rsidR="0DBECCE9" w:rsidP="24C4ADA9" w:rsidRDefault="0DBECCE9" w14:paraId="6B7E551F" w14:textId="3AEE3964">
            <w:pPr>
              <w:pStyle w:val="Normal"/>
            </w:pPr>
            <w:r w:rsidR="0DBECCE9">
              <w:rPr/>
              <w:t>Secret section - per client</w:t>
            </w:r>
            <w:r w:rsidRPr="24C4ADA9" w:rsidR="0DBECCE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hold long term intelligence notes/documents not ready for general knowledge</w:t>
            </w:r>
          </w:p>
        </w:tc>
      </w:tr>
      <w:tr w:rsidR="24C4ADA9" w:rsidTr="24C4ADA9" w14:paraId="5C9525D9">
        <w:tc>
          <w:tcPr>
            <w:tcW w:w="3240" w:type="dxa"/>
            <w:tcMar/>
          </w:tcPr>
          <w:p w:rsidR="24C4ADA9" w:rsidP="24C4ADA9" w:rsidRDefault="24C4ADA9" w14:paraId="60F055C0" w14:textId="49C360B7">
            <w:pPr>
              <w:rPr>
                <w:b w:val="1"/>
                <w:bCs w:val="1"/>
              </w:rPr>
            </w:pPr>
            <w:r w:rsidRPr="24C4ADA9" w:rsidR="24C4ADA9">
              <w:rPr>
                <w:b w:val="1"/>
                <w:bCs w:val="1"/>
              </w:rPr>
              <w:t>Level 5 - Admin</w:t>
            </w:r>
          </w:p>
        </w:tc>
        <w:tc>
          <w:tcPr>
            <w:tcW w:w="3240" w:type="dxa"/>
            <w:tcMar/>
          </w:tcPr>
          <w:p w:rsidR="24C4ADA9" w:rsidRDefault="24C4ADA9" w14:paraId="223295C9" w14:textId="7753CF01">
            <w:r w:rsidR="24C4ADA9">
              <w:rPr/>
              <w:t>Designated admins</w:t>
            </w:r>
          </w:p>
        </w:tc>
        <w:tc>
          <w:tcPr>
            <w:tcW w:w="3240" w:type="dxa"/>
            <w:tcMar/>
          </w:tcPr>
          <w:p w:rsidR="24C4ADA9" w:rsidRDefault="24C4ADA9" w14:paraId="528AAC42" w14:textId="37FAE1B7">
            <w:r w:rsidR="24C4ADA9">
              <w:rPr/>
              <w:t xml:space="preserve">Level 1 + </w:t>
            </w:r>
            <w:r w:rsidR="3034C368">
              <w:rPr/>
              <w:t xml:space="preserve">Level 2 + </w:t>
            </w:r>
            <w:r w:rsidR="24C4ADA9">
              <w:rPr/>
              <w:t>Level 3 + User list</w:t>
            </w:r>
          </w:p>
        </w:tc>
        <w:tc>
          <w:tcPr>
            <w:tcW w:w="3240" w:type="dxa"/>
            <w:tcMar/>
          </w:tcPr>
          <w:p w:rsidR="24C4ADA9" w:rsidRDefault="24C4ADA9" w14:paraId="1E3AF153" w14:textId="738EB513"/>
        </w:tc>
      </w:tr>
    </w:tbl>
    <w:p w:rsidR="24C4ADA9" w:rsidP="24C4ADA9" w:rsidRDefault="24C4ADA9" w14:paraId="1A7B036F" w14:textId="7CEE1B11">
      <w:pPr>
        <w:pStyle w:val="Normal"/>
      </w:pPr>
    </w:p>
    <w:p w:rsidR="115108A0" w:rsidP="115108A0" w:rsidRDefault="115108A0" w14:paraId="511751DE" w14:textId="5190F557">
      <w:pPr>
        <w:pStyle w:val="Normal"/>
      </w:pPr>
    </w:p>
    <w:p w:rsidR="115108A0" w:rsidP="115108A0" w:rsidRDefault="115108A0" w14:paraId="1BF535A0" w14:textId="6BA2A43F">
      <w:pPr>
        <w:pStyle w:val="Normal"/>
      </w:pPr>
    </w:p>
    <w:p w:rsidR="058C1CC6" w:rsidP="115108A0" w:rsidRDefault="058C1CC6" w14:paraId="76F03C8A" w14:textId="387CE7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15108A0" w:rsidR="058C1CC6">
        <w:rPr>
          <w:sz w:val="36"/>
          <w:szCs w:val="36"/>
        </w:rPr>
        <w:t>Routes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115108A0" w:rsidTr="115108A0" w14:paraId="2E99A734">
        <w:tc>
          <w:tcPr>
            <w:tcW w:w="3240" w:type="dxa"/>
            <w:tcMar/>
          </w:tcPr>
          <w:p w:rsidR="115108A0" w:rsidP="115108A0" w:rsidRDefault="115108A0" w14:paraId="4377E7C8" w14:textId="66672D3B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50018EEF" w14:textId="4CE3A972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79F55CC9" w14:textId="09024B48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63395196" w14:textId="3F698DF5">
            <w:pPr>
              <w:rPr>
                <w:b w:val="1"/>
                <w:bCs w:val="1"/>
              </w:rPr>
            </w:pPr>
          </w:p>
        </w:tc>
      </w:tr>
      <w:tr w:rsidR="115108A0" w:rsidTr="115108A0" w14:paraId="1F8FD0C3">
        <w:tc>
          <w:tcPr>
            <w:tcW w:w="3240" w:type="dxa"/>
            <w:tcMar/>
          </w:tcPr>
          <w:p w:rsidR="058C1CC6" w:rsidP="115108A0" w:rsidRDefault="058C1CC6" w14:paraId="5BBE947F" w14:textId="2A17BA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5108A0" w:rsidR="058C1CC6">
              <w:rPr>
                <w:b w:val="1"/>
                <w:bCs w:val="1"/>
              </w:rPr>
              <w:t>/</w:t>
            </w:r>
          </w:p>
        </w:tc>
        <w:tc>
          <w:tcPr>
            <w:tcW w:w="3240" w:type="dxa"/>
            <w:tcMar/>
          </w:tcPr>
          <w:p w:rsidR="115108A0" w:rsidRDefault="115108A0" w14:paraId="5C321B29" w14:textId="4E96CB9A"/>
        </w:tc>
        <w:tc>
          <w:tcPr>
            <w:tcW w:w="3240" w:type="dxa"/>
            <w:tcMar/>
          </w:tcPr>
          <w:p w:rsidR="115108A0" w:rsidRDefault="115108A0" w14:paraId="37196971" w14:textId="7AA4C52E"/>
        </w:tc>
        <w:tc>
          <w:tcPr>
            <w:tcW w:w="3240" w:type="dxa"/>
            <w:tcMar/>
          </w:tcPr>
          <w:p w:rsidR="115108A0" w:rsidRDefault="115108A0" w14:paraId="00D097C9" w14:textId="0F75C777"/>
        </w:tc>
      </w:tr>
      <w:tr w:rsidR="115108A0" w:rsidTr="115108A0" w14:paraId="41D84935">
        <w:tc>
          <w:tcPr>
            <w:tcW w:w="3240" w:type="dxa"/>
            <w:tcMar/>
          </w:tcPr>
          <w:p w:rsidR="058C1CC6" w:rsidP="115108A0" w:rsidRDefault="058C1CC6" w14:paraId="03360A0A" w14:textId="33456E3B">
            <w:pPr>
              <w:rPr>
                <w:b w:val="1"/>
                <w:bCs w:val="1"/>
              </w:rPr>
            </w:pPr>
            <w:r w:rsidRPr="115108A0" w:rsidR="058C1CC6">
              <w:rPr>
                <w:b w:val="1"/>
                <w:bCs w:val="1"/>
              </w:rPr>
              <w:t>/login</w:t>
            </w:r>
          </w:p>
        </w:tc>
        <w:tc>
          <w:tcPr>
            <w:tcW w:w="3240" w:type="dxa"/>
            <w:tcMar/>
          </w:tcPr>
          <w:p w:rsidR="115108A0" w:rsidRDefault="115108A0" w14:paraId="21578DB8" w14:textId="6EAF7F37"/>
        </w:tc>
        <w:tc>
          <w:tcPr>
            <w:tcW w:w="3240" w:type="dxa"/>
            <w:tcMar/>
          </w:tcPr>
          <w:p w:rsidR="115108A0" w:rsidRDefault="115108A0" w14:paraId="50832965" w14:textId="3A7CFEB7"/>
        </w:tc>
        <w:tc>
          <w:tcPr>
            <w:tcW w:w="3240" w:type="dxa"/>
            <w:tcMar/>
          </w:tcPr>
          <w:p w:rsidR="115108A0" w:rsidRDefault="115108A0" w14:paraId="7B2139B8" w14:textId="51B2DC0B"/>
        </w:tc>
      </w:tr>
      <w:tr w:rsidR="115108A0" w:rsidTr="115108A0" w14:paraId="301A6B50">
        <w:tc>
          <w:tcPr>
            <w:tcW w:w="3240" w:type="dxa"/>
            <w:tcMar/>
          </w:tcPr>
          <w:p w:rsidR="058C1CC6" w:rsidP="115108A0" w:rsidRDefault="058C1CC6" w14:paraId="6372835B" w14:textId="04454D71">
            <w:pPr>
              <w:rPr>
                <w:b w:val="1"/>
                <w:bCs w:val="1"/>
              </w:rPr>
            </w:pPr>
            <w:r w:rsidRPr="115108A0" w:rsidR="058C1CC6">
              <w:rPr>
                <w:b w:val="1"/>
                <w:bCs w:val="1"/>
              </w:rPr>
              <w:t>/register</w:t>
            </w:r>
          </w:p>
        </w:tc>
        <w:tc>
          <w:tcPr>
            <w:tcW w:w="3240" w:type="dxa"/>
            <w:tcMar/>
          </w:tcPr>
          <w:p w:rsidR="115108A0" w:rsidRDefault="115108A0" w14:paraId="4BB083FE" w14:textId="27C0DE98"/>
        </w:tc>
        <w:tc>
          <w:tcPr>
            <w:tcW w:w="3240" w:type="dxa"/>
            <w:tcMar/>
          </w:tcPr>
          <w:p w:rsidR="115108A0" w:rsidRDefault="115108A0" w14:paraId="6E7FDD45" w14:textId="15FF14C7"/>
        </w:tc>
        <w:tc>
          <w:tcPr>
            <w:tcW w:w="3240" w:type="dxa"/>
            <w:tcMar/>
          </w:tcPr>
          <w:p w:rsidR="115108A0" w:rsidRDefault="115108A0" w14:paraId="237A23C7" w14:textId="375DC40B"/>
        </w:tc>
      </w:tr>
      <w:tr w:rsidR="115108A0" w:rsidTr="115108A0" w14:paraId="61248FAF">
        <w:tc>
          <w:tcPr>
            <w:tcW w:w="3240" w:type="dxa"/>
            <w:tcMar/>
          </w:tcPr>
          <w:p w:rsidR="058C1CC6" w:rsidP="115108A0" w:rsidRDefault="058C1CC6" w14:paraId="6F917BF9" w14:textId="38E1C3E6">
            <w:pPr>
              <w:rPr>
                <w:b w:val="1"/>
                <w:bCs w:val="1"/>
              </w:rPr>
            </w:pPr>
            <w:r w:rsidRPr="115108A0" w:rsidR="058C1CC6">
              <w:rPr>
                <w:b w:val="1"/>
                <w:bCs w:val="1"/>
              </w:rPr>
              <w:t>/geninfo</w:t>
            </w:r>
          </w:p>
        </w:tc>
        <w:tc>
          <w:tcPr>
            <w:tcW w:w="3240" w:type="dxa"/>
            <w:tcMar/>
          </w:tcPr>
          <w:p w:rsidR="115108A0" w:rsidRDefault="115108A0" w14:paraId="2A4A25D4" w14:textId="12BDE761"/>
        </w:tc>
        <w:tc>
          <w:tcPr>
            <w:tcW w:w="3240" w:type="dxa"/>
            <w:tcMar/>
          </w:tcPr>
          <w:p w:rsidR="115108A0" w:rsidRDefault="115108A0" w14:paraId="5FCE62F8" w14:textId="0A7E9B60"/>
        </w:tc>
        <w:tc>
          <w:tcPr>
            <w:tcW w:w="3240" w:type="dxa"/>
            <w:tcMar/>
          </w:tcPr>
          <w:p w:rsidR="115108A0" w:rsidP="115108A0" w:rsidRDefault="115108A0" w14:paraId="104FEAA2" w14:textId="1FA378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15108A0" w:rsidTr="115108A0" w14:paraId="205E9D1B">
        <w:tc>
          <w:tcPr>
            <w:tcW w:w="3240" w:type="dxa"/>
            <w:tcMar/>
          </w:tcPr>
          <w:p w:rsidR="058C1CC6" w:rsidP="115108A0" w:rsidRDefault="058C1CC6" w14:paraId="7F30E741" w14:textId="453CD152">
            <w:pPr>
              <w:rPr>
                <w:b w:val="1"/>
                <w:bCs w:val="1"/>
              </w:rPr>
            </w:pPr>
            <w:r w:rsidRPr="115108A0" w:rsidR="058C1CC6">
              <w:rPr>
                <w:b w:val="1"/>
                <w:bCs w:val="1"/>
              </w:rPr>
              <w:t>/clients</w:t>
            </w:r>
          </w:p>
        </w:tc>
        <w:tc>
          <w:tcPr>
            <w:tcW w:w="3240" w:type="dxa"/>
            <w:tcMar/>
          </w:tcPr>
          <w:p w:rsidR="115108A0" w:rsidRDefault="115108A0" w14:paraId="4C4122FB" w14:textId="1CA3AA13"/>
        </w:tc>
        <w:tc>
          <w:tcPr>
            <w:tcW w:w="3240" w:type="dxa"/>
            <w:tcMar/>
          </w:tcPr>
          <w:p w:rsidR="115108A0" w:rsidRDefault="115108A0" w14:paraId="3C7AD923" w14:textId="7C5B6BFE"/>
        </w:tc>
        <w:tc>
          <w:tcPr>
            <w:tcW w:w="3240" w:type="dxa"/>
            <w:tcMar/>
          </w:tcPr>
          <w:p w:rsidR="115108A0" w:rsidRDefault="115108A0" w14:paraId="1A43C8C1" w14:textId="738EB513"/>
        </w:tc>
      </w:tr>
    </w:tbl>
    <w:p w:rsidR="115108A0" w:rsidP="115108A0" w:rsidRDefault="115108A0" w14:paraId="519D94E5" w14:textId="7CEE1B11">
      <w:pPr>
        <w:pStyle w:val="Normal"/>
      </w:pPr>
    </w:p>
    <w:p w:rsidR="0AC7C290" w:rsidP="115108A0" w:rsidRDefault="0AC7C290" w14:paraId="4B054505" w14:textId="0A945D2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15108A0" w:rsidR="0AC7C290">
        <w:rPr>
          <w:sz w:val="36"/>
          <w:szCs w:val="36"/>
        </w:rPr>
        <w:t>Auth Controller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115108A0" w:rsidTr="115108A0" w14:paraId="799A8B1A">
        <w:tc>
          <w:tcPr>
            <w:tcW w:w="3240" w:type="dxa"/>
            <w:tcMar/>
          </w:tcPr>
          <w:p w:rsidR="60189698" w:rsidP="115108A0" w:rsidRDefault="60189698" w14:paraId="4DDB50BC" w14:textId="6F12E06A">
            <w:pPr>
              <w:rPr>
                <w:b w:val="1"/>
                <w:bCs w:val="1"/>
              </w:rPr>
            </w:pPr>
            <w:r w:rsidRPr="115108A0" w:rsidR="60189698">
              <w:rPr>
                <w:b w:val="1"/>
                <w:bCs w:val="1"/>
              </w:rPr>
              <w:t>auth-controller</w:t>
            </w:r>
          </w:p>
          <w:p w:rsidR="60189698" w:rsidP="115108A0" w:rsidRDefault="60189698" w14:paraId="10EDAB7D" w14:textId="5B66BA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189698">
              <w:rPr>
                <w:b w:val="0"/>
                <w:bCs w:val="0"/>
              </w:rPr>
              <w:t>handles</w:t>
            </w:r>
            <w:r w:rsidR="60189698">
              <w:rPr>
                <w:b w:val="0"/>
                <w:bCs w:val="0"/>
              </w:rPr>
              <w:t xml:space="preserve"> authorization processes</w:t>
            </w:r>
          </w:p>
        </w:tc>
        <w:tc>
          <w:tcPr>
            <w:tcW w:w="3240" w:type="dxa"/>
            <w:tcMar/>
          </w:tcPr>
          <w:p w:rsidR="115108A0" w:rsidP="115108A0" w:rsidRDefault="115108A0" w14:paraId="32A18DA9" w14:textId="4CE3A972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14EF66B7" w14:textId="09024B48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6C24B639" w14:textId="3F698DF5">
            <w:pPr>
              <w:rPr>
                <w:b w:val="1"/>
                <w:bCs w:val="1"/>
              </w:rPr>
            </w:pPr>
          </w:p>
        </w:tc>
      </w:tr>
      <w:tr w:rsidR="115108A0" w:rsidTr="115108A0" w14:paraId="5E1D4B31">
        <w:tc>
          <w:tcPr>
            <w:tcW w:w="3240" w:type="dxa"/>
            <w:tcMar/>
          </w:tcPr>
          <w:p w:rsidR="60189698" w:rsidP="115108A0" w:rsidRDefault="60189698" w14:paraId="0820628C" w14:textId="4C04D5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5108A0" w:rsidR="60189698">
              <w:rPr>
                <w:b w:val="1"/>
                <w:bCs w:val="1"/>
              </w:rPr>
              <w:t>notes-controller</w:t>
            </w:r>
          </w:p>
          <w:p w:rsidR="60189698" w:rsidP="115108A0" w:rsidRDefault="60189698" w14:paraId="688AE3C1" w14:textId="30BA59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="60189698">
              <w:rPr>
                <w:b w:val="0"/>
                <w:bCs w:val="0"/>
              </w:rPr>
              <w:t>handles data input into tables</w:t>
            </w:r>
          </w:p>
        </w:tc>
        <w:tc>
          <w:tcPr>
            <w:tcW w:w="3240" w:type="dxa"/>
            <w:tcMar/>
          </w:tcPr>
          <w:p w:rsidR="115108A0" w:rsidRDefault="115108A0" w14:paraId="20DB00F4" w14:textId="4E96CB9A"/>
        </w:tc>
        <w:tc>
          <w:tcPr>
            <w:tcW w:w="3240" w:type="dxa"/>
            <w:tcMar/>
          </w:tcPr>
          <w:p w:rsidR="115108A0" w:rsidRDefault="115108A0" w14:paraId="2105859E" w14:textId="7AA4C52E"/>
        </w:tc>
        <w:tc>
          <w:tcPr>
            <w:tcW w:w="3240" w:type="dxa"/>
            <w:tcMar/>
          </w:tcPr>
          <w:p w:rsidR="115108A0" w:rsidRDefault="115108A0" w14:paraId="029BF567" w14:textId="0F75C777"/>
        </w:tc>
      </w:tr>
      <w:tr w:rsidR="115108A0" w:rsidTr="115108A0" w14:paraId="4A6B5763">
        <w:tc>
          <w:tcPr>
            <w:tcW w:w="3240" w:type="dxa"/>
            <w:tcMar/>
          </w:tcPr>
          <w:p w:rsidR="60189698" w:rsidP="115108A0" w:rsidRDefault="60189698" w14:paraId="0B11C1C4" w14:textId="5C70A786">
            <w:pPr>
              <w:rPr>
                <w:b w:val="1"/>
                <w:bCs w:val="1"/>
              </w:rPr>
            </w:pPr>
            <w:r w:rsidRPr="115108A0" w:rsidR="60189698">
              <w:rPr>
                <w:b w:val="1"/>
                <w:bCs w:val="1"/>
              </w:rPr>
              <w:t>doc-controller</w:t>
            </w:r>
          </w:p>
          <w:p w:rsidR="60189698" w:rsidP="115108A0" w:rsidRDefault="60189698" w14:paraId="36E6D8B1" w14:textId="5F655F80">
            <w:pPr>
              <w:pStyle w:val="Normal"/>
              <w:rPr>
                <w:b w:val="0"/>
                <w:bCs w:val="0"/>
              </w:rPr>
            </w:pPr>
            <w:r w:rsidR="60189698">
              <w:rPr>
                <w:b w:val="0"/>
                <w:bCs w:val="0"/>
              </w:rPr>
              <w:t>handles support document access and upload</w:t>
            </w:r>
          </w:p>
        </w:tc>
        <w:tc>
          <w:tcPr>
            <w:tcW w:w="3240" w:type="dxa"/>
            <w:tcMar/>
          </w:tcPr>
          <w:p w:rsidR="115108A0" w:rsidRDefault="115108A0" w14:paraId="39829835" w14:textId="6EAF7F37"/>
        </w:tc>
        <w:tc>
          <w:tcPr>
            <w:tcW w:w="3240" w:type="dxa"/>
            <w:tcMar/>
          </w:tcPr>
          <w:p w:rsidR="115108A0" w:rsidRDefault="115108A0" w14:paraId="6922EB1A" w14:textId="3A7CFEB7"/>
        </w:tc>
        <w:tc>
          <w:tcPr>
            <w:tcW w:w="3240" w:type="dxa"/>
            <w:tcMar/>
          </w:tcPr>
          <w:p w:rsidR="115108A0" w:rsidRDefault="115108A0" w14:paraId="7B9C60CF" w14:textId="51B2DC0B"/>
        </w:tc>
      </w:tr>
      <w:tr w:rsidR="115108A0" w:rsidTr="115108A0" w14:paraId="0309B598">
        <w:tc>
          <w:tcPr>
            <w:tcW w:w="3240" w:type="dxa"/>
            <w:tcMar/>
          </w:tcPr>
          <w:p w:rsidR="115108A0" w:rsidP="115108A0" w:rsidRDefault="115108A0" w14:paraId="1A25879B" w14:textId="432F168E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2AEB240A" w14:textId="27C0DE98"/>
        </w:tc>
        <w:tc>
          <w:tcPr>
            <w:tcW w:w="3240" w:type="dxa"/>
            <w:tcMar/>
          </w:tcPr>
          <w:p w:rsidR="115108A0" w:rsidRDefault="115108A0" w14:paraId="7BEF89F0" w14:textId="15FF14C7"/>
        </w:tc>
        <w:tc>
          <w:tcPr>
            <w:tcW w:w="3240" w:type="dxa"/>
            <w:tcMar/>
          </w:tcPr>
          <w:p w:rsidR="115108A0" w:rsidRDefault="115108A0" w14:paraId="51B35ED5" w14:textId="375DC40B"/>
        </w:tc>
      </w:tr>
      <w:tr w:rsidR="115108A0" w:rsidTr="115108A0" w14:paraId="28B35A43">
        <w:tc>
          <w:tcPr>
            <w:tcW w:w="3240" w:type="dxa"/>
            <w:tcMar/>
          </w:tcPr>
          <w:p w:rsidR="115108A0" w:rsidP="115108A0" w:rsidRDefault="115108A0" w14:paraId="5D9C8DD2" w14:textId="23C47611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02A780F9" w14:textId="12BDE761"/>
        </w:tc>
        <w:tc>
          <w:tcPr>
            <w:tcW w:w="3240" w:type="dxa"/>
            <w:tcMar/>
          </w:tcPr>
          <w:p w:rsidR="115108A0" w:rsidRDefault="115108A0" w14:paraId="17A3AEC8" w14:textId="0A7E9B60"/>
        </w:tc>
        <w:tc>
          <w:tcPr>
            <w:tcW w:w="3240" w:type="dxa"/>
            <w:tcMar/>
          </w:tcPr>
          <w:p w:rsidR="115108A0" w:rsidP="115108A0" w:rsidRDefault="115108A0" w14:paraId="58CB6FCA" w14:textId="1FA378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15108A0" w:rsidTr="115108A0" w14:paraId="138BE9B4">
        <w:tc>
          <w:tcPr>
            <w:tcW w:w="3240" w:type="dxa"/>
            <w:tcMar/>
          </w:tcPr>
          <w:p w:rsidR="115108A0" w:rsidP="115108A0" w:rsidRDefault="115108A0" w14:paraId="322986CB" w14:textId="26C64F8D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1472CC66" w14:textId="1CA3AA13"/>
        </w:tc>
        <w:tc>
          <w:tcPr>
            <w:tcW w:w="3240" w:type="dxa"/>
            <w:tcMar/>
          </w:tcPr>
          <w:p w:rsidR="115108A0" w:rsidRDefault="115108A0" w14:paraId="106C1D43" w14:textId="7C5B6BFE"/>
        </w:tc>
        <w:tc>
          <w:tcPr>
            <w:tcW w:w="3240" w:type="dxa"/>
            <w:tcMar/>
          </w:tcPr>
          <w:p w:rsidR="115108A0" w:rsidRDefault="115108A0" w14:paraId="5C97868B" w14:textId="738EB513"/>
        </w:tc>
      </w:tr>
    </w:tbl>
    <w:p w:rsidR="115108A0" w:rsidP="115108A0" w:rsidRDefault="115108A0" w14:paraId="6511FD75" w14:textId="7350410C">
      <w:pPr>
        <w:pStyle w:val="Normal"/>
      </w:pPr>
    </w:p>
    <w:p w:rsidR="0AC7C290" w:rsidP="115108A0" w:rsidRDefault="0AC7C290" w14:paraId="64892448" w14:textId="607B803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15108A0" w:rsidR="0AC7C290">
        <w:rPr>
          <w:sz w:val="36"/>
          <w:szCs w:val="36"/>
        </w:rPr>
        <w:t>Notes Controller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115108A0" w:rsidTr="115108A0" w14:paraId="209CC75E">
        <w:tc>
          <w:tcPr>
            <w:tcW w:w="3240" w:type="dxa"/>
            <w:tcMar/>
          </w:tcPr>
          <w:p w:rsidR="115108A0" w:rsidP="115108A0" w:rsidRDefault="115108A0" w14:paraId="46456F50" w14:textId="66672D3B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1EE6E5CD" w14:textId="4CE3A972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214B0DCE" w14:textId="09024B48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7EB36B12" w14:textId="3F698DF5">
            <w:pPr>
              <w:rPr>
                <w:b w:val="1"/>
                <w:bCs w:val="1"/>
              </w:rPr>
            </w:pPr>
          </w:p>
        </w:tc>
      </w:tr>
      <w:tr w:rsidR="115108A0" w:rsidTr="115108A0" w14:paraId="706D3BD5">
        <w:tc>
          <w:tcPr>
            <w:tcW w:w="3240" w:type="dxa"/>
            <w:tcMar/>
          </w:tcPr>
          <w:p w:rsidR="115108A0" w:rsidP="115108A0" w:rsidRDefault="115108A0" w14:paraId="5CD48D4F" w14:textId="6D4F88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34DE1AFD" w14:textId="4E96CB9A"/>
        </w:tc>
        <w:tc>
          <w:tcPr>
            <w:tcW w:w="3240" w:type="dxa"/>
            <w:tcMar/>
          </w:tcPr>
          <w:p w:rsidR="115108A0" w:rsidRDefault="115108A0" w14:paraId="33CCEB75" w14:textId="7AA4C52E"/>
        </w:tc>
        <w:tc>
          <w:tcPr>
            <w:tcW w:w="3240" w:type="dxa"/>
            <w:tcMar/>
          </w:tcPr>
          <w:p w:rsidR="115108A0" w:rsidRDefault="115108A0" w14:paraId="2E2F49D9" w14:textId="0F75C777"/>
        </w:tc>
      </w:tr>
      <w:tr w:rsidR="115108A0" w:rsidTr="115108A0" w14:paraId="61B62F09">
        <w:tc>
          <w:tcPr>
            <w:tcW w:w="3240" w:type="dxa"/>
            <w:tcMar/>
          </w:tcPr>
          <w:p w:rsidR="115108A0" w:rsidP="115108A0" w:rsidRDefault="115108A0" w14:paraId="6FB2264F" w14:textId="68B90FC8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427E8A1D" w14:textId="6EAF7F37"/>
        </w:tc>
        <w:tc>
          <w:tcPr>
            <w:tcW w:w="3240" w:type="dxa"/>
            <w:tcMar/>
          </w:tcPr>
          <w:p w:rsidR="115108A0" w:rsidRDefault="115108A0" w14:paraId="12947FE4" w14:textId="3A7CFEB7"/>
        </w:tc>
        <w:tc>
          <w:tcPr>
            <w:tcW w:w="3240" w:type="dxa"/>
            <w:tcMar/>
          </w:tcPr>
          <w:p w:rsidR="115108A0" w:rsidRDefault="115108A0" w14:paraId="6E74D298" w14:textId="51B2DC0B"/>
        </w:tc>
      </w:tr>
      <w:tr w:rsidR="115108A0" w:rsidTr="115108A0" w14:paraId="037B193E">
        <w:tc>
          <w:tcPr>
            <w:tcW w:w="3240" w:type="dxa"/>
            <w:tcMar/>
          </w:tcPr>
          <w:p w:rsidR="115108A0" w:rsidP="115108A0" w:rsidRDefault="115108A0" w14:paraId="3A087E09" w14:textId="432F168E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6983A553" w14:textId="27C0DE98"/>
        </w:tc>
        <w:tc>
          <w:tcPr>
            <w:tcW w:w="3240" w:type="dxa"/>
            <w:tcMar/>
          </w:tcPr>
          <w:p w:rsidR="115108A0" w:rsidRDefault="115108A0" w14:paraId="474CA7A8" w14:textId="15FF14C7"/>
        </w:tc>
        <w:tc>
          <w:tcPr>
            <w:tcW w:w="3240" w:type="dxa"/>
            <w:tcMar/>
          </w:tcPr>
          <w:p w:rsidR="115108A0" w:rsidRDefault="115108A0" w14:paraId="35E84578" w14:textId="375DC40B"/>
        </w:tc>
      </w:tr>
      <w:tr w:rsidR="115108A0" w:rsidTr="115108A0" w14:paraId="71D1A34D">
        <w:tc>
          <w:tcPr>
            <w:tcW w:w="3240" w:type="dxa"/>
            <w:tcMar/>
          </w:tcPr>
          <w:p w:rsidR="115108A0" w:rsidP="115108A0" w:rsidRDefault="115108A0" w14:paraId="7E02B361" w14:textId="23C47611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0EFD3B32" w14:textId="12BDE761"/>
        </w:tc>
        <w:tc>
          <w:tcPr>
            <w:tcW w:w="3240" w:type="dxa"/>
            <w:tcMar/>
          </w:tcPr>
          <w:p w:rsidR="115108A0" w:rsidRDefault="115108A0" w14:paraId="4083EE16" w14:textId="0A7E9B60"/>
        </w:tc>
        <w:tc>
          <w:tcPr>
            <w:tcW w:w="3240" w:type="dxa"/>
            <w:tcMar/>
          </w:tcPr>
          <w:p w:rsidR="115108A0" w:rsidP="115108A0" w:rsidRDefault="115108A0" w14:paraId="41C028D6" w14:textId="1FA378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15108A0" w:rsidTr="115108A0" w14:paraId="334FA64B">
        <w:tc>
          <w:tcPr>
            <w:tcW w:w="3240" w:type="dxa"/>
            <w:tcMar/>
          </w:tcPr>
          <w:p w:rsidR="115108A0" w:rsidP="115108A0" w:rsidRDefault="115108A0" w14:paraId="06AFF9AE" w14:textId="26C64F8D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7697A057" w14:textId="1CA3AA13"/>
        </w:tc>
        <w:tc>
          <w:tcPr>
            <w:tcW w:w="3240" w:type="dxa"/>
            <w:tcMar/>
          </w:tcPr>
          <w:p w:rsidR="115108A0" w:rsidRDefault="115108A0" w14:paraId="2CB9CF63" w14:textId="7C5B6BFE"/>
        </w:tc>
        <w:tc>
          <w:tcPr>
            <w:tcW w:w="3240" w:type="dxa"/>
            <w:tcMar/>
          </w:tcPr>
          <w:p w:rsidR="115108A0" w:rsidRDefault="115108A0" w14:paraId="535B3DB3" w14:textId="738EB513"/>
        </w:tc>
      </w:tr>
    </w:tbl>
    <w:p w:rsidR="115108A0" w:rsidP="115108A0" w:rsidRDefault="115108A0" w14:paraId="3EF01D50" w14:textId="7C7A359F">
      <w:pPr>
        <w:pStyle w:val="Normal"/>
      </w:pPr>
    </w:p>
    <w:p w:rsidR="0AC7C290" w:rsidP="115108A0" w:rsidRDefault="0AC7C290" w14:paraId="2C5210BB" w14:textId="6679167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15108A0" w:rsidR="0AC7C290">
        <w:rPr>
          <w:sz w:val="36"/>
          <w:szCs w:val="36"/>
        </w:rPr>
        <w:t>Document Controller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115108A0" w:rsidTr="115108A0" w14:paraId="72373F8C">
        <w:tc>
          <w:tcPr>
            <w:tcW w:w="3240" w:type="dxa"/>
            <w:tcMar/>
          </w:tcPr>
          <w:p w:rsidR="115108A0" w:rsidP="115108A0" w:rsidRDefault="115108A0" w14:paraId="086A422D" w14:textId="66672D3B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4302DDDE" w14:textId="4CE3A972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569DA47A" w14:textId="09024B48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24EC1417" w14:textId="3F698DF5">
            <w:pPr>
              <w:rPr>
                <w:b w:val="1"/>
                <w:bCs w:val="1"/>
              </w:rPr>
            </w:pPr>
          </w:p>
        </w:tc>
      </w:tr>
      <w:tr w:rsidR="115108A0" w:rsidTr="115108A0" w14:paraId="24AD3722">
        <w:tc>
          <w:tcPr>
            <w:tcW w:w="3240" w:type="dxa"/>
            <w:tcMar/>
          </w:tcPr>
          <w:p w:rsidR="115108A0" w:rsidP="115108A0" w:rsidRDefault="115108A0" w14:paraId="460F5563" w14:textId="6D4F88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3AD11B86" w14:textId="4E96CB9A"/>
        </w:tc>
        <w:tc>
          <w:tcPr>
            <w:tcW w:w="3240" w:type="dxa"/>
            <w:tcMar/>
          </w:tcPr>
          <w:p w:rsidR="115108A0" w:rsidRDefault="115108A0" w14:paraId="13AAA62B" w14:textId="7AA4C52E"/>
        </w:tc>
        <w:tc>
          <w:tcPr>
            <w:tcW w:w="3240" w:type="dxa"/>
            <w:tcMar/>
          </w:tcPr>
          <w:p w:rsidR="115108A0" w:rsidRDefault="115108A0" w14:paraId="0223E043" w14:textId="0F75C777"/>
        </w:tc>
      </w:tr>
      <w:tr w:rsidR="115108A0" w:rsidTr="115108A0" w14:paraId="2635D7E8">
        <w:tc>
          <w:tcPr>
            <w:tcW w:w="3240" w:type="dxa"/>
            <w:tcMar/>
          </w:tcPr>
          <w:p w:rsidR="115108A0" w:rsidP="115108A0" w:rsidRDefault="115108A0" w14:paraId="3DEB839A" w14:textId="68B90FC8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5DEE3FB4" w14:textId="6EAF7F37"/>
        </w:tc>
        <w:tc>
          <w:tcPr>
            <w:tcW w:w="3240" w:type="dxa"/>
            <w:tcMar/>
          </w:tcPr>
          <w:p w:rsidR="115108A0" w:rsidRDefault="115108A0" w14:paraId="2098C6C8" w14:textId="3A7CFEB7"/>
        </w:tc>
        <w:tc>
          <w:tcPr>
            <w:tcW w:w="3240" w:type="dxa"/>
            <w:tcMar/>
          </w:tcPr>
          <w:p w:rsidR="115108A0" w:rsidRDefault="115108A0" w14:paraId="61BD8A8D" w14:textId="51B2DC0B"/>
        </w:tc>
      </w:tr>
      <w:tr w:rsidR="115108A0" w:rsidTr="115108A0" w14:paraId="33463C5A">
        <w:tc>
          <w:tcPr>
            <w:tcW w:w="3240" w:type="dxa"/>
            <w:tcMar/>
          </w:tcPr>
          <w:p w:rsidR="115108A0" w:rsidP="115108A0" w:rsidRDefault="115108A0" w14:paraId="33F1640B" w14:textId="432F168E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01392D9F" w14:textId="27C0DE98"/>
        </w:tc>
        <w:tc>
          <w:tcPr>
            <w:tcW w:w="3240" w:type="dxa"/>
            <w:tcMar/>
          </w:tcPr>
          <w:p w:rsidR="115108A0" w:rsidRDefault="115108A0" w14:paraId="35DA316C" w14:textId="15FF14C7"/>
        </w:tc>
        <w:tc>
          <w:tcPr>
            <w:tcW w:w="3240" w:type="dxa"/>
            <w:tcMar/>
          </w:tcPr>
          <w:p w:rsidR="115108A0" w:rsidRDefault="115108A0" w14:paraId="6F8578AB" w14:textId="375DC40B"/>
        </w:tc>
      </w:tr>
      <w:tr w:rsidR="115108A0" w:rsidTr="115108A0" w14:paraId="20FA5CCC">
        <w:tc>
          <w:tcPr>
            <w:tcW w:w="3240" w:type="dxa"/>
            <w:tcMar/>
          </w:tcPr>
          <w:p w:rsidR="115108A0" w:rsidP="115108A0" w:rsidRDefault="115108A0" w14:paraId="058AECCA" w14:textId="23C47611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7333F02C" w14:textId="12BDE761"/>
        </w:tc>
        <w:tc>
          <w:tcPr>
            <w:tcW w:w="3240" w:type="dxa"/>
            <w:tcMar/>
          </w:tcPr>
          <w:p w:rsidR="115108A0" w:rsidRDefault="115108A0" w14:paraId="4AAA5EF7" w14:textId="0A7E9B60"/>
        </w:tc>
        <w:tc>
          <w:tcPr>
            <w:tcW w:w="3240" w:type="dxa"/>
            <w:tcMar/>
          </w:tcPr>
          <w:p w:rsidR="115108A0" w:rsidP="115108A0" w:rsidRDefault="115108A0" w14:paraId="36211442" w14:textId="1FA378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15108A0" w:rsidTr="115108A0" w14:paraId="7E9CAA1F">
        <w:tc>
          <w:tcPr>
            <w:tcW w:w="3240" w:type="dxa"/>
            <w:tcMar/>
          </w:tcPr>
          <w:p w:rsidR="115108A0" w:rsidP="115108A0" w:rsidRDefault="115108A0" w14:paraId="1EAC4902" w14:textId="26C64F8D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1E9A112B" w14:textId="1CA3AA13"/>
        </w:tc>
        <w:tc>
          <w:tcPr>
            <w:tcW w:w="3240" w:type="dxa"/>
            <w:tcMar/>
          </w:tcPr>
          <w:p w:rsidR="115108A0" w:rsidRDefault="115108A0" w14:paraId="79A342B7" w14:textId="7C5B6BFE"/>
        </w:tc>
        <w:tc>
          <w:tcPr>
            <w:tcW w:w="3240" w:type="dxa"/>
            <w:tcMar/>
          </w:tcPr>
          <w:p w:rsidR="115108A0" w:rsidRDefault="115108A0" w14:paraId="3113D2D3" w14:textId="738EB513"/>
        </w:tc>
      </w:tr>
    </w:tbl>
    <w:p w:rsidR="115108A0" w:rsidP="115108A0" w:rsidRDefault="115108A0" w14:paraId="0C2A4122" w14:textId="58CFA028">
      <w:pPr>
        <w:pStyle w:val="Normal"/>
      </w:pPr>
    </w:p>
    <w:p w:rsidR="0AC7C290" w:rsidP="115108A0" w:rsidRDefault="0AC7C290" w14:paraId="38E5A185" w14:textId="105D95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15108A0" w:rsidR="0AC7C290">
        <w:rPr>
          <w:sz w:val="36"/>
          <w:szCs w:val="36"/>
        </w:rPr>
        <w:t>Menus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115108A0" w:rsidTr="115108A0" w14:paraId="202C16B7">
        <w:tc>
          <w:tcPr>
            <w:tcW w:w="3240" w:type="dxa"/>
            <w:tcMar/>
          </w:tcPr>
          <w:p w:rsidR="0AC7C290" w:rsidP="115108A0" w:rsidRDefault="0AC7C290" w14:paraId="5C21EFC7" w14:textId="2BFEA1F7">
            <w:pPr>
              <w:rPr>
                <w:b w:val="1"/>
                <w:bCs w:val="1"/>
              </w:rPr>
            </w:pPr>
            <w:r w:rsidRPr="115108A0" w:rsidR="0AC7C290">
              <w:rPr>
                <w:b w:val="1"/>
                <w:bCs w:val="1"/>
              </w:rPr>
              <w:t>Nav Bar</w:t>
            </w:r>
          </w:p>
        </w:tc>
        <w:tc>
          <w:tcPr>
            <w:tcW w:w="3240" w:type="dxa"/>
            <w:tcMar/>
          </w:tcPr>
          <w:p w:rsidR="115108A0" w:rsidP="115108A0" w:rsidRDefault="115108A0" w14:paraId="3D24A006" w14:textId="4CE3A972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177B9750" w14:textId="09024B48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P="115108A0" w:rsidRDefault="115108A0" w14:paraId="3D725873" w14:textId="3F698DF5">
            <w:pPr>
              <w:rPr>
                <w:b w:val="1"/>
                <w:bCs w:val="1"/>
              </w:rPr>
            </w:pPr>
          </w:p>
        </w:tc>
      </w:tr>
      <w:tr w:rsidR="115108A0" w:rsidTr="115108A0" w14:paraId="62671E79">
        <w:tc>
          <w:tcPr>
            <w:tcW w:w="3240" w:type="dxa"/>
            <w:tcMar/>
          </w:tcPr>
          <w:p w:rsidR="115108A0" w:rsidP="115108A0" w:rsidRDefault="115108A0" w14:paraId="1434F412" w14:textId="6D4F88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416780B8" w14:textId="4E96CB9A"/>
        </w:tc>
        <w:tc>
          <w:tcPr>
            <w:tcW w:w="3240" w:type="dxa"/>
            <w:tcMar/>
          </w:tcPr>
          <w:p w:rsidR="115108A0" w:rsidRDefault="115108A0" w14:paraId="1E4B821C" w14:textId="7AA4C52E"/>
        </w:tc>
        <w:tc>
          <w:tcPr>
            <w:tcW w:w="3240" w:type="dxa"/>
            <w:tcMar/>
          </w:tcPr>
          <w:p w:rsidR="115108A0" w:rsidRDefault="115108A0" w14:paraId="7509D27A" w14:textId="0F75C777"/>
        </w:tc>
      </w:tr>
      <w:tr w:rsidR="115108A0" w:rsidTr="115108A0" w14:paraId="68C4F7E2">
        <w:tc>
          <w:tcPr>
            <w:tcW w:w="3240" w:type="dxa"/>
            <w:tcMar/>
          </w:tcPr>
          <w:p w:rsidR="115108A0" w:rsidP="115108A0" w:rsidRDefault="115108A0" w14:paraId="42245069" w14:textId="68B90FC8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209BAD7F" w14:textId="6EAF7F37"/>
        </w:tc>
        <w:tc>
          <w:tcPr>
            <w:tcW w:w="3240" w:type="dxa"/>
            <w:tcMar/>
          </w:tcPr>
          <w:p w:rsidR="115108A0" w:rsidRDefault="115108A0" w14:paraId="3417EB53" w14:textId="3A7CFEB7"/>
        </w:tc>
        <w:tc>
          <w:tcPr>
            <w:tcW w:w="3240" w:type="dxa"/>
            <w:tcMar/>
          </w:tcPr>
          <w:p w:rsidR="115108A0" w:rsidRDefault="115108A0" w14:paraId="3A505934" w14:textId="51B2DC0B"/>
        </w:tc>
      </w:tr>
      <w:tr w:rsidR="115108A0" w:rsidTr="115108A0" w14:paraId="7DE1C55B">
        <w:tc>
          <w:tcPr>
            <w:tcW w:w="3240" w:type="dxa"/>
            <w:tcMar/>
          </w:tcPr>
          <w:p w:rsidR="115108A0" w:rsidP="115108A0" w:rsidRDefault="115108A0" w14:paraId="24AFBF23" w14:textId="432F168E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584EBFC9" w14:textId="27C0DE98"/>
        </w:tc>
        <w:tc>
          <w:tcPr>
            <w:tcW w:w="3240" w:type="dxa"/>
            <w:tcMar/>
          </w:tcPr>
          <w:p w:rsidR="115108A0" w:rsidRDefault="115108A0" w14:paraId="3FA9C4AD" w14:textId="15FF14C7"/>
        </w:tc>
        <w:tc>
          <w:tcPr>
            <w:tcW w:w="3240" w:type="dxa"/>
            <w:tcMar/>
          </w:tcPr>
          <w:p w:rsidR="115108A0" w:rsidRDefault="115108A0" w14:paraId="2547AC67" w14:textId="375DC40B"/>
        </w:tc>
      </w:tr>
      <w:tr w:rsidR="115108A0" w:rsidTr="115108A0" w14:paraId="7C225157">
        <w:tc>
          <w:tcPr>
            <w:tcW w:w="3240" w:type="dxa"/>
            <w:tcMar/>
          </w:tcPr>
          <w:p w:rsidR="115108A0" w:rsidP="115108A0" w:rsidRDefault="115108A0" w14:paraId="3C7B216C" w14:textId="23C47611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74B9D412" w14:textId="12BDE761"/>
        </w:tc>
        <w:tc>
          <w:tcPr>
            <w:tcW w:w="3240" w:type="dxa"/>
            <w:tcMar/>
          </w:tcPr>
          <w:p w:rsidR="115108A0" w:rsidRDefault="115108A0" w14:paraId="6BEA5E9F" w14:textId="0A7E9B60"/>
        </w:tc>
        <w:tc>
          <w:tcPr>
            <w:tcW w:w="3240" w:type="dxa"/>
            <w:tcMar/>
          </w:tcPr>
          <w:p w:rsidR="115108A0" w:rsidP="115108A0" w:rsidRDefault="115108A0" w14:paraId="6AE6DD19" w14:textId="1FA378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15108A0" w:rsidTr="115108A0" w14:paraId="6E7EB9D8">
        <w:tc>
          <w:tcPr>
            <w:tcW w:w="3240" w:type="dxa"/>
            <w:tcMar/>
          </w:tcPr>
          <w:p w:rsidR="115108A0" w:rsidP="115108A0" w:rsidRDefault="115108A0" w14:paraId="0726B669" w14:textId="26C64F8D">
            <w:pPr>
              <w:rPr>
                <w:b w:val="1"/>
                <w:bCs w:val="1"/>
              </w:rPr>
            </w:pPr>
          </w:p>
        </w:tc>
        <w:tc>
          <w:tcPr>
            <w:tcW w:w="3240" w:type="dxa"/>
            <w:tcMar/>
          </w:tcPr>
          <w:p w:rsidR="115108A0" w:rsidRDefault="115108A0" w14:paraId="31E7128F" w14:textId="1CA3AA13"/>
        </w:tc>
        <w:tc>
          <w:tcPr>
            <w:tcW w:w="3240" w:type="dxa"/>
            <w:tcMar/>
          </w:tcPr>
          <w:p w:rsidR="115108A0" w:rsidRDefault="115108A0" w14:paraId="30A5A759" w14:textId="7C5B6BFE"/>
        </w:tc>
        <w:tc>
          <w:tcPr>
            <w:tcW w:w="3240" w:type="dxa"/>
            <w:tcMar/>
          </w:tcPr>
          <w:p w:rsidR="115108A0" w:rsidRDefault="115108A0" w14:paraId="7547403D" w14:textId="738EB513"/>
        </w:tc>
      </w:tr>
    </w:tbl>
    <w:p w:rsidR="115108A0" w:rsidP="115108A0" w:rsidRDefault="115108A0" w14:paraId="2FA270A0" w14:textId="3D818B1F">
      <w:pPr>
        <w:pStyle w:val="Normal"/>
      </w:pPr>
    </w:p>
    <w:p w:rsidR="115108A0" w:rsidP="115108A0" w:rsidRDefault="115108A0" w14:paraId="6790BED7" w14:textId="5F9B8FA8">
      <w:pPr>
        <w:pStyle w:val="Normal"/>
      </w:pPr>
    </w:p>
    <w:p w:rsidR="115108A0" w:rsidP="115108A0" w:rsidRDefault="115108A0" w14:paraId="6D2D08D6" w14:textId="4DA390C9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5BAA2D"/>
  <w15:docId w15:val="{a7fa5c91-0d4f-4e07-9755-486c58878b6a}"/>
  <w:rsids>
    <w:rsidRoot w:val="005BAA2D"/>
    <w:rsid w:val="005BAA2D"/>
    <w:rsid w:val="01A3DB25"/>
    <w:rsid w:val="02771B63"/>
    <w:rsid w:val="036263A4"/>
    <w:rsid w:val="05210953"/>
    <w:rsid w:val="058C1CC6"/>
    <w:rsid w:val="067BFB7A"/>
    <w:rsid w:val="069176F6"/>
    <w:rsid w:val="06AF8E01"/>
    <w:rsid w:val="083490CA"/>
    <w:rsid w:val="095ECC37"/>
    <w:rsid w:val="0A28695F"/>
    <w:rsid w:val="0A546AC2"/>
    <w:rsid w:val="0A76D5D8"/>
    <w:rsid w:val="0AC7C290"/>
    <w:rsid w:val="0C93965C"/>
    <w:rsid w:val="0D0F99D7"/>
    <w:rsid w:val="0DBECCE9"/>
    <w:rsid w:val="0DD1BB1B"/>
    <w:rsid w:val="0E7DE7FD"/>
    <w:rsid w:val="0ED7B8D5"/>
    <w:rsid w:val="0F175FC4"/>
    <w:rsid w:val="0FC4470E"/>
    <w:rsid w:val="102F73FD"/>
    <w:rsid w:val="10FB7BA2"/>
    <w:rsid w:val="115108A0"/>
    <w:rsid w:val="116FA0BD"/>
    <w:rsid w:val="118E5EA6"/>
    <w:rsid w:val="11B8F6F4"/>
    <w:rsid w:val="1355CF50"/>
    <w:rsid w:val="135AB3DB"/>
    <w:rsid w:val="142D42B8"/>
    <w:rsid w:val="154811CB"/>
    <w:rsid w:val="16C1A276"/>
    <w:rsid w:val="16E3188C"/>
    <w:rsid w:val="16FF8BC1"/>
    <w:rsid w:val="17EEF896"/>
    <w:rsid w:val="19101156"/>
    <w:rsid w:val="193705DB"/>
    <w:rsid w:val="19464242"/>
    <w:rsid w:val="19468DA1"/>
    <w:rsid w:val="1A537F5B"/>
    <w:rsid w:val="1A8B7B0D"/>
    <w:rsid w:val="1A97B0B2"/>
    <w:rsid w:val="1AF9D1E4"/>
    <w:rsid w:val="1B14EE47"/>
    <w:rsid w:val="1B20FF1A"/>
    <w:rsid w:val="1B7068B3"/>
    <w:rsid w:val="1B79FDFF"/>
    <w:rsid w:val="1DB29FDC"/>
    <w:rsid w:val="1E0171F7"/>
    <w:rsid w:val="1E24250E"/>
    <w:rsid w:val="1E2DD801"/>
    <w:rsid w:val="1F94FB75"/>
    <w:rsid w:val="2176CFF7"/>
    <w:rsid w:val="219AC872"/>
    <w:rsid w:val="220D9E2E"/>
    <w:rsid w:val="2252E1A1"/>
    <w:rsid w:val="22C4C8F9"/>
    <w:rsid w:val="23012B6F"/>
    <w:rsid w:val="24C4ADA9"/>
    <w:rsid w:val="2638F47E"/>
    <w:rsid w:val="265CA7AB"/>
    <w:rsid w:val="275E3464"/>
    <w:rsid w:val="2802DAEC"/>
    <w:rsid w:val="2823FF2C"/>
    <w:rsid w:val="29C11B5E"/>
    <w:rsid w:val="2A03A931"/>
    <w:rsid w:val="2B4140B1"/>
    <w:rsid w:val="2BE26ACA"/>
    <w:rsid w:val="2CE6ED33"/>
    <w:rsid w:val="30203A2C"/>
    <w:rsid w:val="30264CBC"/>
    <w:rsid w:val="3034C368"/>
    <w:rsid w:val="30985E4B"/>
    <w:rsid w:val="3173C657"/>
    <w:rsid w:val="31B62805"/>
    <w:rsid w:val="32475597"/>
    <w:rsid w:val="32F91A8D"/>
    <w:rsid w:val="338EEA65"/>
    <w:rsid w:val="33CA92E4"/>
    <w:rsid w:val="341C3477"/>
    <w:rsid w:val="353516AF"/>
    <w:rsid w:val="36884BDD"/>
    <w:rsid w:val="3720FDE5"/>
    <w:rsid w:val="37627CAE"/>
    <w:rsid w:val="378A65B4"/>
    <w:rsid w:val="38736E65"/>
    <w:rsid w:val="3A172815"/>
    <w:rsid w:val="3BDA19C3"/>
    <w:rsid w:val="3CDECEB9"/>
    <w:rsid w:val="3D0201E2"/>
    <w:rsid w:val="3D084B69"/>
    <w:rsid w:val="3FB29447"/>
    <w:rsid w:val="41B312A8"/>
    <w:rsid w:val="41C20AF2"/>
    <w:rsid w:val="42CC55D1"/>
    <w:rsid w:val="4319F5C6"/>
    <w:rsid w:val="43AE3AE2"/>
    <w:rsid w:val="456EA459"/>
    <w:rsid w:val="458369E9"/>
    <w:rsid w:val="458BE4E1"/>
    <w:rsid w:val="46705B5E"/>
    <w:rsid w:val="47098910"/>
    <w:rsid w:val="47920D5A"/>
    <w:rsid w:val="47934ED3"/>
    <w:rsid w:val="4962D49C"/>
    <w:rsid w:val="4984BC29"/>
    <w:rsid w:val="49C548B2"/>
    <w:rsid w:val="4A1B5157"/>
    <w:rsid w:val="4A6DCBA4"/>
    <w:rsid w:val="4C061C87"/>
    <w:rsid w:val="4CA818B9"/>
    <w:rsid w:val="4D145BEB"/>
    <w:rsid w:val="4D1DEE4C"/>
    <w:rsid w:val="4D92979F"/>
    <w:rsid w:val="4DB4726C"/>
    <w:rsid w:val="4E0A4220"/>
    <w:rsid w:val="4E273CA7"/>
    <w:rsid w:val="4E80DBDD"/>
    <w:rsid w:val="4FA67823"/>
    <w:rsid w:val="4FD05B80"/>
    <w:rsid w:val="504FC8B8"/>
    <w:rsid w:val="5063B1DF"/>
    <w:rsid w:val="5104CB97"/>
    <w:rsid w:val="512589BA"/>
    <w:rsid w:val="515B3E10"/>
    <w:rsid w:val="51F6EFB7"/>
    <w:rsid w:val="527B3C76"/>
    <w:rsid w:val="528EFEC9"/>
    <w:rsid w:val="52D6C2D7"/>
    <w:rsid w:val="531B3EAE"/>
    <w:rsid w:val="533D8E50"/>
    <w:rsid w:val="53498A69"/>
    <w:rsid w:val="53859973"/>
    <w:rsid w:val="5404F4E5"/>
    <w:rsid w:val="541D1FCE"/>
    <w:rsid w:val="55284FA3"/>
    <w:rsid w:val="576A9ADB"/>
    <w:rsid w:val="57B6C5D1"/>
    <w:rsid w:val="58470FFA"/>
    <w:rsid w:val="58CB4918"/>
    <w:rsid w:val="59A053BA"/>
    <w:rsid w:val="59E46BFF"/>
    <w:rsid w:val="59ED71CE"/>
    <w:rsid w:val="59F3736D"/>
    <w:rsid w:val="5ADE4F19"/>
    <w:rsid w:val="5B4BA9D1"/>
    <w:rsid w:val="5B4D162A"/>
    <w:rsid w:val="5BF670AD"/>
    <w:rsid w:val="5C170C9A"/>
    <w:rsid w:val="5DC99214"/>
    <w:rsid w:val="5DEDC07E"/>
    <w:rsid w:val="5E9265EE"/>
    <w:rsid w:val="5EA98A7A"/>
    <w:rsid w:val="60189698"/>
    <w:rsid w:val="6120ED86"/>
    <w:rsid w:val="6190E230"/>
    <w:rsid w:val="62F1ACB0"/>
    <w:rsid w:val="63D7340A"/>
    <w:rsid w:val="63F71013"/>
    <w:rsid w:val="66E04F5F"/>
    <w:rsid w:val="66ED5AF4"/>
    <w:rsid w:val="67440E50"/>
    <w:rsid w:val="675B9E11"/>
    <w:rsid w:val="67796897"/>
    <w:rsid w:val="67AB5E47"/>
    <w:rsid w:val="682F71D7"/>
    <w:rsid w:val="6851A24D"/>
    <w:rsid w:val="691C999E"/>
    <w:rsid w:val="6969B98B"/>
    <w:rsid w:val="69EF644F"/>
    <w:rsid w:val="6A2A9382"/>
    <w:rsid w:val="6B9B0DC6"/>
    <w:rsid w:val="6BF4D6F4"/>
    <w:rsid w:val="6C0D5C53"/>
    <w:rsid w:val="6C119542"/>
    <w:rsid w:val="6C4E53EB"/>
    <w:rsid w:val="6C6B9C55"/>
    <w:rsid w:val="6C973A87"/>
    <w:rsid w:val="6CD3BA69"/>
    <w:rsid w:val="6F92B40A"/>
    <w:rsid w:val="6FEC80F5"/>
    <w:rsid w:val="6FECD46A"/>
    <w:rsid w:val="70747EC9"/>
    <w:rsid w:val="70C56CF0"/>
    <w:rsid w:val="7191E215"/>
    <w:rsid w:val="71CC9ACA"/>
    <w:rsid w:val="720B7E3A"/>
    <w:rsid w:val="73844C0D"/>
    <w:rsid w:val="73D491D3"/>
    <w:rsid w:val="76556814"/>
    <w:rsid w:val="77328285"/>
    <w:rsid w:val="7788374E"/>
    <w:rsid w:val="779F2497"/>
    <w:rsid w:val="78901658"/>
    <w:rsid w:val="78BA7D9C"/>
    <w:rsid w:val="79AD8FEB"/>
    <w:rsid w:val="7A2C2B55"/>
    <w:rsid w:val="7A6057FE"/>
    <w:rsid w:val="7A7D37D3"/>
    <w:rsid w:val="7B5BB74E"/>
    <w:rsid w:val="7BD7AC39"/>
    <w:rsid w:val="7CF18576"/>
    <w:rsid w:val="7D46B395"/>
    <w:rsid w:val="7D57C72E"/>
    <w:rsid w:val="7E781DB7"/>
    <w:rsid w:val="7F2096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9fef317e16f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2020-02-10T21:27:33.4082570Z</dcterms:created>
  <dcterms:modified xsi:type="dcterms:W3CDTF">2020-02-10T23:05:47.9753998Z</dcterms:modified>
  <dc:creator>Gilia Thomas</dc:creator>
  <lastModifiedBy>Gilia Thomas</lastModifiedBy>
</coreProperties>
</file>