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4CBF5" w14:textId="678ADDD4" w:rsidR="001E694F" w:rsidRDefault="00062A92" w:rsidP="00062A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62A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82046D" wp14:editId="7A8F53B2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F8FA" w14:textId="43AC8D56" w:rsidR="00062A92" w:rsidRDefault="00062A92" w:rsidP="00062A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(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Switch): </w:t>
      </w:r>
      <w:proofErr w:type="spellStart"/>
      <w:r>
        <w:rPr>
          <w:rFonts w:ascii="Times New Roman" w:hAnsi="Times New Roman" w:cs="Times New Roman"/>
          <w:sz w:val="24"/>
          <w:szCs w:val="24"/>
        </w:rPr>
        <w:t>PLC_PRG.Start</w:t>
      </w:r>
      <w:proofErr w:type="spellEnd"/>
    </w:p>
    <w:p w14:paraId="1F7BC232" w14:textId="77777777" w:rsidR="00062A92" w:rsidRDefault="00062A92" w:rsidP="00062A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F0B2F9" w14:textId="76B52C92" w:rsidR="00062A92" w:rsidRDefault="00062A92" w:rsidP="00062A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2A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539DD8" wp14:editId="15764EAE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B865" w14:textId="7A32F01F" w:rsidR="00062A92" w:rsidRDefault="00062A92" w:rsidP="00062A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</w:t>
      </w:r>
      <w:r>
        <w:rPr>
          <w:rFonts w:ascii="Times New Roman" w:hAnsi="Times New Roman" w:cs="Times New Roman"/>
          <w:sz w:val="24"/>
          <w:szCs w:val="24"/>
        </w:rPr>
        <w:t>op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Switch): </w:t>
      </w:r>
      <w:proofErr w:type="spellStart"/>
      <w:r>
        <w:rPr>
          <w:rFonts w:ascii="Times New Roman" w:hAnsi="Times New Roman" w:cs="Times New Roman"/>
          <w:sz w:val="24"/>
          <w:szCs w:val="24"/>
        </w:rPr>
        <w:t>PLC_PRG.St</w:t>
      </w:r>
      <w:r>
        <w:rPr>
          <w:rFonts w:ascii="Times New Roman" w:hAnsi="Times New Roman" w:cs="Times New Roman"/>
          <w:sz w:val="24"/>
          <w:szCs w:val="24"/>
        </w:rPr>
        <w:t>op</w:t>
      </w:r>
      <w:proofErr w:type="spellEnd"/>
    </w:p>
    <w:p w14:paraId="556D0C1E" w14:textId="0F32D05F" w:rsid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7090C6" w14:textId="05F612CD" w:rsidR="00062A92" w:rsidRDefault="00062A92" w:rsidP="00062A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62A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FCF5B3" wp14:editId="2CC112AC">
            <wp:extent cx="5731510" cy="3007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C6F" w14:textId="71892B1E" w:rsid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Sensor1 (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Rocker Switch): </w:t>
      </w:r>
      <w:r w:rsidRPr="00062A92">
        <w:rPr>
          <w:rFonts w:ascii="Times New Roman" w:hAnsi="Times New Roman" w:cs="Times New Roman"/>
          <w:sz w:val="24"/>
          <w:szCs w:val="24"/>
        </w:rPr>
        <w:t>PLC_PRG.Sensor1</w:t>
      </w:r>
    </w:p>
    <w:p w14:paraId="36480873" w14:textId="0478E2A5" w:rsid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B96A1" w14:textId="3EB675D0" w:rsidR="00062A92" w:rsidRDefault="00062A92" w:rsidP="00062A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62A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9D2130" wp14:editId="553A7565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8965" w14:textId="0654C633" w:rsid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Lamp: </w:t>
      </w:r>
      <w:proofErr w:type="spellStart"/>
      <w:r w:rsidRPr="00062A92">
        <w:rPr>
          <w:rFonts w:ascii="Times New Roman" w:hAnsi="Times New Roman" w:cs="Times New Roman"/>
          <w:sz w:val="24"/>
          <w:szCs w:val="24"/>
        </w:rPr>
        <w:t>PLC_PRG.Lampu</w:t>
      </w:r>
      <w:proofErr w:type="spellEnd"/>
    </w:p>
    <w:p w14:paraId="7D443C55" w14:textId="3DCB96B8" w:rsid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61E4D7" w14:textId="239E545B" w:rsidR="00062A92" w:rsidRDefault="00062A92" w:rsidP="00062A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62A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605EEB" wp14:editId="6B547F23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72B" w14:textId="61ECB5E6" w:rsid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Lamp: </w:t>
      </w:r>
      <w:r w:rsidRPr="00062A92">
        <w:rPr>
          <w:rFonts w:ascii="Times New Roman" w:hAnsi="Times New Roman" w:cs="Times New Roman"/>
          <w:sz w:val="24"/>
          <w:szCs w:val="24"/>
        </w:rPr>
        <w:t>PLC_PRG.</w:t>
      </w:r>
      <w:r>
        <w:rPr>
          <w:rFonts w:ascii="Times New Roman" w:hAnsi="Times New Roman" w:cs="Times New Roman"/>
          <w:sz w:val="24"/>
          <w:szCs w:val="24"/>
        </w:rPr>
        <w:t>Aktuator</w:t>
      </w:r>
    </w:p>
    <w:p w14:paraId="0C16FD9B" w14:textId="77777777" w:rsidR="00062A92" w:rsidRPr="00062A92" w:rsidRDefault="00062A92" w:rsidP="00062A9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62A92" w:rsidRPr="00062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A92"/>
    <w:rsid w:val="00062A92"/>
    <w:rsid w:val="001E694F"/>
    <w:rsid w:val="00C56333"/>
    <w:rsid w:val="00FA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AE315"/>
  <w15:chartTrackingRefBased/>
  <w15:docId w15:val="{23066F58-BF15-44BE-B62B-1A22BC6B2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Nur Jamal</dc:creator>
  <cp:keywords/>
  <dc:description/>
  <cp:lastModifiedBy>Thoriq Nur Jamal</cp:lastModifiedBy>
  <cp:revision>1</cp:revision>
  <dcterms:created xsi:type="dcterms:W3CDTF">2022-10-27T14:01:00Z</dcterms:created>
  <dcterms:modified xsi:type="dcterms:W3CDTF">2022-10-27T14:10:00Z</dcterms:modified>
</cp:coreProperties>
</file>