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13EF7B" w14:textId="77777777" w:rsidR="00D672FA" w:rsidRPr="0017434C" w:rsidRDefault="00000000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7434C">
        <w:rPr>
          <w:rFonts w:ascii="Times New Roman" w:hAnsi="Times New Roman" w:cs="Times New Roman"/>
          <w:b/>
          <w:sz w:val="24"/>
          <w:szCs w:val="24"/>
        </w:rPr>
        <w:t>Project Design Phase-II</w:t>
      </w:r>
    </w:p>
    <w:p w14:paraId="0F13EF7C" w14:textId="77777777" w:rsidR="00D672FA" w:rsidRPr="0017434C" w:rsidRDefault="00000000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7434C">
        <w:rPr>
          <w:rFonts w:ascii="Times New Roman" w:hAnsi="Times New Roman" w:cs="Times New Roman"/>
          <w:b/>
          <w:sz w:val="24"/>
          <w:szCs w:val="24"/>
        </w:rPr>
        <w:t>Solution Requirements (Functional &amp; Non-functional)</w:t>
      </w:r>
    </w:p>
    <w:p w14:paraId="0F13EF7D" w14:textId="77777777" w:rsidR="00D672FA" w:rsidRPr="0017434C" w:rsidRDefault="00D672FA">
      <w:pPr>
        <w:spacing w:after="0"/>
        <w:jc w:val="center"/>
        <w:rPr>
          <w:rFonts w:ascii="Times New Roman" w:hAnsi="Times New Roman" w:cs="Times New Roman"/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D672FA" w:rsidRPr="0017434C" w14:paraId="0F13EF80" w14:textId="77777777">
        <w:tc>
          <w:tcPr>
            <w:tcW w:w="4508" w:type="dxa"/>
          </w:tcPr>
          <w:p w14:paraId="0F13EF7E" w14:textId="77777777" w:rsidR="00D672FA" w:rsidRPr="0017434C" w:rsidRDefault="00000000">
            <w:pPr>
              <w:rPr>
                <w:rFonts w:ascii="Times New Roman" w:hAnsi="Times New Roman" w:cs="Times New Roman"/>
              </w:rPr>
            </w:pPr>
            <w:r w:rsidRPr="0017434C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4843" w:type="dxa"/>
          </w:tcPr>
          <w:p w14:paraId="0F13EF7F" w14:textId="79728BF0" w:rsidR="00D672FA" w:rsidRPr="0017434C" w:rsidRDefault="00E6511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 July 2026</w:t>
            </w:r>
          </w:p>
        </w:tc>
      </w:tr>
      <w:tr w:rsidR="00D672FA" w:rsidRPr="0017434C" w14:paraId="0F13EF83" w14:textId="77777777">
        <w:tc>
          <w:tcPr>
            <w:tcW w:w="4508" w:type="dxa"/>
          </w:tcPr>
          <w:p w14:paraId="0F13EF81" w14:textId="77777777" w:rsidR="00D672FA" w:rsidRPr="0017434C" w:rsidRDefault="00000000">
            <w:pPr>
              <w:rPr>
                <w:rFonts w:ascii="Times New Roman" w:hAnsi="Times New Roman" w:cs="Times New Roman"/>
              </w:rPr>
            </w:pPr>
            <w:r w:rsidRPr="0017434C"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4843" w:type="dxa"/>
          </w:tcPr>
          <w:p w14:paraId="0F13EF82" w14:textId="77777777" w:rsidR="00D672FA" w:rsidRPr="0017434C" w:rsidRDefault="00D672FA">
            <w:pPr>
              <w:rPr>
                <w:rFonts w:ascii="Times New Roman" w:hAnsi="Times New Roman" w:cs="Times New Roman"/>
              </w:rPr>
            </w:pPr>
          </w:p>
        </w:tc>
      </w:tr>
      <w:tr w:rsidR="00D672FA" w:rsidRPr="0017434C" w14:paraId="0F13EF86" w14:textId="77777777">
        <w:tc>
          <w:tcPr>
            <w:tcW w:w="4508" w:type="dxa"/>
          </w:tcPr>
          <w:p w14:paraId="0F13EF84" w14:textId="77777777" w:rsidR="00D672FA" w:rsidRPr="0017434C" w:rsidRDefault="00000000">
            <w:pPr>
              <w:rPr>
                <w:rFonts w:ascii="Times New Roman" w:hAnsi="Times New Roman" w:cs="Times New Roman"/>
              </w:rPr>
            </w:pPr>
            <w:r w:rsidRPr="0017434C"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4843" w:type="dxa"/>
          </w:tcPr>
          <w:p w14:paraId="0F13EF85" w14:textId="0264463B" w:rsidR="00D672FA" w:rsidRPr="0017434C" w:rsidRDefault="003F6E31">
            <w:pPr>
              <w:rPr>
                <w:rFonts w:ascii="Times New Roman" w:hAnsi="Times New Roman" w:cs="Times New Roman"/>
              </w:rPr>
            </w:pPr>
            <w:r w:rsidRPr="003F6E31">
              <w:rPr>
                <w:rFonts w:ascii="Times New Roman" w:hAnsi="Times New Roman" w:cs="Times New Roman"/>
              </w:rPr>
              <w:t>Nightjar &amp; Co. – MERN BookStore</w:t>
            </w:r>
          </w:p>
        </w:tc>
      </w:tr>
      <w:tr w:rsidR="00D672FA" w:rsidRPr="0017434C" w14:paraId="0F13EF89" w14:textId="77777777">
        <w:tc>
          <w:tcPr>
            <w:tcW w:w="4508" w:type="dxa"/>
          </w:tcPr>
          <w:p w14:paraId="0F13EF87" w14:textId="77777777" w:rsidR="00D672FA" w:rsidRPr="0017434C" w:rsidRDefault="00000000">
            <w:pPr>
              <w:rPr>
                <w:rFonts w:ascii="Times New Roman" w:hAnsi="Times New Roman" w:cs="Times New Roman"/>
              </w:rPr>
            </w:pPr>
            <w:r w:rsidRPr="0017434C"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4843" w:type="dxa"/>
          </w:tcPr>
          <w:p w14:paraId="0F13EF88" w14:textId="77777777" w:rsidR="00D672FA" w:rsidRPr="0017434C" w:rsidRDefault="00000000">
            <w:pPr>
              <w:rPr>
                <w:rFonts w:ascii="Times New Roman" w:hAnsi="Times New Roman" w:cs="Times New Roman"/>
              </w:rPr>
            </w:pPr>
            <w:r w:rsidRPr="0017434C">
              <w:rPr>
                <w:rFonts w:ascii="Times New Roman" w:hAnsi="Times New Roman" w:cs="Times New Roman"/>
              </w:rPr>
              <w:t>4 Marks</w:t>
            </w:r>
          </w:p>
        </w:tc>
      </w:tr>
    </w:tbl>
    <w:p w14:paraId="0F13EF8A" w14:textId="77777777" w:rsidR="00D672FA" w:rsidRPr="0017434C" w:rsidRDefault="00D672FA">
      <w:pPr>
        <w:rPr>
          <w:rFonts w:ascii="Times New Roman" w:hAnsi="Times New Roman" w:cs="Times New Roman"/>
        </w:rPr>
      </w:pPr>
    </w:p>
    <w:p w14:paraId="4DC9DF2D" w14:textId="77777777" w:rsidR="0017434C" w:rsidRPr="00E65111" w:rsidRDefault="0017434C" w:rsidP="0017434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65111">
        <w:rPr>
          <w:rFonts w:ascii="Times New Roman" w:hAnsi="Times New Roman" w:cs="Times New Roman"/>
          <w:b/>
          <w:bCs/>
          <w:sz w:val="28"/>
          <w:szCs w:val="28"/>
        </w:rPr>
        <w:t>Functional Requirements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9"/>
        <w:gridCol w:w="3280"/>
        <w:gridCol w:w="4515"/>
      </w:tblGrid>
      <w:tr w:rsidR="0017434C" w:rsidRPr="00E65111" w14:paraId="7E65D3C1" w14:textId="77777777" w:rsidTr="00E65111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483A12E" w14:textId="77777777" w:rsidR="0017434C" w:rsidRPr="00E65111" w:rsidRDefault="0017434C" w:rsidP="0017434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6511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FR No.</w:t>
            </w:r>
          </w:p>
        </w:tc>
        <w:tc>
          <w:tcPr>
            <w:tcW w:w="0" w:type="auto"/>
            <w:vAlign w:val="center"/>
            <w:hideMark/>
          </w:tcPr>
          <w:p w14:paraId="58CB47C3" w14:textId="77777777" w:rsidR="0017434C" w:rsidRPr="00E65111" w:rsidRDefault="0017434C" w:rsidP="0017434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6511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Functional Requirement (Epic)</w:t>
            </w:r>
          </w:p>
        </w:tc>
        <w:tc>
          <w:tcPr>
            <w:tcW w:w="0" w:type="auto"/>
            <w:vAlign w:val="center"/>
            <w:hideMark/>
          </w:tcPr>
          <w:p w14:paraId="098CECD1" w14:textId="77777777" w:rsidR="0017434C" w:rsidRPr="00E65111" w:rsidRDefault="0017434C" w:rsidP="0017434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6511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Sub Requirement (Story / Sub-Task)</w:t>
            </w:r>
          </w:p>
        </w:tc>
      </w:tr>
      <w:tr w:rsidR="0017434C" w:rsidRPr="00E65111" w14:paraId="10CC2C16" w14:textId="77777777" w:rsidTr="00E6511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3799E68" w14:textId="77777777" w:rsidR="0017434C" w:rsidRPr="00E65111" w:rsidRDefault="0017434C" w:rsidP="003F6E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5111">
              <w:rPr>
                <w:rFonts w:ascii="Times New Roman" w:hAnsi="Times New Roman" w:cs="Times New Roman"/>
                <w:sz w:val="24"/>
                <w:szCs w:val="24"/>
              </w:rPr>
              <w:t>FR-1</w:t>
            </w:r>
          </w:p>
        </w:tc>
        <w:tc>
          <w:tcPr>
            <w:tcW w:w="0" w:type="auto"/>
            <w:vAlign w:val="center"/>
            <w:hideMark/>
          </w:tcPr>
          <w:p w14:paraId="0BBEC909" w14:textId="77777777" w:rsidR="0017434C" w:rsidRPr="00E65111" w:rsidRDefault="0017434C" w:rsidP="003F6E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5111">
              <w:rPr>
                <w:rFonts w:ascii="Times New Roman" w:hAnsi="Times New Roman" w:cs="Times New Roman"/>
                <w:sz w:val="24"/>
                <w:szCs w:val="24"/>
              </w:rPr>
              <w:t>User Registration</w:t>
            </w:r>
          </w:p>
        </w:tc>
        <w:tc>
          <w:tcPr>
            <w:tcW w:w="0" w:type="auto"/>
            <w:vAlign w:val="center"/>
            <w:hideMark/>
          </w:tcPr>
          <w:p w14:paraId="31331C29" w14:textId="77777777" w:rsidR="0017434C" w:rsidRPr="00E65111" w:rsidRDefault="0017434C" w:rsidP="001743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5111">
              <w:rPr>
                <w:rFonts w:ascii="Times New Roman" w:hAnsi="Times New Roman" w:cs="Times New Roman"/>
                <w:sz w:val="24"/>
                <w:szCs w:val="24"/>
              </w:rPr>
              <w:t>Registration using name, email, and password</w:t>
            </w:r>
          </w:p>
        </w:tc>
      </w:tr>
      <w:tr w:rsidR="0017434C" w:rsidRPr="00E65111" w14:paraId="4903FAD3" w14:textId="77777777" w:rsidTr="00E6511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3C3FDA5" w14:textId="77777777" w:rsidR="0017434C" w:rsidRPr="00E65111" w:rsidRDefault="0017434C" w:rsidP="003F6E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0E65885" w14:textId="77777777" w:rsidR="0017434C" w:rsidRPr="00E65111" w:rsidRDefault="0017434C" w:rsidP="003F6E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FDE94EB" w14:textId="77777777" w:rsidR="0017434C" w:rsidRPr="00E65111" w:rsidRDefault="0017434C" w:rsidP="001743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5111">
              <w:rPr>
                <w:rFonts w:ascii="Times New Roman" w:hAnsi="Times New Roman" w:cs="Times New Roman"/>
                <w:sz w:val="24"/>
                <w:szCs w:val="24"/>
              </w:rPr>
              <w:t>Input validation during registration</w:t>
            </w:r>
          </w:p>
        </w:tc>
      </w:tr>
      <w:tr w:rsidR="0017434C" w:rsidRPr="00E65111" w14:paraId="1BB0BD3A" w14:textId="77777777" w:rsidTr="00E6511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8BA4971" w14:textId="77777777" w:rsidR="0017434C" w:rsidRPr="00E65111" w:rsidRDefault="0017434C" w:rsidP="003F6E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DA05741" w14:textId="77777777" w:rsidR="0017434C" w:rsidRPr="00E65111" w:rsidRDefault="0017434C" w:rsidP="003F6E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B404555" w14:textId="77777777" w:rsidR="0017434C" w:rsidRPr="00E65111" w:rsidRDefault="0017434C" w:rsidP="001743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5111">
              <w:rPr>
                <w:rFonts w:ascii="Times New Roman" w:hAnsi="Times New Roman" w:cs="Times New Roman"/>
                <w:sz w:val="24"/>
                <w:szCs w:val="24"/>
              </w:rPr>
              <w:t>Password encryption using bcrypt</w:t>
            </w:r>
          </w:p>
        </w:tc>
      </w:tr>
      <w:tr w:rsidR="0017434C" w:rsidRPr="00E65111" w14:paraId="56F25739" w14:textId="77777777" w:rsidTr="00E6511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6580A8C" w14:textId="77777777" w:rsidR="0017434C" w:rsidRPr="00E65111" w:rsidRDefault="0017434C" w:rsidP="003F6E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5111">
              <w:rPr>
                <w:rFonts w:ascii="Times New Roman" w:hAnsi="Times New Roman" w:cs="Times New Roman"/>
                <w:sz w:val="24"/>
                <w:szCs w:val="24"/>
              </w:rPr>
              <w:t>FR-2</w:t>
            </w:r>
          </w:p>
        </w:tc>
        <w:tc>
          <w:tcPr>
            <w:tcW w:w="0" w:type="auto"/>
            <w:vAlign w:val="center"/>
            <w:hideMark/>
          </w:tcPr>
          <w:p w14:paraId="5A998AB4" w14:textId="77777777" w:rsidR="0017434C" w:rsidRPr="00E65111" w:rsidRDefault="0017434C" w:rsidP="003F6E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5111">
              <w:rPr>
                <w:rFonts w:ascii="Times New Roman" w:hAnsi="Times New Roman" w:cs="Times New Roman"/>
                <w:sz w:val="24"/>
                <w:szCs w:val="24"/>
              </w:rPr>
              <w:t>User Authentication</w:t>
            </w:r>
          </w:p>
        </w:tc>
        <w:tc>
          <w:tcPr>
            <w:tcW w:w="0" w:type="auto"/>
            <w:vAlign w:val="center"/>
            <w:hideMark/>
          </w:tcPr>
          <w:p w14:paraId="4F6B002B" w14:textId="77777777" w:rsidR="0017434C" w:rsidRPr="00E65111" w:rsidRDefault="0017434C" w:rsidP="001743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5111">
              <w:rPr>
                <w:rFonts w:ascii="Times New Roman" w:hAnsi="Times New Roman" w:cs="Times New Roman"/>
                <w:sz w:val="24"/>
                <w:szCs w:val="24"/>
              </w:rPr>
              <w:t>User login using email and password</w:t>
            </w:r>
          </w:p>
        </w:tc>
      </w:tr>
      <w:tr w:rsidR="0017434C" w:rsidRPr="00E65111" w14:paraId="62E478F7" w14:textId="77777777" w:rsidTr="00E6511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A090B3D" w14:textId="77777777" w:rsidR="0017434C" w:rsidRPr="00E65111" w:rsidRDefault="0017434C" w:rsidP="003F6E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800DB5B" w14:textId="77777777" w:rsidR="0017434C" w:rsidRPr="00E65111" w:rsidRDefault="0017434C" w:rsidP="003F6E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3EC14BE" w14:textId="77777777" w:rsidR="0017434C" w:rsidRPr="00E65111" w:rsidRDefault="0017434C" w:rsidP="001743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5111">
              <w:rPr>
                <w:rFonts w:ascii="Times New Roman" w:hAnsi="Times New Roman" w:cs="Times New Roman"/>
                <w:sz w:val="24"/>
                <w:szCs w:val="24"/>
              </w:rPr>
              <w:t>JWT-based authentication</w:t>
            </w:r>
          </w:p>
        </w:tc>
      </w:tr>
      <w:tr w:rsidR="0017434C" w:rsidRPr="00E65111" w14:paraId="031C77A4" w14:textId="77777777" w:rsidTr="00E6511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201818E" w14:textId="77777777" w:rsidR="0017434C" w:rsidRPr="00E65111" w:rsidRDefault="0017434C" w:rsidP="003F6E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ED41F05" w14:textId="77777777" w:rsidR="0017434C" w:rsidRPr="00E65111" w:rsidRDefault="0017434C" w:rsidP="003F6E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AB6D529" w14:textId="77777777" w:rsidR="0017434C" w:rsidRPr="00E65111" w:rsidRDefault="0017434C" w:rsidP="001743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5111">
              <w:rPr>
                <w:rFonts w:ascii="Times New Roman" w:hAnsi="Times New Roman" w:cs="Times New Roman"/>
                <w:sz w:val="24"/>
                <w:szCs w:val="24"/>
              </w:rPr>
              <w:t>Protected routes for authenticated users</w:t>
            </w:r>
          </w:p>
        </w:tc>
      </w:tr>
      <w:tr w:rsidR="0017434C" w:rsidRPr="00E65111" w14:paraId="5064D20F" w14:textId="77777777" w:rsidTr="00E6511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62677B6" w14:textId="77777777" w:rsidR="0017434C" w:rsidRPr="00E65111" w:rsidRDefault="0017434C" w:rsidP="003F6E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5111">
              <w:rPr>
                <w:rFonts w:ascii="Times New Roman" w:hAnsi="Times New Roman" w:cs="Times New Roman"/>
                <w:sz w:val="24"/>
                <w:szCs w:val="24"/>
              </w:rPr>
              <w:t>FR-3</w:t>
            </w:r>
          </w:p>
        </w:tc>
        <w:tc>
          <w:tcPr>
            <w:tcW w:w="0" w:type="auto"/>
            <w:vAlign w:val="center"/>
            <w:hideMark/>
          </w:tcPr>
          <w:p w14:paraId="3CCB769C" w14:textId="77777777" w:rsidR="0017434C" w:rsidRPr="00E65111" w:rsidRDefault="0017434C" w:rsidP="003F6E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5111">
              <w:rPr>
                <w:rFonts w:ascii="Times New Roman" w:hAnsi="Times New Roman" w:cs="Times New Roman"/>
                <w:sz w:val="24"/>
                <w:szCs w:val="24"/>
              </w:rPr>
              <w:t>Book Management</w:t>
            </w:r>
          </w:p>
        </w:tc>
        <w:tc>
          <w:tcPr>
            <w:tcW w:w="0" w:type="auto"/>
            <w:vAlign w:val="center"/>
            <w:hideMark/>
          </w:tcPr>
          <w:p w14:paraId="64920208" w14:textId="77777777" w:rsidR="0017434C" w:rsidRPr="00E65111" w:rsidRDefault="0017434C" w:rsidP="001743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5111">
              <w:rPr>
                <w:rFonts w:ascii="Times New Roman" w:hAnsi="Times New Roman" w:cs="Times New Roman"/>
                <w:sz w:val="24"/>
                <w:szCs w:val="24"/>
              </w:rPr>
              <w:t>Display all books</w:t>
            </w:r>
          </w:p>
        </w:tc>
      </w:tr>
      <w:tr w:rsidR="0017434C" w:rsidRPr="00E65111" w14:paraId="56D07259" w14:textId="77777777" w:rsidTr="00E6511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6DB6B88" w14:textId="77777777" w:rsidR="0017434C" w:rsidRPr="00E65111" w:rsidRDefault="0017434C" w:rsidP="003F6E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AB91154" w14:textId="77777777" w:rsidR="0017434C" w:rsidRPr="00E65111" w:rsidRDefault="0017434C" w:rsidP="003F6E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8DAA3F2" w14:textId="77777777" w:rsidR="0017434C" w:rsidRPr="00E65111" w:rsidRDefault="0017434C" w:rsidP="001743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5111">
              <w:rPr>
                <w:rFonts w:ascii="Times New Roman" w:hAnsi="Times New Roman" w:cs="Times New Roman"/>
                <w:sz w:val="24"/>
                <w:szCs w:val="24"/>
              </w:rPr>
              <w:t>View book details</w:t>
            </w:r>
          </w:p>
        </w:tc>
      </w:tr>
      <w:tr w:rsidR="0017434C" w:rsidRPr="00E65111" w14:paraId="1D4F7618" w14:textId="77777777" w:rsidTr="00E6511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5BFAEB4" w14:textId="77777777" w:rsidR="0017434C" w:rsidRPr="00E65111" w:rsidRDefault="0017434C" w:rsidP="003F6E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59DF838" w14:textId="77777777" w:rsidR="0017434C" w:rsidRPr="00E65111" w:rsidRDefault="0017434C" w:rsidP="003F6E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8486B76" w14:textId="77777777" w:rsidR="0017434C" w:rsidRPr="00E65111" w:rsidRDefault="0017434C" w:rsidP="001743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5111">
              <w:rPr>
                <w:rFonts w:ascii="Times New Roman" w:hAnsi="Times New Roman" w:cs="Times New Roman"/>
                <w:sz w:val="24"/>
                <w:szCs w:val="24"/>
              </w:rPr>
              <w:t>Search books by title</w:t>
            </w:r>
          </w:p>
        </w:tc>
      </w:tr>
      <w:tr w:rsidR="0017434C" w:rsidRPr="00E65111" w14:paraId="42A35351" w14:textId="77777777" w:rsidTr="00E6511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C724399" w14:textId="77777777" w:rsidR="0017434C" w:rsidRPr="00E65111" w:rsidRDefault="0017434C" w:rsidP="003F6E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69805FF" w14:textId="77777777" w:rsidR="0017434C" w:rsidRPr="00E65111" w:rsidRDefault="0017434C" w:rsidP="003F6E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12AD111" w14:textId="77777777" w:rsidR="0017434C" w:rsidRPr="00E65111" w:rsidRDefault="0017434C" w:rsidP="001743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5111">
              <w:rPr>
                <w:rFonts w:ascii="Times New Roman" w:hAnsi="Times New Roman" w:cs="Times New Roman"/>
                <w:sz w:val="24"/>
                <w:szCs w:val="24"/>
              </w:rPr>
              <w:t>Filter books by category</w:t>
            </w:r>
          </w:p>
        </w:tc>
      </w:tr>
      <w:tr w:rsidR="0017434C" w:rsidRPr="00E65111" w14:paraId="1B150E71" w14:textId="77777777" w:rsidTr="00E6511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EC0119C" w14:textId="77777777" w:rsidR="0017434C" w:rsidRPr="00E65111" w:rsidRDefault="0017434C" w:rsidP="003F6E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5111">
              <w:rPr>
                <w:rFonts w:ascii="Times New Roman" w:hAnsi="Times New Roman" w:cs="Times New Roman"/>
                <w:sz w:val="24"/>
                <w:szCs w:val="24"/>
              </w:rPr>
              <w:t>FR-4</w:t>
            </w:r>
          </w:p>
        </w:tc>
        <w:tc>
          <w:tcPr>
            <w:tcW w:w="0" w:type="auto"/>
            <w:vAlign w:val="center"/>
            <w:hideMark/>
          </w:tcPr>
          <w:p w14:paraId="79705693" w14:textId="77777777" w:rsidR="0017434C" w:rsidRPr="00E65111" w:rsidRDefault="0017434C" w:rsidP="003F6E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5111">
              <w:rPr>
                <w:rFonts w:ascii="Times New Roman" w:hAnsi="Times New Roman" w:cs="Times New Roman"/>
                <w:sz w:val="24"/>
                <w:szCs w:val="24"/>
              </w:rPr>
              <w:t>Shopping Cart</w:t>
            </w:r>
          </w:p>
        </w:tc>
        <w:tc>
          <w:tcPr>
            <w:tcW w:w="0" w:type="auto"/>
            <w:vAlign w:val="center"/>
            <w:hideMark/>
          </w:tcPr>
          <w:p w14:paraId="65B63B7D" w14:textId="77777777" w:rsidR="0017434C" w:rsidRPr="00E65111" w:rsidRDefault="0017434C" w:rsidP="001743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5111">
              <w:rPr>
                <w:rFonts w:ascii="Times New Roman" w:hAnsi="Times New Roman" w:cs="Times New Roman"/>
                <w:sz w:val="24"/>
                <w:szCs w:val="24"/>
              </w:rPr>
              <w:t>Add books to cart</w:t>
            </w:r>
          </w:p>
        </w:tc>
      </w:tr>
      <w:tr w:rsidR="0017434C" w:rsidRPr="00E65111" w14:paraId="5EA4F121" w14:textId="77777777" w:rsidTr="00E6511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1D7CB56" w14:textId="77777777" w:rsidR="0017434C" w:rsidRPr="00E65111" w:rsidRDefault="0017434C" w:rsidP="003F6E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EA06442" w14:textId="77777777" w:rsidR="0017434C" w:rsidRPr="00E65111" w:rsidRDefault="0017434C" w:rsidP="003F6E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A32EC6E" w14:textId="77777777" w:rsidR="0017434C" w:rsidRPr="00E65111" w:rsidRDefault="0017434C" w:rsidP="001743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5111">
              <w:rPr>
                <w:rFonts w:ascii="Times New Roman" w:hAnsi="Times New Roman" w:cs="Times New Roman"/>
                <w:sz w:val="24"/>
                <w:szCs w:val="24"/>
              </w:rPr>
              <w:t>Remove books from cart</w:t>
            </w:r>
          </w:p>
        </w:tc>
      </w:tr>
      <w:tr w:rsidR="0017434C" w:rsidRPr="00E65111" w14:paraId="5D756520" w14:textId="77777777" w:rsidTr="00E6511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8C36F87" w14:textId="77777777" w:rsidR="0017434C" w:rsidRPr="00E65111" w:rsidRDefault="0017434C" w:rsidP="003F6E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C9A8780" w14:textId="77777777" w:rsidR="0017434C" w:rsidRPr="00E65111" w:rsidRDefault="0017434C" w:rsidP="003F6E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F4D2446" w14:textId="77777777" w:rsidR="0017434C" w:rsidRPr="00E65111" w:rsidRDefault="0017434C" w:rsidP="001743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5111">
              <w:rPr>
                <w:rFonts w:ascii="Times New Roman" w:hAnsi="Times New Roman" w:cs="Times New Roman"/>
                <w:sz w:val="24"/>
                <w:szCs w:val="24"/>
              </w:rPr>
              <w:t>View cart items</w:t>
            </w:r>
          </w:p>
        </w:tc>
      </w:tr>
      <w:tr w:rsidR="0017434C" w:rsidRPr="00E65111" w14:paraId="0EF788B9" w14:textId="77777777" w:rsidTr="00E6511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BB55257" w14:textId="77777777" w:rsidR="0017434C" w:rsidRPr="00E65111" w:rsidRDefault="0017434C" w:rsidP="003F6E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5111">
              <w:rPr>
                <w:rFonts w:ascii="Times New Roman" w:hAnsi="Times New Roman" w:cs="Times New Roman"/>
                <w:sz w:val="24"/>
                <w:szCs w:val="24"/>
              </w:rPr>
              <w:t>FR-5</w:t>
            </w:r>
          </w:p>
        </w:tc>
        <w:tc>
          <w:tcPr>
            <w:tcW w:w="0" w:type="auto"/>
            <w:vAlign w:val="center"/>
            <w:hideMark/>
          </w:tcPr>
          <w:p w14:paraId="7624CC03" w14:textId="77777777" w:rsidR="0017434C" w:rsidRPr="00E65111" w:rsidRDefault="0017434C" w:rsidP="003F6E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5111">
              <w:rPr>
                <w:rFonts w:ascii="Times New Roman" w:hAnsi="Times New Roman" w:cs="Times New Roman"/>
                <w:sz w:val="24"/>
                <w:szCs w:val="24"/>
              </w:rPr>
              <w:t>Admin Book Management</w:t>
            </w:r>
          </w:p>
        </w:tc>
        <w:tc>
          <w:tcPr>
            <w:tcW w:w="0" w:type="auto"/>
            <w:vAlign w:val="center"/>
            <w:hideMark/>
          </w:tcPr>
          <w:p w14:paraId="7CB38B64" w14:textId="77777777" w:rsidR="0017434C" w:rsidRPr="00E65111" w:rsidRDefault="0017434C" w:rsidP="001743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5111">
              <w:rPr>
                <w:rFonts w:ascii="Times New Roman" w:hAnsi="Times New Roman" w:cs="Times New Roman"/>
                <w:sz w:val="24"/>
                <w:szCs w:val="24"/>
              </w:rPr>
              <w:t>Add new books</w:t>
            </w:r>
          </w:p>
        </w:tc>
      </w:tr>
      <w:tr w:rsidR="0017434C" w:rsidRPr="00E65111" w14:paraId="71F441F3" w14:textId="77777777" w:rsidTr="00E6511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944CB64" w14:textId="77777777" w:rsidR="0017434C" w:rsidRPr="00E65111" w:rsidRDefault="0017434C" w:rsidP="003F6E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F3B9F48" w14:textId="77777777" w:rsidR="0017434C" w:rsidRPr="00E65111" w:rsidRDefault="0017434C" w:rsidP="003F6E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D5A72D5" w14:textId="77777777" w:rsidR="0017434C" w:rsidRPr="00E65111" w:rsidRDefault="0017434C" w:rsidP="001743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5111">
              <w:rPr>
                <w:rFonts w:ascii="Times New Roman" w:hAnsi="Times New Roman" w:cs="Times New Roman"/>
                <w:sz w:val="24"/>
                <w:szCs w:val="24"/>
              </w:rPr>
              <w:t>Update existing books</w:t>
            </w:r>
          </w:p>
        </w:tc>
      </w:tr>
      <w:tr w:rsidR="0017434C" w:rsidRPr="00E65111" w14:paraId="23C0B5AB" w14:textId="77777777" w:rsidTr="00E6511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292E8AF" w14:textId="77777777" w:rsidR="0017434C" w:rsidRPr="00E65111" w:rsidRDefault="0017434C" w:rsidP="003F6E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8F56083" w14:textId="77777777" w:rsidR="0017434C" w:rsidRPr="00E65111" w:rsidRDefault="0017434C" w:rsidP="003F6E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8843A63" w14:textId="77777777" w:rsidR="0017434C" w:rsidRPr="00E65111" w:rsidRDefault="0017434C" w:rsidP="001743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5111">
              <w:rPr>
                <w:rFonts w:ascii="Times New Roman" w:hAnsi="Times New Roman" w:cs="Times New Roman"/>
                <w:sz w:val="24"/>
                <w:szCs w:val="24"/>
              </w:rPr>
              <w:t>Delete books</w:t>
            </w:r>
          </w:p>
        </w:tc>
      </w:tr>
      <w:tr w:rsidR="0017434C" w:rsidRPr="00E65111" w14:paraId="1DA4201A" w14:textId="77777777" w:rsidTr="00E6511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3062276" w14:textId="77777777" w:rsidR="0017434C" w:rsidRPr="00E65111" w:rsidRDefault="0017434C" w:rsidP="003F6E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5111">
              <w:rPr>
                <w:rFonts w:ascii="Times New Roman" w:hAnsi="Times New Roman" w:cs="Times New Roman"/>
                <w:sz w:val="24"/>
                <w:szCs w:val="24"/>
              </w:rPr>
              <w:t>FR-6</w:t>
            </w:r>
          </w:p>
        </w:tc>
        <w:tc>
          <w:tcPr>
            <w:tcW w:w="0" w:type="auto"/>
            <w:vAlign w:val="center"/>
            <w:hideMark/>
          </w:tcPr>
          <w:p w14:paraId="0D64CB55" w14:textId="77777777" w:rsidR="0017434C" w:rsidRPr="00E65111" w:rsidRDefault="0017434C" w:rsidP="003F6E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5111">
              <w:rPr>
                <w:rFonts w:ascii="Times New Roman" w:hAnsi="Times New Roman" w:cs="Times New Roman"/>
                <w:sz w:val="24"/>
                <w:szCs w:val="24"/>
              </w:rPr>
              <w:t>User Interface</w:t>
            </w:r>
          </w:p>
        </w:tc>
        <w:tc>
          <w:tcPr>
            <w:tcW w:w="0" w:type="auto"/>
            <w:vAlign w:val="center"/>
            <w:hideMark/>
          </w:tcPr>
          <w:p w14:paraId="6ED933C6" w14:textId="77777777" w:rsidR="0017434C" w:rsidRPr="00E65111" w:rsidRDefault="0017434C" w:rsidP="001743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5111">
              <w:rPr>
                <w:rFonts w:ascii="Times New Roman" w:hAnsi="Times New Roman" w:cs="Times New Roman"/>
                <w:sz w:val="24"/>
                <w:szCs w:val="24"/>
              </w:rPr>
              <w:t>Responsive design</w:t>
            </w:r>
          </w:p>
        </w:tc>
      </w:tr>
      <w:tr w:rsidR="0017434C" w:rsidRPr="00E65111" w14:paraId="78EB5BEE" w14:textId="77777777" w:rsidTr="00E6511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C7051F3" w14:textId="77777777" w:rsidR="0017434C" w:rsidRPr="00E65111" w:rsidRDefault="0017434C" w:rsidP="003F6E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C049C36" w14:textId="77777777" w:rsidR="0017434C" w:rsidRPr="00E65111" w:rsidRDefault="0017434C" w:rsidP="003F6E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7E9A1A8" w14:textId="77777777" w:rsidR="0017434C" w:rsidRPr="00E65111" w:rsidRDefault="0017434C" w:rsidP="001743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5111">
              <w:rPr>
                <w:rFonts w:ascii="Times New Roman" w:hAnsi="Times New Roman" w:cs="Times New Roman"/>
                <w:sz w:val="24"/>
                <w:szCs w:val="24"/>
              </w:rPr>
              <w:t>Navigation using React Router</w:t>
            </w:r>
          </w:p>
        </w:tc>
      </w:tr>
      <w:tr w:rsidR="0017434C" w:rsidRPr="00E65111" w14:paraId="0F7292D9" w14:textId="77777777" w:rsidTr="00E6511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832B89C" w14:textId="77777777" w:rsidR="0017434C" w:rsidRPr="00E65111" w:rsidRDefault="0017434C" w:rsidP="0017434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CE14251" w14:textId="77777777" w:rsidR="0017434C" w:rsidRPr="00E65111" w:rsidRDefault="0017434C" w:rsidP="0017434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8B9EAD3" w14:textId="77777777" w:rsidR="0017434C" w:rsidRPr="00E65111" w:rsidRDefault="0017434C" w:rsidP="001743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5111">
              <w:rPr>
                <w:rFonts w:ascii="Times New Roman" w:hAnsi="Times New Roman" w:cs="Times New Roman"/>
                <w:sz w:val="24"/>
                <w:szCs w:val="24"/>
              </w:rPr>
              <w:t>User-friendly interface</w:t>
            </w:r>
          </w:p>
        </w:tc>
      </w:tr>
    </w:tbl>
    <w:p w14:paraId="548C2E45" w14:textId="1E2BE2CF" w:rsidR="0017434C" w:rsidRDefault="0017434C" w:rsidP="0017434C">
      <w:pPr>
        <w:rPr>
          <w:rFonts w:ascii="Times New Roman" w:hAnsi="Times New Roman" w:cs="Times New Roman"/>
          <w:b/>
          <w:sz w:val="24"/>
          <w:szCs w:val="24"/>
        </w:rPr>
      </w:pPr>
    </w:p>
    <w:p w14:paraId="300B91A2" w14:textId="77777777" w:rsidR="003F6E31" w:rsidRPr="00E65111" w:rsidRDefault="003F6E31" w:rsidP="0017434C">
      <w:pPr>
        <w:rPr>
          <w:rFonts w:ascii="Times New Roman" w:hAnsi="Times New Roman" w:cs="Times New Roman"/>
          <w:b/>
          <w:sz w:val="24"/>
          <w:szCs w:val="24"/>
        </w:rPr>
      </w:pPr>
    </w:p>
    <w:p w14:paraId="20D7E1F6" w14:textId="77777777" w:rsidR="0017434C" w:rsidRPr="003F6E31" w:rsidRDefault="0017434C" w:rsidP="0017434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F6E31">
        <w:rPr>
          <w:rFonts w:ascii="Times New Roman" w:hAnsi="Times New Roman" w:cs="Times New Roman"/>
          <w:b/>
          <w:bCs/>
          <w:sz w:val="28"/>
          <w:szCs w:val="28"/>
        </w:rPr>
        <w:lastRenderedPageBreak/>
        <w:t>Non-functional Requirements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2"/>
        <w:gridCol w:w="1851"/>
        <w:gridCol w:w="6453"/>
      </w:tblGrid>
      <w:tr w:rsidR="0017434C" w:rsidRPr="0017434C" w14:paraId="2A07A3C1" w14:textId="77777777" w:rsidTr="003F6E3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046C7E" w14:textId="77777777" w:rsidR="0017434C" w:rsidRPr="0017434C" w:rsidRDefault="0017434C" w:rsidP="0017434C">
            <w:pPr>
              <w:rPr>
                <w:rFonts w:ascii="Times New Roman" w:hAnsi="Times New Roman" w:cs="Times New Roman"/>
                <w:b/>
                <w:bCs/>
              </w:rPr>
            </w:pPr>
            <w:r w:rsidRPr="0017434C">
              <w:rPr>
                <w:rFonts w:ascii="Times New Roman" w:hAnsi="Times New Roman" w:cs="Times New Roman"/>
                <w:b/>
                <w:bCs/>
              </w:rPr>
              <w:t>NFR No.</w:t>
            </w:r>
          </w:p>
        </w:tc>
        <w:tc>
          <w:tcPr>
            <w:tcW w:w="0" w:type="auto"/>
            <w:vAlign w:val="center"/>
            <w:hideMark/>
          </w:tcPr>
          <w:p w14:paraId="65C2D43F" w14:textId="77777777" w:rsidR="0017434C" w:rsidRPr="0017434C" w:rsidRDefault="0017434C" w:rsidP="0017434C">
            <w:pPr>
              <w:rPr>
                <w:rFonts w:ascii="Times New Roman" w:hAnsi="Times New Roman" w:cs="Times New Roman"/>
                <w:b/>
                <w:bCs/>
              </w:rPr>
            </w:pPr>
            <w:r w:rsidRPr="0017434C">
              <w:rPr>
                <w:rFonts w:ascii="Times New Roman" w:hAnsi="Times New Roman" w:cs="Times New Roman"/>
                <w:b/>
                <w:bCs/>
              </w:rPr>
              <w:t>Non-Functional Requirement</w:t>
            </w:r>
          </w:p>
        </w:tc>
        <w:tc>
          <w:tcPr>
            <w:tcW w:w="0" w:type="auto"/>
            <w:vAlign w:val="center"/>
            <w:hideMark/>
          </w:tcPr>
          <w:p w14:paraId="7E5550BF" w14:textId="77777777" w:rsidR="0017434C" w:rsidRPr="0017434C" w:rsidRDefault="0017434C" w:rsidP="0017434C">
            <w:pPr>
              <w:rPr>
                <w:rFonts w:ascii="Times New Roman" w:hAnsi="Times New Roman" w:cs="Times New Roman"/>
                <w:b/>
                <w:bCs/>
              </w:rPr>
            </w:pPr>
            <w:r w:rsidRPr="0017434C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17434C" w:rsidRPr="0017434C" w14:paraId="5AA7E4E1" w14:textId="77777777" w:rsidTr="003F6E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1DA0A" w14:textId="77777777" w:rsidR="0017434C" w:rsidRPr="003F6E31" w:rsidRDefault="0017434C" w:rsidP="003F6E31">
            <w:pPr>
              <w:jc w:val="center"/>
              <w:rPr>
                <w:rFonts w:ascii="Times New Roman" w:hAnsi="Times New Roman" w:cs="Times New Roman"/>
              </w:rPr>
            </w:pPr>
            <w:r w:rsidRPr="003F6E31">
              <w:rPr>
                <w:rFonts w:ascii="Times New Roman" w:hAnsi="Times New Roman" w:cs="Times New Roman"/>
              </w:rPr>
              <w:t>NFR-1</w:t>
            </w:r>
          </w:p>
        </w:tc>
        <w:tc>
          <w:tcPr>
            <w:tcW w:w="0" w:type="auto"/>
            <w:vAlign w:val="center"/>
            <w:hideMark/>
          </w:tcPr>
          <w:p w14:paraId="67B66A94" w14:textId="77777777" w:rsidR="0017434C" w:rsidRPr="003F6E31" w:rsidRDefault="0017434C" w:rsidP="003F6E31">
            <w:pPr>
              <w:jc w:val="center"/>
              <w:rPr>
                <w:rFonts w:ascii="Times New Roman" w:hAnsi="Times New Roman" w:cs="Times New Roman"/>
              </w:rPr>
            </w:pPr>
            <w:r w:rsidRPr="003F6E31">
              <w:rPr>
                <w:rFonts w:ascii="Times New Roman" w:hAnsi="Times New Roman" w:cs="Times New Roman"/>
              </w:rPr>
              <w:t>Usability</w:t>
            </w:r>
          </w:p>
        </w:tc>
        <w:tc>
          <w:tcPr>
            <w:tcW w:w="0" w:type="auto"/>
            <w:vAlign w:val="center"/>
            <w:hideMark/>
          </w:tcPr>
          <w:p w14:paraId="5C238B67" w14:textId="77777777" w:rsidR="0017434C" w:rsidRPr="003F6E31" w:rsidRDefault="0017434C" w:rsidP="003F6E31">
            <w:pPr>
              <w:jc w:val="center"/>
              <w:rPr>
                <w:rFonts w:ascii="Times New Roman" w:hAnsi="Times New Roman" w:cs="Times New Roman"/>
              </w:rPr>
            </w:pPr>
            <w:r w:rsidRPr="003F6E31">
              <w:rPr>
                <w:rFonts w:ascii="Times New Roman" w:hAnsi="Times New Roman" w:cs="Times New Roman"/>
              </w:rPr>
              <w:t>The application provides a simple, intuitive, and responsive interface that enables users to browse, search, and purchase books with minimal effort.</w:t>
            </w:r>
          </w:p>
        </w:tc>
      </w:tr>
      <w:tr w:rsidR="0017434C" w:rsidRPr="0017434C" w14:paraId="62259968" w14:textId="77777777" w:rsidTr="003F6E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46C3E" w14:textId="77777777" w:rsidR="0017434C" w:rsidRPr="003F6E31" w:rsidRDefault="0017434C" w:rsidP="003F6E31">
            <w:pPr>
              <w:jc w:val="center"/>
              <w:rPr>
                <w:rFonts w:ascii="Times New Roman" w:hAnsi="Times New Roman" w:cs="Times New Roman"/>
              </w:rPr>
            </w:pPr>
            <w:r w:rsidRPr="003F6E31">
              <w:rPr>
                <w:rFonts w:ascii="Times New Roman" w:hAnsi="Times New Roman" w:cs="Times New Roman"/>
              </w:rPr>
              <w:t>NFR-2</w:t>
            </w:r>
          </w:p>
        </w:tc>
        <w:tc>
          <w:tcPr>
            <w:tcW w:w="0" w:type="auto"/>
            <w:vAlign w:val="center"/>
            <w:hideMark/>
          </w:tcPr>
          <w:p w14:paraId="22B984EE" w14:textId="77777777" w:rsidR="0017434C" w:rsidRPr="003F6E31" w:rsidRDefault="0017434C" w:rsidP="003F6E31">
            <w:pPr>
              <w:jc w:val="center"/>
              <w:rPr>
                <w:rFonts w:ascii="Times New Roman" w:hAnsi="Times New Roman" w:cs="Times New Roman"/>
              </w:rPr>
            </w:pPr>
            <w:r w:rsidRPr="003F6E31">
              <w:rPr>
                <w:rFonts w:ascii="Times New Roman" w:hAnsi="Times New Roman" w:cs="Times New Roman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422D626C" w14:textId="77777777" w:rsidR="0017434C" w:rsidRPr="003F6E31" w:rsidRDefault="0017434C" w:rsidP="003F6E31">
            <w:pPr>
              <w:jc w:val="center"/>
              <w:rPr>
                <w:rFonts w:ascii="Times New Roman" w:hAnsi="Times New Roman" w:cs="Times New Roman"/>
              </w:rPr>
            </w:pPr>
            <w:r w:rsidRPr="003F6E31">
              <w:rPr>
                <w:rFonts w:ascii="Times New Roman" w:hAnsi="Times New Roman" w:cs="Times New Roman"/>
              </w:rPr>
              <w:t>User passwords are encrypted using bcrypt, and authenticated sessions are protected using JWT-based authentication.</w:t>
            </w:r>
          </w:p>
        </w:tc>
      </w:tr>
      <w:tr w:rsidR="0017434C" w:rsidRPr="0017434C" w14:paraId="427E8F9C" w14:textId="77777777" w:rsidTr="003F6E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B1242" w14:textId="77777777" w:rsidR="0017434C" w:rsidRPr="003F6E31" w:rsidRDefault="0017434C" w:rsidP="003F6E31">
            <w:pPr>
              <w:jc w:val="center"/>
              <w:rPr>
                <w:rFonts w:ascii="Times New Roman" w:hAnsi="Times New Roman" w:cs="Times New Roman"/>
              </w:rPr>
            </w:pPr>
            <w:r w:rsidRPr="003F6E31">
              <w:rPr>
                <w:rFonts w:ascii="Times New Roman" w:hAnsi="Times New Roman" w:cs="Times New Roman"/>
              </w:rPr>
              <w:t>NFR-3</w:t>
            </w:r>
          </w:p>
        </w:tc>
        <w:tc>
          <w:tcPr>
            <w:tcW w:w="0" w:type="auto"/>
            <w:vAlign w:val="center"/>
            <w:hideMark/>
          </w:tcPr>
          <w:p w14:paraId="277841E6" w14:textId="77777777" w:rsidR="0017434C" w:rsidRPr="003F6E31" w:rsidRDefault="0017434C" w:rsidP="003F6E31">
            <w:pPr>
              <w:jc w:val="center"/>
              <w:rPr>
                <w:rFonts w:ascii="Times New Roman" w:hAnsi="Times New Roman" w:cs="Times New Roman"/>
              </w:rPr>
            </w:pPr>
            <w:r w:rsidRPr="003F6E31">
              <w:rPr>
                <w:rFonts w:ascii="Times New Roman" w:hAnsi="Times New Roman" w:cs="Times New Roman"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4B84D8D0" w14:textId="77777777" w:rsidR="0017434C" w:rsidRPr="003F6E31" w:rsidRDefault="0017434C" w:rsidP="003F6E31">
            <w:pPr>
              <w:jc w:val="center"/>
              <w:rPr>
                <w:rFonts w:ascii="Times New Roman" w:hAnsi="Times New Roman" w:cs="Times New Roman"/>
              </w:rPr>
            </w:pPr>
            <w:r w:rsidRPr="003F6E31">
              <w:rPr>
                <w:rFonts w:ascii="Times New Roman" w:hAnsi="Times New Roman" w:cs="Times New Roman"/>
              </w:rPr>
              <w:t>The system consistently performs user authentication, book retrieval, and cart operations while maintaining data integrity.</w:t>
            </w:r>
          </w:p>
        </w:tc>
      </w:tr>
      <w:tr w:rsidR="0017434C" w:rsidRPr="0017434C" w14:paraId="21198F75" w14:textId="77777777" w:rsidTr="003F6E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82AAB" w14:textId="77777777" w:rsidR="0017434C" w:rsidRPr="003F6E31" w:rsidRDefault="0017434C" w:rsidP="003F6E31">
            <w:pPr>
              <w:jc w:val="center"/>
              <w:rPr>
                <w:rFonts w:ascii="Times New Roman" w:hAnsi="Times New Roman" w:cs="Times New Roman"/>
              </w:rPr>
            </w:pPr>
            <w:r w:rsidRPr="003F6E31">
              <w:rPr>
                <w:rFonts w:ascii="Times New Roman" w:hAnsi="Times New Roman" w:cs="Times New Roman"/>
              </w:rPr>
              <w:t>NFR-4</w:t>
            </w:r>
          </w:p>
        </w:tc>
        <w:tc>
          <w:tcPr>
            <w:tcW w:w="0" w:type="auto"/>
            <w:vAlign w:val="center"/>
            <w:hideMark/>
          </w:tcPr>
          <w:p w14:paraId="2D69912D" w14:textId="77777777" w:rsidR="0017434C" w:rsidRPr="003F6E31" w:rsidRDefault="0017434C" w:rsidP="003F6E31">
            <w:pPr>
              <w:jc w:val="center"/>
              <w:rPr>
                <w:rFonts w:ascii="Times New Roman" w:hAnsi="Times New Roman" w:cs="Times New Roman"/>
              </w:rPr>
            </w:pPr>
            <w:r w:rsidRPr="003F6E31">
              <w:rPr>
                <w:rFonts w:ascii="Times New Roman" w:hAnsi="Times New Roman" w:cs="Times New Roman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45F347E2" w14:textId="77777777" w:rsidR="0017434C" w:rsidRPr="003F6E31" w:rsidRDefault="0017434C" w:rsidP="003F6E31">
            <w:pPr>
              <w:jc w:val="center"/>
              <w:rPr>
                <w:rFonts w:ascii="Times New Roman" w:hAnsi="Times New Roman" w:cs="Times New Roman"/>
              </w:rPr>
            </w:pPr>
            <w:r w:rsidRPr="003F6E31">
              <w:rPr>
                <w:rFonts w:ascii="Times New Roman" w:hAnsi="Times New Roman" w:cs="Times New Roman"/>
              </w:rPr>
              <w:t>REST APIs are optimized to provide quick responses for browsing books, searching, and user authentication.</w:t>
            </w:r>
          </w:p>
        </w:tc>
      </w:tr>
      <w:tr w:rsidR="0017434C" w:rsidRPr="0017434C" w14:paraId="2B63AB27" w14:textId="77777777" w:rsidTr="003F6E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1339F" w14:textId="77777777" w:rsidR="0017434C" w:rsidRPr="003F6E31" w:rsidRDefault="0017434C" w:rsidP="003F6E31">
            <w:pPr>
              <w:jc w:val="center"/>
              <w:rPr>
                <w:rFonts w:ascii="Times New Roman" w:hAnsi="Times New Roman" w:cs="Times New Roman"/>
              </w:rPr>
            </w:pPr>
            <w:r w:rsidRPr="003F6E31">
              <w:rPr>
                <w:rFonts w:ascii="Times New Roman" w:hAnsi="Times New Roman" w:cs="Times New Roman"/>
              </w:rPr>
              <w:t>NFR-5</w:t>
            </w:r>
          </w:p>
        </w:tc>
        <w:tc>
          <w:tcPr>
            <w:tcW w:w="0" w:type="auto"/>
            <w:vAlign w:val="center"/>
            <w:hideMark/>
          </w:tcPr>
          <w:p w14:paraId="7F465CD5" w14:textId="77777777" w:rsidR="0017434C" w:rsidRPr="003F6E31" w:rsidRDefault="0017434C" w:rsidP="003F6E31">
            <w:pPr>
              <w:jc w:val="center"/>
              <w:rPr>
                <w:rFonts w:ascii="Times New Roman" w:hAnsi="Times New Roman" w:cs="Times New Roman"/>
              </w:rPr>
            </w:pPr>
            <w:r w:rsidRPr="003F6E31">
              <w:rPr>
                <w:rFonts w:ascii="Times New Roman" w:hAnsi="Times New Roman" w:cs="Times New Roman"/>
              </w:rPr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4964642B" w14:textId="77777777" w:rsidR="0017434C" w:rsidRPr="003F6E31" w:rsidRDefault="0017434C" w:rsidP="003F6E31">
            <w:pPr>
              <w:jc w:val="center"/>
              <w:rPr>
                <w:rFonts w:ascii="Times New Roman" w:hAnsi="Times New Roman" w:cs="Times New Roman"/>
              </w:rPr>
            </w:pPr>
            <w:r w:rsidRPr="003F6E31">
              <w:rPr>
                <w:rFonts w:ascii="Times New Roman" w:hAnsi="Times New Roman" w:cs="Times New Roman"/>
              </w:rPr>
              <w:t>The web application is designed to be accessible through standard web browsers whenever the server is running.</w:t>
            </w:r>
          </w:p>
        </w:tc>
      </w:tr>
      <w:tr w:rsidR="0017434C" w:rsidRPr="0017434C" w14:paraId="65953598" w14:textId="77777777" w:rsidTr="003F6E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9AF5E" w14:textId="77777777" w:rsidR="0017434C" w:rsidRPr="003F6E31" w:rsidRDefault="0017434C" w:rsidP="003F6E31">
            <w:pPr>
              <w:jc w:val="center"/>
              <w:rPr>
                <w:rFonts w:ascii="Times New Roman" w:hAnsi="Times New Roman" w:cs="Times New Roman"/>
              </w:rPr>
            </w:pPr>
            <w:r w:rsidRPr="003F6E31">
              <w:rPr>
                <w:rFonts w:ascii="Times New Roman" w:hAnsi="Times New Roman" w:cs="Times New Roman"/>
              </w:rPr>
              <w:t>NFR-6</w:t>
            </w:r>
          </w:p>
        </w:tc>
        <w:tc>
          <w:tcPr>
            <w:tcW w:w="0" w:type="auto"/>
            <w:vAlign w:val="center"/>
            <w:hideMark/>
          </w:tcPr>
          <w:p w14:paraId="6DB96577" w14:textId="77777777" w:rsidR="0017434C" w:rsidRPr="003F6E31" w:rsidRDefault="0017434C" w:rsidP="003F6E31">
            <w:pPr>
              <w:jc w:val="center"/>
              <w:rPr>
                <w:rFonts w:ascii="Times New Roman" w:hAnsi="Times New Roman" w:cs="Times New Roman"/>
              </w:rPr>
            </w:pPr>
            <w:r w:rsidRPr="003F6E31">
              <w:rPr>
                <w:rFonts w:ascii="Times New Roman" w:hAnsi="Times New Roman" w:cs="Times New Roman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7C766888" w14:textId="77777777" w:rsidR="0017434C" w:rsidRPr="003F6E31" w:rsidRDefault="0017434C" w:rsidP="003F6E31">
            <w:pPr>
              <w:jc w:val="center"/>
              <w:rPr>
                <w:rFonts w:ascii="Times New Roman" w:hAnsi="Times New Roman" w:cs="Times New Roman"/>
              </w:rPr>
            </w:pPr>
            <w:r w:rsidRPr="003F6E31">
              <w:rPr>
                <w:rFonts w:ascii="Times New Roman" w:hAnsi="Times New Roman" w:cs="Times New Roman"/>
              </w:rPr>
              <w:t>The modular MERN architecture allows future enhancements such as payment integration, recommendations, order tracking, and cloud deployment without major redesign.</w:t>
            </w:r>
          </w:p>
        </w:tc>
      </w:tr>
    </w:tbl>
    <w:p w14:paraId="283602BA" w14:textId="12595238" w:rsidR="0017434C" w:rsidRPr="0017434C" w:rsidRDefault="0017434C" w:rsidP="0017434C">
      <w:pPr>
        <w:rPr>
          <w:rFonts w:ascii="Times New Roman" w:hAnsi="Times New Roman" w:cs="Times New Roman"/>
          <w:b/>
        </w:rPr>
      </w:pPr>
    </w:p>
    <w:p w14:paraId="3BA0E94F" w14:textId="77777777" w:rsidR="00826839" w:rsidRDefault="00826839" w:rsidP="00826839">
      <w:pPr>
        <w:keepNext/>
      </w:pPr>
      <w:r>
        <w:rPr>
          <w:rFonts w:ascii="Times New Roman" w:hAnsi="Times New Roman" w:cs="Times New Roman"/>
          <w:noProof/>
        </w:rPr>
        <w:drawing>
          <wp:inline distT="0" distB="0" distL="0" distR="0" wp14:anchorId="2CBF7110" wp14:editId="044696E3">
            <wp:extent cx="5731510" cy="3820795"/>
            <wp:effectExtent l="0" t="0" r="2540" b="8255"/>
            <wp:docPr id="1610719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719061" name="Picture 161071906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3EFCD" w14:textId="1DFDE43A" w:rsidR="00D672FA" w:rsidRPr="0017434C" w:rsidRDefault="00826839" w:rsidP="00826839">
      <w:pPr>
        <w:pStyle w:val="Caption"/>
        <w:jc w:val="center"/>
        <w:rPr>
          <w:rFonts w:ascii="Times New Roman" w:hAnsi="Times New Roman" w:cs="Times New Roman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: Functional and Non-Functional Requirements</w:t>
      </w:r>
    </w:p>
    <w:sectPr w:rsidR="00D672FA" w:rsidRPr="0017434C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2FA"/>
    <w:rsid w:val="0017434C"/>
    <w:rsid w:val="003F6E31"/>
    <w:rsid w:val="00826839"/>
    <w:rsid w:val="00AE2CF9"/>
    <w:rsid w:val="00D672FA"/>
    <w:rsid w:val="00E651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13EF7B"/>
  <w15:docId w15:val="{87C27114-89D8-4115-9D40-CEC014EEA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Caption">
    <w:name w:val="caption"/>
    <w:basedOn w:val="Normal"/>
    <w:next w:val="Normal"/>
    <w:uiPriority w:val="35"/>
    <w:unhideWhenUsed/>
    <w:qFormat/>
    <w:rsid w:val="00826839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E12CE50D-301C-481A-96C0-43E3381AE8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294</Words>
  <Characters>1678</Characters>
  <Application>Microsoft Office Word</Application>
  <DocSecurity>0</DocSecurity>
  <Lines>13</Lines>
  <Paragraphs>3</Paragraphs>
  <ScaleCrop>false</ScaleCrop>
  <Company/>
  <LinksUpToDate>false</LinksUpToDate>
  <CharactersWithSpaces>1969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Sakeena Begum</cp:lastModifiedBy>
  <cp:revision>5</cp:revision>
  <dcterms:created xsi:type="dcterms:W3CDTF">2022-09-18T16:51:00Z</dcterms:created>
  <dcterms:modified xsi:type="dcterms:W3CDTF">2026-07-20T08:46:00Z</dcterms:modified>
</cp:coreProperties>
</file>