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587B" w14:textId="22DF1489" w:rsidR="005066BD" w:rsidRDefault="005066BD">
      <w:r>
        <w:t xml:space="preserve"> </w:t>
      </w:r>
      <w:r w:rsidR="00875F45">
        <w:t>Program 20</w:t>
      </w:r>
      <w:r>
        <w:t>: Write an assembly language program to find 1’s and 2’s complement of 8 bit number.</w:t>
      </w:r>
    </w:p>
    <w:p w14:paraId="6AAA0E65" w14:textId="77777777" w:rsidR="005066BD" w:rsidRPr="005066BD" w:rsidRDefault="005066BD" w:rsidP="005066BD">
      <w:proofErr w:type="gramStart"/>
      <w:r>
        <w:t>PROGRAM :</w:t>
      </w:r>
      <w:proofErr w:type="gramEnd"/>
    </w:p>
    <w:p w14:paraId="18F71CE0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;&lt; COMPLEMENT &gt;</w:t>
      </w:r>
    </w:p>
    <w:p w14:paraId="5B1B6B3B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lda</w:t>
      </w:r>
      <w:proofErr w:type="spellEnd"/>
      <w:r>
        <w:rPr>
          <w:rFonts w:ascii="Times New Roman" w:hAnsi="Times New Roman"/>
          <w:sz w:val="24"/>
        </w:rPr>
        <w:t xml:space="preserve"> 0000</w:t>
      </w:r>
    </w:p>
    <w:p w14:paraId="45ED9691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cma</w:t>
      </w:r>
      <w:proofErr w:type="spellEnd"/>
    </w:p>
    <w:p w14:paraId="46B6143D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sta</w:t>
      </w:r>
      <w:proofErr w:type="spellEnd"/>
      <w:r>
        <w:rPr>
          <w:rFonts w:ascii="Times New Roman" w:hAnsi="Times New Roman"/>
          <w:sz w:val="24"/>
        </w:rPr>
        <w:t xml:space="preserve"> 0001</w:t>
      </w:r>
    </w:p>
    <w:p w14:paraId="523340A6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inr</w:t>
      </w:r>
      <w:proofErr w:type="spellEnd"/>
      <w:r>
        <w:rPr>
          <w:rFonts w:ascii="Times New Roman" w:hAnsi="Times New Roman"/>
          <w:sz w:val="24"/>
        </w:rPr>
        <w:t xml:space="preserve"> a</w:t>
      </w:r>
    </w:p>
    <w:p w14:paraId="13440E01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sta</w:t>
      </w:r>
      <w:proofErr w:type="spellEnd"/>
      <w:r>
        <w:rPr>
          <w:rFonts w:ascii="Times New Roman" w:hAnsi="Times New Roman"/>
          <w:sz w:val="24"/>
        </w:rPr>
        <w:t xml:space="preserve"> 0002</w:t>
      </w:r>
    </w:p>
    <w:p w14:paraId="34D9ECD8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hlt</w:t>
      </w:r>
      <w:proofErr w:type="spellEnd"/>
    </w:p>
    <w:p w14:paraId="275FE1F4" w14:textId="77777777" w:rsidR="005066BD" w:rsidRDefault="005066BD">
      <w:r>
        <w:rPr>
          <w:noProof/>
          <w:lang w:eastAsia="en-IN"/>
        </w:rPr>
        <w:drawing>
          <wp:inline distT="0" distB="0" distL="0" distR="0" wp14:anchorId="246C0C0F" wp14:editId="60175AB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BD"/>
    <w:rsid w:val="00432486"/>
    <w:rsid w:val="005066BD"/>
    <w:rsid w:val="0087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6ECB"/>
  <w15:docId w15:val="{D2F03DBC-F98B-4758-99F2-F460ECF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THRISHIKA</cp:lastModifiedBy>
  <cp:revision>2</cp:revision>
  <dcterms:created xsi:type="dcterms:W3CDTF">2023-01-28T09:17:00Z</dcterms:created>
  <dcterms:modified xsi:type="dcterms:W3CDTF">2023-01-28T09:17:00Z</dcterms:modified>
</cp:coreProperties>
</file>