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E554" w14:textId="77777777" w:rsidR="00950602" w:rsidRPr="00950602" w:rsidRDefault="00950602" w:rsidP="00950602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950602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1 — THE NEW RIDER</w:t>
      </w:r>
    </w:p>
    <w:p w14:paraId="63EDADF1" w14:textId="77777777" w:rsidR="00950602" w:rsidRPr="00950602" w:rsidRDefault="00950602" w:rsidP="00950602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950602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SECTION 8 — TRAIL READINESS &amp; PACKING ESSENTIALS</w:t>
      </w:r>
    </w:p>
    <w:p w14:paraId="3036DC14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(TTN Beginner-Plus Edition — “Prepare Once, Ride Anywhere”)</w:t>
      </w:r>
    </w:p>
    <w:p w14:paraId="43A5C9D3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244346E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A3C8655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The TTN “Prepared, Not Paranoid” Mindset</w:t>
      </w:r>
    </w:p>
    <w:p w14:paraId="58CAFD55" w14:textId="77777777" w:rsid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You can’t predict every problem—but you can remove most surprises.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</w:p>
    <w:p w14:paraId="0EFA4D30" w14:textId="3EAB9DA1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Trail readiness means thinking two rides ahead: what could break, what could change, and what you’ll need if it does.</w:t>
      </w:r>
    </w:p>
    <w:p w14:paraId="185A1694" w14:textId="77777777" w:rsidR="00950602" w:rsidRDefault="00950602" w:rsidP="00950602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336FE9E7" w14:textId="7E658988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Truth: Confidence doesn’t come from luck—it comes from preparation.</w:t>
      </w:r>
    </w:p>
    <w:p w14:paraId="61D43BBD" w14:textId="77777777" w:rsid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</w:p>
    <w:p w14:paraId="676D16FC" w14:textId="277C2CED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b/>
          <w:bCs/>
          <w:kern w:val="0"/>
          <w14:ligatures w14:val="none"/>
        </w:rPr>
        <w:t>3 Rules of TTN Readiness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Know your plan. Where you’re going, who’s with you, and when you’ll be back.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Know your gear. Everything packed has a purpose—no “maybe” items.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Know your limits. If you’re tired, hungry, or low on fuel, it’s time to stop.</w:t>
      </w:r>
    </w:p>
    <w:p w14:paraId="5F17BA1B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Family Tip: Make kids part of the prep—let them each “own” one checklist item like snacks, flashlights, or gloves.</w:t>
      </w:r>
    </w:p>
    <w:p w14:paraId="2C4B819D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0378939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7B83BC6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🧭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2 — Trip Planning 101</w:t>
      </w:r>
    </w:p>
    <w:p w14:paraId="21DA0FAC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Before you even turn the key, map the ride.</w:t>
      </w:r>
    </w:p>
    <w:p w14:paraId="4597ECCF" w14:textId="77777777" w:rsidR="00950602" w:rsidRPr="00950602" w:rsidRDefault="00950602" w:rsidP="0095060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📍</w:t>
      </w:r>
      <w:r w:rsidRPr="00950602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Choose Your Route</w:t>
      </w:r>
    </w:p>
    <w:p w14:paraId="7064AB4C" w14:textId="77777777" w:rsidR="00950602" w:rsidRPr="00950602" w:rsidRDefault="00950602" w:rsidP="00950602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Use OnX Offroad or Lifetime Trails to preview trails, note trail difficulty (Green / Blue / Black / Red).</w:t>
      </w:r>
    </w:p>
    <w:p w14:paraId="610C643D" w14:textId="77777777" w:rsidR="00950602" w:rsidRPr="00950602" w:rsidRDefault="00950602" w:rsidP="00950602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Identify exits, camp spots, and water crossings.</w:t>
      </w:r>
    </w:p>
    <w:p w14:paraId="336E6C13" w14:textId="77777777" w:rsidR="00950602" w:rsidRPr="00950602" w:rsidRDefault="00950602" w:rsidP="00950602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Print or download offline maps—cell signal disappears when you need it most.</w:t>
      </w:r>
    </w:p>
    <w:p w14:paraId="2E34EEAB" w14:textId="77777777" w:rsidR="00950602" w:rsidRPr="00950602" w:rsidRDefault="00950602" w:rsidP="0095060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🕒</w:t>
      </w:r>
      <w:r w:rsidRPr="00950602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Timing &amp; Weather</w:t>
      </w:r>
    </w:p>
    <w:p w14:paraId="3FB4E0D3" w14:textId="77777777" w:rsidR="00950602" w:rsidRPr="00950602" w:rsidRDefault="00950602" w:rsidP="00950602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Plan start &amp; stop times (ride no later than one hour before dark).</w:t>
      </w:r>
    </w:p>
    <w:p w14:paraId="1921DC2A" w14:textId="77777777" w:rsidR="00950602" w:rsidRPr="00950602" w:rsidRDefault="00950602" w:rsidP="00950602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Check 48-hour forecast for rain, fog, or storms.</w:t>
      </w:r>
    </w:p>
    <w:p w14:paraId="4308051C" w14:textId="77777777" w:rsidR="00950602" w:rsidRPr="00950602" w:rsidRDefault="00950602" w:rsidP="00950602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lastRenderedPageBreak/>
        <w:t>Remember: Clay soil + rain = ice-slick mud.</w:t>
      </w:r>
    </w:p>
    <w:p w14:paraId="25B8D273" w14:textId="77777777" w:rsidR="00950602" w:rsidRPr="00950602" w:rsidRDefault="00950602" w:rsidP="00950602">
      <w:pPr>
        <w:spacing w:after="0" w:line="36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🧑</w:t>
      </w:r>
      <w:r w:rsidRPr="00950602">
        <w:rPr>
          <w:rFonts w:ascii="Arial" w:eastAsia="Times New Roman" w:hAnsi="Arial" w:cs="Arial"/>
          <w:b/>
          <w:bCs/>
          <w:kern w:val="0"/>
          <w14:ligatures w14:val="none"/>
        </w:rPr>
        <w:t>‍</w:t>
      </w:r>
      <w:r w:rsidRPr="0095060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🤝</w:t>
      </w:r>
      <w:r w:rsidRPr="00950602">
        <w:rPr>
          <w:rFonts w:ascii="Arial" w:eastAsia="Times New Roman" w:hAnsi="Arial" w:cs="Arial"/>
          <w:b/>
          <w:bCs/>
          <w:kern w:val="0"/>
          <w14:ligatures w14:val="none"/>
        </w:rPr>
        <w:t>‍</w:t>
      </w:r>
      <w:r w:rsidRPr="00950602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🧑</w:t>
      </w:r>
      <w:r w:rsidRPr="00950602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Group Coordination</w:t>
      </w:r>
    </w:p>
    <w:p w14:paraId="3E6E3FFF" w14:textId="77777777" w:rsidR="00950602" w:rsidRPr="00950602" w:rsidRDefault="00950602" w:rsidP="00950602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Assign Trail Captain, Tail Rider, and Medic Lead.</w:t>
      </w:r>
    </w:p>
    <w:p w14:paraId="2699F8A6" w14:textId="77777777" w:rsidR="00950602" w:rsidRPr="00950602" w:rsidRDefault="00950602" w:rsidP="00950602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Share meeting point and emergency contact with someone at home.</w:t>
      </w:r>
    </w:p>
    <w:p w14:paraId="7BE4B811" w14:textId="77777777" w:rsidR="00950602" w:rsidRPr="00950602" w:rsidRDefault="00950602" w:rsidP="00950602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Verify radios all on same channel before leaving camp.</w:t>
      </w:r>
    </w:p>
    <w:p w14:paraId="1076541F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Tip: Use the phrase “Riders Ready?” before you pull out. If anyone hesitates, stop and re-check.</w:t>
      </w:r>
    </w:p>
    <w:p w14:paraId="2685EAFA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7BFC234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A9437C2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🎒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3 — Packing Categories</w:t>
      </w:r>
    </w:p>
    <w:p w14:paraId="232BFD7F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Every pack should cover four pillars: Machine, Human, Safety, Comfort.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420"/>
        <w:gridCol w:w="4140"/>
      </w:tblGrid>
      <w:tr w:rsidR="00950602" w:rsidRPr="00950602" w14:paraId="59231440" w14:textId="77777777" w:rsidTr="00950602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69A8B9E4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3390" w:type="dxa"/>
            <w:vAlign w:val="center"/>
            <w:hideMark/>
          </w:tcPr>
          <w:p w14:paraId="08F047FB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Example Gear</w:t>
            </w:r>
          </w:p>
        </w:tc>
        <w:tc>
          <w:tcPr>
            <w:tcW w:w="4095" w:type="dxa"/>
            <w:vAlign w:val="center"/>
            <w:hideMark/>
          </w:tcPr>
          <w:p w14:paraId="05062E18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TTN Reason</w:t>
            </w:r>
          </w:p>
        </w:tc>
      </w:tr>
      <w:tr w:rsidR="00950602" w:rsidRPr="00950602" w14:paraId="4875F772" w14:textId="77777777" w:rsidTr="0095060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1CCCAAB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Machine</w:t>
            </w:r>
          </w:p>
        </w:tc>
        <w:tc>
          <w:tcPr>
            <w:tcW w:w="3390" w:type="dxa"/>
            <w:vAlign w:val="center"/>
            <w:hideMark/>
          </w:tcPr>
          <w:p w14:paraId="1887DFC9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Tools, belts, tire kit, fluids</w:t>
            </w:r>
          </w:p>
        </w:tc>
        <w:tc>
          <w:tcPr>
            <w:tcW w:w="4095" w:type="dxa"/>
            <w:vAlign w:val="center"/>
            <w:hideMark/>
          </w:tcPr>
          <w:p w14:paraId="2FA0D772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 you moving</w:t>
            </w:r>
          </w:p>
        </w:tc>
      </w:tr>
      <w:tr w:rsidR="00950602" w:rsidRPr="00950602" w14:paraId="47BFAB25" w14:textId="77777777" w:rsidTr="0095060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0A2B1BE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Human</w:t>
            </w:r>
          </w:p>
        </w:tc>
        <w:tc>
          <w:tcPr>
            <w:tcW w:w="3390" w:type="dxa"/>
            <w:vAlign w:val="center"/>
            <w:hideMark/>
          </w:tcPr>
          <w:p w14:paraId="2C89C45B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Food, water, first-aid kit</w:t>
            </w:r>
          </w:p>
        </w:tc>
        <w:tc>
          <w:tcPr>
            <w:tcW w:w="4095" w:type="dxa"/>
            <w:vAlign w:val="center"/>
            <w:hideMark/>
          </w:tcPr>
          <w:p w14:paraId="3C3E93FA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 you functioning</w:t>
            </w:r>
          </w:p>
        </w:tc>
      </w:tr>
      <w:tr w:rsidR="00950602" w:rsidRPr="00950602" w14:paraId="2571C00D" w14:textId="77777777" w:rsidTr="0095060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F1595AB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Safety</w:t>
            </w:r>
          </w:p>
        </w:tc>
        <w:tc>
          <w:tcPr>
            <w:tcW w:w="3390" w:type="dxa"/>
            <w:vAlign w:val="center"/>
            <w:hideMark/>
          </w:tcPr>
          <w:p w14:paraId="1A1B71D4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Radios, flashlight, fire extinguisher</w:t>
            </w:r>
          </w:p>
        </w:tc>
        <w:tc>
          <w:tcPr>
            <w:tcW w:w="4095" w:type="dxa"/>
            <w:vAlign w:val="center"/>
            <w:hideMark/>
          </w:tcPr>
          <w:p w14:paraId="29EA880A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 you found</w:t>
            </w:r>
          </w:p>
        </w:tc>
      </w:tr>
      <w:tr w:rsidR="00950602" w:rsidRPr="00950602" w14:paraId="3CBAF579" w14:textId="77777777" w:rsidTr="0095060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7E17317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Comfort</w:t>
            </w:r>
          </w:p>
        </w:tc>
        <w:tc>
          <w:tcPr>
            <w:tcW w:w="3390" w:type="dxa"/>
            <w:vAlign w:val="center"/>
            <w:hideMark/>
          </w:tcPr>
          <w:p w14:paraId="3F08EDF5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Gloves, goggles, wipes, sunscreen</w:t>
            </w:r>
          </w:p>
        </w:tc>
        <w:tc>
          <w:tcPr>
            <w:tcW w:w="4095" w:type="dxa"/>
            <w:vAlign w:val="center"/>
            <w:hideMark/>
          </w:tcPr>
          <w:p w14:paraId="549D971C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 you smiling</w:t>
            </w:r>
          </w:p>
        </w:tc>
      </w:tr>
    </w:tbl>
    <w:p w14:paraId="6B67F6CD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Truth: If you have to ask “Why would I need that?”—you’ll probably need it by noon.</w:t>
      </w:r>
    </w:p>
    <w:p w14:paraId="0E73FA21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3912D26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4F8DCC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🧳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4 — Day-Ride Load-Out</w:t>
      </w:r>
    </w:p>
    <w:p w14:paraId="10FF7B5E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Essentials (per machine)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1 Spare Belt + Tool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Plug Kit &amp; Air Compressor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Basic Tool Roll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Tow Strap / Soft Shackles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Tire Pressure Gauge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Duct Tape &amp; Zip Ties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2 L Water per person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First Aid Kit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Flashlight / Headlamp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Portable Jump Pack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Gloves &amp; Rag Bag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Paper Map or GPS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Trash Bag (Leave it Cleaner Challenge)</w:t>
      </w:r>
    </w:p>
    <w:p w14:paraId="342C77BA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Tip: Pack heavy items low and centered; weight imbalance ruins handling fast.</w:t>
      </w:r>
    </w:p>
    <w:p w14:paraId="28F9E55A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2B197B3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5E06BD0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🏕️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5 — Weekend or Multi-Day Ride Add-Ons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400"/>
      </w:tblGrid>
      <w:tr w:rsidR="00950602" w:rsidRPr="00950602" w14:paraId="0B11FE42" w14:textId="77777777" w:rsidTr="00950602">
        <w:trPr>
          <w:tblHeader/>
          <w:tblCellSpacing w:w="15" w:type="dxa"/>
        </w:trPr>
        <w:tc>
          <w:tcPr>
            <w:tcW w:w="3910" w:type="dxa"/>
            <w:vAlign w:val="center"/>
            <w:hideMark/>
          </w:tcPr>
          <w:p w14:paraId="5D94D44A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Gear</w:t>
            </w:r>
          </w:p>
        </w:tc>
        <w:tc>
          <w:tcPr>
            <w:tcW w:w="5355" w:type="dxa"/>
            <w:vAlign w:val="center"/>
            <w:hideMark/>
          </w:tcPr>
          <w:p w14:paraId="31A110E5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50602" w:rsidRPr="00950602" w14:paraId="6F0EDB79" w14:textId="77777777" w:rsidTr="00950602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4C53CE04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Spare belt + filters</w:t>
            </w:r>
          </w:p>
        </w:tc>
        <w:tc>
          <w:tcPr>
            <w:tcW w:w="5355" w:type="dxa"/>
            <w:vAlign w:val="center"/>
            <w:hideMark/>
          </w:tcPr>
          <w:p w14:paraId="46135774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Redundancy</w:t>
            </w:r>
          </w:p>
        </w:tc>
      </w:tr>
      <w:tr w:rsidR="00950602" w:rsidRPr="00950602" w14:paraId="542F52AB" w14:textId="77777777" w:rsidTr="00950602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2806A519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Oil &amp; Coolant quart bottles</w:t>
            </w:r>
          </w:p>
        </w:tc>
        <w:tc>
          <w:tcPr>
            <w:tcW w:w="5355" w:type="dxa"/>
            <w:vAlign w:val="center"/>
            <w:hideMark/>
          </w:tcPr>
          <w:p w14:paraId="21F87864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Fluid top-offs</w:t>
            </w:r>
          </w:p>
        </w:tc>
      </w:tr>
      <w:tr w:rsidR="00950602" w:rsidRPr="00950602" w14:paraId="20360007" w14:textId="77777777" w:rsidTr="00950602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368348C2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Extra food &amp; water</w:t>
            </w:r>
          </w:p>
        </w:tc>
        <w:tc>
          <w:tcPr>
            <w:tcW w:w="5355" w:type="dxa"/>
            <w:vAlign w:val="center"/>
            <w:hideMark/>
          </w:tcPr>
          <w:p w14:paraId="658AFDC3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1 extra day minimum</w:t>
            </w:r>
          </w:p>
        </w:tc>
      </w:tr>
      <w:tr w:rsidR="00950602" w:rsidRPr="00950602" w14:paraId="7B8F41C1" w14:textId="77777777" w:rsidTr="00950602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52ABCC62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Camping gear / sleeping bags</w:t>
            </w:r>
          </w:p>
        </w:tc>
        <w:tc>
          <w:tcPr>
            <w:tcW w:w="5355" w:type="dxa"/>
            <w:vAlign w:val="center"/>
            <w:hideMark/>
          </w:tcPr>
          <w:p w14:paraId="23CC9C27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Comfort &amp; safety</w:t>
            </w:r>
          </w:p>
        </w:tc>
      </w:tr>
      <w:tr w:rsidR="00950602" w:rsidRPr="00950602" w14:paraId="79B26510" w14:textId="77777777" w:rsidTr="00950602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41DA9528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Recovery boards or jack</w:t>
            </w:r>
          </w:p>
        </w:tc>
        <w:tc>
          <w:tcPr>
            <w:tcW w:w="5355" w:type="dxa"/>
            <w:vAlign w:val="center"/>
            <w:hideMark/>
          </w:tcPr>
          <w:p w14:paraId="7998E5BC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Deep mud insurance</w:t>
            </w:r>
          </w:p>
        </w:tc>
      </w:tr>
      <w:tr w:rsidR="00950602" w:rsidRPr="00950602" w14:paraId="6D539373" w14:textId="77777777" w:rsidTr="00950602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4BDC1C1C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Power bank / solar charger</w:t>
            </w:r>
          </w:p>
        </w:tc>
        <w:tc>
          <w:tcPr>
            <w:tcW w:w="5355" w:type="dxa"/>
            <w:vAlign w:val="center"/>
            <w:hideMark/>
          </w:tcPr>
          <w:p w14:paraId="562F3D68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Battery support</w:t>
            </w:r>
          </w:p>
        </w:tc>
      </w:tr>
      <w:tr w:rsidR="00950602" w:rsidRPr="00950602" w14:paraId="2389B096" w14:textId="77777777" w:rsidTr="00950602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3A4C865C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Extra clothes in dry bag</w:t>
            </w:r>
          </w:p>
        </w:tc>
        <w:tc>
          <w:tcPr>
            <w:tcW w:w="5355" w:type="dxa"/>
            <w:vAlign w:val="center"/>
            <w:hideMark/>
          </w:tcPr>
          <w:p w14:paraId="24CB3A56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Stay warm &amp; clean</w:t>
            </w:r>
          </w:p>
        </w:tc>
      </w:tr>
      <w:tr w:rsidR="00950602" w:rsidRPr="00950602" w14:paraId="1DA22C7D" w14:textId="77777777" w:rsidTr="00950602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74483EEF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Tarp / rope kit</w:t>
            </w:r>
          </w:p>
        </w:tc>
        <w:tc>
          <w:tcPr>
            <w:tcW w:w="5355" w:type="dxa"/>
            <w:vAlign w:val="center"/>
            <w:hideMark/>
          </w:tcPr>
          <w:p w14:paraId="12A34BDE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Shelter &amp; repair</w:t>
            </w:r>
          </w:p>
        </w:tc>
      </w:tr>
    </w:tbl>
    <w:p w14:paraId="71916AA9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Truth: Overpacking adds weight; underpacking adds worry—find your middle ground.</w:t>
      </w:r>
    </w:p>
    <w:p w14:paraId="72B5B886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1175529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074D282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#34 — Packing Race</w:t>
      </w:r>
    </w:p>
    <w:p w14:paraId="5CBC995F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Lay all gear out on tarp by category.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Time how fast you can pack machine logically (heaviest → bottom).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Check that nothing blocks belt cover, radiator, or exhaust.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Assign each person one “must-have” item (water, radio, belt).</w:t>
      </w:r>
    </w:p>
    <w:p w14:paraId="4A54AAAD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Why: When everyone’s responsible for something, nothing gets forgotten.</w:t>
      </w:r>
    </w:p>
    <w:p w14:paraId="484CA9CF" w14:textId="77777777" w:rsidR="00950602" w:rsidRPr="00950602" w:rsidRDefault="00950602" w:rsidP="00950602">
      <w:pPr>
        <w:spacing w:after="0" w:line="360" w:lineRule="auto"/>
        <w:outlineLvl w:val="0"/>
        <w:rPr>
          <w:rFonts w:ascii="Arial Narrow" w:eastAsia="Times New Roman" w:hAnsi="Arial Narrow" w:cs="Times New Roman"/>
          <w:kern w:val="36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36"/>
          <w14:ligatures w14:val="none"/>
        </w:rPr>
        <w:t>🧰</w:t>
      </w:r>
      <w:r w:rsidRPr="00950602">
        <w:rPr>
          <w:rFonts w:ascii="Arial Narrow" w:eastAsia="Times New Roman" w:hAnsi="Arial Narrow" w:cs="Times New Roman"/>
          <w:kern w:val="36"/>
          <w14:ligatures w14:val="none"/>
        </w:rPr>
        <w:t xml:space="preserve"> Step 6 — Trail Tool &amp; Gear Setup</w:t>
      </w:r>
    </w:p>
    <w:p w14:paraId="401B4A1C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Your machine is only as capable as the gear you bring with it.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Let’s build a realistic, beginner-friendly loadout that fits neatly in every SxS.</w:t>
      </w:r>
    </w:p>
    <w:p w14:paraId="03A20E60" w14:textId="77777777" w:rsid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3F09529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35DBDF" w14:textId="59AAAC55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🎒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Base Trail Kit (Recommended for Every Machine)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3304"/>
        <w:gridCol w:w="3752"/>
      </w:tblGrid>
      <w:tr w:rsidR="00950602" w:rsidRPr="00950602" w14:paraId="588799CF" w14:textId="77777777" w:rsidTr="00950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0C037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Tool / Item</w:t>
            </w:r>
          </w:p>
        </w:tc>
        <w:tc>
          <w:tcPr>
            <w:tcW w:w="0" w:type="auto"/>
            <w:vAlign w:val="center"/>
            <w:hideMark/>
          </w:tcPr>
          <w:p w14:paraId="7E1B05BF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Why You Need It</w:t>
            </w:r>
          </w:p>
        </w:tc>
        <w:tc>
          <w:tcPr>
            <w:tcW w:w="0" w:type="auto"/>
            <w:vAlign w:val="center"/>
            <w:hideMark/>
          </w:tcPr>
          <w:p w14:paraId="6DB875AF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TTN Tip</w:t>
            </w:r>
          </w:p>
        </w:tc>
      </w:tr>
      <w:tr w:rsidR="00950602" w:rsidRPr="00950602" w14:paraId="06840203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6EF1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Compact Tool Roll</w:t>
            </w:r>
          </w:p>
        </w:tc>
        <w:tc>
          <w:tcPr>
            <w:tcW w:w="0" w:type="auto"/>
            <w:vAlign w:val="center"/>
            <w:hideMark/>
          </w:tcPr>
          <w:p w14:paraId="41C0FE19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Quick-access for bolts, clamps, and fittings</w:t>
            </w:r>
          </w:p>
        </w:tc>
        <w:tc>
          <w:tcPr>
            <w:tcW w:w="0" w:type="auto"/>
            <w:vAlign w:val="center"/>
            <w:hideMark/>
          </w:tcPr>
          <w:p w14:paraId="23E0EA2A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Wrap sockets in microfiber to prevent rattles</w:t>
            </w:r>
          </w:p>
        </w:tc>
      </w:tr>
      <w:tr w:rsidR="00950602" w:rsidRPr="00950602" w14:paraId="1492D988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DBC6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Plug Kit + CO</w:t>
            </w:r>
            <w:r w:rsidRPr="00950602">
              <w:rPr>
                <w:rFonts w:ascii="Cambria Math" w:eastAsia="Times New Roman" w:hAnsi="Cambria Math" w:cs="Cambria Math"/>
                <w:kern w:val="0"/>
                <w14:ligatures w14:val="none"/>
              </w:rPr>
              <w:t>₂</w:t>
            </w: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 xml:space="preserve"> or Air Pump</w:t>
            </w:r>
          </w:p>
        </w:tc>
        <w:tc>
          <w:tcPr>
            <w:tcW w:w="0" w:type="auto"/>
            <w:vAlign w:val="center"/>
            <w:hideMark/>
          </w:tcPr>
          <w:p w14:paraId="72F4F49F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Flat tire recovery</w:t>
            </w:r>
          </w:p>
        </w:tc>
        <w:tc>
          <w:tcPr>
            <w:tcW w:w="0" w:type="auto"/>
            <w:vAlign w:val="center"/>
            <w:hideMark/>
          </w:tcPr>
          <w:p w14:paraId="3A5972B8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 plugs preloaded for speed</w:t>
            </w:r>
          </w:p>
        </w:tc>
      </w:tr>
      <w:tr w:rsidR="00950602" w:rsidRPr="00950602" w14:paraId="11D5F498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0454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Ratchet Straps (x2)</w:t>
            </w:r>
          </w:p>
        </w:tc>
        <w:tc>
          <w:tcPr>
            <w:tcW w:w="0" w:type="auto"/>
            <w:vAlign w:val="center"/>
            <w:hideMark/>
          </w:tcPr>
          <w:p w14:paraId="5BA3071F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Secure gear or tow broken machine</w:t>
            </w:r>
          </w:p>
        </w:tc>
        <w:tc>
          <w:tcPr>
            <w:tcW w:w="0" w:type="auto"/>
            <w:vAlign w:val="center"/>
            <w:hideMark/>
          </w:tcPr>
          <w:p w14:paraId="18550CBA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Hook to frame, not cage</w:t>
            </w:r>
          </w:p>
        </w:tc>
      </w:tr>
      <w:tr w:rsidR="00950602" w:rsidRPr="00950602" w14:paraId="35288CCD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2776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Folding Shovel</w:t>
            </w:r>
          </w:p>
        </w:tc>
        <w:tc>
          <w:tcPr>
            <w:tcW w:w="0" w:type="auto"/>
            <w:vAlign w:val="center"/>
            <w:hideMark/>
          </w:tcPr>
          <w:p w14:paraId="3E97B535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Clear trails or dig recovery anchor</w:t>
            </w:r>
          </w:p>
        </w:tc>
        <w:tc>
          <w:tcPr>
            <w:tcW w:w="0" w:type="auto"/>
            <w:vAlign w:val="center"/>
            <w:hideMark/>
          </w:tcPr>
          <w:p w14:paraId="5D0F75D6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Aluminum &gt; plastic</w:t>
            </w:r>
          </w:p>
        </w:tc>
      </w:tr>
      <w:tr w:rsidR="00950602" w:rsidRPr="00950602" w14:paraId="415187E2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6A30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Recovery Rope (20 ft min)</w:t>
            </w:r>
          </w:p>
        </w:tc>
        <w:tc>
          <w:tcPr>
            <w:tcW w:w="0" w:type="auto"/>
            <w:vAlign w:val="center"/>
            <w:hideMark/>
          </w:tcPr>
          <w:p w14:paraId="112CABDA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Pull-outs or recovery assist</w:t>
            </w:r>
          </w:p>
        </w:tc>
        <w:tc>
          <w:tcPr>
            <w:tcW w:w="0" w:type="auto"/>
            <w:vAlign w:val="center"/>
            <w:hideMark/>
          </w:tcPr>
          <w:p w14:paraId="79C979C6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Use soft shackles to avoid metal recoil</w:t>
            </w:r>
          </w:p>
        </w:tc>
      </w:tr>
      <w:tr w:rsidR="00950602" w:rsidRPr="00950602" w14:paraId="7752061A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B29B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Electrical Tape &amp; Zip Ties</w:t>
            </w:r>
          </w:p>
        </w:tc>
        <w:tc>
          <w:tcPr>
            <w:tcW w:w="0" w:type="auto"/>
            <w:vAlign w:val="center"/>
            <w:hideMark/>
          </w:tcPr>
          <w:p w14:paraId="1A8EC56B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Temporary wire or plastic fixes</w:t>
            </w:r>
          </w:p>
        </w:tc>
        <w:tc>
          <w:tcPr>
            <w:tcW w:w="0" w:type="auto"/>
            <w:vAlign w:val="center"/>
            <w:hideMark/>
          </w:tcPr>
          <w:p w14:paraId="72385CEE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Bundle by color: black = electrical, white = plastic</w:t>
            </w:r>
          </w:p>
        </w:tc>
      </w:tr>
      <w:tr w:rsidR="00950602" w:rsidRPr="00950602" w14:paraId="6123B2D4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0603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Multimeter or Voltage Tester</w:t>
            </w:r>
          </w:p>
        </w:tc>
        <w:tc>
          <w:tcPr>
            <w:tcW w:w="0" w:type="auto"/>
            <w:vAlign w:val="center"/>
            <w:hideMark/>
          </w:tcPr>
          <w:p w14:paraId="28107097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Check battery or fuse</w:t>
            </w:r>
          </w:p>
        </w:tc>
        <w:tc>
          <w:tcPr>
            <w:tcW w:w="0" w:type="auto"/>
            <w:vAlign w:val="center"/>
            <w:hideMark/>
          </w:tcPr>
          <w:p w14:paraId="19BC1FFB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Great learning tool for teens</w:t>
            </w:r>
          </w:p>
        </w:tc>
      </w:tr>
      <w:tr w:rsidR="00950602" w:rsidRPr="00950602" w14:paraId="25C6D42D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5645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Flashlight / Headlamp</w:t>
            </w:r>
          </w:p>
        </w:tc>
        <w:tc>
          <w:tcPr>
            <w:tcW w:w="0" w:type="auto"/>
            <w:vAlign w:val="center"/>
            <w:hideMark/>
          </w:tcPr>
          <w:p w14:paraId="094A5416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Hands-free repair lighting</w:t>
            </w:r>
          </w:p>
        </w:tc>
        <w:tc>
          <w:tcPr>
            <w:tcW w:w="0" w:type="auto"/>
            <w:vAlign w:val="center"/>
            <w:hideMark/>
          </w:tcPr>
          <w:p w14:paraId="03887A41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 2 — one always charged</w:t>
            </w:r>
          </w:p>
        </w:tc>
      </w:tr>
      <w:tr w:rsidR="00950602" w:rsidRPr="00950602" w14:paraId="6DB7A59B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7D8A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Knife or Multi-tool</w:t>
            </w:r>
          </w:p>
        </w:tc>
        <w:tc>
          <w:tcPr>
            <w:tcW w:w="0" w:type="auto"/>
            <w:vAlign w:val="center"/>
            <w:hideMark/>
          </w:tcPr>
          <w:p w14:paraId="74CB0400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Cutting straps, trimming tape</w:t>
            </w:r>
          </w:p>
        </w:tc>
        <w:tc>
          <w:tcPr>
            <w:tcW w:w="0" w:type="auto"/>
            <w:vAlign w:val="center"/>
            <w:hideMark/>
          </w:tcPr>
          <w:p w14:paraId="2B657148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Fixed blade safer in gloves</w:t>
            </w:r>
          </w:p>
        </w:tc>
      </w:tr>
      <w:tr w:rsidR="00950602" w:rsidRPr="00950602" w14:paraId="336287CC" w14:textId="77777777" w:rsidTr="00950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0BF8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Gloves &amp; Shop Rag</w:t>
            </w:r>
          </w:p>
        </w:tc>
        <w:tc>
          <w:tcPr>
            <w:tcW w:w="0" w:type="auto"/>
            <w:vAlign w:val="center"/>
            <w:hideMark/>
          </w:tcPr>
          <w:p w14:paraId="282CE8B6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Protection and cleanup</w:t>
            </w:r>
          </w:p>
        </w:tc>
        <w:tc>
          <w:tcPr>
            <w:tcW w:w="0" w:type="auto"/>
            <w:vAlign w:val="center"/>
            <w:hideMark/>
          </w:tcPr>
          <w:p w14:paraId="5DE849C2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Keep 2 sets — one clean, one dirty</w:t>
            </w:r>
          </w:p>
        </w:tc>
      </w:tr>
    </w:tbl>
    <w:p w14:paraId="66005B4C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Tip: Store all tools in waterproof boxes or soft bags with zipper pulls — trail dust ruins zippers fast.</w:t>
      </w:r>
    </w:p>
    <w:p w14:paraId="36BB69AC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1181056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ED1B703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#35 — “Loadout Familiarization”</w:t>
      </w:r>
    </w:p>
    <w:p w14:paraId="5E66CB86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Lay out all tools from your trail box.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Name what each one does out loud (have kids guess if family ride).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Practice removing the clutch cover bolts using only the kit tools.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If you can’t reach something easily, rethink your storage layout.</w:t>
      </w:r>
    </w:p>
    <w:p w14:paraId="289AC0ED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Truth: The best trail bag isn’t the one with the most tools — it’s the one where you know exactly where every tool is.</w:t>
      </w:r>
    </w:p>
    <w:p w14:paraId="53E8177E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6C1E0A8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DA1CFC" w14:textId="371E8DC4" w:rsidR="00950602" w:rsidRPr="00950602" w:rsidRDefault="00950602" w:rsidP="00950602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lastRenderedPageBreak/>
        <w:t>🌦️</w:t>
      </w:r>
      <w:r w:rsidRPr="00950602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7 — Weather &amp; Terrain Adaptation</w:t>
      </w:r>
    </w:p>
    <w:p w14:paraId="0F96ABB8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Off-roading means dealing with nature’s personality changes — sometimes all in one day.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Smart riders adapt instead of react.</w:t>
      </w:r>
    </w:p>
    <w:p w14:paraId="22465FDA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09280B6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D7F5E8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☀️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Hot Weather Rides</w:t>
      </w:r>
    </w:p>
    <w:p w14:paraId="7801723C" w14:textId="77777777" w:rsidR="00950602" w:rsidRPr="00950602" w:rsidRDefault="00950602" w:rsidP="00950602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Start early, end by noon.</w:t>
      </w:r>
    </w:p>
    <w:p w14:paraId="6A886766" w14:textId="77777777" w:rsidR="00950602" w:rsidRPr="00950602" w:rsidRDefault="00950602" w:rsidP="00950602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Drink every 30 minutes, even if you don’t feel thirsty.</w:t>
      </w:r>
    </w:p>
    <w:p w14:paraId="0DF3A62D" w14:textId="77777777" w:rsidR="00950602" w:rsidRPr="00950602" w:rsidRDefault="00950602" w:rsidP="00950602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Keep a cooling towel in cooler — instant relief for kids.</w:t>
      </w:r>
    </w:p>
    <w:p w14:paraId="573AB1F6" w14:textId="77777777" w:rsidR="00950602" w:rsidRPr="00950602" w:rsidRDefault="00950602" w:rsidP="00950602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Don’t rest helmets in direct sun (interior foam melts and weakens).</w:t>
      </w:r>
    </w:p>
    <w:p w14:paraId="01CA0B41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Tip: Heat exhaustion feels like laziness before it feels like danger — pay attention.</w:t>
      </w:r>
    </w:p>
    <w:p w14:paraId="3F1E6AC5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43482EB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F2DD37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🌧️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Rain or Mud Rides</w:t>
      </w:r>
    </w:p>
    <w:p w14:paraId="5C1D42B2" w14:textId="77777777" w:rsidR="00950602" w:rsidRPr="00950602" w:rsidRDefault="00950602" w:rsidP="00950602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Apply anti-fog to visors before leaving camp.</w:t>
      </w:r>
    </w:p>
    <w:p w14:paraId="69949DF3" w14:textId="77777777" w:rsidR="00950602" w:rsidRPr="00950602" w:rsidRDefault="00950602" w:rsidP="00950602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Carry extra dry gloves and a towel.</w:t>
      </w:r>
    </w:p>
    <w:p w14:paraId="057C53B7" w14:textId="77777777" w:rsidR="00950602" w:rsidRPr="00950602" w:rsidRDefault="00950602" w:rsidP="00950602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Avoid sudden throttle on clay — it turns to ice when wet.</w:t>
      </w:r>
    </w:p>
    <w:p w14:paraId="0DA43E31" w14:textId="77777777" w:rsidR="00950602" w:rsidRPr="00950602" w:rsidRDefault="00950602" w:rsidP="00950602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Keep belt cover sealed; water + heat = slipping disaster.</w:t>
      </w:r>
    </w:p>
    <w:p w14:paraId="70F2A5CE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Truth: Mud makes for memories — but clean your machine that night, not “later.”</w:t>
      </w:r>
    </w:p>
    <w:p w14:paraId="27CFBF08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4412E82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E05EA9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❄️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Cold or Winter Rides</w:t>
      </w:r>
    </w:p>
    <w:p w14:paraId="259C618C" w14:textId="77777777" w:rsidR="00950602" w:rsidRPr="00950602" w:rsidRDefault="00950602" w:rsidP="00950602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Layer synthetics, not cotton — cotton freezes when wet.</w:t>
      </w:r>
    </w:p>
    <w:p w14:paraId="7B56FDC4" w14:textId="77777777" w:rsidR="00950602" w:rsidRPr="00950602" w:rsidRDefault="00950602" w:rsidP="00950602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Carry hot packs in gloves and boots.</w:t>
      </w:r>
    </w:p>
    <w:p w14:paraId="53523419" w14:textId="77777777" w:rsidR="00950602" w:rsidRPr="00950602" w:rsidRDefault="00950602" w:rsidP="00950602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Check tire PSI — cold air drops pressure 2–3 psi overnight.</w:t>
      </w:r>
    </w:p>
    <w:p w14:paraId="13A59281" w14:textId="77777777" w:rsidR="00950602" w:rsidRPr="00950602" w:rsidRDefault="00950602" w:rsidP="00950602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Keep fuel topped off — condensation forms in half-empty tanks.</w:t>
      </w:r>
    </w:p>
    <w:p w14:paraId="51F21629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Tip: Always carry extra gloves — wet hands mean slow reactions.</w:t>
      </w:r>
    </w:p>
    <w:p w14:paraId="4F48FEAE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2CA0A67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5F469B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🌬️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Dusty / Dry Rides</w:t>
      </w:r>
    </w:p>
    <w:p w14:paraId="682489A3" w14:textId="77777777" w:rsidR="00950602" w:rsidRPr="00950602" w:rsidRDefault="00950602" w:rsidP="00950602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Clean air filters daily.</w:t>
      </w:r>
    </w:p>
    <w:p w14:paraId="5CC1308B" w14:textId="77777777" w:rsidR="00950602" w:rsidRPr="00950602" w:rsidRDefault="00950602" w:rsidP="00950602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Use goggles with foam seals (kids’ eyes dry faster).</w:t>
      </w:r>
    </w:p>
    <w:p w14:paraId="7A7027C6" w14:textId="77777777" w:rsidR="00950602" w:rsidRPr="00950602" w:rsidRDefault="00950602" w:rsidP="00950602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Keep spare paper towels in bag — wipe gauges and mirrors often.</w:t>
      </w:r>
    </w:p>
    <w:p w14:paraId="3BB2CA9F" w14:textId="77777777" w:rsidR="00950602" w:rsidRPr="00950602" w:rsidRDefault="00950602" w:rsidP="00950602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lastRenderedPageBreak/>
        <w:t>Carry saline eye drops in first-aid kit.</w:t>
      </w:r>
    </w:p>
    <w:p w14:paraId="5513FA9F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5BB2778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827CD3" w14:textId="77777777" w:rsidR="00950602" w:rsidRPr="00950602" w:rsidRDefault="00950602" w:rsidP="00950602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👨</w:t>
      </w:r>
      <w:r w:rsidRPr="00950602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‍</w:t>
      </w:r>
      <w:r w:rsidRPr="0095060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👩</w:t>
      </w:r>
      <w:r w:rsidRPr="00950602">
        <w:rPr>
          <w:rFonts w:ascii="Arial" w:eastAsia="Times New Roman" w:hAnsi="Arial" w:cs="Arial"/>
          <w:b/>
          <w:bCs/>
          <w:kern w:val="36"/>
          <w:sz w:val="28"/>
          <w:szCs w:val="28"/>
          <w14:ligatures w14:val="none"/>
        </w:rPr>
        <w:t>‍</w:t>
      </w:r>
      <w:r w:rsidRPr="0095060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👧</w:t>
      </w:r>
      <w:r w:rsidRPr="00950602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Step 8 — Organizing a Family Ride</w:t>
      </w:r>
    </w:p>
    <w:p w14:paraId="7AFBAD66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Family rides are some of the best memories you’ll ever make — but they take planning to keep safe and fun for everyone.</w:t>
      </w:r>
    </w:p>
    <w:p w14:paraId="243820E9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0DC16E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53520E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🧩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Roles for Every Age Group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120"/>
      </w:tblGrid>
      <w:tr w:rsidR="00950602" w:rsidRPr="00950602" w14:paraId="6D2E0024" w14:textId="77777777" w:rsidTr="00950602">
        <w:trPr>
          <w:tblHeader/>
          <w:tblCellSpacing w:w="15" w:type="dxa"/>
        </w:trPr>
        <w:tc>
          <w:tcPr>
            <w:tcW w:w="3190" w:type="dxa"/>
            <w:vAlign w:val="center"/>
            <w:hideMark/>
          </w:tcPr>
          <w:p w14:paraId="4F7F9A88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6075" w:type="dxa"/>
            <w:vAlign w:val="center"/>
            <w:hideMark/>
          </w:tcPr>
          <w:p w14:paraId="6D583D21" w14:textId="77777777" w:rsidR="00950602" w:rsidRPr="00950602" w:rsidRDefault="00950602" w:rsidP="00950602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Example Tasks</w:t>
            </w:r>
          </w:p>
        </w:tc>
      </w:tr>
      <w:tr w:rsidR="00950602" w:rsidRPr="00950602" w14:paraId="0C1AD23C" w14:textId="77777777" w:rsidTr="00950602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18C84729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Driver (Adult)</w:t>
            </w:r>
          </w:p>
        </w:tc>
        <w:tc>
          <w:tcPr>
            <w:tcW w:w="6075" w:type="dxa"/>
            <w:vAlign w:val="center"/>
            <w:hideMark/>
          </w:tcPr>
          <w:p w14:paraId="565EC0E4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Checks fluids, maps, and communication</w:t>
            </w:r>
          </w:p>
        </w:tc>
      </w:tr>
      <w:tr w:rsidR="00950602" w:rsidRPr="00950602" w14:paraId="6E3E5FA3" w14:textId="77777777" w:rsidTr="00950602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BFFEE62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Navigator (Adult or Teen)</w:t>
            </w:r>
          </w:p>
        </w:tc>
        <w:tc>
          <w:tcPr>
            <w:tcW w:w="6075" w:type="dxa"/>
            <w:vAlign w:val="center"/>
            <w:hideMark/>
          </w:tcPr>
          <w:p w14:paraId="24691459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Manages OnX or paper map</w:t>
            </w:r>
          </w:p>
        </w:tc>
      </w:tr>
      <w:tr w:rsidR="00950602" w:rsidRPr="00950602" w14:paraId="10BE08E8" w14:textId="77777777" w:rsidTr="00950602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9E7F117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Safety Captain (Child)</w:t>
            </w:r>
          </w:p>
        </w:tc>
        <w:tc>
          <w:tcPr>
            <w:tcW w:w="6075" w:type="dxa"/>
            <w:vAlign w:val="center"/>
            <w:hideMark/>
          </w:tcPr>
          <w:p w14:paraId="0218E962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Confirms helmets/harnesses</w:t>
            </w:r>
          </w:p>
        </w:tc>
      </w:tr>
      <w:tr w:rsidR="00950602" w:rsidRPr="00950602" w14:paraId="6068EE84" w14:textId="77777777" w:rsidTr="00950602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5685784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Spotter (Teen)</w:t>
            </w:r>
          </w:p>
        </w:tc>
        <w:tc>
          <w:tcPr>
            <w:tcW w:w="6075" w:type="dxa"/>
            <w:vAlign w:val="center"/>
            <w:hideMark/>
          </w:tcPr>
          <w:p w14:paraId="6EF24C60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Guides over rocks or climbs</w:t>
            </w:r>
          </w:p>
        </w:tc>
      </w:tr>
      <w:tr w:rsidR="00950602" w:rsidRPr="00950602" w14:paraId="141C9A2F" w14:textId="77777777" w:rsidTr="00950602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34933085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Snack Master (Child)</w:t>
            </w:r>
          </w:p>
        </w:tc>
        <w:tc>
          <w:tcPr>
            <w:tcW w:w="6075" w:type="dxa"/>
            <w:vAlign w:val="center"/>
            <w:hideMark/>
          </w:tcPr>
          <w:p w14:paraId="0DB92DBE" w14:textId="77777777" w:rsidR="00950602" w:rsidRPr="00950602" w:rsidRDefault="00950602" w:rsidP="00950602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950602">
              <w:rPr>
                <w:rFonts w:ascii="Arial Narrow" w:eastAsia="Times New Roman" w:hAnsi="Arial Narrow" w:cs="Times New Roman"/>
                <w:kern w:val="0"/>
                <w14:ligatures w14:val="none"/>
              </w:rPr>
              <w:t>Distributes water/snacks at breaks</w:t>
            </w:r>
          </w:p>
        </w:tc>
      </w:tr>
    </w:tbl>
    <w:p w14:paraId="26883C5E" w14:textId="77777777" w:rsidR="00950602" w:rsidRDefault="00950602" w:rsidP="00950602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2853AD7B" w14:textId="0691E844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Tip: Give kids real responsibilities — it builds confidence and makes them part of the team, not passengers.</w:t>
      </w:r>
    </w:p>
    <w:p w14:paraId="2D330833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0B57B72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CE4F11" w14:textId="77777777" w:rsidR="00950602" w:rsidRPr="00950602" w:rsidRDefault="00950602" w:rsidP="00950602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950602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#36 — “Mini Trail Captain Drill”</w:t>
      </w:r>
    </w:p>
    <w:p w14:paraId="1ABBFE0B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kern w:val="0"/>
          <w14:ligatures w14:val="none"/>
        </w:rPr>
        <w:t>1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Let each family member take charge for a short section.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They call stops, check radios, or lead for 5 minutes.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Rotate so everyone gets experience commanding safely.</w:t>
      </w:r>
    </w:p>
    <w:p w14:paraId="390DAEAF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Truth: Leadership starts in small, muddy steps.</w:t>
      </w:r>
    </w:p>
    <w:p w14:paraId="5CF33C60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1CD12F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600FAE" w14:textId="77777777" w:rsidR="00950602" w:rsidRPr="00950602" w:rsidRDefault="00950602" w:rsidP="00950602">
      <w:pPr>
        <w:spacing w:after="0" w:line="360" w:lineRule="auto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</w:pPr>
      <w:r w:rsidRPr="00950602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950602">
        <w:rPr>
          <w:rFonts w:ascii="Arial Narrow" w:eastAsia="Times New Roman" w:hAnsi="Arial Narrow" w:cs="Times New Roman"/>
          <w:b/>
          <w:bCs/>
          <w:kern w:val="36"/>
          <w:sz w:val="28"/>
          <w:szCs w:val="28"/>
          <w14:ligatures w14:val="none"/>
        </w:rPr>
        <w:t xml:space="preserve"> TTN Trail Prep Checklist (Printable)</w:t>
      </w:r>
    </w:p>
    <w:p w14:paraId="52467A20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b/>
          <w:bCs/>
          <w:kern w:val="0"/>
          <w14:ligatures w14:val="none"/>
        </w:rPr>
        <w:t>Before You Go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Route mapped &amp; shared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Radios charged &amp; tested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Machine inspected (oil, belt, tires)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Tools &amp; fluids packed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Water &amp; snacks loaded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Weather gear packed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First-aid &amp; fire extinguisher onboard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Emergency card laminated &amp; accessible</w:t>
      </w:r>
    </w:p>
    <w:p w14:paraId="74C7F776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b/>
          <w:bCs/>
          <w:kern w:val="0"/>
          <w14:ligatures w14:val="none"/>
        </w:rPr>
        <w:t>During the Ride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Radios checked every hour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Stop for hydration &amp; trash collection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Keep visibility of rider ahead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Log issues or trail changes</w:t>
      </w:r>
    </w:p>
    <w:p w14:paraId="366D61E7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rial Narrow" w:eastAsia="Times New Roman" w:hAnsi="Arial Narrow" w:cs="Times New Roman"/>
          <w:b/>
          <w:bCs/>
          <w:kern w:val="0"/>
          <w14:ligatures w14:val="none"/>
        </w:rPr>
        <w:t>After the Ride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Clean &amp; inspect machine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Refuel &amp; note hours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Review what went well and what didn’t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Update checklist for next trip</w:t>
      </w:r>
    </w:p>
    <w:p w14:paraId="1D51B44F" w14:textId="77777777" w:rsidR="00950602" w:rsidRPr="00950602" w:rsidRDefault="0095060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950602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950602">
        <w:rPr>
          <w:rFonts w:ascii="Arial Narrow" w:eastAsia="Times New Roman" w:hAnsi="Arial Narrow" w:cs="Times New Roman"/>
          <w:kern w:val="0"/>
          <w14:ligatures w14:val="none"/>
        </w:rPr>
        <w:t xml:space="preserve"> TTN Tip: Print two copies — one stays in the glovebox, one on your trailer wall.</w:t>
      </w:r>
    </w:p>
    <w:p w14:paraId="627F08EC" w14:textId="77777777" w:rsidR="00950602" w:rsidRPr="00950602" w:rsidRDefault="00F45362" w:rsidP="00950602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45362">
        <w:rPr>
          <w:rFonts w:ascii="Arial Narrow" w:eastAsia="Times New Roman" w:hAnsi="Arial Narrow" w:cs="Times New Roman"/>
          <w:noProof/>
          <w:kern w:val="0"/>
        </w:rPr>
        <w:pict w14:anchorId="1BD099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35332A" w14:textId="77777777" w:rsidR="00950602" w:rsidRPr="00950602" w:rsidRDefault="00950602" w:rsidP="00950602">
      <w:pPr>
        <w:pBdr>
          <w:bottom w:val="single" w:sz="6" w:space="1" w:color="auto"/>
        </w:pBdr>
        <w:spacing w:after="0" w:line="360" w:lineRule="auto"/>
        <w:jc w:val="center"/>
        <w:rPr>
          <w:rFonts w:ascii="Arial Narrow" w:eastAsia="Times New Roman" w:hAnsi="Arial Narrow" w:cs="Arial"/>
          <w:vanish/>
          <w:kern w:val="0"/>
          <w14:ligatures w14:val="none"/>
        </w:rPr>
      </w:pPr>
      <w:r w:rsidRPr="00950602">
        <w:rPr>
          <w:rFonts w:ascii="Arial Narrow" w:eastAsia="Times New Roman" w:hAnsi="Arial Narrow" w:cs="Arial"/>
          <w:vanish/>
          <w:kern w:val="0"/>
          <w14:ligatures w14:val="none"/>
        </w:rPr>
        <w:t>Top of Form</w:t>
      </w:r>
    </w:p>
    <w:p w14:paraId="09F8CE45" w14:textId="77777777" w:rsidR="00950602" w:rsidRPr="00950602" w:rsidRDefault="00950602" w:rsidP="00950602">
      <w:pPr>
        <w:pBdr>
          <w:top w:val="single" w:sz="6" w:space="1" w:color="auto"/>
        </w:pBdr>
        <w:spacing w:after="0" w:line="360" w:lineRule="auto"/>
        <w:jc w:val="center"/>
        <w:rPr>
          <w:rFonts w:ascii="Arial Narrow" w:eastAsia="Times New Roman" w:hAnsi="Arial Narrow" w:cs="Arial"/>
          <w:vanish/>
          <w:kern w:val="0"/>
          <w14:ligatures w14:val="none"/>
        </w:rPr>
      </w:pPr>
      <w:r w:rsidRPr="00950602">
        <w:rPr>
          <w:rFonts w:ascii="Arial Narrow" w:eastAsia="Times New Roman" w:hAnsi="Arial Narrow" w:cs="Arial"/>
          <w:vanish/>
          <w:kern w:val="0"/>
          <w14:ligatures w14:val="none"/>
        </w:rPr>
        <w:t>Bottom of Form</w:t>
      </w:r>
    </w:p>
    <w:p w14:paraId="59D941BB" w14:textId="77777777" w:rsidR="00F43ED3" w:rsidRPr="00950602" w:rsidRDefault="00F43ED3" w:rsidP="00950602">
      <w:pPr>
        <w:spacing w:after="0" w:line="360" w:lineRule="auto"/>
        <w:rPr>
          <w:rFonts w:ascii="Arial Narrow" w:hAnsi="Arial Narrow"/>
        </w:rPr>
      </w:pPr>
    </w:p>
    <w:sectPr w:rsidR="00F43ED3" w:rsidRPr="00950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14D"/>
    <w:multiLevelType w:val="multilevel"/>
    <w:tmpl w:val="47EA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6512"/>
    <w:multiLevelType w:val="multilevel"/>
    <w:tmpl w:val="838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7108"/>
    <w:multiLevelType w:val="multilevel"/>
    <w:tmpl w:val="2FE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1594E"/>
    <w:multiLevelType w:val="multilevel"/>
    <w:tmpl w:val="B24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A6487"/>
    <w:multiLevelType w:val="multilevel"/>
    <w:tmpl w:val="DAB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85FD9"/>
    <w:multiLevelType w:val="multilevel"/>
    <w:tmpl w:val="AA0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360B1"/>
    <w:multiLevelType w:val="multilevel"/>
    <w:tmpl w:val="7B1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585400">
    <w:abstractNumId w:val="1"/>
  </w:num>
  <w:num w:numId="2" w16cid:durableId="732774145">
    <w:abstractNumId w:val="0"/>
  </w:num>
  <w:num w:numId="3" w16cid:durableId="993214853">
    <w:abstractNumId w:val="4"/>
  </w:num>
  <w:num w:numId="4" w16cid:durableId="361251686">
    <w:abstractNumId w:val="2"/>
  </w:num>
  <w:num w:numId="5" w16cid:durableId="1473403700">
    <w:abstractNumId w:val="5"/>
  </w:num>
  <w:num w:numId="6" w16cid:durableId="275016850">
    <w:abstractNumId w:val="3"/>
  </w:num>
  <w:num w:numId="7" w16cid:durableId="1328942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02"/>
    <w:rsid w:val="00206DD7"/>
    <w:rsid w:val="00950602"/>
    <w:rsid w:val="00DA02AA"/>
    <w:rsid w:val="00F43ED3"/>
    <w:rsid w:val="00F4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0A95"/>
  <w15:chartTrackingRefBased/>
  <w15:docId w15:val="{E13357F8-E6E0-5B40-BC48-781CCA90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0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0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50602"/>
    <w:rPr>
      <w:i/>
      <w:iCs/>
    </w:rPr>
  </w:style>
  <w:style w:type="character" w:styleId="Strong">
    <w:name w:val="Strong"/>
    <w:basedOn w:val="DefaultParagraphFont"/>
    <w:uiPriority w:val="22"/>
    <w:qFormat/>
    <w:rsid w:val="0095060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06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060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06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0602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1186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2025-11-03T06:23:00Z</dcterms:created>
  <dcterms:modified xsi:type="dcterms:W3CDTF">2025-11-03T06:31:00Z</dcterms:modified>
</cp:coreProperties>
</file>