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705"/>
        <w:gridCol w:w="105"/>
        <w:gridCol w:w="3360"/>
        <w:gridCol w:w="1335"/>
        <w:gridCol w:w="1395"/>
        <w:gridCol w:w="1200"/>
        <w:tblGridChange w:id="0">
          <w:tblGrid>
            <w:gridCol w:w="1275"/>
            <w:gridCol w:w="705"/>
            <w:gridCol w:w="105"/>
            <w:gridCol w:w="3360"/>
            <w:gridCol w:w="1335"/>
            <w:gridCol w:w="1395"/>
            <w:gridCol w:w="1200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538135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38135"/>
                <w:sz w:val="20"/>
                <w:szCs w:val="20"/>
                <w:rtl w:val="0"/>
              </w:rPr>
              <w:t xml:space="preserve">ACCOUNT MANAGEMENT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5381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an account for a salesperson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Send email automatically after creating new account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login link is valid for 1 minute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New employees must log in via the link in the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implemented as required, wit˙h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Force creating a new password on first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0.25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 new employees: can only access system functions after creating a new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0.25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USER MANAGEMENT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000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Admin: View staff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darkBl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darkBlue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Admin: View details of an 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darkBl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darkBlue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Admin: Resend a 1 minute login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darkBl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darkBlue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Admin: Lock/unlock employee accounts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darkBl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darkBlue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employees see their profile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darkBl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darkBlue"/>
                <w:rtl w:val="0"/>
              </w:rPr>
              <w:t xml:space="preserve">0.25</w:t>
            </w:r>
          </w:p>
        </w:tc>
      </w:tr>
      <w:tr>
        <w:trPr>
          <w:cantSplit w:val="0"/>
          <w:trHeight w:val="3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picture profile 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darkBl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darkBlue"/>
                <w:rtl w:val="0"/>
              </w:rPr>
              <w:t xml:space="preserve">0.25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Change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darkBlu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darkBlue"/>
                <w:rtl w:val="0"/>
              </w:rPr>
              <w:t xml:space="preserve">0.25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PRODUCT MANAGEMENT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0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 view product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Employee view product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a new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Edit products’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Delete a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ff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CUSTOMER MANAGEMENT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00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Customer's account is created automatically on first purchase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magenta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customer's personal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magenta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customer purchase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magenta"/>
                <w:rtl w:val="0"/>
              </w:rPr>
              <w:t xml:space="preserve">0.25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details of a customer's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magenta"/>
                <w:rtl w:val="0"/>
              </w:rPr>
              <w:t xml:space="preserve">0.25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TRANSACTION PROCESSING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Transaction Processing: displays a list of currently selected products, along with related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a new product to the list by searching by name.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a new product to the list by entering the barcode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overview interface displays the necessary information of the order: product number, total amount, amount given by customer...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payment and show invoice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cart information instantly when adding, removing or adjusting the quantity of a product.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REPORTING AND ANALYTICS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reports by pre-fixed timelines like: today, yesterday, in 7 days, this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00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reports for a specific period (from-to)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00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Calculate and display correct aggregate report information: total amount received, number of orders, number of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  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00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Display the correct list of orders corresponding to the selected timeline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00"/>
                <w:sz w:val="20"/>
                <w:szCs w:val="20"/>
                <w:rtl w:val="0"/>
              </w:rPr>
              <w:t xml:space="preserve">0.25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OTHER REQUIREMENT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is not available or it does not work at all or it is done completely wrong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been implemented but it is not working properly or there are still some serious bugs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feature has correctly been implemented as required, with no bugs or only insignificant bugs.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0.75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deployment/packaging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Video demonstration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9.25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