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9" w:type="dxa"/>
        <w:tblLook w:val="01E0" w:firstRow="1" w:lastRow="1" w:firstColumn="1" w:lastColumn="1" w:noHBand="0" w:noVBand="0"/>
      </w:tblPr>
      <w:tblGrid>
        <w:gridCol w:w="4222"/>
        <w:gridCol w:w="5236"/>
        <w:gridCol w:w="431"/>
      </w:tblGrid>
      <w:tr w:rsidR="0098582F" w:rsidRPr="0012666E" w14:paraId="493E9450" w14:textId="77777777" w:rsidTr="0029678F">
        <w:tc>
          <w:tcPr>
            <w:tcW w:w="4222" w:type="dxa"/>
          </w:tcPr>
          <w:p w14:paraId="5EEFE9EA" w14:textId="63B5B5BF" w:rsidR="00E074B1" w:rsidRPr="0012666E" w:rsidRDefault="0098582F" w:rsidP="00CC1BD4">
            <w:pPr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12666E">
              <w:rPr>
                <w:rFonts w:ascii="Times New Roman" w:hAnsi="Times New Roman"/>
                <w:sz w:val="26"/>
                <w:szCs w:val="26"/>
              </w:rPr>
              <w:br w:type="page"/>
            </w:r>
            <w:r w:rsidR="00E074B1" w:rsidRPr="0012666E">
              <w:rPr>
                <w:rFonts w:ascii="Times New Roman" w:hAnsi="Times New Roman"/>
                <w:sz w:val="26"/>
                <w:szCs w:val="26"/>
              </w:rPr>
              <w:t>CÔNG TY ĐIỆN LỰC ĐỒNG NAI</w:t>
            </w:r>
          </w:p>
          <w:p w14:paraId="4E9FAEF5" w14:textId="27C8D714" w:rsidR="0098582F" w:rsidRPr="0012666E" w:rsidRDefault="004E3FC0" w:rsidP="00CC1BD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12666E">
              <w:rPr>
                <w:rFonts w:ascii="Times New Roman" w:hAnsi="Times New Roman"/>
                <w:b/>
                <w:bCs/>
                <w:sz w:val="26"/>
                <w:szCs w:val="26"/>
              </w:rPr>
              <w:t>ĐIỆN LỰC</w:t>
            </w:r>
            <w:r w:rsidR="0098582F" w:rsidRPr="0012666E">
              <w:rPr>
                <w:rFonts w:ascii="Times New Roman" w:eastAsia="Times New Roman" w:hAnsi="Times New Roman"/>
                <w:b/>
                <w:bCs/>
                <w:color w:val="000000"/>
                <w:sz w:val="26"/>
                <w:szCs w:val="26"/>
              </w:rPr>
              <w:t xml:space="preserve"> XUÂN LỘC</w:t>
            </w:r>
          </w:p>
        </w:tc>
        <w:tc>
          <w:tcPr>
            <w:tcW w:w="5667" w:type="dxa"/>
            <w:gridSpan w:val="2"/>
          </w:tcPr>
          <w:p w14:paraId="0CFED81D" w14:textId="77777777" w:rsidR="0098582F" w:rsidRPr="0012666E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CỘNG HOÀ XÃ HỘI CHỦ NGHĨA VIỆT NAM</w:t>
            </w:r>
          </w:p>
          <w:p w14:paraId="5F07CC89" w14:textId="6AA6E29E" w:rsidR="00E074B1" w:rsidRPr="0012666E" w:rsidRDefault="00E074B1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Độc </w:t>
            </w:r>
            <w:r w:rsidR="00AD2F44"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l</w:t>
            </w: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ập - Tự </w:t>
            </w:r>
            <w:r w:rsidR="00AD2F44"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d</w:t>
            </w: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o - Hạnh </w:t>
            </w:r>
            <w:r w:rsidR="00AD2F44"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p</w:t>
            </w: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húc</w:t>
            </w:r>
          </w:p>
        </w:tc>
      </w:tr>
      <w:tr w:rsidR="0098582F" w:rsidRPr="0012666E" w14:paraId="40ACC48D" w14:textId="77777777" w:rsidTr="0029678F">
        <w:trPr>
          <w:gridAfter w:val="1"/>
          <w:wAfter w:w="431" w:type="dxa"/>
        </w:trPr>
        <w:tc>
          <w:tcPr>
            <w:tcW w:w="4222" w:type="dxa"/>
          </w:tcPr>
          <w:p w14:paraId="0AC19355" w14:textId="2968DD5B" w:rsidR="0098582F" w:rsidRPr="0012666E" w:rsidRDefault="0098582F" w:rsidP="001F662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  <w:t>––––––––––––</w:t>
            </w:r>
          </w:p>
        </w:tc>
        <w:tc>
          <w:tcPr>
            <w:tcW w:w="5236" w:type="dxa"/>
          </w:tcPr>
          <w:p w14:paraId="3F3DCB4B" w14:textId="77777777" w:rsidR="0098582F" w:rsidRPr="0012666E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</w:rPr>
              <w:t>––––––––––––––––</w:t>
            </w:r>
          </w:p>
        </w:tc>
      </w:tr>
      <w:tr w:rsidR="0098582F" w:rsidRPr="0012666E" w14:paraId="192F4A96" w14:textId="77777777" w:rsidTr="0029678F">
        <w:trPr>
          <w:gridAfter w:val="1"/>
          <w:wAfter w:w="431" w:type="dxa"/>
        </w:trPr>
        <w:tc>
          <w:tcPr>
            <w:tcW w:w="4222" w:type="dxa"/>
          </w:tcPr>
          <w:p w14:paraId="3EFD39ED" w14:textId="77777777" w:rsidR="0098582F" w:rsidRPr="0012666E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</w:tc>
        <w:tc>
          <w:tcPr>
            <w:tcW w:w="5236" w:type="dxa"/>
          </w:tcPr>
          <w:p w14:paraId="13A417BC" w14:textId="57D6ECD7" w:rsidR="0098582F" w:rsidRPr="0012666E" w:rsidRDefault="00E074B1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Cs/>
                <w:i/>
                <w:iCs/>
                <w:color w:val="000000"/>
                <w:sz w:val="26"/>
                <w:szCs w:val="26"/>
              </w:rPr>
              <w:t>Xuân Lộc, ngày       tháng        năm 2026</w:t>
            </w:r>
          </w:p>
        </w:tc>
      </w:tr>
    </w:tbl>
    <w:p w14:paraId="6661886F" w14:textId="77777777" w:rsidR="00E074B1" w:rsidRPr="0012666E" w:rsidRDefault="00E074B1" w:rsidP="00CA5F13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32"/>
          <w:szCs w:val="32"/>
        </w:rPr>
      </w:pPr>
    </w:p>
    <w:p w14:paraId="05437CD8" w14:textId="6B48E40C" w:rsidR="009230D8" w:rsidRPr="0012666E" w:rsidRDefault="0098582F" w:rsidP="00CA5F13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32"/>
          <w:szCs w:val="32"/>
        </w:rPr>
      </w:pPr>
      <w:r w:rsidRPr="0012666E">
        <w:rPr>
          <w:rFonts w:ascii="Times New Roman" w:eastAsia="Times New Roman" w:hAnsi="Times New Roman"/>
          <w:b/>
          <w:color w:val="000000"/>
          <w:sz w:val="32"/>
          <w:szCs w:val="32"/>
        </w:rPr>
        <w:t>GIẤY Đ</w:t>
      </w:r>
      <w:r w:rsidR="00A16F03" w:rsidRPr="0012666E">
        <w:rPr>
          <w:rFonts w:ascii="Times New Roman" w:eastAsia="Times New Roman" w:hAnsi="Times New Roman"/>
          <w:b/>
          <w:color w:val="000000"/>
          <w:sz w:val="32"/>
          <w:szCs w:val="32"/>
        </w:rPr>
        <w:t>Ề</w:t>
      </w:r>
      <w:r w:rsidRPr="0012666E">
        <w:rPr>
          <w:rFonts w:ascii="Times New Roman" w:eastAsia="Times New Roman" w:hAnsi="Times New Roman"/>
          <w:b/>
          <w:color w:val="000000"/>
          <w:sz w:val="32"/>
          <w:szCs w:val="32"/>
        </w:rPr>
        <w:t xml:space="preserve"> NGHỊ </w:t>
      </w:r>
    </w:p>
    <w:p w14:paraId="72DA7734" w14:textId="513EDC31" w:rsidR="0098582F" w:rsidRPr="0012666E" w:rsidRDefault="009230D8" w:rsidP="00CA5F13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</w:rPr>
      </w:pPr>
      <w:r w:rsidRPr="0012666E">
        <w:rPr>
          <w:rFonts w:ascii="Times New Roman" w:eastAsia="Times New Roman" w:hAnsi="Times New Roman"/>
          <w:b/>
          <w:color w:val="000000"/>
          <w:sz w:val="32"/>
          <w:szCs w:val="32"/>
        </w:rPr>
        <w:t>Hoàn trả</w:t>
      </w:r>
      <w:r w:rsidR="009B342B" w:rsidRPr="0012666E">
        <w:rPr>
          <w:rFonts w:ascii="Times New Roman" w:eastAsia="Times New Roman" w:hAnsi="Times New Roman"/>
          <w:b/>
          <w:color w:val="000000"/>
          <w:sz w:val="32"/>
          <w:szCs w:val="32"/>
        </w:rPr>
        <w:t xml:space="preserve"> </w:t>
      </w:r>
      <w:r w:rsidR="009B342B" w:rsidRPr="0012666E">
        <w:rPr>
          <w:rFonts w:ascii="Times New Roman" w:eastAsia="Times New Roman" w:hAnsi="Times New Roman"/>
          <w:b/>
          <w:color w:val="000000"/>
          <w:sz w:val="28"/>
          <w:szCs w:val="28"/>
        </w:rPr>
        <w:t>tiền</w:t>
      </w:r>
      <w:r w:rsidRPr="0012666E">
        <w:rPr>
          <w:rFonts w:ascii="Times New Roman" w:eastAsia="Times New Roman" w:hAnsi="Times New Roman"/>
          <w:b/>
          <w:color w:val="000000"/>
          <w:sz w:val="32"/>
          <w:szCs w:val="32"/>
        </w:rPr>
        <w:t xml:space="preserve"> </w:t>
      </w:r>
      <w:r w:rsidRPr="0012666E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đặt cọc </w:t>
      </w:r>
      <w:r w:rsidR="009B342B" w:rsidRPr="0012666E">
        <w:rPr>
          <w:rFonts w:ascii="Times New Roman" w:eastAsia="Times New Roman" w:hAnsi="Times New Roman"/>
          <w:b/>
          <w:color w:val="000000"/>
          <w:sz w:val="28"/>
          <w:szCs w:val="28"/>
        </w:rPr>
        <w:t>của hợp đồng mua bán điện</w:t>
      </w:r>
    </w:p>
    <w:p w14:paraId="421BEB92" w14:textId="77777777" w:rsidR="0098582F" w:rsidRPr="0012666E" w:rsidRDefault="0098582F" w:rsidP="0098582F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vertAlign w:val="superscript"/>
        </w:rPr>
      </w:pPr>
      <w:r w:rsidRPr="0012666E">
        <w:rPr>
          <w:rFonts w:ascii="Times New Roman" w:eastAsia="Times New Roman" w:hAnsi="Times New Roman"/>
          <w:b/>
          <w:color w:val="000000"/>
          <w:sz w:val="28"/>
          <w:szCs w:val="28"/>
          <w:vertAlign w:val="superscript"/>
        </w:rPr>
        <w:t>_______________________</w:t>
      </w:r>
    </w:p>
    <w:p w14:paraId="3841D49E" w14:textId="1F1E8CC5" w:rsidR="00681FCF" w:rsidRPr="0012666E" w:rsidRDefault="0098582F" w:rsidP="00681FCF">
      <w:pPr>
        <w:spacing w:before="120" w:after="0" w:line="240" w:lineRule="auto"/>
        <w:ind w:left="3686"/>
        <w:rPr>
          <w:rFonts w:ascii="Times New Roman" w:eastAsia="Times New Roman" w:hAnsi="Times New Roman"/>
          <w:bCs/>
          <w:color w:val="000000"/>
          <w:sz w:val="28"/>
          <w:szCs w:val="28"/>
        </w:rPr>
      </w:pPr>
      <w:r w:rsidRPr="0012666E">
        <w:rPr>
          <w:rFonts w:ascii="Times New Roman" w:eastAsia="Times New Roman" w:hAnsi="Times New Roman"/>
          <w:bCs/>
          <w:color w:val="000000"/>
          <w:sz w:val="28"/>
          <w:szCs w:val="28"/>
        </w:rPr>
        <w:t xml:space="preserve">Kính gửi: </w:t>
      </w:r>
    </w:p>
    <w:p w14:paraId="7E083076" w14:textId="0909F266" w:rsidR="00681FCF" w:rsidRPr="0012666E" w:rsidRDefault="00681FCF" w:rsidP="00681FCF">
      <w:pPr>
        <w:pStyle w:val="ListParagraph"/>
        <w:numPr>
          <w:ilvl w:val="0"/>
          <w:numId w:val="1"/>
        </w:numPr>
        <w:spacing w:before="120" w:after="0" w:line="240" w:lineRule="auto"/>
        <w:ind w:left="5387"/>
        <w:rPr>
          <w:rFonts w:ascii="Times New Roman" w:eastAsia="Times New Roman" w:hAnsi="Times New Roman"/>
          <w:bCs/>
          <w:color w:val="000000"/>
          <w:sz w:val="28"/>
          <w:szCs w:val="28"/>
        </w:rPr>
      </w:pPr>
      <w:r w:rsidRPr="0012666E">
        <w:rPr>
          <w:rFonts w:ascii="Times New Roman" w:eastAsia="Times New Roman" w:hAnsi="Times New Roman"/>
          <w:bCs/>
          <w:color w:val="000000"/>
          <w:sz w:val="28"/>
          <w:szCs w:val="28"/>
        </w:rPr>
        <w:t>Trưởng Điện lực;</w:t>
      </w:r>
    </w:p>
    <w:p w14:paraId="4429063F" w14:textId="1C60469C" w:rsidR="0098582F" w:rsidRPr="0012666E" w:rsidRDefault="0098582F" w:rsidP="00681FCF">
      <w:pPr>
        <w:pStyle w:val="ListParagraph"/>
        <w:numPr>
          <w:ilvl w:val="0"/>
          <w:numId w:val="1"/>
        </w:numPr>
        <w:spacing w:before="120" w:after="0" w:line="240" w:lineRule="auto"/>
        <w:ind w:left="5387"/>
        <w:rPr>
          <w:rFonts w:ascii="Times New Roman" w:eastAsia="Times New Roman" w:hAnsi="Times New Roman"/>
          <w:bCs/>
          <w:color w:val="000000"/>
          <w:sz w:val="28"/>
          <w:szCs w:val="28"/>
        </w:rPr>
      </w:pPr>
      <w:r w:rsidRPr="0012666E">
        <w:rPr>
          <w:rFonts w:ascii="Times New Roman" w:eastAsia="Times New Roman" w:hAnsi="Times New Roman"/>
          <w:bCs/>
          <w:color w:val="000000"/>
          <w:sz w:val="28"/>
          <w:szCs w:val="28"/>
        </w:rPr>
        <w:t>Tổ tổng hợp</w:t>
      </w:r>
      <w:r w:rsidR="00681FCF" w:rsidRPr="0012666E">
        <w:rPr>
          <w:rFonts w:ascii="Times New Roman" w:eastAsia="Times New Roman" w:hAnsi="Times New Roman"/>
          <w:bCs/>
          <w:color w:val="000000"/>
          <w:sz w:val="28"/>
          <w:szCs w:val="28"/>
        </w:rPr>
        <w:t>.</w:t>
      </w:r>
    </w:p>
    <w:p w14:paraId="74E1804A" w14:textId="77777777" w:rsidR="0098582F" w:rsidRPr="0012666E" w:rsidRDefault="0098582F" w:rsidP="0098582F">
      <w:pPr>
        <w:spacing w:after="0" w:line="240" w:lineRule="auto"/>
        <w:rPr>
          <w:rFonts w:ascii="Times New Roman" w:eastAsia="Times New Roman" w:hAnsi="Times New Roman"/>
          <w:color w:val="000000"/>
          <w:sz w:val="26"/>
          <w:szCs w:val="26"/>
        </w:rPr>
      </w:pPr>
    </w:p>
    <w:p w14:paraId="6D31FC73" w14:textId="7AA13553" w:rsidR="00221FE4" w:rsidRPr="0012666E" w:rsidRDefault="00221FE4" w:rsidP="00681FCF">
      <w:pPr>
        <w:spacing w:before="120" w:after="120" w:line="300" w:lineRule="atLeast"/>
        <w:ind w:firstLine="709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Căn cứ </w:t>
      </w:r>
      <w:r w:rsidR="007049E3" w:rsidRPr="0012666E">
        <w:rPr>
          <w:rFonts w:ascii="Times New Roman" w:eastAsia="Times New Roman" w:hAnsi="Times New Roman"/>
          <w:color w:val="000000"/>
          <w:sz w:val="26"/>
          <w:szCs w:val="26"/>
        </w:rPr>
        <w:t>biên bản</w:t>
      </w: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 thanh lý hợp đồng mua bán điện và giấy đề nghị </w:t>
      </w:r>
      <w:r w:rsidR="007E590E"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hoàn trả tiền ký quỹ </w:t>
      </w: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>của khách hàng</w:t>
      </w:r>
      <w:r w:rsidR="00A67F9E"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 {TEN_KHANG}</w:t>
      </w: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. Tổ Kinh Doanh đề nghị Tổ Tổng Hợp hoàn trả </w:t>
      </w:r>
      <w:proofErr w:type="spellStart"/>
      <w:r w:rsidR="00776E75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đặt</w:t>
      </w:r>
      <w:proofErr w:type="spellEnd"/>
      <w:r w:rsidR="00776E75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76E75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cọc</w:t>
      </w:r>
      <w:proofErr w:type="spellEnd"/>
      <w:r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 </w:t>
      </w:r>
      <w:r w:rsidR="00776E75" w:rsidRPr="0012666E">
        <w:rPr>
          <w:rFonts w:ascii="Times New Roman" w:eastAsia="Times New Roman" w:hAnsi="Times New Roman"/>
          <w:color w:val="000000"/>
          <w:sz w:val="26"/>
          <w:szCs w:val="26"/>
        </w:rPr>
        <w:t>tiền</w:t>
      </w:r>
      <w:r w:rsidR="00776E75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>s</w:t>
      </w:r>
      <w:r w:rsidR="00776E75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ử</w:t>
      </w: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 dụng điện cho khách hàng như sau:</w:t>
      </w:r>
    </w:p>
    <w:p w14:paraId="0A039C2F" w14:textId="30955D88" w:rsidR="0098582F" w:rsidRPr="0012666E" w:rsidRDefault="0098582F" w:rsidP="00681FCF">
      <w:pPr>
        <w:spacing w:before="120" w:after="120" w:line="300" w:lineRule="atLeast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Bên mua điện: </w:t>
      </w:r>
      <w:r w:rsidR="001F6638" w:rsidRPr="0012666E">
        <w:rPr>
          <w:rFonts w:ascii="Times New Roman" w:eastAsia="Times New Roman" w:hAnsi="Times New Roman"/>
          <w:color w:val="000000"/>
          <w:sz w:val="26"/>
          <w:szCs w:val="26"/>
        </w:rPr>
        <w:t>{TEN_KHANG}</w:t>
      </w:r>
    </w:p>
    <w:p w14:paraId="4B526B95" w14:textId="2426A2A0" w:rsidR="0098582F" w:rsidRPr="0012666E" w:rsidRDefault="0098582F" w:rsidP="00681FCF">
      <w:pPr>
        <w:spacing w:before="120" w:after="120" w:line="300" w:lineRule="atLeast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Địa chỉ sử dụng điện: </w:t>
      </w:r>
      <w:r w:rsidR="001F6638" w:rsidRPr="0012666E">
        <w:rPr>
          <w:rFonts w:ascii="Times New Roman" w:eastAsia="Times New Roman" w:hAnsi="Times New Roman"/>
          <w:color w:val="000000"/>
          <w:sz w:val="26"/>
          <w:szCs w:val="26"/>
        </w:rPr>
        <w:t>{DCHI_DIEMDO}</w:t>
      </w:r>
    </w:p>
    <w:p w14:paraId="33F616B6" w14:textId="384AAC97" w:rsidR="0098582F" w:rsidRPr="0012666E" w:rsidRDefault="0098582F" w:rsidP="00681FCF">
      <w:pPr>
        <w:spacing w:before="120" w:after="120" w:line="300" w:lineRule="atLeast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Mã khách hàng: </w:t>
      </w:r>
      <w:r w:rsidR="001F6638" w:rsidRPr="0012666E">
        <w:rPr>
          <w:rFonts w:ascii="Times New Roman" w:eastAsia="Times New Roman" w:hAnsi="Times New Roman"/>
          <w:color w:val="000000"/>
          <w:sz w:val="26"/>
          <w:szCs w:val="26"/>
        </w:rPr>
        <w:t>{MA_KHANG}</w:t>
      </w:r>
    </w:p>
    <w:p w14:paraId="4E619961" w14:textId="665037E1" w:rsidR="0098582F" w:rsidRPr="0012666E" w:rsidRDefault="0098582F" w:rsidP="00681FCF">
      <w:pPr>
        <w:spacing w:before="120" w:after="120" w:line="300" w:lineRule="atLeast"/>
        <w:ind w:firstLine="720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>Số tiền</w:t>
      </w:r>
      <w:r w:rsidR="00F7620C"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 hoàn trả</w:t>
      </w: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: </w:t>
      </w:r>
      <w:r w:rsidR="00B41A6C" w:rsidRPr="0012666E">
        <w:rPr>
          <w:rFonts w:ascii="Times New Roman" w:eastAsia="Times New Roman" w:hAnsi="Times New Roman"/>
          <w:color w:val="000000"/>
          <w:sz w:val="26"/>
          <w:szCs w:val="26"/>
        </w:rPr>
        <w:t>{STIEN_DCOC | number}</w:t>
      </w:r>
      <w:r w:rsidR="00C92762" w:rsidRPr="0012666E">
        <w:rPr>
          <w:rFonts w:ascii="Times New Roman" w:eastAsia="Times New Roman" w:hAnsi="Times New Roman"/>
          <w:color w:val="000000"/>
          <w:sz w:val="26"/>
          <w:szCs w:val="26"/>
        </w:rPr>
        <w:t>đ</w:t>
      </w:r>
      <w:r w:rsidR="00B41A6C"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 ({STIEN_DCOC | vnd}</w:t>
      </w:r>
      <w:r w:rsidR="0006573E" w:rsidRPr="0012666E">
        <w:rPr>
          <w:rFonts w:ascii="Times New Roman" w:eastAsia="Times New Roman" w:hAnsi="Times New Roman"/>
          <w:color w:val="000000"/>
          <w:sz w:val="26"/>
          <w:szCs w:val="26"/>
        </w:rPr>
        <w:t>).</w:t>
      </w:r>
    </w:p>
    <w:p w14:paraId="1145F6CF" w14:textId="0B9353FD" w:rsidR="0098582F" w:rsidRPr="0012666E" w:rsidRDefault="0098582F" w:rsidP="00681FCF">
      <w:pPr>
        <w:spacing w:before="120" w:after="120" w:line="300" w:lineRule="atLeast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</w:rPr>
      </w:pP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Lý do hoàn trả: </w:t>
      </w:r>
      <w:r w:rsidR="007E590E" w:rsidRPr="0012666E">
        <w:rPr>
          <w:rFonts w:ascii="Times New Roman" w:eastAsia="Times New Roman" w:hAnsi="Times New Roman"/>
          <w:color w:val="000000"/>
          <w:sz w:val="26"/>
          <w:szCs w:val="26"/>
        </w:rPr>
        <w:t>Chấm dứt hợp đồng mua bán điện.</w:t>
      </w:r>
    </w:p>
    <w:p w14:paraId="3EB3089F" w14:textId="1797C931" w:rsidR="00073C30" w:rsidRDefault="00073C30" w:rsidP="00681FCF">
      <w:pPr>
        <w:spacing w:before="120" w:after="120" w:line="300" w:lineRule="atLeast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>Thông tin tài khoản hoàn trả:</w:t>
      </w:r>
      <w:r w:rsidR="00F3358F" w:rsidRPr="0012666E">
        <w:rPr>
          <w:rFonts w:ascii="Times New Roman" w:eastAsia="Times New Roman" w:hAnsi="Times New Roman"/>
          <w:color w:val="000000"/>
          <w:sz w:val="26"/>
          <w:szCs w:val="26"/>
        </w:rPr>
        <w:t xml:space="preserve"> </w:t>
      </w:r>
    </w:p>
    <w:p w14:paraId="7BB23600" w14:textId="71C182C2" w:rsidR="001963F8" w:rsidRDefault="001963F8" w:rsidP="00951430">
      <w:pPr>
        <w:spacing w:before="120" w:after="120" w:line="300" w:lineRule="atLeast"/>
        <w:ind w:left="993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+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Chủ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khoản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: </w:t>
      </w:r>
      <w:r w:rsidRPr="0012666E">
        <w:rPr>
          <w:rFonts w:ascii="Times New Roman" w:eastAsia="Times New Roman" w:hAnsi="Times New Roman"/>
          <w:color w:val="000000"/>
          <w:sz w:val="26"/>
          <w:szCs w:val="26"/>
        </w:rPr>
        <w:t>{TEN_KHANG}</w:t>
      </w:r>
    </w:p>
    <w:p w14:paraId="685EF36A" w14:textId="494C983A" w:rsidR="001963F8" w:rsidRDefault="001963F8" w:rsidP="00951430">
      <w:pPr>
        <w:spacing w:before="120" w:after="120" w:line="300" w:lineRule="atLeast"/>
        <w:ind w:left="993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+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Số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tài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khoản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:</w:t>
      </w:r>
    </w:p>
    <w:p w14:paraId="26AEECC0" w14:textId="12EE7920" w:rsidR="001963F8" w:rsidRPr="001963F8" w:rsidRDefault="001963F8" w:rsidP="00951430">
      <w:pPr>
        <w:spacing w:before="120" w:after="120" w:line="300" w:lineRule="atLeast"/>
        <w:ind w:left="993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+ Ngân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: </w:t>
      </w:r>
    </w:p>
    <w:p w14:paraId="73F32226" w14:textId="077C981F" w:rsidR="00E074B1" w:rsidRPr="0012666E" w:rsidRDefault="007049E3" w:rsidP="005D14AB">
      <w:pPr>
        <w:spacing w:before="120" w:after="120" w:line="300" w:lineRule="atLeast"/>
        <w:jc w:val="both"/>
        <w:rPr>
          <w:rFonts w:ascii="Times New Roman" w:eastAsia="Times New Roman" w:hAnsi="Times New Roman"/>
          <w:sz w:val="26"/>
          <w:szCs w:val="26"/>
        </w:rPr>
      </w:pPr>
      <w:r w:rsidRPr="0012666E">
        <w:rPr>
          <w:rFonts w:ascii="Times New Roman" w:eastAsia="Times New Roman" w:hAnsi="Times New Roman"/>
          <w:sz w:val="26"/>
          <w:szCs w:val="26"/>
        </w:rPr>
        <w:tab/>
        <w:t>Trân trọng./.</w:t>
      </w:r>
    </w:p>
    <w:tbl>
      <w:tblPr>
        <w:tblW w:w="9572" w:type="dxa"/>
        <w:tblInd w:w="-426" w:type="dxa"/>
        <w:tblLook w:val="01E0" w:firstRow="1" w:lastRow="1" w:firstColumn="1" w:lastColumn="1" w:noHBand="0" w:noVBand="0"/>
      </w:tblPr>
      <w:tblGrid>
        <w:gridCol w:w="3260"/>
        <w:gridCol w:w="2835"/>
        <w:gridCol w:w="3477"/>
      </w:tblGrid>
      <w:tr w:rsidR="00E074B1" w:rsidRPr="0012666E" w14:paraId="1E4500BC" w14:textId="0C5DC5F9" w:rsidTr="000A3B16">
        <w:tc>
          <w:tcPr>
            <w:tcW w:w="3260" w:type="dxa"/>
          </w:tcPr>
          <w:p w14:paraId="3F177391" w14:textId="77777777" w:rsidR="00E074B1" w:rsidRPr="0012666E" w:rsidRDefault="00E074B1" w:rsidP="00EF57E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NGƯỜI LẬP</w:t>
            </w:r>
          </w:p>
          <w:p w14:paraId="3F716332" w14:textId="77777777" w:rsidR="005D14AB" w:rsidRPr="0012666E" w:rsidRDefault="005D14AB" w:rsidP="00EF57E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569C64B2" w14:textId="77777777" w:rsidR="005D14AB" w:rsidRPr="0012666E" w:rsidRDefault="005D14AB" w:rsidP="00EF57E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6C1D7495" w14:textId="77777777" w:rsidR="005D14AB" w:rsidRPr="0012666E" w:rsidRDefault="005D14AB" w:rsidP="00EF57E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5E236090" w14:textId="77777777" w:rsidR="005D14AB" w:rsidRPr="0012666E" w:rsidRDefault="005D14AB" w:rsidP="00EF57E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3C410C50" w14:textId="77777777" w:rsidR="005D14AB" w:rsidRPr="0012666E" w:rsidRDefault="005D14AB" w:rsidP="00EF57E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6A9188FA" w14:textId="77777777" w:rsidR="005D14AB" w:rsidRPr="0012666E" w:rsidRDefault="005D14AB" w:rsidP="00EF57E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0E6869FC" w14:textId="77777777" w:rsidR="005D14AB" w:rsidRPr="0012666E" w:rsidRDefault="005D14AB" w:rsidP="00EF57E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2A3F564B" w14:textId="56B6B173" w:rsidR="005D14AB" w:rsidRPr="0012666E" w:rsidRDefault="005D14AB" w:rsidP="00EF57E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{nick}</w:t>
            </w:r>
          </w:p>
        </w:tc>
        <w:tc>
          <w:tcPr>
            <w:tcW w:w="2835" w:type="dxa"/>
          </w:tcPr>
          <w:p w14:paraId="40A12713" w14:textId="77777777" w:rsidR="00E074B1" w:rsidRPr="0012666E" w:rsidRDefault="00E074B1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TỔ PHÓ</w:t>
            </w:r>
          </w:p>
          <w:p w14:paraId="171FA23D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</w:rPr>
            </w:pPr>
          </w:p>
          <w:p w14:paraId="133A5730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</w:rPr>
            </w:pPr>
          </w:p>
          <w:p w14:paraId="7CDE8C7C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</w:rPr>
            </w:pPr>
          </w:p>
          <w:p w14:paraId="5B31A9FA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</w:rPr>
            </w:pPr>
          </w:p>
          <w:p w14:paraId="52E13A18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</w:rPr>
            </w:pPr>
          </w:p>
          <w:p w14:paraId="045C54D8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</w:rPr>
            </w:pPr>
          </w:p>
          <w:p w14:paraId="70051AA6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</w:rPr>
            </w:pPr>
          </w:p>
          <w:p w14:paraId="5ADE53E3" w14:textId="0EDC4A45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Trần Đại Thức</w:t>
            </w:r>
          </w:p>
        </w:tc>
        <w:tc>
          <w:tcPr>
            <w:tcW w:w="3477" w:type="dxa"/>
          </w:tcPr>
          <w:p w14:paraId="0F51BB97" w14:textId="77777777" w:rsidR="00E074B1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KT. TRƯỞNG ĐIỆN LỰC</w:t>
            </w:r>
          </w:p>
          <w:p w14:paraId="6D978689" w14:textId="73E4FDF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 xml:space="preserve">PHÓ TRƯỞNG ĐIỆN LỰC </w:t>
            </w:r>
          </w:p>
          <w:p w14:paraId="18658845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74836000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734D39CF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11D172B9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11EA72AF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73342FB0" w14:textId="77777777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</w:p>
          <w:p w14:paraId="048096F6" w14:textId="02F8D5CF" w:rsidR="005D14AB" w:rsidRPr="0012666E" w:rsidRDefault="005D14AB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12666E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Nguyễn Trọng Nghĩa</w:t>
            </w:r>
          </w:p>
        </w:tc>
      </w:tr>
    </w:tbl>
    <w:p w14:paraId="0A0ECA09" w14:textId="112C9A06" w:rsidR="001F4A66" w:rsidRPr="0012666E" w:rsidRDefault="001F4A66">
      <w:pPr>
        <w:spacing w:after="0" w:line="240" w:lineRule="auto"/>
        <w:rPr>
          <w:rFonts w:ascii="Times New Roman" w:hAnsi="Times New Roman"/>
          <w:sz w:val="26"/>
          <w:szCs w:val="26"/>
        </w:rPr>
      </w:pPr>
    </w:p>
    <w:p w14:paraId="01665314" w14:textId="7DD843CE" w:rsidR="00BE67C9" w:rsidRPr="0012666E" w:rsidRDefault="00BE67C9">
      <w:pPr>
        <w:spacing w:after="0" w:line="240" w:lineRule="auto"/>
        <w:rPr>
          <w:rFonts w:ascii="Times New Roman" w:hAnsi="Times New Roman"/>
          <w:b/>
          <w:bCs/>
          <w:i/>
          <w:iCs/>
          <w:sz w:val="26"/>
          <w:szCs w:val="26"/>
        </w:rPr>
      </w:pPr>
      <w:r w:rsidRPr="0012666E">
        <w:rPr>
          <w:rFonts w:ascii="Times New Roman" w:hAnsi="Times New Roman"/>
          <w:b/>
          <w:bCs/>
          <w:i/>
          <w:iCs/>
          <w:sz w:val="26"/>
          <w:szCs w:val="26"/>
        </w:rPr>
        <w:t>Nơi nhận:</w:t>
      </w:r>
    </w:p>
    <w:p w14:paraId="71229D8C" w14:textId="45C49045" w:rsidR="00BE67C9" w:rsidRPr="0012666E" w:rsidRDefault="00BE67C9" w:rsidP="00606CEE">
      <w:pPr>
        <w:pStyle w:val="ListParagraph"/>
        <w:numPr>
          <w:ilvl w:val="0"/>
          <w:numId w:val="1"/>
        </w:numPr>
        <w:spacing w:after="0" w:line="240" w:lineRule="auto"/>
        <w:ind w:left="284"/>
        <w:rPr>
          <w:rFonts w:ascii="Times New Roman" w:hAnsi="Times New Roman"/>
          <w:sz w:val="24"/>
          <w:szCs w:val="24"/>
        </w:rPr>
      </w:pPr>
      <w:r w:rsidRPr="0012666E">
        <w:rPr>
          <w:rFonts w:ascii="Times New Roman" w:hAnsi="Times New Roman"/>
          <w:sz w:val="24"/>
          <w:szCs w:val="24"/>
        </w:rPr>
        <w:t>Như trên;</w:t>
      </w:r>
    </w:p>
    <w:p w14:paraId="3B7D7DA4" w14:textId="0029DA01" w:rsidR="00BE67C9" w:rsidRPr="0012666E" w:rsidRDefault="00BE67C9" w:rsidP="00606CEE">
      <w:pPr>
        <w:pStyle w:val="ListParagraph"/>
        <w:numPr>
          <w:ilvl w:val="0"/>
          <w:numId w:val="1"/>
        </w:numPr>
        <w:spacing w:after="0" w:line="240" w:lineRule="auto"/>
        <w:ind w:left="284"/>
        <w:rPr>
          <w:rFonts w:ascii="Times New Roman" w:hAnsi="Times New Roman"/>
          <w:sz w:val="24"/>
          <w:szCs w:val="24"/>
        </w:rPr>
      </w:pPr>
      <w:r w:rsidRPr="0012666E">
        <w:rPr>
          <w:rFonts w:ascii="Times New Roman" w:hAnsi="Times New Roman"/>
          <w:sz w:val="24"/>
          <w:szCs w:val="24"/>
        </w:rPr>
        <w:t>Lưu: KD, TH.</w:t>
      </w:r>
    </w:p>
    <w:sectPr w:rsidR="00BE67C9" w:rsidRPr="0012666E" w:rsidSect="00C5260B">
      <w:pgSz w:w="12240" w:h="15840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26188"/>
    <w:multiLevelType w:val="hybridMultilevel"/>
    <w:tmpl w:val="7920505C"/>
    <w:lvl w:ilvl="0" w:tplc="44A251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3535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724"/>
    <w:rsid w:val="00010BFD"/>
    <w:rsid w:val="0002120E"/>
    <w:rsid w:val="0006573E"/>
    <w:rsid w:val="00073C30"/>
    <w:rsid w:val="000A3B16"/>
    <w:rsid w:val="000E5384"/>
    <w:rsid w:val="0012666E"/>
    <w:rsid w:val="00134DEF"/>
    <w:rsid w:val="001963F8"/>
    <w:rsid w:val="001C17A3"/>
    <w:rsid w:val="001C4675"/>
    <w:rsid w:val="001F4A66"/>
    <w:rsid w:val="001F662A"/>
    <w:rsid w:val="001F6638"/>
    <w:rsid w:val="00210A66"/>
    <w:rsid w:val="00216724"/>
    <w:rsid w:val="00221FE4"/>
    <w:rsid w:val="00236766"/>
    <w:rsid w:val="00261E33"/>
    <w:rsid w:val="00267063"/>
    <w:rsid w:val="0029678F"/>
    <w:rsid w:val="002D427F"/>
    <w:rsid w:val="002F264B"/>
    <w:rsid w:val="00301771"/>
    <w:rsid w:val="00355104"/>
    <w:rsid w:val="003566CD"/>
    <w:rsid w:val="00371D4A"/>
    <w:rsid w:val="003D69FC"/>
    <w:rsid w:val="004E3FC0"/>
    <w:rsid w:val="004F1750"/>
    <w:rsid w:val="00513385"/>
    <w:rsid w:val="00516B48"/>
    <w:rsid w:val="00526EB5"/>
    <w:rsid w:val="005B16C0"/>
    <w:rsid w:val="005C2E3E"/>
    <w:rsid w:val="005D14AB"/>
    <w:rsid w:val="005F3977"/>
    <w:rsid w:val="00606CEE"/>
    <w:rsid w:val="006607A8"/>
    <w:rsid w:val="00681FCF"/>
    <w:rsid w:val="006C7D84"/>
    <w:rsid w:val="006E4ABC"/>
    <w:rsid w:val="006F4727"/>
    <w:rsid w:val="007049E3"/>
    <w:rsid w:val="00723EB2"/>
    <w:rsid w:val="00741B62"/>
    <w:rsid w:val="00772160"/>
    <w:rsid w:val="00776E75"/>
    <w:rsid w:val="007E590E"/>
    <w:rsid w:val="00807D6D"/>
    <w:rsid w:val="00812C6A"/>
    <w:rsid w:val="00874188"/>
    <w:rsid w:val="008A6575"/>
    <w:rsid w:val="008F2141"/>
    <w:rsid w:val="00900840"/>
    <w:rsid w:val="009230D8"/>
    <w:rsid w:val="00932497"/>
    <w:rsid w:val="00951430"/>
    <w:rsid w:val="0097460A"/>
    <w:rsid w:val="0098582F"/>
    <w:rsid w:val="009B342B"/>
    <w:rsid w:val="009E7DD1"/>
    <w:rsid w:val="00A16F03"/>
    <w:rsid w:val="00A417F7"/>
    <w:rsid w:val="00A67F9E"/>
    <w:rsid w:val="00AD2F44"/>
    <w:rsid w:val="00B079EA"/>
    <w:rsid w:val="00B21D12"/>
    <w:rsid w:val="00B41A6C"/>
    <w:rsid w:val="00B74820"/>
    <w:rsid w:val="00BB28A1"/>
    <w:rsid w:val="00BC74C6"/>
    <w:rsid w:val="00BE67C9"/>
    <w:rsid w:val="00C07D52"/>
    <w:rsid w:val="00C5260B"/>
    <w:rsid w:val="00C72A6B"/>
    <w:rsid w:val="00C92762"/>
    <w:rsid w:val="00CA5F13"/>
    <w:rsid w:val="00CC1265"/>
    <w:rsid w:val="00CC1BD4"/>
    <w:rsid w:val="00CD49AC"/>
    <w:rsid w:val="00D10D5F"/>
    <w:rsid w:val="00D662F2"/>
    <w:rsid w:val="00DB0CCC"/>
    <w:rsid w:val="00E074B1"/>
    <w:rsid w:val="00E60C35"/>
    <w:rsid w:val="00E764A1"/>
    <w:rsid w:val="00E97C83"/>
    <w:rsid w:val="00EA3CCC"/>
    <w:rsid w:val="00EC30FA"/>
    <w:rsid w:val="00EF51D9"/>
    <w:rsid w:val="00EF57EF"/>
    <w:rsid w:val="00F3358F"/>
    <w:rsid w:val="00F6016D"/>
    <w:rsid w:val="00F75890"/>
    <w:rsid w:val="00F7620C"/>
    <w:rsid w:val="00FA1161"/>
    <w:rsid w:val="00FD4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CF105D"/>
  <w15:chartTrackingRefBased/>
  <w15:docId w15:val="{8D105B8A-4B00-45AA-9376-49F546B9A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1672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81FC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0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Trần Đại Thức</cp:lastModifiedBy>
  <cp:revision>71</cp:revision>
  <dcterms:created xsi:type="dcterms:W3CDTF">2025-09-22T09:54:00Z</dcterms:created>
  <dcterms:modified xsi:type="dcterms:W3CDTF">2026-06-11T10:13:00Z</dcterms:modified>
</cp:coreProperties>
</file>