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 giờ 30 phút, ngày 2/07/2021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HUỲNH NGỌC TRUNG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Chứng minh nhân dân: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0764081979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Địa chỉ nơi :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29/16/20 Đoàn Văn Bơ, phường 6 quận 4 ( địa chỉ mới: 16/20 Nguyễn Hữu Hào phường 6 quận 4)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vận chuyển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chỉ: Công ty vận chuyển Quốc Tế (37 Thích Minh Nguyệt phường 2, quận Bình Tân)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BN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lần: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27/06/2021 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kết quả XN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âm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tính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30/06/2021 xét nghiệm theo diện khu phong toả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và cho kết quả 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SARS-CoV-2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hiện đang cách ly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bookmarkStart w:colFirst="0" w:colLast="0" w:name="_heading=h.s75p64z1pim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Từ ngày 13/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06/2021- 27/06/2021 đi làm tại công ty vận chuyển Quốc Tế từ 9h-18h tiếp xúc gần với 21 người: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Liêm 1990- sđt: 0938667849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Lộc 1996-0987029048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Diệu Nhân 1990-0901384575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Vũ Diễm Quỳnh 1995-0767671233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Đinh Ngọc Thuý Vi 1996-0949678610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Kim Mai Lý 1995-0906731030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Hoàng Khang 1996-0835917368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Trương Phi 1996-0375193971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Lê Duy Mẫn 1996- 0819418968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Hoài Nhân 1995-0938529185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Nguyễn Ngọc Bách 1987-0922999941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Thế Hậu 1998- 0869799229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Thành Danh 2000-0396497672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Yến Vân 1999-0353272535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Huyền Trân 1992- 0908912166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Thị Ngọc Nga 2000-0924193926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Đoàn Huỳnh Hoàng Quyên 1999-0327068253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Như 1998-0968901630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Hồng Tuyến 1999 0886706981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Trịnh Thị Như Quỳnh 1998-0935652940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Văn Mai 1957-0389763803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Tại địa chỉ 129/16/20 Đoàn Văn Bơ, phường 6 quận 4 ở chung với gia đình gồm 7 người đều được xét nghiệm vào ngày 27/06/2021 và ngày 30/06/2021 đều có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kết quả XN dương tính với SARS-CoV-2 (trừ Mã Thanh Bình)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đang cách ly tại nhà: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Minh (bố) 1974 - 0909776756 chung tầng ăn cơm chung với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Phương Đài Trang (mẹ) 1996 - 0764081979 chung tầng ăn cơm chung với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Phương Liên (dì) 1979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Thanh Bình (bác)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Duy Phong ( con của Mã Phương Liên) 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Phương Uyên (con của Mã Phương Liên)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Nguyệt Bá (bà)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sức khoẻ tốt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chưa ghi nhận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  <w:qFormat w:val="1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9ifkViiyw+XdSsmsbsYP4j0sg==">AMUW2mUmENgvKltibq022vq82JOCB51lNEP0xPAYjB6f4/d3kMUyh7FGN1NmvjG5QCZmwV1RWqXwOwK8MmMI1lJV6zIheZqGir2B7zCvtwPUjhgpWELIfu3VNcwxp7Cgly9uK7HzOSJExpS197HK9t3xWnGDkHD7PA==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