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1B" w:rsidRPr="00591246" w:rsidRDefault="003507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4"/>
        <w:gridCol w:w="5944"/>
      </w:tblGrid>
      <w:tr w:rsidR="0035071B" w:rsidRPr="00591246" w:rsidTr="00AF102D">
        <w:trPr>
          <w:trHeight w:val="2077"/>
        </w:trPr>
        <w:tc>
          <w:tcPr>
            <w:tcW w:w="48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35071B" w:rsidRPr="00591246" w:rsidRDefault="002438BF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4AFE8F9E" wp14:editId="22D881A8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156210</wp:posOffset>
                      </wp:positionV>
                      <wp:extent cx="714375" cy="0"/>
                      <wp:effectExtent l="0" t="0" r="9525" b="190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86AC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6" o:spid="_x0000_s1026" type="#_x0000_t32" style="position:absolute;margin-left:72.75pt;margin-top:12.3pt;width:56.2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14AEAAMIDAAAOAAAAZHJzL2Uyb0RvYy54bWysU9uO0zAQfUfiHyy/07SFvUVNV6hleUFQ&#10;adkPmDpOYsk3zZim/XvGbje7wAMSIg/O2J4zc+bMeHV/dFYcNJIJvpGL2VwK7VVoje8b+fT94d2t&#10;FJTAt2CD1408aZL367dvVmOs9TIMwbYaBQfxVI+xkUNKsa4qUoN2QLMQtefLLqCDxFvsqxZh5OjO&#10;Vsv5/LoaA7YRg9JEfLo9X8p1id91WqVvXUc6CdtI5pbKimXd57Var6DuEeJg1IUG/AMLB8Zz0inU&#10;FhKIH2j+COWMwkChSzMVXBW6zihdauBqFvPfqnkcIOpSC4tDcZKJ/l9Y9fWwQ2Fa7t3iWgoPjpv0&#10;mBBMPyTxETGMYhO8ZyEDiuzDio2RagZu/A4vO4o7zOUfO3T5z4WJY1H5NKmsj0koPrxZfHh/cyWF&#10;er6qXnARKX3WwYlsNJIuRCYGiyIyHL5Q4swMfAbkpD48GGtLR60XYyPvrpY5D/BcdRYSmy5ypeT7&#10;EoaCNW2GZDBhv99YFAfIk1K+XCqn+MUt59sCDWe/cnWeIWcSD7I1rpG3ExrqQUP7ybcinSIL6/kN&#10;yMyMnBRW84thoxBOYOzf/ZiN9UwqN+Asebb2oT2VTpRzHpRC+zLUeRJf7wv65emtfwIAAP//AwBQ&#10;SwMEFAAGAAgAAAAhAOF81qDeAAAACQEAAA8AAABkcnMvZG93bnJldi54bWxMj8FOwzAQRO9I/IO1&#10;SNyoQ2iqKsSpEFLFgVPaItSbGy9xlHgdYrcNfD1bcYDjzD7NzhSryfXihGNoPSm4nyUgkGpvWmoU&#10;7LbruyWIEDUZ3XtCBV8YYFVeXxU6N/5MFZ42sREcQiHXCmyMQy5lqC06HWZ+QOLbhx+djizHRppR&#10;nznc9TJNkoV0uiX+YPWAzxbrbnN0CvzDq/X9+zrr3qpYddXLfvf5vVfq9mZ6egQRcYp/MFzqc3Uo&#10;udPBH8kE0bOeZxmjCtL5AgQDabbkcYdfQ5aF/L+g/AEAAP//AwBQSwECLQAUAAYACAAAACEAtoM4&#10;kv4AAADhAQAAEwAAAAAAAAAAAAAAAAAAAAAAW0NvbnRlbnRfVHlwZXNdLnhtbFBLAQItABQABgAI&#10;AAAAIQA4/SH/1gAAAJQBAAALAAAAAAAAAAAAAAAAAC8BAABfcmVscy8ucmVsc1BLAQItABQABgAI&#10;AAAAIQBzBis14AEAAMIDAAAOAAAAAAAAAAAAAAAAAC4CAABkcnMvZTJvRG9jLnhtbFBLAQItABQA&#10;BgAIAAAAIQDhfNag3gAAAAkBAAAPAAAAAAAAAAAAAAAAADoEAABkcnMvZG93bnJldi54bWxQSwUG&#10;AAAAAAQABADzAAAARQ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35071B" w:rsidRPr="00591246" w:rsidRDefault="00F95763">
            <w:pPr>
              <w:spacing w:before="120" w:after="120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00000</w:t>
            </w:r>
          </w:p>
        </w:tc>
        <w:tc>
          <w:tcPr>
            <w:tcW w:w="5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35071B" w:rsidRPr="00591246" w:rsidRDefault="002438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6F2DB07" wp14:editId="0DC982F3">
                      <wp:simplePos x="0" y="0"/>
                      <wp:positionH relativeFrom="column">
                        <wp:posOffset>824470</wp:posOffset>
                      </wp:positionH>
                      <wp:positionV relativeFrom="paragraph">
                        <wp:posOffset>213419</wp:posOffset>
                      </wp:positionV>
                      <wp:extent cx="1895475" cy="3175"/>
                      <wp:effectExtent l="0" t="0" r="9525" b="349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3FA90" id="Straight Arrow Connector 115" o:spid="_x0000_s1026" type="#_x0000_t32" style="position:absolute;margin-left:64.9pt;margin-top:16.8pt;width:149.25pt;height: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0a3AEAALkDAAAOAAAAZHJzL2Uyb0RvYy54bWysU9tu2zAMfR+wfxD0vjjOlq014hRDsu5l&#10;2AJ0/QDGkm0BuoFU4+TvRylZustDgWF+oCleDskjanV3dFYcNJIJvpX1bC6F9l1Qxg+tfPx+/+ZG&#10;CkrgFdjgdStPmuTd+vWr1RQbvQhjsEqjYBBPzRRbOaYUm6qibtQOaBai9uzsAzpIfMShUggToztb&#10;Lebz99UUUEUMnSZi6/bslOuC3/e6S9/6nnQStpXcWyoSi9xnWa1X0AwIcTTdpQ34hy4cGM9Fr1Bb&#10;SCCe0PwF5UyHgUKfZl1wVeh70+kyA09Tz/+Y5mGEqMssTA7FK030/2C7r4cdCqP47uqlFB4cX9JD&#10;QjDDmMRHxDCJTfCeiQwocgwzNkVqOHHjd3g5UdxhHv/Yo8t/HkwcC8unK8v6mETHxvrmdvnuAxfr&#10;2Pe2Zo1BqufciJQ+6+BEVlpJl2auXdSFaDh8oXRO/JmQC/twb6xlOzTWi6mVt8tFLgW8W72FxKqL&#10;PC35ocBQsEbllJxBOOw3FsUB8raU79Lbb2G53hZoPMcVVw6DBsOTV0UbNahPXol0isyn59WXuRly&#10;UljND4WVEpfA2JfjmBzrmaPM+5nprO2DOpULKHbej8LiZZfzAv56LtnPL279AwAA//8DAFBLAwQU&#10;AAYACAAAACEAnwIfJN4AAAAJAQAADwAAAGRycy9kb3ducmV2LnhtbEyPzU7DMBCE70i8g7VI3KjT&#10;pFQlxKkQCC5IqBS4u/E2McTrNHZ+eHuWExxnZzTzbbGdXStG7IP1pGC5SEAgVd5YqhW8vz1ebUCE&#10;qMno1hMq+MYA2/L8rNC58RO94riPteASCrlW0MTY5VKGqkGnw8J3SOwdfe90ZNnX0vR64nLXyjRJ&#10;1tJpS7zQ6A7vG6y+9oNT4Gz9MZzsy/H682F6is87PU7upNTlxXx3CyLiHP/C8IvP6FAy08EPZIJo&#10;Wac3jB4VZNkaBAdW6SYDceDDagmyLOT/D8ofAAAA//8DAFBLAQItABQABgAIAAAAIQC2gziS/gAA&#10;AOEBAAATAAAAAAAAAAAAAAAAAAAAAABbQ29udGVudF9UeXBlc10ueG1sUEsBAi0AFAAGAAgAAAAh&#10;ADj9If/WAAAAlAEAAAsAAAAAAAAAAAAAAAAALwEAAF9yZWxzLy5yZWxzUEsBAi0AFAAGAAgAAAAh&#10;ALcpXRrcAQAAuQMAAA4AAAAAAAAAAAAAAAAALgIAAGRycy9lMm9Eb2MueG1sUEsBAi0AFAAGAAgA&#10;AAAhAJ8CHyTeAAAACQEAAA8AAAAAAAAAAAAAAAAANgQAAGRycy9kb3ducmV2LnhtbFBLBQYAAAAA&#10;BAAEAPMAAABBBQAAAAA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04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tháng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07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năm  2021</w:t>
            </w:r>
          </w:p>
          <w:p w:rsidR="0035071B" w:rsidRPr="00591246" w:rsidRDefault="0035071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F957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35071B" w:rsidRPr="00591246" w:rsidRDefault="003507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071B" w:rsidRPr="00591246" w:rsidRDefault="00F957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</w:t>
      </w:r>
      <w:r w:rsidRPr="00591246">
        <w:rPr>
          <w:rFonts w:ascii="Times New Roman" w:eastAsia="Times New Roman" w:hAnsi="Times New Roman" w:cs="Times New Roman"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35071B" w:rsidRPr="00591246" w:rsidRDefault="007C7C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Nhận thông tin lúc  giờ 00 phút, ngày 2/07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Bệnh nhân: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B80007">
        <w:rPr>
          <w:rFonts w:ascii="Times New Roman" w:eastAsia="Times New Roman" w:hAnsi="Times New Roman" w:cs="Times New Roman"/>
          <w:b/>
          <w:sz w:val="26"/>
          <w:szCs w:val="26"/>
        </w:rPr>
        <w:t>NGUYỄN VĂN TIẾN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(BN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Giới tính: </w:t>
      </w:r>
      <w:r w:rsidR="00B80007">
        <w:rPr>
          <w:rFonts w:ascii="Times New Roman" w:eastAsia="Times New Roman" w:hAnsi="Times New Roman" w:cs="Times New Roman"/>
          <w:sz w:val="26"/>
          <w:szCs w:val="26"/>
        </w:rPr>
        <w:t>Nam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sinh năm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19</w:t>
      </w:r>
      <w:r w:rsidR="00B80007">
        <w:rPr>
          <w:rFonts w:ascii="Times New Roman" w:eastAsia="Times New Roman" w:hAnsi="Times New Roman" w:cs="Times New Roman"/>
          <w:sz w:val="26"/>
          <w:szCs w:val="26"/>
        </w:rPr>
        <w:t>83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quốc tịch Việt Nam (sau đây gọi tắt là BN). </w:t>
      </w:r>
    </w:p>
    <w:p w:rsidR="005D213F" w:rsidRPr="00591246" w:rsidRDefault="005D213F" w:rsidP="005D213F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Số CMND/CCCD: </w:t>
      </w:r>
      <w:r w:rsidR="006E0E61">
        <w:rPr>
          <w:rFonts w:ascii="Times New Roman" w:eastAsia="Times New Roman" w:hAnsi="Times New Roman" w:cs="Times New Roman"/>
          <w:sz w:val="26"/>
          <w:szCs w:val="26"/>
        </w:rPr>
        <w:t>079083000263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l2azs9ifznft" w:colFirst="0" w:colLast="0"/>
      <w:bookmarkEnd w:id="0"/>
      <w:r w:rsidRPr="00591246"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E0E61">
        <w:rPr>
          <w:rFonts w:ascii="Times New Roman" w:eastAsia="Times New Roman" w:hAnsi="Times New Roman" w:cs="Times New Roman"/>
          <w:sz w:val="26"/>
          <w:szCs w:val="26"/>
        </w:rPr>
        <w:t>65, đường 31, khu phố 2, Phường Linh Đông, Thành phố Thủ Đức.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xtbf8nng4bvr" w:colFirst="0" w:colLast="0"/>
      <w:bookmarkEnd w:id="1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 xml:space="preserve">nhân viên </w:t>
      </w:r>
      <w:r w:rsidR="00B74D4B">
        <w:rPr>
          <w:rFonts w:ascii="Times New Roman" w:eastAsia="Times New Roman" w:hAnsi="Times New Roman" w:cs="Times New Roman"/>
          <w:sz w:val="26"/>
          <w:szCs w:val="26"/>
        </w:rPr>
        <w:t>Phòng PE</w:t>
      </w:r>
      <w:r w:rsidR="00D61E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công ty NIDEC SANKYO</w:t>
      </w:r>
      <w:r w:rsidR="00D862CF">
        <w:rPr>
          <w:rFonts w:ascii="Times New Roman" w:eastAsia="Times New Roman" w:hAnsi="Times New Roman" w:cs="Times New Roman"/>
          <w:sz w:val="26"/>
          <w:szCs w:val="26"/>
        </w:rPr>
        <w:t xml:space="preserve"> (Lô I1 – đường N1, Phường tân Phú, Khu công nghệ cao, Thủ Đức)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B74D4B">
        <w:rPr>
          <w:rFonts w:ascii="Times New Roman" w:eastAsia="Times New Roman" w:hAnsi="Times New Roman" w:cs="Times New Roman"/>
          <w:sz w:val="26"/>
          <w:szCs w:val="26"/>
        </w:rPr>
        <w:t>0399306639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:rsidR="0035071B" w:rsidRPr="00591246" w:rsidRDefault="00C25B6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Ngày 29/06/2021,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B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N được lấy mẫu test nhanh tại công ty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kết quả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âm tính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, mẫu gộp âm tính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. Ngày 0</w:t>
      </w:r>
      <w:r w:rsid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2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/07/2021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BN được lấy mẫu </w:t>
      </w:r>
      <w:r w:rsidR="0078746E">
        <w:rPr>
          <w:rFonts w:ascii="Times New Roman" w:eastAsia="Times New Roman" w:hAnsi="Times New Roman" w:cs="Times New Roman"/>
          <w:sz w:val="26"/>
          <w:szCs w:val="26"/>
        </w:rPr>
        <w:t>PCR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kết quả dương tính với SARS-CoV-2.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1279C2" w:rsidRPr="00800AFD" w:rsidRDefault="00F95763" w:rsidP="00800AFD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joh7txa7r96c" w:colFirst="0" w:colLast="0"/>
      <w:bookmarkEnd w:id="2"/>
      <w:r w:rsidRPr="0059124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sống tại nhà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riêng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cùng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 xml:space="preserve">gia đình tại </w:t>
      </w:r>
      <w:r w:rsidR="00800AFD">
        <w:rPr>
          <w:rFonts w:ascii="Times New Roman" w:eastAsia="Times New Roman" w:hAnsi="Times New Roman" w:cs="Times New Roman"/>
          <w:sz w:val="26"/>
          <w:szCs w:val="26"/>
        </w:rPr>
        <w:t>65, đường 31, khu phố 2, Phường Linh Đông, Thành phố Thủ Đức</w:t>
      </w:r>
      <w:r w:rsidR="001279C2" w:rsidRPr="00800AFD">
        <w:rPr>
          <w:rFonts w:ascii="Times New Roman" w:eastAsia="Times New Roman" w:hAnsi="Times New Roman" w:cs="Times New Roman"/>
          <w:sz w:val="26"/>
          <w:szCs w:val="26"/>
        </w:rPr>
        <w:t>; bao gồm:</w:t>
      </w:r>
    </w:p>
    <w:p w:rsidR="001279C2" w:rsidRDefault="001279C2" w:rsidP="001279C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 w:rsidR="00800AFD">
        <w:rPr>
          <w:rFonts w:ascii="Times New Roman" w:eastAsia="Times New Roman" w:hAnsi="Times New Roman" w:cs="Times New Roman"/>
          <w:sz w:val="26"/>
          <w:szCs w:val="26"/>
        </w:rPr>
        <w:t>Ba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00AFD">
        <w:rPr>
          <w:rFonts w:ascii="Times New Roman" w:eastAsia="Times New Roman" w:hAnsi="Times New Roman" w:cs="Times New Roman"/>
          <w:sz w:val="26"/>
          <w:szCs w:val="26"/>
        </w:rPr>
        <w:t>Nguyễn Văn Thu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(sđt: </w:t>
      </w:r>
      <w:r w:rsidR="00800AFD">
        <w:rPr>
          <w:rFonts w:ascii="Times New Roman" w:eastAsia="Times New Roman" w:hAnsi="Times New Roman" w:cs="Times New Roman"/>
          <w:sz w:val="26"/>
          <w:szCs w:val="26"/>
        </w:rPr>
        <w:t>02838977155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800AFD" w:rsidRDefault="00800AFD" w:rsidP="001279C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Mẹ Võ Thị Thuận  (sđt:0338521776)</w:t>
      </w:r>
    </w:p>
    <w:p w:rsidR="00800AFD" w:rsidRDefault="00800AFD" w:rsidP="001279C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Em trai Nguyễn Minh Trí (sđt:0906060728)</w:t>
      </w:r>
    </w:p>
    <w:p w:rsidR="00800AFD" w:rsidRDefault="00800AFD" w:rsidP="001279C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Vợ Võ Thị Thuận (sđt:0778818592)</w:t>
      </w:r>
    </w:p>
    <w:p w:rsidR="00E85FF3" w:rsidRDefault="00D61ED8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61ED8">
        <w:rPr>
          <w:rFonts w:ascii="Times New Roman" w:hAnsi="Times New Roman" w:cs="Times New Roman"/>
          <w:sz w:val="26"/>
          <w:szCs w:val="26"/>
        </w:rPr>
        <w:t xml:space="preserve">Ngày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-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>28/6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>đi làm khung giờ 8:00 đến 20:00 tại công ty Nidec Sankyo, khu sản xuất 2 bộ phận MDU NSCE (Lô I1 – đường N1, Phường tân Phú, Khu công nghệ cao, Thủ Đức)</w:t>
      </w:r>
      <w:r w:rsidR="00C0198F">
        <w:rPr>
          <w:rFonts w:ascii="Times New Roman" w:eastAsia="Times New Roman" w:hAnsi="Times New Roman" w:cs="Times New Roman"/>
          <w:sz w:val="26"/>
          <w:szCs w:val="26"/>
        </w:rPr>
        <w:t>, tiếp xúc với người cùng bộ phận, là F1 của F0 Hoàng Thị Thơ cùng bộ phận công ty. Khung giờ 20:00 đến sáng, về nhả ở với gia đình. Không đi ra ngoài, tiếp xúc với ai khác.</w:t>
      </w:r>
    </w:p>
    <w:p w:rsidR="00FB5AA1" w:rsidRPr="00FB5AA1" w:rsidRDefault="00FB5AA1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26/06 có làm việc dưới line TDA, chỉ tiếp xúc với ông Takami (đang cách ly tập trung tại công ty)</w:t>
      </w:r>
      <w:bookmarkStart w:id="3" w:name="_GoBack"/>
      <w:bookmarkEnd w:id="3"/>
    </w:p>
    <w:p w:rsidR="00FB5AA1" w:rsidRPr="00591246" w:rsidRDefault="00FB5AA1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27/06 làm việc dưới line TDA, chỉ tiếp xúc ông Mai Tiến Trình (cùng phòng, dương tính test nhanh ngày 02/07)</w:t>
      </w:r>
    </w:p>
    <w:p w:rsidR="00D61ED8" w:rsidRDefault="00C0198F" w:rsidP="00D61E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8:00 ngày 29/6 đến ngày 2/7, cách ly tập trung tại công ty Nidec Saykyo.</w:t>
      </w:r>
    </w:p>
    <w:p w:rsidR="00C0198F" w:rsidRPr="00D61ED8" w:rsidRDefault="00C0198F" w:rsidP="00D61E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23:00 ngày 2/7 đưa đi cách ly tập trung tại Khu B5, P.504, kí túc xá ĐHQG.</w:t>
      </w:r>
    </w:p>
    <w:p w:rsidR="002438BF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Tiền sử bệnh: chưa ghi nhận.</w:t>
      </w:r>
    </w:p>
    <w:p w:rsidR="00F95763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Triệu chứng: hiện tại BN 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có triệu chứng sốt, </w:t>
      </w:r>
      <w:r w:rsidR="00A4708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(ngày </w:t>
      </w:r>
      <w:r w:rsidR="00A4708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28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/</w:t>
      </w:r>
      <w:r w:rsidR="00A4708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6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/2021 </w:t>
      </w:r>
      <w:r w:rsidR="00D66B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xuất hiện các triệu chứng trên</w:t>
      </w:r>
      <w:r w:rsidR="00D66B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sau đó uống thuốc thì hết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35071B" w:rsidRPr="00591246" w:rsidRDefault="00F9576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35071B" w:rsidRPr="00591246">
        <w:tc>
          <w:tcPr>
            <w:tcW w:w="4084" w:type="dxa"/>
          </w:tcPr>
          <w:p w:rsidR="0035071B" w:rsidRPr="00591246" w:rsidRDefault="00F95763">
            <w:pPr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35071B" w:rsidRPr="00591246">
        <w:trPr>
          <w:trHeight w:val="191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Viện Pasteur TPHCM;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85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Lưu: PCBTN, KHNV, TCHC</w:t>
            </w:r>
          </w:p>
          <w:p w:rsidR="0035071B" w:rsidRPr="00591246" w:rsidRDefault="00F95763">
            <w:pPr>
              <w:ind w:left="720" w:hanging="29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(LHN - Nhóm 2)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35071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5071B" w:rsidRPr="00591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2169"/>
    <w:multiLevelType w:val="multilevel"/>
    <w:tmpl w:val="FBDCC0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C420B"/>
    <w:multiLevelType w:val="multilevel"/>
    <w:tmpl w:val="D4100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03C31"/>
    <w:multiLevelType w:val="multilevel"/>
    <w:tmpl w:val="A8DC92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B6304F"/>
    <w:multiLevelType w:val="multilevel"/>
    <w:tmpl w:val="2098BA7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2C3F0A"/>
    <w:multiLevelType w:val="multilevel"/>
    <w:tmpl w:val="43E8A2E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15F71"/>
    <w:multiLevelType w:val="multilevel"/>
    <w:tmpl w:val="6018FC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C536D"/>
    <w:multiLevelType w:val="multilevel"/>
    <w:tmpl w:val="63C27D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0064D1"/>
    <w:multiLevelType w:val="multilevel"/>
    <w:tmpl w:val="D69E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DF4C7F"/>
    <w:multiLevelType w:val="multilevel"/>
    <w:tmpl w:val="B2BA3C6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0947B9"/>
    <w:multiLevelType w:val="multilevel"/>
    <w:tmpl w:val="AF1AF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35071B"/>
    <w:rsid w:val="001279C2"/>
    <w:rsid w:val="001F2FB3"/>
    <w:rsid w:val="002438BF"/>
    <w:rsid w:val="003126FC"/>
    <w:rsid w:val="0035071B"/>
    <w:rsid w:val="00497E49"/>
    <w:rsid w:val="00570B50"/>
    <w:rsid w:val="00591246"/>
    <w:rsid w:val="005D213F"/>
    <w:rsid w:val="005D33DC"/>
    <w:rsid w:val="006E0E61"/>
    <w:rsid w:val="0078746E"/>
    <w:rsid w:val="007C7C05"/>
    <w:rsid w:val="00800AFD"/>
    <w:rsid w:val="008F3392"/>
    <w:rsid w:val="00A4708C"/>
    <w:rsid w:val="00AD0976"/>
    <w:rsid w:val="00AF102D"/>
    <w:rsid w:val="00B15A91"/>
    <w:rsid w:val="00B74D4B"/>
    <w:rsid w:val="00B80007"/>
    <w:rsid w:val="00C0198F"/>
    <w:rsid w:val="00C235A7"/>
    <w:rsid w:val="00C25B65"/>
    <w:rsid w:val="00C73D99"/>
    <w:rsid w:val="00D54EF6"/>
    <w:rsid w:val="00D61ED8"/>
    <w:rsid w:val="00D66BDF"/>
    <w:rsid w:val="00D862CF"/>
    <w:rsid w:val="00E60007"/>
    <w:rsid w:val="00E85FF3"/>
    <w:rsid w:val="00F95763"/>
    <w:rsid w:val="00FB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BF0E2"/>
  <w15:docId w15:val="{422482A8-E237-40AF-A0D0-D1B8FF97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2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3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E2B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1E2B6A"/>
  </w:style>
  <w:style w:type="paragraph" w:customStyle="1" w:styleId="BodyA">
    <w:name w:val="Body A"/>
    <w:rsid w:val="001E2B6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u w:color="000000"/>
      <w:bdr w:val="nil"/>
    </w:r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BsAn7aS7ueKq5skyr/UDELZxw==">AMUW2mWfpyF1+5BSduQBK0d12OXT787K+A8jCg7PHQ9TsaL6/fD2x5OFevVHQ8WMF3YC6ZexDBxGBeHZ+UiQZUmfauV7gG4h7GLMBAsF+8gpph/6SybvGBm1BLHDXH7t/9TeqCVcbYiGBhynQpEWQL2a5t+vgNi0MpxnD5pi1Tu/gbg/cSDL3rkVJWvietYUKDFlreyXbIf2QiBqBHzlVY0LAaxg6k7cu83ixXAmqmKwIixLIqqvlbzAEJ/MbB74DcTldAtAb4UsjLhU+3ZJdTmk1/Us9bT5uobDOX95xBr9I9wQeE7qu4dKyunl1UYG/guUAO1foPVknPrh4aLoAPlpna1oy5IUiGxinhjFHLMVVzPRT3RjQV2MgoMk4/cZVYCSxkfc9V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2021-07-02T11:02:00Z</dcterms:created>
  <dcterms:modified xsi:type="dcterms:W3CDTF">2021-07-04T09:55:00Z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