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7C796" w14:textId="77777777" w:rsidR="009606EC" w:rsidRDefault="009606EC" w:rsidP="009606EC">
      <w:pPr>
        <w:jc w:val="right"/>
        <w:rPr>
          <w:sz w:val="36"/>
          <w:szCs w:val="36"/>
        </w:rPr>
      </w:pPr>
      <w:r w:rsidRPr="001707CE">
        <w:rPr>
          <w:sz w:val="36"/>
          <w:szCs w:val="36"/>
        </w:rPr>
        <w:t>Teisha</w:t>
      </w:r>
      <w:r>
        <w:rPr>
          <w:sz w:val="36"/>
          <w:szCs w:val="36"/>
        </w:rPr>
        <w:t xml:space="preserve"> Soans</w:t>
      </w:r>
    </w:p>
    <w:p w14:paraId="6A80B06A" w14:textId="77777777" w:rsidR="009606EC" w:rsidRDefault="009606EC" w:rsidP="009606EC">
      <w:pPr>
        <w:jc w:val="right"/>
        <w:rPr>
          <w:sz w:val="36"/>
          <w:szCs w:val="36"/>
        </w:rPr>
      </w:pPr>
      <w:r>
        <w:rPr>
          <w:sz w:val="36"/>
          <w:szCs w:val="36"/>
        </w:rPr>
        <w:t>A068</w:t>
      </w:r>
    </w:p>
    <w:p w14:paraId="65FCB410" w14:textId="77777777" w:rsidR="009606EC" w:rsidRPr="001707CE" w:rsidRDefault="009606EC" w:rsidP="009606EC">
      <w:pPr>
        <w:jc w:val="right"/>
        <w:rPr>
          <w:sz w:val="36"/>
          <w:szCs w:val="36"/>
        </w:rPr>
      </w:pPr>
      <w:r>
        <w:rPr>
          <w:sz w:val="36"/>
          <w:szCs w:val="36"/>
        </w:rPr>
        <w:t>86062300017</w:t>
      </w:r>
    </w:p>
    <w:p w14:paraId="1BC9A5ED" w14:textId="3AC32BEA" w:rsidR="001C6295" w:rsidRPr="008E5989" w:rsidRDefault="00EB1D54" w:rsidP="009606EC">
      <w:pPr>
        <w:jc w:val="center"/>
        <w:rPr>
          <w:sz w:val="36"/>
          <w:szCs w:val="36"/>
          <w:u w:val="single"/>
        </w:rPr>
      </w:pPr>
      <w:r w:rsidRPr="00893C25">
        <w:rPr>
          <w:sz w:val="36"/>
          <w:szCs w:val="36"/>
          <w:u w:val="single"/>
        </w:rPr>
        <w:t>Practical-</w:t>
      </w:r>
      <w:r>
        <w:rPr>
          <w:sz w:val="36"/>
          <w:szCs w:val="36"/>
          <w:u w:val="single"/>
        </w:rPr>
        <w:t>2</w:t>
      </w:r>
      <w:r w:rsidR="008E5989">
        <w:rPr>
          <w:sz w:val="36"/>
          <w:szCs w:val="36"/>
        </w:rPr>
        <w:t xml:space="preserve"> </w:t>
      </w:r>
      <w:r w:rsidR="008E5989">
        <w:rPr>
          <w:sz w:val="36"/>
          <w:szCs w:val="36"/>
          <w:u w:val="single"/>
        </w:rPr>
        <w:t>Storage As Service Using AWS</w:t>
      </w:r>
    </w:p>
    <w:p w14:paraId="29AB1D20" w14:textId="74CE0329" w:rsidR="00EB1D54" w:rsidRDefault="008E5989">
      <w:pPr>
        <w:rPr>
          <w:sz w:val="36"/>
          <w:szCs w:val="36"/>
        </w:rPr>
      </w:pPr>
      <w:r>
        <w:rPr>
          <w:sz w:val="36"/>
          <w:szCs w:val="36"/>
        </w:rPr>
        <w:t>Task 1: Implementing S3 for uploading a video</w:t>
      </w:r>
    </w:p>
    <w:p w14:paraId="7560A788" w14:textId="15ED2C92" w:rsidR="00050B8C" w:rsidRDefault="00050B8C">
      <w:pPr>
        <w:rPr>
          <w:sz w:val="36"/>
          <w:szCs w:val="36"/>
        </w:rPr>
      </w:pPr>
      <w:r>
        <w:rPr>
          <w:sz w:val="36"/>
          <w:szCs w:val="36"/>
        </w:rPr>
        <w:t>Step</w:t>
      </w:r>
      <w:r w:rsidR="005B0A9A">
        <w:rPr>
          <w:sz w:val="36"/>
          <w:szCs w:val="36"/>
        </w:rPr>
        <w:t xml:space="preserve"> </w:t>
      </w:r>
      <w:r>
        <w:rPr>
          <w:sz w:val="36"/>
          <w:szCs w:val="36"/>
        </w:rPr>
        <w:t>1: Search for S3</w:t>
      </w:r>
    </w:p>
    <w:p w14:paraId="5E6C5738" w14:textId="68330AF9" w:rsidR="00050B8C" w:rsidRDefault="00F04C3E">
      <w:pPr>
        <w:rPr>
          <w:noProof/>
        </w:rPr>
      </w:pPr>
      <w:r w:rsidRPr="00F04C3E">
        <w:rPr>
          <w:noProof/>
        </w:rPr>
        <w:drawing>
          <wp:inline distT="0" distB="0" distL="0" distR="0" wp14:anchorId="27B13C06" wp14:editId="55588353">
            <wp:extent cx="5943600" cy="1959610"/>
            <wp:effectExtent l="0" t="0" r="0" b="2540"/>
            <wp:docPr id="163512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3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C3E">
        <w:rPr>
          <w:noProof/>
        </w:rPr>
        <w:t xml:space="preserve"> </w:t>
      </w:r>
    </w:p>
    <w:p w14:paraId="5DCF773B" w14:textId="1895EECD" w:rsidR="00050B8C" w:rsidRDefault="00050B8C">
      <w:r>
        <w:t xml:space="preserve"> </w:t>
      </w:r>
      <w:r w:rsidR="005B0A9A">
        <w:rPr>
          <w:sz w:val="36"/>
          <w:szCs w:val="36"/>
        </w:rPr>
        <w:t>Step 2:</w:t>
      </w:r>
      <w:r w:rsidR="005B0A9A">
        <w:t xml:space="preserve">  </w:t>
      </w:r>
      <w:r w:rsidR="00AD1005">
        <w:rPr>
          <w:sz w:val="36"/>
          <w:szCs w:val="36"/>
        </w:rPr>
        <w:t xml:space="preserve">Create a </w:t>
      </w:r>
      <w:r w:rsidRPr="00AD1005">
        <w:rPr>
          <w:sz w:val="36"/>
          <w:szCs w:val="36"/>
        </w:rPr>
        <w:t>Bucket</w:t>
      </w:r>
    </w:p>
    <w:p w14:paraId="05799069" w14:textId="77777777" w:rsidR="005B0A9A" w:rsidRDefault="008E5989">
      <w:r>
        <w:rPr>
          <w:noProof/>
        </w:rPr>
        <w:drawing>
          <wp:inline distT="0" distB="0" distL="0" distR="0" wp14:anchorId="30266ED7" wp14:editId="11F428C9">
            <wp:extent cx="6343553" cy="1735666"/>
            <wp:effectExtent l="0" t="0" r="635" b="0"/>
            <wp:docPr id="260294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4447" name="Picture 2602944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609" cy="174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BCB" w14:textId="76C11A5F" w:rsidR="005B0A9A" w:rsidRPr="005B0A9A" w:rsidRDefault="005B0A9A">
      <w:pPr>
        <w:rPr>
          <w:sz w:val="36"/>
          <w:szCs w:val="36"/>
        </w:rPr>
      </w:pPr>
      <w:r>
        <w:rPr>
          <w:sz w:val="36"/>
          <w:szCs w:val="36"/>
        </w:rPr>
        <w:t>Step 3: Name your Bucket</w:t>
      </w:r>
    </w:p>
    <w:p w14:paraId="31FCC9A6" w14:textId="77777777" w:rsidR="007360B5" w:rsidRDefault="007360B5">
      <w:r w:rsidRPr="007360B5">
        <w:rPr>
          <w:noProof/>
        </w:rPr>
        <w:lastRenderedPageBreak/>
        <w:drawing>
          <wp:inline distT="0" distB="0" distL="0" distR="0" wp14:anchorId="4CFA5E3C" wp14:editId="3BFDFD90">
            <wp:extent cx="5943600" cy="2050415"/>
            <wp:effectExtent l="0" t="0" r="0" b="6985"/>
            <wp:docPr id="12343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B5">
        <w:rPr>
          <w:noProof/>
        </w:rPr>
        <w:t xml:space="preserve"> </w:t>
      </w:r>
    </w:p>
    <w:p w14:paraId="41F50545" w14:textId="51868DDA" w:rsidR="005B0A9A" w:rsidRDefault="005B0A9A">
      <w:r>
        <w:rPr>
          <w:sz w:val="36"/>
          <w:szCs w:val="36"/>
        </w:rPr>
        <w:t>Step 4: ACLs Disabled</w:t>
      </w:r>
    </w:p>
    <w:p w14:paraId="6DE8AF4E" w14:textId="0C6DDA5A" w:rsidR="005B0A9A" w:rsidRDefault="008E5989">
      <w:r>
        <w:rPr>
          <w:noProof/>
        </w:rPr>
        <w:drawing>
          <wp:inline distT="0" distB="0" distL="0" distR="0" wp14:anchorId="36552319" wp14:editId="568E8705">
            <wp:extent cx="6452824" cy="2379134"/>
            <wp:effectExtent l="0" t="0" r="5715" b="2540"/>
            <wp:docPr id="1510681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1169" name="Picture 15106811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30" cy="24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2476" w14:textId="77777777" w:rsidR="005B0A9A" w:rsidRDefault="005B0A9A">
      <w:pPr>
        <w:rPr>
          <w:sz w:val="36"/>
          <w:szCs w:val="36"/>
        </w:rPr>
      </w:pPr>
      <w:r>
        <w:rPr>
          <w:sz w:val="36"/>
          <w:szCs w:val="36"/>
        </w:rPr>
        <w:t>Step 5: Block all public access and disable bucket versioning</w:t>
      </w:r>
    </w:p>
    <w:p w14:paraId="615B83A7" w14:textId="0ED68C0A" w:rsidR="005B0A9A" w:rsidRDefault="008E598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A769E7" wp14:editId="75372429">
            <wp:extent cx="4969933" cy="3484169"/>
            <wp:effectExtent l="0" t="0" r="2540" b="2540"/>
            <wp:docPr id="900182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82799" name="Picture 9001827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864" cy="35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1CE" w14:textId="77777777" w:rsidR="007360B5" w:rsidRDefault="007360B5">
      <w:pPr>
        <w:rPr>
          <w:sz w:val="36"/>
          <w:szCs w:val="36"/>
        </w:rPr>
      </w:pPr>
    </w:p>
    <w:p w14:paraId="603B572B" w14:textId="77777777" w:rsidR="007360B5" w:rsidRDefault="007360B5">
      <w:pPr>
        <w:rPr>
          <w:sz w:val="36"/>
          <w:szCs w:val="36"/>
        </w:rPr>
      </w:pPr>
    </w:p>
    <w:p w14:paraId="17D26EFC" w14:textId="77777777" w:rsidR="007360B5" w:rsidRDefault="007360B5">
      <w:pPr>
        <w:rPr>
          <w:sz w:val="36"/>
          <w:szCs w:val="36"/>
        </w:rPr>
      </w:pPr>
    </w:p>
    <w:p w14:paraId="4D8EF8B2" w14:textId="5F8BF8BE" w:rsidR="005B0A9A" w:rsidRDefault="005B0A9A">
      <w:pPr>
        <w:rPr>
          <w:sz w:val="36"/>
          <w:szCs w:val="36"/>
        </w:rPr>
      </w:pPr>
      <w:r>
        <w:rPr>
          <w:sz w:val="36"/>
          <w:szCs w:val="36"/>
        </w:rPr>
        <w:t>Step 6: Finally create your bucket</w:t>
      </w:r>
    </w:p>
    <w:p w14:paraId="3079115C" w14:textId="77777777" w:rsidR="005B0A9A" w:rsidRDefault="008E598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DAB959" wp14:editId="7FD14129">
            <wp:extent cx="5036144" cy="3513667"/>
            <wp:effectExtent l="0" t="0" r="0" b="0"/>
            <wp:docPr id="554030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30933" name="Picture 5540309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50" cy="35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1F17" w14:textId="71681634" w:rsidR="00533977" w:rsidRDefault="008B23EC">
      <w:pPr>
        <w:rPr>
          <w:sz w:val="36"/>
          <w:szCs w:val="36"/>
        </w:rPr>
      </w:pPr>
      <w:r>
        <w:rPr>
          <w:sz w:val="36"/>
          <w:szCs w:val="36"/>
        </w:rPr>
        <w:t>Step 7: Now we will add a folder to the bucket by</w:t>
      </w:r>
      <w:r w:rsidR="00533977">
        <w:rPr>
          <w:sz w:val="36"/>
          <w:szCs w:val="36"/>
        </w:rPr>
        <w:t xml:space="preserve"> clicking on the bucket name</w:t>
      </w:r>
      <w:r>
        <w:rPr>
          <w:sz w:val="36"/>
          <w:szCs w:val="36"/>
        </w:rPr>
        <w:t xml:space="preserve"> </w:t>
      </w:r>
      <w:r w:rsidR="008E5989">
        <w:rPr>
          <w:noProof/>
        </w:rPr>
        <w:drawing>
          <wp:inline distT="0" distB="0" distL="0" distR="0" wp14:anchorId="34840DBE" wp14:editId="47D16639">
            <wp:extent cx="5943600" cy="2181225"/>
            <wp:effectExtent l="0" t="0" r="0" b="9525"/>
            <wp:docPr id="473738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38021" name="Picture 4737380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977">
        <w:rPr>
          <w:sz w:val="36"/>
          <w:szCs w:val="36"/>
        </w:rPr>
        <w:lastRenderedPageBreak/>
        <w:t>Step 7: Next we click on create a folder</w:t>
      </w:r>
      <w:r w:rsidR="007360B5" w:rsidRPr="007360B5">
        <w:rPr>
          <w:noProof/>
        </w:rPr>
        <w:t xml:space="preserve"> </w:t>
      </w:r>
      <w:r w:rsidR="007360B5" w:rsidRPr="007360B5">
        <w:rPr>
          <w:noProof/>
        </w:rPr>
        <w:drawing>
          <wp:inline distT="0" distB="0" distL="0" distR="0" wp14:anchorId="03E2180F" wp14:editId="13C19892">
            <wp:extent cx="5943600" cy="2912110"/>
            <wp:effectExtent l="0" t="0" r="0" b="2540"/>
            <wp:docPr id="29211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12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B5" w:rsidRPr="007360B5">
        <w:rPr>
          <w:noProof/>
        </w:rPr>
        <w:t xml:space="preserve"> </w:t>
      </w:r>
    </w:p>
    <w:p w14:paraId="03517A53" w14:textId="70CB3CF6" w:rsidR="007360B5" w:rsidRDefault="00F04C3E">
      <w:pPr>
        <w:rPr>
          <w:sz w:val="36"/>
          <w:szCs w:val="36"/>
        </w:rPr>
      </w:pPr>
      <w:r>
        <w:rPr>
          <w:sz w:val="36"/>
          <w:szCs w:val="36"/>
        </w:rPr>
        <w:t>Step 8: Now our next step will be to</w:t>
      </w:r>
      <w:r w:rsidR="007360B5">
        <w:rPr>
          <w:sz w:val="36"/>
          <w:szCs w:val="36"/>
        </w:rPr>
        <w:t xml:space="preserve"> click on</w:t>
      </w:r>
      <w:r>
        <w:rPr>
          <w:sz w:val="36"/>
          <w:szCs w:val="36"/>
        </w:rPr>
        <w:t xml:space="preserve"> upload</w:t>
      </w:r>
      <w:r w:rsidR="008E5989">
        <w:rPr>
          <w:noProof/>
        </w:rPr>
        <w:drawing>
          <wp:inline distT="0" distB="0" distL="0" distR="0" wp14:anchorId="32767B92" wp14:editId="26312E7E">
            <wp:extent cx="5943600" cy="2480945"/>
            <wp:effectExtent l="0" t="0" r="0" b="0"/>
            <wp:docPr id="287063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3881" name="Picture 2870638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A442" w14:textId="77777777" w:rsidR="007360B5" w:rsidRDefault="007360B5">
      <w:pPr>
        <w:rPr>
          <w:sz w:val="36"/>
          <w:szCs w:val="36"/>
        </w:rPr>
      </w:pPr>
    </w:p>
    <w:p w14:paraId="29D5388B" w14:textId="77777777" w:rsidR="007360B5" w:rsidRDefault="007360B5">
      <w:pPr>
        <w:rPr>
          <w:sz w:val="36"/>
          <w:szCs w:val="36"/>
        </w:rPr>
      </w:pPr>
    </w:p>
    <w:p w14:paraId="00F66267" w14:textId="77777777" w:rsidR="007360B5" w:rsidRDefault="007360B5">
      <w:pPr>
        <w:rPr>
          <w:sz w:val="36"/>
          <w:szCs w:val="36"/>
        </w:rPr>
      </w:pPr>
    </w:p>
    <w:p w14:paraId="64BC8BD5" w14:textId="77777777" w:rsidR="007360B5" w:rsidRDefault="007360B5">
      <w:pPr>
        <w:rPr>
          <w:sz w:val="36"/>
          <w:szCs w:val="36"/>
        </w:rPr>
      </w:pPr>
    </w:p>
    <w:p w14:paraId="170973A2" w14:textId="0729AC1D" w:rsidR="007360B5" w:rsidRDefault="007360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9: Now we will upload the required video and check for the status</w:t>
      </w:r>
    </w:p>
    <w:p w14:paraId="2D240EE5" w14:textId="77777777" w:rsidR="007360B5" w:rsidRDefault="007360B5">
      <w:pPr>
        <w:rPr>
          <w:noProof/>
        </w:rPr>
      </w:pPr>
      <w:r w:rsidRPr="007360B5">
        <w:rPr>
          <w:noProof/>
        </w:rPr>
        <w:drawing>
          <wp:inline distT="0" distB="0" distL="0" distR="0" wp14:anchorId="650E177D" wp14:editId="68A808C0">
            <wp:extent cx="5943600" cy="2731135"/>
            <wp:effectExtent l="0" t="0" r="0" b="0"/>
            <wp:docPr id="65887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75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B5">
        <w:rPr>
          <w:noProof/>
        </w:rPr>
        <w:t xml:space="preserve"> </w:t>
      </w:r>
      <w:r w:rsidR="008E5989">
        <w:rPr>
          <w:noProof/>
        </w:rPr>
        <w:drawing>
          <wp:inline distT="0" distB="0" distL="0" distR="0" wp14:anchorId="71CEB477" wp14:editId="2AC886C5">
            <wp:extent cx="5943600" cy="3127375"/>
            <wp:effectExtent l="0" t="0" r="0" b="0"/>
            <wp:docPr id="8037926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92650" name="Picture 8037926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642" w14:textId="77777777" w:rsidR="007360B5" w:rsidRDefault="007360B5" w:rsidP="007360B5">
      <w:pPr>
        <w:rPr>
          <w:sz w:val="36"/>
          <w:szCs w:val="36"/>
        </w:rPr>
      </w:pPr>
    </w:p>
    <w:p w14:paraId="7A54E2D0" w14:textId="77777777" w:rsidR="007360B5" w:rsidRDefault="007360B5">
      <w:pPr>
        <w:rPr>
          <w:noProof/>
        </w:rPr>
      </w:pPr>
    </w:p>
    <w:p w14:paraId="0A356B43" w14:textId="77777777" w:rsidR="00BA7758" w:rsidRDefault="00BA7758">
      <w:pPr>
        <w:rPr>
          <w:noProof/>
        </w:rPr>
      </w:pPr>
    </w:p>
    <w:p w14:paraId="1C4FE562" w14:textId="77777777" w:rsidR="00BA7758" w:rsidRDefault="00BA7758">
      <w:pPr>
        <w:rPr>
          <w:noProof/>
        </w:rPr>
      </w:pPr>
    </w:p>
    <w:p w14:paraId="196353B4" w14:textId="77777777" w:rsidR="00BA7758" w:rsidRDefault="00BA7758">
      <w:pPr>
        <w:rPr>
          <w:noProof/>
        </w:rPr>
      </w:pPr>
    </w:p>
    <w:p w14:paraId="52F7A1B4" w14:textId="77777777" w:rsidR="00BC72B6" w:rsidRDefault="00BC72B6">
      <w:pPr>
        <w:rPr>
          <w:noProof/>
        </w:rPr>
      </w:pPr>
    </w:p>
    <w:p w14:paraId="5397E67A" w14:textId="1CF9C8A0" w:rsidR="00BA7758" w:rsidRPr="00BA7758" w:rsidRDefault="00BA7758">
      <w:pPr>
        <w:rPr>
          <w:sz w:val="36"/>
          <w:szCs w:val="36"/>
        </w:rPr>
      </w:pPr>
      <w:r>
        <w:rPr>
          <w:sz w:val="36"/>
          <w:szCs w:val="36"/>
        </w:rPr>
        <w:t>Step 10: Finally we check if it has succeeded and then get the object overview</w:t>
      </w:r>
    </w:p>
    <w:p w14:paraId="53FBB6EF" w14:textId="291F9437" w:rsidR="008E5989" w:rsidRDefault="008E598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67FA36" wp14:editId="2A94B6AF">
            <wp:extent cx="5943600" cy="2866390"/>
            <wp:effectExtent l="0" t="0" r="0" b="0"/>
            <wp:docPr id="4354865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86524" name="Picture 4354865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2B6" w:rsidRPr="00BC72B6">
        <w:rPr>
          <w:noProof/>
        </w:rPr>
        <w:t xml:space="preserve"> </w:t>
      </w:r>
      <w:r w:rsidR="00BC72B6" w:rsidRPr="00BC72B6">
        <w:rPr>
          <w:noProof/>
        </w:rPr>
        <w:drawing>
          <wp:inline distT="0" distB="0" distL="0" distR="0" wp14:anchorId="3534C324" wp14:editId="61604170">
            <wp:extent cx="5943600" cy="2539365"/>
            <wp:effectExtent l="0" t="0" r="0" b="0"/>
            <wp:docPr id="175584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48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4B23" w14:textId="77777777" w:rsidR="00BC72B6" w:rsidRDefault="00BC72B6">
      <w:pPr>
        <w:rPr>
          <w:sz w:val="36"/>
          <w:szCs w:val="36"/>
        </w:rPr>
      </w:pPr>
    </w:p>
    <w:p w14:paraId="7D596D5A" w14:textId="77777777" w:rsidR="00BC72B6" w:rsidRDefault="00BC72B6">
      <w:pPr>
        <w:rPr>
          <w:sz w:val="36"/>
          <w:szCs w:val="36"/>
        </w:rPr>
      </w:pPr>
    </w:p>
    <w:p w14:paraId="38380910" w14:textId="77777777" w:rsidR="00BC72B6" w:rsidRDefault="00BC72B6">
      <w:pPr>
        <w:rPr>
          <w:sz w:val="36"/>
          <w:szCs w:val="36"/>
        </w:rPr>
      </w:pPr>
    </w:p>
    <w:p w14:paraId="58D20C33" w14:textId="77777777" w:rsidR="00BC72B6" w:rsidRDefault="00BC72B6">
      <w:pPr>
        <w:rPr>
          <w:sz w:val="36"/>
          <w:szCs w:val="36"/>
        </w:rPr>
      </w:pPr>
    </w:p>
    <w:p w14:paraId="52C6D8B6" w14:textId="175D0FFC" w:rsidR="00BC72B6" w:rsidRDefault="00BC72B6" w:rsidP="00BC72B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Task 2: Implementing S3 for uploading a </w:t>
      </w:r>
      <w:r w:rsidRPr="00BC72B6">
        <w:rPr>
          <w:sz w:val="36"/>
          <w:szCs w:val="36"/>
        </w:rPr>
        <w:t>static website</w:t>
      </w:r>
    </w:p>
    <w:p w14:paraId="4B447180" w14:textId="41E30CCC" w:rsidR="00BC72B6" w:rsidRDefault="00BC72B6" w:rsidP="00BC72B6">
      <w:pPr>
        <w:rPr>
          <w:sz w:val="36"/>
          <w:szCs w:val="36"/>
        </w:rPr>
      </w:pPr>
      <w:r>
        <w:rPr>
          <w:sz w:val="36"/>
          <w:szCs w:val="36"/>
        </w:rPr>
        <w:t>Step 1: Since we have already created a bucket before we will just upload the static website on the created bucket</w:t>
      </w:r>
    </w:p>
    <w:p w14:paraId="3830A706" w14:textId="596701BD" w:rsidR="00BC72B6" w:rsidRDefault="00D9103E" w:rsidP="00BC72B6">
      <w:pPr>
        <w:rPr>
          <w:sz w:val="36"/>
          <w:szCs w:val="36"/>
        </w:rPr>
      </w:pPr>
      <w:r w:rsidRPr="00D9103E">
        <w:rPr>
          <w:noProof/>
          <w:sz w:val="36"/>
          <w:szCs w:val="36"/>
        </w:rPr>
        <w:drawing>
          <wp:inline distT="0" distB="0" distL="0" distR="0" wp14:anchorId="5FBAA632" wp14:editId="2F934686">
            <wp:extent cx="5943600" cy="2041525"/>
            <wp:effectExtent l="0" t="0" r="0" b="0"/>
            <wp:docPr id="78137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74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0E8" w14:textId="77777777" w:rsidR="00D9103E" w:rsidRDefault="00D9103E" w:rsidP="00BC72B6">
      <w:pPr>
        <w:rPr>
          <w:sz w:val="36"/>
          <w:szCs w:val="36"/>
        </w:rPr>
      </w:pPr>
    </w:p>
    <w:p w14:paraId="46DB0A7E" w14:textId="5A3C3270" w:rsidR="00D9103E" w:rsidRDefault="00D9103E" w:rsidP="00BC72B6">
      <w:pPr>
        <w:rPr>
          <w:sz w:val="36"/>
          <w:szCs w:val="36"/>
        </w:rPr>
      </w:pPr>
      <w:r>
        <w:rPr>
          <w:sz w:val="36"/>
          <w:szCs w:val="36"/>
        </w:rPr>
        <w:t>Step 2: Select on the bucket and the folder1 in it</w:t>
      </w:r>
    </w:p>
    <w:p w14:paraId="737184F6" w14:textId="559239A8" w:rsidR="00D9103E" w:rsidRDefault="00D9103E" w:rsidP="00BC72B6">
      <w:pPr>
        <w:rPr>
          <w:sz w:val="36"/>
          <w:szCs w:val="36"/>
        </w:rPr>
      </w:pPr>
      <w:r w:rsidRPr="00D9103E">
        <w:rPr>
          <w:noProof/>
          <w:sz w:val="36"/>
          <w:szCs w:val="36"/>
        </w:rPr>
        <w:drawing>
          <wp:inline distT="0" distB="0" distL="0" distR="0" wp14:anchorId="65BAD545" wp14:editId="69BB9AD8">
            <wp:extent cx="5943600" cy="2025015"/>
            <wp:effectExtent l="0" t="0" r="0" b="0"/>
            <wp:docPr id="11760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2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A9B7" w14:textId="68B4B0B9" w:rsidR="00D9103E" w:rsidRDefault="00D910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 Our next step will be to upload our static website in the folder</w:t>
      </w:r>
      <w:r w:rsidRPr="00D9103E">
        <w:rPr>
          <w:noProof/>
          <w:sz w:val="36"/>
          <w:szCs w:val="36"/>
        </w:rPr>
        <w:drawing>
          <wp:inline distT="0" distB="0" distL="0" distR="0" wp14:anchorId="0471D6F2" wp14:editId="0BFCA9BF">
            <wp:extent cx="5943600" cy="3302635"/>
            <wp:effectExtent l="0" t="0" r="0" b="0"/>
            <wp:docPr id="66951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17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9685" w14:textId="26848455" w:rsidR="00D9103E" w:rsidRDefault="00D9103E">
      <w:pPr>
        <w:rPr>
          <w:sz w:val="36"/>
          <w:szCs w:val="36"/>
        </w:rPr>
      </w:pPr>
      <w:r>
        <w:rPr>
          <w:sz w:val="36"/>
          <w:szCs w:val="36"/>
        </w:rPr>
        <w:t>Step 4: Our next step will be to upload our static website in the folder</w:t>
      </w:r>
    </w:p>
    <w:p w14:paraId="3C6AAA52" w14:textId="27D5BE23" w:rsidR="00D9103E" w:rsidRDefault="00C71BB8">
      <w:pPr>
        <w:rPr>
          <w:sz w:val="36"/>
          <w:szCs w:val="36"/>
        </w:rPr>
      </w:pPr>
      <w:r w:rsidRPr="00C71BB8">
        <w:rPr>
          <w:noProof/>
          <w:sz w:val="36"/>
          <w:szCs w:val="36"/>
        </w:rPr>
        <w:drawing>
          <wp:inline distT="0" distB="0" distL="0" distR="0" wp14:anchorId="4DEC139D" wp14:editId="5F6C6EA0">
            <wp:extent cx="5943600" cy="2919730"/>
            <wp:effectExtent l="0" t="0" r="0" b="0"/>
            <wp:docPr id="981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88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C51" w14:textId="77777777" w:rsidR="00C71BB8" w:rsidRDefault="00C71BB8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9F21DC3" w14:textId="54C10499" w:rsidR="00C71BB8" w:rsidRDefault="00C71BB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5: After the success of the upload we will check the overview of the same </w:t>
      </w:r>
    </w:p>
    <w:p w14:paraId="2050FF58" w14:textId="2D749C53" w:rsidR="00C71BB8" w:rsidRDefault="00C71BB8">
      <w:pPr>
        <w:rPr>
          <w:sz w:val="36"/>
          <w:szCs w:val="36"/>
        </w:rPr>
      </w:pPr>
      <w:r w:rsidRPr="00C71BB8">
        <w:rPr>
          <w:noProof/>
          <w:sz w:val="36"/>
          <w:szCs w:val="36"/>
        </w:rPr>
        <w:drawing>
          <wp:inline distT="0" distB="0" distL="0" distR="0" wp14:anchorId="6D9DDDDD" wp14:editId="64B4703F">
            <wp:extent cx="5943600" cy="2738755"/>
            <wp:effectExtent l="0" t="0" r="0" b="4445"/>
            <wp:docPr id="89148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89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A63E" w14:textId="7862D678" w:rsidR="00C71BB8" w:rsidRDefault="00C71BB8">
      <w:pPr>
        <w:rPr>
          <w:sz w:val="36"/>
          <w:szCs w:val="36"/>
        </w:rPr>
      </w:pPr>
      <w:r>
        <w:rPr>
          <w:sz w:val="36"/>
          <w:szCs w:val="36"/>
        </w:rPr>
        <w:t>Step 6: Finally we have successfully uploaded our static website</w:t>
      </w:r>
    </w:p>
    <w:p w14:paraId="5576CD31" w14:textId="77F3FE33" w:rsidR="00C71BB8" w:rsidRDefault="00C71BB8">
      <w:pPr>
        <w:rPr>
          <w:sz w:val="36"/>
          <w:szCs w:val="36"/>
        </w:rPr>
      </w:pPr>
      <w:r w:rsidRPr="00C71BB8">
        <w:rPr>
          <w:noProof/>
          <w:sz w:val="36"/>
          <w:szCs w:val="36"/>
        </w:rPr>
        <w:drawing>
          <wp:inline distT="0" distB="0" distL="0" distR="0" wp14:anchorId="666BD8BF" wp14:editId="33429603">
            <wp:extent cx="5943600" cy="2847340"/>
            <wp:effectExtent l="0" t="0" r="0" b="0"/>
            <wp:docPr id="107469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9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5F84" w14:textId="5B57F365" w:rsidR="00AE47AD" w:rsidRPr="005B0A9A" w:rsidRDefault="00AE47AD">
      <w:pPr>
        <w:rPr>
          <w:sz w:val="36"/>
          <w:szCs w:val="36"/>
        </w:rPr>
      </w:pPr>
      <w:r w:rsidRPr="00AE47AD">
        <w:rPr>
          <w:noProof/>
          <w:sz w:val="36"/>
          <w:szCs w:val="36"/>
        </w:rPr>
        <w:lastRenderedPageBreak/>
        <w:drawing>
          <wp:inline distT="0" distB="0" distL="0" distR="0" wp14:anchorId="582148B3" wp14:editId="34023531">
            <wp:extent cx="5943600" cy="2049145"/>
            <wp:effectExtent l="0" t="0" r="0" b="8255"/>
            <wp:docPr id="120291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11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7AD" w:rsidRPr="005B0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63"/>
    <w:rsid w:val="00050B8C"/>
    <w:rsid w:val="001C6295"/>
    <w:rsid w:val="003A64CC"/>
    <w:rsid w:val="004A2254"/>
    <w:rsid w:val="00533977"/>
    <w:rsid w:val="005B0A9A"/>
    <w:rsid w:val="00690563"/>
    <w:rsid w:val="006C0803"/>
    <w:rsid w:val="007360B5"/>
    <w:rsid w:val="00754483"/>
    <w:rsid w:val="008B23EC"/>
    <w:rsid w:val="008E5989"/>
    <w:rsid w:val="009606EC"/>
    <w:rsid w:val="00AD1005"/>
    <w:rsid w:val="00AE47AD"/>
    <w:rsid w:val="00BA7758"/>
    <w:rsid w:val="00BC72B6"/>
    <w:rsid w:val="00C71BB8"/>
    <w:rsid w:val="00CB0B25"/>
    <w:rsid w:val="00D9103E"/>
    <w:rsid w:val="00EB1D54"/>
    <w:rsid w:val="00F0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BE4C5C"/>
  <w15:chartTrackingRefBased/>
  <w15:docId w15:val="{06F1DC1E-FB56-449C-8715-7A00545E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230</Words>
  <Characters>973</Characters>
  <Application>Microsoft Office Word</Application>
  <DocSecurity>0</DocSecurity>
  <Lines>74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Teisha Soans</dc:creator>
  <cp:keywords/>
  <dc:description/>
  <cp:lastModifiedBy>Teisha Soans</cp:lastModifiedBy>
  <cp:revision>8</cp:revision>
  <dcterms:created xsi:type="dcterms:W3CDTF">2024-07-27T10:34:00Z</dcterms:created>
  <dcterms:modified xsi:type="dcterms:W3CDTF">2024-11-09T05:56:00Z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905ce3e5983b7f09b341e36081a176309af2b9ada36ac8f7d5f3e2a96614cf26</vt:lpwstr>
  </property>
</Properties>
</file>