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[Requesting Institution Name]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[Department/Laboratory]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[Address]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[City, State, Zip Code]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[Phone Number]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[Institutional Email]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</w:t>
        <w:br w:type="textWrapping"/>
        <w:t xml:space="preserve"> CISAM-EHR Project Coordination</w:t>
        <w:br w:type="textWrapping"/>
        <w:t xml:space="preserve"> [Institution Responsible for CISAM-EHR]</w:t>
        <w:br w:type="textWrapping"/>
        <w:t xml:space="preserve"> [Address or Contact Email]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Request for Access to the CISAM-EHR Dataset for Academic Purposes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hereby request access to the </w:t>
      </w:r>
      <w:r w:rsidDel="00000000" w:rsidR="00000000" w:rsidRPr="00000000">
        <w:rPr>
          <w:b w:val="1"/>
          <w:rtl w:val="0"/>
        </w:rPr>
        <w:t xml:space="preserve">CISAM-EHR dataset</w:t>
      </w:r>
      <w:r w:rsidDel="00000000" w:rsidR="00000000" w:rsidRPr="00000000">
        <w:rPr>
          <w:rtl w:val="0"/>
        </w:rPr>
        <w:t xml:space="preserve">, developed as described in the article entitled “[Title of the Paper]”, approved by the Brazilian National Research Ethics Committee under process number </w:t>
      </w:r>
      <w:r w:rsidDel="00000000" w:rsidR="00000000" w:rsidRPr="00000000">
        <w:rPr>
          <w:b w:val="1"/>
          <w:rtl w:val="0"/>
        </w:rPr>
        <w:t xml:space="preserve">CAAE 12345678.9.0000.0000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 behalf of the research team affiliated with [Requesting Institution], I declare that the dataset will be used </w:t>
      </w:r>
      <w:r w:rsidDel="00000000" w:rsidR="00000000" w:rsidRPr="00000000">
        <w:rPr>
          <w:b w:val="1"/>
          <w:rtl w:val="0"/>
        </w:rPr>
        <w:t xml:space="preserve">exclusively for academic and research purposes</w:t>
      </w:r>
      <w:r w:rsidDel="00000000" w:rsidR="00000000" w:rsidRPr="00000000">
        <w:rPr>
          <w:rtl w:val="0"/>
        </w:rPr>
        <w:t xml:space="preserve">, with no commercial use or distribution to unauthorized third parties. We commit to the following: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dataset will be used only within the scope of the research project entitled “[Project Title]”, under the responsibility of [Full Name of the Principal Investigator].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data will be handled confidentially and anonymously</w:t>
      </w:r>
      <w:r w:rsidDel="00000000" w:rsidR="00000000" w:rsidRPr="00000000">
        <w:rPr>
          <w:rtl w:val="0"/>
        </w:rPr>
        <w:t xml:space="preserve">, in full compliance with current legislation and ethical guidelines for sensitive data usage.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attempt will be made to re-identify</w:t>
      </w:r>
      <w:r w:rsidDel="00000000" w:rsidR="00000000" w:rsidRPr="00000000">
        <w:rPr>
          <w:rtl w:val="0"/>
        </w:rPr>
        <w:t xml:space="preserve"> any individuals in the medical records.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copies of the dataset will be deleted from our storage systems within two (2) years</w:t>
      </w:r>
      <w:r w:rsidDel="00000000" w:rsidR="00000000" w:rsidRPr="00000000">
        <w:rPr>
          <w:rtl w:val="0"/>
        </w:rPr>
        <w:t xml:space="preserve"> from the date of receipt or immediately upon request by the CISAM-EHR coordination team.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research output (e.g., articles, theses, dissertations) will </w:t>
      </w:r>
      <w:r w:rsidDel="00000000" w:rsidR="00000000" w:rsidRPr="00000000">
        <w:rPr>
          <w:b w:val="1"/>
          <w:rtl w:val="0"/>
        </w:rPr>
        <w:t xml:space="preserve">include proper citation and acknowledgment</w:t>
      </w:r>
      <w:r w:rsidDel="00000000" w:rsidR="00000000" w:rsidRPr="00000000">
        <w:rPr>
          <w:rtl w:val="0"/>
        </w:rPr>
        <w:t xml:space="preserve"> of CISAM-EHR as the source of the data, following the citation guidelines provided.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Attached to this request, we provide: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copy of the approved research project;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signed responsibility statement from the principal investigator;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 information for formal communication.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appreciate your attention and remain available for any further clarification.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[Full Name of the Applicant]</w:t>
        <w:br w:type="textWrapping"/>
      </w:r>
      <w:r w:rsidDel="00000000" w:rsidR="00000000" w:rsidRPr="00000000">
        <w:rPr>
          <w:rtl w:val="0"/>
        </w:rPr>
        <w:t xml:space="preserve"> [Position or Institutional Affiliation]</w:t>
        <w:br w:type="textWrapping"/>
        <w:t xml:space="preserve"> [Digital or handwritten signature, if required]</w:t>
        <w:br w:type="textWrapping"/>
        <w:t xml:space="preserve"> [Institutional email and phone number]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