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612268" w14:textId="4584967C" w:rsidR="00BC5DA0" w:rsidRPr="00A5148F" w:rsidRDefault="00883143">
      <w:pPr>
        <w:rPr>
          <w:b/>
          <w:bCs/>
          <w:sz w:val="32"/>
          <w:szCs w:val="32"/>
        </w:rPr>
      </w:pPr>
      <w:r w:rsidRPr="00A5148F">
        <mc:AlternateContent>
          <mc:Choice Requires="wpg">
            <w:drawing>
              <wp:anchor distT="0" distB="0" distL="114300" distR="114300" simplePos="0" relativeHeight="251661824" behindDoc="0" locked="0" layoutInCell="1" allowOverlap="1" wp14:anchorId="0A8DE4DF" wp14:editId="5CBFAA83">
                <wp:simplePos x="0" y="0"/>
                <wp:positionH relativeFrom="column">
                  <wp:posOffset>1180531</wp:posOffset>
                </wp:positionH>
                <wp:positionV relativeFrom="paragraph">
                  <wp:posOffset>279779</wp:posOffset>
                </wp:positionV>
                <wp:extent cx="4276725" cy="7573370"/>
                <wp:effectExtent l="0" t="0" r="9525" b="8890"/>
                <wp:wrapNone/>
                <wp:docPr id="1008605921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76725" cy="7573370"/>
                          <a:chOff x="0" y="0"/>
                          <a:chExt cx="4276725" cy="7573370"/>
                        </a:xfrm>
                      </wpg:grpSpPr>
                      <pic:pic xmlns:pic="http://schemas.openxmlformats.org/drawingml/2006/picture">
                        <pic:nvPicPr>
                          <pic:cNvPr id="1203727383" name="Picture 2" descr="A blue shield with white letter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5720" y="0"/>
                            <a:ext cx="1470025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53759890" name="Text Box 1"/>
                        <wps:cNvSpPr txBox="1"/>
                        <wps:spPr>
                          <a:xfrm>
                            <a:off x="177421" y="2251881"/>
                            <a:ext cx="3925570" cy="19386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4C4EB6D" w14:textId="77777777" w:rsidR="009C5E69" w:rsidRPr="00A5148F" w:rsidRDefault="009C5E69" w:rsidP="009C5E69">
                              <w:pPr>
                                <w:jc w:val="center"/>
                                <w:rPr>
                                  <w:sz w:val="60"/>
                                  <w:szCs w:val="60"/>
                                </w:rPr>
                              </w:pPr>
                              <w:r w:rsidRPr="00A5148F">
                                <w:rPr>
                                  <w:sz w:val="60"/>
                                  <w:szCs w:val="60"/>
                                </w:rPr>
                                <w:t>Projeto de Análise e Modelação de Sistemas</w:t>
                              </w:r>
                            </w:p>
                            <w:p w14:paraId="4188A092" w14:textId="77777777" w:rsidR="009C5E69" w:rsidRPr="00A5148F" w:rsidRDefault="009C5E69" w:rsidP="009C5E69">
                              <w:pPr>
                                <w:jc w:val="center"/>
                                <w:rPr>
                                  <w:sz w:val="52"/>
                                  <w:szCs w:val="52"/>
                                </w:rPr>
                              </w:pPr>
                              <w:r w:rsidRPr="00A5148F">
                                <w:rPr>
                                  <w:sz w:val="52"/>
                                  <w:szCs w:val="52"/>
                                </w:rPr>
                                <w:t>Entrega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733594" name="Text Box 1"/>
                        <wps:cNvSpPr txBox="1"/>
                        <wps:spPr>
                          <a:xfrm>
                            <a:off x="177421" y="4490114"/>
                            <a:ext cx="3925570" cy="8001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184D123" w14:textId="77777777" w:rsidR="009C5E69" w:rsidRPr="00A5148F" w:rsidRDefault="009C5E69" w:rsidP="009C5E69">
                              <w:pPr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A5148F">
                                <w:rPr>
                                  <w:sz w:val="36"/>
                                  <w:szCs w:val="36"/>
                                </w:rPr>
                                <w:t>ModL06 – Grupo 66</w:t>
                              </w:r>
                            </w:p>
                            <w:p w14:paraId="4F580C39" w14:textId="77777777" w:rsidR="009C5E69" w:rsidRPr="00A5148F" w:rsidRDefault="009C5E69" w:rsidP="009C5E69">
                              <w:pPr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A5148F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Prof. José Farinha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4680638" name="Text Box 1"/>
                        <wps:cNvSpPr txBox="1"/>
                        <wps:spPr>
                          <a:xfrm>
                            <a:off x="0" y="6277970"/>
                            <a:ext cx="4276725" cy="1295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tbl>
                              <w:tblPr>
                                <w:tblStyle w:val="TableGrid"/>
                                <w:tblW w:w="0" w:type="auto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830"/>
                                <w:gridCol w:w="1701"/>
                                <w:gridCol w:w="1843"/>
                              </w:tblGrid>
                              <w:tr w:rsidR="009C5E69" w:rsidRPr="00A5148F" w14:paraId="681D9935" w14:textId="77777777" w:rsidTr="009C5E69">
                                <w:tc>
                                  <w:tcPr>
                                    <w:tcW w:w="2830" w:type="dxa"/>
                                  </w:tcPr>
                                  <w:p w14:paraId="7FD9BEBF" w14:textId="77777777" w:rsidR="009C5E69" w:rsidRPr="00A5148F" w:rsidRDefault="009C5E69" w:rsidP="00574D85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sz w:val="36"/>
                                        <w:szCs w:val="36"/>
                                      </w:rPr>
                                    </w:pPr>
                                    <w:r w:rsidRPr="00A5148F">
                                      <w:rPr>
                                        <w:b/>
                                        <w:bCs/>
                                        <w:sz w:val="36"/>
                                        <w:szCs w:val="36"/>
                                      </w:rPr>
                                      <w:t>Nome</w:t>
                                    </w:r>
                                  </w:p>
                                </w:tc>
                                <w:tc>
                                  <w:tcPr>
                                    <w:tcW w:w="1701" w:type="dxa"/>
                                  </w:tcPr>
                                  <w:p w14:paraId="5F778FA2" w14:textId="77777777" w:rsidR="009C5E69" w:rsidRPr="00A5148F" w:rsidRDefault="009C5E69" w:rsidP="00574D85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sz w:val="36"/>
                                        <w:szCs w:val="36"/>
                                      </w:rPr>
                                    </w:pPr>
                                    <w:r w:rsidRPr="00A5148F">
                                      <w:rPr>
                                        <w:b/>
                                        <w:bCs/>
                                        <w:sz w:val="36"/>
                                        <w:szCs w:val="36"/>
                                      </w:rPr>
                                      <w:t>Número</w:t>
                                    </w:r>
                                  </w:p>
                                </w:tc>
                                <w:tc>
                                  <w:tcPr>
                                    <w:tcW w:w="1843" w:type="dxa"/>
                                  </w:tcPr>
                                  <w:p w14:paraId="08CE2993" w14:textId="77777777" w:rsidR="009C5E69" w:rsidRPr="00A5148F" w:rsidRDefault="009C5E69" w:rsidP="00574D85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sz w:val="36"/>
                                        <w:szCs w:val="36"/>
                                      </w:rPr>
                                    </w:pPr>
                                    <w:r w:rsidRPr="00A5148F">
                                      <w:rPr>
                                        <w:b/>
                                        <w:bCs/>
                                        <w:sz w:val="36"/>
                                        <w:szCs w:val="36"/>
                                      </w:rPr>
                                      <w:t>Nº Horas</w:t>
                                    </w:r>
                                  </w:p>
                                </w:tc>
                              </w:tr>
                              <w:tr w:rsidR="009C5E69" w:rsidRPr="00A5148F" w14:paraId="428C7C8C" w14:textId="77777777" w:rsidTr="009C5E69">
                                <w:tc>
                                  <w:tcPr>
                                    <w:tcW w:w="2830" w:type="dxa"/>
                                  </w:tcPr>
                                  <w:p w14:paraId="528B77EB" w14:textId="77777777" w:rsidR="009C5E69" w:rsidRPr="00A5148F" w:rsidRDefault="009C5E69" w:rsidP="00574D85">
                                    <w:pPr>
                                      <w:jc w:val="center"/>
                                      <w:rPr>
                                        <w:sz w:val="36"/>
                                        <w:szCs w:val="36"/>
                                      </w:rPr>
                                    </w:pPr>
                                    <w:r w:rsidRPr="00A5148F">
                                      <w:rPr>
                                        <w:sz w:val="32"/>
                                        <w:szCs w:val="32"/>
                                      </w:rPr>
                                      <w:t>Pedro Macedo</w:t>
                                    </w:r>
                                  </w:p>
                                </w:tc>
                                <w:tc>
                                  <w:tcPr>
                                    <w:tcW w:w="1701" w:type="dxa"/>
                                  </w:tcPr>
                                  <w:p w14:paraId="4B846144" w14:textId="77777777" w:rsidR="009C5E69" w:rsidRPr="00A5148F" w:rsidRDefault="009C5E69" w:rsidP="00574D85">
                                    <w:pPr>
                                      <w:jc w:val="center"/>
                                      <w:rPr>
                                        <w:sz w:val="32"/>
                                        <w:szCs w:val="32"/>
                                      </w:rPr>
                                    </w:pPr>
                                    <w:r w:rsidRPr="00A5148F">
                                      <w:rPr>
                                        <w:sz w:val="32"/>
                                        <w:szCs w:val="32"/>
                                      </w:rPr>
                                      <w:t>106307</w:t>
                                    </w:r>
                                  </w:p>
                                </w:tc>
                                <w:tc>
                                  <w:tcPr>
                                    <w:tcW w:w="1843" w:type="dxa"/>
                                  </w:tcPr>
                                  <w:p w14:paraId="309440F3" w14:textId="77777777" w:rsidR="009C5E69" w:rsidRPr="00A5148F" w:rsidRDefault="009C5E69" w:rsidP="00574D85">
                                    <w:pPr>
                                      <w:jc w:val="center"/>
                                      <w:rPr>
                                        <w:sz w:val="32"/>
                                        <w:szCs w:val="32"/>
                                      </w:rPr>
                                    </w:pPr>
                                    <w:r w:rsidRPr="00A5148F">
                                      <w:rPr>
                                        <w:sz w:val="32"/>
                                        <w:szCs w:val="32"/>
                                      </w:rPr>
                                      <w:t>25</w:t>
                                    </w:r>
                                  </w:p>
                                </w:tc>
                              </w:tr>
                              <w:tr w:rsidR="009C5E69" w:rsidRPr="00A5148F" w14:paraId="437F44FF" w14:textId="77777777" w:rsidTr="009C5E69">
                                <w:tc>
                                  <w:tcPr>
                                    <w:tcW w:w="2830" w:type="dxa"/>
                                  </w:tcPr>
                                  <w:p w14:paraId="2292F1A2" w14:textId="77777777" w:rsidR="009C5E69" w:rsidRPr="00A5148F" w:rsidRDefault="009C5E69" w:rsidP="00574D85">
                                    <w:pPr>
                                      <w:jc w:val="center"/>
                                      <w:rPr>
                                        <w:sz w:val="36"/>
                                        <w:szCs w:val="36"/>
                                      </w:rPr>
                                    </w:pPr>
                                    <w:r w:rsidRPr="00A5148F">
                                      <w:rPr>
                                        <w:sz w:val="32"/>
                                        <w:szCs w:val="32"/>
                                      </w:rPr>
                                      <w:t>Daniel Rodrigues</w:t>
                                    </w:r>
                                  </w:p>
                                </w:tc>
                                <w:tc>
                                  <w:tcPr>
                                    <w:tcW w:w="1701" w:type="dxa"/>
                                  </w:tcPr>
                                  <w:p w14:paraId="7A4CA778" w14:textId="77777777" w:rsidR="009C5E69" w:rsidRPr="00A5148F" w:rsidRDefault="009C5E69" w:rsidP="00574D85">
                                    <w:pPr>
                                      <w:jc w:val="center"/>
                                      <w:rPr>
                                        <w:sz w:val="32"/>
                                        <w:szCs w:val="32"/>
                                      </w:rPr>
                                    </w:pPr>
                                    <w:r w:rsidRPr="00A5148F">
                                      <w:rPr>
                                        <w:sz w:val="32"/>
                                        <w:szCs w:val="32"/>
                                      </w:rPr>
                                      <w:t>106772</w:t>
                                    </w:r>
                                  </w:p>
                                </w:tc>
                                <w:tc>
                                  <w:tcPr>
                                    <w:tcW w:w="1843" w:type="dxa"/>
                                  </w:tcPr>
                                  <w:p w14:paraId="69C19BB4" w14:textId="77777777" w:rsidR="009C5E69" w:rsidRPr="00A5148F" w:rsidRDefault="009C5E69" w:rsidP="00574D85">
                                    <w:pPr>
                                      <w:jc w:val="center"/>
                                      <w:rPr>
                                        <w:sz w:val="32"/>
                                        <w:szCs w:val="32"/>
                                      </w:rPr>
                                    </w:pPr>
                                    <w:r w:rsidRPr="00A5148F">
                                      <w:rPr>
                                        <w:sz w:val="32"/>
                                        <w:szCs w:val="32"/>
                                      </w:rPr>
                                      <w:t>25</w:t>
                                    </w:r>
                                  </w:p>
                                </w:tc>
                              </w:tr>
                              <w:tr w:rsidR="009C5E69" w:rsidRPr="00A5148F" w14:paraId="524B5914" w14:textId="77777777" w:rsidTr="009C5E69">
                                <w:tc>
                                  <w:tcPr>
                                    <w:tcW w:w="2830" w:type="dxa"/>
                                  </w:tcPr>
                                  <w:p w14:paraId="0486C71A" w14:textId="77777777" w:rsidR="009C5E69" w:rsidRPr="00A5148F" w:rsidRDefault="009C5E69" w:rsidP="00574D85">
                                    <w:pPr>
                                      <w:jc w:val="center"/>
                                      <w:rPr>
                                        <w:sz w:val="32"/>
                                        <w:szCs w:val="32"/>
                                      </w:rPr>
                                    </w:pPr>
                                    <w:r w:rsidRPr="00A5148F">
                                      <w:rPr>
                                        <w:sz w:val="32"/>
                                        <w:szCs w:val="32"/>
                                      </w:rPr>
                                      <w:t>Tiago Santos</w:t>
                                    </w:r>
                                  </w:p>
                                </w:tc>
                                <w:tc>
                                  <w:tcPr>
                                    <w:tcW w:w="1701" w:type="dxa"/>
                                  </w:tcPr>
                                  <w:p w14:paraId="4190E977" w14:textId="77777777" w:rsidR="009C5E69" w:rsidRPr="00A5148F" w:rsidRDefault="009C5E69" w:rsidP="00574D85">
                                    <w:pPr>
                                      <w:jc w:val="center"/>
                                      <w:rPr>
                                        <w:sz w:val="32"/>
                                        <w:szCs w:val="32"/>
                                      </w:rPr>
                                    </w:pPr>
                                    <w:r w:rsidRPr="00A5148F">
                                      <w:rPr>
                                        <w:sz w:val="32"/>
                                        <w:szCs w:val="32"/>
                                      </w:rPr>
                                      <w:t>106794</w:t>
                                    </w:r>
                                  </w:p>
                                </w:tc>
                                <w:tc>
                                  <w:tcPr>
                                    <w:tcW w:w="1843" w:type="dxa"/>
                                  </w:tcPr>
                                  <w:p w14:paraId="6F595CD5" w14:textId="77777777" w:rsidR="009C5E69" w:rsidRPr="00A5148F" w:rsidRDefault="009C5E69" w:rsidP="00574D85">
                                    <w:pPr>
                                      <w:jc w:val="center"/>
                                      <w:rPr>
                                        <w:sz w:val="32"/>
                                        <w:szCs w:val="32"/>
                                      </w:rPr>
                                    </w:pPr>
                                    <w:r w:rsidRPr="00A5148F">
                                      <w:rPr>
                                        <w:sz w:val="32"/>
                                        <w:szCs w:val="32"/>
                                      </w:rPr>
                                      <w:t>25</w:t>
                                    </w:r>
                                  </w:p>
                                </w:tc>
                              </w:tr>
                            </w:tbl>
                            <w:p w14:paraId="2FA53E4A" w14:textId="77777777" w:rsidR="009C5E69" w:rsidRPr="00A5148F" w:rsidRDefault="009C5E69" w:rsidP="009C5E69">
                              <w:pPr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8DE4DF" id="Group 5" o:spid="_x0000_s1026" style="position:absolute;margin-left:92.95pt;margin-top:22.05pt;width:336.75pt;height:596.35pt;z-index:251661824" coordsize="42767,757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y83xTgQAAJ0OAAAOAAAAZHJzL2Uyb0RvYy54bWzsV11v2zYUfR+w/0Bo&#10;wN4aS7Jk2V6cwkuWoEDWBkuGPtMUZRGlRI6kP7Jfv0NKiuMkQLtuLVCgD5b5zXPPPfde6fT1vpFk&#10;y40Vql1EyUkcEd4yVYp2vYj+vLt8NY2IdbQtqVQtX0T33Eavz3784XSn5zxVtZIlNwSHtHa+04uo&#10;dk7PRyPLat5Qe6I0bzFZKdNQh65Zj0pDdzi9kaM0jiejnTKlNopxazF60U1GZ+H8quLMvasqyx2R&#10;iwjYXHia8Fz55+jslM7XhupasB4G/QwUDRUtLn046oI6SjZGPDuqEcwoqyp3wlQzUlUlGA82wJok&#10;fmLNlVEbHWxZz3dr/UATqH3C02cfy95ur4y+1TcGTOz0GlyEnrdlX5nG/wMl2QfK7h8o43tHGAaz&#10;tJgUaR4RhrkiL8bjoieV1WD+2T5W//aRnaPh4tERHC3YHL+eA7SecfBxrWCX2xge9Yc0n3RGQ82H&#10;jX4Fd2nqxEpI4e6D9OAYD6rd3gh2Y7oO6LwxRJQIhTQeF2kxno4j0tIG0scyfztJI1JyyyDCJVnJ&#10;DSe2FlyWZCdcTXa1cJxI7hxi6uef9stfwuPCbxDaIcoI3TiFaBCMSnlP1rzlhjpeeil7PB5CB4h6&#10;wq4V+2BJq85r2q750mqEBND51aPj5aF7ZM1KCn0ppPQi8O2eNyB/Ir8XqO+kfaHYpuGt62LVcAnc&#10;qoXB2kbEzHmz4uDKvCkTKAh5woEnbUTrusC0hv0BvCFIrTPcsdpjqYCpH4daHiaCAQfM3joLYZPV&#10;7ndV4mBPXAjSJ8JOsjgvUmSH5/JOsiKOB3knxTRJijxQN4gUHBvrrrhqiG/AFuANl9DttfXIgXBY&#10;4rG3yjMaLJLt0QAW+pFghcfdN2GGj0ykRzs4AL1nLvhXGeC2ppoDpT/2kWQn+bjIZ9MZqOgke+fD&#10;/Fe1J0Ev/WqfLIjbY7jXkR/vAB9Y6XNGUhRZCt+C2TTNk+k0HETnQ/oYz9I8R8YI6SOZjaeT/D/y&#10;a5UU5SDaUEb4uTRkS1EApOt0D808XiVbsltEk3EeB8c9eGhwyME+33L71R7u882VKu/BhVHwO2yw&#10;ml0KiOCaWndDDeoIBlEb3Ts8KqlwiepbEamV+fulcb8ezsVsRHaoS4vI/rWhPmnJNy3cPkuyDMe6&#10;0Mk63ZrHM6vHM+2mOVewHC4AutDEZuPk0KyMat6jhC79rZiiLcPdi8gNzXOHHiZQghlfLkO7y4XX&#10;7a1GBk0CaV7id/v31Og+Dhxc/FYNQqPzJ+HQre30v0RcViLEyoFVqN93IPqvpP5xNkP1ymfZlxB/&#10;ls3iJMm6rPai+Kcx6n8onZDdkKCGxPGJueVI1V9K+11185YcnPU9BJDZv/0QSNI0m0zjyRgv7f9T&#10;AUDmQO6fpEUxG14MB/kfvTom6SzPvh39p9/171+Hv14JCB8D+AYK71P995r/yHrcDyXj8FV59g8A&#10;AAD//wMAUEsDBAoAAAAAAAAAIQAhPsflbjwAAG48AAAUAAAAZHJzL21lZGlhL2ltYWdlMS5wbmeJ&#10;UE5HDQoaCgAAAA1JSERSAAABYgAAAawIBgAAAOe+rb4AAAABc1JHQgCuzhzpAAAABGdBTUEAALGP&#10;C/xhBQAAAAlwSFlzAAAh1QAAIdUBBJy0nQAAPANJREFUeF7tvQmcXFWZ9/9kg4R9E0EFRBB0BFQc&#10;FXAG9S8zKu6OOM6LDr4jf8cNxxlx3Ma35y/O+CqDigQk6dqrOksHAmFfEtZAgCQQJAtk6+6quvfW&#10;1vu+nv/z3LqNMZxAOqk6t6ru7/fh+2lyurrqVtW93zp17nPPIYplFQAAAB/RNgIAADCHthEAAIA5&#10;tI0AAADMoW0EAABgDm0jAAAAc2gbAQAAmEPbCAAAwBzaRgAAAObQNgIAADCHthEAAIA5tI0AAADM&#10;oW0EAABgDm0jAAAAc2gbAQAAmEPbCAAAwBzaRgAAAObQNgIAADCHthEAAIA5tI0AAADMoW0EAABg&#10;Dm0jAAAAc2gbAQAAmEPbCAAAwBzaRgAAAObQNgIAADCHthEAAIA5tI0AAADMoW0EAABgDm0jAAAA&#10;c2gbAQAAmEPbCAAAwBzaRgAAAObQNgIAADCHthEAAIA5tI0AAADMoW0EIIhEhYyeyN6Ubz+L/19w&#10;//1nv/fQ3ZeL95gACNpGAIKCSHEPcYpU53Hb4fGsel2Lpd641FZvXm6rs25x1DtWOurdt+fU++7M&#10;q7+6q6A+cl9BfeLBovroA0X1wbsL6qK78uq9d+Tc25xzm6Pedqujzlhhq9P4709cYrn3OXevx3OB&#10;mIG2EYBGZlqGofLPY1NZdQbL8gIW7OfWlNR3n+pSv/pjnwptH1BLdg2q2zuG1APWsHo8N6I2lkbV&#10;1p4x1d4/rpyhCVUYnlB5/mkNjKvdfeNqS/eYepZv82R+RD1kj6h7MsPq1vYhFdner36xqVd948ku&#10;V97vud1Rpy+z1fEpSx0a4+0Ie8h26bYZNDbaRgAajeneJ8tOeqWnt9rqb+4tuGK8eVu/WmONuAIV&#10;mXaPTqqJySnF/6kp5mAjdzHJdzQ6MaVKLO4dvePqmeKIuj87rMIs+59s7FH/+GhJfYh71MeymP9M&#10;yugpBwNtIwCNgsjM6/ke12KpT3Nv9Pot/eoxZ0SluRfbOTKphlmQlRDuTDPFDzrCj93L4peedQf3&#10;sqX3/eP1Peov78irBQnefhGyu/17PS/QWGgbAah3ZPihOa3msIDftSqnrtnUozZ3jarBsUm3dyoS&#10;FGopsjWyTWOTk27P+UFrSP0z99hlrHmWPJ/F6fIHi+75gvpG2whAPeKN/crJtpOWWOqTq4vuV/8e&#10;7nHWc3JDE2rJrgH1tSc61VtabbXgz6o79noNQH2ibQSgnhAZsYBnM6cus9Xlj3a6X/Hl676M81Yy&#10;43yHMtY7ND6l+rl3LePJffxT/i3DDPL7avW0B8cn1aPOiPr+M91uZcbhifIHjytk3esC6gdtIwD1&#10;gtcLfj33gL+wpqhWtA26PchKClh61FINIZUT0jO96cV+9V/P96ofrO9W31rXrf716W718+d61e+3&#10;9qvkzgG+3ZDa2TuuJqokZPkAkKoMOcn3jltzaq7IWNC9PqA+0DYCUOt4vWAZhrjozpwKb+9Xu/vG&#10;PFVVJiK8e7PDrmgvvqugzl7hqDcttdUJLRb3RrNqjjc0MItZEM+q45JSd2ypt62w1aX3F9S1L/Sp&#10;tbkR7i1XZ2hETvJJD/nrT3Sqk/lx0TuuY7SNANQ64Yw6Ip5RX3u8U20ojnqVD5XrgWYGxtRV67rU&#10;6csstYDl5l4954p3b3hbXPZo49vKMMlRsYw6k+UtPWepiKhG5MSjfANIcU/8/FU5NXu67E33moHa&#10;RdsIQC3DsjkmmVU3bO3jXutExcdkX+odUxfemVfU7EltWrC6bdkX038TTqtDeHu/8FDJvd9qRJ6/&#10;8MfOUfWZ1cWyjOXDQbddoDbRNgJQi7DYZDxULjW+KzPkaahyEZnJWPCFd4mE05WTGW+3lNF97P6i&#10;eo5lOVnpM4h7JD88oX68sdf9oMJQRR2hbQSg1mChLOCv+h+9r6Aez4942qlsukYm3LrdudyLrXiP&#10;kqU4i3uqX1vb5V5EUs1I9cZC/rbw5lYbMq4XtI0A1BIsksNYwn/PX+83FEfcy48rHbnLuzLDbp2u&#10;ezWbbjsOFr5fuYQ5uWPAe9TqZWRiUiV2DriTD708vq3bJlAbaBsBqBVYIIewSD63uqg2lkbcOt1q&#10;RE54XflElzrEe0ztthws0stmGb9zVc4tb6t2pO5YyunOXIGecc2jbQSgRpgVyqiL786rpwvVk7Cc&#10;67svO6zeusLxhKXflorAMpzdnFa/29znPXp1IyV4v93Sp05o4ceW56bbJuA/2kYAagEWxxuXWWpd&#10;fqTilRF7RkrfrmUxzo+XH1O7LZVkcVpdurpk5NJred0GRifUvz7dpebJ2Ldue4D/aBsB8BsW4hEs&#10;RhnnrHacoXH11cc7yxPrmPj6zj3uE1IW9/JHvS2ofqyBCfXhewvlmdwwRFF7aBsB8BMWxYJoWn3/&#10;mR7F36yrGulob+sZUxdJ3bDB+tv5/Bx/t6XfvSDDVB52RtQb+BtG1U5GggNH2wiAX7AI5Sz/pQ8U&#10;1K6+6p/QkgqM1fawOtWwoKSu+IrHOqt2+bMu4nxZeeRQ2QbMb1xbaBsB8AsW1JuW22pVx1DVTs7t&#10;GZlJ7Q8v9qsjpi+A0G1TNeDHkqGC4vCEtyVmkh0YVx+8x+v967YL+IO2EQA/4N7wbP7K/vUnO911&#10;4Ex8a5eLH5qe6+HHlcc3K+J33p5TL3RX57LnfWV0YlLd/FK/Omx6Ck3dtgHzaBsBMI1IkMXwF7fa&#10;7lCBgc6wG6m1/e66LkWhKlxN92rw833zClvdl638pdqvFalh/n/uKXhj4pBxTaBtBMA0LASZ5UxW&#10;UO4cMfd1fWBsUl3xaGd5bgnddlULfq4yh3LcQFXI3ukbnVTXbOp1p/JEr7hG0DYCYBoWgkw5eUd6&#10;yMiQxHSklveTDxZ9EfGxyay6cWu/tyXmIt825AKWs16+4k6zfcAs2kYADCNTN35qdVFZg2ZPXtmD&#10;4+oDMtuaDE1otqtqsIiPimfdyeP9yI7eMff1ljF5DE/UANpGAEzCPbL58Yw7v7DJulqJlMi963Yf&#10;qghYfofzTxkiqNaSSq8WuZrw/zzbqw6TqwkhYv/RNgJgEv56/MbllttLM53tfWPq3Ntzvoj4MP4p&#10;684NsRRNRx4xtWugvMQSROw/2kYATBLKqM+sKapRs6MSbrZ1j6m3r/RHxIcy//JUt2/L/T+WH1Fn&#10;3eJNdKTbRmAObSMAppATRSziG7eZrx6QbOkaU2ffyjLyScSyCnS1J4rfV3b3j6v33pGHiGsBbSMA&#10;pmAJHJmy1Mai+WEJyQss4jOlV+iTiL+5rkuVDJbr7Rn5AJBvIrLQqXYbgTm0jQCYojmtPnB3QXX5&#10;1Ct8vnNUnT5dxqXbvmrBEj4kllFff6LL+GXO05F64n9a2+WuA6jdRmAObSMAplicVv/0eKexK+n2&#10;zrOlUXXq9Npuuu2rFp6IZVUQuZzbj7hXFT7VreZBxP6jbQTAFKG0+vlzPZ4azGcDi1gmGfJFxIz0&#10;SP0Ssaxr9x8be9ylqLTbCMyhbQTABOGMmhfPqpiBxTT3FZmc/aRl/oh4LvOVR0vKGqj+dJ+6jLGI&#10;f7GpVx0KEfuPthEAE7CIT1pqqUedYU8N5iPLML1+qT8ilpNkn15TVDt9qJ+WDI9Pqquf6UaPuBbQ&#10;NgJgAhbxGSsctcXwVJB75gkW8fFL/BAxE8mqi+8pqD92mlsyac/0jk6qf3y8EyfragFtIwAmCKfV&#10;21c6qr3fn6/mksdyI+qYFssnEWfU+bfl1JP8YeBHCsMT6qP3F9wVUbTbCMyhbQTABKG0Ou92xxWC&#10;X3nEGXHrmI2LWODHPG2ZrVrbBtWYD2UjUjFyLn8QYNmkGkDbCIAJWMTvXZXzrYZY8hCL+HAfRXxo&#10;LKN+vKFb9fjwGkS2D6gTl/j03MGfo20EwAQsYpmCstunuRYkD9rDar6fE6SHM+qT9xfU7r4xNWVw&#10;Frbe0Qn1nae61DwZIolCxL6jbQTABCziv7674NukNxIR8aGuiPfaNlPwB8Dx3CNfumtQjU+aeR1k&#10;qtGH+Xm/2x2WYAmLjHXbBsyhbQTABBBxWYLcK/7oAwXlDJo5adk5PKGufqbHnYYTwxI1grYRABNA&#10;xGVYhofFM+o3m/u4V1zd4Qm5/7vSQ3+a/hK94dpA2wiACSDiMl6vWCZpv7Wtuqs6b+0eUxffnVdz&#10;IoZXrQavjrYRABNAxH/Ck/HprbZ6xK5OXXFpZFJ94oGimsOPgxN0NYa2EQATQMSvhCV57u2Oui87&#10;pCYmpypSSSEn517sGVMfvb/o3j96wjWIthEAE0DEr0R6qizLs29xVPOLA8oaHHeFfCARAXfxaytj&#10;wjLn8+wQesE1i7YRABNAxHo8Gb9+iaX+8bFOV6Qi5JmcyCsNT6jHcyPq39d3qzNXOGoWhiNqG20j&#10;ACaAiPeNDB+4VQ0ZdWaro77MQr6Ze8iPOMMqy1IeGp98edhCfsjcwnKp+NPFEZXcOeguSvqe23Nq&#10;QZzvw7sf7eOA2kDbCIAJIOLXxhPy3GhavS6ZVe9Y6ahLHyyqLz/aqb69rkv9ZEOP+t7T3eqrj3eq&#10;z64pqnfdkVMnpyy1QP4WAq4ftI0AmAAi3n9EqCJWRuYxlsoHWeJI5qqQ+YTn8r9ny/CDdxv39jgp&#10;Vz9oGwEwAUQMQBltIwAmgIgBKKNtBMAEEDEAZbSNAJgAIgagjLYRABNAxACU0TYCYAKIGIAy2kYA&#10;TAARA1BG2wiACSBiAMpoGwEwAUQMQBltIwAmgIgBKKNtBMAEEDEAZbSNAJgAIgagjLYRABNAxACU&#10;0TYCYAKIGIAy2kYATAARA1BG2wiACVjEF0PEAEDEwEcgYgDKaBsBMAFEDEAZbSMAJoCIASijbQTA&#10;BBAxAGW0jQCYACIGoIy2EQATQMQAlNE2AnPIsueyDLqf+LXseiOJWPe6Njr48Koc2kZgjFks4hOX&#10;WuqU5bZ6kw+8jh97bly/bVWnQUQ8mzmZX0u/3kM/OKXVVoen+PlLR2Kv1wMcANpGYIZIRp2w1FYt&#10;uwbUS73jxnmxZ1wldg6qM1c47rZot7GaNIKIuWf4JpbSuvyo9jVuVP7YNaYuf6RTUXNa/7qAmaFt&#10;BGZg+Z3EvYu1+RFPC2YzNaXUI86IOufWHER8ECJ+yy2O6h7x7zn4kaHxKfXdJ7sg4kqhbQRm8ET8&#10;aM4/ET/EIn4HRHxQIj6dRZwbCp6Ivw0RVw5tIzADRAwR12kg4gqjbQRmgIgh4joNRFxhtI3ADBAx&#10;RFyngYgrjLYRmAEihojrNBBxhdE2AjNAxBBxnQYirjDaRmAGiBgirtNAxBVG2wjMUAMifhgihogP&#10;IBBxhdE2AjNAxBBxnQYirjDaRmAGiBgirtNAxBVG2wjMABFDxHUaiLjCaBuBGSBiiLhOAxFXGG0j&#10;MANEDBHXaSDiCqNtBGaAiCHiOg1EXGG0jcAMELH64D0QcT0GIq4w2kZgBogYIq7TQMQVRtsIzAAR&#10;Q8R1Goi4wmgbgRkgYoi4TgMRVxhtIzADRNwwIi4NB0/EV0HElUPbCMwAETeEiE9dYast3WPKHpzY&#10;bywPWetuYpLfCB8ij9o/Nqmye2zX/rK7b1z902NYPLRiaBuBGSDi+hdxNKPm899ffG9B/c39xf3m&#10;kvv49syvX+hTnSMT3taYzQS//8t3D6q/lW3RbOOr8RH+G1lWnyIQcUXQNgIzQMT1L2KPWdwznhH8&#10;3OeF0+py7lVKD9OPiIh/+Xy/mt+s2b79gKL83PmDSPd6gBmibQRmgIgbRsQzhgU2j7ni8U7lDPkn&#10;4l+/wCI2/dzBK9E2AjPUiIjPgYghYt02AnNoG4EZIGKIGCIGgrYRmAEihoghYiBoG4EZIGKIGCIG&#10;grYRmAEihoghYiBoG4EZIGKIGCIGgrYRmAEihoghYiBoG4EZIGKIGCIGgrYRmAEihoghYiBoG4EZ&#10;akDEj0DEEDFE7D/aRmAGiBgihoiBoG0EZoCIIWKIGAjaRmAGiBgihoiBoG0EZoCIIWKIGAjaRmAG&#10;iBgihoiBoG0EZoCIIWKIGAjaRmAGiBgihoiBoG0EZoCIIWKIGAjaRmAGiBgihoiBoG0EZoCIIWKI&#10;GAjaRmAGiBgihoiBoG0EZoCIIWKIGAjaRmAGiBgihoiBoG0EZoCIIWKIGAjaRmAGiBgihoiBoG0E&#10;ZvBE/JhfImbkQ+BciBgi1m0jMIe2EZgBIoaIIWIgaBuBGSBiiBgiBoK2EZgBIoaIIWIgaBuBGSBi&#10;iBgiBoK2EZgBIoaIIWIgaBuBGSBiiBgiBoK2EZgBIoaIIWIgaBuBGSBiiBgiBoK2EZgBIoaIIWIg&#10;aBuBGSBiiBgiBoK2EZgBIoaIIWIgaBuBGSBiiBgiBoK2EZgBIoaIIWIgaBuBGSBiiBgiBoK2EZgB&#10;IoaIIWIgUCQ9pf0FqD4QMUQMEQNxMIWzQ9pfgurD8juZRfy43yJe6Z+IPwQRQ8RBJ5oeIWpOF7S/&#10;BNUHIoaIIWIQTncThTJt2l+C6gMRQ8QQccCx+DjIODI0sVl/A1B1IGKIGCIONnFbjr3dRLGOddob&#10;gOoDEUPEEHGwSbCIo5kt3CNOr9beAFQfiBgihoiDjSvi9EbiA3CV9gag+kDEEDFEHGwSDv9MryXe&#10;IZZQuAO1xH4AEUPEEHGwSfCxF0uvZhF3NEPEPgERQ8QQcbBJ5uXnXcQ74G/LIrZeeSNQXXwWsUSu&#10;6oOIeVsgYuAHIuKotUKGJq6hEETsCxAxRAwRB5tUQX4mRMQ/goh9AiKGiCHiYNPiingxizh9FUTs&#10;ExAxRAwRB5uWovz8PVG4/WvuGHEcIjYORAwRQ8TBpqXEP+1fsYgzX4CIfQIihogh4mAjIo7b/4co&#10;3nYhhdMQsR9AxBAxRBxslnQpSmS/TZRwTueDcMidfEJ3Q1A9RMStLOI8ROxXIGKI2D+485vMT1HM&#10;+SJRqOMN3JAuX2qnuzGoGhAxRAwRB5dy53eYoumPEd2QPZ5i9nPlS+00NwbVAyKGiCHi4OJ2fjM5&#10;3hcu4B5x8UgW8WrvUjtgEogYIoaIg4s4N25vZ95OdO2mw7k3vMy7wgOYBCKGiCHi4JIqsoidDZQc&#10;OJnouvQCaiks9AqLgUkgYogYIg4uUrqWzK+hZOkooqbNh1CyeI1rZ92NQfWAiCFiiDi4uCIu3EYL&#10;80cQLdowjxuvpkR28hU3BNUFIoaIIeLgksqziHMRWmQdxj3ih+dSpP1K3jH6UUtsGIgYIoaIA4ql&#10;KM6d36h1LUXb5rOI1Wxa1P53LGHHXT9J+0egKtSIiM+DiCFi3TaC6uFeyWwN83H3Q3d4mEjNolDm&#10;w5RwdqKW2DAQMUQMEQcTt9Nr91Ao+0/uqISbcP6dlCpsQi2xYSBiiBgiDiZyMUcyl+f97lPuqISb&#10;xbvOolTXE6glNgxEDBFDxMHEHX3IZWhR+0VlCUtC9mls57vZ0lPaPwLVASKGiCHiYCI94kR+M0Vy&#10;53oW5ty080SKZUIUs8a1fwSqA0QMEUPEwUQq1KL2gxTOvcWzMGfh5iMomv0ZW7of8xIbBCKGiCHi&#10;YBLPTHLnN0q/2/V6z8Kcy1rnULzjCkoWiqglNghEDBFDxMEkbo1RpOPndK1zuGdhL82ZSymRb4OI&#10;DeKJeK2PIpbVQSBi3haIGBhDLuawe1jE//yn0rXphHe/n2L2Br4hTtiZAiKGiCHi4CHDv4n8Lgp1&#10;fJrNO6ss4Ok0p8+kUPt9fCPMOWEKiBgihoiDh4w6pPLrKea8z7PvHrlu83EUTse4V4zKCVNAxBAx&#10;RBw8XBEX7qfmHWd69t0jreoQCmf/ixK5Qe0fg8oDEUPEEHEAccuEU27Z8CvS1DSbQh3foGS+8Mo/&#10;BFUBIoaIIeLgkcr1UST9S0rsXTExnUjmUkoVd2v/GFQeiBgihoiDx7LOvFsxoabnmNg7obZ3s4hf&#10;4BujcsIEEDFEDBEHDItF3NfuVUzsI4usU3kHeYwSNionTAARQ8QQccCwpiiV38Lv/wWedTWJdh9D&#10;4XSCbzimvxNQUSBiiBgiDhZJZ5L3tYfo5vwZnnU1aVJzKZr+GS3rGdLeCagsEDFEDBEHi6WdY26Z&#10;sLtg6Ksl1vFFWtLZq70TUFkgYogYIg4WSzqHKdrxU8+2rxI5YRdN76IkH5y6OwKVAyKGiCHiAGEr&#10;7g338L72Kc+2rxKZEjOSvp+WdmvuCFQUiBgihoiDgyxFF8nupLh1qmfb10g0+xtKFVHCVm0gYogY&#10;Ig4OshRdNHs3tao5nmlfI5GOv6dwdhSTxFcZiBgihoiDQ5JFHOn4iWfZ/cji9tMpmi5gnLjKQMQQ&#10;MUQcELhTG81O8Pv+Ic+y+xHpOofTa7G8fpWpBRHzY78TIoaIddsIKoes2hzJ7Kbrt7/Js+x+Jpb5&#10;FXrEVQYihogh4mDQUpQJ4ZdT0+ZDPMPuZ0Lpz3J3egLjxFUEIoaIIeJgkCpNUcL5d8+uM0gofQ5F&#10;7Q5KYA27qgERQ8QQceMjE8HHrR4KZT7h2XUGWd5zHCVy97glF7o7BwcPRAwRQ8SNjzg0bj9PN29/&#10;lfkl9pWmtvkUzV9HKZywqxoQMUQMETc+qSL/dG6j67cf5dl1BpFlnmPWlRSze92ute4BwMEBEUPE&#10;EHGDY8mwxBj//DmL+FDPrjNMc/p93K3egjK2KgERQ8QQcWPjjg87RQrbHyel9lo6f39zY/YUSjgr&#10;uVeMy52rQQ2IWB4bIuZtgYhBNZBih4T9JIWKZ3tWPYBcu+lwimV+TElrAGVsVQAihogh4sYmnp2k&#10;qHUjNfcc51n1ABPNfIKS+d0YJ64CEDFEDBE3NgmnRKHM/0uLNszzjHqAiVpvo5i1BiKuAhAxRAwR&#10;Ny7izCWlDRTKXujZ9CDyq21H8k5zAyXyw9oHAwcORAwRQ8QNjDXOHdkVdH1mhvNLaKNm8U7zFUqV&#10;LP2DgQMGIoaIIeLGZWlnF0Xafzjz+SX2lcXZd1GquInvHNUTlUREvNxWT+RG1NTUlC+s5ceGiHlb&#10;fBLxV9d2qpxPIpZX/VoW8QKIuApYU7SktIuaM5d6Fq1AmtPH8Y6aoiVFLLNfSVh+Jyy1VPNLA2p9&#10;cVQ9Yxh5THnst65wIGIfRDyX+cyaonrMGVZbusfUZsO8wHz/mR51qB/vfaOTzE1QLL2absq9xbNo&#10;BdKkZlM0fRUt6RrUPig4MKJZNTeeVWfdYqvzb8+pd/vAW29x1HwREUtBu43VJOAinsWcuMRS71+V&#10;U391Z159wAfe3Gq726HdRnDgpIqjFM5cR4vUQVZL7J149kKK2Wl3gmPdA4MDQw4C6ZH4iV8HYpBF&#10;LPAHsfv6h33Ez/e/UZFrLiLZXlrc/gXPnhXMtc7hfOA8wL1i/YMDMFOCLmLQmEhntbljO/0h/UbP&#10;nhVONP0zrNoBKgZEDBoRd+pgK+xWnFUlzZnzKJztoaTzygcHYKZAxKARSeXH2JEHMAn8/kamxoxm&#10;bsdsbKAiQMSg0ZDecDS7nsL26zxrVilR63IWMa6yAwcPRAwajWRxnH82VW9YYjqL20+nWG4jesXg&#10;oIGIQSMhTow7aYpmLvBsWcVcl15AUft3FJeCZc3GALC/QMSgkZBChri9kn7bdoxnyypGLu5o7vgU&#10;P6BNCZy0AwcBRAwaBktxB3WIIukr2ZFzPVtWOeGOt1Ai/yDLGHNPgAMnnFEfvrcIEYP6x+2U2pso&#10;5JzjWdJAFm4+gs3fRHFn0P0k0G0YAK8FRAwahbg9ToncjRTvPd6zpJHMosjuj1LSecmd/Fi3YQC8&#10;FhAxaAhkpWbHpljmy26Jr9HEd53KXfHbKG5N6jcOgNcAIgYNgTXFveFHWcTneXY0GJlVKJr+ASXz&#10;XfqNA+A1gIhBI9BSHKCodS1dXzrKs6PhRNovoqWd27QbB8BrARGDRqClK00R+/OeFX2ITBgfzbRQ&#10;siBXk+g3EoB9ARGDeieRm+De8IMUsk/zrOhTmtu/TKlCN6onwIyBiEG9kyhI7fDVng19TLTtJIpk&#10;Hi9P/abZUAD2BUQM6hl3kYz0i3TT7rM9G/qcWPablJAyNvSKwQyAiEE901Lin+lfmC9Z21dkyrdY&#10;elv5E0KzwQDogIhBveIukGHZFNpp8Eq6/UksezWliq/cYAD2BUQM6hV3yTjrD9Wf7nKmaW57O8Wc&#10;bZgeE+w3EDGoR6Q3nMg6lLT+2rNfDaWpbT4lnOvcZUJ0Gw8qh6z++zLeKrzT/9bdvlaBiEE9knAm&#10;KWYvdefcqbk0Nc2mePYS7q7vxvSYVUJEy/JyiWTULP733FiG8X43vTR7vSyRDhGDekPm1ok6RT7e&#10;LqPW1jme/Wos0fxJvIFJ/rTApPGVRCQbSruc2GKp967Kq8+uKaorn+hSP9rQo364sUd9bW2X+uzq&#10;kvpL/t0JSyw1O8Qilr/R3V+tABGDekM6mfHcXe5KRTUbmTQ+3P5l/tTIoZStAkz3gLmHe/4qR/37&#10;Mz3qrsyQSg+Mq/zQhOocmVR9Y5Oql5H/z3Hbrr5xdUd6iG/brc67jXcaEbLch+7+/QYiBvVGMtdN&#10;cet77lBsTac5fSZ/atzPIsak8QeDN8zwxuW2+vmmXpUdHFdTU1OePvYvmYEJ9f9t6lMnLuWvUyLk&#10;WhuygIhBXcFOa+lcR5H28z3b1XCu334oNWd+RMkiZmU7UFiWC7g3/KnVRbWuMKrGJmcm4D0zwfJ+&#10;ujCiPv9QUR0W5/uuJRlDxKCeSJb6+fj5tX+zrM008ey7KZF/mpI25iqeKSzK45OWuuqpbneYoRKR&#10;nvTO3nH13ae61OtSVu0MVUDEoG5w5xzeSrHMhz3L1UGunzqUQu1NlCoNYax4BrCEj05m1X8+16tK&#10;I5WXkzU4oX64vkctcB9rr8f2A4gY1AvJ/CiFdi+khfkaLFl7tUStt/GnxxZc4LGfsIQPiWXUd9Z1&#10;uSfdqhWbZfyPj3W6j6fdDpNAxKAekJK1iJOlaOYCz251FLeCIvMjzMq2H8iYLYvx0geKamv32IxP&#10;ys006YEJdeFd/AHZ7HN5G0QM6oGlXbJ//Ia+ruZ5dquzyGRAofbtkPGrICVqLOKTl9pqeduQmqiu&#10;g1/Oyo4hdYQIyM/xYogY1DruN3rbomb77Z7V6jRR6ypKFkYwVrwPWMJzWcb/8EhJZQYqc3JufyL1&#10;x5c9XFKzRMR+VVFAxKDWkdWHQtlfejar40Syp1DcWYux4n0Q4d7wkqxK7RpQEwdRpjbTjPNjrWwf&#10;Use18AekX+PFNSDi+61hNc8t69tr2wAQZ8Wzm+u/Nyz5+oZ5FHO+Qwm7zx301j3hIMMyeu+qnHqh&#10;a9RTg7m82DOmPiBjxSJiGSLRbV814ed+yX3+ivjO9JB/zx/UMNxBSdgjFEk3uddGNERkisyE9RAm&#10;A3olc0MZd84IP2TUOTLh1ivL5EF+ifhj9xdVr48iXtHGIparDiFisCfiqmRufX1cRbe/ibbNp0jH&#10;v1Dc6cFY8Z9zKEvg2s29arLKlRK6DI9Pqt9v7VdHJnlbTI8Ti/hYxJ94kEU85p+IYzsGyiLWbSMI&#10;LqnCACXz/0mh4pGexRokofQ5/AnziHuFiu6JBxGWkVx2HNsx6GnBbOTS6dSuQXXyUh/GiT0Rf2Z1&#10;yT1x6FcWbu2DiMFesKOWdq7nzkkd1g2/VmS2okjmh5QsdvIThIwFlt9RKUvdkfZHxDIPxZ0dQ+qM&#10;VilY90fEn1/jn4jlS8hPN/ZAxODPSeX7KJr+78brDU9Hzj5GrIconsd8xQLL78RltnrEGfHUYDZy&#10;4cjDzrA659acbyK+7CH/RDw2MeWW8EHE4GVk9Y248wxF0u/1rNWAkavtmtNXUiLXQ3GMFYv8Tlhq&#10;q9XWsKcG83kiP6LedZtPIubH/NIjJdXvk4j7RyfVubfzc+cPBO02guCRKAyxhK+mRfV6Fd3+5qaO&#10;Y7nbfweutmNYREemLLWqY8hTg/k8ySI+30cRf/nRTt9ELBPsH93C2wERgxjvAy1FqRt+lBZn3uTZ&#10;qsETt/6KItnewJezsYwOT2TV0t3+jBFLZL7j90iv0CcRX/GYfyJ+0B5Sc6bnaNZtIwgOco1Dwunn&#10;TuJna2+J/Gombv+OUkXvpF1ADwSW0QKWwKKX+j01mM8zxVH1Xr9EzHztiS41MG5exDI+/rNne8q9&#10;YdkW3TaC4CAuimRTwZKwRE7cRa0XKJFjGQe3R3JIKK2anu11Kxj8yHoW8ft8FPHXfRLxAPfCL7m/&#10;oKg5uPse8EjI/m/tZCe9x7NTgNK0+RD+GvB97hn3Uiy4lz7PCafVVx4tqc7h6s1B/GrZWBpVF67y&#10;T8TffLJbDfogYvkmcKqU7WF8OOBYcgXdIDuogS5lnmkWbz2LD8b7KG4Fd0klFuBFd+fV9p4xTxFm&#10;s7l7TH3oTm++Cd32VQtPxN95yryIJ/nh/rCtXx0WTZe3Q7d9IBgk7ElKOI9SJH2uZ6UARnrF4bb/&#10;zV8NrHI5WwB7J9GMOnO5rR6x/Slhe4k/AP7mHv6K7oOIZ/HP7z0tIjY7LFMYmlB//3BJzQ75PDE+&#10;8Bc5QddSzFPE+g5dl17gWSmgkWkyE/ll/PVgLKgiPjaRVddt7lUjpmaF3yO7+8bd+R5cEZvsHfLz&#10;nsM/f/ZstxoyLOKH+EPvLD+uJgS1RSI3zjJexfvBWz0bBTzh9OdoSak9kPNQiPxYCHKFlzNkbmL4&#10;6WQGJ9QXHulUs2XSH5MT//Bzns8fQDLp0KjBDyAZBvnJxh51mHzom3y+oNaYopbOLEXTl3sWQija&#10;dgzF0n+gVGlE84I1Np6Iz7stpx5zRqq+Xt3eyfPX9CvXdrkLl5oW8eHJrFq6a9CdpN5E5LXd1Dmq&#10;/vpuH+dgBrVBKj9GUStGzenjPAshbha3vYvi2ecpEcCVPFiAsn7cfz/fq/oMz80r8zz87NledYRc&#10;2GBYxMemsupBa9jYFKBy4ci1L/SpY1KW2ecKaotkToYltnHn732efZA/Rc2iSMcV/CINuIPouhew&#10;UZGeWTijLrorr57nHpvJuYlleaY/bBtQJ8i6bYZFfMpyWz2VN/MtQF5TKdW7QCpEcBFHcEmwW1K5&#10;YQqnv01ND8/15IP8WRLO4RTLRAO5vh2L6bB4xu2xDRs+eXVr+6B6k6xdZ1jE77w9p/7IHzwmPnfk&#10;NZWe/6EyBCPDErptAo2Puw6dtYIW7Trasw6iTTx7Fr9QmwM3KZBIMJxW71iZU9sM1xQ/mhtWZ690&#10;zAnKGxf/zINF1d7Pz9WAiNfmh9UbuAeO3nCAkSGJuL2TO3vnebZB9hn5utDc8U0+WPoDN0QhsCiu&#10;eLzT2AksSVvfuPrIfYXy0vq6bao08qHDMrz6mR4ja/UVhybUBbJIKuYdDi7udQr2CIWy/9b4U1xW&#10;KrH0G/krxFJKOmPaF7WR4Z7iPBZVePuAsbIuubDtB+t71DzpEZvoLfLjHN9iqcUvVb90TRYm/da6&#10;LvSEg07CGWen3EaL20/3LIO8Zi5Tc/hgvZRiuS2BrC1maZx9i+1WFJjqGd+dGVJHp/ixTQxP8GOc&#10;e6ujHrarWzEhEr5+S586WhZHNfG8QI3CDkk423kf+Dw9rHCCbkZJlo7ir7DX8KdYj/7FbWC45zY7&#10;klaX3FNQTxekisIzSxUj9cTvuTNX/a/v3Nufw1L8/Oqiauur3li4lKrJCs1vXWFw7BvUJslCP8Uy&#10;/4Oa4QPNIutt/Gm2hmUcvDXuWB5yhv8La0rqRQMn76RnesPWPv4AkK/wVRQX3/frUpa6+cXqDUsM&#10;8/3e0jaozluZq/7zAbVN0pmkhP0kJTLv9KyCzDhNTbMp1vFFSlh97nR1uhe6UZHxTE/G/+uRTndZ&#10;n2qnd3RKffz+YlXn6JUTgpfcV1Dp/uo8H6mLvj875K7DN1vGhV0R67cFBIBUaYDi2Svc9TKRg8gH&#10;H57LEl5IS0rBnCpTRMJC+RR/le/oG6/6xR5r8yPq5GXTZV4VFjI/lyP4PqM7BrxHq2xkPP3O9JA6&#10;YwXK1ACzlJ0RSUcxs1ql0jpwEh9YaymVD6iMmVBGffjegrvqcjXn75Wv9f/zQp86eYmlZk1/rT9Y&#10;oXm9e1kW6utPdqme0cpOgi8fTZ0jE+4cw6/n7UaZGvBW/tlAod2neRZBKpJQ+0co6uygoC44KkLk&#10;Xt47VjrqRhaONThRld6x3GP3yKRauLXffSw5sXZQvUvv709MWepbLGF7sLJDEqPcC5bJ7X+wvtud&#10;u8LdVt12gOAgjkg4HbzvXerZA6lYWjcfwj3Df6N4rqtcnK15AxodkSGLRnp933yiSz1dGFEjE9Xp&#10;HUvpl5zw+uQDRe4d8+PKJOphb0WLPdl7+6aJ8G35bw7j9gvuyKkbtvRVfJpPqYyQbfwEb+PhWI0Z&#10;SGdF3BB3eilq/5Sa2uZ79kAqmkW7TuWDPEkJO3gXekwjOxsL5zAWz4V35N062VKV1ruTYYpdfePq&#10;lvZB9S0W/znSQ/Z65q/FCSzvS+8rqF8+36vW8weGLBBaycl9dvSOq59s7FVntDpqrgjYHUJhdK8Z&#10;CAbSAZCLwBJOK93ccYZnDaTycWdo+2tK5p4N7BCF4PY6M24FgvQ45fJkqRSo1koXchKsb3RCvdgz&#10;ru7JDKnojkF3ys6r1nWpv1tTUn/3UMm9eu2aTb0q9NKAWtUxqNaxfKU2WWReySEU6ak3v9SvzrvN&#10;UfNFwNMS3vs1AsFDZlZL5jdTuOMSUkFbFt90mtQhFLW+S0s78yyk4F11tzci5VBGHRovr/IhQpYT&#10;VyJPE9NLSimwUK3Ic5DnUuRe/93pIfXxB4rlcWs5ISfPXfeagOARzUxRS6FEiezVdP09AV2N2XSa&#10;d72eIm3J8jp3mjcliHhyOqElq77EQk7sGlCbu0ZVngU25krZM1udRAQ8MDapXuodU4kdA9zzLqrj&#10;+bm5Qx/yXHWvAQgusuJGKLOMQh1v8CyBGEko+26K2s/yVxH9GxNE3JNkLCmW1XGprDr/9py68oku&#10;FeKv8k/mR5QzOOFezWaip3wgkSEMGUuWBU3vzQyrX2zqVR+6p+A+F/dEoTsMscfzBUBwHZB7gff7&#10;93t2QIxFrpSJZb5AiXynO8+oTPite5OCyB5Clkt8j01Z6vxVOXX5IyW3euHx3LDKDEyooSrWI88k&#10;MhXmFu69y8RD//lcr/rkg0V1Zquj5stzkecBAYN9IeeKUk43hdq/Qq2tczw7IEYTbZtPUesaShWH&#10;Azl38f4wXU3AMpOKh+OTljqbJfcplt2/PNXlrgjS2jao1hdHqlZ9sXekV+72erND6n9e6FdXru1U&#10;778zp05faqkj41k1y9ve8rZrnhMAgluqZk1wJ+xXtMg6zLMC4kuae46jqLOCEtIr1rxZoIwIbQ8p&#10;yzwM80JpNZ9/HpXMqtNabbfX/Ok1JfXTjT1q6e4BtaEw4pavSe85NzShisOT7sUeUr8rFRoy9iyR&#10;kQ65sGKA26SqocS3kWGQNP/d1p5xt4LijvSg+s2WfvW1x7vUB+/Nq7evdNQJSyz3aru5UqP8sngh&#10;X7CflFfcWMkSPsGzAeJrQm3vZhGvd2da0r1hYN+4wxiMnASTSgTBlWJWzebfz2WOYFHLMkNnr8yp&#10;v+Seq1xq/enVRfXlRzvdsrVvPNmlvvRIp/roAwV1wV0F9bbbcuqk5ZY6jP9uDv/9rOnHEaYfY4/H&#10;0W4XAK+GHOvx3EZa3HaBZwHE97glbenLKVXYHciJ5CvJtDCnEUmLMAWR9TR7CnVPpn8//Tfy93ve&#10;n+4xAZgRMtF7oZ33rSvo+u0oVaupyKTPcesa7hl3BW7KTACCRNLppljmF3TD1uO9ox+pqfzBeTPF&#10;7KXUUkB9MQCNyBI+thPWMlrsYO252o2a5dYXR5xnA7ccPwCNzpKS9IafpWjbu9xjHanhyDXm4baP&#10;UzTdj4s9AGgQ3KqoXCc1pz+GeSTqKZGOf6NkDvXFANQ7br2wzcdy5nve0Y3UTULFI/lNXOzKGCfv&#10;AKhT+NhNFQcp4dxICzcf4R3dSB1lFkV2nktx5x53jlLtmwwAqGniuVGK5e6gxTve4R7TSB1m0YZ5&#10;/In6t5TIPc1CDt6S/ADUM+4xaz1F4ewl7rGM1HHu2X4ohdKXUzTTQTEbF3sAUPNkRMLldedC2S/h&#10;oo1GydfVPJbxD6ilNKh/4wEAtYOlqKVzkMId36Omh+d6RzHSELnDOoyi2ZtpSSfGiwGoWUTCxTGK&#10;27+j69ILvKMXaajckD2eItlbKFUacUtitDsCAMA8MhzBx2SyMEKy0sZNPcd6Ry3SkGlueztFnfso&#10;7ozrdwgAgFlYwvJTjslI9h4KZc/2jlakYVNe2ePDFM2uD/RK0ADUEgl7knmSYvbF7jGKBCCyymsk&#10;/b8oUdhVvnRSs2MAAMwgV78mnO38/1+kps2HeEcpEohE1XzuFX+flhRL7gkC3Q4CAKg+sgx+OPOv&#10;7tJnSADz2+eOoUj7b2lp5wBkDIBp+Jhb2jVA0fR19H83HO0dlUgg05x7Pe8QUUoVUUkBgClkOCJZ&#10;GqKYvZhWZjHBO8KJOm9mCS+nhMxJARkDUD2kTE0knB+miBWnWPqN3lGIIBwpa4tYq8plbZAxAFXB&#10;ndIyP8rH2nJqzp/pHX0I4kUmmw51/CUlrIfc69x1OxEA4OBIWJMUzjxA0SxW2UD2FZGxfTElC5tQ&#10;1gZAhUnY3BvObaBm6wOQMPLquax1Dn9aX0ap0g7C0vwAVAg+llK5F/lb56f5KIOEkf2IFJWHOr5B&#10;LYUshikAOEiS/O1ySbGdovZXqFXN8Y4yBNmPyLIs0fQPKFUo4VJoAA4QGeJrKdoU6/gm5hVGDiyL&#10;dh1N4Y4fUTIPGQMwU6QnnMpnKZr9Ni2yDvOOKgQ5gPy27Rjeqf6Dkk43hikA2E+SfKy0lGyKOt+l&#10;1jwW/UQqkOae4yiS/SUlCv2oMQbgNSjPK9xJEevHuHQZqWzkUuhw9vf8VauXohlUUwCgQ44NmUgr&#10;av833bAVly4jVUhoy2kUyjZTMj/oXqap2xEBCCpSJ5wq9FDUuo6ibSd5Rw2CVCHRtjdTJBNxl3SB&#10;jAEo484fURjgn7+jUMcbvKMFQaqYSPYUitkhSuRHIWMQeNyT2LkBPi5+6w7hIYixLM68ib+CxSie&#10;G2cpK4pqdlAAGh2RcDI3TNHMDbQQwxGIH5GecdRexj1jLEQKgkkyP8I/F9PN7Sd7RwWC+JDFW8+i&#10;mNVKicIQqilAYJB9PZnvo0gmRKHdp3lHA4L4GHcu4/RySrKMMWYMGh3Zx6WmPsw94Zs63uIdBQhS&#10;A1mc5Z5xNuF+VYOMQaMil/onc30U6lhIIRs9YaQGE991KkWyiyieG4aMQcPhSjjfTTH7l6gTRmo7&#10;ctIiklnIOy16xqBxEAknHLlY4xpaZJ3g7e0IUsO5yTmRYtZCShWHMTcFqH94H5ZL+8OZa+imjmO9&#10;vRxB6iDlOuObKZXrpWgW1RSgTpGVNUoF/nb3X7ToRfSEkTqMnMwIZ27k3gSm0AT1hwxHpDodimV+&#10;TjftPNHbqxGkDhNLv5GiHddQqpB3d2zdDg9AreGemCu0Ubjje+40sAhS94m2HUPx7Le4Z7zbXbVA&#10;t+MDUBNYLGFZ3qjwR/73F7GyBtJYkR06mv0Sy3grJfOaAwAAP8mUf4qE4/ln+Off0KIN87y9F0Ea&#10;KE0Pz6Vo+yf4K99md4d/xcEAgF+wiJPOJPeI11Gk/SLeW7HkPdLAaWqaTbGOv6WYvYFizgTK24Dv&#10;uEsblUYomn6Qmne9z9tTESQACXf8FUWtNZTKjbkHgu4AAaDayEVHqeIghdOtFHLO8fZOBAlQmned&#10;R7HcUm9lA/2BAkC1cMvTCiV3LcY/tL3Z2ysRJIAJ597CMpZFSbtR3gaMIftaPGdTzP4P7hBgVQ0E&#10;cWuNY84v3N4JZAyqjZwoTuTTFLW+S82bUSOMIC/n+u1HUaTjJ9RS7MQJPFA1pHQyJT3h7P/mfe5Q&#10;b+9DEOTlXJdeQAnupaRK1p/K27z6TgAOlmRukiKZXRTOftEtpUQQZB9pUnMpZn+Zks5LlLQntQcU&#10;ADNBqnKkOieaf5LCHZd4exqCIK8aqTWOZj7BveMnKW6Po7wNHDBSjZPID1EyfzuFM+/39jAEQfYr&#10;l7XOoXD6g3ww3Uvx/CjK28CMSUiNcK6PP8jjLOF3klK4Wg5BZpxWNYdC2XfzQdVKqeLQKw40APZF&#10;efa0Hv4A/x3d3HEGNanZ3l6FIMgBpTn3ende42RxBOVt4DWJO1MUzw1SuP3f6dpNh3t7EYIgBx05&#10;oMJt36eE5fBBNqE9AEHAkZNy+TGKpbeVKyPQC0aQ6iRqfZZi9hN8wA3jJB54GXfOiHwv/1xFzdYH&#10;vL0FQZCqRHo5kexFFM8voUSuxz0hozswQXBwh6tyeXc8ONz+F0Q4KYcg1Y9UVCzOnsUH369ZxiV3&#10;TFB3gILGJ5mfomimgyLpq+nm9pMhYQQxGj7gFnUdTVHrKj4Y89RS0B+ooHFZ0ikn5rZRzPocljRC&#10;EL+zaOfHKZ7dRakCesZBQMaDk/xex7OP0qK2t3l7AYIgvifSfj4l8ndSqjjwp5N4mKei4UjYk5Rw&#10;uimSXUTR/Eneu48gSM2kOX0mJXM3MHn3gIWIG4uEM07x3Hb+oP0RLdpwgveuIwhScwl1vIEimR9S&#10;zNnhzralO6BBfSFDEXFnglL5dRS1LnfPDSAIUuNZtOtoCjtfpKjzLKWKfDDLUAV6x3WJu5KGPeXW&#10;B0fbP0DRtvneu4wgSM1nkZpHi9vexT2pe7knJT0q/YEOaheZxF1mTotnr3eXM5JZ+RAEqcPc1HEs&#10;H9TXc8+q3+1ZuQc5esc1TyI3xSLuoHD7t2nRhnneu4kgSN0mVDySQh3f4N7V85SUCcIzKHOrXaYo&#10;VRikmLWGoumPUevmQ7x3EUGQuo+sTxbNfoSSzm0s477yZbFaEQC/kPdElslK2jdQKH0Ov2u4Sg5B&#10;GjKRwlspkvmF+7U3mVOYOKgGkPlCEtlJailu4J7wlZTYeaL3biEI0rD5bdsxLOPPcw9sLct43C2P&#10;0gkCVB9ZJDaZH6CItZzCzvvpKqysjCDBiaziu7jjHRR34rSkE0MVfiDfSMpL2zdRZMcpmLAHQYKa&#10;5s3H8dfhH1Oq6Lhn6nXCAJUnWZigWGYbRTN/R004IYcgiJRHxdKfo2j2GWopYcL5auIu6Fns4f+/&#10;hZo73uO9AwiCIF5imfOYULl3jHHjiiIfbnFb5op4kcLWjyjh4IQcgiD7iFzBJXMcx+3nKSbigJAP&#10;GrmqMVHop0Tubv73p3GZMoIgrx2ZZDxm/S0L+Q5KlQZxIu8gcFfQcIos499QJH0urpJDEGT/06rm&#10;0GLndIra/8VS7qUUVgCZGZa3gkZuC0Vzl1No25GoikAQ5MCzePdHKWZvpJbCOAsGlRWvhawhGLfG&#10;+JtEghIvnu69igiCIAeZSPYUFsv/eFfkjbk9Pp2Egkw0KxP1DFMst5HCHd/EOnIIglQ+rfkjWDL/&#10;QMnCfRS3+9E7noY/lGRFlLhjU9QK84fWRagNRhCkepF5jqXMLZL5NfeMuXcscx0HuLLCPZFpTVCq&#10;sI4iHf/srpCCIAhiJM3p4yjW8WmW0BqK58YDWVkhE+6n8iWKWze5s6WhLA1BEONpbZ3jriQczf43&#10;JYs5SgakskIuzpB5IhL28xTNfAVryCEI4n9kruN47jMs5PXcQxxjWTXu2LGsctJS6KWY3UI37zyX&#10;nz1K0hAEqaGE7b+gaPpmWtqVKZ+8aqDKChkHT3UOUdLazM/xKndoBkEQpCYja+RFs1+imLWakoWu&#10;8om8OhayO0eENUmJQjvFnZvdighcmIEgSF0kar2NkvkfueOoCUcubtCLrpaRSdvjTi/FnLspnP4H&#10;Cm9/nffsEARB6iRyWW808yGWcox7xj1uqZtOeDUH94JbShMs4m38/z+k0O6zMUcEgiD1myY1uzxc&#10;kfkKS+0FWlKSagON/GoEqfyQ4ZSotYyiuQtQkoYgSGPlxh2nsORuoITTTancZG2NHVtSDTFGEWsz&#10;hTq+iivjEARp3MhaebI8UNS+j5K5bre6QitGQ8jJOBnDTpZ2Ucz+PSXb/4K3EifjEARp8DQ1zaZE&#10;/kyW8U/dJeSjmXGSydN1oqwWbjUEP2YiJ5UdqyjqXEbR7mO8LUQQBAlIFuaPoHD6gxRK38RiTrtV&#10;CibGj+WquHh+iBKFtfwh8F2K7HyrO/8ygiBIMKNm0SLrBGq2P8Y91BUs5K6qVVfISbiEPUUxewfF&#10;rJ9TAvNDIAiC/ClSXSHr5TWnr6RI+lmWcWUnEpIVRpK5Pv7/BMv3AswVjCAI8moJ2adR1P6/FHMc&#10;SpXGD+pSaVktI1UaoUhmPSXtL9C1mw73HgVBEAR59ahZFGr7MMu0hXuzWYrnRmckZHe1jGI/94Kf&#10;dZevxzzBCIIgB5iWnmMpkv17SuSXUcLJUsye2PeQhVRCyBiwM8S3eY5i6V/S4rYL3GEPBEEQ5CAi&#10;FQ0pGa7IfIUS9u2UyHW6Y757rgwiJ/ik4iLpvERR61oKpS+mZOko7x4QBEGQikSWaZLx41D2q9z7&#10;XUNxZ8RdJUMknCy0USyzkEJtF1JLx7GYIQ1BEKSaaVJzy0s1pa+kRPYRiqZjtCh7Ed2BSgikHkP0&#10;/wNiKR2cVRqVZAAAAABJRU5ErkJgglBLAwQUAAYACAAAACEANeXl2eAAAAALAQAADwAAAGRycy9k&#10;b3ducmV2LnhtbEyPQUvDQBCF74L/YRnBm92kTUuM2ZRS1FMRbAXxts1Ok9DsbMhuk/TfO57s8fE+&#10;3nyTryfbigF73zhSEM8iEEilMw1VCr4Ob08pCB80Gd06QgVX9LAu7u9ynRk30icO+1AJHiGfaQV1&#10;CF0mpS9rtNrPXIfE3cn1VgeOfSVNr0cet62cR9FKWt0QX6h1h9say/P+YhW8j3rcLOLXYXc+ba8/&#10;h+XH9y5GpR4fps0LiIBT+IfhT5/VoWCno7uQ8aLlnC6fGVWQJDEIBjgnII7czBerFGSRy9sfil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CMvN8U4EAACdDgAA&#10;DgAAAAAAAAAAAAAAAAA6AgAAZHJzL2Uyb0RvYy54bWxQSwECLQAKAAAAAAAAACEAIT7H5W48AABu&#10;PAAAFAAAAAAAAAAAAAAAAAC0BgAAZHJzL21lZGlhL2ltYWdlMS5wbmdQSwECLQAUAAYACAAAACEA&#10;NeXl2eAAAAALAQAADwAAAAAAAAAAAAAAAABUQwAAZHJzL2Rvd25yZXYueG1sUEsBAi0AFAAGAAgA&#10;AAAhAKomDr68AAAAIQEAABkAAAAAAAAAAAAAAAAAYUQAAGRycy9fcmVscy9lMm9Eb2MueG1sLnJl&#10;bHNQSwUGAAAAAAYABgB8AQAAVE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A blue shield with white letters&#10;&#10;Description automatically generated" style="position:absolute;left:14057;width:14700;height:17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i1WxQAAAOMAAAAPAAAAZHJzL2Rvd25yZXYueG1sRE/NSgMx&#10;EL4LfYcwBW82cVdtXZuWIgj1JG29eBuScbO4mSybtBvf3giCx/n+Z73NvhcXGmMXWMPtQoEgNsF2&#10;3Gp4P73crEDEhGyxD0wavinCdjO7WmNjw8QHuhxTK0oIxwY1uJSGRspoHHmMizAQF+4zjB5TOcdW&#10;2hGnEu57WSn1ID12XBocDvTsyHwdz16DeqzRyHt34uqD3lKe7kx+3Wt9Pc+7JxCJcvoX/7n3tsyv&#10;VL2slvWqht+fCgBy8wMAAP//AwBQSwECLQAUAAYACAAAACEA2+H2y+4AAACFAQAAEwAAAAAAAAAA&#10;AAAAAAAAAAAAW0NvbnRlbnRfVHlwZXNdLnhtbFBLAQItABQABgAIAAAAIQBa9CxbvwAAABUBAAAL&#10;AAAAAAAAAAAAAAAAAB8BAABfcmVscy8ucmVsc1BLAQItABQABgAIAAAAIQBo0i1WxQAAAOMAAAAP&#10;AAAAAAAAAAAAAAAAAAcCAABkcnMvZG93bnJldi54bWxQSwUGAAAAAAMAAwC3AAAA+QIAAAAA&#10;">
                  <v:imagedata r:id="rId8" o:title="A blue shield with white letters&#10;&#10;Description automatically generate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left:1774;top:22518;width:39255;height:19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eEUzQAAAOMAAAAPAAAAZHJzL2Rvd25yZXYueG1sRI9LT8NA&#10;DITvSP0PK1figuimROkjdFshxEvcaHiIm5U1SdSsN8ouSfj3+IDE0fZ4Zr7dYXKtGqgPjWcDy0UC&#10;irj0tuHKwGtxf7kBFSKyxdYzGfihAIf97GyHufUjv9BwjJUSEw45Gqhj7HKtQ1mTw7DwHbHcvnzv&#10;MMrYV9r2OIq5a/VVkqy0w4YlocaObmsqT8dvZ+Dzovp4DtPD25hmaXf3OBTrd1sYcz6fbq5BRZri&#10;v/jv+8lK/VWWrrPtZisUwiQL0PtfAAAA//8DAFBLAQItABQABgAIAAAAIQDb4fbL7gAAAIUBAAAT&#10;AAAAAAAAAAAAAAAAAAAAAABbQ29udGVudF9UeXBlc10ueG1sUEsBAi0AFAAGAAgAAAAhAFr0LFu/&#10;AAAAFQEAAAsAAAAAAAAAAAAAAAAAHwEAAF9yZWxzLy5yZWxzUEsBAi0AFAAGAAgAAAAhALvB4RTN&#10;AAAA4wAAAA8AAAAAAAAAAAAAAAAABwIAAGRycy9kb3ducmV2LnhtbFBLBQYAAAAAAwADALcAAAAB&#10;AwAAAAA=&#10;" fillcolor="white [3201]" stroked="f" strokeweight=".5pt">
                  <v:textbox>
                    <w:txbxContent>
                      <w:p w14:paraId="74C4EB6D" w14:textId="77777777" w:rsidR="009C5E69" w:rsidRPr="00A5148F" w:rsidRDefault="009C5E69" w:rsidP="009C5E69">
                        <w:pPr>
                          <w:jc w:val="center"/>
                          <w:rPr>
                            <w:sz w:val="60"/>
                            <w:szCs w:val="60"/>
                          </w:rPr>
                        </w:pPr>
                        <w:r w:rsidRPr="00A5148F">
                          <w:rPr>
                            <w:sz w:val="60"/>
                            <w:szCs w:val="60"/>
                          </w:rPr>
                          <w:t>Projeto de Análise e Modelação de Sistemas</w:t>
                        </w:r>
                      </w:p>
                      <w:p w14:paraId="4188A092" w14:textId="77777777" w:rsidR="009C5E69" w:rsidRPr="00A5148F" w:rsidRDefault="009C5E69" w:rsidP="009C5E69">
                        <w:pPr>
                          <w:jc w:val="center"/>
                          <w:rPr>
                            <w:sz w:val="52"/>
                            <w:szCs w:val="52"/>
                          </w:rPr>
                        </w:pPr>
                        <w:r w:rsidRPr="00A5148F">
                          <w:rPr>
                            <w:sz w:val="52"/>
                            <w:szCs w:val="52"/>
                          </w:rPr>
                          <w:t>Entrega 1</w:t>
                        </w:r>
                      </w:p>
                    </w:txbxContent>
                  </v:textbox>
                </v:shape>
                <v:shape id="Text Box 1" o:spid="_x0000_s1029" type="#_x0000_t202" style="position:absolute;left:1774;top:44901;width:39255;height:8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X2dywAAAOIAAAAPAAAAZHJzL2Rvd25yZXYueG1sRI9PS8NA&#10;FMTvgt9heYIXaTd2+zd2W4rYVrzZaMXbI/tMgtm3Ibsm8du7guBxmJnfMOvtYGvRUesrxxpuxwkI&#10;4tyZigsNL9l+tAThA7LB2jFp+CYP283lxRpT43p+pu4UChEh7FPUUIbQpFL6vCSLfuwa4uh9uNZi&#10;iLItpGmxj3Bby0mSzKXFiuNCiQ3dl5R/nr6shveb4u3JD4fXXs1U83DsssXZZFpfXw27OxCBhvAf&#10;/ms/Gg1qulooNVtN4fdSvANy8wMAAP//AwBQSwECLQAUAAYACAAAACEA2+H2y+4AAACFAQAAEwAA&#10;AAAAAAAAAAAAAAAAAAAAW0NvbnRlbnRfVHlwZXNdLnhtbFBLAQItABQABgAIAAAAIQBa9CxbvwAA&#10;ABUBAAALAAAAAAAAAAAAAAAAAB8BAABfcmVscy8ucmVsc1BLAQItABQABgAIAAAAIQDBeX2dywAA&#10;AOIAAAAPAAAAAAAAAAAAAAAAAAcCAABkcnMvZG93bnJldi54bWxQSwUGAAAAAAMAAwC3AAAA/wIA&#10;AAAA&#10;" fillcolor="white [3201]" stroked="f" strokeweight=".5pt">
                  <v:textbox>
                    <w:txbxContent>
                      <w:p w14:paraId="3184D123" w14:textId="77777777" w:rsidR="009C5E69" w:rsidRPr="00A5148F" w:rsidRDefault="009C5E69" w:rsidP="009C5E69">
                        <w:pPr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A5148F">
                          <w:rPr>
                            <w:sz w:val="36"/>
                            <w:szCs w:val="36"/>
                          </w:rPr>
                          <w:t>ModL06 – Grupo 66</w:t>
                        </w:r>
                      </w:p>
                      <w:p w14:paraId="4F580C39" w14:textId="77777777" w:rsidR="009C5E69" w:rsidRPr="00A5148F" w:rsidRDefault="009C5E69" w:rsidP="009C5E69">
                        <w:pPr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A5148F">
                          <w:rPr>
                            <w:b/>
                            <w:bCs/>
                            <w:sz w:val="36"/>
                            <w:szCs w:val="36"/>
                          </w:rPr>
                          <w:t>Prof. José Farinha</w:t>
                        </w:r>
                      </w:p>
                    </w:txbxContent>
                  </v:textbox>
                </v:shape>
                <v:shape id="Text Box 1" o:spid="_x0000_s1030" type="#_x0000_t202" style="position:absolute;top:62779;width:42767;height:12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Er+zAAAAOMAAAAPAAAAZHJzL2Rvd25yZXYueG1sRI9LT8NA&#10;DITvSP0PKyNxQXRDQkMVuq0Q4iVubXiIm5U1SdSsN8ouSfj3+IDE0Z7xzOfNbnadGmkIrWcDl8sE&#10;FHHlbcu1gdfy4WINKkRki51nMvBDAXbbxckGC+sn3tN4iLWSEA4FGmhi7AutQ9WQw7D0PbFoX35w&#10;GGUcam0HnCTcdTpNklw7bFkaGuzprqHqePh2Bj7P64+XMD++Tdkq6++fxvL63ZbGnJ3OtzegIs3x&#10;3/x3/WwFP02v8nWSZwItP8kC9PYXAAD//wMAUEsBAi0AFAAGAAgAAAAhANvh9svuAAAAhQEAABMA&#10;AAAAAAAAAAAAAAAAAAAAAFtDb250ZW50X1R5cGVzXS54bWxQSwECLQAUAAYACAAAACEAWvQsW78A&#10;AAAVAQAACwAAAAAAAAAAAAAAAAAfAQAAX3JlbHMvLnJlbHNQSwECLQAUAAYACAAAACEA4HBK/swA&#10;AADjAAAADwAAAAAAAAAAAAAAAAAHAgAAZHJzL2Rvd25yZXYueG1sUEsFBgAAAAADAAMAtwAAAAAD&#10;AAAAAA==&#10;" fillcolor="white [3201]" stroked="f" strokeweight=".5pt">
                  <v:textbox>
                    <w:txbxContent>
                      <w:tbl>
                        <w:tblPr>
                          <w:tblStyle w:val="TableGrid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2830"/>
                          <w:gridCol w:w="1701"/>
                          <w:gridCol w:w="1843"/>
                        </w:tblGrid>
                        <w:tr w:rsidR="009C5E69" w:rsidRPr="00A5148F" w14:paraId="681D9935" w14:textId="77777777" w:rsidTr="009C5E69">
                          <w:tc>
                            <w:tcPr>
                              <w:tcW w:w="2830" w:type="dxa"/>
                            </w:tcPr>
                            <w:p w14:paraId="7FD9BEBF" w14:textId="77777777" w:rsidR="009C5E69" w:rsidRPr="00A5148F" w:rsidRDefault="009C5E69" w:rsidP="00574D85">
                              <w:pPr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A5148F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Nome</w:t>
                              </w:r>
                            </w:p>
                          </w:tc>
                          <w:tc>
                            <w:tcPr>
                              <w:tcW w:w="1701" w:type="dxa"/>
                            </w:tcPr>
                            <w:p w14:paraId="5F778FA2" w14:textId="77777777" w:rsidR="009C5E69" w:rsidRPr="00A5148F" w:rsidRDefault="009C5E69" w:rsidP="00574D85">
                              <w:pPr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A5148F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Número</w:t>
                              </w:r>
                            </w:p>
                          </w:tc>
                          <w:tc>
                            <w:tcPr>
                              <w:tcW w:w="1843" w:type="dxa"/>
                            </w:tcPr>
                            <w:p w14:paraId="08CE2993" w14:textId="77777777" w:rsidR="009C5E69" w:rsidRPr="00A5148F" w:rsidRDefault="009C5E69" w:rsidP="00574D85">
                              <w:pPr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A5148F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Nº Horas</w:t>
                              </w:r>
                            </w:p>
                          </w:tc>
                        </w:tr>
                        <w:tr w:rsidR="009C5E69" w:rsidRPr="00A5148F" w14:paraId="428C7C8C" w14:textId="77777777" w:rsidTr="009C5E69">
                          <w:tc>
                            <w:tcPr>
                              <w:tcW w:w="2830" w:type="dxa"/>
                            </w:tcPr>
                            <w:p w14:paraId="528B77EB" w14:textId="77777777" w:rsidR="009C5E69" w:rsidRPr="00A5148F" w:rsidRDefault="009C5E69" w:rsidP="00574D85">
                              <w:pPr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A5148F">
                                <w:rPr>
                                  <w:sz w:val="32"/>
                                  <w:szCs w:val="32"/>
                                </w:rPr>
                                <w:t>Pedro Macedo</w:t>
                              </w:r>
                            </w:p>
                          </w:tc>
                          <w:tc>
                            <w:tcPr>
                              <w:tcW w:w="1701" w:type="dxa"/>
                            </w:tcPr>
                            <w:p w14:paraId="4B846144" w14:textId="77777777" w:rsidR="009C5E69" w:rsidRPr="00A5148F" w:rsidRDefault="009C5E69" w:rsidP="00574D85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A5148F">
                                <w:rPr>
                                  <w:sz w:val="32"/>
                                  <w:szCs w:val="32"/>
                                </w:rPr>
                                <w:t>106307</w:t>
                              </w:r>
                            </w:p>
                          </w:tc>
                          <w:tc>
                            <w:tcPr>
                              <w:tcW w:w="1843" w:type="dxa"/>
                            </w:tcPr>
                            <w:p w14:paraId="309440F3" w14:textId="77777777" w:rsidR="009C5E69" w:rsidRPr="00A5148F" w:rsidRDefault="009C5E69" w:rsidP="00574D85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A5148F">
                                <w:rPr>
                                  <w:sz w:val="32"/>
                                  <w:szCs w:val="32"/>
                                </w:rPr>
                                <w:t>25</w:t>
                              </w:r>
                            </w:p>
                          </w:tc>
                        </w:tr>
                        <w:tr w:rsidR="009C5E69" w:rsidRPr="00A5148F" w14:paraId="437F44FF" w14:textId="77777777" w:rsidTr="009C5E69">
                          <w:tc>
                            <w:tcPr>
                              <w:tcW w:w="2830" w:type="dxa"/>
                            </w:tcPr>
                            <w:p w14:paraId="2292F1A2" w14:textId="77777777" w:rsidR="009C5E69" w:rsidRPr="00A5148F" w:rsidRDefault="009C5E69" w:rsidP="00574D85">
                              <w:pPr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A5148F">
                                <w:rPr>
                                  <w:sz w:val="32"/>
                                  <w:szCs w:val="32"/>
                                </w:rPr>
                                <w:t>Daniel Rodrigues</w:t>
                              </w:r>
                            </w:p>
                          </w:tc>
                          <w:tc>
                            <w:tcPr>
                              <w:tcW w:w="1701" w:type="dxa"/>
                            </w:tcPr>
                            <w:p w14:paraId="7A4CA778" w14:textId="77777777" w:rsidR="009C5E69" w:rsidRPr="00A5148F" w:rsidRDefault="009C5E69" w:rsidP="00574D85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A5148F">
                                <w:rPr>
                                  <w:sz w:val="32"/>
                                  <w:szCs w:val="32"/>
                                </w:rPr>
                                <w:t>106772</w:t>
                              </w:r>
                            </w:p>
                          </w:tc>
                          <w:tc>
                            <w:tcPr>
                              <w:tcW w:w="1843" w:type="dxa"/>
                            </w:tcPr>
                            <w:p w14:paraId="69C19BB4" w14:textId="77777777" w:rsidR="009C5E69" w:rsidRPr="00A5148F" w:rsidRDefault="009C5E69" w:rsidP="00574D85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A5148F">
                                <w:rPr>
                                  <w:sz w:val="32"/>
                                  <w:szCs w:val="32"/>
                                </w:rPr>
                                <w:t>25</w:t>
                              </w:r>
                            </w:p>
                          </w:tc>
                        </w:tr>
                        <w:tr w:rsidR="009C5E69" w:rsidRPr="00A5148F" w14:paraId="524B5914" w14:textId="77777777" w:rsidTr="009C5E69">
                          <w:tc>
                            <w:tcPr>
                              <w:tcW w:w="2830" w:type="dxa"/>
                            </w:tcPr>
                            <w:p w14:paraId="0486C71A" w14:textId="77777777" w:rsidR="009C5E69" w:rsidRPr="00A5148F" w:rsidRDefault="009C5E69" w:rsidP="00574D85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A5148F">
                                <w:rPr>
                                  <w:sz w:val="32"/>
                                  <w:szCs w:val="32"/>
                                </w:rPr>
                                <w:t>Tiago Santos</w:t>
                              </w:r>
                            </w:p>
                          </w:tc>
                          <w:tc>
                            <w:tcPr>
                              <w:tcW w:w="1701" w:type="dxa"/>
                            </w:tcPr>
                            <w:p w14:paraId="4190E977" w14:textId="77777777" w:rsidR="009C5E69" w:rsidRPr="00A5148F" w:rsidRDefault="009C5E69" w:rsidP="00574D85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A5148F">
                                <w:rPr>
                                  <w:sz w:val="32"/>
                                  <w:szCs w:val="32"/>
                                </w:rPr>
                                <w:t>106794</w:t>
                              </w:r>
                            </w:p>
                          </w:tc>
                          <w:tc>
                            <w:tcPr>
                              <w:tcW w:w="1843" w:type="dxa"/>
                            </w:tcPr>
                            <w:p w14:paraId="6F595CD5" w14:textId="77777777" w:rsidR="009C5E69" w:rsidRPr="00A5148F" w:rsidRDefault="009C5E69" w:rsidP="00574D85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A5148F">
                                <w:rPr>
                                  <w:sz w:val="32"/>
                                  <w:szCs w:val="32"/>
                                </w:rPr>
                                <w:t>25</w:t>
                              </w:r>
                            </w:p>
                          </w:tc>
                        </w:tr>
                      </w:tbl>
                      <w:p w14:paraId="2FA53E4A" w14:textId="77777777" w:rsidR="009C5E69" w:rsidRPr="00A5148F" w:rsidRDefault="009C5E69" w:rsidP="009C5E69">
                        <w:pPr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9C5E69" w:rsidRPr="00A5148F">
        <w:br w:type="page"/>
      </w:r>
      <w:r w:rsidR="007A0E24" w:rsidRPr="00A5148F">
        <w:rPr>
          <w:b/>
          <w:bCs/>
          <w:sz w:val="32"/>
          <w:szCs w:val="32"/>
        </w:rPr>
        <w:lastRenderedPageBreak/>
        <w:drawing>
          <wp:anchor distT="0" distB="0" distL="114300" distR="114300" simplePos="0" relativeHeight="251665920" behindDoc="1" locked="0" layoutInCell="1" allowOverlap="1" wp14:anchorId="2B1C727A" wp14:editId="41008C33">
            <wp:simplePos x="0" y="0"/>
            <wp:positionH relativeFrom="margin">
              <wp:align>center</wp:align>
            </wp:positionH>
            <wp:positionV relativeFrom="paragraph">
              <wp:posOffset>364512</wp:posOffset>
            </wp:positionV>
            <wp:extent cx="6821805" cy="3027045"/>
            <wp:effectExtent l="0" t="0" r="0" b="1905"/>
            <wp:wrapTight wrapText="bothSides">
              <wp:wrapPolygon edited="0">
                <wp:start x="0" y="0"/>
                <wp:lineTo x="0" y="21478"/>
                <wp:lineTo x="21534" y="21478"/>
                <wp:lineTo x="21534" y="0"/>
                <wp:lineTo x="0" y="0"/>
              </wp:wrapPolygon>
            </wp:wrapTight>
            <wp:docPr id="1552338694" name="Picture 2" descr="A diagram of a software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38694" name="Picture 2" descr="A diagram of a software syste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180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0E24" w:rsidRPr="00A5148F">
        <w:rPr>
          <w:b/>
          <w:bCs/>
          <w:sz w:val="32"/>
          <w:szCs w:val="32"/>
        </w:rPr>
        <w:t xml:space="preserve">Diagrama A1.1: Contexto do Negócio </w:t>
      </w:r>
      <w:proofErr w:type="spellStart"/>
      <w:r w:rsidR="007A0E24" w:rsidRPr="00A5148F">
        <w:rPr>
          <w:b/>
          <w:bCs/>
          <w:sz w:val="32"/>
          <w:szCs w:val="32"/>
        </w:rPr>
        <w:t>BioBox</w:t>
      </w:r>
      <w:proofErr w:type="spellEnd"/>
    </w:p>
    <w:p w14:paraId="097F892F" w14:textId="77777777" w:rsidR="00DF099A" w:rsidRPr="00A5148F" w:rsidRDefault="00DF099A">
      <w:pPr>
        <w:rPr>
          <w:b/>
          <w:bCs/>
          <w:sz w:val="32"/>
          <w:szCs w:val="32"/>
        </w:rPr>
      </w:pPr>
    </w:p>
    <w:p w14:paraId="614474B3" w14:textId="7029AA84" w:rsidR="007A0E24" w:rsidRPr="00A5148F" w:rsidRDefault="00DF099A">
      <w:pPr>
        <w:rPr>
          <w:b/>
          <w:bCs/>
          <w:sz w:val="32"/>
          <w:szCs w:val="32"/>
        </w:rPr>
      </w:pPr>
      <w:r w:rsidRPr="00A5148F">
        <w:drawing>
          <wp:anchor distT="0" distB="0" distL="114300" distR="114300" simplePos="0" relativeHeight="251668992" behindDoc="1" locked="0" layoutInCell="1" allowOverlap="1" wp14:anchorId="3B41BAAB" wp14:editId="6A5B178B">
            <wp:simplePos x="0" y="0"/>
            <wp:positionH relativeFrom="margin">
              <wp:align>center</wp:align>
            </wp:positionH>
            <wp:positionV relativeFrom="paragraph">
              <wp:posOffset>609821</wp:posOffset>
            </wp:positionV>
            <wp:extent cx="6281420" cy="3166745"/>
            <wp:effectExtent l="0" t="0" r="5080" b="0"/>
            <wp:wrapTight wrapText="bothSides">
              <wp:wrapPolygon edited="0">
                <wp:start x="0" y="0"/>
                <wp:lineTo x="0" y="21440"/>
                <wp:lineTo x="21552" y="21440"/>
                <wp:lineTo x="21552" y="0"/>
                <wp:lineTo x="0" y="0"/>
              </wp:wrapPolygon>
            </wp:wrapTight>
            <wp:docPr id="2042269083" name="Picture 3" descr="A diagram of a software syst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69083" name="Picture 3" descr="A diagram of a software system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42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0E24" w:rsidRPr="00A5148F">
        <w:rPr>
          <w:b/>
          <w:bCs/>
          <w:sz w:val="32"/>
          <w:szCs w:val="32"/>
        </w:rPr>
        <w:t xml:space="preserve">Diagrama A3.1: Contexto do Negócio </w:t>
      </w:r>
      <w:proofErr w:type="spellStart"/>
      <w:r w:rsidR="007A0E24" w:rsidRPr="00A5148F">
        <w:rPr>
          <w:b/>
          <w:bCs/>
          <w:sz w:val="32"/>
          <w:szCs w:val="32"/>
        </w:rPr>
        <w:t>BioBoxPlus</w:t>
      </w:r>
      <w:proofErr w:type="spellEnd"/>
    </w:p>
    <w:p w14:paraId="6EB676D0" w14:textId="77777777" w:rsidR="00DF099A" w:rsidRPr="00A5148F" w:rsidRDefault="00DF099A">
      <w:pPr>
        <w:rPr>
          <w:b/>
          <w:bCs/>
          <w:sz w:val="32"/>
          <w:szCs w:val="32"/>
        </w:rPr>
      </w:pPr>
    </w:p>
    <w:p w14:paraId="4F58B8F7" w14:textId="77777777" w:rsidR="00DF099A" w:rsidRPr="00A5148F" w:rsidRDefault="00DF099A">
      <w:pPr>
        <w:rPr>
          <w:b/>
          <w:bCs/>
          <w:sz w:val="32"/>
          <w:szCs w:val="32"/>
        </w:rPr>
      </w:pPr>
    </w:p>
    <w:p w14:paraId="44DD415C" w14:textId="77777777" w:rsidR="00544324" w:rsidRPr="00A5148F" w:rsidRDefault="00544324">
      <w:pPr>
        <w:rPr>
          <w:b/>
          <w:bCs/>
          <w:sz w:val="32"/>
          <w:szCs w:val="32"/>
        </w:rPr>
      </w:pPr>
    </w:p>
    <w:p w14:paraId="06B9AA3D" w14:textId="77777777" w:rsidR="00883143" w:rsidRPr="00A5148F" w:rsidRDefault="00883143">
      <w:pPr>
        <w:rPr>
          <w:b/>
          <w:bCs/>
          <w:sz w:val="32"/>
          <w:szCs w:val="32"/>
        </w:rPr>
      </w:pPr>
    </w:p>
    <w:p w14:paraId="5DEE0EEA" w14:textId="77777777" w:rsidR="00883143" w:rsidRPr="00A5148F" w:rsidRDefault="00883143">
      <w:pPr>
        <w:rPr>
          <w:b/>
          <w:bCs/>
          <w:sz w:val="32"/>
          <w:szCs w:val="32"/>
        </w:rPr>
      </w:pPr>
    </w:p>
    <w:p w14:paraId="03B98B48" w14:textId="1BC489FA" w:rsidR="00DF099A" w:rsidRPr="00A5148F" w:rsidRDefault="00DF099A">
      <w:pPr>
        <w:rPr>
          <w:b/>
          <w:bCs/>
          <w:sz w:val="32"/>
          <w:szCs w:val="32"/>
        </w:rPr>
      </w:pPr>
      <w:r w:rsidRPr="00A5148F">
        <w:rPr>
          <w:b/>
          <w:bCs/>
          <w:sz w:val="32"/>
          <w:szCs w:val="32"/>
        </w:rPr>
        <w:lastRenderedPageBreak/>
        <w:t xml:space="preserve">Diagrama A2.1: Diagrama de Vista Geral do Produto </w:t>
      </w:r>
      <w:proofErr w:type="spellStart"/>
      <w:r w:rsidRPr="00A5148F">
        <w:rPr>
          <w:b/>
          <w:bCs/>
          <w:sz w:val="32"/>
          <w:szCs w:val="32"/>
        </w:rPr>
        <w:t>BioBox</w:t>
      </w:r>
      <w:proofErr w:type="spellEnd"/>
    </w:p>
    <w:p w14:paraId="0D0CDE94" w14:textId="35E1D396" w:rsidR="00DF099A" w:rsidRPr="00A5148F" w:rsidRDefault="00544324" w:rsidP="00DF099A">
      <w:pPr>
        <w:pStyle w:val="ListParagraph"/>
        <w:numPr>
          <w:ilvl w:val="0"/>
          <w:numId w:val="1"/>
        </w:numPr>
      </w:pPr>
      <w:r w:rsidRPr="00A5148F">
        <w:rPr>
          <w:sz w:val="20"/>
          <w:szCs w:val="20"/>
        </w:rPr>
        <w:drawing>
          <wp:anchor distT="0" distB="0" distL="114300" distR="114300" simplePos="0" relativeHeight="251677184" behindDoc="1" locked="0" layoutInCell="1" allowOverlap="1" wp14:anchorId="2B6E0CBC" wp14:editId="7D84D7EC">
            <wp:simplePos x="0" y="0"/>
            <wp:positionH relativeFrom="margin">
              <wp:align>center</wp:align>
            </wp:positionH>
            <wp:positionV relativeFrom="paragraph">
              <wp:posOffset>243584</wp:posOffset>
            </wp:positionV>
            <wp:extent cx="7544329" cy="3705308"/>
            <wp:effectExtent l="0" t="0" r="0" b="0"/>
            <wp:wrapTight wrapText="bothSides">
              <wp:wrapPolygon edited="0">
                <wp:start x="0" y="0"/>
                <wp:lineTo x="0" y="21433"/>
                <wp:lineTo x="21545" y="21433"/>
                <wp:lineTo x="21545" y="0"/>
                <wp:lineTo x="0" y="0"/>
              </wp:wrapPolygon>
            </wp:wrapTight>
            <wp:docPr id="175145390" name="Picture 4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45390" name="Picture 4" descr="A diagram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4329" cy="3705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099A" w:rsidRPr="00A5148F">
        <w:rPr>
          <w:sz w:val="28"/>
          <w:szCs w:val="28"/>
        </w:rPr>
        <w:t xml:space="preserve">Business </w:t>
      </w:r>
      <w:proofErr w:type="spellStart"/>
      <w:r w:rsidR="00DF099A" w:rsidRPr="00A5148F">
        <w:rPr>
          <w:sz w:val="28"/>
          <w:szCs w:val="28"/>
        </w:rPr>
        <w:t>Layer</w:t>
      </w:r>
      <w:proofErr w:type="spellEnd"/>
      <w:r w:rsidR="00DF099A" w:rsidRPr="00A5148F">
        <w:rPr>
          <w:sz w:val="28"/>
          <w:szCs w:val="28"/>
        </w:rPr>
        <w:t>:</w:t>
      </w:r>
    </w:p>
    <w:p w14:paraId="3E82BA7F" w14:textId="08335F75" w:rsidR="00DF099A" w:rsidRPr="00A5148F" w:rsidRDefault="00DF099A" w:rsidP="00DF099A">
      <w:pPr>
        <w:pStyle w:val="ListParagraph"/>
      </w:pPr>
    </w:p>
    <w:p w14:paraId="691C6A24" w14:textId="7800818A" w:rsidR="00DF099A" w:rsidRPr="00A5148F" w:rsidRDefault="00DF099A" w:rsidP="00DF099A">
      <w:pPr>
        <w:pStyle w:val="ListParagraph"/>
      </w:pPr>
    </w:p>
    <w:p w14:paraId="11A6F16A" w14:textId="20CF5115" w:rsidR="00DF099A" w:rsidRPr="00A5148F" w:rsidRDefault="00152B88" w:rsidP="00DF099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5148F">
        <w:rPr>
          <w:sz w:val="28"/>
          <w:szCs w:val="28"/>
        </w:rPr>
        <w:drawing>
          <wp:anchor distT="0" distB="0" distL="114300" distR="114300" simplePos="0" relativeHeight="251680256" behindDoc="1" locked="0" layoutInCell="1" allowOverlap="1" wp14:anchorId="59E36F64" wp14:editId="4C66492D">
            <wp:simplePos x="0" y="0"/>
            <wp:positionH relativeFrom="margin">
              <wp:align>center</wp:align>
            </wp:positionH>
            <wp:positionV relativeFrom="paragraph">
              <wp:posOffset>496791</wp:posOffset>
            </wp:positionV>
            <wp:extent cx="4210050" cy="714375"/>
            <wp:effectExtent l="0" t="0" r="0" b="9525"/>
            <wp:wrapTight wrapText="bothSides">
              <wp:wrapPolygon edited="0">
                <wp:start x="0" y="0"/>
                <wp:lineTo x="0" y="21312"/>
                <wp:lineTo x="21502" y="21312"/>
                <wp:lineTo x="21502" y="0"/>
                <wp:lineTo x="0" y="0"/>
              </wp:wrapPolygon>
            </wp:wrapTight>
            <wp:docPr id="810416650" name="Picture 5" descr="A blue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416650" name="Picture 5" descr="A blue rectangle with black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F099A" w:rsidRPr="00A5148F">
        <w:rPr>
          <w:sz w:val="28"/>
          <w:szCs w:val="28"/>
        </w:rPr>
        <w:t>Application</w:t>
      </w:r>
      <w:proofErr w:type="spellEnd"/>
      <w:r w:rsidR="00DF099A" w:rsidRPr="00A5148F">
        <w:rPr>
          <w:sz w:val="28"/>
          <w:szCs w:val="28"/>
        </w:rPr>
        <w:t xml:space="preserve"> </w:t>
      </w:r>
      <w:proofErr w:type="spellStart"/>
      <w:r w:rsidR="00DF099A" w:rsidRPr="00A5148F">
        <w:rPr>
          <w:sz w:val="28"/>
          <w:szCs w:val="28"/>
        </w:rPr>
        <w:t>layer</w:t>
      </w:r>
      <w:proofErr w:type="spellEnd"/>
      <w:r w:rsidR="00DF099A" w:rsidRPr="00A5148F">
        <w:rPr>
          <w:sz w:val="28"/>
          <w:szCs w:val="28"/>
        </w:rPr>
        <w:t>:</w:t>
      </w:r>
    </w:p>
    <w:p w14:paraId="524F7C97" w14:textId="794F6DCF" w:rsidR="00152B88" w:rsidRPr="00A5148F" w:rsidRDefault="00152B88" w:rsidP="00152B88">
      <w:pPr>
        <w:pStyle w:val="ListParagraph"/>
        <w:rPr>
          <w:sz w:val="28"/>
          <w:szCs w:val="28"/>
        </w:rPr>
      </w:pPr>
    </w:p>
    <w:p w14:paraId="0E4B575B" w14:textId="7CBCFD54" w:rsidR="00152B88" w:rsidRPr="00A5148F" w:rsidRDefault="00152B88" w:rsidP="00152B88">
      <w:pPr>
        <w:pStyle w:val="ListParagraph"/>
        <w:rPr>
          <w:sz w:val="28"/>
          <w:szCs w:val="28"/>
        </w:rPr>
      </w:pPr>
    </w:p>
    <w:p w14:paraId="3CEA2CD5" w14:textId="3CA7643B" w:rsidR="00152B88" w:rsidRPr="00A5148F" w:rsidRDefault="00152B88" w:rsidP="00152B88">
      <w:pPr>
        <w:pStyle w:val="ListParagraph"/>
        <w:rPr>
          <w:sz w:val="28"/>
          <w:szCs w:val="28"/>
        </w:rPr>
      </w:pPr>
    </w:p>
    <w:p w14:paraId="16150341" w14:textId="09C09882" w:rsidR="00152B88" w:rsidRPr="00A5148F" w:rsidRDefault="00152B88" w:rsidP="00152B88">
      <w:pPr>
        <w:pStyle w:val="ListParagraph"/>
        <w:rPr>
          <w:sz w:val="28"/>
          <w:szCs w:val="28"/>
        </w:rPr>
      </w:pPr>
    </w:p>
    <w:p w14:paraId="7A6DCB20" w14:textId="3F7BC1A4" w:rsidR="00152B88" w:rsidRPr="00A5148F" w:rsidRDefault="00152B88" w:rsidP="00152B88">
      <w:pPr>
        <w:pStyle w:val="ListParagraph"/>
        <w:rPr>
          <w:sz w:val="28"/>
          <w:szCs w:val="28"/>
        </w:rPr>
      </w:pPr>
    </w:p>
    <w:p w14:paraId="20EE79AE" w14:textId="0C15B2FF" w:rsidR="00152B88" w:rsidRPr="00A5148F" w:rsidRDefault="00152B88" w:rsidP="00152B88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A5148F">
        <w:rPr>
          <w:sz w:val="28"/>
          <w:szCs w:val="28"/>
        </w:rPr>
        <w:t>Technology</w:t>
      </w:r>
      <w:proofErr w:type="spellEnd"/>
      <w:r w:rsidRPr="00A5148F">
        <w:rPr>
          <w:sz w:val="28"/>
          <w:szCs w:val="28"/>
        </w:rPr>
        <w:t xml:space="preserve"> </w:t>
      </w:r>
      <w:proofErr w:type="spellStart"/>
      <w:r w:rsidRPr="00A5148F">
        <w:rPr>
          <w:sz w:val="28"/>
          <w:szCs w:val="28"/>
        </w:rPr>
        <w:t>Layer</w:t>
      </w:r>
      <w:proofErr w:type="spellEnd"/>
      <w:r w:rsidRPr="00A5148F">
        <w:rPr>
          <w:sz w:val="28"/>
          <w:szCs w:val="28"/>
        </w:rPr>
        <w:t>:</w:t>
      </w:r>
    </w:p>
    <w:p w14:paraId="74C9F409" w14:textId="378091DE" w:rsidR="00152B88" w:rsidRPr="00A5148F" w:rsidRDefault="00883143" w:rsidP="00152B88">
      <w:pPr>
        <w:rPr>
          <w:sz w:val="28"/>
          <w:szCs w:val="28"/>
        </w:rPr>
      </w:pPr>
      <w:r w:rsidRPr="00A5148F">
        <w:drawing>
          <wp:anchor distT="0" distB="0" distL="114300" distR="114300" simplePos="0" relativeHeight="251685376" behindDoc="0" locked="0" layoutInCell="1" allowOverlap="1" wp14:anchorId="3881C3F2" wp14:editId="5A68B216">
            <wp:simplePos x="0" y="0"/>
            <wp:positionH relativeFrom="margin">
              <wp:align>center</wp:align>
            </wp:positionH>
            <wp:positionV relativeFrom="paragraph">
              <wp:posOffset>196850</wp:posOffset>
            </wp:positionV>
            <wp:extent cx="7402195" cy="2948305"/>
            <wp:effectExtent l="0" t="0" r="8255" b="4445"/>
            <wp:wrapNone/>
            <wp:docPr id="1634035071" name="Picture 6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35071" name="Picture 6" descr="A diagram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219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2B88" w:rsidRPr="00A5148F">
        <w:rPr>
          <w:sz w:val="28"/>
          <w:szCs w:val="28"/>
        </w:rPr>
        <w:br w:type="page"/>
      </w:r>
    </w:p>
    <w:p w14:paraId="4EAE9820" w14:textId="4F9BF064" w:rsidR="00152B88" w:rsidRPr="00A5148F" w:rsidRDefault="00152B88" w:rsidP="00152B88">
      <w:pPr>
        <w:pStyle w:val="ListParagraph"/>
        <w:rPr>
          <w:sz w:val="28"/>
          <w:szCs w:val="28"/>
        </w:rPr>
      </w:pPr>
      <w:r w:rsidRPr="00A5148F">
        <w:rPr>
          <w:sz w:val="28"/>
          <w:szCs w:val="28"/>
        </w:rPr>
        <w:lastRenderedPageBreak/>
        <w:drawing>
          <wp:anchor distT="0" distB="0" distL="114300" distR="114300" simplePos="0" relativeHeight="251676672" behindDoc="1" locked="0" layoutInCell="1" allowOverlap="1" wp14:anchorId="09E9D387" wp14:editId="0D3E1DCE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9471025" cy="7522210"/>
            <wp:effectExtent l="2858" t="0" r="0" b="0"/>
            <wp:wrapTight wrapText="bothSides">
              <wp:wrapPolygon edited="0">
                <wp:start x="7" y="21608"/>
                <wp:lineTo x="21556" y="21608"/>
                <wp:lineTo x="21556" y="56"/>
                <wp:lineTo x="7" y="56"/>
                <wp:lineTo x="7" y="21608"/>
              </wp:wrapPolygon>
            </wp:wrapTight>
            <wp:docPr id="2125910097" name="Picture 7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10097" name="Picture 7" descr="A diagram of a company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471025" cy="752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828DEE" w14:textId="7ED6E6DD" w:rsidR="00152B88" w:rsidRPr="00A5148F" w:rsidRDefault="00C67519" w:rsidP="00883143">
      <w:pPr>
        <w:ind w:left="567" w:right="567"/>
        <w:rPr>
          <w:b/>
          <w:bCs/>
          <w:sz w:val="32"/>
          <w:szCs w:val="32"/>
        </w:rPr>
      </w:pPr>
      <w:r w:rsidRPr="00A5148F">
        <w:rPr>
          <w:b/>
          <w:bCs/>
          <w:sz w:val="32"/>
          <w:szCs w:val="32"/>
        </w:rPr>
        <w:lastRenderedPageBreak/>
        <w:t xml:space="preserve">T1.1: Texto </w:t>
      </w:r>
      <w:proofErr w:type="spellStart"/>
      <w:r w:rsidRPr="00A5148F">
        <w:rPr>
          <w:b/>
          <w:bCs/>
          <w:sz w:val="32"/>
          <w:szCs w:val="32"/>
        </w:rPr>
        <w:t>UoD</w:t>
      </w:r>
      <w:proofErr w:type="spellEnd"/>
      <w:r w:rsidRPr="00A5148F">
        <w:rPr>
          <w:b/>
          <w:bCs/>
          <w:sz w:val="32"/>
          <w:szCs w:val="32"/>
        </w:rPr>
        <w:t xml:space="preserve"> da proposta de Oportunidade</w:t>
      </w:r>
    </w:p>
    <w:p w14:paraId="52A354AB" w14:textId="77777777" w:rsidR="00C67519" w:rsidRPr="00A5148F" w:rsidRDefault="00C67519" w:rsidP="00883143">
      <w:pPr>
        <w:spacing w:after="0" w:line="276" w:lineRule="auto"/>
        <w:ind w:left="567" w:right="567"/>
        <w:jc w:val="both"/>
        <w:rPr>
          <w:sz w:val="28"/>
          <w:szCs w:val="28"/>
        </w:rPr>
      </w:pPr>
      <w:r w:rsidRPr="00A5148F">
        <w:rPr>
          <w:sz w:val="28"/>
          <w:szCs w:val="28"/>
        </w:rPr>
        <w:t xml:space="preserve">A </w:t>
      </w:r>
      <w:proofErr w:type="spellStart"/>
      <w:r w:rsidRPr="00A5148F">
        <w:rPr>
          <w:sz w:val="28"/>
          <w:szCs w:val="28"/>
        </w:rPr>
        <w:t>BIOGateBox</w:t>
      </w:r>
      <w:proofErr w:type="spellEnd"/>
      <w:r w:rsidRPr="00A5148F">
        <w:rPr>
          <w:sz w:val="28"/>
          <w:szCs w:val="28"/>
        </w:rPr>
        <w:t xml:space="preserve"> (BGB) está a desenvolver a </w:t>
      </w:r>
      <w:proofErr w:type="spellStart"/>
      <w:r w:rsidRPr="00A5148F">
        <w:rPr>
          <w:sz w:val="28"/>
          <w:szCs w:val="28"/>
        </w:rPr>
        <w:t>BioBoxPlus</w:t>
      </w:r>
      <w:proofErr w:type="spellEnd"/>
      <w:r w:rsidRPr="00A5148F">
        <w:rPr>
          <w:sz w:val="28"/>
          <w:szCs w:val="28"/>
        </w:rPr>
        <w:t xml:space="preserve">, uma extensão inovadora do produto </w:t>
      </w:r>
      <w:proofErr w:type="spellStart"/>
      <w:r w:rsidRPr="00A5148F">
        <w:rPr>
          <w:sz w:val="28"/>
          <w:szCs w:val="28"/>
        </w:rPr>
        <w:t>BioBox</w:t>
      </w:r>
      <w:proofErr w:type="spellEnd"/>
      <w:r w:rsidRPr="00A5148F">
        <w:rPr>
          <w:sz w:val="28"/>
          <w:szCs w:val="28"/>
        </w:rPr>
        <w:t>, em colaboração com a EUDIW (</w:t>
      </w:r>
      <w:proofErr w:type="spellStart"/>
      <w:r w:rsidRPr="00A5148F">
        <w:rPr>
          <w:sz w:val="28"/>
          <w:szCs w:val="28"/>
        </w:rPr>
        <w:t>European</w:t>
      </w:r>
      <w:proofErr w:type="spellEnd"/>
      <w:r w:rsidRPr="00A5148F">
        <w:rPr>
          <w:sz w:val="28"/>
          <w:szCs w:val="28"/>
        </w:rPr>
        <w:t xml:space="preserve"> Digital </w:t>
      </w:r>
      <w:proofErr w:type="spellStart"/>
      <w:r w:rsidRPr="00A5148F">
        <w:rPr>
          <w:sz w:val="28"/>
          <w:szCs w:val="28"/>
        </w:rPr>
        <w:t>Identity</w:t>
      </w:r>
      <w:proofErr w:type="spellEnd"/>
      <w:r w:rsidRPr="00A5148F">
        <w:rPr>
          <w:sz w:val="28"/>
          <w:szCs w:val="28"/>
        </w:rPr>
        <w:t xml:space="preserve"> </w:t>
      </w:r>
      <w:proofErr w:type="spellStart"/>
      <w:r w:rsidRPr="00A5148F">
        <w:rPr>
          <w:sz w:val="28"/>
          <w:szCs w:val="28"/>
        </w:rPr>
        <w:t>Wallet</w:t>
      </w:r>
      <w:proofErr w:type="spellEnd"/>
      <w:r w:rsidRPr="00A5148F">
        <w:rPr>
          <w:sz w:val="28"/>
          <w:szCs w:val="28"/>
        </w:rPr>
        <w:t>), direcionada à otimização dos processos de verificação de passageiros em aeroportos. Este produto visa automatizar e acelerar a verificação de documentos como passaportes, cartões de identificação, certificados de vacinação, entre outros.</w:t>
      </w:r>
    </w:p>
    <w:p w14:paraId="5EF40587" w14:textId="77777777" w:rsidR="00C67519" w:rsidRPr="00A5148F" w:rsidRDefault="00C67519" w:rsidP="00883143">
      <w:pPr>
        <w:spacing w:after="0" w:line="276" w:lineRule="auto"/>
        <w:ind w:left="567" w:right="567"/>
        <w:jc w:val="both"/>
        <w:rPr>
          <w:sz w:val="28"/>
          <w:szCs w:val="28"/>
        </w:rPr>
      </w:pPr>
      <w:r w:rsidRPr="00A5148F">
        <w:rPr>
          <w:sz w:val="28"/>
          <w:szCs w:val="28"/>
        </w:rPr>
        <w:t xml:space="preserve">Serão instaladas </w:t>
      </w:r>
      <w:proofErr w:type="spellStart"/>
      <w:r w:rsidRPr="00A5148F">
        <w:rPr>
          <w:sz w:val="28"/>
          <w:szCs w:val="28"/>
        </w:rPr>
        <w:t>BGates</w:t>
      </w:r>
      <w:proofErr w:type="spellEnd"/>
      <w:r w:rsidRPr="00A5148F">
        <w:rPr>
          <w:sz w:val="28"/>
          <w:szCs w:val="28"/>
        </w:rPr>
        <w:t xml:space="preserve"> para a leitura dos documentos dos passageiros nos pontos de deteção de metais. Deste modo, é possível reduzir o número de “checkpoints” que os passageiros terão de passar. Assim, o processo de embarque torna-se numa experiência mais fluida e menos complexa, contribuindo para a redução de filas e erros humanos. Serão ainda instaladas </w:t>
      </w:r>
      <w:proofErr w:type="spellStart"/>
      <w:r w:rsidRPr="00A5148F">
        <w:rPr>
          <w:sz w:val="28"/>
          <w:szCs w:val="28"/>
        </w:rPr>
        <w:t>BGates</w:t>
      </w:r>
      <w:proofErr w:type="spellEnd"/>
      <w:r w:rsidRPr="00A5148F">
        <w:rPr>
          <w:sz w:val="28"/>
          <w:szCs w:val="28"/>
        </w:rPr>
        <w:t xml:space="preserve"> em certos pontos estratégicos do aeroporto, de modo a guardar e estudar os deslocamentos dos passageiros.</w:t>
      </w:r>
    </w:p>
    <w:p w14:paraId="6DDACFB0" w14:textId="77777777" w:rsidR="00C67519" w:rsidRPr="00A5148F" w:rsidRDefault="00C67519" w:rsidP="00883143">
      <w:pPr>
        <w:spacing w:after="0" w:line="276" w:lineRule="auto"/>
        <w:ind w:left="567" w:right="567"/>
        <w:jc w:val="both"/>
        <w:rPr>
          <w:sz w:val="28"/>
          <w:szCs w:val="28"/>
        </w:rPr>
      </w:pPr>
      <w:r w:rsidRPr="00A5148F">
        <w:rPr>
          <w:sz w:val="28"/>
          <w:szCs w:val="28"/>
        </w:rPr>
        <w:t xml:space="preserve">A </w:t>
      </w:r>
      <w:proofErr w:type="spellStart"/>
      <w:r w:rsidRPr="00A5148F">
        <w:rPr>
          <w:sz w:val="28"/>
          <w:szCs w:val="28"/>
        </w:rPr>
        <w:t>BioBoxPlus</w:t>
      </w:r>
      <w:proofErr w:type="spellEnd"/>
      <w:r w:rsidRPr="00A5148F">
        <w:rPr>
          <w:sz w:val="28"/>
          <w:szCs w:val="28"/>
        </w:rPr>
        <w:t xml:space="preserve"> fará uso da BEUDIW, que possuirá duas aplicações distintas: DMAPP (</w:t>
      </w:r>
      <w:proofErr w:type="spellStart"/>
      <w:r w:rsidRPr="00A5148F">
        <w:rPr>
          <w:sz w:val="28"/>
          <w:szCs w:val="28"/>
        </w:rPr>
        <w:t>Documents</w:t>
      </w:r>
      <w:proofErr w:type="spellEnd"/>
      <w:r w:rsidRPr="00A5148F">
        <w:rPr>
          <w:sz w:val="28"/>
          <w:szCs w:val="28"/>
        </w:rPr>
        <w:t xml:space="preserve"> Management </w:t>
      </w:r>
      <w:proofErr w:type="spellStart"/>
      <w:r w:rsidRPr="00A5148F">
        <w:rPr>
          <w:sz w:val="28"/>
          <w:szCs w:val="28"/>
        </w:rPr>
        <w:t>Application</w:t>
      </w:r>
      <w:proofErr w:type="spellEnd"/>
      <w:r w:rsidRPr="00A5148F">
        <w:rPr>
          <w:sz w:val="28"/>
          <w:szCs w:val="28"/>
        </w:rPr>
        <w:t>) e  IMAPP (</w:t>
      </w:r>
      <w:proofErr w:type="spellStart"/>
      <w:r w:rsidRPr="00A5148F">
        <w:rPr>
          <w:sz w:val="28"/>
          <w:szCs w:val="28"/>
        </w:rPr>
        <w:t>Information</w:t>
      </w:r>
      <w:proofErr w:type="spellEnd"/>
      <w:r w:rsidRPr="00A5148F">
        <w:rPr>
          <w:sz w:val="28"/>
          <w:szCs w:val="28"/>
        </w:rPr>
        <w:t xml:space="preserve"> Management </w:t>
      </w:r>
      <w:proofErr w:type="spellStart"/>
      <w:r w:rsidRPr="00A5148F">
        <w:rPr>
          <w:sz w:val="28"/>
          <w:szCs w:val="28"/>
        </w:rPr>
        <w:t>Application</w:t>
      </w:r>
      <w:proofErr w:type="spellEnd"/>
      <w:r w:rsidRPr="00A5148F">
        <w:rPr>
          <w:sz w:val="28"/>
          <w:szCs w:val="28"/>
        </w:rPr>
        <w:t xml:space="preserve">). A BEUDIW recolhe as informações dos passageiros relevantes para estas aplicações através de sensores instalados nas </w:t>
      </w:r>
      <w:proofErr w:type="spellStart"/>
      <w:r w:rsidRPr="00A5148F">
        <w:rPr>
          <w:sz w:val="28"/>
          <w:szCs w:val="28"/>
        </w:rPr>
        <w:t>BGates</w:t>
      </w:r>
      <w:proofErr w:type="spellEnd"/>
      <w:r w:rsidRPr="00A5148F">
        <w:rPr>
          <w:sz w:val="28"/>
          <w:szCs w:val="28"/>
        </w:rPr>
        <w:t>.</w:t>
      </w:r>
    </w:p>
    <w:p w14:paraId="503757FB" w14:textId="620E63B5" w:rsidR="00C67519" w:rsidRPr="00A5148F" w:rsidRDefault="00C67519" w:rsidP="00883143">
      <w:pPr>
        <w:spacing w:after="0" w:line="276" w:lineRule="auto"/>
        <w:ind w:left="567" w:right="567"/>
        <w:jc w:val="both"/>
        <w:rPr>
          <w:sz w:val="28"/>
          <w:szCs w:val="28"/>
        </w:rPr>
      </w:pPr>
      <w:r w:rsidRPr="00A5148F">
        <w:rPr>
          <w:sz w:val="28"/>
          <w:szCs w:val="28"/>
        </w:rPr>
        <w:t xml:space="preserve">A DMAPP será </w:t>
      </w:r>
      <w:r w:rsidR="00A5148F" w:rsidRPr="00A5148F">
        <w:rPr>
          <w:sz w:val="28"/>
          <w:szCs w:val="28"/>
        </w:rPr>
        <w:t>encarregue</w:t>
      </w:r>
      <w:r w:rsidRPr="00A5148F">
        <w:rPr>
          <w:sz w:val="28"/>
          <w:szCs w:val="28"/>
        </w:rPr>
        <w:t xml:space="preserve"> da verificação dos documentos que os passageiros guardaram na EUDIW. Caso seja identificado algum problema, seja na deteção de metais ou na verificação de documentos, o passageiro será impedido de prosseguir e direcionado para o atendimento manual mais adequado.</w:t>
      </w:r>
    </w:p>
    <w:p w14:paraId="763705E2" w14:textId="77777777" w:rsidR="00C67519" w:rsidRPr="00A5148F" w:rsidRDefault="00C67519" w:rsidP="00883143">
      <w:pPr>
        <w:spacing w:after="0" w:line="276" w:lineRule="auto"/>
        <w:ind w:left="567" w:right="567"/>
        <w:jc w:val="both"/>
        <w:rPr>
          <w:sz w:val="28"/>
          <w:szCs w:val="28"/>
        </w:rPr>
      </w:pPr>
      <w:r w:rsidRPr="00A5148F">
        <w:rPr>
          <w:sz w:val="28"/>
          <w:szCs w:val="28"/>
        </w:rPr>
        <w:t>A IMAPP será responsável pela recolha e análise de dados sobre os deslocamentos dos passageiros (dentro dos limites do RGPD). Ela utilizará a informação armazenada num servidor (</w:t>
      </w:r>
      <w:proofErr w:type="spellStart"/>
      <w:r w:rsidRPr="00A5148F">
        <w:rPr>
          <w:sz w:val="28"/>
          <w:szCs w:val="28"/>
        </w:rPr>
        <w:t>Passenger</w:t>
      </w:r>
      <w:proofErr w:type="spellEnd"/>
      <w:r w:rsidRPr="00A5148F">
        <w:rPr>
          <w:sz w:val="28"/>
          <w:szCs w:val="28"/>
        </w:rPr>
        <w:t xml:space="preserve"> </w:t>
      </w:r>
      <w:proofErr w:type="spellStart"/>
      <w:r w:rsidRPr="00A5148F">
        <w:rPr>
          <w:sz w:val="28"/>
          <w:szCs w:val="28"/>
        </w:rPr>
        <w:t>Flow</w:t>
      </w:r>
      <w:proofErr w:type="spellEnd"/>
      <w:r w:rsidRPr="00A5148F">
        <w:rPr>
          <w:sz w:val="28"/>
          <w:szCs w:val="28"/>
        </w:rPr>
        <w:t xml:space="preserve"> </w:t>
      </w:r>
      <w:proofErr w:type="spellStart"/>
      <w:r w:rsidRPr="00A5148F">
        <w:rPr>
          <w:sz w:val="28"/>
          <w:szCs w:val="28"/>
        </w:rPr>
        <w:t>Database</w:t>
      </w:r>
      <w:proofErr w:type="spellEnd"/>
      <w:r w:rsidRPr="00A5148F">
        <w:rPr>
          <w:sz w:val="28"/>
          <w:szCs w:val="28"/>
        </w:rPr>
        <w:t>) com o objetivo da criação de perfis de clientes. Estas informações seriam posteriormente comercializadas, de modo a gerar insights sobre os passageiros para os gestores do aeroporto e parceiros.</w:t>
      </w:r>
    </w:p>
    <w:p w14:paraId="37E996CE" w14:textId="77777777" w:rsidR="00C67519" w:rsidRPr="00A5148F" w:rsidRDefault="00C67519" w:rsidP="00883143">
      <w:pPr>
        <w:spacing w:after="0" w:line="276" w:lineRule="auto"/>
        <w:ind w:left="567" w:right="567"/>
        <w:jc w:val="both"/>
        <w:rPr>
          <w:sz w:val="28"/>
          <w:szCs w:val="28"/>
        </w:rPr>
      </w:pPr>
      <w:r w:rsidRPr="00A5148F">
        <w:rPr>
          <w:sz w:val="28"/>
          <w:szCs w:val="28"/>
        </w:rPr>
        <w:t xml:space="preserve">Como mencionado anteriormente, a </w:t>
      </w:r>
      <w:proofErr w:type="spellStart"/>
      <w:r w:rsidRPr="00A5148F">
        <w:rPr>
          <w:sz w:val="28"/>
          <w:szCs w:val="28"/>
        </w:rPr>
        <w:t>BioBoxPlus</w:t>
      </w:r>
      <w:proofErr w:type="spellEnd"/>
      <w:r w:rsidRPr="00A5148F">
        <w:rPr>
          <w:sz w:val="28"/>
          <w:szCs w:val="28"/>
        </w:rPr>
        <w:t xml:space="preserve"> será projetada para atender rigorosamente ao Regulamento Geral de Proteção de Dados (RGPD) e outras legislações locais e internacionais. Garantias serão implementadas para proteger a privacidade dos passageiros, com sistemas que assegurem a confidencialidade e anonimização dos dados onde necessário.</w:t>
      </w:r>
    </w:p>
    <w:p w14:paraId="6578D9D1" w14:textId="77777777" w:rsidR="00883143" w:rsidRPr="00A5148F" w:rsidRDefault="00883143" w:rsidP="00C67519">
      <w:pPr>
        <w:rPr>
          <w:b/>
          <w:bCs/>
          <w:sz w:val="32"/>
          <w:szCs w:val="32"/>
        </w:rPr>
      </w:pPr>
    </w:p>
    <w:p w14:paraId="793AE332" w14:textId="77777777" w:rsidR="00572D99" w:rsidRPr="00A5148F" w:rsidRDefault="00572D99" w:rsidP="00C67519">
      <w:pPr>
        <w:rPr>
          <w:b/>
          <w:bCs/>
          <w:sz w:val="32"/>
          <w:szCs w:val="32"/>
        </w:rPr>
      </w:pPr>
    </w:p>
    <w:p w14:paraId="0327DC7C" w14:textId="77777777" w:rsidR="00572D99" w:rsidRPr="00A5148F" w:rsidRDefault="00572D99" w:rsidP="00C67519">
      <w:pPr>
        <w:rPr>
          <w:b/>
          <w:bCs/>
          <w:sz w:val="32"/>
          <w:szCs w:val="32"/>
        </w:rPr>
      </w:pPr>
    </w:p>
    <w:p w14:paraId="63029ADE" w14:textId="77777777" w:rsidR="00572D99" w:rsidRPr="00A5148F" w:rsidRDefault="00572D99" w:rsidP="00C67519">
      <w:pPr>
        <w:rPr>
          <w:b/>
          <w:bCs/>
          <w:sz w:val="32"/>
          <w:szCs w:val="32"/>
        </w:rPr>
      </w:pPr>
    </w:p>
    <w:p w14:paraId="406976CF" w14:textId="5FC1ED27" w:rsidR="00C67519" w:rsidRPr="00A5148F" w:rsidRDefault="00D82268" w:rsidP="00C67519">
      <w:pPr>
        <w:rPr>
          <w:b/>
          <w:bCs/>
          <w:sz w:val="32"/>
          <w:szCs w:val="32"/>
        </w:rPr>
      </w:pPr>
      <w:r w:rsidRPr="00A5148F">
        <w:rPr>
          <w:sz w:val="20"/>
          <w:szCs w:val="20"/>
        </w:rPr>
        <w:lastRenderedPageBreak/>
        <w:drawing>
          <wp:anchor distT="0" distB="0" distL="114300" distR="114300" simplePos="0" relativeHeight="251693568" behindDoc="1" locked="0" layoutInCell="1" allowOverlap="1" wp14:anchorId="036DCAF5" wp14:editId="36503997">
            <wp:simplePos x="0" y="0"/>
            <wp:positionH relativeFrom="margin">
              <wp:align>center</wp:align>
            </wp:positionH>
            <wp:positionV relativeFrom="paragraph">
              <wp:posOffset>348366</wp:posOffset>
            </wp:positionV>
            <wp:extent cx="7478395" cy="3672840"/>
            <wp:effectExtent l="0" t="0" r="8255" b="3810"/>
            <wp:wrapNone/>
            <wp:docPr id="1036747773" name="Picture 9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747773" name="Picture 9" descr="A diagram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8395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7519" w:rsidRPr="00A5148F">
        <w:rPr>
          <w:b/>
          <w:bCs/>
          <w:sz w:val="32"/>
          <w:szCs w:val="32"/>
        </w:rPr>
        <w:t xml:space="preserve">Diagrama A4.1 </w:t>
      </w:r>
      <w:r w:rsidR="00544324" w:rsidRPr="00A5148F">
        <w:rPr>
          <w:b/>
          <w:bCs/>
          <w:sz w:val="32"/>
          <w:szCs w:val="32"/>
        </w:rPr>
        <w:t xml:space="preserve">Diagrama de Vista Geral do produto </w:t>
      </w:r>
      <w:proofErr w:type="spellStart"/>
      <w:r w:rsidR="00C67519" w:rsidRPr="00A5148F">
        <w:rPr>
          <w:b/>
          <w:bCs/>
          <w:sz w:val="32"/>
          <w:szCs w:val="32"/>
        </w:rPr>
        <w:t>BioBoxPlus</w:t>
      </w:r>
      <w:proofErr w:type="spellEnd"/>
      <w:r w:rsidR="00C67519" w:rsidRPr="00A5148F">
        <w:rPr>
          <w:b/>
          <w:bCs/>
          <w:sz w:val="32"/>
          <w:szCs w:val="32"/>
        </w:rPr>
        <w:t>:</w:t>
      </w:r>
    </w:p>
    <w:p w14:paraId="655BC6F5" w14:textId="1B79F966" w:rsidR="00544324" w:rsidRPr="00A5148F" w:rsidRDefault="00544324" w:rsidP="00544324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A5148F">
        <w:rPr>
          <w:b/>
          <w:bCs/>
          <w:sz w:val="28"/>
          <w:szCs w:val="28"/>
        </w:rPr>
        <w:t xml:space="preserve">Business </w:t>
      </w:r>
      <w:proofErr w:type="spellStart"/>
      <w:r w:rsidRPr="00A5148F">
        <w:rPr>
          <w:b/>
          <w:bCs/>
          <w:sz w:val="28"/>
          <w:szCs w:val="28"/>
        </w:rPr>
        <w:t>Layer</w:t>
      </w:r>
      <w:proofErr w:type="spellEnd"/>
      <w:r w:rsidRPr="00A5148F">
        <w:rPr>
          <w:b/>
          <w:bCs/>
          <w:sz w:val="28"/>
          <w:szCs w:val="28"/>
        </w:rPr>
        <w:t>:</w:t>
      </w:r>
    </w:p>
    <w:p w14:paraId="564FC836" w14:textId="77777777" w:rsidR="00D82268" w:rsidRPr="00A5148F" w:rsidRDefault="00D82268" w:rsidP="00D82268">
      <w:pPr>
        <w:pStyle w:val="ListParagraph"/>
        <w:rPr>
          <w:b/>
          <w:bCs/>
          <w:sz w:val="28"/>
          <w:szCs w:val="28"/>
        </w:rPr>
      </w:pPr>
    </w:p>
    <w:p w14:paraId="78236C6C" w14:textId="77777777" w:rsidR="00D82268" w:rsidRPr="00A5148F" w:rsidRDefault="00D82268" w:rsidP="00D82268">
      <w:pPr>
        <w:pStyle w:val="ListParagraph"/>
        <w:rPr>
          <w:b/>
          <w:bCs/>
          <w:sz w:val="28"/>
          <w:szCs w:val="28"/>
        </w:rPr>
      </w:pPr>
    </w:p>
    <w:p w14:paraId="60BD020C" w14:textId="77777777" w:rsidR="00D82268" w:rsidRPr="00A5148F" w:rsidRDefault="00D82268" w:rsidP="00D82268">
      <w:pPr>
        <w:pStyle w:val="ListParagraph"/>
        <w:rPr>
          <w:b/>
          <w:bCs/>
          <w:sz w:val="28"/>
          <w:szCs w:val="28"/>
        </w:rPr>
      </w:pPr>
    </w:p>
    <w:p w14:paraId="1E32596B" w14:textId="77777777" w:rsidR="00D82268" w:rsidRPr="00A5148F" w:rsidRDefault="00D82268" w:rsidP="00D82268">
      <w:pPr>
        <w:pStyle w:val="ListParagraph"/>
        <w:rPr>
          <w:b/>
          <w:bCs/>
          <w:sz w:val="28"/>
          <w:szCs w:val="28"/>
        </w:rPr>
      </w:pPr>
    </w:p>
    <w:p w14:paraId="038F33E7" w14:textId="77777777" w:rsidR="00D82268" w:rsidRPr="00A5148F" w:rsidRDefault="00D82268" w:rsidP="00D82268">
      <w:pPr>
        <w:pStyle w:val="ListParagraph"/>
        <w:rPr>
          <w:b/>
          <w:bCs/>
          <w:sz w:val="28"/>
          <w:szCs w:val="28"/>
        </w:rPr>
      </w:pPr>
    </w:p>
    <w:p w14:paraId="0F774E40" w14:textId="77777777" w:rsidR="00D82268" w:rsidRPr="00A5148F" w:rsidRDefault="00D82268" w:rsidP="00D82268">
      <w:pPr>
        <w:pStyle w:val="ListParagraph"/>
        <w:rPr>
          <w:b/>
          <w:bCs/>
          <w:sz w:val="28"/>
          <w:szCs w:val="28"/>
        </w:rPr>
      </w:pPr>
    </w:p>
    <w:p w14:paraId="2D434873" w14:textId="77777777" w:rsidR="00D82268" w:rsidRPr="00A5148F" w:rsidRDefault="00D82268" w:rsidP="00D82268">
      <w:pPr>
        <w:pStyle w:val="ListParagraph"/>
        <w:rPr>
          <w:b/>
          <w:bCs/>
          <w:sz w:val="28"/>
          <w:szCs w:val="28"/>
        </w:rPr>
      </w:pPr>
    </w:p>
    <w:p w14:paraId="585FBCC3" w14:textId="77777777" w:rsidR="00D82268" w:rsidRPr="00A5148F" w:rsidRDefault="00D82268" w:rsidP="00D82268">
      <w:pPr>
        <w:pStyle w:val="ListParagraph"/>
        <w:rPr>
          <w:b/>
          <w:bCs/>
          <w:sz w:val="28"/>
          <w:szCs w:val="28"/>
        </w:rPr>
      </w:pPr>
    </w:p>
    <w:p w14:paraId="0E14BF3F" w14:textId="77777777" w:rsidR="00D82268" w:rsidRPr="00A5148F" w:rsidRDefault="00D82268" w:rsidP="00D82268">
      <w:pPr>
        <w:pStyle w:val="ListParagraph"/>
        <w:rPr>
          <w:b/>
          <w:bCs/>
          <w:sz w:val="28"/>
          <w:szCs w:val="28"/>
        </w:rPr>
      </w:pPr>
    </w:p>
    <w:p w14:paraId="1DA23740" w14:textId="77777777" w:rsidR="00D82268" w:rsidRPr="00A5148F" w:rsidRDefault="00D82268" w:rsidP="00D82268">
      <w:pPr>
        <w:pStyle w:val="ListParagraph"/>
        <w:rPr>
          <w:b/>
          <w:bCs/>
          <w:sz w:val="28"/>
          <w:szCs w:val="28"/>
        </w:rPr>
      </w:pPr>
    </w:p>
    <w:p w14:paraId="5357E9AB" w14:textId="77777777" w:rsidR="00D82268" w:rsidRPr="00A5148F" w:rsidRDefault="00D82268" w:rsidP="00D82268">
      <w:pPr>
        <w:pStyle w:val="ListParagraph"/>
        <w:rPr>
          <w:b/>
          <w:bCs/>
          <w:sz w:val="28"/>
          <w:szCs w:val="28"/>
        </w:rPr>
      </w:pPr>
    </w:p>
    <w:p w14:paraId="5F7F6EC2" w14:textId="77777777" w:rsidR="00D82268" w:rsidRPr="00A5148F" w:rsidRDefault="00D82268" w:rsidP="00D82268">
      <w:pPr>
        <w:pStyle w:val="ListParagraph"/>
        <w:rPr>
          <w:b/>
          <w:bCs/>
          <w:sz w:val="28"/>
          <w:szCs w:val="28"/>
        </w:rPr>
      </w:pPr>
    </w:p>
    <w:p w14:paraId="54BE822A" w14:textId="77777777" w:rsidR="00D82268" w:rsidRPr="00A5148F" w:rsidRDefault="00D82268" w:rsidP="00D82268">
      <w:pPr>
        <w:pStyle w:val="ListParagraph"/>
        <w:rPr>
          <w:b/>
          <w:bCs/>
          <w:sz w:val="28"/>
          <w:szCs w:val="28"/>
        </w:rPr>
      </w:pPr>
    </w:p>
    <w:p w14:paraId="3C4F8502" w14:textId="77777777" w:rsidR="00D82268" w:rsidRPr="00A5148F" w:rsidRDefault="00D82268" w:rsidP="00D82268">
      <w:pPr>
        <w:rPr>
          <w:b/>
          <w:bCs/>
          <w:sz w:val="28"/>
          <w:szCs w:val="28"/>
        </w:rPr>
      </w:pPr>
    </w:p>
    <w:p w14:paraId="07AFEBAA" w14:textId="2084E7FB" w:rsidR="00D82268" w:rsidRPr="00A5148F" w:rsidRDefault="00544324" w:rsidP="00D8226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proofErr w:type="spellStart"/>
      <w:r w:rsidRPr="00A5148F">
        <w:rPr>
          <w:b/>
          <w:bCs/>
          <w:sz w:val="28"/>
          <w:szCs w:val="28"/>
        </w:rPr>
        <w:t>Application</w:t>
      </w:r>
      <w:proofErr w:type="spellEnd"/>
      <w:r w:rsidRPr="00A5148F">
        <w:rPr>
          <w:b/>
          <w:bCs/>
          <w:sz w:val="28"/>
          <w:szCs w:val="28"/>
        </w:rPr>
        <w:t xml:space="preserve"> </w:t>
      </w:r>
      <w:proofErr w:type="spellStart"/>
      <w:r w:rsidRPr="00A5148F">
        <w:rPr>
          <w:b/>
          <w:bCs/>
          <w:sz w:val="28"/>
          <w:szCs w:val="28"/>
        </w:rPr>
        <w:t>Layer</w:t>
      </w:r>
      <w:proofErr w:type="spellEnd"/>
      <w:r w:rsidRPr="00A5148F">
        <w:rPr>
          <w:b/>
          <w:bCs/>
          <w:sz w:val="28"/>
          <w:szCs w:val="28"/>
        </w:rPr>
        <w:t>:</w:t>
      </w:r>
    </w:p>
    <w:p w14:paraId="1F4D0774" w14:textId="25C44541" w:rsidR="000924BA" w:rsidRPr="00A5148F" w:rsidRDefault="000924BA" w:rsidP="000924BA">
      <w:pPr>
        <w:pStyle w:val="ListParagraph"/>
        <w:rPr>
          <w:b/>
          <w:bCs/>
          <w:sz w:val="28"/>
          <w:szCs w:val="28"/>
        </w:rPr>
      </w:pPr>
      <w:r w:rsidRPr="00A5148F">
        <w:rPr>
          <w:b/>
          <w:bCs/>
          <w:sz w:val="28"/>
          <w:szCs w:val="28"/>
        </w:rPr>
        <w:drawing>
          <wp:anchor distT="0" distB="0" distL="114300" distR="114300" simplePos="0" relativeHeight="251689472" behindDoc="1" locked="0" layoutInCell="1" allowOverlap="1" wp14:anchorId="0A8F98FD" wp14:editId="2BB803FE">
            <wp:simplePos x="0" y="0"/>
            <wp:positionH relativeFrom="margin">
              <wp:align>center</wp:align>
            </wp:positionH>
            <wp:positionV relativeFrom="paragraph">
              <wp:posOffset>131445</wp:posOffset>
            </wp:positionV>
            <wp:extent cx="5400040" cy="1274445"/>
            <wp:effectExtent l="0" t="0" r="0" b="1905"/>
            <wp:wrapTight wrapText="bothSides">
              <wp:wrapPolygon edited="0">
                <wp:start x="0" y="0"/>
                <wp:lineTo x="0" y="21309"/>
                <wp:lineTo x="21488" y="21309"/>
                <wp:lineTo x="21488" y="0"/>
                <wp:lineTo x="0" y="0"/>
              </wp:wrapPolygon>
            </wp:wrapTight>
            <wp:docPr id="1153060751" name="Picture 8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060751" name="Picture 8" descr="A diagram of a 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2223CA" w14:textId="77777777" w:rsidR="000924BA" w:rsidRPr="00A5148F" w:rsidRDefault="000924BA" w:rsidP="000924BA">
      <w:pPr>
        <w:pStyle w:val="ListParagraph"/>
        <w:rPr>
          <w:b/>
          <w:bCs/>
          <w:sz w:val="28"/>
          <w:szCs w:val="28"/>
        </w:rPr>
      </w:pPr>
    </w:p>
    <w:p w14:paraId="67CC6306" w14:textId="77777777" w:rsidR="000924BA" w:rsidRPr="00A5148F" w:rsidRDefault="000924BA" w:rsidP="000924BA">
      <w:pPr>
        <w:rPr>
          <w:b/>
          <w:bCs/>
          <w:sz w:val="28"/>
          <w:szCs w:val="28"/>
        </w:rPr>
      </w:pPr>
    </w:p>
    <w:p w14:paraId="7BCFF062" w14:textId="77777777" w:rsidR="000924BA" w:rsidRPr="00A5148F" w:rsidRDefault="000924BA" w:rsidP="000924BA">
      <w:pPr>
        <w:rPr>
          <w:b/>
          <w:bCs/>
          <w:sz w:val="28"/>
          <w:szCs w:val="28"/>
        </w:rPr>
      </w:pPr>
    </w:p>
    <w:p w14:paraId="40EE097F" w14:textId="77777777" w:rsidR="000924BA" w:rsidRPr="00A5148F" w:rsidRDefault="000924BA" w:rsidP="000924BA">
      <w:pPr>
        <w:pStyle w:val="ListParagraph"/>
        <w:rPr>
          <w:b/>
          <w:bCs/>
          <w:sz w:val="28"/>
          <w:szCs w:val="28"/>
        </w:rPr>
      </w:pPr>
    </w:p>
    <w:p w14:paraId="21B0FFBC" w14:textId="77777777" w:rsidR="000924BA" w:rsidRPr="00A5148F" w:rsidRDefault="000924BA" w:rsidP="000924BA">
      <w:pPr>
        <w:pStyle w:val="ListParagraph"/>
        <w:rPr>
          <w:b/>
          <w:bCs/>
          <w:sz w:val="28"/>
          <w:szCs w:val="28"/>
        </w:rPr>
      </w:pPr>
    </w:p>
    <w:p w14:paraId="6DB66A0F" w14:textId="06EF342B" w:rsidR="00D82268" w:rsidRPr="00A5148F" w:rsidRDefault="00A569B9" w:rsidP="00544324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A5148F">
        <w:rPr>
          <w:b/>
          <w:bCs/>
          <w:sz w:val="28"/>
          <w:szCs w:val="28"/>
        </w:rPr>
        <w:drawing>
          <wp:anchor distT="0" distB="0" distL="114300" distR="114300" simplePos="0" relativeHeight="251696640" behindDoc="1" locked="0" layoutInCell="1" allowOverlap="1" wp14:anchorId="304A6F89" wp14:editId="31F8AAAA">
            <wp:simplePos x="0" y="0"/>
            <wp:positionH relativeFrom="page">
              <wp:align>right</wp:align>
            </wp:positionH>
            <wp:positionV relativeFrom="paragraph">
              <wp:posOffset>581025</wp:posOffset>
            </wp:positionV>
            <wp:extent cx="7538954" cy="2576223"/>
            <wp:effectExtent l="0" t="0" r="5080" b="0"/>
            <wp:wrapTight wrapText="bothSides">
              <wp:wrapPolygon edited="0">
                <wp:start x="0" y="0"/>
                <wp:lineTo x="0" y="21403"/>
                <wp:lineTo x="21560" y="21403"/>
                <wp:lineTo x="21560" y="0"/>
                <wp:lineTo x="0" y="0"/>
              </wp:wrapPolygon>
            </wp:wrapTight>
            <wp:docPr id="1098875377" name="Picture 10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875377" name="Picture 10" descr="A diagram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8954" cy="2576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82268" w:rsidRPr="00A5148F">
        <w:rPr>
          <w:b/>
          <w:bCs/>
          <w:sz w:val="28"/>
          <w:szCs w:val="28"/>
        </w:rPr>
        <w:t>Technology</w:t>
      </w:r>
      <w:proofErr w:type="spellEnd"/>
      <w:r w:rsidR="00D82268" w:rsidRPr="00A5148F">
        <w:rPr>
          <w:b/>
          <w:bCs/>
          <w:sz w:val="28"/>
          <w:szCs w:val="28"/>
        </w:rPr>
        <w:t xml:space="preserve"> </w:t>
      </w:r>
      <w:proofErr w:type="spellStart"/>
      <w:r w:rsidR="00D82268" w:rsidRPr="00A5148F">
        <w:rPr>
          <w:b/>
          <w:bCs/>
          <w:sz w:val="28"/>
          <w:szCs w:val="28"/>
        </w:rPr>
        <w:t>Layer</w:t>
      </w:r>
      <w:proofErr w:type="spellEnd"/>
      <w:r w:rsidR="00D82268" w:rsidRPr="00A5148F">
        <w:rPr>
          <w:b/>
          <w:bCs/>
          <w:sz w:val="28"/>
          <w:szCs w:val="28"/>
        </w:rPr>
        <w:t>:</w:t>
      </w:r>
    </w:p>
    <w:p w14:paraId="180BE59A" w14:textId="6EB5DD63" w:rsidR="00A569B9" w:rsidRPr="00A5148F" w:rsidRDefault="00A569B9" w:rsidP="00544324">
      <w:pPr>
        <w:ind w:left="360"/>
        <w:rPr>
          <w:b/>
          <w:bCs/>
          <w:sz w:val="28"/>
          <w:szCs w:val="28"/>
        </w:rPr>
      </w:pPr>
      <w:r w:rsidRPr="00A5148F">
        <w:rPr>
          <w:b/>
          <w:bCs/>
          <w:sz w:val="28"/>
          <w:szCs w:val="28"/>
        </w:rPr>
        <w:lastRenderedPageBreak/>
        <w:drawing>
          <wp:anchor distT="0" distB="0" distL="114300" distR="114300" simplePos="0" relativeHeight="251699712" behindDoc="1" locked="0" layoutInCell="1" allowOverlap="1" wp14:anchorId="10CE687F" wp14:editId="1CDF96ED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9644351" cy="7557896"/>
            <wp:effectExtent l="0" t="4762" r="0" b="0"/>
            <wp:wrapTight wrapText="bothSides">
              <wp:wrapPolygon edited="0">
                <wp:start x="-11" y="21586"/>
                <wp:lineTo x="21537" y="21586"/>
                <wp:lineTo x="21537" y="81"/>
                <wp:lineTo x="-11" y="81"/>
                <wp:lineTo x="-11" y="21586"/>
              </wp:wrapPolygon>
            </wp:wrapTight>
            <wp:docPr id="151005608" name="Picture 11" descr="A diagram of a computer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5608" name="Picture 11" descr="A diagram of a computer flow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644351" cy="7557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72DFE4" w14:textId="48ADC768" w:rsidR="00A569B9" w:rsidRPr="00A5148F" w:rsidRDefault="00A569B9">
      <w:pPr>
        <w:rPr>
          <w:b/>
          <w:bCs/>
          <w:sz w:val="28"/>
          <w:szCs w:val="28"/>
        </w:rPr>
      </w:pPr>
    </w:p>
    <w:p w14:paraId="0664B4F1" w14:textId="77777777" w:rsidR="009F5D61" w:rsidRPr="00A5148F" w:rsidRDefault="009F5D61" w:rsidP="00544324">
      <w:pPr>
        <w:ind w:left="360"/>
        <w:rPr>
          <w:b/>
          <w:bCs/>
          <w:sz w:val="28"/>
          <w:szCs w:val="28"/>
        </w:rPr>
      </w:pPr>
    </w:p>
    <w:p w14:paraId="624F9B89" w14:textId="77777777" w:rsidR="009F5D61" w:rsidRPr="00A5148F" w:rsidRDefault="009F5D61" w:rsidP="00544324">
      <w:pPr>
        <w:ind w:left="360"/>
        <w:rPr>
          <w:b/>
          <w:bCs/>
          <w:sz w:val="28"/>
          <w:szCs w:val="28"/>
        </w:rPr>
      </w:pPr>
    </w:p>
    <w:p w14:paraId="088E2056" w14:textId="376162DD" w:rsidR="009F5D61" w:rsidRPr="00A5148F" w:rsidRDefault="009F5D61" w:rsidP="00544324">
      <w:pPr>
        <w:ind w:left="360"/>
        <w:rPr>
          <w:b/>
          <w:bCs/>
          <w:sz w:val="28"/>
          <w:szCs w:val="28"/>
        </w:rPr>
      </w:pPr>
    </w:p>
    <w:p w14:paraId="03FD9181" w14:textId="5CD603B1" w:rsidR="009F5D61" w:rsidRPr="00A5148F" w:rsidRDefault="00572D99" w:rsidP="009F5D61">
      <w:pPr>
        <w:rPr>
          <w:b/>
          <w:bCs/>
          <w:sz w:val="28"/>
          <w:szCs w:val="28"/>
        </w:rPr>
      </w:pPr>
      <w:r w:rsidRPr="00A5148F">
        <w:rPr>
          <w:b/>
          <w:bCs/>
          <w:sz w:val="28"/>
          <w:szCs w:val="28"/>
        </w:rPr>
        <w:drawing>
          <wp:anchor distT="0" distB="0" distL="114300" distR="114300" simplePos="0" relativeHeight="251703808" behindDoc="0" locked="0" layoutInCell="1" allowOverlap="1" wp14:anchorId="764AF317" wp14:editId="4E9293D1">
            <wp:simplePos x="0" y="0"/>
            <wp:positionH relativeFrom="margin">
              <wp:posOffset>-2747963</wp:posOffset>
            </wp:positionH>
            <wp:positionV relativeFrom="paragraph">
              <wp:posOffset>936943</wp:posOffset>
            </wp:positionV>
            <wp:extent cx="10643266" cy="5239030"/>
            <wp:effectExtent l="0" t="2857" r="2857" b="2858"/>
            <wp:wrapNone/>
            <wp:docPr id="1430170615" name="Picture 14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70615" name="Picture 14" descr="A diagram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643266" cy="523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3143" w:rsidRPr="00A5148F">
        <w:rPr>
          <w:b/>
          <w:bCs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072C6BF1" wp14:editId="3C7AD002">
                <wp:simplePos x="0" y="0"/>
                <wp:positionH relativeFrom="column">
                  <wp:posOffset>3288983</wp:posOffset>
                </wp:positionH>
                <wp:positionV relativeFrom="paragraph">
                  <wp:posOffset>3724593</wp:posOffset>
                </wp:positionV>
                <wp:extent cx="5310188" cy="347663"/>
                <wp:effectExtent l="4762" t="0" r="0" b="0"/>
                <wp:wrapNone/>
                <wp:docPr id="36500414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5310188" cy="3476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ACA359" w14:textId="77777777" w:rsidR="00883143" w:rsidRPr="00A5148F" w:rsidRDefault="00883143" w:rsidP="00883143">
                            <w:pPr>
                              <w:ind w:left="360"/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5148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Diagrama B1.1: Diagrama Privado Processo de Execução de Pedido</w:t>
                            </w:r>
                          </w:p>
                          <w:p w14:paraId="70982FAB" w14:textId="77777777" w:rsidR="00883143" w:rsidRPr="00A5148F" w:rsidRDefault="00883143" w:rsidP="00883143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C6BF1" id="Text Box 6" o:spid="_x0000_s1031" type="#_x0000_t202" style="position:absolute;margin-left:259pt;margin-top:293.3pt;width:418.15pt;height:27.4pt;rotation:90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3v4IQIAAEEEAAAOAAAAZHJzL2Uyb0RvYy54bWysU01v2zAMvQ/YfxB0X2znq60Rp8haZBgQ&#10;tAXSoWdFlmIDsqhJSuzs14+S4zTodhqmg0CRxOMjH7W47xpFjsK6GnRBs1FKidAcylrvC/rjdf3l&#10;lhLnmS6ZAi0KehKO3i8/f1q0JhdjqECVwhIE0S5vTUEr702eJI5XomFuBEZoDEqwDfP4tPuktKxF&#10;9EYl4zSdJy3Y0ljgwjn0PvZBuoz4Ugrun6V0whNVUOTm423jvQt3slywfG+ZqWp+psH+gUXDao1F&#10;L1CPzDNysPUfUE3NLTiQfsShSUDKmovYA3aTpR+62VbMiNgLDseZy5jc/4PlT8etebHEd1+hQwHD&#10;QFrjcofO0E8nbUMs4Nxm0zSc2CXyJpiNAz1dhig6Tzg6Z5MszW5Rdo6xyfRmPp8E0KTHCpjGOv9N&#10;QEOCUVCLIkVUdtw436cOKSFdw7pWKgqlNGkLOp/MehqXCIIrjTXemQfLd7uO1CWyGLraQXnCZmM/&#10;SN4Zvq6Rw4Y5/8IsCo9OXGb/jJdUgLXgbFFSgf31N3/IRz0wSkmLi1RQ9/PArKBEfdeo1F02nYbN&#10;i4/p7GaMD3sd2V1H9KF5ANzVLLKLZsj3ajClheYNd34VqmKIaY61C+oH88H3641/hovVKibhrhnm&#10;N3preIAeRHjt3pg1Zxk8CvgEw8qx/IMafW6vx+rgQdZRqjDnfqrn8eOeRrHPfyp8hOt3zHr/+cvf&#10;AAAA//8DAFBLAwQUAAYACAAAACEA7qcFy94AAAAMAQAADwAAAGRycy9kb3ducmV2LnhtbEyPzW7C&#10;MBCE75V4B2uRuBU70EYkjYMQEnd+KvVq4m2SNl5HsQPh7bs9tbfdndHsN8V2cp244RBaTxqSpQKB&#10;VHnbUq3h/XJ43oAI0ZA1nSfU8MAA23L2VJjc+jud8HaOteAQCrnR0MTY51KGqkFnwtL3SKx9+sGZ&#10;yOtQSzuYO4e7Tq6USqUzLfGHxvS4b7D6Po9Ow0e184dYvxx9+Dqe+iTB6fIYtV7Mp90biIhT/DPD&#10;Lz6jQ8lMVz+SDaLTkKkNo0cWslce2JGl6xTElS9qvUpAloX8X6L8AQAA//8DAFBLAQItABQABgAI&#10;AAAAIQC2gziS/gAAAOEBAAATAAAAAAAAAAAAAAAAAAAAAABbQ29udGVudF9UeXBlc10ueG1sUEsB&#10;Ai0AFAAGAAgAAAAhADj9If/WAAAAlAEAAAsAAAAAAAAAAAAAAAAALwEAAF9yZWxzLy5yZWxzUEsB&#10;Ai0AFAAGAAgAAAAhAG8be/ghAgAAQQQAAA4AAAAAAAAAAAAAAAAALgIAAGRycy9lMm9Eb2MueG1s&#10;UEsBAi0AFAAGAAgAAAAhAO6nBcveAAAADAEAAA8AAAAAAAAAAAAAAAAAewQAAGRycy9kb3ducmV2&#10;LnhtbFBLBQYAAAAABAAEAPMAAACGBQAAAAA=&#10;" filled="f" stroked="f" strokeweight=".5pt">
                <v:textbox>
                  <w:txbxContent>
                    <w:p w14:paraId="55ACA359" w14:textId="77777777" w:rsidR="00883143" w:rsidRPr="00A5148F" w:rsidRDefault="00883143" w:rsidP="00883143">
                      <w:pPr>
                        <w:ind w:left="360"/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A5148F">
                        <w:rPr>
                          <w:b/>
                          <w:bCs/>
                          <w:sz w:val="28"/>
                          <w:szCs w:val="28"/>
                        </w:rPr>
                        <w:t>Diagrama B1.1: Diagrama Privado Processo de Execução de Pedido</w:t>
                      </w:r>
                    </w:p>
                    <w:p w14:paraId="70982FAB" w14:textId="77777777" w:rsidR="00883143" w:rsidRPr="00A5148F" w:rsidRDefault="00883143" w:rsidP="00883143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="009F5D61" w:rsidRPr="00A5148F">
        <w:rPr>
          <w:b/>
          <w:bCs/>
          <w:sz w:val="28"/>
          <w:szCs w:val="28"/>
        </w:rPr>
        <w:br w:type="page"/>
      </w:r>
    </w:p>
    <w:p w14:paraId="022EABCA" w14:textId="132B8412" w:rsidR="00544324" w:rsidRPr="00544324" w:rsidRDefault="00883143" w:rsidP="009F5D61">
      <w:pPr>
        <w:rPr>
          <w:b/>
          <w:bCs/>
          <w:sz w:val="28"/>
          <w:szCs w:val="28"/>
        </w:rPr>
      </w:pPr>
      <w:r w:rsidRPr="00A5148F">
        <w:rPr>
          <w:b/>
          <w:bCs/>
          <w:sz w:val="28"/>
          <w:szCs w:val="28"/>
        </w:rPr>
        <w:lastRenderedPageBreak/>
        <w:drawing>
          <wp:anchor distT="0" distB="0" distL="114300" distR="114300" simplePos="0" relativeHeight="251704832" behindDoc="1" locked="0" layoutInCell="1" allowOverlap="1" wp14:anchorId="4414C322" wp14:editId="3787C750">
            <wp:simplePos x="0" y="0"/>
            <wp:positionH relativeFrom="column">
              <wp:posOffset>-1023620</wp:posOffset>
            </wp:positionH>
            <wp:positionV relativeFrom="paragraph">
              <wp:posOffset>1028700</wp:posOffset>
            </wp:positionV>
            <wp:extent cx="8641080" cy="7411085"/>
            <wp:effectExtent l="5397" t="0" r="0" b="0"/>
            <wp:wrapTight wrapText="bothSides">
              <wp:wrapPolygon edited="0">
                <wp:start x="13" y="21616"/>
                <wp:lineTo x="21537" y="21616"/>
                <wp:lineTo x="21537" y="73"/>
                <wp:lineTo x="13" y="73"/>
                <wp:lineTo x="13" y="21616"/>
              </wp:wrapPolygon>
            </wp:wrapTight>
            <wp:docPr id="779095518" name="Picture 4" descr="A screenshot of a computer sche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095518" name="Picture 4" descr="A screenshot of a computer schem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641080" cy="7411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148F">
        <w:rPr>
          <w:b/>
          <w:bCs/>
          <w:sz w:val="28"/>
          <w:szCs w:val="28"/>
        </w:rPr>
        <w:t>Diagrama B2.1: Diagrama de colaboração do processo de Pedido de Execução</w:t>
      </w:r>
    </w:p>
    <w:sectPr w:rsidR="00544324" w:rsidRPr="00544324" w:rsidSect="0088314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7DFC14" w14:textId="77777777" w:rsidR="002D5192" w:rsidRPr="00A5148F" w:rsidRDefault="002D5192" w:rsidP="00152B88">
      <w:pPr>
        <w:spacing w:after="0" w:line="240" w:lineRule="auto"/>
      </w:pPr>
      <w:r w:rsidRPr="00A5148F">
        <w:separator/>
      </w:r>
    </w:p>
  </w:endnote>
  <w:endnote w:type="continuationSeparator" w:id="0">
    <w:p w14:paraId="3EA8FB57" w14:textId="77777777" w:rsidR="002D5192" w:rsidRPr="00A5148F" w:rsidRDefault="002D5192" w:rsidP="00152B88">
      <w:pPr>
        <w:spacing w:after="0" w:line="240" w:lineRule="auto"/>
      </w:pPr>
      <w:r w:rsidRPr="00A5148F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A1FD36" w14:textId="77777777" w:rsidR="002D5192" w:rsidRPr="00A5148F" w:rsidRDefault="002D5192" w:rsidP="00152B88">
      <w:pPr>
        <w:spacing w:after="0" w:line="240" w:lineRule="auto"/>
      </w:pPr>
      <w:r w:rsidRPr="00A5148F">
        <w:separator/>
      </w:r>
    </w:p>
  </w:footnote>
  <w:footnote w:type="continuationSeparator" w:id="0">
    <w:p w14:paraId="2AB5EE86" w14:textId="77777777" w:rsidR="002D5192" w:rsidRPr="00A5148F" w:rsidRDefault="002D5192" w:rsidP="00152B88">
      <w:pPr>
        <w:spacing w:after="0" w:line="240" w:lineRule="auto"/>
      </w:pPr>
      <w:r w:rsidRPr="00A5148F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A50456"/>
    <w:multiLevelType w:val="hybridMultilevel"/>
    <w:tmpl w:val="40D6E6FC"/>
    <w:lvl w:ilvl="0" w:tplc="0BBA4B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5F647D"/>
    <w:multiLevelType w:val="hybridMultilevel"/>
    <w:tmpl w:val="A2DC505E"/>
    <w:lvl w:ilvl="0" w:tplc="0BBA4B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9855687">
    <w:abstractNumId w:val="0"/>
  </w:num>
  <w:num w:numId="2" w16cid:durableId="19396789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349"/>
    <w:rsid w:val="000924BA"/>
    <w:rsid w:val="00152B88"/>
    <w:rsid w:val="002D5192"/>
    <w:rsid w:val="00544324"/>
    <w:rsid w:val="00572D99"/>
    <w:rsid w:val="00574D85"/>
    <w:rsid w:val="007011FF"/>
    <w:rsid w:val="007A0E24"/>
    <w:rsid w:val="00836696"/>
    <w:rsid w:val="00883143"/>
    <w:rsid w:val="009C5E69"/>
    <w:rsid w:val="009E3970"/>
    <w:rsid w:val="009F5D61"/>
    <w:rsid w:val="00A100DB"/>
    <w:rsid w:val="00A5148F"/>
    <w:rsid w:val="00A569B9"/>
    <w:rsid w:val="00B114A4"/>
    <w:rsid w:val="00BC5DA0"/>
    <w:rsid w:val="00C67519"/>
    <w:rsid w:val="00D82268"/>
    <w:rsid w:val="00DD204D"/>
    <w:rsid w:val="00DF099A"/>
    <w:rsid w:val="00E00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3A13F1"/>
  <w15:chartTrackingRefBased/>
  <w15:docId w15:val="{60BEB894-8414-4D07-9078-38FD63C32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4D85"/>
  </w:style>
  <w:style w:type="paragraph" w:styleId="Heading1">
    <w:name w:val="heading 1"/>
    <w:basedOn w:val="Normal"/>
    <w:next w:val="Normal"/>
    <w:link w:val="Heading1Char"/>
    <w:uiPriority w:val="9"/>
    <w:qFormat/>
    <w:rsid w:val="00E003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03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034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03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034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03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03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03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03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034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03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034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034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034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03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03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03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03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03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03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03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03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03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03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03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034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034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034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0349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9C5E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52B8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2B88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152B8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2B88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5958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417</Words>
  <Characters>2256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Santos</dc:creator>
  <cp:keywords/>
  <dc:description/>
  <cp:lastModifiedBy>Tiago Santos</cp:lastModifiedBy>
  <cp:revision>7</cp:revision>
  <cp:lastPrinted>2024-12-06T21:13:00Z</cp:lastPrinted>
  <dcterms:created xsi:type="dcterms:W3CDTF">2024-12-06T20:40:00Z</dcterms:created>
  <dcterms:modified xsi:type="dcterms:W3CDTF">2024-12-06T21:16:00Z</dcterms:modified>
</cp:coreProperties>
</file>