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773E6" w14:textId="4EE3968D" w:rsidR="00D13200" w:rsidRDefault="000D42D1" w:rsidP="000D42D1">
      <w:pPr>
        <w:pStyle w:val="Ttulo3"/>
      </w:pPr>
      <w:r>
        <w:t>TIAGO KAZUO LINO RM 82371</w:t>
      </w:r>
    </w:p>
    <w:p w14:paraId="7F50EB2F" w14:textId="3A0900AF" w:rsidR="000D42D1" w:rsidRDefault="000D42D1" w:rsidP="000D42D1">
      <w:pPr>
        <w:pStyle w:val="Ttulo1"/>
      </w:pPr>
      <w:r>
        <w:t>Brainstorm:</w:t>
      </w:r>
    </w:p>
    <w:p w14:paraId="066BFBBD" w14:textId="0B644755" w:rsidR="000D42D1" w:rsidRDefault="000D42D1" w:rsidP="000D42D1">
      <w:r>
        <w:t xml:space="preserve">Criação de sistema de rastreamento vinculado ao </w:t>
      </w:r>
      <w:r w:rsidR="002C755B">
        <w:t>veículo</w:t>
      </w:r>
      <w:r>
        <w:t xml:space="preserve"> possibilitando o controle de combustível (</w:t>
      </w:r>
      <w:proofErr w:type="spellStart"/>
      <w:r>
        <w:t>Inlog</w:t>
      </w:r>
      <w:proofErr w:type="spellEnd"/>
      <w:r>
        <w:t xml:space="preserve">). Vinculando os gatos </w:t>
      </w:r>
      <w:r w:rsidR="002C755B">
        <w:t>financeiros (</w:t>
      </w:r>
      <w:r>
        <w:t>WPC Sistemas</w:t>
      </w:r>
      <w:r>
        <w:t>/</w:t>
      </w:r>
      <w:r w:rsidRPr="000D42D1">
        <w:t xml:space="preserve"> </w:t>
      </w:r>
      <w:r w:rsidRPr="000D42D1">
        <w:t>Sistema Odin</w:t>
      </w:r>
      <w:r w:rsidR="002C755B">
        <w:t>)</w:t>
      </w:r>
      <w:r>
        <w:t xml:space="preserve"> </w:t>
      </w:r>
      <w:r w:rsidR="002C755B">
        <w:t>possibilitando</w:t>
      </w:r>
      <w:r>
        <w:t xml:space="preserve"> atender os </w:t>
      </w:r>
      <w:r w:rsidR="002C755B">
        <w:t>mais rápido e melhor o cliente final.</w:t>
      </w:r>
    </w:p>
    <w:p w14:paraId="21113570" w14:textId="114DC2F0" w:rsidR="002C755B" w:rsidRDefault="002C755B" w:rsidP="000D42D1">
      <w:r>
        <w:t xml:space="preserve">Após a criação de uma boa base de dados poderemos automatizar </w:t>
      </w:r>
      <w:r w:rsidR="00614779">
        <w:t>algumas tomadas</w:t>
      </w:r>
      <w:r>
        <w:t xml:space="preserve"> de decisão integrando com IA algumas informações como </w:t>
      </w:r>
      <w:r w:rsidR="00614779">
        <w:t>tráfego</w:t>
      </w:r>
      <w:r>
        <w:t xml:space="preserve"> x localização do veículo entre outras funcionalidades que poderão ser automatizadas.</w:t>
      </w:r>
    </w:p>
    <w:p w14:paraId="4477F496" w14:textId="5C1319FD" w:rsidR="002C755B" w:rsidRDefault="002C755B" w:rsidP="000D42D1">
      <w:r>
        <w:t xml:space="preserve">Ter uma avaliação em tempo real com um mapa de onde será cada coleta x rota </w:t>
      </w:r>
      <w:r w:rsidR="00614779">
        <w:t>pretendida (</w:t>
      </w:r>
      <w:proofErr w:type="spellStart"/>
      <w:r>
        <w:t>InLog</w:t>
      </w:r>
      <w:proofErr w:type="spellEnd"/>
      <w:r>
        <w:t>).</w:t>
      </w:r>
    </w:p>
    <w:p w14:paraId="1A3057A7" w14:textId="4B9F6CAC" w:rsidR="000D42D1" w:rsidRDefault="000D42D1" w:rsidP="000D42D1"/>
    <w:p w14:paraId="3E18D581" w14:textId="77777777" w:rsidR="000D42D1" w:rsidRPr="000D42D1" w:rsidRDefault="000D42D1" w:rsidP="000D42D1"/>
    <w:p w14:paraId="710F39E2" w14:textId="1871585A" w:rsidR="000D42D1" w:rsidRDefault="000D42D1" w:rsidP="000D42D1">
      <w:pPr>
        <w:pStyle w:val="Ttulo1"/>
      </w:pPr>
      <w:r>
        <w:t>Referencias:</w:t>
      </w:r>
    </w:p>
    <w:p w14:paraId="21E7C74B" w14:textId="632ACEB8" w:rsidR="000D42D1" w:rsidRDefault="000D42D1" w:rsidP="000D42D1">
      <w:r w:rsidRPr="000D42D1">
        <w:t>Sistema Odin</w:t>
      </w:r>
      <w:r>
        <w:t xml:space="preserve">: </w:t>
      </w:r>
      <w:hyperlink r:id="rId4" w:history="1">
        <w:r>
          <w:rPr>
            <w:rStyle w:val="Hyperlink"/>
          </w:rPr>
          <w:t>http://www.odin.com.br/odin-residuos/</w:t>
        </w:r>
      </w:hyperlink>
    </w:p>
    <w:p w14:paraId="7C49563C" w14:textId="7EA58840" w:rsidR="000D42D1" w:rsidRDefault="000D42D1" w:rsidP="000D42D1">
      <w:proofErr w:type="spellStart"/>
      <w:r w:rsidRPr="000D42D1">
        <w:rPr>
          <w:lang w:val="en-US"/>
        </w:rPr>
        <w:t>InLOG</w:t>
      </w:r>
      <w:proofErr w:type="spellEnd"/>
      <w:r w:rsidRPr="000D42D1">
        <w:rPr>
          <w:lang w:val="en-US"/>
        </w:rPr>
        <w:t xml:space="preserve">: </w:t>
      </w:r>
      <w:hyperlink r:id="rId5" w:history="1">
        <w:r w:rsidRPr="000D42D1">
          <w:rPr>
            <w:rStyle w:val="Hyperlink"/>
            <w:lang w:val="en-US"/>
          </w:rPr>
          <w:t>https://www.inlog.com.br/</w:t>
        </w:r>
      </w:hyperlink>
    </w:p>
    <w:p w14:paraId="2F690765" w14:textId="70A5DD78" w:rsidR="000D42D1" w:rsidRPr="000D42D1" w:rsidRDefault="000D42D1" w:rsidP="000D42D1">
      <w:r>
        <w:t xml:space="preserve">WPC Sistemas: </w:t>
      </w:r>
      <w:hyperlink r:id="rId6" w:history="1">
        <w:r>
          <w:rPr>
            <w:rStyle w:val="Hyperlink"/>
          </w:rPr>
          <w:t>https://www.wpcsistema.com.br/single/sistema-para-coleta-de-residuos</w:t>
        </w:r>
      </w:hyperlink>
    </w:p>
    <w:sectPr w:rsidR="000D42D1" w:rsidRPr="000D4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B8"/>
    <w:rsid w:val="000D42D1"/>
    <w:rsid w:val="002C755B"/>
    <w:rsid w:val="00306F3C"/>
    <w:rsid w:val="00450EB8"/>
    <w:rsid w:val="00614779"/>
    <w:rsid w:val="006E695F"/>
    <w:rsid w:val="00A64779"/>
    <w:rsid w:val="00F2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C6DD"/>
  <w15:chartTrackingRefBased/>
  <w15:docId w15:val="{C024BFB0-6772-4035-994B-4E15E290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4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4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4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4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42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D42D1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D4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pcsistema.com.br/single/sistema-para-coleta-de-residuos" TargetMode="External"/><Relationship Id="rId5" Type="http://schemas.openxmlformats.org/officeDocument/2006/relationships/hyperlink" Target="https://www.inlog.com.br/" TargetMode="Externa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Kazuo Lino</dc:creator>
  <cp:keywords/>
  <dc:description/>
  <cp:lastModifiedBy>Tiago Kazuo Lino</cp:lastModifiedBy>
  <cp:revision>3</cp:revision>
  <dcterms:created xsi:type="dcterms:W3CDTF">2020-04-17T01:23:00Z</dcterms:created>
  <dcterms:modified xsi:type="dcterms:W3CDTF">2020-04-17T01:36:00Z</dcterms:modified>
</cp:coreProperties>
</file>