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9D3406" w14:textId="11CE3AF5" w:rsidR="00400788" w:rsidRDefault="00691244" w:rsidP="00691244">
      <w:pPr>
        <w:pStyle w:val="1"/>
        <w:jc w:val="center"/>
      </w:pPr>
      <w:r>
        <w:rPr>
          <w:rFonts w:hint="eastAsia"/>
        </w:rPr>
        <w:t>网家家平台免费直播流程</w:t>
      </w:r>
    </w:p>
    <w:p w14:paraId="2FB88147" w14:textId="36418B75" w:rsidR="00691244" w:rsidRPr="00FA5FF5" w:rsidRDefault="00FA5FF5" w:rsidP="00691244">
      <w:pPr>
        <w:rPr>
          <w:rFonts w:ascii="微软雅黑" w:eastAsia="微软雅黑" w:hAnsi="微软雅黑"/>
          <w:sz w:val="15"/>
          <w:szCs w:val="15"/>
        </w:rPr>
      </w:pPr>
      <w:r w:rsidRPr="00FA5FF5">
        <w:rPr>
          <w:rFonts w:ascii="微软雅黑" w:eastAsia="微软雅黑" w:hAnsi="微软雅黑" w:hint="eastAsia"/>
          <w:sz w:val="15"/>
          <w:szCs w:val="15"/>
        </w:rPr>
        <w:t>说明：此文档包含网家家平台免费直播全部操作步骤、技术说明以及联系人方式。</w:t>
      </w:r>
      <w:r>
        <w:rPr>
          <w:rFonts w:ascii="微软雅黑" w:eastAsia="微软雅黑" w:hAnsi="微软雅黑" w:hint="eastAsia"/>
          <w:sz w:val="15"/>
          <w:szCs w:val="15"/>
        </w:rPr>
        <w:t>该文档中出现的账号信息、网址信息及联系人方式，尽可对内使用。</w:t>
      </w:r>
    </w:p>
    <w:p w14:paraId="476C8184" w14:textId="1C6CD786" w:rsidR="00FA5FF5" w:rsidRDefault="00FA5FF5" w:rsidP="00FA5FF5">
      <w:pPr>
        <w:pStyle w:val="2"/>
        <w:numPr>
          <w:ilvl w:val="0"/>
          <w:numId w:val="1"/>
        </w:numPr>
      </w:pPr>
      <w:r>
        <w:rPr>
          <w:rFonts w:hint="eastAsia"/>
        </w:rPr>
        <w:t>直播内容确定</w:t>
      </w:r>
    </w:p>
    <w:p w14:paraId="0A5C927F" w14:textId="436B5A97" w:rsidR="00FA5FF5" w:rsidRDefault="00FA5FF5" w:rsidP="00FA5FF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至少在直播开始一天前与同事确定直播导师、直播内容、</w:t>
      </w:r>
      <w:r w:rsidR="00302A8E">
        <w:rPr>
          <w:rFonts w:ascii="微软雅黑" w:eastAsia="微软雅黑" w:hAnsi="微软雅黑" w:hint="eastAsia"/>
        </w:rPr>
        <w:t>直播海报、媒体支持等全部直播内容。</w:t>
      </w:r>
    </w:p>
    <w:p w14:paraId="087F3E02" w14:textId="352D76CD" w:rsidR="00302A8E" w:rsidRDefault="00302A8E" w:rsidP="00302A8E">
      <w:pPr>
        <w:pStyle w:val="2"/>
        <w:numPr>
          <w:ilvl w:val="0"/>
          <w:numId w:val="1"/>
        </w:numPr>
      </w:pPr>
      <w:r>
        <w:rPr>
          <w:rFonts w:hint="eastAsia"/>
        </w:rPr>
        <w:t>建立直播间</w:t>
      </w:r>
    </w:p>
    <w:p w14:paraId="5BF0850F" w14:textId="1DDCEC39" w:rsidR="00302A8E" w:rsidRDefault="00302A8E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后台登录地址：</w:t>
      </w:r>
      <w:hyperlink r:id="rId5" w:history="1">
        <w:r w:rsidRPr="00D85F9A">
          <w:rPr>
            <w:rStyle w:val="a4"/>
            <w:rFonts w:ascii="微软雅黑" w:eastAsia="微软雅黑" w:hAnsi="微软雅黑"/>
          </w:rPr>
          <w:t>https://user.cnlive.com/OpenSSO2/login?service=http://console.open.cnlive.com/open/console</w:t>
        </w:r>
      </w:hyperlink>
    </w:p>
    <w:p w14:paraId="3F5F0738" w14:textId="77777777" w:rsidR="00302A8E" w:rsidRDefault="00302A8E" w:rsidP="00302A8E">
      <w:pPr>
        <w:jc w:val="left"/>
        <w:rPr>
          <w:rFonts w:ascii="微软雅黑" w:eastAsia="微软雅黑" w:hAnsi="微软雅黑"/>
        </w:rPr>
      </w:pPr>
    </w:p>
    <w:p w14:paraId="32457D00" w14:textId="73977369" w:rsidR="00302A8E" w:rsidRDefault="00302A8E" w:rsidP="00302A8E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D7FD6B8" wp14:editId="4753C41D">
            <wp:extent cx="5274310" cy="2460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AC04" w14:textId="77777777" w:rsidR="00302A8E" w:rsidRDefault="00302A8E" w:rsidP="00302A8E">
      <w:pPr>
        <w:jc w:val="left"/>
        <w:rPr>
          <w:rFonts w:ascii="微软雅黑" w:eastAsia="微软雅黑" w:hAnsi="微软雅黑"/>
        </w:rPr>
      </w:pPr>
    </w:p>
    <w:p w14:paraId="14336C0C" w14:textId="32BAFD8C" w:rsidR="00302A8E" w:rsidRDefault="00302A8E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账号：</w:t>
      </w:r>
      <w:hyperlink r:id="rId7" w:history="1">
        <w:r w:rsidRPr="00D85F9A">
          <w:rPr>
            <w:rStyle w:val="a4"/>
            <w:rFonts w:ascii="微软雅黑" w:eastAsia="微软雅黑" w:hAnsi="微软雅黑" w:hint="eastAsia"/>
          </w:rPr>
          <w:t>m</w:t>
        </w:r>
        <w:r w:rsidRPr="00D85F9A">
          <w:rPr>
            <w:rStyle w:val="a4"/>
            <w:rFonts w:ascii="微软雅黑" w:eastAsia="微软雅黑" w:hAnsi="微软雅黑"/>
          </w:rPr>
          <w:t>engyana@hztc.org</w:t>
        </w:r>
      </w:hyperlink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密码：</w:t>
      </w:r>
      <w:r>
        <w:rPr>
          <w:rFonts w:ascii="微软雅黑" w:eastAsia="微软雅黑" w:hAnsi="微软雅黑"/>
        </w:rPr>
        <w:t>mengyana2012</w:t>
      </w:r>
    </w:p>
    <w:p w14:paraId="5A7032F8" w14:textId="4D25D370" w:rsidR="00302A8E" w:rsidRDefault="00302A8E" w:rsidP="00302A8E">
      <w:pPr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E5F426C" wp14:editId="083AA703">
            <wp:extent cx="5274310" cy="28676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561D" w14:textId="639EA983" w:rsidR="00302A8E" w:rsidRDefault="00302A8E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登录后选择 用户管理</w:t>
      </w:r>
      <w:r>
        <w:rPr>
          <w:rFonts w:ascii="微软雅黑" w:eastAsia="微软雅黑" w:hAnsi="微软雅黑"/>
        </w:rPr>
        <w:t>—</w:t>
      </w:r>
      <w:r>
        <w:rPr>
          <w:rFonts w:ascii="微软雅黑" w:eastAsia="微软雅黑" w:hAnsi="微软雅黑" w:hint="eastAsia"/>
        </w:rPr>
        <w:t>控制台</w:t>
      </w:r>
      <w:r>
        <w:rPr>
          <w:rFonts w:ascii="微软雅黑" w:eastAsia="微软雅黑" w:hAnsi="微软雅黑"/>
        </w:rPr>
        <w:t>—</w:t>
      </w:r>
      <w:r>
        <w:rPr>
          <w:rFonts w:ascii="微软雅黑" w:eastAsia="微软雅黑" w:hAnsi="微软雅黑" w:hint="eastAsia"/>
        </w:rPr>
        <w:t>直播云。</w:t>
      </w:r>
    </w:p>
    <w:p w14:paraId="58D9E3F3" w14:textId="77777777" w:rsidR="00090B8D" w:rsidRDefault="00090B8D" w:rsidP="00302A8E">
      <w:pPr>
        <w:jc w:val="left"/>
        <w:rPr>
          <w:rFonts w:ascii="微软雅黑" w:eastAsia="微软雅黑" w:hAnsi="微软雅黑" w:hint="eastAsia"/>
        </w:rPr>
      </w:pPr>
    </w:p>
    <w:p w14:paraId="1DC1E6AB" w14:textId="6BF34605" w:rsidR="00302A8E" w:rsidRDefault="00302A8E" w:rsidP="00302A8E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44D06D5" wp14:editId="6C35EDDE">
            <wp:extent cx="5274310" cy="28676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6A1A" w14:textId="77777777" w:rsidR="00090B8D" w:rsidRDefault="00090B8D" w:rsidP="00302A8E">
      <w:pPr>
        <w:jc w:val="left"/>
        <w:rPr>
          <w:rFonts w:ascii="微软雅黑" w:eastAsia="微软雅黑" w:hAnsi="微软雅黑"/>
        </w:rPr>
      </w:pPr>
    </w:p>
    <w:p w14:paraId="6ED22F11" w14:textId="3A0AC78E" w:rsidR="00302A8E" w:rsidRDefault="00302A8E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直播云</w:t>
      </w:r>
      <w:r>
        <w:rPr>
          <w:rFonts w:ascii="微软雅黑" w:eastAsia="微软雅黑" w:hAnsi="微软雅黑"/>
        </w:rPr>
        <w:t>—</w:t>
      </w:r>
      <w:r>
        <w:rPr>
          <w:rFonts w:ascii="微软雅黑" w:eastAsia="微软雅黑" w:hAnsi="微软雅黑" w:hint="eastAsia"/>
        </w:rPr>
        <w:t>活动列表</w:t>
      </w:r>
      <w:r>
        <w:rPr>
          <w:rFonts w:ascii="微软雅黑" w:eastAsia="微软雅黑" w:hAnsi="微软雅黑"/>
        </w:rPr>
        <w:t>—</w:t>
      </w:r>
      <w:r>
        <w:rPr>
          <w:rFonts w:ascii="微软雅黑" w:eastAsia="微软雅黑" w:hAnsi="微软雅黑" w:hint="eastAsia"/>
        </w:rPr>
        <w:t>新建活动</w:t>
      </w:r>
    </w:p>
    <w:p w14:paraId="3B47A331" w14:textId="63AE156F" w:rsidR="00302A8E" w:rsidRDefault="00302A8E" w:rsidP="00302A8E">
      <w:pPr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4642625" wp14:editId="15D33BE9">
            <wp:extent cx="5274310" cy="2661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4195" w14:textId="56D20F9B" w:rsidR="00302A8E" w:rsidRDefault="00302A8E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活动I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：</w:t>
      </w:r>
      <w:r w:rsidR="00B065A3">
        <w:rPr>
          <w:rFonts w:ascii="微软雅黑" w:eastAsia="微软雅黑" w:hAnsi="微软雅黑" w:hint="eastAsia"/>
        </w:rPr>
        <w:t>无特殊要求，点击自动生成I</w:t>
      </w:r>
      <w:r w:rsidR="00B065A3">
        <w:rPr>
          <w:rFonts w:ascii="微软雅黑" w:eastAsia="微软雅黑" w:hAnsi="微软雅黑"/>
        </w:rPr>
        <w:t>D</w:t>
      </w:r>
      <w:r w:rsidR="00B065A3">
        <w:rPr>
          <w:rFonts w:ascii="微软雅黑" w:eastAsia="微软雅黑" w:hAnsi="微软雅黑" w:hint="eastAsia"/>
        </w:rPr>
        <w:t>即可。</w:t>
      </w:r>
    </w:p>
    <w:p w14:paraId="53AD936F" w14:textId="25FAB376" w:rsidR="00B065A3" w:rsidRDefault="00B065A3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活动名称：本次直播内容</w:t>
      </w:r>
    </w:p>
    <w:p w14:paraId="1DC3890A" w14:textId="5B5ADBFA" w:rsidR="0033693F" w:rsidRDefault="0033693F" w:rsidP="00302A8E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请选择栏目：对应直播内容</w:t>
      </w:r>
    </w:p>
    <w:p w14:paraId="1229ECA3" w14:textId="64CA822A" w:rsidR="00B065A3" w:rsidRDefault="00B065A3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频道I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：1</w:t>
      </w:r>
      <w:r>
        <w:rPr>
          <w:rFonts w:ascii="微软雅黑" w:eastAsia="微软雅黑" w:hAnsi="微软雅黑"/>
        </w:rPr>
        <w:t>137_1137</w:t>
      </w:r>
    </w:p>
    <w:p w14:paraId="47F06BC2" w14:textId="355E0AE4" w:rsidR="00B065A3" w:rsidRDefault="00B065A3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显示类型：选择直播</w:t>
      </w:r>
    </w:p>
    <w:p w14:paraId="73D48D30" w14:textId="2C533FB8" w:rsidR="009E5FA0" w:rsidRDefault="009E5FA0" w:rsidP="00302A8E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45F828" wp14:editId="1974AE66">
            <wp:extent cx="5274310" cy="2661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3F3D" w14:textId="4F961EBA" w:rsidR="009E5FA0" w:rsidRDefault="009E5FA0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发布平台：默认为网家家平台</w:t>
      </w:r>
    </w:p>
    <w:p w14:paraId="4D25B73C" w14:textId="7187B2E0" w:rsidR="009E5FA0" w:rsidRDefault="009E5FA0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开始（结束）时间：对应直播时间</w:t>
      </w:r>
    </w:p>
    <w:p w14:paraId="1040F1A3" w14:textId="575163D6" w:rsidR="00A0177B" w:rsidRDefault="009E5FA0" w:rsidP="00302A8E">
      <w:pPr>
        <w:jc w:val="lef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封面图片&amp;海报：</w:t>
      </w:r>
      <w:r w:rsidR="00090B8D">
        <w:rPr>
          <w:rFonts w:ascii="微软雅黑" w:eastAsia="微软雅黑" w:hAnsi="微软雅黑" w:hint="eastAsia"/>
        </w:rPr>
        <w:t>同样</w:t>
      </w:r>
      <w:r>
        <w:rPr>
          <w:rFonts w:ascii="微软雅黑" w:eastAsia="微软雅黑" w:hAnsi="微软雅黑" w:hint="eastAsia"/>
        </w:rPr>
        <w:t>上传</w:t>
      </w:r>
      <w:r>
        <w:rPr>
          <w:rFonts w:ascii="微软雅黑" w:eastAsia="微软雅黑" w:hAnsi="微软雅黑"/>
        </w:rPr>
        <w:t>16</w:t>
      </w:r>
      <w:r>
        <w:rPr>
          <w:rFonts w:ascii="微软雅黑" w:eastAsia="微软雅黑" w:hAnsi="微软雅黑" w:hint="eastAsia"/>
        </w:rPr>
        <w:t>：9的图片即可</w:t>
      </w:r>
      <w:r w:rsidR="00E04BBA">
        <w:rPr>
          <w:rFonts w:ascii="微软雅黑" w:eastAsia="微软雅黑" w:hAnsi="微软雅黑" w:hint="eastAsia"/>
        </w:rPr>
        <w:t xml:space="preserve"> </w:t>
      </w:r>
      <w:r w:rsidR="00E04BBA">
        <w:rPr>
          <w:rFonts w:ascii="微软雅黑" w:eastAsia="微软雅黑" w:hAnsi="微软雅黑"/>
        </w:rPr>
        <w:t xml:space="preserve">                   </w:t>
      </w:r>
      <w:r w:rsidR="00E04BBA" w:rsidRPr="00E04BBA">
        <w:rPr>
          <w:rFonts w:ascii="微软雅黑" w:eastAsia="微软雅黑" w:hAnsi="微软雅黑" w:hint="eastAsia"/>
          <w:color w:val="FF0000"/>
        </w:rPr>
        <w:t>点击保存</w:t>
      </w:r>
    </w:p>
    <w:p w14:paraId="686FDA69" w14:textId="005FA995" w:rsidR="000B4ED7" w:rsidRDefault="000B4ED7" w:rsidP="00302A8E">
      <w:pPr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C4A8396" wp14:editId="6C75DB01">
            <wp:extent cx="5274310" cy="26619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621D" w14:textId="05812824" w:rsidR="000B4ED7" w:rsidRDefault="000B4ED7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保存后即可看到活动列表所显示的内容，</w:t>
      </w:r>
      <w:r w:rsidRPr="000B4ED7">
        <w:rPr>
          <w:rFonts w:ascii="微软雅黑" w:eastAsia="微软雅黑" w:hAnsi="微软雅黑" w:hint="eastAsia"/>
          <w:color w:val="FF0000"/>
        </w:rPr>
        <w:t>点击送审</w:t>
      </w:r>
      <w:r>
        <w:rPr>
          <w:rFonts w:ascii="微软雅黑" w:eastAsia="微软雅黑" w:hAnsi="微软雅黑" w:hint="eastAsia"/>
        </w:rPr>
        <w:t>。</w:t>
      </w:r>
    </w:p>
    <w:p w14:paraId="46EDA619" w14:textId="1B23024E" w:rsidR="000B4ED7" w:rsidRDefault="000B4ED7" w:rsidP="00302A8E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EA8A989" wp14:editId="79BE7888">
            <wp:extent cx="5274310" cy="26619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186B" w14:textId="234F7CCD" w:rsidR="000B4ED7" w:rsidRDefault="000B4ED7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直播发起人：运营人员名字 </w:t>
      </w:r>
      <w:r>
        <w:rPr>
          <w:rFonts w:ascii="微软雅黑" w:eastAsia="微软雅黑" w:hAnsi="微软雅黑"/>
        </w:rPr>
        <w:t xml:space="preserve">    </w:t>
      </w:r>
      <w:r>
        <w:rPr>
          <w:rFonts w:ascii="微软雅黑" w:eastAsia="微软雅黑" w:hAnsi="微软雅黑" w:hint="eastAsia"/>
        </w:rPr>
        <w:t>联系方式：</w:t>
      </w:r>
      <w:r w:rsidR="006146A6">
        <w:rPr>
          <w:rFonts w:ascii="微软雅黑" w:eastAsia="微软雅黑" w:hAnsi="微软雅黑" w:hint="eastAsia"/>
        </w:rPr>
        <w:t>运营人员手机号</w:t>
      </w:r>
    </w:p>
    <w:p w14:paraId="200F9A4F" w14:textId="30342DDB" w:rsidR="006146A6" w:rsidRDefault="006146A6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直播类型：对应直播内容</w:t>
      </w:r>
    </w:p>
    <w:p w14:paraId="5CCFF21D" w14:textId="62E4D64B" w:rsidR="006146A6" w:rsidRDefault="006146A6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商务模式：免费</w:t>
      </w:r>
    </w:p>
    <w:p w14:paraId="7FFDD9F4" w14:textId="7F618402" w:rsidR="006146A6" w:rsidRDefault="006146A6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内容属性：对应直播内容</w:t>
      </w:r>
    </w:p>
    <w:p w14:paraId="745A6892" w14:textId="5FB63BA4" w:rsidR="006146A6" w:rsidRDefault="006146A6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内容简述：对应直播内容</w:t>
      </w:r>
    </w:p>
    <w:p w14:paraId="5290E10F" w14:textId="198C5C40" w:rsidR="006146A6" w:rsidRDefault="006146A6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发起单位：北京慧致天诚企业管理咨询有限公司</w:t>
      </w:r>
    </w:p>
    <w:p w14:paraId="38BBD2F9" w14:textId="0B6B552F" w:rsidR="006146A6" w:rsidRDefault="006146A6" w:rsidP="00302A8E">
      <w:pPr>
        <w:jc w:val="lef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 xml:space="preserve">直播地点：对应直播内容 </w:t>
      </w:r>
      <w:r>
        <w:rPr>
          <w:rFonts w:ascii="微软雅黑" w:eastAsia="微软雅黑" w:hAnsi="微软雅黑"/>
        </w:rPr>
        <w:t xml:space="preserve">     </w:t>
      </w:r>
      <w:r>
        <w:rPr>
          <w:rFonts w:ascii="微软雅黑" w:eastAsia="微软雅黑" w:hAnsi="微软雅黑" w:hint="eastAsia"/>
        </w:rPr>
        <w:t xml:space="preserve">播出平台：勾选网家家 </w:t>
      </w:r>
      <w:r>
        <w:rPr>
          <w:rFonts w:ascii="微软雅黑" w:eastAsia="微软雅黑" w:hAnsi="微软雅黑"/>
        </w:rPr>
        <w:t xml:space="preserve">       </w:t>
      </w:r>
      <w:r w:rsidRPr="00E80500">
        <w:rPr>
          <w:rFonts w:ascii="微软雅黑" w:eastAsia="微软雅黑" w:hAnsi="微软雅黑" w:hint="eastAsia"/>
          <w:color w:val="FF0000"/>
        </w:rPr>
        <w:t>点击确定</w:t>
      </w:r>
      <w:r w:rsidR="006C179C">
        <w:rPr>
          <w:rFonts w:ascii="微软雅黑" w:eastAsia="微软雅黑" w:hAnsi="微软雅黑" w:hint="eastAsia"/>
          <w:color w:val="FF0000"/>
        </w:rPr>
        <w:t xml:space="preserve"> 等待审核</w:t>
      </w:r>
    </w:p>
    <w:p w14:paraId="2FAFAA91" w14:textId="2E8E3870" w:rsidR="001E614D" w:rsidRDefault="001E614D" w:rsidP="00302A8E">
      <w:pPr>
        <w:jc w:val="left"/>
        <w:rPr>
          <w:rFonts w:ascii="微软雅黑" w:eastAsia="微软雅黑" w:hAnsi="微软雅黑"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2117DF1B" wp14:editId="0D203EDD">
            <wp:extent cx="5274310" cy="26619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5330" w14:textId="0CD50562" w:rsidR="001D23B8" w:rsidRDefault="001E614D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审核通过后，出现上述页面，</w:t>
      </w:r>
      <w:r w:rsidRPr="001E614D">
        <w:rPr>
          <w:rFonts w:ascii="微软雅黑" w:eastAsia="微软雅黑" w:hAnsi="微软雅黑" w:hint="eastAsia"/>
          <w:color w:val="FF0000"/>
        </w:rPr>
        <w:t>点击发布</w:t>
      </w:r>
      <w:r>
        <w:rPr>
          <w:rFonts w:ascii="微软雅黑" w:eastAsia="微软雅黑" w:hAnsi="微软雅黑" w:hint="eastAsia"/>
        </w:rPr>
        <w:t>。</w:t>
      </w:r>
    </w:p>
    <w:p w14:paraId="633C27B7" w14:textId="1DCF9F6D" w:rsidR="001E614D" w:rsidRDefault="001E614D" w:rsidP="00302A8E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90FFF07" wp14:editId="15594C45">
            <wp:extent cx="5274310" cy="26619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E074" w14:textId="328E4F0F" w:rsidR="001E614D" w:rsidRDefault="001E614D" w:rsidP="00302A8E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发布后出现上述页面，点击推流地址，会出现下方弹框，将推流地址复制</w:t>
      </w:r>
      <w:r w:rsidR="00AF3E04">
        <w:rPr>
          <w:rFonts w:ascii="微软雅黑" w:eastAsia="微软雅黑" w:hAnsi="微软雅黑" w:hint="eastAsia"/>
        </w:rPr>
        <w:t>发送到导师，导师通过手机或电脑软件可直接进行推流。手机推流文档请查看</w:t>
      </w:r>
      <w:r w:rsidR="000B6698">
        <w:rPr>
          <w:rFonts w:ascii="微软雅黑" w:eastAsia="微软雅黑" w:hAnsi="微软雅黑" w:hint="eastAsia"/>
        </w:rPr>
        <w:t>手机软件推流文档。</w:t>
      </w:r>
    </w:p>
    <w:p w14:paraId="03C9CB63" w14:textId="4C4BF514" w:rsidR="001E614D" w:rsidRDefault="001E614D" w:rsidP="00302A8E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8C9D8D8" wp14:editId="34130A0D">
            <wp:extent cx="2762250" cy="132997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1513" cy="13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EC04" w14:textId="2689A7C6" w:rsidR="00FF2088" w:rsidRDefault="00FF2088" w:rsidP="00302A8E">
      <w:pPr>
        <w:jc w:val="left"/>
        <w:rPr>
          <w:rFonts w:ascii="微软雅黑" w:eastAsia="微软雅黑" w:hAnsi="微软雅黑"/>
        </w:rPr>
      </w:pPr>
    </w:p>
    <w:p w14:paraId="09F630C6" w14:textId="44B9C73D" w:rsidR="00073122" w:rsidRDefault="00073122" w:rsidP="00302A8E">
      <w:pPr>
        <w:jc w:val="left"/>
        <w:rPr>
          <w:rFonts w:ascii="微软雅黑" w:eastAsia="微软雅黑" w:hAnsi="微软雅黑"/>
        </w:rPr>
      </w:pPr>
    </w:p>
    <w:p w14:paraId="17B2449C" w14:textId="3646D7BF" w:rsidR="00073122" w:rsidRDefault="00073122" w:rsidP="00302A8E">
      <w:pPr>
        <w:jc w:val="left"/>
        <w:rPr>
          <w:rFonts w:ascii="微软雅黑" w:eastAsia="微软雅黑" w:hAnsi="微软雅黑" w:hint="eastAsia"/>
          <w:color w:val="FF0000"/>
        </w:rPr>
      </w:pPr>
      <w:r>
        <w:rPr>
          <w:rFonts w:ascii="微软雅黑" w:eastAsia="微软雅黑" w:hAnsi="微软雅黑" w:hint="eastAsia"/>
          <w:color w:val="FF0000"/>
        </w:rPr>
        <w:lastRenderedPageBreak/>
        <w:t>导师推流地址设置好后。</w:t>
      </w:r>
    </w:p>
    <w:p w14:paraId="261D488D" w14:textId="136CFBF2" w:rsidR="00073122" w:rsidRDefault="00073122" w:rsidP="00302A8E">
      <w:pPr>
        <w:jc w:val="left"/>
        <w:rPr>
          <w:rFonts w:ascii="微软雅黑" w:eastAsia="微软雅黑" w:hAnsi="微软雅黑"/>
          <w:color w:val="FF0000"/>
        </w:rPr>
      </w:pPr>
      <w:r w:rsidRPr="00073122">
        <w:rPr>
          <w:rFonts w:ascii="微软雅黑" w:eastAsia="微软雅黑" w:hAnsi="微软雅黑" w:hint="eastAsia"/>
          <w:color w:val="FF0000"/>
        </w:rPr>
        <w:t>点击活动标题</w:t>
      </w:r>
      <w:r>
        <w:rPr>
          <w:rFonts w:ascii="微软雅黑" w:eastAsia="微软雅黑" w:hAnsi="微软雅黑"/>
          <w:color w:val="FF0000"/>
        </w:rPr>
        <w:t>—</w:t>
      </w:r>
      <w:r>
        <w:rPr>
          <w:rFonts w:ascii="微软雅黑" w:eastAsia="微软雅黑" w:hAnsi="微软雅黑" w:hint="eastAsia"/>
          <w:color w:val="FF0000"/>
        </w:rPr>
        <w:t>视频信息</w:t>
      </w:r>
    </w:p>
    <w:p w14:paraId="570A27D0" w14:textId="5BE0E384" w:rsidR="00073122" w:rsidRDefault="00073122" w:rsidP="00302A8E">
      <w:pPr>
        <w:jc w:val="left"/>
        <w:rPr>
          <w:rFonts w:ascii="微软雅黑" w:eastAsia="微软雅黑" w:hAnsi="微软雅黑"/>
          <w:color w:val="FF0000"/>
        </w:rPr>
      </w:pPr>
      <w:r>
        <w:rPr>
          <w:noProof/>
        </w:rPr>
        <w:drawing>
          <wp:inline distT="0" distB="0" distL="0" distR="0" wp14:anchorId="5D8530FE" wp14:editId="6AC6F59D">
            <wp:extent cx="5274310" cy="28676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3C5D" w14:textId="6CA5B593" w:rsidR="00073122" w:rsidRDefault="00073122" w:rsidP="00302A8E">
      <w:pPr>
        <w:jc w:val="left"/>
        <w:rPr>
          <w:rFonts w:ascii="微软雅黑" w:eastAsia="微软雅黑" w:hAnsi="微软雅黑"/>
          <w:color w:val="000000" w:themeColor="text1"/>
        </w:rPr>
      </w:pPr>
      <w:r w:rsidRPr="00073122">
        <w:rPr>
          <w:rFonts w:ascii="微软雅黑" w:eastAsia="微软雅黑" w:hAnsi="微软雅黑" w:hint="eastAsia"/>
          <w:color w:val="000000" w:themeColor="text1"/>
        </w:rPr>
        <w:t>测试画面</w:t>
      </w:r>
      <w:r>
        <w:rPr>
          <w:rFonts w:ascii="微软雅黑" w:eastAsia="微软雅黑" w:hAnsi="微软雅黑" w:hint="eastAsia"/>
          <w:color w:val="000000" w:themeColor="text1"/>
        </w:rPr>
        <w:t>会在这里显示。检测角度和画面是否清晰，完成最终测试。</w:t>
      </w:r>
    </w:p>
    <w:p w14:paraId="2C33C6E2" w14:textId="596196F4" w:rsidR="00073122" w:rsidRDefault="00073122" w:rsidP="00302A8E">
      <w:pPr>
        <w:jc w:val="left"/>
        <w:rPr>
          <w:rFonts w:ascii="微软雅黑" w:eastAsia="微软雅黑" w:hAnsi="微软雅黑"/>
          <w:color w:val="000000" w:themeColor="text1"/>
        </w:rPr>
      </w:pPr>
    </w:p>
    <w:p w14:paraId="0FE8FA17" w14:textId="0F4ADE2C" w:rsidR="00073122" w:rsidRDefault="00073122" w:rsidP="00073122">
      <w:pPr>
        <w:pStyle w:val="2"/>
        <w:numPr>
          <w:ilvl w:val="0"/>
          <w:numId w:val="1"/>
        </w:numPr>
      </w:pPr>
      <w:r>
        <w:rPr>
          <w:rFonts w:hint="eastAsia"/>
        </w:rPr>
        <w:t>直播设置</w:t>
      </w:r>
    </w:p>
    <w:p w14:paraId="0870E32F" w14:textId="3A89C089" w:rsidR="00073122" w:rsidRPr="00073122" w:rsidRDefault="00073122" w:rsidP="00073122">
      <w:pPr>
        <w:rPr>
          <w:rFonts w:ascii="微软雅黑" w:eastAsia="微软雅黑" w:hAnsi="微软雅黑"/>
        </w:rPr>
      </w:pPr>
      <w:r w:rsidRPr="00073122">
        <w:rPr>
          <w:rFonts w:ascii="微软雅黑" w:eastAsia="微软雅黑" w:hAnsi="微软雅黑" w:hint="eastAsia"/>
        </w:rPr>
        <w:t>登录地址：</w:t>
      </w:r>
    </w:p>
    <w:p w14:paraId="7A544E40" w14:textId="7D1C25DD" w:rsidR="00073122" w:rsidRDefault="00073122" w:rsidP="00073122">
      <w:pPr>
        <w:widowControl/>
        <w:rPr>
          <w:rFonts w:ascii="等线" w:eastAsia="等线" w:hAnsi="等线" w:cs="宋体"/>
          <w:color w:val="0563C1"/>
          <w:kern w:val="0"/>
          <w:sz w:val="24"/>
          <w:szCs w:val="24"/>
          <w:u w:val="single"/>
        </w:rPr>
      </w:pPr>
      <w:hyperlink r:id="rId18" w:history="1">
        <w:r w:rsidRPr="00073122">
          <w:rPr>
            <w:rStyle w:val="a4"/>
            <w:rFonts w:ascii="等线" w:eastAsia="等线" w:hAnsi="等线" w:cs="宋体" w:hint="eastAsia"/>
            <w:kern w:val="0"/>
            <w:sz w:val="24"/>
            <w:szCs w:val="24"/>
          </w:rPr>
          <w:t>http://web.cms.cnlive.com/#/welcome</w:t>
        </w:r>
      </w:hyperlink>
    </w:p>
    <w:p w14:paraId="0B0A9CC2" w14:textId="77777777" w:rsidR="001067F2" w:rsidRDefault="001067F2" w:rsidP="00073122">
      <w:pPr>
        <w:widowControl/>
        <w:rPr>
          <w:rFonts w:ascii="微软雅黑" w:eastAsia="微软雅黑" w:hAnsi="微软雅黑" w:cs="宋体"/>
          <w:color w:val="0563C1"/>
          <w:kern w:val="0"/>
          <w:sz w:val="24"/>
          <w:szCs w:val="24"/>
          <w:u w:val="single"/>
        </w:rPr>
      </w:pPr>
      <w:r>
        <w:rPr>
          <w:rFonts w:ascii="微软雅黑" w:eastAsia="微软雅黑" w:hAnsi="微软雅黑" w:cs="宋体" w:hint="eastAsia"/>
          <w:color w:val="0563C1"/>
          <w:kern w:val="0"/>
          <w:sz w:val="24"/>
          <w:szCs w:val="24"/>
          <w:u w:val="single"/>
        </w:rPr>
        <w:t>账号密码同上</w:t>
      </w:r>
    </w:p>
    <w:p w14:paraId="3BE586A6" w14:textId="312C7879" w:rsidR="001067F2" w:rsidRDefault="001067F2" w:rsidP="00073122">
      <w:pPr>
        <w:widowControl/>
        <w:rPr>
          <w:rFonts w:ascii="微软雅黑" w:eastAsia="微软雅黑" w:hAnsi="微软雅黑" w:cs="宋体"/>
          <w:color w:val="0563C1"/>
          <w:kern w:val="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7D5E812" wp14:editId="0F26A71F">
            <wp:extent cx="5274310" cy="28676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8410" w14:textId="36E6C8B6" w:rsidR="001067F2" w:rsidRDefault="001067F2" w:rsidP="001067F2">
      <w:r>
        <w:rPr>
          <w:rFonts w:hint="eastAsia"/>
        </w:rPr>
        <w:t>选择栏目内容管理--所有类型</w:t>
      </w:r>
      <w:r>
        <w:t>—</w:t>
      </w:r>
      <w:r>
        <w:rPr>
          <w:rFonts w:hint="eastAsia"/>
        </w:rPr>
        <w:t>直播</w:t>
      </w:r>
    </w:p>
    <w:p w14:paraId="4EAEBF0A" w14:textId="5E57FD87" w:rsidR="001067F2" w:rsidRDefault="001067F2" w:rsidP="001067F2">
      <w:r>
        <w:rPr>
          <w:noProof/>
        </w:rPr>
        <w:drawing>
          <wp:inline distT="0" distB="0" distL="0" distR="0" wp14:anchorId="2DBA7D98" wp14:editId="7A5B4B29">
            <wp:extent cx="5274310" cy="1638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1841" w14:textId="2835F2D3" w:rsidR="00F21FAE" w:rsidRDefault="00F21FAE" w:rsidP="001067F2">
      <w:pPr>
        <w:rPr>
          <w:rFonts w:hint="eastAsia"/>
        </w:rPr>
      </w:pPr>
      <w:r>
        <w:rPr>
          <w:rFonts w:hint="eastAsia"/>
        </w:rPr>
        <w:t>在此页面可自行更改直播预约人数。点击后方蓝色按钮修改-可进入下方页面</w:t>
      </w:r>
    </w:p>
    <w:p w14:paraId="4D21C1BB" w14:textId="7D38F090" w:rsidR="00F21FAE" w:rsidRDefault="00F21FAE" w:rsidP="001067F2">
      <w:r>
        <w:rPr>
          <w:noProof/>
        </w:rPr>
        <w:drawing>
          <wp:inline distT="0" distB="0" distL="0" distR="0" wp14:anchorId="69EA84D0" wp14:editId="59A30732">
            <wp:extent cx="5274310" cy="20154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9FA7" w14:textId="77777777" w:rsidR="00F21FAE" w:rsidRDefault="00F21FAE" w:rsidP="001067F2"/>
    <w:p w14:paraId="0C71AF63" w14:textId="78C848BE" w:rsidR="00F21FAE" w:rsidRDefault="00F21FAE" w:rsidP="001067F2">
      <w:r>
        <w:rPr>
          <w:rFonts w:hint="eastAsia"/>
        </w:rPr>
        <w:t>点击后方蓝色按钮修改-可进入下方页面</w:t>
      </w:r>
    </w:p>
    <w:p w14:paraId="0B03C9C2" w14:textId="0B48A29D" w:rsidR="00F21FAE" w:rsidRDefault="00F21FAE" w:rsidP="001067F2">
      <w:r>
        <w:rPr>
          <w:noProof/>
        </w:rPr>
        <w:lastRenderedPageBreak/>
        <w:drawing>
          <wp:inline distT="0" distB="0" distL="0" distR="0" wp14:anchorId="27EBD143" wp14:editId="4B723E2E">
            <wp:extent cx="5274310" cy="28676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0572" w14:textId="5586135F" w:rsidR="00F21FAE" w:rsidRDefault="00F21FAE" w:rsidP="001067F2"/>
    <w:p w14:paraId="13A2054C" w14:textId="24ABF67A" w:rsidR="00F21FAE" w:rsidRPr="006429D2" w:rsidRDefault="00F21FAE" w:rsidP="001067F2">
      <w:pPr>
        <w:rPr>
          <w:rFonts w:ascii="微软雅黑" w:eastAsia="微软雅黑" w:hAnsi="微软雅黑"/>
        </w:rPr>
      </w:pPr>
      <w:r w:rsidRPr="006429D2">
        <w:rPr>
          <w:rFonts w:ascii="微软雅黑" w:eastAsia="微软雅黑" w:hAnsi="微软雅黑" w:hint="eastAsia"/>
        </w:rPr>
        <w:t>聊天室人数基数和增量基数可调整，直播间观看数按填写数量函数进行计算并显示。</w:t>
      </w:r>
    </w:p>
    <w:p w14:paraId="741B6B37" w14:textId="60F06832" w:rsidR="006429D2" w:rsidRDefault="006429D2" w:rsidP="001067F2"/>
    <w:p w14:paraId="01DA3AD5" w14:textId="076FB5B8" w:rsidR="006429D2" w:rsidRDefault="006429D2" w:rsidP="006429D2">
      <w:pPr>
        <w:pStyle w:val="2"/>
        <w:rPr>
          <w:rFonts w:hint="eastAsia"/>
        </w:rPr>
      </w:pPr>
      <w:r>
        <w:rPr>
          <w:rFonts w:hint="eastAsia"/>
        </w:rPr>
        <w:t>4、房间设置</w:t>
      </w:r>
    </w:p>
    <w:p w14:paraId="52C0D5BD" w14:textId="3070E433" w:rsidR="006429D2" w:rsidRDefault="006429D2" w:rsidP="001067F2">
      <w:r>
        <w:rPr>
          <w:noProof/>
        </w:rPr>
        <w:drawing>
          <wp:inline distT="0" distB="0" distL="0" distR="0" wp14:anchorId="7F3A30F1" wp14:editId="1929500B">
            <wp:extent cx="5274310" cy="28676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42DA" w14:textId="42119E31" w:rsidR="006429D2" w:rsidRDefault="006429D2" w:rsidP="001067F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点击左侧导航栏S</w:t>
      </w:r>
      <w:r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 w:hint="eastAsia"/>
        </w:rPr>
        <w:t>管理，即可看到上述页面，可修改详情和房间公告。</w:t>
      </w:r>
    </w:p>
    <w:p w14:paraId="38EE8DE6" w14:textId="28DFCBE4" w:rsidR="00C653BA" w:rsidRDefault="00150DBC" w:rsidP="00585706">
      <w:pPr>
        <w:pStyle w:val="2"/>
        <w:numPr>
          <w:ilvl w:val="0"/>
          <w:numId w:val="2"/>
        </w:numPr>
      </w:pPr>
      <w:r>
        <w:rPr>
          <w:rFonts w:hint="eastAsia"/>
        </w:rPr>
        <w:t>网家家运营</w:t>
      </w:r>
    </w:p>
    <w:p w14:paraId="531C3552" w14:textId="794592F1" w:rsidR="00150DBC" w:rsidRDefault="00585706" w:rsidP="00150DBC">
      <w:r>
        <w:rPr>
          <w:rFonts w:hint="eastAsia"/>
        </w:rPr>
        <w:t xml:space="preserve">如需第三方拉流，请联系微信 </w:t>
      </w:r>
      <w:r>
        <w:t xml:space="preserve">   </w:t>
      </w:r>
      <w:r w:rsidRPr="00585706">
        <w:t>A 付强</w:t>
      </w:r>
      <w:r w:rsidR="00311010">
        <w:rPr>
          <w:rFonts w:hint="eastAsia"/>
        </w:rPr>
        <w:t xml:space="preserve"> </w:t>
      </w:r>
      <w:r w:rsidR="00311010">
        <w:t xml:space="preserve"> </w:t>
      </w:r>
      <w:r w:rsidR="00311010">
        <w:rPr>
          <w:rFonts w:hint="eastAsia"/>
        </w:rPr>
        <w:t xml:space="preserve">付强 </w:t>
      </w:r>
      <w:r w:rsidR="00311010">
        <w:t xml:space="preserve">  </w:t>
      </w:r>
      <w:r w:rsidR="00311010">
        <w:rPr>
          <w:rFonts w:hint="eastAsia"/>
        </w:rPr>
        <w:t>直播技术负责人</w:t>
      </w:r>
    </w:p>
    <w:p w14:paraId="70E6262A" w14:textId="2DA4CAE1" w:rsidR="00585706" w:rsidRDefault="00585706" w:rsidP="00150DBC">
      <w:pPr>
        <w:rPr>
          <w:rFonts w:ascii="等线" w:eastAsia="等线" w:hAnsi="等线" w:cs="等线"/>
        </w:rPr>
      </w:pPr>
      <w:r>
        <w:rPr>
          <w:rFonts w:hint="eastAsia"/>
        </w:rPr>
        <w:lastRenderedPageBreak/>
        <w:t>如需推荐页</w:t>
      </w:r>
      <w:r w:rsidR="00311010">
        <w:rPr>
          <w:rFonts w:hint="eastAsia"/>
        </w:rPr>
        <w:t>上新</w:t>
      </w:r>
      <w:r>
        <w:rPr>
          <w:rFonts w:hint="eastAsia"/>
        </w:rPr>
        <w:t xml:space="preserve">，请联系微信 </w:t>
      </w:r>
      <w:r>
        <w:t xml:space="preserve"> </w:t>
      </w:r>
      <w:r w:rsidR="00311010" w:rsidRPr="00311010">
        <w:t>Lei</w:t>
      </w:r>
      <w:r w:rsidR="00311010" w:rsidRPr="00311010">
        <w:rPr>
          <w:rFonts w:ascii="等线" w:eastAsia="等线" w:hAnsi="等线" w:cs="等线" w:hint="eastAsia"/>
        </w:rPr>
        <w:t>🧶</w:t>
      </w:r>
      <w:r w:rsidR="00311010">
        <w:rPr>
          <w:rFonts w:ascii="等线" w:eastAsia="等线" w:hAnsi="等线" w:cs="等线" w:hint="eastAsia"/>
        </w:rPr>
        <w:t>陈兆雷 运营负责人</w:t>
      </w:r>
    </w:p>
    <w:p w14:paraId="020D8961" w14:textId="5C5BF5E0" w:rsidR="00311010" w:rsidRDefault="00311010" w:rsidP="00150DBC">
      <w:pPr>
        <w:rPr>
          <w:rFonts w:ascii="等线" w:eastAsia="等线" w:hAnsi="等线" w:cs="等线"/>
        </w:rPr>
      </w:pPr>
    </w:p>
    <w:p w14:paraId="4EF46F96" w14:textId="27FDB90C" w:rsidR="00311010" w:rsidRPr="00311010" w:rsidRDefault="00311010" w:rsidP="00150DBC">
      <w:pPr>
        <w:rPr>
          <w:rFonts w:hint="eastAsia"/>
        </w:rPr>
      </w:pPr>
      <w:r>
        <w:rPr>
          <w:rFonts w:ascii="等线" w:eastAsia="等线" w:hAnsi="等线" w:cs="等线" w:hint="eastAsia"/>
        </w:rPr>
        <w:t xml:space="preserve">如需网家家公众号支持以及推广，请联系微信 </w:t>
      </w:r>
      <w:r w:rsidRPr="00311010">
        <w:rPr>
          <w:rFonts w:ascii="等线" w:eastAsia="等线" w:hAnsi="等线" w:cs="等线" w:hint="eastAsia"/>
        </w:rPr>
        <w:t>姜南²</w:t>
      </w:r>
      <w:r w:rsidRPr="00311010">
        <w:rPr>
          <w:rFonts w:ascii="MS Gothic" w:eastAsia="MS Gothic" w:hAnsi="MS Gothic" w:cs="MS Gothic" w:hint="eastAsia"/>
        </w:rPr>
        <w:t>⁰</w:t>
      </w:r>
      <w:r w:rsidRPr="00311010">
        <w:rPr>
          <w:rFonts w:ascii="等线" w:eastAsia="等线" w:hAnsi="等线" w:cs="等线"/>
        </w:rPr>
        <w:t>²</w:t>
      </w:r>
      <w:r w:rsidRPr="00311010">
        <w:rPr>
          <w:rFonts w:ascii="MS Gothic" w:eastAsia="MS Gothic" w:hAnsi="MS Gothic" w:cs="MS Gothic" w:hint="eastAsia"/>
        </w:rPr>
        <w:t>⁰</w:t>
      </w:r>
      <w:r>
        <w:rPr>
          <w:rFonts w:ascii="MS Gothic" w:hAnsi="MS Gothic" w:cs="MS Gothic" w:hint="eastAsia"/>
        </w:rPr>
        <w:t xml:space="preserve"> </w:t>
      </w:r>
      <w:r>
        <w:rPr>
          <w:rFonts w:ascii="MS Gothic" w:hAnsi="MS Gothic" w:cs="MS Gothic"/>
        </w:rPr>
        <w:t xml:space="preserve"> </w:t>
      </w:r>
      <w:r>
        <w:rPr>
          <w:rFonts w:ascii="MS Gothic" w:hAnsi="MS Gothic" w:cs="MS Gothic" w:hint="eastAsia"/>
        </w:rPr>
        <w:t>姜南</w:t>
      </w:r>
      <w:r>
        <w:rPr>
          <w:rFonts w:ascii="MS Gothic" w:hAnsi="MS Gothic" w:cs="MS Gothic" w:hint="eastAsia"/>
        </w:rPr>
        <w:t xml:space="preserve"> </w:t>
      </w:r>
      <w:r>
        <w:rPr>
          <w:rFonts w:ascii="MS Gothic" w:hAnsi="MS Gothic" w:cs="MS Gothic" w:hint="eastAsia"/>
        </w:rPr>
        <w:t>市场部运营</w:t>
      </w:r>
      <w:bookmarkStart w:id="0" w:name="_GoBack"/>
      <w:bookmarkEnd w:id="0"/>
    </w:p>
    <w:sectPr w:rsidR="00311010" w:rsidRPr="003110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D3649"/>
    <w:multiLevelType w:val="hybridMultilevel"/>
    <w:tmpl w:val="CA2C6DAC"/>
    <w:lvl w:ilvl="0" w:tplc="1676F45A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502EC"/>
    <w:multiLevelType w:val="hybridMultilevel"/>
    <w:tmpl w:val="0B66CBE4"/>
    <w:lvl w:ilvl="0" w:tplc="8DF21BE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EB"/>
    <w:rsid w:val="000418C6"/>
    <w:rsid w:val="00073122"/>
    <w:rsid w:val="00090B8D"/>
    <w:rsid w:val="000B4ED7"/>
    <w:rsid w:val="000B6698"/>
    <w:rsid w:val="001067F2"/>
    <w:rsid w:val="00150DBC"/>
    <w:rsid w:val="001D23B8"/>
    <w:rsid w:val="001E614D"/>
    <w:rsid w:val="00302A8E"/>
    <w:rsid w:val="00311010"/>
    <w:rsid w:val="0033693F"/>
    <w:rsid w:val="00400788"/>
    <w:rsid w:val="00585706"/>
    <w:rsid w:val="006146A6"/>
    <w:rsid w:val="006429D2"/>
    <w:rsid w:val="00691244"/>
    <w:rsid w:val="006C179C"/>
    <w:rsid w:val="009E5FA0"/>
    <w:rsid w:val="00A0177B"/>
    <w:rsid w:val="00AF3E04"/>
    <w:rsid w:val="00B065A3"/>
    <w:rsid w:val="00B862F2"/>
    <w:rsid w:val="00C653BA"/>
    <w:rsid w:val="00E04BBA"/>
    <w:rsid w:val="00E110EB"/>
    <w:rsid w:val="00E80500"/>
    <w:rsid w:val="00F21FAE"/>
    <w:rsid w:val="00FA5FF5"/>
    <w:rsid w:val="00FF2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133D1"/>
  <w15:chartTrackingRefBased/>
  <w15:docId w15:val="{40A7F7F5-3D61-4AF2-A4F9-788A11086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2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A5F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124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A5F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02A8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02A8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02A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07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eb.cms.cnlive.com/#/welcom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mengyana@hztc.or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user.cnlive.com/OpenSSO2/login?service=http://console.open.cnlive.com/open/consol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9</Pages>
  <Words>197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mayn</dc:creator>
  <cp:keywords/>
  <dc:description/>
  <cp:lastModifiedBy>mayn</cp:lastModifiedBy>
  <cp:revision>19</cp:revision>
  <dcterms:created xsi:type="dcterms:W3CDTF">2020-02-11T03:17:00Z</dcterms:created>
  <dcterms:modified xsi:type="dcterms:W3CDTF">2020-02-11T09:28:00Z</dcterms:modified>
</cp:coreProperties>
</file>