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41994" w14:textId="77777777" w:rsidR="00FA4BAB" w:rsidRDefault="00000000">
      <w:r>
        <w:rPr>
          <w:rFonts w:hint="eastAsia"/>
        </w:rPr>
        <w:t xml:space="preserve">       </w:t>
      </w:r>
    </w:p>
    <w:tbl>
      <w:tblPr>
        <w:tblpPr w:leftFromText="180" w:rightFromText="180" w:vertAnchor="page" w:horzAnchor="page" w:tblpX="6067" w:tblpY="17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</w:tblGrid>
      <w:tr w:rsidR="00FA4BAB" w14:paraId="69C41996" w14:textId="77777777">
        <w:tc>
          <w:tcPr>
            <w:tcW w:w="2693" w:type="dxa"/>
          </w:tcPr>
          <w:p w14:paraId="69C41995" w14:textId="77777777" w:rsidR="00FA4BAB" w:rsidRDefault="00000000">
            <w:pPr>
              <w:rPr>
                <w:rFonts w:ascii="SimSun" w:hAnsi="SimSun"/>
                <w:b/>
                <w:sz w:val="32"/>
                <w:szCs w:val="32"/>
              </w:rPr>
            </w:pPr>
            <w:r>
              <w:rPr>
                <w:rFonts w:ascii="SimSun" w:hAnsi="SimSun" w:hint="eastAsia"/>
                <w:b/>
                <w:sz w:val="32"/>
                <w:szCs w:val="32"/>
              </w:rPr>
              <w:t>实验成绩：</w:t>
            </w:r>
          </w:p>
        </w:tc>
      </w:tr>
      <w:tr w:rsidR="00FA4BAB" w14:paraId="69C41998" w14:textId="77777777">
        <w:tc>
          <w:tcPr>
            <w:tcW w:w="2693" w:type="dxa"/>
          </w:tcPr>
          <w:p w14:paraId="69C41997" w14:textId="77777777" w:rsidR="00FA4BAB" w:rsidRDefault="00000000">
            <w:pPr>
              <w:rPr>
                <w:rFonts w:ascii="SimSun" w:hAnsi="SimSun"/>
                <w:b/>
                <w:sz w:val="32"/>
                <w:szCs w:val="32"/>
              </w:rPr>
            </w:pPr>
            <w:r>
              <w:rPr>
                <w:rFonts w:ascii="SimSun" w:hAnsi="SimSun" w:hint="eastAsia"/>
                <w:b/>
                <w:sz w:val="32"/>
                <w:szCs w:val="32"/>
              </w:rPr>
              <w:t>教    师：</w:t>
            </w:r>
          </w:p>
        </w:tc>
      </w:tr>
    </w:tbl>
    <w:p w14:paraId="69C41999" w14:textId="77777777" w:rsidR="00FA4BAB" w:rsidRDefault="00FA4BAB">
      <w:pPr>
        <w:rPr>
          <w:rFonts w:eastAsia="SimHei"/>
          <w:sz w:val="52"/>
        </w:rPr>
      </w:pPr>
    </w:p>
    <w:p w14:paraId="69C4199A" w14:textId="77777777" w:rsidR="00FA4BAB" w:rsidRDefault="00FA4BAB">
      <w:pPr>
        <w:rPr>
          <w:rFonts w:eastAsia="SimHei"/>
          <w:sz w:val="52"/>
        </w:rPr>
      </w:pPr>
    </w:p>
    <w:p w14:paraId="69C4199B" w14:textId="77777777" w:rsidR="00FA4BAB" w:rsidRDefault="00FA4BAB">
      <w:pPr>
        <w:rPr>
          <w:rFonts w:eastAsia="SimHei"/>
          <w:sz w:val="52"/>
        </w:rPr>
      </w:pPr>
    </w:p>
    <w:p w14:paraId="69C4199C" w14:textId="77777777" w:rsidR="00FA4BAB" w:rsidRDefault="00FA4BAB">
      <w:pPr>
        <w:rPr>
          <w:rFonts w:eastAsia="SimHei"/>
          <w:sz w:val="52"/>
        </w:rPr>
      </w:pPr>
    </w:p>
    <w:p w14:paraId="69C4199D" w14:textId="77777777" w:rsidR="00FA4BAB" w:rsidRDefault="00FA4BAB">
      <w:pPr>
        <w:jc w:val="center"/>
        <w:rPr>
          <w:rFonts w:eastAsia="SimHei"/>
          <w:sz w:val="52"/>
        </w:rPr>
      </w:pPr>
    </w:p>
    <w:p w14:paraId="69C4199E" w14:textId="77777777" w:rsidR="00FA4BAB" w:rsidRDefault="00000000">
      <w:pPr>
        <w:jc w:val="center"/>
        <w:rPr>
          <w:rFonts w:ascii="SimSun" w:hAnsi="SimSun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处理器设计与实践</w:t>
      </w:r>
    </w:p>
    <w:p w14:paraId="69C4199F" w14:textId="77777777" w:rsidR="00FA4BAB" w:rsidRDefault="00000000">
      <w:pPr>
        <w:jc w:val="center"/>
        <w:rPr>
          <w:rFonts w:ascii="SimSun" w:hAnsi="SimSun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 验 报 告</w:t>
      </w:r>
    </w:p>
    <w:p w14:paraId="69C419A0" w14:textId="77777777" w:rsidR="00FA4BAB" w:rsidRDefault="00FA4BAB"/>
    <w:p w14:paraId="69C419A1" w14:textId="77777777" w:rsidR="00FA4BAB" w:rsidRDefault="00FA4BAB"/>
    <w:p w14:paraId="69C419A2" w14:textId="77777777" w:rsidR="00FA4BAB" w:rsidRDefault="00FA4BAB"/>
    <w:p w14:paraId="69C419A3" w14:textId="77777777" w:rsidR="00FA4BAB" w:rsidRDefault="00FA4BAB"/>
    <w:p w14:paraId="69C419A4" w14:textId="77777777" w:rsidR="00FA4BAB" w:rsidRDefault="00FA4BAB"/>
    <w:p w14:paraId="69C419A5" w14:textId="77777777" w:rsidR="00FA4BAB" w:rsidRDefault="00FA4BAB"/>
    <w:p w14:paraId="69C419A6" w14:textId="77777777" w:rsidR="00FA4BAB" w:rsidRDefault="00000000">
      <w:pPr>
        <w:jc w:val="center"/>
        <w:rPr>
          <w:rFonts w:ascii="SimSun" w:hAnsi="SimSu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姓名：______常添_________</w:t>
      </w:r>
    </w:p>
    <w:p w14:paraId="69C419A7" w14:textId="77777777" w:rsidR="00FA4BAB" w:rsidRDefault="00000000">
      <w:pPr>
        <w:ind w:firstLineChars="300" w:firstLine="1325"/>
        <w:rPr>
          <w:rFonts w:ascii="SimSun" w:hAnsi="SimSu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班号：____2203102________</w:t>
      </w:r>
    </w:p>
    <w:p w14:paraId="69C419A8" w14:textId="77777777" w:rsidR="00FA4BAB" w:rsidRDefault="00000000">
      <w:pPr>
        <w:jc w:val="center"/>
        <w:rPr>
          <w:rFonts w:ascii="SimSun" w:hAnsi="SimSun"/>
          <w:b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学号：___2022111699_____</w:t>
      </w:r>
    </w:p>
    <w:p w14:paraId="69C419A9" w14:textId="77777777" w:rsidR="00FA4BAB" w:rsidRDefault="00FA4BAB"/>
    <w:p w14:paraId="69C419AA" w14:textId="77777777" w:rsidR="00FA4BAB" w:rsidRDefault="00000000">
      <w:pPr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 w:hint="eastAsia"/>
          <w:b/>
          <w:sz w:val="32"/>
          <w:szCs w:val="32"/>
        </w:rPr>
        <w:t>哈尔滨工业大学计算学部</w:t>
      </w:r>
    </w:p>
    <w:p w14:paraId="69C419AB" w14:textId="77777777" w:rsidR="00FA4BAB" w:rsidRDefault="00000000">
      <w:pPr>
        <w:jc w:val="center"/>
        <w:rPr>
          <w:rFonts w:ascii="SimSun" w:hAnsi="SimSun"/>
          <w:b/>
          <w:sz w:val="28"/>
          <w:szCs w:val="28"/>
        </w:rPr>
      </w:pP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4</w:t>
      </w:r>
      <w:r>
        <w:rPr>
          <w:b/>
          <w:sz w:val="32"/>
          <w:szCs w:val="32"/>
        </w:rPr>
        <w:t xml:space="preserve"> </w:t>
      </w:r>
      <w:r>
        <w:rPr>
          <w:rFonts w:ascii="SimSun" w:hAnsi="SimSun" w:hint="eastAsia"/>
          <w:b/>
          <w:sz w:val="28"/>
          <w:szCs w:val="28"/>
        </w:rPr>
        <w:t>年 8月</w:t>
      </w:r>
    </w:p>
    <w:p w14:paraId="69C419AC" w14:textId="77777777" w:rsidR="00FA4BAB" w:rsidRDefault="00FA4BAB">
      <w:pPr>
        <w:spacing w:line="480" w:lineRule="auto"/>
        <w:ind w:left="539" w:right="-335"/>
        <w:jc w:val="center"/>
        <w:rPr>
          <w:rFonts w:ascii="SimHei" w:eastAsia="SimHei"/>
          <w:b/>
          <w:sz w:val="28"/>
          <w:szCs w:val="28"/>
        </w:rPr>
        <w:sectPr w:rsidR="00FA4BA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1247" w:right="1134" w:bottom="1134" w:left="1134" w:header="1134" w:footer="851" w:gutter="0"/>
          <w:pgNumType w:start="0"/>
          <w:cols w:space="720"/>
          <w:titlePg/>
          <w:docGrid w:type="linesAndChars" w:linePitch="312"/>
        </w:sectPr>
      </w:pPr>
      <w:bookmarkStart w:id="0" w:name="_Toc114652800"/>
      <w:bookmarkStart w:id="1" w:name="_Toc114628241"/>
      <w:bookmarkStart w:id="2" w:name="_Toc114628137"/>
    </w:p>
    <w:p w14:paraId="69C419AD" w14:textId="77777777" w:rsidR="00FA4BAB" w:rsidRDefault="00000000">
      <w:pPr>
        <w:spacing w:line="480" w:lineRule="auto"/>
        <w:ind w:left="539" w:right="-335"/>
        <w:jc w:val="center"/>
        <w:rPr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lastRenderedPageBreak/>
        <w:t>实验要求</w:t>
      </w:r>
    </w:p>
    <w:p w14:paraId="69C419AE" w14:textId="77777777" w:rsidR="00FA4BAB" w:rsidRDefault="00000000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实验必须提前预习，不预习不允许参加实验。</w:t>
      </w:r>
    </w:p>
    <w:p w14:paraId="69C419AF" w14:textId="77777777" w:rsidR="00FA4BAB" w:rsidRDefault="00000000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实验内容按时完成，教师在课上根据完成情况给出成绩。</w:t>
      </w:r>
    </w:p>
    <w:p w14:paraId="69C419B0" w14:textId="77777777" w:rsidR="00FA4BAB" w:rsidRDefault="00000000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实验不得缺席，否则将不参加最终成绩的评定；任何一个实验题目不能完成也不参加最终成绩的评定。</w:t>
      </w:r>
    </w:p>
    <w:p w14:paraId="69C419B1" w14:textId="77777777" w:rsidR="00FA4BAB" w:rsidRDefault="00000000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实验环节考核不通过者，不参加最终成绩的评定。</w:t>
      </w:r>
    </w:p>
    <w:p w14:paraId="69C419B2" w14:textId="77777777" w:rsidR="00FA4BAB" w:rsidRDefault="00000000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实验如果不能在指定时间完成，需降低评分，但要求必须完成。</w:t>
      </w:r>
    </w:p>
    <w:p w14:paraId="69C419B3" w14:textId="77777777" w:rsidR="00FA4BAB" w:rsidRDefault="00000000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可根据设计的创新情况作适当加分处理。</w:t>
      </w:r>
    </w:p>
    <w:p w14:paraId="69C419B4" w14:textId="77777777" w:rsidR="00FA4BAB" w:rsidRDefault="00000000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按时完成实验报告，在整个课程结束后一周内完成实验报告。</w:t>
      </w:r>
    </w:p>
    <w:p w14:paraId="69C419B5" w14:textId="77777777" w:rsidR="00FA4BAB" w:rsidRDefault="00FA4BAB">
      <w:pPr>
        <w:ind w:left="540" w:right="-335"/>
        <w:rPr>
          <w:szCs w:val="21"/>
        </w:rPr>
      </w:pPr>
    </w:p>
    <w:p w14:paraId="69C419B6" w14:textId="77777777" w:rsidR="00FA4BAB" w:rsidRDefault="00000000">
      <w:pPr>
        <w:spacing w:line="480" w:lineRule="auto"/>
        <w:ind w:left="539" w:right="-335"/>
        <w:jc w:val="center"/>
        <w:rPr>
          <w:rFonts w:ascii="SimHei" w:eastAsia="SimHei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实验报告撰写规范</w:t>
      </w:r>
    </w:p>
    <w:p w14:paraId="69C419B7" w14:textId="77777777" w:rsidR="00FA4BAB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实验方案部分包括系统设计要求、系统概述、技术方案、关键技术和进度安排等内容。</w:t>
      </w:r>
    </w:p>
    <w:p w14:paraId="69C419B8" w14:textId="77777777" w:rsidR="00FA4BAB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实验设计部分包括结构设计（含系统框图和各部件功能概述）、系统工作原理描述（工作过程简述）、外接口定义（管脚定义及功能）、系统详细设计（各部件功能详述，设计方法，</w:t>
      </w:r>
      <w:r>
        <w:rPr>
          <w:rFonts w:hint="eastAsia"/>
        </w:rPr>
        <w:t>Verilog</w:t>
      </w:r>
      <w:r>
        <w:rPr>
          <w:rFonts w:hint="eastAsia"/>
        </w:rPr>
        <w:t>程序等）、系统测试（测试方案，测试波形等）等内容。</w:t>
      </w:r>
    </w:p>
    <w:p w14:paraId="69C419B9" w14:textId="77777777" w:rsidR="00FA4BAB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实验测试部分包括测试准备条件、系统功能概述、系统功能测试（每项功能作为一个部分，要包括功能描述、测试过程和期望的测试结果）。</w:t>
      </w:r>
    </w:p>
    <w:p w14:paraId="69C419BA" w14:textId="77777777" w:rsidR="00FA4BAB" w:rsidRDefault="00FA4BAB">
      <w:pPr>
        <w:ind w:left="540" w:right="-335"/>
        <w:rPr>
          <w:szCs w:val="21"/>
        </w:rPr>
      </w:pPr>
    </w:p>
    <w:p w14:paraId="69C419BB" w14:textId="77777777" w:rsidR="00FA4BAB" w:rsidRDefault="00000000">
      <w:pPr>
        <w:spacing w:line="480" w:lineRule="auto"/>
        <w:ind w:left="539" w:right="-335"/>
        <w:jc w:val="center"/>
        <w:rPr>
          <w:rFonts w:ascii="SimHei" w:eastAsia="SimHei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实验项目表</w:t>
      </w:r>
    </w:p>
    <w:tbl>
      <w:tblPr>
        <w:tblW w:w="8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848"/>
        <w:gridCol w:w="752"/>
        <w:gridCol w:w="1440"/>
        <w:gridCol w:w="1228"/>
        <w:gridCol w:w="1112"/>
      </w:tblGrid>
      <w:tr w:rsidR="00FA4BAB" w14:paraId="69C419C2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BC" w14:textId="77777777" w:rsidR="00FA4BA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848" w:type="dxa"/>
            <w:vAlign w:val="center"/>
          </w:tcPr>
          <w:p w14:paraId="69C419BD" w14:textId="77777777" w:rsidR="00FA4BA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验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项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目</w:t>
            </w:r>
          </w:p>
        </w:tc>
        <w:tc>
          <w:tcPr>
            <w:tcW w:w="752" w:type="dxa"/>
            <w:vAlign w:val="center"/>
          </w:tcPr>
          <w:p w14:paraId="69C419BE" w14:textId="77777777" w:rsidR="00FA4BA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学时</w:t>
            </w:r>
          </w:p>
        </w:tc>
        <w:tc>
          <w:tcPr>
            <w:tcW w:w="1440" w:type="dxa"/>
            <w:vAlign w:val="center"/>
          </w:tcPr>
          <w:p w14:paraId="69C419BF" w14:textId="77777777" w:rsidR="00FA4BA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实验要求</w:t>
            </w:r>
          </w:p>
        </w:tc>
        <w:tc>
          <w:tcPr>
            <w:tcW w:w="1228" w:type="dxa"/>
            <w:vAlign w:val="center"/>
          </w:tcPr>
          <w:p w14:paraId="69C419C0" w14:textId="77777777" w:rsidR="00FA4BA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实验类别</w:t>
            </w:r>
          </w:p>
        </w:tc>
        <w:tc>
          <w:tcPr>
            <w:tcW w:w="1112" w:type="dxa"/>
            <w:vAlign w:val="center"/>
          </w:tcPr>
          <w:p w14:paraId="69C419C1" w14:textId="77777777" w:rsidR="00FA4BA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每组人数</w:t>
            </w:r>
          </w:p>
        </w:tc>
      </w:tr>
      <w:tr w:rsidR="00FA4BAB" w14:paraId="69C419C9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C3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848" w:type="dxa"/>
            <w:vAlign w:val="center"/>
          </w:tcPr>
          <w:p w14:paraId="69C419C4" w14:textId="77777777" w:rsidR="00FA4BAB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硬件描述语言基础</w:t>
            </w:r>
          </w:p>
        </w:tc>
        <w:tc>
          <w:tcPr>
            <w:tcW w:w="752" w:type="dxa"/>
            <w:vAlign w:val="center"/>
          </w:tcPr>
          <w:p w14:paraId="69C419C5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 w14:paraId="69C419C6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9C419C7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69C419C8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FA4BAB" w14:paraId="69C419D0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CA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48" w:type="dxa"/>
            <w:vAlign w:val="center"/>
          </w:tcPr>
          <w:p w14:paraId="69C419CB" w14:textId="77777777" w:rsidR="00FA4BAB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基本组合逻辑设计</w:t>
            </w:r>
          </w:p>
        </w:tc>
        <w:tc>
          <w:tcPr>
            <w:tcW w:w="752" w:type="dxa"/>
            <w:vAlign w:val="center"/>
          </w:tcPr>
          <w:p w14:paraId="69C419CC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 w14:paraId="69C419CD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9C419CE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69C419CF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FA4BAB" w14:paraId="69C419D7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D1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848" w:type="dxa"/>
            <w:vAlign w:val="center"/>
          </w:tcPr>
          <w:p w14:paraId="69C419D2" w14:textId="77777777" w:rsidR="00FA4BAB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内存与寄存器堆</w:t>
            </w:r>
          </w:p>
        </w:tc>
        <w:tc>
          <w:tcPr>
            <w:tcW w:w="752" w:type="dxa"/>
            <w:vAlign w:val="center"/>
          </w:tcPr>
          <w:p w14:paraId="69C419D3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69C419D4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9C419D5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69C419D6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FA4BAB" w14:paraId="69C419DE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D8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848" w:type="dxa"/>
            <w:vAlign w:val="center"/>
          </w:tcPr>
          <w:p w14:paraId="69C419D9" w14:textId="77777777" w:rsidR="00FA4BAB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指令译码器设计</w:t>
            </w:r>
          </w:p>
        </w:tc>
        <w:tc>
          <w:tcPr>
            <w:tcW w:w="752" w:type="dxa"/>
            <w:vAlign w:val="center"/>
          </w:tcPr>
          <w:p w14:paraId="69C419DA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69C419DB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9C419DC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69C419DD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FA4BAB" w14:paraId="69C419E5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DF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848" w:type="dxa"/>
            <w:vAlign w:val="center"/>
          </w:tcPr>
          <w:p w14:paraId="69C419E0" w14:textId="77777777" w:rsidR="00FA4BAB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给定指令系统的处理器设计</w:t>
            </w:r>
          </w:p>
        </w:tc>
        <w:tc>
          <w:tcPr>
            <w:tcW w:w="752" w:type="dxa"/>
            <w:vAlign w:val="center"/>
          </w:tcPr>
          <w:p w14:paraId="69C419E1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440" w:type="dxa"/>
            <w:vAlign w:val="center"/>
          </w:tcPr>
          <w:p w14:paraId="69C419E2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9C419E3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69C419E4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FA4BAB" w14:paraId="69C419EC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9C419E6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848" w:type="dxa"/>
            <w:vAlign w:val="center"/>
          </w:tcPr>
          <w:p w14:paraId="69C419E7" w14:textId="77777777" w:rsidR="00FA4BAB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处理器下载（二选一）</w:t>
            </w:r>
          </w:p>
        </w:tc>
        <w:tc>
          <w:tcPr>
            <w:tcW w:w="752" w:type="dxa"/>
            <w:vAlign w:val="center"/>
          </w:tcPr>
          <w:p w14:paraId="69C419E8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69C419E9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9C419EA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69C419EB" w14:textId="77777777" w:rsidR="00FA4BAB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69C419ED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19EE" w14:textId="77777777" w:rsidR="00FA4BAB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 w:hint="eastAsia"/>
          <w:b/>
          <w:sz w:val="28"/>
          <w:szCs w:val="28"/>
        </w:rPr>
        <w:lastRenderedPageBreak/>
        <w:t xml:space="preserve">实验一 </w:t>
      </w:r>
      <w:bookmarkEnd w:id="0"/>
      <w:bookmarkEnd w:id="1"/>
      <w:bookmarkEnd w:id="2"/>
      <w:r>
        <w:rPr>
          <w:rFonts w:ascii="SimHei" w:eastAsia="SimHei" w:hint="eastAsia"/>
          <w:b/>
          <w:sz w:val="28"/>
          <w:szCs w:val="28"/>
        </w:rPr>
        <w:t>硬件描述语言基础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07"/>
      </w:tblGrid>
      <w:tr w:rsidR="00FA4BAB" w14:paraId="69C419F4" w14:textId="77777777">
        <w:trPr>
          <w:jc w:val="center"/>
        </w:trPr>
        <w:tc>
          <w:tcPr>
            <w:tcW w:w="1446" w:type="dxa"/>
          </w:tcPr>
          <w:p w14:paraId="69C419EF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9C419F0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9C419F1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9C419F2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9C419F3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FA4BAB" w14:paraId="69C419FA" w14:textId="77777777">
        <w:trPr>
          <w:jc w:val="center"/>
        </w:trPr>
        <w:tc>
          <w:tcPr>
            <w:tcW w:w="1446" w:type="dxa"/>
          </w:tcPr>
          <w:p w14:paraId="69C419F5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69C419F6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9F7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9F8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69C419F9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9C419FB" w14:textId="77777777" w:rsidR="00FA4BAB" w:rsidRDefault="00FA4BAB">
      <w:pPr>
        <w:ind w:firstLine="1080"/>
        <w:rPr>
          <w:rFonts w:ascii="SimHei" w:eastAsia="SimHei"/>
          <w:sz w:val="24"/>
        </w:rPr>
      </w:pPr>
    </w:p>
    <w:p w14:paraId="69C419FC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69C419FD" w14:textId="77777777" w:rsidR="00FA4BAB" w:rsidRDefault="00FA4BAB">
      <w:pPr>
        <w:pStyle w:val="a0"/>
      </w:pPr>
    </w:p>
    <w:p w14:paraId="69C419FE" w14:textId="77777777" w:rsidR="00FA4BAB" w:rsidRDefault="0000000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t>Vivado</w:t>
      </w:r>
      <w:r>
        <w:rPr>
          <w:rFonts w:hint="eastAsia"/>
        </w:rPr>
        <w:t>集成开发环境</w:t>
      </w:r>
    </w:p>
    <w:p w14:paraId="69C419FF" w14:textId="77777777" w:rsidR="00FA4BAB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语言基本知识</w:t>
      </w:r>
    </w:p>
    <w:p w14:paraId="69C41A00" w14:textId="77777777" w:rsidR="00FA4BAB" w:rsidRDefault="00000000">
      <w:pPr>
        <w:pStyle w:val="a0"/>
      </w:pPr>
      <w:r>
        <w:t>3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语言设计、调试及波形仿真</w:t>
      </w:r>
    </w:p>
    <w:p w14:paraId="69C41A01" w14:textId="77777777" w:rsidR="00FA4BAB" w:rsidRDefault="00FA4BAB">
      <w:pPr>
        <w:rPr>
          <w:rFonts w:ascii="SimHei" w:eastAsia="SimHei"/>
          <w:sz w:val="24"/>
        </w:rPr>
      </w:pPr>
    </w:p>
    <w:p w14:paraId="69C41A02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二、实验预习</w:t>
      </w:r>
    </w:p>
    <w:p w14:paraId="69C41A03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1．二选一多路选择器的编码</w:t>
      </w:r>
    </w:p>
    <w:p w14:paraId="69C41A04" w14:textId="77777777" w:rsidR="00FA4BAB" w:rsidRDefault="00000000">
      <w:pPr>
        <w:pStyle w:val="a0"/>
      </w:pPr>
      <w:r>
        <w:rPr>
          <w:rFonts w:hint="eastAsia"/>
        </w:rPr>
        <w:t>module mux_2_1(</w:t>
      </w:r>
    </w:p>
    <w:p w14:paraId="69C41A05" w14:textId="77777777" w:rsidR="00FA4BAB" w:rsidRDefault="00000000">
      <w:pPr>
        <w:pStyle w:val="a0"/>
      </w:pPr>
      <w:r>
        <w:rPr>
          <w:rFonts w:hint="eastAsia"/>
        </w:rPr>
        <w:t xml:space="preserve">    input wire [1:0] d0,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d0</w:t>
      </w:r>
    </w:p>
    <w:p w14:paraId="69C41A06" w14:textId="77777777" w:rsidR="00FA4BAB" w:rsidRDefault="00000000">
      <w:pPr>
        <w:pStyle w:val="a0"/>
      </w:pPr>
      <w:r>
        <w:rPr>
          <w:rFonts w:hint="eastAsia"/>
        </w:rPr>
        <w:t xml:space="preserve">    input wire [1:0] d1,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d1</w:t>
      </w:r>
    </w:p>
    <w:p w14:paraId="69C41A07" w14:textId="77777777" w:rsidR="00FA4BAB" w:rsidRDefault="00000000">
      <w:pPr>
        <w:pStyle w:val="a0"/>
      </w:pPr>
      <w:r>
        <w:rPr>
          <w:rFonts w:hint="eastAsia"/>
        </w:rPr>
        <w:t xml:space="preserve">    input wire select,     // </w:t>
      </w:r>
      <w:r>
        <w:rPr>
          <w:rFonts w:hint="eastAsia"/>
        </w:rPr>
        <w:t>选择信号</w:t>
      </w:r>
    </w:p>
    <w:p w14:paraId="69C41A08" w14:textId="77777777" w:rsidR="00FA4BAB" w:rsidRDefault="00000000">
      <w:pPr>
        <w:pStyle w:val="a0"/>
      </w:pPr>
      <w:r>
        <w:rPr>
          <w:rFonts w:hint="eastAsia"/>
        </w:rPr>
        <w:t xml:space="preserve">    output wire [1:0] out  // 2</w:t>
      </w:r>
      <w:r>
        <w:rPr>
          <w:rFonts w:hint="eastAsia"/>
        </w:rPr>
        <w:t>位输出信号</w:t>
      </w:r>
    </w:p>
    <w:p w14:paraId="69C41A09" w14:textId="77777777" w:rsidR="00FA4BAB" w:rsidRDefault="00000000">
      <w:pPr>
        <w:pStyle w:val="a0"/>
      </w:pPr>
      <w:r>
        <w:rPr>
          <w:rFonts w:hint="eastAsia"/>
        </w:rPr>
        <w:t>);</w:t>
      </w:r>
    </w:p>
    <w:p w14:paraId="69C41A0A" w14:textId="77777777" w:rsidR="00FA4BAB" w:rsidRDefault="00FA4BAB">
      <w:pPr>
        <w:pStyle w:val="a0"/>
      </w:pPr>
    </w:p>
    <w:p w14:paraId="69C41A0B" w14:textId="77777777" w:rsidR="00FA4BAB" w:rsidRDefault="00000000">
      <w:pPr>
        <w:pStyle w:val="a0"/>
      </w:pPr>
      <w:r>
        <w:rPr>
          <w:rFonts w:hint="eastAsia"/>
        </w:rPr>
        <w:t xml:space="preserve">    assign out = (select == 1'b0) ? d0 : d1;</w:t>
      </w:r>
    </w:p>
    <w:p w14:paraId="69C41A0C" w14:textId="77777777" w:rsidR="00FA4BAB" w:rsidRDefault="00FA4BAB">
      <w:pPr>
        <w:pStyle w:val="a0"/>
      </w:pPr>
    </w:p>
    <w:p w14:paraId="69C41A0D" w14:textId="77777777" w:rsidR="00FA4BAB" w:rsidRDefault="00000000">
      <w:pPr>
        <w:pStyle w:val="a0"/>
      </w:pPr>
      <w:r>
        <w:rPr>
          <w:rFonts w:hint="eastAsia"/>
        </w:rPr>
        <w:t>endmodule</w:t>
      </w:r>
    </w:p>
    <w:p w14:paraId="69C41A0E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2．节拍发生器的时序图</w:t>
      </w:r>
    </w:p>
    <w:p w14:paraId="69C41A0F" w14:textId="77777777" w:rsidR="00FA4BAB" w:rsidRDefault="00FA4BAB">
      <w:pPr>
        <w:rPr>
          <w:rFonts w:ascii="SimHei" w:eastAsia="SimHei"/>
          <w:sz w:val="24"/>
        </w:rPr>
      </w:pPr>
    </w:p>
    <w:p w14:paraId="69C41A10" w14:textId="77777777" w:rsidR="00FA4BAB" w:rsidRDefault="00000000">
      <w:pPr>
        <w:rPr>
          <w:rFonts w:ascii="SimHei" w:eastAsia="SimHei"/>
          <w:sz w:val="24"/>
        </w:rPr>
      </w:pPr>
      <w:r>
        <w:rPr>
          <w:rFonts w:hint="eastAsia"/>
          <w:noProof/>
        </w:rPr>
        <w:drawing>
          <wp:inline distT="0" distB="0" distL="0" distR="0" wp14:anchorId="69C42209" wp14:editId="69C4220A">
            <wp:extent cx="4852035" cy="1496060"/>
            <wp:effectExtent l="0" t="0" r="0" b="0"/>
            <wp:docPr id="1" name="图片 6" descr="2c29c81ad115bd8625f324793e7c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2c29c81ad115bd8625f324793e7ccb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06" t="10905" r="14429" b="66173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A11" w14:textId="77777777" w:rsidR="00FA4BAB" w:rsidRDefault="00FA4BAB">
      <w:pPr>
        <w:rPr>
          <w:rFonts w:ascii="SimHei" w:eastAsia="SimHei"/>
          <w:sz w:val="24"/>
        </w:rPr>
      </w:pPr>
    </w:p>
    <w:p w14:paraId="69C41A12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三、实验环境（实验设备、开发环境）（预习）</w:t>
      </w:r>
    </w:p>
    <w:p w14:paraId="69C41A13" w14:textId="77777777" w:rsidR="00FA4BAB" w:rsidRDefault="00FA4BAB">
      <w:pPr>
        <w:spacing w:line="360" w:lineRule="exact"/>
        <w:rPr>
          <w:rFonts w:ascii="SimHei" w:eastAsia="SimHei"/>
          <w:sz w:val="24"/>
        </w:rPr>
      </w:pPr>
    </w:p>
    <w:p w14:paraId="69C41A14" w14:textId="77777777" w:rsidR="00FA4BAB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69C41A15" w14:textId="77777777" w:rsidR="00FA4BAB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69C41A16" w14:textId="77777777" w:rsidR="00FA4BAB" w:rsidRDefault="00000000">
      <w:pPr>
        <w:rPr>
          <w:szCs w:val="21"/>
        </w:rPr>
      </w:pPr>
      <w:r>
        <w:rPr>
          <w:szCs w:val="21"/>
        </w:rPr>
        <w:lastRenderedPageBreak/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69C41A17" w14:textId="77777777" w:rsidR="00FA4BAB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69C41A18" w14:textId="77777777" w:rsidR="00FA4BAB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69C41A19" w14:textId="77777777" w:rsidR="00FA4BAB" w:rsidRDefault="00000000">
      <w:pPr>
        <w:rPr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</w:t>
      </w:r>
    </w:p>
    <w:p w14:paraId="69C41A1A" w14:textId="77777777" w:rsidR="00FA4BAB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Vivado</w:t>
      </w:r>
      <w:r>
        <w:rPr>
          <w:szCs w:val="21"/>
        </w:rPr>
        <w:t>集成了硬件描述语言（</w:t>
      </w:r>
      <w:r>
        <w:rPr>
          <w:szCs w:val="21"/>
        </w:rPr>
        <w:t>HDL</w:t>
      </w:r>
      <w:r>
        <w:rPr>
          <w:szCs w:val="21"/>
        </w:rPr>
        <w:t>）的编辑、综合、仿真和调试工具，支持</w:t>
      </w:r>
      <w:r>
        <w:rPr>
          <w:szCs w:val="21"/>
        </w:rPr>
        <w:t>Verilog</w:t>
      </w:r>
      <w:r>
        <w:rPr>
          <w:szCs w:val="21"/>
        </w:rPr>
        <w:t>和</w:t>
      </w:r>
      <w:r>
        <w:rPr>
          <w:szCs w:val="21"/>
        </w:rPr>
        <w:t>VHDL</w:t>
      </w:r>
      <w:r>
        <w:rPr>
          <w:szCs w:val="21"/>
        </w:rPr>
        <w:t>。</w:t>
      </w:r>
    </w:p>
    <w:p w14:paraId="69C41A1B" w14:textId="77777777" w:rsidR="00FA4BAB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功能模块</w:t>
      </w:r>
      <w:r>
        <w:rPr>
          <w:szCs w:val="21"/>
        </w:rPr>
        <w:t>:</w:t>
      </w:r>
    </w:p>
    <w:p w14:paraId="69C41A1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IDE: </w:t>
      </w:r>
      <w:r>
        <w:rPr>
          <w:szCs w:val="21"/>
        </w:rPr>
        <w:t>用于设计、综合、实现和验证</w:t>
      </w:r>
      <w:r>
        <w:rPr>
          <w:szCs w:val="21"/>
        </w:rPr>
        <w:t>FPGA</w:t>
      </w:r>
      <w:r>
        <w:rPr>
          <w:szCs w:val="21"/>
        </w:rPr>
        <w:t>设计。</w:t>
      </w:r>
    </w:p>
    <w:p w14:paraId="69C41A1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Simulator: </w:t>
      </w:r>
      <w:r>
        <w:rPr>
          <w:szCs w:val="21"/>
        </w:rPr>
        <w:t>内置仿真器，用于功能仿真和时序仿真。</w:t>
      </w:r>
    </w:p>
    <w:p w14:paraId="69C41A1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Waveform Viewer: </w:t>
      </w:r>
      <w:r>
        <w:rPr>
          <w:szCs w:val="21"/>
        </w:rPr>
        <w:t>用于查看仿真生成的波形文件，分析信号的时序关系。</w:t>
      </w:r>
    </w:p>
    <w:p w14:paraId="69C41A1F" w14:textId="77777777" w:rsidR="00FA4BAB" w:rsidRDefault="00FA4BAB">
      <w:pPr>
        <w:spacing w:line="360" w:lineRule="exact"/>
        <w:rPr>
          <w:rFonts w:ascii="SimHei" w:eastAsia="SimHei"/>
          <w:sz w:val="24"/>
        </w:rPr>
      </w:pPr>
    </w:p>
    <w:p w14:paraId="69C41A20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四、实验设计</w:t>
      </w:r>
    </w:p>
    <w:p w14:paraId="69C41A21" w14:textId="77777777" w:rsidR="00FA4BAB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分别写出两个电路带有详细注释的Verilog实现代码：</w:t>
      </w:r>
    </w:p>
    <w:p w14:paraId="69C41A22" w14:textId="77777777" w:rsidR="00FA4BAB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设计代码：</w:t>
      </w:r>
    </w:p>
    <w:p w14:paraId="69C41A23" w14:textId="77777777" w:rsidR="00FA4BAB" w:rsidRDefault="00000000">
      <w:pPr>
        <w:pStyle w:val="a0"/>
        <w:ind w:firstLineChars="0" w:firstLine="0"/>
      </w:pPr>
      <w:r>
        <w:rPr>
          <w:rFonts w:hint="eastAsia"/>
        </w:rPr>
        <w:t>多路选择器：</w:t>
      </w:r>
    </w:p>
    <w:p w14:paraId="69C41A24" w14:textId="77777777" w:rsidR="00FA4BAB" w:rsidRDefault="00000000">
      <w:pPr>
        <w:pStyle w:val="a0"/>
      </w:pPr>
      <w:r>
        <w:rPr>
          <w:rFonts w:hint="eastAsia"/>
        </w:rPr>
        <w:t>module mux_2_1(</w:t>
      </w:r>
    </w:p>
    <w:p w14:paraId="69C41A25" w14:textId="77777777" w:rsidR="00FA4BAB" w:rsidRDefault="00000000">
      <w:pPr>
        <w:pStyle w:val="a0"/>
      </w:pPr>
      <w:r>
        <w:rPr>
          <w:rFonts w:hint="eastAsia"/>
        </w:rPr>
        <w:t xml:space="preserve">    input wire [1:0] d0,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d0</w:t>
      </w:r>
    </w:p>
    <w:p w14:paraId="69C41A26" w14:textId="77777777" w:rsidR="00FA4BAB" w:rsidRDefault="00000000">
      <w:pPr>
        <w:pStyle w:val="a0"/>
      </w:pPr>
      <w:r>
        <w:rPr>
          <w:rFonts w:hint="eastAsia"/>
        </w:rPr>
        <w:t xml:space="preserve">    input wire [1:0] d1,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d1</w:t>
      </w:r>
    </w:p>
    <w:p w14:paraId="69C41A27" w14:textId="77777777" w:rsidR="00FA4BAB" w:rsidRDefault="00000000">
      <w:pPr>
        <w:pStyle w:val="a0"/>
      </w:pPr>
      <w:r>
        <w:rPr>
          <w:rFonts w:hint="eastAsia"/>
        </w:rPr>
        <w:t xml:space="preserve">    input wire select,     // </w:t>
      </w:r>
      <w:r>
        <w:rPr>
          <w:rFonts w:hint="eastAsia"/>
        </w:rPr>
        <w:t>选择信号</w:t>
      </w:r>
    </w:p>
    <w:p w14:paraId="69C41A28" w14:textId="77777777" w:rsidR="00FA4BAB" w:rsidRDefault="00000000">
      <w:pPr>
        <w:pStyle w:val="a0"/>
      </w:pPr>
      <w:r>
        <w:rPr>
          <w:rFonts w:hint="eastAsia"/>
        </w:rPr>
        <w:t xml:space="preserve">    output wire [1:0] out  // 2</w:t>
      </w:r>
      <w:r>
        <w:rPr>
          <w:rFonts w:hint="eastAsia"/>
        </w:rPr>
        <w:t>位输出信号</w:t>
      </w:r>
    </w:p>
    <w:p w14:paraId="69C41A29" w14:textId="77777777" w:rsidR="00FA4BAB" w:rsidRDefault="00000000">
      <w:pPr>
        <w:pStyle w:val="a0"/>
      </w:pPr>
      <w:r>
        <w:rPr>
          <w:rFonts w:hint="eastAsia"/>
        </w:rPr>
        <w:t>);</w:t>
      </w:r>
    </w:p>
    <w:p w14:paraId="69C41A2A" w14:textId="77777777" w:rsidR="00FA4BAB" w:rsidRDefault="00FA4BAB">
      <w:pPr>
        <w:pStyle w:val="a0"/>
      </w:pPr>
    </w:p>
    <w:p w14:paraId="69C41A2B" w14:textId="77777777" w:rsidR="00FA4BAB" w:rsidRDefault="00000000">
      <w:pPr>
        <w:pStyle w:val="a0"/>
      </w:pPr>
      <w:r>
        <w:rPr>
          <w:rFonts w:hint="eastAsia"/>
        </w:rPr>
        <w:t xml:space="preserve">    assign out = (select == 1'b0) ? d0 : d1;</w:t>
      </w:r>
    </w:p>
    <w:p w14:paraId="69C41A2C" w14:textId="77777777" w:rsidR="00FA4BAB" w:rsidRDefault="00FA4BAB">
      <w:pPr>
        <w:pStyle w:val="a0"/>
      </w:pPr>
    </w:p>
    <w:p w14:paraId="69C41A2D" w14:textId="77777777" w:rsidR="00FA4BAB" w:rsidRDefault="00000000">
      <w:pPr>
        <w:pStyle w:val="a0"/>
      </w:pPr>
      <w:r>
        <w:rPr>
          <w:rFonts w:hint="eastAsia"/>
        </w:rPr>
        <w:t>endmodule</w:t>
      </w:r>
    </w:p>
    <w:p w14:paraId="69C41A2E" w14:textId="77777777" w:rsidR="00FA4BAB" w:rsidRDefault="00000000">
      <w:pPr>
        <w:pStyle w:val="a0"/>
        <w:ind w:firstLineChars="0" w:firstLine="0"/>
      </w:pPr>
      <w:r>
        <w:rPr>
          <w:rFonts w:hint="eastAsia"/>
        </w:rPr>
        <w:t>节拍发生器：</w:t>
      </w:r>
    </w:p>
    <w:p w14:paraId="69C41A2F" w14:textId="77777777" w:rsidR="00FA4BAB" w:rsidRDefault="00000000">
      <w:pPr>
        <w:pStyle w:val="a0"/>
      </w:pPr>
      <w:r>
        <w:rPr>
          <w:rFonts w:hint="eastAsia"/>
        </w:rPr>
        <w:t>module counter_tb;</w:t>
      </w:r>
    </w:p>
    <w:p w14:paraId="69C41A30" w14:textId="77777777" w:rsidR="00FA4BAB" w:rsidRDefault="00FA4BAB">
      <w:pPr>
        <w:pStyle w:val="a0"/>
      </w:pPr>
    </w:p>
    <w:p w14:paraId="69C41A31" w14:textId="77777777" w:rsidR="00FA4BAB" w:rsidRDefault="00000000">
      <w:pPr>
        <w:pStyle w:val="a0"/>
      </w:pPr>
      <w:r>
        <w:rPr>
          <w:rFonts w:hint="eastAsia"/>
        </w:rPr>
        <w:t xml:space="preserve">    reg clk;</w:t>
      </w:r>
    </w:p>
    <w:p w14:paraId="69C41A32" w14:textId="77777777" w:rsidR="00FA4BAB" w:rsidRDefault="00000000">
      <w:pPr>
        <w:pStyle w:val="a0"/>
      </w:pPr>
      <w:r>
        <w:rPr>
          <w:rFonts w:hint="eastAsia"/>
        </w:rPr>
        <w:t xml:space="preserve">    reg rst;</w:t>
      </w:r>
    </w:p>
    <w:p w14:paraId="69C41A33" w14:textId="77777777" w:rsidR="00FA4BAB" w:rsidRDefault="00000000">
      <w:pPr>
        <w:pStyle w:val="a0"/>
      </w:pPr>
      <w:r>
        <w:rPr>
          <w:rFonts w:hint="eastAsia"/>
        </w:rPr>
        <w:t xml:space="preserve">    wire [3:0] T;</w:t>
      </w:r>
    </w:p>
    <w:p w14:paraId="69C41A34" w14:textId="77777777" w:rsidR="00FA4BAB" w:rsidRDefault="00FA4BAB">
      <w:pPr>
        <w:pStyle w:val="a0"/>
      </w:pPr>
    </w:p>
    <w:p w14:paraId="69C41A35" w14:textId="77777777" w:rsidR="00FA4BAB" w:rsidRDefault="00000000">
      <w:pPr>
        <w:pStyle w:val="a0"/>
      </w:pPr>
      <w:r>
        <w:rPr>
          <w:rFonts w:hint="eastAsia"/>
        </w:rPr>
        <w:t xml:space="preserve">    beat_generator uut (</w:t>
      </w:r>
    </w:p>
    <w:p w14:paraId="69C41A36" w14:textId="77777777" w:rsidR="00FA4BAB" w:rsidRDefault="00000000">
      <w:pPr>
        <w:pStyle w:val="a0"/>
      </w:pPr>
      <w:r>
        <w:rPr>
          <w:rFonts w:hint="eastAsia"/>
        </w:rPr>
        <w:t xml:space="preserve">        .clk(clk),</w:t>
      </w:r>
    </w:p>
    <w:p w14:paraId="69C41A37" w14:textId="77777777" w:rsidR="00FA4BAB" w:rsidRDefault="00000000">
      <w:pPr>
        <w:pStyle w:val="a0"/>
      </w:pPr>
      <w:r>
        <w:rPr>
          <w:rFonts w:hint="eastAsia"/>
        </w:rPr>
        <w:t xml:space="preserve">        .rst(rst),</w:t>
      </w:r>
    </w:p>
    <w:p w14:paraId="69C41A38" w14:textId="77777777" w:rsidR="00FA4BAB" w:rsidRDefault="00000000">
      <w:pPr>
        <w:pStyle w:val="a0"/>
      </w:pPr>
      <w:r>
        <w:rPr>
          <w:rFonts w:hint="eastAsia"/>
        </w:rPr>
        <w:t xml:space="preserve">        .T(T)</w:t>
      </w:r>
    </w:p>
    <w:p w14:paraId="69C41A39" w14:textId="77777777" w:rsidR="00FA4BAB" w:rsidRDefault="00000000">
      <w:pPr>
        <w:pStyle w:val="a0"/>
      </w:pPr>
      <w:r>
        <w:rPr>
          <w:rFonts w:hint="eastAsia"/>
        </w:rPr>
        <w:t xml:space="preserve">    );</w:t>
      </w:r>
    </w:p>
    <w:p w14:paraId="69C41A3A" w14:textId="77777777" w:rsidR="00FA4BAB" w:rsidRDefault="00FA4BAB">
      <w:pPr>
        <w:pStyle w:val="a0"/>
      </w:pPr>
    </w:p>
    <w:p w14:paraId="69C41A3B" w14:textId="77777777" w:rsidR="00FA4BAB" w:rsidRDefault="00000000">
      <w:pPr>
        <w:pStyle w:val="a0"/>
      </w:pPr>
      <w:r>
        <w:rPr>
          <w:rFonts w:hint="eastAsia"/>
        </w:rPr>
        <w:t xml:space="preserve">    initial begin</w:t>
      </w:r>
    </w:p>
    <w:p w14:paraId="69C41A3C" w14:textId="77777777" w:rsidR="00FA4BAB" w:rsidRDefault="00000000">
      <w:pPr>
        <w:pStyle w:val="a0"/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初始化信号</w:t>
      </w:r>
    </w:p>
    <w:p w14:paraId="69C41A3D" w14:textId="77777777" w:rsidR="00FA4BAB" w:rsidRDefault="00000000">
      <w:pPr>
        <w:pStyle w:val="a0"/>
      </w:pPr>
      <w:r>
        <w:rPr>
          <w:rFonts w:hint="eastAsia"/>
        </w:rPr>
        <w:t xml:space="preserve">        clk = 0;</w:t>
      </w:r>
    </w:p>
    <w:p w14:paraId="69C41A3E" w14:textId="77777777" w:rsidR="00FA4BAB" w:rsidRDefault="00000000">
      <w:pPr>
        <w:pStyle w:val="a0"/>
      </w:pPr>
      <w:r>
        <w:rPr>
          <w:rFonts w:hint="eastAsia"/>
        </w:rPr>
        <w:t xml:space="preserve">        rst = 1;</w:t>
      </w:r>
    </w:p>
    <w:p w14:paraId="69C41A3F" w14:textId="77777777" w:rsidR="00FA4BAB" w:rsidRDefault="00000000">
      <w:pPr>
        <w:pStyle w:val="a0"/>
      </w:pPr>
      <w:r>
        <w:rPr>
          <w:rFonts w:hint="eastAsia"/>
        </w:rPr>
        <w:t xml:space="preserve">        #10;</w:t>
      </w:r>
    </w:p>
    <w:p w14:paraId="69C41A40" w14:textId="77777777" w:rsidR="00FA4BAB" w:rsidRDefault="00000000">
      <w:pPr>
        <w:pStyle w:val="a0"/>
      </w:pPr>
      <w:r>
        <w:rPr>
          <w:rFonts w:hint="eastAsia"/>
        </w:rPr>
        <w:t xml:space="preserve">        rst = 0;</w:t>
      </w:r>
    </w:p>
    <w:p w14:paraId="69C41A41" w14:textId="77777777" w:rsidR="00FA4BAB" w:rsidRDefault="00000000">
      <w:pPr>
        <w:pStyle w:val="a0"/>
      </w:pPr>
      <w:r>
        <w:rPr>
          <w:rFonts w:hint="eastAsia"/>
        </w:rPr>
        <w:t xml:space="preserve">    end</w:t>
      </w:r>
    </w:p>
    <w:p w14:paraId="69C41A42" w14:textId="77777777" w:rsidR="00FA4BAB" w:rsidRDefault="00FA4BAB">
      <w:pPr>
        <w:rPr>
          <w:rFonts w:ascii="SimHei" w:eastAsia="SimHei"/>
          <w:sz w:val="24"/>
        </w:rPr>
      </w:pPr>
    </w:p>
    <w:p w14:paraId="69C41A43" w14:textId="77777777" w:rsidR="00FA4BAB" w:rsidRDefault="00000000">
      <w:pPr>
        <w:pStyle w:val="a0"/>
        <w:ind w:firstLine="480"/>
      </w:pPr>
      <w:r>
        <w:rPr>
          <w:rFonts w:ascii="SimHei" w:eastAsia="SimHei" w:hint="eastAsia"/>
          <w:sz w:val="24"/>
        </w:rPr>
        <w:t xml:space="preserve">    </w:t>
      </w:r>
      <w:r>
        <w:rPr>
          <w:rFonts w:hint="eastAsia"/>
        </w:rPr>
        <w:t xml:space="preserve">always #5 clk = ~clk; // </w:t>
      </w:r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个时间单位反转时钟信号</w:t>
      </w:r>
    </w:p>
    <w:p w14:paraId="69C41A44" w14:textId="77777777" w:rsidR="00FA4BAB" w:rsidRDefault="00FA4BAB">
      <w:pPr>
        <w:pStyle w:val="a0"/>
      </w:pPr>
    </w:p>
    <w:p w14:paraId="69C41A45" w14:textId="77777777" w:rsidR="00FA4BAB" w:rsidRDefault="00000000">
      <w:pPr>
        <w:pStyle w:val="a0"/>
      </w:pPr>
      <w:r>
        <w:rPr>
          <w:rFonts w:hint="eastAsia"/>
        </w:rPr>
        <w:t xml:space="preserve">    initial begin</w:t>
      </w:r>
    </w:p>
    <w:p w14:paraId="69C41A46" w14:textId="77777777" w:rsidR="00FA4BAB" w:rsidRDefault="00000000">
      <w:pPr>
        <w:pStyle w:val="a0"/>
      </w:pPr>
      <w:r>
        <w:rPr>
          <w:rFonts w:hint="eastAsia"/>
        </w:rPr>
        <w:t xml:space="preserve">        #100 $stop; // </w:t>
      </w:r>
      <w:r>
        <w:rPr>
          <w:rFonts w:hint="eastAsia"/>
        </w:rPr>
        <w:t>运行一段时间后停止仿真</w:t>
      </w:r>
    </w:p>
    <w:p w14:paraId="69C41A47" w14:textId="77777777" w:rsidR="00FA4BAB" w:rsidRDefault="00000000">
      <w:pPr>
        <w:pStyle w:val="a0"/>
      </w:pPr>
      <w:r>
        <w:rPr>
          <w:rFonts w:hint="eastAsia"/>
        </w:rPr>
        <w:t xml:space="preserve">    end</w:t>
      </w:r>
    </w:p>
    <w:p w14:paraId="69C41A48" w14:textId="77777777" w:rsidR="00FA4BAB" w:rsidRDefault="00000000">
      <w:pPr>
        <w:pStyle w:val="a0"/>
      </w:pPr>
      <w:r>
        <w:rPr>
          <w:rFonts w:hint="eastAsia"/>
        </w:rPr>
        <w:t>endmodule</w:t>
      </w:r>
    </w:p>
    <w:p w14:paraId="69C41A49" w14:textId="77777777" w:rsidR="00FA4BAB" w:rsidRDefault="00FA4BAB">
      <w:pPr>
        <w:pStyle w:val="a0"/>
      </w:pPr>
    </w:p>
    <w:p w14:paraId="69C41A4A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二选一多路选择器测试代码：</w:t>
      </w:r>
    </w:p>
    <w:p w14:paraId="69C41A4B" w14:textId="77777777" w:rsidR="00FA4BAB" w:rsidRDefault="00000000">
      <w:pPr>
        <w:pStyle w:val="a0"/>
      </w:pPr>
      <w:r>
        <w:t>module mux_2_1_tb;</w:t>
      </w:r>
    </w:p>
    <w:p w14:paraId="69C41A4C" w14:textId="77777777" w:rsidR="00FA4BAB" w:rsidRDefault="00FA4BAB">
      <w:pPr>
        <w:pStyle w:val="a0"/>
      </w:pPr>
    </w:p>
    <w:p w14:paraId="69C41A4D" w14:textId="77777777" w:rsidR="00FA4BAB" w:rsidRDefault="00000000">
      <w:pPr>
        <w:pStyle w:val="a0"/>
      </w:pPr>
      <w:r>
        <w:t xml:space="preserve">    reg [1:0] d0;</w:t>
      </w:r>
    </w:p>
    <w:p w14:paraId="69C41A4E" w14:textId="77777777" w:rsidR="00FA4BAB" w:rsidRDefault="00000000">
      <w:pPr>
        <w:pStyle w:val="a0"/>
      </w:pPr>
      <w:r>
        <w:t xml:space="preserve">    reg [1:0] d1;</w:t>
      </w:r>
    </w:p>
    <w:p w14:paraId="69C41A4F" w14:textId="77777777" w:rsidR="00FA4BAB" w:rsidRDefault="00000000">
      <w:pPr>
        <w:pStyle w:val="a0"/>
      </w:pPr>
      <w:r>
        <w:t xml:space="preserve">    reg select;</w:t>
      </w:r>
    </w:p>
    <w:p w14:paraId="69C41A50" w14:textId="77777777" w:rsidR="00FA4BAB" w:rsidRDefault="00000000">
      <w:pPr>
        <w:pStyle w:val="a0"/>
      </w:pPr>
      <w:r>
        <w:t xml:space="preserve">    wire [1:0] out;</w:t>
      </w:r>
    </w:p>
    <w:p w14:paraId="69C41A51" w14:textId="77777777" w:rsidR="00FA4BAB" w:rsidRDefault="00FA4BAB">
      <w:pPr>
        <w:pStyle w:val="a0"/>
      </w:pPr>
    </w:p>
    <w:p w14:paraId="69C41A52" w14:textId="77777777" w:rsidR="00FA4BAB" w:rsidRDefault="00000000">
      <w:pPr>
        <w:pStyle w:val="a0"/>
      </w:pPr>
      <w:r>
        <w:t xml:space="preserve">    mux_2_1 uut (</w:t>
      </w:r>
    </w:p>
    <w:p w14:paraId="69C41A53" w14:textId="77777777" w:rsidR="00FA4BAB" w:rsidRDefault="00000000">
      <w:pPr>
        <w:pStyle w:val="a0"/>
      </w:pPr>
      <w:r>
        <w:t xml:space="preserve">        .d0(d0),</w:t>
      </w:r>
    </w:p>
    <w:p w14:paraId="69C41A54" w14:textId="77777777" w:rsidR="00FA4BAB" w:rsidRDefault="00000000">
      <w:pPr>
        <w:pStyle w:val="a0"/>
      </w:pPr>
      <w:r>
        <w:t xml:space="preserve">        .d1(d1),</w:t>
      </w:r>
    </w:p>
    <w:p w14:paraId="69C41A55" w14:textId="77777777" w:rsidR="00FA4BAB" w:rsidRDefault="00000000">
      <w:pPr>
        <w:pStyle w:val="a0"/>
      </w:pPr>
      <w:r>
        <w:t xml:space="preserve">        .select(select),</w:t>
      </w:r>
    </w:p>
    <w:p w14:paraId="69C41A56" w14:textId="77777777" w:rsidR="00FA4BAB" w:rsidRDefault="00000000">
      <w:pPr>
        <w:pStyle w:val="a0"/>
      </w:pPr>
      <w:r>
        <w:t xml:space="preserve">        .out(out)</w:t>
      </w:r>
    </w:p>
    <w:p w14:paraId="69C41A57" w14:textId="77777777" w:rsidR="00FA4BAB" w:rsidRDefault="00000000">
      <w:pPr>
        <w:pStyle w:val="a0"/>
      </w:pPr>
      <w:r>
        <w:t xml:space="preserve">    );</w:t>
      </w:r>
    </w:p>
    <w:p w14:paraId="69C41A58" w14:textId="77777777" w:rsidR="00FA4BAB" w:rsidRDefault="00FA4BAB">
      <w:pPr>
        <w:pStyle w:val="a0"/>
      </w:pPr>
    </w:p>
    <w:p w14:paraId="69C41A59" w14:textId="77777777" w:rsidR="00FA4BAB" w:rsidRDefault="00000000">
      <w:pPr>
        <w:pStyle w:val="a0"/>
      </w:pPr>
      <w:r>
        <w:t xml:space="preserve">    initial begin</w:t>
      </w:r>
    </w:p>
    <w:p w14:paraId="69C41A5A" w14:textId="77777777" w:rsidR="00FA4BAB" w:rsidRDefault="00000000">
      <w:pPr>
        <w:pStyle w:val="a0"/>
      </w:pPr>
      <w:r>
        <w:rPr>
          <w:rFonts w:hint="eastAsia"/>
        </w:rPr>
        <w:t xml:space="preserve">        // </w:t>
      </w:r>
      <w:r>
        <w:rPr>
          <w:rFonts w:hint="eastAsia"/>
        </w:rPr>
        <w:t>测试向量</w:t>
      </w:r>
    </w:p>
    <w:p w14:paraId="69C41A5B" w14:textId="77777777" w:rsidR="00FA4BAB" w:rsidRDefault="00000000">
      <w:pPr>
        <w:pStyle w:val="a0"/>
      </w:pPr>
      <w:r>
        <w:t xml:space="preserve">        d0 = 2'b01; d1 = 2'b10; select = 1'b0;</w:t>
      </w:r>
    </w:p>
    <w:p w14:paraId="69C41A5C" w14:textId="77777777" w:rsidR="00FA4BAB" w:rsidRDefault="00000000">
      <w:pPr>
        <w:pStyle w:val="a0"/>
      </w:pPr>
      <w:r>
        <w:t xml:space="preserve">        #10;</w:t>
      </w:r>
    </w:p>
    <w:p w14:paraId="69C41A5D" w14:textId="77777777" w:rsidR="00FA4BAB" w:rsidRDefault="00000000">
      <w:pPr>
        <w:pStyle w:val="a0"/>
      </w:pPr>
      <w:r>
        <w:t xml:space="preserve">        d0 = 2'b01; d1 = 2'b10; select = 1'b1;</w:t>
      </w:r>
    </w:p>
    <w:p w14:paraId="69C41A5E" w14:textId="77777777" w:rsidR="00FA4BAB" w:rsidRDefault="00000000">
      <w:pPr>
        <w:pStyle w:val="a0"/>
      </w:pPr>
      <w:r>
        <w:t xml:space="preserve">        #10;</w:t>
      </w:r>
    </w:p>
    <w:p w14:paraId="69C41A5F" w14:textId="77777777" w:rsidR="00FA4BAB" w:rsidRDefault="00000000">
      <w:pPr>
        <w:pStyle w:val="a0"/>
      </w:pPr>
      <w:r>
        <w:t xml:space="preserve">        d0 = 2'b11; d1 = 2'b00; select = 1'b0;</w:t>
      </w:r>
    </w:p>
    <w:p w14:paraId="69C41A60" w14:textId="77777777" w:rsidR="00FA4BAB" w:rsidRDefault="00000000">
      <w:pPr>
        <w:pStyle w:val="a0"/>
      </w:pPr>
      <w:r>
        <w:t xml:space="preserve">        #10;</w:t>
      </w:r>
    </w:p>
    <w:p w14:paraId="69C41A61" w14:textId="77777777" w:rsidR="00FA4BAB" w:rsidRDefault="00000000">
      <w:pPr>
        <w:pStyle w:val="a0"/>
      </w:pPr>
      <w:r>
        <w:t xml:space="preserve">        d0 = 2'b11; d1 = 2'b00; select = 1'b1;</w:t>
      </w:r>
    </w:p>
    <w:p w14:paraId="69C41A62" w14:textId="77777777" w:rsidR="00FA4BAB" w:rsidRDefault="00000000">
      <w:pPr>
        <w:pStyle w:val="a0"/>
      </w:pPr>
      <w:r>
        <w:t xml:space="preserve">        #10;</w:t>
      </w:r>
    </w:p>
    <w:p w14:paraId="69C41A63" w14:textId="77777777" w:rsidR="00FA4BAB" w:rsidRDefault="00FA4BAB">
      <w:pPr>
        <w:pStyle w:val="a0"/>
      </w:pPr>
    </w:p>
    <w:p w14:paraId="69C41A64" w14:textId="77777777" w:rsidR="00FA4BAB" w:rsidRDefault="00000000">
      <w:pPr>
        <w:pStyle w:val="a0"/>
      </w:pPr>
      <w:r>
        <w:t xml:space="preserve">        $stop;</w:t>
      </w:r>
    </w:p>
    <w:p w14:paraId="69C41A65" w14:textId="77777777" w:rsidR="00FA4BAB" w:rsidRDefault="00000000">
      <w:pPr>
        <w:pStyle w:val="a0"/>
      </w:pPr>
      <w:r>
        <w:t xml:space="preserve">    end</w:t>
      </w:r>
    </w:p>
    <w:p w14:paraId="69C41A66" w14:textId="77777777" w:rsidR="00FA4BAB" w:rsidRDefault="00000000">
      <w:pPr>
        <w:pStyle w:val="a0"/>
      </w:pPr>
      <w:r>
        <w:rPr>
          <w:rFonts w:hint="eastAsia"/>
        </w:rPr>
        <w:t>e</w:t>
      </w:r>
      <w:r>
        <w:t>ndmodule</w:t>
      </w:r>
    </w:p>
    <w:p w14:paraId="69C41A67" w14:textId="77777777" w:rsidR="00FA4BAB" w:rsidRDefault="00FA4BAB">
      <w:pPr>
        <w:pStyle w:val="a0"/>
      </w:pPr>
    </w:p>
    <w:p w14:paraId="69C41A68" w14:textId="77777777" w:rsidR="00FA4BAB" w:rsidRDefault="00000000">
      <w:pPr>
        <w:pStyle w:val="a0"/>
        <w:ind w:firstLineChars="0" w:firstLine="0"/>
      </w:pPr>
      <w:r>
        <w:rPr>
          <w:rFonts w:hint="eastAsia"/>
        </w:rPr>
        <w:t>节拍发生器测试代码：</w:t>
      </w:r>
    </w:p>
    <w:p w14:paraId="69C41A69" w14:textId="77777777" w:rsidR="00FA4BAB" w:rsidRDefault="00000000">
      <w:pPr>
        <w:pStyle w:val="a0"/>
      </w:pPr>
      <w:r>
        <w:t>module counter_tb;</w:t>
      </w:r>
    </w:p>
    <w:p w14:paraId="69C41A6A" w14:textId="77777777" w:rsidR="00FA4BAB" w:rsidRDefault="00FA4BAB">
      <w:pPr>
        <w:pStyle w:val="a0"/>
      </w:pPr>
    </w:p>
    <w:p w14:paraId="69C41A6B" w14:textId="77777777" w:rsidR="00FA4BAB" w:rsidRDefault="00000000">
      <w:pPr>
        <w:pStyle w:val="a0"/>
      </w:pPr>
      <w:r>
        <w:t xml:space="preserve">    reg clk;</w:t>
      </w:r>
    </w:p>
    <w:p w14:paraId="69C41A6C" w14:textId="77777777" w:rsidR="00FA4BAB" w:rsidRDefault="00000000">
      <w:pPr>
        <w:pStyle w:val="a0"/>
      </w:pPr>
      <w:r>
        <w:t xml:space="preserve">    reg rst;</w:t>
      </w:r>
    </w:p>
    <w:p w14:paraId="69C41A6D" w14:textId="77777777" w:rsidR="00FA4BAB" w:rsidRDefault="00000000">
      <w:pPr>
        <w:pStyle w:val="a0"/>
      </w:pPr>
      <w:r>
        <w:t xml:space="preserve">    wire [3:0] T;</w:t>
      </w:r>
    </w:p>
    <w:p w14:paraId="69C41A6E" w14:textId="77777777" w:rsidR="00FA4BAB" w:rsidRDefault="00FA4BAB">
      <w:pPr>
        <w:pStyle w:val="a0"/>
      </w:pPr>
    </w:p>
    <w:p w14:paraId="69C41A6F" w14:textId="77777777" w:rsidR="00FA4BAB" w:rsidRDefault="00000000">
      <w:pPr>
        <w:pStyle w:val="a0"/>
      </w:pPr>
      <w:r>
        <w:t xml:space="preserve">    beat_generator uut (</w:t>
      </w:r>
    </w:p>
    <w:p w14:paraId="69C41A70" w14:textId="77777777" w:rsidR="00FA4BAB" w:rsidRDefault="00000000">
      <w:pPr>
        <w:pStyle w:val="a0"/>
      </w:pPr>
      <w:r>
        <w:t xml:space="preserve">        .clk(clk),</w:t>
      </w:r>
    </w:p>
    <w:p w14:paraId="69C41A71" w14:textId="77777777" w:rsidR="00FA4BAB" w:rsidRDefault="00000000">
      <w:pPr>
        <w:pStyle w:val="a0"/>
      </w:pPr>
      <w:r>
        <w:t xml:space="preserve">        .rst(rst),</w:t>
      </w:r>
    </w:p>
    <w:p w14:paraId="69C41A72" w14:textId="77777777" w:rsidR="00FA4BAB" w:rsidRDefault="00000000">
      <w:pPr>
        <w:pStyle w:val="a0"/>
      </w:pPr>
      <w:r>
        <w:t xml:space="preserve">        .T(T)</w:t>
      </w:r>
    </w:p>
    <w:p w14:paraId="69C41A73" w14:textId="77777777" w:rsidR="00FA4BAB" w:rsidRDefault="00000000">
      <w:pPr>
        <w:pStyle w:val="a0"/>
      </w:pPr>
      <w:r>
        <w:t xml:space="preserve">    );</w:t>
      </w:r>
    </w:p>
    <w:p w14:paraId="69C41A74" w14:textId="77777777" w:rsidR="00FA4BAB" w:rsidRDefault="00FA4BAB">
      <w:pPr>
        <w:pStyle w:val="a0"/>
      </w:pPr>
    </w:p>
    <w:p w14:paraId="69C41A75" w14:textId="77777777" w:rsidR="00FA4BAB" w:rsidRDefault="00000000">
      <w:pPr>
        <w:pStyle w:val="a0"/>
      </w:pPr>
      <w:r>
        <w:t xml:space="preserve">    initial begin</w:t>
      </w:r>
    </w:p>
    <w:p w14:paraId="69C41A76" w14:textId="77777777" w:rsidR="00FA4BAB" w:rsidRDefault="00000000">
      <w:pPr>
        <w:pStyle w:val="a0"/>
      </w:pPr>
      <w:r>
        <w:rPr>
          <w:rFonts w:hint="eastAsia"/>
        </w:rPr>
        <w:t xml:space="preserve">        // </w:t>
      </w:r>
      <w:r>
        <w:rPr>
          <w:rFonts w:hint="eastAsia"/>
        </w:rPr>
        <w:t>初始化信号</w:t>
      </w:r>
    </w:p>
    <w:p w14:paraId="69C41A77" w14:textId="77777777" w:rsidR="00FA4BAB" w:rsidRDefault="00000000">
      <w:pPr>
        <w:pStyle w:val="a0"/>
      </w:pPr>
      <w:r>
        <w:t xml:space="preserve">        clk = 0;</w:t>
      </w:r>
    </w:p>
    <w:p w14:paraId="69C41A78" w14:textId="77777777" w:rsidR="00FA4BAB" w:rsidRDefault="00000000">
      <w:pPr>
        <w:pStyle w:val="a0"/>
      </w:pPr>
      <w:r>
        <w:t xml:space="preserve">        rst = 1;</w:t>
      </w:r>
    </w:p>
    <w:p w14:paraId="69C41A79" w14:textId="77777777" w:rsidR="00FA4BAB" w:rsidRDefault="00000000">
      <w:pPr>
        <w:pStyle w:val="a0"/>
      </w:pPr>
      <w:r>
        <w:t xml:space="preserve">        #10;</w:t>
      </w:r>
    </w:p>
    <w:p w14:paraId="69C41A7A" w14:textId="77777777" w:rsidR="00FA4BAB" w:rsidRDefault="00000000">
      <w:pPr>
        <w:pStyle w:val="a0"/>
      </w:pPr>
      <w:r>
        <w:t xml:space="preserve">        rst = 0;</w:t>
      </w:r>
    </w:p>
    <w:p w14:paraId="69C41A7B" w14:textId="77777777" w:rsidR="00FA4BAB" w:rsidRDefault="00000000">
      <w:pPr>
        <w:pStyle w:val="a0"/>
      </w:pPr>
      <w:r>
        <w:t xml:space="preserve">    end</w:t>
      </w:r>
    </w:p>
    <w:p w14:paraId="69C41A7C" w14:textId="77777777" w:rsidR="00FA4BAB" w:rsidRDefault="00FA4BAB">
      <w:pPr>
        <w:pStyle w:val="a0"/>
      </w:pPr>
    </w:p>
    <w:p w14:paraId="69C41A7D" w14:textId="77777777" w:rsidR="00FA4BAB" w:rsidRDefault="00000000">
      <w:pPr>
        <w:pStyle w:val="a0"/>
      </w:pPr>
      <w:r>
        <w:rPr>
          <w:rFonts w:hint="eastAsia"/>
        </w:rPr>
        <w:t xml:space="preserve">    always #5 clk = ~clk; // </w:t>
      </w:r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个时间单位反转时钟信号</w:t>
      </w:r>
    </w:p>
    <w:p w14:paraId="69C41A7E" w14:textId="77777777" w:rsidR="00FA4BAB" w:rsidRDefault="00FA4BAB">
      <w:pPr>
        <w:pStyle w:val="a0"/>
      </w:pPr>
    </w:p>
    <w:p w14:paraId="69C41A7F" w14:textId="77777777" w:rsidR="00FA4BAB" w:rsidRDefault="00000000">
      <w:pPr>
        <w:pStyle w:val="a0"/>
      </w:pPr>
      <w:r>
        <w:t xml:space="preserve">    initial begin</w:t>
      </w:r>
    </w:p>
    <w:p w14:paraId="69C41A80" w14:textId="77777777" w:rsidR="00FA4BAB" w:rsidRDefault="00000000">
      <w:pPr>
        <w:pStyle w:val="a0"/>
      </w:pPr>
      <w:r>
        <w:rPr>
          <w:rFonts w:hint="eastAsia"/>
        </w:rPr>
        <w:t xml:space="preserve">        #100 $stop; // </w:t>
      </w:r>
      <w:r>
        <w:rPr>
          <w:rFonts w:hint="eastAsia"/>
        </w:rPr>
        <w:t>运行一段时间后停止仿真</w:t>
      </w:r>
    </w:p>
    <w:p w14:paraId="69C41A81" w14:textId="77777777" w:rsidR="00FA4BAB" w:rsidRDefault="00000000">
      <w:pPr>
        <w:pStyle w:val="a0"/>
      </w:pPr>
      <w:r>
        <w:t xml:space="preserve">    end</w:t>
      </w:r>
    </w:p>
    <w:p w14:paraId="69C41A82" w14:textId="77777777" w:rsidR="00FA4BAB" w:rsidRDefault="00000000">
      <w:pPr>
        <w:pStyle w:val="a0"/>
        <w:ind w:firstLineChars="0" w:firstLine="0"/>
      </w:pPr>
      <w:r>
        <w:t>endmodule</w:t>
      </w:r>
    </w:p>
    <w:p w14:paraId="69C41A83" w14:textId="77777777" w:rsidR="00FA4BAB" w:rsidRDefault="00FA4BAB">
      <w:pPr>
        <w:pStyle w:val="a0"/>
        <w:ind w:firstLineChars="0" w:firstLine="0"/>
      </w:pPr>
    </w:p>
    <w:p w14:paraId="69C41A84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五、测试结果及实验分析</w:t>
      </w:r>
    </w:p>
    <w:p w14:paraId="69C41A85" w14:textId="77777777" w:rsidR="00FA4BAB" w:rsidRDefault="00000000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测试波形与测试结果：</w:t>
      </w:r>
    </w:p>
    <w:p w14:paraId="69C41A86" w14:textId="77777777" w:rsidR="00FA4BAB" w:rsidRDefault="00000000">
      <w:r>
        <w:rPr>
          <w:rFonts w:hint="eastAsia"/>
          <w:noProof/>
        </w:rPr>
        <w:lastRenderedPageBreak/>
        <w:drawing>
          <wp:inline distT="0" distB="0" distL="0" distR="0" wp14:anchorId="69C4220B" wp14:editId="69C4220C">
            <wp:extent cx="5449570" cy="1987550"/>
            <wp:effectExtent l="0" t="0" r="0" b="0"/>
            <wp:docPr id="2" name="图片 1" descr="57d790466a37c993308650b9f57d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57d790466a37c993308650b9f57dcf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A87" w14:textId="77777777" w:rsidR="00FA4BAB" w:rsidRDefault="00FA4BAB">
      <w:pPr>
        <w:ind w:leftChars="-771" w:left="-1619" w:right="420" w:firstLineChars="1" w:firstLine="2"/>
      </w:pPr>
    </w:p>
    <w:p w14:paraId="69C41A88" w14:textId="77777777" w:rsidR="00FA4BAB" w:rsidRDefault="00000000">
      <w:r>
        <w:rPr>
          <w:rFonts w:hint="eastAsia"/>
          <w:noProof/>
        </w:rPr>
        <w:drawing>
          <wp:inline distT="0" distB="0" distL="0" distR="0" wp14:anchorId="69C4220D" wp14:editId="69C4220E">
            <wp:extent cx="5443855" cy="1675765"/>
            <wp:effectExtent l="0" t="0" r="0" b="0"/>
            <wp:docPr id="3" name="图片 4" descr="2c29c81ad115bd8625f324793e7c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2c29c81ad115bd8625f324793e7ccb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06" t="10905" r="14429" b="66173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A89" w14:textId="77777777" w:rsidR="00FA4BAB" w:rsidRDefault="00FA4BAB"/>
    <w:p w14:paraId="69C41A8A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实验结果分析：</w:t>
      </w:r>
    </w:p>
    <w:p w14:paraId="69C41A8B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二选一多路选择器：</w:t>
      </w:r>
    </w:p>
    <w:p w14:paraId="69C41A8C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1. </w:t>
      </w:r>
      <w:r>
        <w:rPr>
          <w:rFonts w:hint="eastAsia"/>
          <w:szCs w:val="20"/>
        </w:rPr>
        <w:t>仿真信号解析</w:t>
      </w:r>
    </w:p>
    <w:p w14:paraId="69C41A8D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- d0[1:0]</w:t>
      </w:r>
      <w:r>
        <w:rPr>
          <w:rFonts w:hint="eastAsia"/>
          <w:szCs w:val="20"/>
        </w:rPr>
        <w:t>和</w:t>
      </w:r>
      <w:r>
        <w:rPr>
          <w:rFonts w:hint="eastAsia"/>
          <w:szCs w:val="20"/>
        </w:rPr>
        <w:t xml:space="preserve"> d1[1:0]</w:t>
      </w:r>
      <w:r>
        <w:rPr>
          <w:rFonts w:hint="eastAsia"/>
          <w:szCs w:val="20"/>
        </w:rPr>
        <w:t>是两个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位宽的输入信号。</w:t>
      </w:r>
    </w:p>
    <w:p w14:paraId="69C41A8E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- select</w:t>
      </w:r>
      <w:r>
        <w:rPr>
          <w:rFonts w:hint="eastAsia"/>
          <w:szCs w:val="20"/>
        </w:rPr>
        <w:t>是一个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位宽的选择信号。</w:t>
      </w:r>
    </w:p>
    <w:p w14:paraId="69C41A8F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- out[1:0]</w:t>
      </w:r>
      <w:r>
        <w:rPr>
          <w:rFonts w:hint="eastAsia"/>
          <w:szCs w:val="20"/>
        </w:rPr>
        <w:t>是多路选择器的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位宽输出信号。</w:t>
      </w:r>
    </w:p>
    <w:p w14:paraId="69C41A90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2. </w:t>
      </w:r>
      <w:r>
        <w:rPr>
          <w:rFonts w:hint="eastAsia"/>
          <w:szCs w:val="20"/>
        </w:rPr>
        <w:t>仿真波形分析</w:t>
      </w:r>
    </w:p>
    <w:p w14:paraId="69C41A91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从波形图中可以看到以下几点：</w:t>
      </w:r>
    </w:p>
    <w:p w14:paraId="69C41A92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当</w:t>
      </w:r>
      <w:r>
        <w:rPr>
          <w:rFonts w:hint="eastAsia"/>
          <w:szCs w:val="20"/>
        </w:rPr>
        <w:t xml:space="preserve"> select = 0</w:t>
      </w:r>
      <w:r>
        <w:rPr>
          <w:rFonts w:hint="eastAsia"/>
          <w:szCs w:val="20"/>
        </w:rPr>
        <w:t>时，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的值应等于</w:t>
      </w:r>
      <w:r>
        <w:rPr>
          <w:rFonts w:hint="eastAsia"/>
          <w:szCs w:val="20"/>
        </w:rPr>
        <w:t xml:space="preserve"> d0 </w:t>
      </w:r>
      <w:r>
        <w:rPr>
          <w:rFonts w:hint="eastAsia"/>
          <w:szCs w:val="20"/>
        </w:rPr>
        <w:t>的值。</w:t>
      </w:r>
    </w:p>
    <w:p w14:paraId="69C41A93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当</w:t>
      </w:r>
      <w:r>
        <w:rPr>
          <w:rFonts w:hint="eastAsia"/>
          <w:szCs w:val="20"/>
        </w:rPr>
        <w:t xml:space="preserve"> select = 1</w:t>
      </w:r>
      <w:r>
        <w:rPr>
          <w:rFonts w:hint="eastAsia"/>
          <w:szCs w:val="20"/>
        </w:rPr>
        <w:t>时，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的值应等于</w:t>
      </w:r>
      <w:r>
        <w:rPr>
          <w:rFonts w:hint="eastAsia"/>
          <w:szCs w:val="20"/>
        </w:rPr>
        <w:t xml:space="preserve"> d1 </w:t>
      </w:r>
      <w:r>
        <w:rPr>
          <w:rFonts w:hint="eastAsia"/>
          <w:szCs w:val="20"/>
        </w:rPr>
        <w:t>的值。</w:t>
      </w:r>
    </w:p>
    <w:p w14:paraId="69C41A94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具体的波形状态：</w:t>
      </w:r>
    </w:p>
    <w:p w14:paraId="69C41A95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0 ns</w:t>
      </w:r>
      <w:r>
        <w:rPr>
          <w:rFonts w:hint="eastAsia"/>
          <w:szCs w:val="20"/>
        </w:rPr>
        <w:t>到</w:t>
      </w:r>
      <w:r>
        <w:rPr>
          <w:rFonts w:hint="eastAsia"/>
          <w:szCs w:val="20"/>
        </w:rPr>
        <w:t>10 ns</w:t>
      </w:r>
      <w:r>
        <w:rPr>
          <w:rFonts w:hint="eastAsia"/>
          <w:szCs w:val="20"/>
        </w:rPr>
        <w:t>之间：</w:t>
      </w:r>
    </w:p>
    <w:p w14:paraId="69C41A96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d0 = 2'b01</w:t>
      </w:r>
    </w:p>
    <w:p w14:paraId="69C41A97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d1 = 2'b10</w:t>
      </w:r>
    </w:p>
    <w:p w14:paraId="69C41A98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select = 0</w:t>
      </w:r>
    </w:p>
    <w:p w14:paraId="69C41A99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</w:t>
      </w:r>
      <w:r>
        <w:rPr>
          <w:rFonts w:hint="eastAsia"/>
          <w:szCs w:val="20"/>
        </w:rPr>
        <w:t>预期：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应为</w:t>
      </w:r>
      <w:r>
        <w:rPr>
          <w:rFonts w:hint="eastAsia"/>
          <w:szCs w:val="20"/>
        </w:rPr>
        <w:t xml:space="preserve"> 2'b01</w:t>
      </w:r>
      <w:r>
        <w:rPr>
          <w:rFonts w:hint="eastAsia"/>
          <w:szCs w:val="20"/>
        </w:rPr>
        <w:t>，即</w:t>
      </w:r>
      <w:r>
        <w:rPr>
          <w:rFonts w:hint="eastAsia"/>
          <w:szCs w:val="20"/>
        </w:rPr>
        <w:t xml:space="preserve"> d0 </w:t>
      </w:r>
      <w:r>
        <w:rPr>
          <w:rFonts w:hint="eastAsia"/>
          <w:szCs w:val="20"/>
        </w:rPr>
        <w:t>的值。仿真结果显示为</w:t>
      </w:r>
      <w:r>
        <w:rPr>
          <w:rFonts w:hint="eastAsia"/>
          <w:szCs w:val="20"/>
        </w:rPr>
        <w:t xml:space="preserve"> 1</w:t>
      </w:r>
      <w:r>
        <w:rPr>
          <w:rFonts w:hint="eastAsia"/>
          <w:szCs w:val="20"/>
        </w:rPr>
        <w:t>（正确）。</w:t>
      </w:r>
    </w:p>
    <w:p w14:paraId="69C41A9A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10 ns</w:t>
      </w:r>
      <w:r>
        <w:rPr>
          <w:rFonts w:hint="eastAsia"/>
          <w:szCs w:val="20"/>
        </w:rPr>
        <w:t>到</w:t>
      </w:r>
      <w:r>
        <w:rPr>
          <w:rFonts w:hint="eastAsia"/>
          <w:szCs w:val="20"/>
        </w:rPr>
        <w:t>20 ns</w:t>
      </w:r>
      <w:r>
        <w:rPr>
          <w:rFonts w:hint="eastAsia"/>
          <w:szCs w:val="20"/>
        </w:rPr>
        <w:t>之间：</w:t>
      </w:r>
    </w:p>
    <w:p w14:paraId="69C41A9B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lastRenderedPageBreak/>
        <w:t xml:space="preserve">  - d0 = 2'b11</w:t>
      </w:r>
    </w:p>
    <w:p w14:paraId="69C41A9C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d1 = 2'b00</w:t>
      </w:r>
    </w:p>
    <w:p w14:paraId="69C41A9D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select = 1</w:t>
      </w:r>
    </w:p>
    <w:p w14:paraId="69C41A9E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</w:t>
      </w:r>
      <w:r>
        <w:rPr>
          <w:rFonts w:hint="eastAsia"/>
          <w:szCs w:val="20"/>
        </w:rPr>
        <w:t>预期：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应为</w:t>
      </w:r>
      <w:r>
        <w:rPr>
          <w:rFonts w:hint="eastAsia"/>
          <w:szCs w:val="20"/>
        </w:rPr>
        <w:t xml:space="preserve"> 2'b00</w:t>
      </w:r>
      <w:r>
        <w:rPr>
          <w:rFonts w:hint="eastAsia"/>
          <w:szCs w:val="20"/>
        </w:rPr>
        <w:t>，即</w:t>
      </w:r>
      <w:r>
        <w:rPr>
          <w:rFonts w:hint="eastAsia"/>
          <w:szCs w:val="20"/>
        </w:rPr>
        <w:t xml:space="preserve"> d1 </w:t>
      </w:r>
      <w:r>
        <w:rPr>
          <w:rFonts w:hint="eastAsia"/>
          <w:szCs w:val="20"/>
        </w:rPr>
        <w:t>的值。仿真结果显示为</w:t>
      </w:r>
      <w:r>
        <w:rPr>
          <w:rFonts w:hint="eastAsia"/>
          <w:szCs w:val="20"/>
        </w:rPr>
        <w:t xml:space="preserve"> 0</w:t>
      </w:r>
      <w:r>
        <w:rPr>
          <w:rFonts w:hint="eastAsia"/>
          <w:szCs w:val="20"/>
        </w:rPr>
        <w:t>（正确）。</w:t>
      </w:r>
    </w:p>
    <w:p w14:paraId="69C41A9F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</w:t>
      </w:r>
    </w:p>
    <w:p w14:paraId="69C41AA0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20 ns</w:t>
      </w:r>
      <w:r>
        <w:rPr>
          <w:rFonts w:hint="eastAsia"/>
          <w:szCs w:val="20"/>
        </w:rPr>
        <w:t>到</w:t>
      </w:r>
      <w:r>
        <w:rPr>
          <w:rFonts w:hint="eastAsia"/>
          <w:szCs w:val="20"/>
        </w:rPr>
        <w:t>30 ns</w:t>
      </w:r>
      <w:r>
        <w:rPr>
          <w:rFonts w:hint="eastAsia"/>
          <w:szCs w:val="20"/>
        </w:rPr>
        <w:t>之间：</w:t>
      </w:r>
    </w:p>
    <w:p w14:paraId="69C41AA1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d0 = 2'b11</w:t>
      </w:r>
    </w:p>
    <w:p w14:paraId="69C41AA2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d1 = 2'b00</w:t>
      </w:r>
    </w:p>
    <w:p w14:paraId="69C41AA3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select = 0</w:t>
      </w:r>
    </w:p>
    <w:p w14:paraId="69C41AA4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  - </w:t>
      </w:r>
      <w:r>
        <w:rPr>
          <w:rFonts w:hint="eastAsia"/>
          <w:szCs w:val="20"/>
        </w:rPr>
        <w:t>预期：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应为</w:t>
      </w:r>
      <w:r>
        <w:rPr>
          <w:rFonts w:hint="eastAsia"/>
          <w:szCs w:val="20"/>
        </w:rPr>
        <w:t xml:space="preserve"> 2'b11</w:t>
      </w:r>
      <w:r>
        <w:rPr>
          <w:rFonts w:hint="eastAsia"/>
          <w:szCs w:val="20"/>
        </w:rPr>
        <w:t>，即</w:t>
      </w:r>
      <w:r>
        <w:rPr>
          <w:rFonts w:hint="eastAsia"/>
          <w:szCs w:val="20"/>
        </w:rPr>
        <w:t xml:space="preserve"> d0 </w:t>
      </w:r>
      <w:r>
        <w:rPr>
          <w:rFonts w:hint="eastAsia"/>
          <w:szCs w:val="20"/>
        </w:rPr>
        <w:t>的值。仿真结果显示为</w:t>
      </w:r>
      <w:r>
        <w:rPr>
          <w:rFonts w:hint="eastAsia"/>
          <w:szCs w:val="20"/>
        </w:rPr>
        <w:t xml:space="preserve"> 3</w:t>
      </w:r>
      <w:r>
        <w:rPr>
          <w:rFonts w:hint="eastAsia"/>
          <w:szCs w:val="20"/>
        </w:rPr>
        <w:t>（正确）。</w:t>
      </w:r>
    </w:p>
    <w:p w14:paraId="69C41AA5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 xml:space="preserve">3. </w:t>
      </w:r>
      <w:r>
        <w:rPr>
          <w:rFonts w:hint="eastAsia"/>
          <w:szCs w:val="20"/>
        </w:rPr>
        <w:t>总结</w:t>
      </w:r>
    </w:p>
    <w:p w14:paraId="69C41AA6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仿真结果显示的</w:t>
      </w:r>
      <w:r>
        <w:rPr>
          <w:rFonts w:hint="eastAsia"/>
          <w:szCs w:val="20"/>
        </w:rPr>
        <w:t xml:space="preserve"> out</w:t>
      </w:r>
      <w:r>
        <w:rPr>
          <w:rFonts w:hint="eastAsia"/>
          <w:szCs w:val="20"/>
        </w:rPr>
        <w:t>信号的变化与输入</w:t>
      </w:r>
      <w:r>
        <w:rPr>
          <w:rFonts w:hint="eastAsia"/>
          <w:szCs w:val="20"/>
        </w:rPr>
        <w:t xml:space="preserve"> d0, d1, select </w:t>
      </w:r>
      <w:r>
        <w:rPr>
          <w:rFonts w:hint="eastAsia"/>
          <w:szCs w:val="20"/>
        </w:rPr>
        <w:t>的变化相符合。</w:t>
      </w:r>
    </w:p>
    <w:p w14:paraId="69C41AA7" w14:textId="77777777" w:rsidR="00FA4BAB" w:rsidRDefault="00FA4BAB">
      <w:pPr>
        <w:rPr>
          <w:szCs w:val="20"/>
        </w:rPr>
      </w:pPr>
    </w:p>
    <w:p w14:paraId="69C41AA8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节拍发生器：</w:t>
      </w:r>
    </w:p>
    <w:p w14:paraId="69C41AA9" w14:textId="77777777" w:rsidR="00FA4BAB" w:rsidRDefault="00000000">
      <w:pPr>
        <w:rPr>
          <w:szCs w:val="20"/>
        </w:rPr>
      </w:pPr>
      <w:r>
        <w:rPr>
          <w:szCs w:val="20"/>
        </w:rPr>
        <w:t xml:space="preserve">1. </w:t>
      </w:r>
      <w:r>
        <w:rPr>
          <w:szCs w:val="20"/>
        </w:rPr>
        <w:t>仿真信号解析</w:t>
      </w:r>
    </w:p>
    <w:p w14:paraId="69C41AAA" w14:textId="77777777" w:rsidR="00FA4BAB" w:rsidRDefault="00000000">
      <w:pPr>
        <w:rPr>
          <w:szCs w:val="20"/>
        </w:rPr>
      </w:pPr>
      <w:r>
        <w:rPr>
          <w:szCs w:val="20"/>
        </w:rPr>
        <w:t xml:space="preserve">- d0[1:0] </w:t>
      </w:r>
      <w:r>
        <w:rPr>
          <w:szCs w:val="20"/>
        </w:rPr>
        <w:t>和</w:t>
      </w:r>
      <w:r>
        <w:rPr>
          <w:szCs w:val="20"/>
        </w:rPr>
        <w:t xml:space="preserve"> d1[1:0] </w:t>
      </w:r>
      <w:r>
        <w:rPr>
          <w:szCs w:val="20"/>
        </w:rPr>
        <w:t>是两个</w:t>
      </w:r>
      <w:r>
        <w:rPr>
          <w:szCs w:val="20"/>
        </w:rPr>
        <w:t>2</w:t>
      </w:r>
      <w:r>
        <w:rPr>
          <w:szCs w:val="20"/>
        </w:rPr>
        <w:t>位宽的输入信号。</w:t>
      </w:r>
    </w:p>
    <w:p w14:paraId="69C41AAB" w14:textId="77777777" w:rsidR="00FA4BAB" w:rsidRDefault="00000000">
      <w:pPr>
        <w:rPr>
          <w:szCs w:val="20"/>
        </w:rPr>
      </w:pPr>
      <w:r>
        <w:rPr>
          <w:szCs w:val="20"/>
        </w:rPr>
        <w:t xml:space="preserve">- select </w:t>
      </w:r>
      <w:r>
        <w:rPr>
          <w:szCs w:val="20"/>
        </w:rPr>
        <w:t>是一个</w:t>
      </w:r>
      <w:r>
        <w:rPr>
          <w:szCs w:val="20"/>
        </w:rPr>
        <w:t>1</w:t>
      </w:r>
      <w:r>
        <w:rPr>
          <w:szCs w:val="20"/>
        </w:rPr>
        <w:t>位宽的选择信号。</w:t>
      </w:r>
    </w:p>
    <w:p w14:paraId="69C41AAC" w14:textId="77777777" w:rsidR="00FA4BAB" w:rsidRDefault="00000000">
      <w:pPr>
        <w:rPr>
          <w:szCs w:val="20"/>
        </w:rPr>
      </w:pPr>
      <w:r>
        <w:rPr>
          <w:szCs w:val="20"/>
        </w:rPr>
        <w:t xml:space="preserve">- out[1:0] </w:t>
      </w:r>
      <w:r>
        <w:rPr>
          <w:szCs w:val="20"/>
        </w:rPr>
        <w:t>是多路选择器的</w:t>
      </w:r>
      <w:r>
        <w:rPr>
          <w:szCs w:val="20"/>
        </w:rPr>
        <w:t>2</w:t>
      </w:r>
      <w:r>
        <w:rPr>
          <w:szCs w:val="20"/>
        </w:rPr>
        <w:t>位宽输出信号。</w:t>
      </w:r>
    </w:p>
    <w:p w14:paraId="69C41AAD" w14:textId="77777777" w:rsidR="00FA4BAB" w:rsidRDefault="00FA4BAB">
      <w:pPr>
        <w:rPr>
          <w:szCs w:val="20"/>
        </w:rPr>
      </w:pPr>
    </w:p>
    <w:p w14:paraId="69C41AAE" w14:textId="77777777" w:rsidR="00FA4BAB" w:rsidRDefault="00000000">
      <w:pPr>
        <w:rPr>
          <w:szCs w:val="20"/>
        </w:rPr>
      </w:pPr>
      <w:r>
        <w:rPr>
          <w:szCs w:val="20"/>
        </w:rPr>
        <w:t xml:space="preserve">2. </w:t>
      </w:r>
      <w:r>
        <w:rPr>
          <w:szCs w:val="20"/>
        </w:rPr>
        <w:t>仿真波形分析</w:t>
      </w:r>
    </w:p>
    <w:p w14:paraId="69C41AAF" w14:textId="77777777" w:rsidR="00FA4BAB" w:rsidRDefault="00000000">
      <w:pPr>
        <w:rPr>
          <w:szCs w:val="20"/>
        </w:rPr>
      </w:pPr>
      <w:r>
        <w:rPr>
          <w:szCs w:val="20"/>
        </w:rPr>
        <w:t>从波形图中可以看到以下几点：</w:t>
      </w:r>
    </w:p>
    <w:p w14:paraId="69C41AB0" w14:textId="77777777" w:rsidR="00FA4BAB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当</w:t>
      </w:r>
      <w:r>
        <w:rPr>
          <w:szCs w:val="20"/>
        </w:rPr>
        <w:t xml:space="preserve"> select = 0 </w:t>
      </w:r>
      <w:r>
        <w:rPr>
          <w:szCs w:val="20"/>
        </w:rPr>
        <w:t>时，</w:t>
      </w:r>
      <w:r>
        <w:rPr>
          <w:szCs w:val="20"/>
        </w:rPr>
        <w:t>out</w:t>
      </w:r>
      <w:r>
        <w:rPr>
          <w:szCs w:val="20"/>
        </w:rPr>
        <w:t>的值应等于</w:t>
      </w:r>
      <w:r>
        <w:rPr>
          <w:szCs w:val="20"/>
        </w:rPr>
        <w:t xml:space="preserve"> d0 </w:t>
      </w:r>
      <w:r>
        <w:rPr>
          <w:szCs w:val="20"/>
        </w:rPr>
        <w:t>的值。</w:t>
      </w:r>
    </w:p>
    <w:p w14:paraId="69C41AB1" w14:textId="77777777" w:rsidR="00FA4BAB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当</w:t>
      </w:r>
      <w:r>
        <w:rPr>
          <w:szCs w:val="20"/>
        </w:rPr>
        <w:t xml:space="preserve"> select = 1 </w:t>
      </w:r>
      <w:r>
        <w:rPr>
          <w:szCs w:val="20"/>
        </w:rPr>
        <w:t>时，</w:t>
      </w:r>
      <w:r>
        <w:rPr>
          <w:szCs w:val="20"/>
        </w:rPr>
        <w:t>out</w:t>
      </w:r>
      <w:r>
        <w:rPr>
          <w:szCs w:val="20"/>
        </w:rPr>
        <w:t>的值应等于</w:t>
      </w:r>
      <w:r>
        <w:rPr>
          <w:szCs w:val="20"/>
        </w:rPr>
        <w:t xml:space="preserve"> d1 </w:t>
      </w:r>
      <w:r>
        <w:rPr>
          <w:szCs w:val="20"/>
        </w:rPr>
        <w:t>的值。</w:t>
      </w:r>
    </w:p>
    <w:p w14:paraId="69C41AB2" w14:textId="77777777" w:rsidR="00FA4BAB" w:rsidRDefault="00FA4BAB">
      <w:pPr>
        <w:rPr>
          <w:szCs w:val="20"/>
        </w:rPr>
      </w:pPr>
    </w:p>
    <w:p w14:paraId="69C41AB3" w14:textId="77777777" w:rsidR="00FA4BAB" w:rsidRDefault="00000000">
      <w:pPr>
        <w:rPr>
          <w:szCs w:val="20"/>
        </w:rPr>
      </w:pPr>
      <w:r>
        <w:rPr>
          <w:szCs w:val="20"/>
        </w:rPr>
        <w:t>具体的波形状态：</w:t>
      </w:r>
    </w:p>
    <w:p w14:paraId="69C41AB4" w14:textId="77777777" w:rsidR="00FA4BAB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在</w:t>
      </w:r>
      <w:r>
        <w:rPr>
          <w:szCs w:val="20"/>
        </w:rPr>
        <w:t>0 ns</w:t>
      </w:r>
      <w:r>
        <w:rPr>
          <w:szCs w:val="20"/>
        </w:rPr>
        <w:t>到</w:t>
      </w:r>
      <w:r>
        <w:rPr>
          <w:szCs w:val="20"/>
        </w:rPr>
        <w:t>10 ns</w:t>
      </w:r>
      <w:r>
        <w:rPr>
          <w:szCs w:val="20"/>
        </w:rPr>
        <w:t>之间：</w:t>
      </w:r>
    </w:p>
    <w:p w14:paraId="69C41AB5" w14:textId="77777777" w:rsidR="00FA4BAB" w:rsidRDefault="00000000">
      <w:pPr>
        <w:rPr>
          <w:szCs w:val="20"/>
        </w:rPr>
      </w:pPr>
      <w:r>
        <w:rPr>
          <w:szCs w:val="20"/>
        </w:rPr>
        <w:t xml:space="preserve">  - d0 = 2'b01</w:t>
      </w:r>
    </w:p>
    <w:p w14:paraId="69C41AB6" w14:textId="77777777" w:rsidR="00FA4BAB" w:rsidRDefault="00000000">
      <w:pPr>
        <w:rPr>
          <w:szCs w:val="20"/>
        </w:rPr>
      </w:pPr>
      <w:r>
        <w:rPr>
          <w:rFonts w:ascii="SimHei" w:eastAsia="SimHei"/>
          <w:sz w:val="24"/>
        </w:rPr>
        <w:t xml:space="preserve">  </w:t>
      </w:r>
      <w:r>
        <w:rPr>
          <w:szCs w:val="20"/>
        </w:rPr>
        <w:t>- d1 = 2'b10</w:t>
      </w:r>
    </w:p>
    <w:p w14:paraId="69C41AB7" w14:textId="77777777" w:rsidR="00FA4BAB" w:rsidRDefault="00000000">
      <w:pPr>
        <w:rPr>
          <w:szCs w:val="20"/>
        </w:rPr>
      </w:pPr>
      <w:r>
        <w:rPr>
          <w:szCs w:val="20"/>
        </w:rPr>
        <w:t xml:space="preserve">  - select = 0</w:t>
      </w:r>
    </w:p>
    <w:p w14:paraId="69C41AB8" w14:textId="77777777" w:rsidR="00FA4BAB" w:rsidRDefault="00000000">
      <w:pPr>
        <w:rPr>
          <w:szCs w:val="20"/>
        </w:rPr>
      </w:pPr>
      <w:r>
        <w:rPr>
          <w:szCs w:val="20"/>
        </w:rPr>
        <w:t xml:space="preserve">  - </w:t>
      </w:r>
      <w:r>
        <w:rPr>
          <w:szCs w:val="20"/>
        </w:rPr>
        <w:t>预期：</w:t>
      </w:r>
      <w:r>
        <w:rPr>
          <w:szCs w:val="20"/>
        </w:rPr>
        <w:t xml:space="preserve">out </w:t>
      </w:r>
      <w:r>
        <w:rPr>
          <w:szCs w:val="20"/>
        </w:rPr>
        <w:t>应为</w:t>
      </w:r>
      <w:r>
        <w:rPr>
          <w:szCs w:val="20"/>
        </w:rPr>
        <w:t xml:space="preserve"> 2'b01</w:t>
      </w:r>
      <w:r>
        <w:rPr>
          <w:szCs w:val="20"/>
        </w:rPr>
        <w:t>，即</w:t>
      </w:r>
      <w:r>
        <w:rPr>
          <w:szCs w:val="20"/>
        </w:rPr>
        <w:t xml:space="preserve"> d0 </w:t>
      </w:r>
      <w:r>
        <w:rPr>
          <w:szCs w:val="20"/>
        </w:rPr>
        <w:t>的值。仿真结果显示为</w:t>
      </w:r>
      <w:r>
        <w:rPr>
          <w:szCs w:val="20"/>
        </w:rPr>
        <w:t xml:space="preserve"> 1</w:t>
      </w:r>
      <w:r>
        <w:rPr>
          <w:szCs w:val="20"/>
        </w:rPr>
        <w:t>（正确）。</w:t>
      </w:r>
    </w:p>
    <w:p w14:paraId="69C41AB9" w14:textId="77777777" w:rsidR="00FA4BAB" w:rsidRDefault="00000000">
      <w:pPr>
        <w:rPr>
          <w:szCs w:val="20"/>
        </w:rPr>
      </w:pPr>
      <w:r>
        <w:rPr>
          <w:szCs w:val="20"/>
        </w:rPr>
        <w:t xml:space="preserve">  </w:t>
      </w:r>
    </w:p>
    <w:p w14:paraId="69C41ABA" w14:textId="77777777" w:rsidR="00FA4BAB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在</w:t>
      </w:r>
      <w:r>
        <w:rPr>
          <w:szCs w:val="20"/>
        </w:rPr>
        <w:t>10 ns</w:t>
      </w:r>
      <w:r>
        <w:rPr>
          <w:szCs w:val="20"/>
        </w:rPr>
        <w:t>到</w:t>
      </w:r>
      <w:r>
        <w:rPr>
          <w:szCs w:val="20"/>
        </w:rPr>
        <w:t>20 ns</w:t>
      </w:r>
      <w:r>
        <w:rPr>
          <w:szCs w:val="20"/>
        </w:rPr>
        <w:t>之间：</w:t>
      </w:r>
    </w:p>
    <w:p w14:paraId="69C41ABB" w14:textId="77777777" w:rsidR="00FA4BAB" w:rsidRDefault="00000000">
      <w:pPr>
        <w:rPr>
          <w:szCs w:val="20"/>
        </w:rPr>
      </w:pPr>
      <w:r>
        <w:rPr>
          <w:szCs w:val="20"/>
        </w:rPr>
        <w:t xml:space="preserve">  - d0 = 2'b11</w:t>
      </w:r>
    </w:p>
    <w:p w14:paraId="69C41ABC" w14:textId="77777777" w:rsidR="00FA4BAB" w:rsidRDefault="00000000">
      <w:pPr>
        <w:rPr>
          <w:szCs w:val="20"/>
        </w:rPr>
      </w:pPr>
      <w:r>
        <w:rPr>
          <w:szCs w:val="20"/>
        </w:rPr>
        <w:t xml:space="preserve">  - d1 = 2'b00</w:t>
      </w:r>
    </w:p>
    <w:p w14:paraId="69C41ABD" w14:textId="77777777" w:rsidR="00FA4BAB" w:rsidRDefault="00000000">
      <w:pPr>
        <w:rPr>
          <w:szCs w:val="20"/>
        </w:rPr>
      </w:pPr>
      <w:r>
        <w:rPr>
          <w:szCs w:val="20"/>
        </w:rPr>
        <w:t xml:space="preserve">  - select = 1</w:t>
      </w:r>
    </w:p>
    <w:p w14:paraId="69C41ABE" w14:textId="77777777" w:rsidR="00FA4BAB" w:rsidRDefault="00000000">
      <w:pPr>
        <w:rPr>
          <w:szCs w:val="20"/>
        </w:rPr>
      </w:pPr>
      <w:r>
        <w:rPr>
          <w:szCs w:val="20"/>
        </w:rPr>
        <w:t xml:space="preserve">  - </w:t>
      </w:r>
      <w:r>
        <w:rPr>
          <w:szCs w:val="20"/>
        </w:rPr>
        <w:t>预期：</w:t>
      </w:r>
      <w:r>
        <w:rPr>
          <w:szCs w:val="20"/>
        </w:rPr>
        <w:t xml:space="preserve">out </w:t>
      </w:r>
      <w:r>
        <w:rPr>
          <w:szCs w:val="20"/>
        </w:rPr>
        <w:t>应为</w:t>
      </w:r>
      <w:r>
        <w:rPr>
          <w:szCs w:val="20"/>
        </w:rPr>
        <w:t xml:space="preserve"> 2'b00</w:t>
      </w:r>
      <w:r>
        <w:rPr>
          <w:szCs w:val="20"/>
        </w:rPr>
        <w:t>，即</w:t>
      </w:r>
      <w:r>
        <w:rPr>
          <w:szCs w:val="20"/>
        </w:rPr>
        <w:t xml:space="preserve"> d1 </w:t>
      </w:r>
      <w:r>
        <w:rPr>
          <w:szCs w:val="20"/>
        </w:rPr>
        <w:t>的值。仿真结果显示为</w:t>
      </w:r>
      <w:r>
        <w:rPr>
          <w:szCs w:val="20"/>
        </w:rPr>
        <w:t xml:space="preserve"> 0</w:t>
      </w:r>
      <w:r>
        <w:rPr>
          <w:szCs w:val="20"/>
        </w:rPr>
        <w:t>（正确）。</w:t>
      </w:r>
    </w:p>
    <w:p w14:paraId="69C41ABF" w14:textId="77777777" w:rsidR="00FA4BAB" w:rsidRDefault="00000000">
      <w:pPr>
        <w:rPr>
          <w:szCs w:val="20"/>
        </w:rPr>
      </w:pPr>
      <w:r>
        <w:rPr>
          <w:szCs w:val="20"/>
        </w:rPr>
        <w:t xml:space="preserve">  </w:t>
      </w:r>
    </w:p>
    <w:p w14:paraId="69C41AC0" w14:textId="77777777" w:rsidR="00FA4BAB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在</w:t>
      </w:r>
      <w:r>
        <w:rPr>
          <w:szCs w:val="20"/>
        </w:rPr>
        <w:t>20 ns</w:t>
      </w:r>
      <w:r>
        <w:rPr>
          <w:szCs w:val="20"/>
        </w:rPr>
        <w:t>到</w:t>
      </w:r>
      <w:r>
        <w:rPr>
          <w:szCs w:val="20"/>
        </w:rPr>
        <w:t>30 ns</w:t>
      </w:r>
      <w:r>
        <w:rPr>
          <w:szCs w:val="20"/>
        </w:rPr>
        <w:t>之间：</w:t>
      </w:r>
    </w:p>
    <w:p w14:paraId="69C41AC1" w14:textId="77777777" w:rsidR="00FA4BAB" w:rsidRDefault="00000000">
      <w:pPr>
        <w:rPr>
          <w:szCs w:val="20"/>
        </w:rPr>
      </w:pPr>
      <w:r>
        <w:rPr>
          <w:szCs w:val="20"/>
        </w:rPr>
        <w:t xml:space="preserve">  - d0 = 2'b11</w:t>
      </w:r>
    </w:p>
    <w:p w14:paraId="69C41AC2" w14:textId="77777777" w:rsidR="00FA4BAB" w:rsidRDefault="00000000">
      <w:pPr>
        <w:rPr>
          <w:szCs w:val="20"/>
        </w:rPr>
      </w:pPr>
      <w:r>
        <w:rPr>
          <w:szCs w:val="20"/>
        </w:rPr>
        <w:lastRenderedPageBreak/>
        <w:t xml:space="preserve">  - d1 = 2'b00</w:t>
      </w:r>
    </w:p>
    <w:p w14:paraId="69C41AC3" w14:textId="77777777" w:rsidR="00FA4BAB" w:rsidRDefault="00000000">
      <w:pPr>
        <w:rPr>
          <w:szCs w:val="20"/>
        </w:rPr>
      </w:pPr>
      <w:r>
        <w:rPr>
          <w:szCs w:val="20"/>
        </w:rPr>
        <w:t xml:space="preserve">  - select = 0</w:t>
      </w:r>
    </w:p>
    <w:p w14:paraId="69C41AC4" w14:textId="77777777" w:rsidR="00FA4BAB" w:rsidRDefault="00000000">
      <w:pPr>
        <w:rPr>
          <w:szCs w:val="20"/>
        </w:rPr>
      </w:pPr>
      <w:r>
        <w:rPr>
          <w:szCs w:val="20"/>
        </w:rPr>
        <w:t xml:space="preserve">  - </w:t>
      </w:r>
      <w:r>
        <w:rPr>
          <w:szCs w:val="20"/>
        </w:rPr>
        <w:t>预期：</w:t>
      </w:r>
      <w:r>
        <w:rPr>
          <w:szCs w:val="20"/>
        </w:rPr>
        <w:t>out</w:t>
      </w:r>
      <w:r>
        <w:rPr>
          <w:szCs w:val="20"/>
        </w:rPr>
        <w:t>应为</w:t>
      </w:r>
      <w:r>
        <w:rPr>
          <w:szCs w:val="20"/>
        </w:rPr>
        <w:t xml:space="preserve"> 2'b11</w:t>
      </w:r>
      <w:r>
        <w:rPr>
          <w:szCs w:val="20"/>
        </w:rPr>
        <w:t>，即</w:t>
      </w:r>
      <w:r>
        <w:rPr>
          <w:szCs w:val="20"/>
        </w:rPr>
        <w:t xml:space="preserve"> d0 </w:t>
      </w:r>
      <w:r>
        <w:rPr>
          <w:szCs w:val="20"/>
        </w:rPr>
        <w:t>的值。仿真结果显示为</w:t>
      </w:r>
      <w:r>
        <w:rPr>
          <w:szCs w:val="20"/>
        </w:rPr>
        <w:t xml:space="preserve"> 3</w:t>
      </w:r>
      <w:r>
        <w:rPr>
          <w:szCs w:val="20"/>
        </w:rPr>
        <w:t>（正确）。</w:t>
      </w:r>
    </w:p>
    <w:p w14:paraId="69C41AC5" w14:textId="77777777" w:rsidR="00FA4BAB" w:rsidRDefault="00FA4BAB">
      <w:pPr>
        <w:rPr>
          <w:szCs w:val="20"/>
        </w:rPr>
      </w:pPr>
    </w:p>
    <w:p w14:paraId="69C41AC6" w14:textId="77777777" w:rsidR="00FA4BAB" w:rsidRDefault="00000000">
      <w:pPr>
        <w:rPr>
          <w:szCs w:val="20"/>
        </w:rPr>
      </w:pPr>
      <w:r>
        <w:rPr>
          <w:szCs w:val="20"/>
        </w:rPr>
        <w:t xml:space="preserve">3. </w:t>
      </w:r>
      <w:r>
        <w:rPr>
          <w:szCs w:val="20"/>
        </w:rPr>
        <w:t>总结</w:t>
      </w:r>
    </w:p>
    <w:p w14:paraId="69C41AC7" w14:textId="77777777" w:rsidR="00FA4BAB" w:rsidRDefault="00000000">
      <w:pPr>
        <w:rPr>
          <w:szCs w:val="20"/>
        </w:rPr>
      </w:pPr>
      <w:r>
        <w:rPr>
          <w:szCs w:val="20"/>
        </w:rPr>
        <w:t>仿真结果显示的</w:t>
      </w:r>
      <w:r>
        <w:rPr>
          <w:szCs w:val="20"/>
        </w:rPr>
        <w:t xml:space="preserve"> out </w:t>
      </w:r>
      <w:r>
        <w:rPr>
          <w:szCs w:val="20"/>
        </w:rPr>
        <w:t>信号的变化与输入</w:t>
      </w:r>
      <w:r>
        <w:rPr>
          <w:szCs w:val="20"/>
        </w:rPr>
        <w:t xml:space="preserve"> d0, d1, select</w:t>
      </w:r>
      <w:r>
        <w:rPr>
          <w:szCs w:val="20"/>
        </w:rPr>
        <w:t>的变化相符合。</w:t>
      </w:r>
    </w:p>
    <w:p w14:paraId="69C41AC8" w14:textId="77777777" w:rsidR="00FA4BAB" w:rsidRDefault="00FA4BAB">
      <w:pPr>
        <w:rPr>
          <w:szCs w:val="20"/>
        </w:rPr>
      </w:pPr>
    </w:p>
    <w:p w14:paraId="69C41AC9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69C41ACA" w14:textId="77777777" w:rsidR="00FA4BAB" w:rsidRDefault="00FA4BAB">
      <w:pPr>
        <w:rPr>
          <w:rFonts w:ascii="SimHei" w:eastAsia="SimHei"/>
          <w:sz w:val="24"/>
        </w:rPr>
      </w:pPr>
    </w:p>
    <w:p w14:paraId="69C41ACB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二选一多路选择器：</w:t>
      </w:r>
    </w:p>
    <w:p w14:paraId="69C41ACC" w14:textId="77777777" w:rsidR="00FA4BAB" w:rsidRDefault="00000000">
      <w:pPr>
        <w:rPr>
          <w:szCs w:val="20"/>
        </w:rPr>
      </w:pPr>
      <w:r>
        <w:rPr>
          <w:szCs w:val="20"/>
        </w:rPr>
        <w:t>通过本次实验，加深了对组合逻辑电路以及</w:t>
      </w:r>
      <w:r>
        <w:rPr>
          <w:szCs w:val="20"/>
        </w:rPr>
        <w:t>Verilog</w:t>
      </w:r>
      <w:r>
        <w:rPr>
          <w:szCs w:val="20"/>
        </w:rPr>
        <w:t>硬件描述语言的理解，掌握了使用仿真工具验证逻辑电路功能的方法。同时，也认识到在数字设计中正确定义和选择测试用例的重要性，以确保电路在各种情况下都能正确工作。</w:t>
      </w:r>
    </w:p>
    <w:p w14:paraId="69C41ACD" w14:textId="77777777" w:rsidR="00FA4BAB" w:rsidRDefault="00FA4BAB">
      <w:pPr>
        <w:rPr>
          <w:szCs w:val="20"/>
        </w:rPr>
      </w:pPr>
    </w:p>
    <w:p w14:paraId="69C41ACE" w14:textId="77777777" w:rsidR="00FA4BAB" w:rsidRDefault="00000000">
      <w:pPr>
        <w:rPr>
          <w:szCs w:val="20"/>
        </w:rPr>
      </w:pPr>
      <w:r>
        <w:rPr>
          <w:rFonts w:hint="eastAsia"/>
          <w:szCs w:val="20"/>
        </w:rPr>
        <w:t>节拍发生器：</w:t>
      </w:r>
    </w:p>
    <w:p w14:paraId="69C41ACF" w14:textId="77777777" w:rsidR="00FA4BAB" w:rsidRDefault="00000000">
      <w:pPr>
        <w:rPr>
          <w:rFonts w:ascii="SimHei" w:eastAsia="SimHei"/>
          <w:sz w:val="24"/>
        </w:rPr>
      </w:pPr>
      <w:r>
        <w:rPr>
          <w:szCs w:val="20"/>
        </w:rPr>
        <w:t>通过本次实验，加深了对时序逻辑电路的理解，尤其是对基于时钟的电路设计和复位逻辑的实现有了更深入的认识。同时，也进一步熟悉了</w:t>
      </w:r>
      <w:r>
        <w:rPr>
          <w:szCs w:val="20"/>
        </w:rPr>
        <w:t>Verilog</w:t>
      </w:r>
      <w:r>
        <w:rPr>
          <w:szCs w:val="20"/>
        </w:rPr>
        <w:t>的时序逻辑描述方法及其在实际硬件设计中的应用。这个实验还强调了仿真验证在设计时序电路中的重要性，通过仿真可以发现并纠正设计中的潜在问题，确保电路在实际工作中能够稳定运行。</w:t>
      </w:r>
    </w:p>
    <w:p w14:paraId="69C41AD0" w14:textId="77777777" w:rsidR="00FA4BAB" w:rsidRDefault="00FA4BAB">
      <w:pPr>
        <w:rPr>
          <w:rFonts w:ascii="SimHei" w:eastAsia="SimHei"/>
          <w:sz w:val="24"/>
        </w:rPr>
      </w:pPr>
    </w:p>
    <w:p w14:paraId="69C41AD1" w14:textId="77777777" w:rsidR="00FA4BAB" w:rsidRDefault="00FA4BAB">
      <w:pPr>
        <w:rPr>
          <w:rFonts w:ascii="SimHei" w:eastAsia="SimHei"/>
          <w:sz w:val="24"/>
        </w:rPr>
      </w:pPr>
    </w:p>
    <w:p w14:paraId="69C41AD2" w14:textId="77777777" w:rsidR="00FA4BAB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实验二 基本组合逻辑设计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07"/>
      </w:tblGrid>
      <w:tr w:rsidR="00FA4BAB" w14:paraId="69C41AD8" w14:textId="77777777">
        <w:trPr>
          <w:jc w:val="center"/>
        </w:trPr>
        <w:tc>
          <w:tcPr>
            <w:tcW w:w="1446" w:type="dxa"/>
          </w:tcPr>
          <w:p w14:paraId="69C41AD3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9C41AD4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9C41AD5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9C41AD6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9C41AD7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FA4BAB" w14:paraId="69C41ADE" w14:textId="77777777">
        <w:trPr>
          <w:jc w:val="center"/>
        </w:trPr>
        <w:tc>
          <w:tcPr>
            <w:tcW w:w="1446" w:type="dxa"/>
          </w:tcPr>
          <w:p w14:paraId="69C41AD9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69C41ADA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ADB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ADC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69C41ADD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9C41ADF" w14:textId="77777777" w:rsidR="00FA4BAB" w:rsidRDefault="00FA4BAB">
      <w:pPr>
        <w:ind w:firstLine="1080"/>
        <w:rPr>
          <w:rFonts w:ascii="SimHei" w:eastAsia="SimHei"/>
          <w:sz w:val="24"/>
        </w:rPr>
      </w:pPr>
    </w:p>
    <w:p w14:paraId="69C41AE0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69C41AE1" w14:textId="77777777" w:rsidR="00FA4BAB" w:rsidRDefault="00FA4BAB">
      <w:pPr>
        <w:pStyle w:val="a0"/>
      </w:pPr>
    </w:p>
    <w:p w14:paraId="69C41AE2" w14:textId="77777777" w:rsidR="00FA4BAB" w:rsidRDefault="0000000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t>Vivado</w:t>
      </w:r>
      <w:r>
        <w:rPr>
          <w:rFonts w:hint="eastAsia"/>
        </w:rPr>
        <w:t>集成开发环境</w:t>
      </w:r>
    </w:p>
    <w:p w14:paraId="69C41AE3" w14:textId="77777777" w:rsidR="00FA4BAB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语言基本知识</w:t>
      </w:r>
    </w:p>
    <w:p w14:paraId="69C41AE4" w14:textId="77777777" w:rsidR="00FA4BAB" w:rsidRDefault="00000000">
      <w:pPr>
        <w:pStyle w:val="a0"/>
      </w:pPr>
      <w:r>
        <w:t>3</w:t>
      </w:r>
      <w:r>
        <w:rPr>
          <w:rFonts w:hint="eastAsia"/>
        </w:rPr>
        <w:t>．掌握并理解算术逻辑单元</w:t>
      </w:r>
      <w:r>
        <w:rPr>
          <w:rFonts w:hint="eastAsia"/>
        </w:rPr>
        <w:t>ALU</w:t>
      </w:r>
      <w:r>
        <w:rPr>
          <w:rFonts w:hint="eastAsia"/>
        </w:rPr>
        <w:t>的原理和设计</w:t>
      </w:r>
    </w:p>
    <w:p w14:paraId="69C41AE5" w14:textId="77777777" w:rsidR="00FA4BAB" w:rsidRDefault="00FA4BAB">
      <w:pPr>
        <w:rPr>
          <w:rFonts w:ascii="SimHei" w:eastAsia="SimHei"/>
          <w:sz w:val="24"/>
        </w:rPr>
      </w:pPr>
    </w:p>
    <w:p w14:paraId="69C41AE6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二、实验预习</w:t>
      </w:r>
    </w:p>
    <w:p w14:paraId="69C41AE7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1．ALU（算术逻辑单元）的16种运算的编码</w:t>
      </w:r>
    </w:p>
    <w:p w14:paraId="69C41AE8" w14:textId="77777777" w:rsidR="00FA4BAB" w:rsidRDefault="00FA4BAB">
      <w:pPr>
        <w:rPr>
          <w:rFonts w:ascii="SimSun" w:hAnsi="SimSun"/>
          <w:szCs w:val="21"/>
        </w:rPr>
      </w:pPr>
    </w:p>
    <w:p w14:paraId="69C41AE9" w14:textId="77777777" w:rsidR="00FA4BAB" w:rsidRDefault="00000000">
      <w:pPr>
        <w:rPr>
          <w:szCs w:val="21"/>
        </w:rPr>
      </w:pPr>
      <w:r>
        <w:rPr>
          <w:szCs w:val="21"/>
        </w:rPr>
        <w:t xml:space="preserve">F=A </w:t>
      </w:r>
      <w:r>
        <w:rPr>
          <w:szCs w:val="21"/>
        </w:rPr>
        <w:t>加</w:t>
      </w:r>
      <w:r>
        <w:rPr>
          <w:szCs w:val="21"/>
        </w:rPr>
        <w:t xml:space="preserve"> B 5'b00001</w:t>
      </w:r>
    </w:p>
    <w:p w14:paraId="69C41AEA" w14:textId="77777777" w:rsidR="00FA4BAB" w:rsidRDefault="00000000">
      <w:pPr>
        <w:rPr>
          <w:szCs w:val="21"/>
        </w:rPr>
      </w:pPr>
      <w:r>
        <w:rPr>
          <w:szCs w:val="21"/>
        </w:rPr>
        <w:t xml:space="preserve">F=A </w:t>
      </w:r>
      <w:r>
        <w:rPr>
          <w:szCs w:val="21"/>
        </w:rPr>
        <w:t>加</w:t>
      </w:r>
      <w:r>
        <w:rPr>
          <w:szCs w:val="21"/>
        </w:rPr>
        <w:t xml:space="preserve"> B </w:t>
      </w:r>
      <w:r>
        <w:rPr>
          <w:szCs w:val="21"/>
        </w:rPr>
        <w:t>加</w:t>
      </w:r>
      <w:r>
        <w:rPr>
          <w:szCs w:val="21"/>
        </w:rPr>
        <w:t xml:space="preserve"> Cin 5'b00010</w:t>
      </w:r>
    </w:p>
    <w:p w14:paraId="69C41AEB" w14:textId="77777777" w:rsidR="00FA4BAB" w:rsidRDefault="00000000">
      <w:pPr>
        <w:rPr>
          <w:szCs w:val="21"/>
        </w:rPr>
      </w:pPr>
      <w:r>
        <w:rPr>
          <w:szCs w:val="21"/>
        </w:rPr>
        <w:t xml:space="preserve">F=A </w:t>
      </w:r>
      <w:r>
        <w:rPr>
          <w:szCs w:val="21"/>
        </w:rPr>
        <w:t>减</w:t>
      </w:r>
      <w:r>
        <w:rPr>
          <w:szCs w:val="21"/>
        </w:rPr>
        <w:t xml:space="preserve"> B 5'b00011</w:t>
      </w:r>
    </w:p>
    <w:p w14:paraId="69C41AEC" w14:textId="77777777" w:rsidR="00FA4BAB" w:rsidRDefault="00000000">
      <w:pPr>
        <w:rPr>
          <w:szCs w:val="21"/>
        </w:rPr>
      </w:pPr>
      <w:r>
        <w:rPr>
          <w:szCs w:val="21"/>
        </w:rPr>
        <w:t xml:space="preserve">F=A </w:t>
      </w:r>
      <w:r>
        <w:rPr>
          <w:szCs w:val="21"/>
        </w:rPr>
        <w:t>减</w:t>
      </w:r>
      <w:r>
        <w:rPr>
          <w:szCs w:val="21"/>
        </w:rPr>
        <w:t xml:space="preserve"> B </w:t>
      </w:r>
      <w:r>
        <w:rPr>
          <w:szCs w:val="21"/>
        </w:rPr>
        <w:t>减</w:t>
      </w:r>
      <w:r>
        <w:rPr>
          <w:szCs w:val="21"/>
        </w:rPr>
        <w:t xml:space="preserve"> Cin 5'b00100</w:t>
      </w:r>
    </w:p>
    <w:p w14:paraId="69C41AED" w14:textId="77777777" w:rsidR="00FA4BAB" w:rsidRDefault="00000000">
      <w:pPr>
        <w:rPr>
          <w:szCs w:val="21"/>
        </w:rPr>
      </w:pPr>
      <w:r>
        <w:rPr>
          <w:szCs w:val="21"/>
        </w:rPr>
        <w:t xml:space="preserve">F=B </w:t>
      </w:r>
      <w:r>
        <w:rPr>
          <w:szCs w:val="21"/>
        </w:rPr>
        <w:t>减</w:t>
      </w:r>
      <w:r>
        <w:rPr>
          <w:szCs w:val="21"/>
        </w:rPr>
        <w:t xml:space="preserve"> A 5'b00101</w:t>
      </w:r>
    </w:p>
    <w:p w14:paraId="69C41AEE" w14:textId="77777777" w:rsidR="00FA4BAB" w:rsidRDefault="00000000">
      <w:pPr>
        <w:rPr>
          <w:szCs w:val="21"/>
        </w:rPr>
      </w:pPr>
      <w:r>
        <w:rPr>
          <w:szCs w:val="21"/>
        </w:rPr>
        <w:t xml:space="preserve">F= B </w:t>
      </w:r>
      <w:r>
        <w:rPr>
          <w:szCs w:val="21"/>
        </w:rPr>
        <w:t>减</w:t>
      </w:r>
      <w:r>
        <w:rPr>
          <w:szCs w:val="21"/>
        </w:rPr>
        <w:t xml:space="preserve"> A </w:t>
      </w:r>
      <w:r>
        <w:rPr>
          <w:szCs w:val="21"/>
        </w:rPr>
        <w:t>减</w:t>
      </w:r>
      <w:r>
        <w:rPr>
          <w:szCs w:val="21"/>
        </w:rPr>
        <w:t xml:space="preserve"> Cin 5'b00110</w:t>
      </w:r>
    </w:p>
    <w:p w14:paraId="69C41AEF" w14:textId="77777777" w:rsidR="00FA4BAB" w:rsidRDefault="00000000">
      <w:pPr>
        <w:rPr>
          <w:szCs w:val="21"/>
        </w:rPr>
      </w:pPr>
      <w:r>
        <w:rPr>
          <w:szCs w:val="21"/>
        </w:rPr>
        <w:t>F=A 5'b00111</w:t>
      </w:r>
    </w:p>
    <w:p w14:paraId="69C41AF0" w14:textId="77777777" w:rsidR="00FA4BAB" w:rsidRDefault="00000000">
      <w:pPr>
        <w:rPr>
          <w:szCs w:val="21"/>
        </w:rPr>
      </w:pPr>
      <w:r>
        <w:rPr>
          <w:szCs w:val="21"/>
        </w:rPr>
        <w:t>F=B 5'b01000</w:t>
      </w:r>
    </w:p>
    <w:p w14:paraId="69C41AF1" w14:textId="77777777" w:rsidR="00FA4BAB" w:rsidRDefault="00000000">
      <w:pPr>
        <w:rPr>
          <w:szCs w:val="21"/>
        </w:rPr>
      </w:pPr>
      <w:r>
        <w:rPr>
          <w:szCs w:val="21"/>
        </w:rPr>
        <w:t>F=/A 5'b01001</w:t>
      </w:r>
    </w:p>
    <w:p w14:paraId="69C41AF2" w14:textId="77777777" w:rsidR="00FA4BAB" w:rsidRDefault="00000000">
      <w:pPr>
        <w:rPr>
          <w:szCs w:val="21"/>
        </w:rPr>
      </w:pPr>
      <w:r>
        <w:rPr>
          <w:szCs w:val="21"/>
        </w:rPr>
        <w:t>F=/B 5'b01010</w:t>
      </w:r>
    </w:p>
    <w:p w14:paraId="69C41AF3" w14:textId="77777777" w:rsidR="00FA4BAB" w:rsidRDefault="00000000">
      <w:pPr>
        <w:rPr>
          <w:szCs w:val="21"/>
        </w:rPr>
      </w:pPr>
      <w:r>
        <w:rPr>
          <w:szCs w:val="21"/>
        </w:rPr>
        <w:t>F=A+B 5'b01011</w:t>
      </w:r>
    </w:p>
    <w:p w14:paraId="69C41AF4" w14:textId="77777777" w:rsidR="00FA4BAB" w:rsidRDefault="00000000">
      <w:pPr>
        <w:rPr>
          <w:szCs w:val="21"/>
        </w:rPr>
      </w:pPr>
      <w:r>
        <w:rPr>
          <w:szCs w:val="21"/>
        </w:rPr>
        <w:t>F=AB 5'b01100</w:t>
      </w:r>
    </w:p>
    <w:p w14:paraId="69C41AF5" w14:textId="77777777" w:rsidR="00FA4BAB" w:rsidRDefault="00000000">
      <w:pPr>
        <w:rPr>
          <w:szCs w:val="21"/>
        </w:rPr>
      </w:pPr>
      <w:r>
        <w:rPr>
          <w:szCs w:val="21"/>
        </w:rPr>
        <w:t>F=A</w:t>
      </w:r>
      <w:r>
        <w:rPr>
          <w:rFonts w:ascii="Cambria Math" w:hAnsi="Cambria Math" w:cs="Cambria Math"/>
          <w:szCs w:val="21"/>
        </w:rPr>
        <w:t>⊙</w:t>
      </w:r>
      <w:r>
        <w:rPr>
          <w:szCs w:val="21"/>
        </w:rPr>
        <w:t>B 5'b01101</w:t>
      </w:r>
    </w:p>
    <w:p w14:paraId="69C41AF6" w14:textId="77777777" w:rsidR="00FA4BAB" w:rsidRDefault="00000000">
      <w:pPr>
        <w:rPr>
          <w:szCs w:val="21"/>
        </w:rPr>
      </w:pPr>
      <w:r>
        <w:rPr>
          <w:szCs w:val="21"/>
        </w:rPr>
        <w:t>F=A</w:t>
      </w:r>
      <w:r>
        <w:rPr>
          <w:rFonts w:ascii="Cambria Math" w:hAnsi="Cambria Math" w:cs="Cambria Math"/>
          <w:szCs w:val="21"/>
        </w:rPr>
        <w:t>⊕</w:t>
      </w:r>
      <w:r>
        <w:rPr>
          <w:szCs w:val="21"/>
        </w:rPr>
        <w:t>B 5'b01110</w:t>
      </w:r>
    </w:p>
    <w:p w14:paraId="69C41AF7" w14:textId="77777777" w:rsidR="00FA4BAB" w:rsidRDefault="00000000">
      <w:pPr>
        <w:rPr>
          <w:szCs w:val="21"/>
        </w:rPr>
      </w:pPr>
      <w:r>
        <w:rPr>
          <w:szCs w:val="21"/>
        </w:rPr>
        <w:t>F=/(AB) 5'b01111</w:t>
      </w:r>
    </w:p>
    <w:p w14:paraId="69C41AF8" w14:textId="77777777" w:rsidR="00FA4BAB" w:rsidRDefault="00000000">
      <w:pPr>
        <w:rPr>
          <w:szCs w:val="21"/>
        </w:rPr>
      </w:pPr>
      <w:r>
        <w:rPr>
          <w:szCs w:val="21"/>
        </w:rPr>
        <w:t>F=0 5'b10000</w:t>
      </w:r>
    </w:p>
    <w:p w14:paraId="69C41AF9" w14:textId="77777777" w:rsidR="00FA4BAB" w:rsidRDefault="00FA4BAB">
      <w:pPr>
        <w:rPr>
          <w:rFonts w:eastAsia="SimHei"/>
          <w:sz w:val="24"/>
        </w:rPr>
      </w:pPr>
    </w:p>
    <w:p w14:paraId="69C41AFA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三、实验环境（实验设备、开发环境）（预习）</w:t>
      </w:r>
    </w:p>
    <w:p w14:paraId="69C41AFB" w14:textId="77777777" w:rsidR="00FA4BAB" w:rsidRDefault="00FA4BAB">
      <w:pPr>
        <w:spacing w:line="360" w:lineRule="exact"/>
        <w:rPr>
          <w:rFonts w:ascii="SimHei" w:eastAsia="SimHei"/>
          <w:sz w:val="24"/>
        </w:rPr>
      </w:pPr>
    </w:p>
    <w:p w14:paraId="69C41AFC" w14:textId="77777777" w:rsidR="00FA4BAB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69C41AFD" w14:textId="77777777" w:rsidR="00FA4BAB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69C41AFE" w14:textId="77777777" w:rsidR="00FA4BAB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69C41AFF" w14:textId="77777777" w:rsidR="00FA4BAB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69C41B00" w14:textId="77777777" w:rsidR="00FA4BAB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69C41B01" w14:textId="77777777" w:rsidR="00FA4BAB" w:rsidRDefault="00000000">
      <w:pPr>
        <w:rPr>
          <w:b/>
          <w:bCs/>
          <w:szCs w:val="21"/>
        </w:rPr>
      </w:pPr>
      <w:r>
        <w:rPr>
          <w:b/>
          <w:bCs/>
          <w:szCs w:val="21"/>
        </w:rPr>
        <w:lastRenderedPageBreak/>
        <w:t>Vivado Design Suite:</w:t>
      </w:r>
      <w:r>
        <w:rPr>
          <w:rFonts w:hint="eastAsia"/>
          <w:b/>
          <w:bCs/>
          <w:szCs w:val="21"/>
        </w:rPr>
        <w:t xml:space="preserve"> version 2019.2</w:t>
      </w:r>
    </w:p>
    <w:p w14:paraId="69C41B02" w14:textId="77777777" w:rsidR="00FA4BAB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Vivado</w:t>
      </w:r>
      <w:r>
        <w:rPr>
          <w:szCs w:val="21"/>
        </w:rPr>
        <w:t>集成了硬件描述语言（</w:t>
      </w:r>
      <w:r>
        <w:rPr>
          <w:szCs w:val="21"/>
        </w:rPr>
        <w:t>HDL</w:t>
      </w:r>
      <w:r>
        <w:rPr>
          <w:szCs w:val="21"/>
        </w:rPr>
        <w:t>）的编辑、综合、仿真和调试工具，支持</w:t>
      </w:r>
      <w:r>
        <w:rPr>
          <w:szCs w:val="21"/>
        </w:rPr>
        <w:t>Verilog</w:t>
      </w:r>
      <w:r>
        <w:rPr>
          <w:szCs w:val="21"/>
        </w:rPr>
        <w:t>和</w:t>
      </w:r>
      <w:r>
        <w:rPr>
          <w:szCs w:val="21"/>
        </w:rPr>
        <w:t>VHDL</w:t>
      </w:r>
      <w:r>
        <w:rPr>
          <w:szCs w:val="21"/>
        </w:rPr>
        <w:t>。</w:t>
      </w:r>
    </w:p>
    <w:p w14:paraId="69C41B03" w14:textId="77777777" w:rsidR="00FA4BAB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功能模块</w:t>
      </w:r>
      <w:r>
        <w:rPr>
          <w:szCs w:val="21"/>
        </w:rPr>
        <w:t>:</w:t>
      </w:r>
    </w:p>
    <w:p w14:paraId="69C41B0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IDE: </w:t>
      </w:r>
      <w:r>
        <w:rPr>
          <w:szCs w:val="21"/>
        </w:rPr>
        <w:t>用于设计、综合、实现和验证</w:t>
      </w:r>
      <w:r>
        <w:rPr>
          <w:szCs w:val="21"/>
        </w:rPr>
        <w:t>FPGA</w:t>
      </w:r>
      <w:r>
        <w:rPr>
          <w:szCs w:val="21"/>
        </w:rPr>
        <w:t>设计。</w:t>
      </w:r>
    </w:p>
    <w:p w14:paraId="69C41B0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Simulator: </w:t>
      </w:r>
      <w:r>
        <w:rPr>
          <w:szCs w:val="21"/>
        </w:rPr>
        <w:t>内置仿真器，用于功能仿真和时序仿真。</w:t>
      </w:r>
    </w:p>
    <w:p w14:paraId="69C41B0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Waveform Viewer: </w:t>
      </w:r>
      <w:r>
        <w:rPr>
          <w:szCs w:val="21"/>
        </w:rPr>
        <w:t>用于查看仿真生成的波形文件，分析信号的时序关系。</w:t>
      </w:r>
    </w:p>
    <w:p w14:paraId="69C41B07" w14:textId="77777777" w:rsidR="00FA4BAB" w:rsidRDefault="00FA4BAB">
      <w:pPr>
        <w:spacing w:line="360" w:lineRule="exact"/>
        <w:rPr>
          <w:rFonts w:ascii="SimHei" w:eastAsia="SimHei"/>
          <w:sz w:val="24"/>
        </w:rPr>
      </w:pPr>
    </w:p>
    <w:p w14:paraId="69C41B08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四、实验设计</w:t>
      </w:r>
    </w:p>
    <w:p w14:paraId="69C41B09" w14:textId="77777777" w:rsidR="00FA4BAB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写出带有详细注释的Verilog实现代码：</w:t>
      </w:r>
    </w:p>
    <w:p w14:paraId="69C41B0A" w14:textId="77777777" w:rsidR="00FA4BAB" w:rsidRDefault="00FA4BAB">
      <w:pPr>
        <w:rPr>
          <w:rFonts w:ascii="SimHei" w:eastAsia="SimHei"/>
          <w:b/>
          <w:sz w:val="24"/>
        </w:rPr>
      </w:pPr>
    </w:p>
    <w:p w14:paraId="69C41B0B" w14:textId="77777777" w:rsidR="00FA4BAB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加法器设计代码：</w:t>
      </w:r>
    </w:p>
    <w:p w14:paraId="69C41B0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module adder (</w:t>
      </w:r>
    </w:p>
    <w:p w14:paraId="69C41B0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[31:0] A,      // </w:t>
      </w:r>
      <w:r>
        <w:rPr>
          <w:rFonts w:hint="eastAsia"/>
          <w:szCs w:val="21"/>
        </w:rPr>
        <w:t>第一个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位输入</w:t>
      </w:r>
    </w:p>
    <w:p w14:paraId="69C41B0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[31:0] B,      // </w:t>
      </w:r>
      <w:r>
        <w:rPr>
          <w:rFonts w:hint="eastAsia"/>
          <w:szCs w:val="21"/>
        </w:rPr>
        <w:t>第二个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位输入</w:t>
      </w:r>
    </w:p>
    <w:p w14:paraId="69C41B0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       Cin,    // </w:t>
      </w:r>
      <w:r>
        <w:rPr>
          <w:rFonts w:hint="eastAsia"/>
          <w:szCs w:val="21"/>
        </w:rPr>
        <w:t>进位输入</w:t>
      </w:r>
    </w:p>
    <w:p w14:paraId="69C41B1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output [31:0] F,      // 32</w:t>
      </w:r>
      <w:r>
        <w:rPr>
          <w:rFonts w:hint="eastAsia"/>
          <w:szCs w:val="21"/>
        </w:rPr>
        <w:t>位加法结果</w:t>
      </w:r>
    </w:p>
    <w:p w14:paraId="69C41B1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output        Cout    // </w:t>
      </w:r>
      <w:r>
        <w:rPr>
          <w:rFonts w:hint="eastAsia"/>
          <w:szCs w:val="21"/>
        </w:rPr>
        <w:t>进位输出</w:t>
      </w:r>
    </w:p>
    <w:p w14:paraId="69C41B1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);</w:t>
      </w:r>
    </w:p>
    <w:p w14:paraId="69C41B1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assign {Cout, F} = A + B + Cin; // </w:t>
      </w:r>
      <w:r>
        <w:rPr>
          <w:rFonts w:hint="eastAsia"/>
          <w:szCs w:val="21"/>
        </w:rPr>
        <w:t>加法操作，产生结果和进位</w:t>
      </w:r>
    </w:p>
    <w:p w14:paraId="69C41B1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endmodule</w:t>
      </w:r>
    </w:p>
    <w:p w14:paraId="69C41B15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1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ALU</w:t>
      </w:r>
      <w:r>
        <w:rPr>
          <w:rFonts w:hint="eastAsia"/>
          <w:szCs w:val="21"/>
        </w:rPr>
        <w:t>设计代码：</w:t>
      </w:r>
    </w:p>
    <w:p w14:paraId="69C41B1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>module alu (</w:t>
      </w:r>
    </w:p>
    <w:p w14:paraId="69C41B1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[31:0] A,      // </w:t>
      </w:r>
      <w:r>
        <w:rPr>
          <w:rFonts w:hint="eastAsia"/>
          <w:szCs w:val="21"/>
        </w:rPr>
        <w:t>第一个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位运算数</w:t>
      </w:r>
    </w:p>
    <w:p w14:paraId="69C41B1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[31:0] B,      // </w:t>
      </w:r>
      <w:r>
        <w:rPr>
          <w:rFonts w:hint="eastAsia"/>
          <w:szCs w:val="21"/>
        </w:rPr>
        <w:t>第二个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位运算数</w:t>
      </w:r>
    </w:p>
    <w:p w14:paraId="69C41B1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       Cin,    // </w:t>
      </w:r>
      <w:r>
        <w:rPr>
          <w:rFonts w:hint="eastAsia"/>
          <w:szCs w:val="21"/>
        </w:rPr>
        <w:t>进位输入</w:t>
      </w:r>
    </w:p>
    <w:p w14:paraId="69C41B1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input  [4 :0] Card,   // 5</w:t>
      </w:r>
      <w:r>
        <w:rPr>
          <w:rFonts w:hint="eastAsia"/>
          <w:szCs w:val="21"/>
        </w:rPr>
        <w:t>位操作码，用于选择运算操作</w:t>
      </w:r>
    </w:p>
    <w:p w14:paraId="69C41B1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output reg [31:0]  F,      // 32</w:t>
      </w:r>
      <w:r>
        <w:rPr>
          <w:rFonts w:hint="eastAsia"/>
          <w:szCs w:val="21"/>
        </w:rPr>
        <w:t>位运算结果</w:t>
      </w:r>
    </w:p>
    <w:p w14:paraId="69C41B1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output        Cout,   // </w:t>
      </w:r>
      <w:r>
        <w:rPr>
          <w:rFonts w:hint="eastAsia"/>
          <w:szCs w:val="21"/>
        </w:rPr>
        <w:t>进位输出</w:t>
      </w:r>
    </w:p>
    <w:p w14:paraId="69C41B1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output        Zero    // </w:t>
      </w:r>
      <w:r>
        <w:rPr>
          <w:rFonts w:hint="eastAsia"/>
          <w:szCs w:val="21"/>
        </w:rPr>
        <w:t>零标志</w:t>
      </w:r>
    </w:p>
    <w:p w14:paraId="69C41B1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>);</w:t>
      </w:r>
    </w:p>
    <w:p w14:paraId="69C41B2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[31:0] add_result, sub_result, and_result, or_result;</w:t>
      </w:r>
    </w:p>
    <w:p w14:paraId="69C41B2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[31:0] xor_result, xnor_result, not_a_result, not_b_result;</w:t>
      </w:r>
    </w:p>
    <w:p w14:paraId="69C41B2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2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加法操作</w:t>
      </w:r>
    </w:p>
    <w:p w14:paraId="69C41B2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{Cout, add_result} = A + B + Cin;</w:t>
      </w:r>
    </w:p>
    <w:p w14:paraId="69C41B2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2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减法操作</w:t>
      </w:r>
    </w:p>
    <w:p w14:paraId="69C41B2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lastRenderedPageBreak/>
        <w:t xml:space="preserve">    assign sub_result = A - B - Cin;</w:t>
      </w:r>
    </w:p>
    <w:p w14:paraId="69C41B2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2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逻辑与操作</w:t>
      </w:r>
    </w:p>
    <w:p w14:paraId="69C41B2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and_result = A &amp; B;</w:t>
      </w:r>
    </w:p>
    <w:p w14:paraId="69C41B2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2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逻辑或操作</w:t>
      </w:r>
    </w:p>
    <w:p w14:paraId="69C41B2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or_result = A | B;</w:t>
      </w:r>
    </w:p>
    <w:p w14:paraId="69C41B2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2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逻辑异或操作</w:t>
      </w:r>
    </w:p>
    <w:p w14:paraId="69C41B3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xor_result = A ^ B;</w:t>
      </w:r>
    </w:p>
    <w:p w14:paraId="69C41B3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3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逻辑同或操作</w:t>
      </w:r>
    </w:p>
    <w:p w14:paraId="69C41B3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xnor_result = ~(A ^ B);</w:t>
      </w:r>
    </w:p>
    <w:p w14:paraId="69C41B3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3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逻辑非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操作</w:t>
      </w:r>
    </w:p>
    <w:p w14:paraId="69C41B3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not_a_result = ~A;</w:t>
      </w:r>
    </w:p>
    <w:p w14:paraId="69C41B3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3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逻辑非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操作</w:t>
      </w:r>
    </w:p>
    <w:p w14:paraId="69C41B3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not_b_result = ~B;</w:t>
      </w:r>
    </w:p>
    <w:p w14:paraId="69C41B3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3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根据</w:t>
      </w:r>
      <w:r>
        <w:rPr>
          <w:rFonts w:hint="eastAsia"/>
          <w:szCs w:val="21"/>
        </w:rPr>
        <w:t>Card</w:t>
      </w:r>
      <w:r>
        <w:rPr>
          <w:rFonts w:hint="eastAsia"/>
          <w:szCs w:val="21"/>
        </w:rPr>
        <w:t>选择执行的操作</w:t>
      </w:r>
    </w:p>
    <w:p w14:paraId="69C41B3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always @(*) begin</w:t>
      </w:r>
    </w:p>
    <w:p w14:paraId="69C41B3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case (Card)</w:t>
      </w:r>
    </w:p>
    <w:p w14:paraId="69C41B3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5'b00001: F = add_result;        // F = A + B</w:t>
      </w:r>
    </w:p>
    <w:p w14:paraId="69C41B3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5'b00010: F = A + B + Cin;       // F = A + B + Cin</w:t>
      </w:r>
    </w:p>
    <w:p w14:paraId="69C41B4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5'b00011: F = sub_result;        // F = A - B</w:t>
      </w:r>
    </w:p>
    <w:p w14:paraId="69C41B4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5'b00100: F = A - B - Cin;       // F = A - B - Cin</w:t>
      </w:r>
    </w:p>
    <w:p w14:paraId="69C41B4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5'b00101: F = B - A;             // F = B - A</w:t>
      </w:r>
    </w:p>
    <w:p w14:paraId="69C41B4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5'b00110: F = B - A - Cin;       // F = B - A - Cin</w:t>
      </w:r>
    </w:p>
    <w:p w14:paraId="69C41B4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5'b00111: F = A;                 // F = A</w:t>
      </w:r>
    </w:p>
    <w:p w14:paraId="69C41B4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5'b01000: F = B;                 // F = B</w:t>
      </w:r>
    </w:p>
    <w:p w14:paraId="69C41B4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5'b01001: F = not_a_result;      // F = ~A</w:t>
      </w:r>
    </w:p>
    <w:p w14:paraId="69C41B4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5'b01010: F = not_b_result;      // F = ~B</w:t>
      </w:r>
    </w:p>
    <w:p w14:paraId="69C41B48" w14:textId="1ABC917D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5'b01011: F = </w:t>
      </w:r>
      <w:r w:rsidR="00ED6A22">
        <w:rPr>
          <w:rFonts w:hint="eastAsia"/>
          <w:szCs w:val="21"/>
        </w:rPr>
        <w:t>or</w:t>
      </w:r>
      <w:r>
        <w:rPr>
          <w:szCs w:val="21"/>
        </w:rPr>
        <w:t xml:space="preserve">_result;        // F = A </w:t>
      </w:r>
      <w:r w:rsidR="00ED6A22">
        <w:rPr>
          <w:rFonts w:hint="eastAsia"/>
          <w:szCs w:val="21"/>
        </w:rPr>
        <w:t>|</w:t>
      </w:r>
      <w:r>
        <w:rPr>
          <w:szCs w:val="21"/>
        </w:rPr>
        <w:t xml:space="preserve"> B</w:t>
      </w:r>
    </w:p>
    <w:p w14:paraId="69C41B4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5'b01100: F = and_result;        // F = A &amp; B</w:t>
      </w:r>
    </w:p>
    <w:p w14:paraId="69C41B4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    5'b01101: F = xnor_result;       // F = A </w:t>
      </w:r>
      <w:r>
        <w:rPr>
          <w:rFonts w:hint="eastAsia"/>
          <w:szCs w:val="21"/>
        </w:rPr>
        <w:t>⊙</w:t>
      </w:r>
      <w:r>
        <w:rPr>
          <w:rFonts w:hint="eastAsia"/>
          <w:szCs w:val="21"/>
        </w:rPr>
        <w:t xml:space="preserve"> B</w:t>
      </w:r>
    </w:p>
    <w:p w14:paraId="69C41B4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    5'b01110: F = xor_result;        // F = A </w:t>
      </w:r>
      <w:r>
        <w:rPr>
          <w:rFonts w:hint="eastAsia"/>
          <w:szCs w:val="21"/>
        </w:rPr>
        <w:t>⊕</w:t>
      </w:r>
      <w:r>
        <w:rPr>
          <w:rFonts w:hint="eastAsia"/>
          <w:szCs w:val="21"/>
        </w:rPr>
        <w:t xml:space="preserve"> B</w:t>
      </w:r>
    </w:p>
    <w:p w14:paraId="69C41B4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5'b01111: F = ~(A &amp; B);          // F = ~(A &amp; B)</w:t>
      </w:r>
    </w:p>
    <w:p w14:paraId="69C41B4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    5'b10000: F = 32'b0;             // F = 0</w:t>
      </w:r>
    </w:p>
    <w:p w14:paraId="69C41B4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lastRenderedPageBreak/>
        <w:t xml:space="preserve">            default: F = 32'b0;              // </w:t>
      </w:r>
      <w:r>
        <w:rPr>
          <w:rFonts w:hint="eastAsia"/>
          <w:szCs w:val="21"/>
        </w:rPr>
        <w:t>默认操作</w:t>
      </w:r>
    </w:p>
    <w:p w14:paraId="69C41B4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endcase</w:t>
      </w:r>
    </w:p>
    <w:p w14:paraId="69C41B5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end</w:t>
      </w:r>
    </w:p>
    <w:p w14:paraId="69C41B5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</w:t>
      </w:r>
    </w:p>
    <w:p w14:paraId="69C41B5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Zero</w:t>
      </w:r>
      <w:r>
        <w:rPr>
          <w:rFonts w:hint="eastAsia"/>
          <w:szCs w:val="21"/>
        </w:rPr>
        <w:t>标志，当</w:t>
      </w:r>
      <w:r>
        <w:rPr>
          <w:rFonts w:hint="eastAsia"/>
          <w:szCs w:val="21"/>
        </w:rPr>
        <w:t>F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Zero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，否则为</w:t>
      </w:r>
      <w:r>
        <w:rPr>
          <w:rFonts w:hint="eastAsia"/>
          <w:szCs w:val="21"/>
        </w:rPr>
        <w:t>0</w:t>
      </w:r>
    </w:p>
    <w:p w14:paraId="69C41B5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assign Zero = (F == 32'b0) ? 1'b1 : 1'b0;</w:t>
      </w:r>
    </w:p>
    <w:p w14:paraId="69C41B5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>endmo</w:t>
      </w:r>
      <w:r>
        <w:rPr>
          <w:rFonts w:hint="eastAsia"/>
          <w:szCs w:val="21"/>
        </w:rPr>
        <w:t>dule</w:t>
      </w:r>
    </w:p>
    <w:p w14:paraId="69C41B55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5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加法器测试代码：</w:t>
      </w:r>
    </w:p>
    <w:p w14:paraId="69C41B5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`timescale 1ns / 1ps</w:t>
      </w:r>
    </w:p>
    <w:p w14:paraId="69C41B58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5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module tb_adder;</w:t>
      </w:r>
    </w:p>
    <w:p w14:paraId="69C41B5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输入信号</w:t>
      </w:r>
    </w:p>
    <w:p w14:paraId="69C41B5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reg [31:0] A;</w:t>
      </w:r>
    </w:p>
    <w:p w14:paraId="69C41B5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reg [31:0] B;</w:t>
      </w:r>
    </w:p>
    <w:p w14:paraId="69C41B5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reg        Cin;</w:t>
      </w:r>
    </w:p>
    <w:p w14:paraId="69C41B5E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5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输出信号</w:t>
      </w:r>
    </w:p>
    <w:p w14:paraId="69C41B6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wire [31:0] F;</w:t>
      </w:r>
    </w:p>
    <w:p w14:paraId="69C41B6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wire        Cout;</w:t>
      </w:r>
    </w:p>
    <w:p w14:paraId="69C41B62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6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实例化加法器模块</w:t>
      </w:r>
    </w:p>
    <w:p w14:paraId="69C41B6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adder uut (</w:t>
      </w:r>
    </w:p>
    <w:p w14:paraId="69C41B6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.A(A),</w:t>
      </w:r>
    </w:p>
    <w:p w14:paraId="69C41B6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.B(B),</w:t>
      </w:r>
    </w:p>
    <w:p w14:paraId="69C41B6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.Cin(Cin),</w:t>
      </w:r>
    </w:p>
    <w:p w14:paraId="69C41B6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.F(F),</w:t>
      </w:r>
    </w:p>
    <w:p w14:paraId="69C41B6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.Cout(Cout)</w:t>
      </w:r>
    </w:p>
    <w:p w14:paraId="69C41B6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);</w:t>
      </w:r>
    </w:p>
    <w:p w14:paraId="69C41B6B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6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初始化和仿真激励</w:t>
      </w:r>
    </w:p>
    <w:p w14:paraId="69C41B6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initial begin</w:t>
      </w:r>
    </w:p>
    <w:p w14:paraId="69C41B6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显示信号变化</w:t>
      </w:r>
    </w:p>
    <w:p w14:paraId="69C41B6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$monitor("Time: %0d | A: %h | B: %h | Cin: %b | F: %h | Cout: %b", $time, A, B, Cin, F, Cout);</w:t>
      </w:r>
    </w:p>
    <w:p w14:paraId="69C41B70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7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初始化输入信号</w:t>
      </w:r>
    </w:p>
    <w:p w14:paraId="69C41B7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32'h00000000; B = 32'h00000000; Cin = 1'b0;</w:t>
      </w:r>
    </w:p>
    <w:p w14:paraId="69C41B7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 // </w:t>
      </w:r>
      <w:r>
        <w:rPr>
          <w:rFonts w:hint="eastAsia"/>
          <w:szCs w:val="21"/>
        </w:rPr>
        <w:t>等待</w:t>
      </w:r>
      <w:r>
        <w:rPr>
          <w:rFonts w:hint="eastAsia"/>
          <w:szCs w:val="21"/>
        </w:rPr>
        <w:t>10ns</w:t>
      </w:r>
    </w:p>
    <w:p w14:paraId="69C41B7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lastRenderedPageBreak/>
        <w:t xml:space="preserve">        </w:t>
      </w:r>
    </w:p>
    <w:p w14:paraId="69C41B7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0 + 0 + 0</w:t>
      </w:r>
    </w:p>
    <w:p w14:paraId="69C41B7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32'h00000000;</w:t>
      </w:r>
    </w:p>
    <w:p w14:paraId="69C41B7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32'h00000000;</w:t>
      </w:r>
    </w:p>
    <w:p w14:paraId="69C41B7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7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7A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7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 + 1 + 0</w:t>
      </w:r>
    </w:p>
    <w:p w14:paraId="69C41B7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32'h00000001;</w:t>
      </w:r>
    </w:p>
    <w:p w14:paraId="69C41B7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69C41B7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7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80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8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FFFFFFFF + 1 + 0</w:t>
      </w:r>
    </w:p>
    <w:p w14:paraId="69C41B8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32'hFFFFFFFF;</w:t>
      </w:r>
    </w:p>
    <w:p w14:paraId="69C41B8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69C41B8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8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86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8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80000000 + 80000000 + 0</w:t>
      </w:r>
      <w:r>
        <w:rPr>
          <w:rFonts w:hint="eastAsia"/>
          <w:szCs w:val="21"/>
        </w:rPr>
        <w:t>（溢出测试）</w:t>
      </w:r>
    </w:p>
    <w:p w14:paraId="69C41B8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32'h80000000;</w:t>
      </w:r>
    </w:p>
    <w:p w14:paraId="69C41B8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32'h80000000;</w:t>
      </w:r>
    </w:p>
    <w:p w14:paraId="69C41B8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8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8C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8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A + B + 1 </w:t>
      </w:r>
      <w:r>
        <w:rPr>
          <w:rFonts w:hint="eastAsia"/>
          <w:szCs w:val="21"/>
        </w:rPr>
        <w:t>进位</w:t>
      </w:r>
    </w:p>
    <w:p w14:paraId="69C41B8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32'hFFFFFFFE;</w:t>
      </w:r>
    </w:p>
    <w:p w14:paraId="69C41B8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69C41B9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1'b1;</w:t>
      </w:r>
    </w:p>
    <w:p w14:paraId="69C41B9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92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9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仿真结束</w:t>
      </w:r>
    </w:p>
    <w:p w14:paraId="69C41B9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$finish;</w:t>
      </w:r>
    </w:p>
    <w:p w14:paraId="69C41B9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end</w:t>
      </w:r>
    </w:p>
    <w:p w14:paraId="69C41B9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endmodule</w:t>
      </w:r>
    </w:p>
    <w:p w14:paraId="69C41B97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9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ALU</w:t>
      </w:r>
      <w:r>
        <w:rPr>
          <w:rFonts w:hint="eastAsia"/>
          <w:szCs w:val="21"/>
        </w:rPr>
        <w:t>测试代码：</w:t>
      </w:r>
    </w:p>
    <w:p w14:paraId="69C41B9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>`timescale 1ns / 1ps</w:t>
      </w:r>
    </w:p>
    <w:p w14:paraId="69C41B9A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9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lastRenderedPageBreak/>
        <w:t>module tb_alu;</w:t>
      </w:r>
    </w:p>
    <w:p w14:paraId="69C41B9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输入信号</w:t>
      </w:r>
    </w:p>
    <w:p w14:paraId="69C41B9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[31:0] A;</w:t>
      </w:r>
    </w:p>
    <w:p w14:paraId="69C41B9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[31:0] B;</w:t>
      </w:r>
    </w:p>
    <w:p w14:paraId="69C41B9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       Cin;</w:t>
      </w:r>
    </w:p>
    <w:p w14:paraId="69C41BA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[4:0]  Card;</w:t>
      </w:r>
    </w:p>
    <w:p w14:paraId="69C41BA1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A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输出信号</w:t>
      </w:r>
    </w:p>
    <w:p w14:paraId="69C41BA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[31:0] F;</w:t>
      </w:r>
    </w:p>
    <w:p w14:paraId="69C41BA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       Cout;</w:t>
      </w:r>
    </w:p>
    <w:p w14:paraId="69C41BA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       Zero;</w:t>
      </w:r>
    </w:p>
    <w:p w14:paraId="69C41BA6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A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实例化</w:t>
      </w:r>
      <w:r>
        <w:rPr>
          <w:szCs w:val="21"/>
        </w:rPr>
        <w:t>ALU</w:t>
      </w:r>
      <w:r>
        <w:rPr>
          <w:szCs w:val="21"/>
        </w:rPr>
        <w:t>模块</w:t>
      </w:r>
    </w:p>
    <w:p w14:paraId="69C41BA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alu uut (</w:t>
      </w:r>
    </w:p>
    <w:p w14:paraId="69C41BA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.A(A),</w:t>
      </w:r>
    </w:p>
    <w:p w14:paraId="69C41BA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.B(B),</w:t>
      </w:r>
    </w:p>
    <w:p w14:paraId="69C41BA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.Cin(Cin),</w:t>
      </w:r>
    </w:p>
    <w:p w14:paraId="69C41BA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.Card(Card),</w:t>
      </w:r>
    </w:p>
    <w:p w14:paraId="69C41BA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.F(F),</w:t>
      </w:r>
    </w:p>
    <w:p w14:paraId="69C41BA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.Cout(Cout),</w:t>
      </w:r>
    </w:p>
    <w:p w14:paraId="69C41BA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.Zero(Zero)</w:t>
      </w:r>
    </w:p>
    <w:p w14:paraId="69C41BB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);</w:t>
      </w:r>
    </w:p>
    <w:p w14:paraId="69C41BB1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B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初始化和仿真激励</w:t>
      </w:r>
    </w:p>
    <w:p w14:paraId="69C41BB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initial begin</w:t>
      </w:r>
    </w:p>
    <w:p w14:paraId="69C41BB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显示信号变化</w:t>
      </w:r>
    </w:p>
    <w:p w14:paraId="69C41BB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$monitor("Time: %0d | A: %h | B: %h | Cin: %b | Card: %b | F: %h | Cout: %b | Zero: %b", $time, A, B, Cin, Card, F, Cout, Zero);</w:t>
      </w:r>
    </w:p>
    <w:p w14:paraId="69C41BB6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B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1</w:t>
      </w:r>
      <w:r>
        <w:rPr>
          <w:szCs w:val="21"/>
        </w:rPr>
        <w:t>：</w:t>
      </w:r>
      <w:r>
        <w:rPr>
          <w:szCs w:val="21"/>
        </w:rPr>
        <w:t>F = A + B</w:t>
      </w:r>
    </w:p>
    <w:p w14:paraId="69C41BB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32'h00000001;</w:t>
      </w:r>
    </w:p>
    <w:p w14:paraId="69C41BB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69C41BB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1'b0;</w:t>
      </w:r>
    </w:p>
    <w:p w14:paraId="69C41BB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5'b00001;</w:t>
      </w:r>
    </w:p>
    <w:p w14:paraId="69C41BB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69C41BBD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B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szCs w:val="21"/>
        </w:rPr>
        <w:t>F = A + B + Cin</w:t>
      </w:r>
    </w:p>
    <w:p w14:paraId="69C41BB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32'h00000001;</w:t>
      </w:r>
    </w:p>
    <w:p w14:paraId="69C41BC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69C41BC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lastRenderedPageBreak/>
        <w:t xml:space="preserve">        Cin = 1'b1;</w:t>
      </w:r>
    </w:p>
    <w:p w14:paraId="69C41BC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5'b00010;</w:t>
      </w:r>
    </w:p>
    <w:p w14:paraId="69C41BC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69C41BC4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C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3</w:t>
      </w:r>
      <w:r>
        <w:rPr>
          <w:szCs w:val="21"/>
        </w:rPr>
        <w:t>：</w:t>
      </w:r>
      <w:r>
        <w:rPr>
          <w:szCs w:val="21"/>
        </w:rPr>
        <w:t>F = A - B</w:t>
      </w:r>
    </w:p>
    <w:p w14:paraId="69C41BC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32'h00000005;</w:t>
      </w:r>
    </w:p>
    <w:p w14:paraId="69C41BC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69C41BC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1'b0;</w:t>
      </w:r>
    </w:p>
    <w:p w14:paraId="69C41BC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5'b00011;</w:t>
      </w:r>
    </w:p>
    <w:p w14:paraId="69C41BC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69C41BCB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C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4</w:t>
      </w:r>
      <w:r>
        <w:rPr>
          <w:szCs w:val="21"/>
        </w:rPr>
        <w:t>：</w:t>
      </w:r>
      <w:r>
        <w:rPr>
          <w:szCs w:val="21"/>
        </w:rPr>
        <w:t>F = A - B - Cin</w:t>
      </w:r>
    </w:p>
    <w:p w14:paraId="69C41BC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32'h00000005;</w:t>
      </w:r>
    </w:p>
    <w:p w14:paraId="69C41BC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69C41BC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1'b1;</w:t>
      </w:r>
    </w:p>
    <w:p w14:paraId="69C41BD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5'b00100;</w:t>
      </w:r>
    </w:p>
    <w:p w14:paraId="69C41BD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69C41BD2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D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5</w:t>
      </w:r>
      <w:r>
        <w:rPr>
          <w:szCs w:val="21"/>
        </w:rPr>
        <w:t>：</w:t>
      </w:r>
      <w:r>
        <w:rPr>
          <w:szCs w:val="21"/>
        </w:rPr>
        <w:t>F = B - A</w:t>
      </w:r>
    </w:p>
    <w:p w14:paraId="69C41BD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32'h00000002;</w:t>
      </w:r>
    </w:p>
    <w:p w14:paraId="69C41BD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32'h00000005;</w:t>
      </w:r>
    </w:p>
    <w:p w14:paraId="69C41BD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1'b0;</w:t>
      </w:r>
    </w:p>
    <w:p w14:paraId="69C41BD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5'b00101;</w:t>
      </w:r>
    </w:p>
    <w:p w14:paraId="69C41BD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69C41BD9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D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6</w:t>
      </w:r>
      <w:r>
        <w:rPr>
          <w:szCs w:val="21"/>
        </w:rPr>
        <w:t>：</w:t>
      </w:r>
      <w:r>
        <w:rPr>
          <w:szCs w:val="21"/>
        </w:rPr>
        <w:t>F = B - A - Cin</w:t>
      </w:r>
    </w:p>
    <w:p w14:paraId="69C41BD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32'h00000002;</w:t>
      </w:r>
    </w:p>
    <w:p w14:paraId="69C41BD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32'h00000005;</w:t>
      </w:r>
    </w:p>
    <w:p w14:paraId="69C41BD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1'b1;</w:t>
      </w:r>
    </w:p>
    <w:p w14:paraId="69C41BD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5'b00110;</w:t>
      </w:r>
    </w:p>
    <w:p w14:paraId="69C41BD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E0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E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A</w:t>
      </w:r>
    </w:p>
    <w:p w14:paraId="69C41BE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32'h12345678;</w:t>
      </w:r>
    </w:p>
    <w:p w14:paraId="69C41BE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32'hFFFFFFFF; // B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的值直接赋给</w:t>
      </w:r>
      <w:r>
        <w:rPr>
          <w:rFonts w:hint="eastAsia"/>
          <w:szCs w:val="21"/>
        </w:rPr>
        <w:t>F</w:t>
      </w:r>
    </w:p>
    <w:p w14:paraId="69C41BE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E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5'b00111;</w:t>
      </w:r>
    </w:p>
    <w:p w14:paraId="69C41BE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E7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E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lastRenderedPageBreak/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B</w:t>
      </w:r>
    </w:p>
    <w:p w14:paraId="69C41BE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32'hFFFFFFFF; // A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的值直接赋给</w:t>
      </w:r>
      <w:r>
        <w:rPr>
          <w:rFonts w:hint="eastAsia"/>
          <w:szCs w:val="21"/>
        </w:rPr>
        <w:t>F</w:t>
      </w:r>
    </w:p>
    <w:p w14:paraId="69C41BE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32'h87654321;</w:t>
      </w:r>
    </w:p>
    <w:p w14:paraId="69C41BE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E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5'b01000;</w:t>
      </w:r>
    </w:p>
    <w:p w14:paraId="69C41BE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EE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E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~A</w:t>
      </w:r>
    </w:p>
    <w:p w14:paraId="69C41BF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32'hAAAAAAAA;</w:t>
      </w:r>
    </w:p>
    <w:p w14:paraId="69C41BF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32'h00000000; // B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~A</w:t>
      </w:r>
      <w:r>
        <w:rPr>
          <w:rFonts w:hint="eastAsia"/>
          <w:szCs w:val="21"/>
        </w:rPr>
        <w:t>赋给</w:t>
      </w:r>
      <w:r>
        <w:rPr>
          <w:rFonts w:hint="eastAsia"/>
          <w:szCs w:val="21"/>
        </w:rPr>
        <w:t>F</w:t>
      </w:r>
    </w:p>
    <w:p w14:paraId="69C41BF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F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5'b01001;</w:t>
      </w:r>
    </w:p>
    <w:p w14:paraId="69C41BF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F5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F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~B</w:t>
      </w:r>
    </w:p>
    <w:p w14:paraId="69C41BF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32'h00000000; // A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~B</w:t>
      </w:r>
      <w:r>
        <w:rPr>
          <w:rFonts w:hint="eastAsia"/>
          <w:szCs w:val="21"/>
        </w:rPr>
        <w:t>赋给</w:t>
      </w:r>
      <w:r>
        <w:rPr>
          <w:rFonts w:hint="eastAsia"/>
          <w:szCs w:val="21"/>
        </w:rPr>
        <w:t>F</w:t>
      </w:r>
    </w:p>
    <w:p w14:paraId="69C41BF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32'h55555555;</w:t>
      </w:r>
    </w:p>
    <w:p w14:paraId="69C41BF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BF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5'b01010;</w:t>
      </w:r>
    </w:p>
    <w:p w14:paraId="69C41BF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BFC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BF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A + B</w:t>
      </w:r>
    </w:p>
    <w:p w14:paraId="69C41BF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32'hFFFFFFFF;</w:t>
      </w:r>
    </w:p>
    <w:p w14:paraId="69C41BF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69C41C0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C0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5'b01011;</w:t>
      </w:r>
    </w:p>
    <w:p w14:paraId="69C41C0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C03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C0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A &amp; B</w:t>
      </w:r>
    </w:p>
    <w:p w14:paraId="69C41C0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32'hFF00FF00;</w:t>
      </w:r>
    </w:p>
    <w:p w14:paraId="69C41C0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32'h00FF00FF;</w:t>
      </w:r>
    </w:p>
    <w:p w14:paraId="69C41C0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C0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5'b01100;</w:t>
      </w:r>
    </w:p>
    <w:p w14:paraId="69C41C0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C0A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C0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F = A </w:t>
      </w:r>
      <w:r>
        <w:rPr>
          <w:rFonts w:hint="eastAsia"/>
          <w:szCs w:val="21"/>
        </w:rPr>
        <w:t>⊙</w:t>
      </w:r>
      <w:r>
        <w:rPr>
          <w:rFonts w:hint="eastAsia"/>
          <w:szCs w:val="21"/>
        </w:rPr>
        <w:t xml:space="preserve"> B</w:t>
      </w:r>
    </w:p>
    <w:p w14:paraId="69C41C0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32'h0F0F0F0F;</w:t>
      </w:r>
    </w:p>
    <w:p w14:paraId="69C41C0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32'hF0F0F0F0;</w:t>
      </w:r>
    </w:p>
    <w:p w14:paraId="69C41C0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C0F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lastRenderedPageBreak/>
        <w:t xml:space="preserve">        Card = 5'b01101;</w:t>
      </w:r>
    </w:p>
    <w:p w14:paraId="69C41C1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C11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C1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F = A </w:t>
      </w:r>
      <w:r>
        <w:rPr>
          <w:rFonts w:hint="eastAsia"/>
          <w:szCs w:val="21"/>
        </w:rPr>
        <w:t>⊕</w:t>
      </w:r>
      <w:r>
        <w:rPr>
          <w:rFonts w:hint="eastAsia"/>
          <w:szCs w:val="21"/>
        </w:rPr>
        <w:t xml:space="preserve"> B</w:t>
      </w:r>
    </w:p>
    <w:p w14:paraId="69C41C1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32'hAAAAAAAA;</w:t>
      </w:r>
    </w:p>
    <w:p w14:paraId="69C41C1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32'h55555555;</w:t>
      </w:r>
    </w:p>
    <w:p w14:paraId="69C41C1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C16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5'b01110;</w:t>
      </w:r>
    </w:p>
    <w:p w14:paraId="69C41C1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C18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C1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~(A &amp; B)</w:t>
      </w:r>
    </w:p>
    <w:p w14:paraId="69C41C1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32'hFF00FF00;</w:t>
      </w:r>
    </w:p>
    <w:p w14:paraId="69C41C1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32'h00FF00FF;</w:t>
      </w:r>
    </w:p>
    <w:p w14:paraId="69C41C1C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C1D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5'b01111;</w:t>
      </w:r>
    </w:p>
    <w:p w14:paraId="69C41C1E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C1F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C20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0</w:t>
      </w:r>
    </w:p>
    <w:p w14:paraId="69C41C21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A = 32'hFFFFFFFF; // 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任意，输出为</w:t>
      </w:r>
      <w:r>
        <w:rPr>
          <w:rFonts w:hint="eastAsia"/>
          <w:szCs w:val="21"/>
        </w:rPr>
        <w:t>0</w:t>
      </w:r>
    </w:p>
    <w:p w14:paraId="69C41C22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B = 32'h00000000;</w:t>
      </w:r>
    </w:p>
    <w:p w14:paraId="69C41C23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9C41C24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Card = 5'b10000;</w:t>
      </w:r>
    </w:p>
    <w:p w14:paraId="69C41C25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9C41C26" w14:textId="77777777" w:rsidR="00FA4BAB" w:rsidRDefault="00FA4BAB">
      <w:pPr>
        <w:tabs>
          <w:tab w:val="left" w:pos="1440"/>
        </w:tabs>
        <w:rPr>
          <w:szCs w:val="21"/>
        </w:rPr>
      </w:pPr>
    </w:p>
    <w:p w14:paraId="69C41C27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仿真结束</w:t>
      </w:r>
    </w:p>
    <w:p w14:paraId="69C41C28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    $finish;</w:t>
      </w:r>
    </w:p>
    <w:p w14:paraId="69C41C29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 xml:space="preserve">    end</w:t>
      </w:r>
    </w:p>
    <w:p w14:paraId="69C41C2A" w14:textId="77777777" w:rsidR="00FA4BAB" w:rsidRDefault="00000000">
      <w:pPr>
        <w:tabs>
          <w:tab w:val="left" w:pos="1440"/>
        </w:tabs>
        <w:rPr>
          <w:rFonts w:ascii="SimHei" w:eastAsia="SimHei"/>
          <w:sz w:val="24"/>
        </w:rPr>
      </w:pPr>
      <w:r>
        <w:rPr>
          <w:rFonts w:hint="eastAsia"/>
          <w:szCs w:val="21"/>
        </w:rPr>
        <w:t>endmodule</w:t>
      </w:r>
      <w:r>
        <w:rPr>
          <w:rFonts w:ascii="SimHei" w:eastAsia="SimHei"/>
          <w:b/>
          <w:sz w:val="24"/>
        </w:rPr>
        <w:br w:type="page"/>
      </w:r>
      <w:r>
        <w:rPr>
          <w:rFonts w:ascii="SimHei" w:eastAsia="SimHei" w:hint="eastAsia"/>
          <w:b/>
          <w:sz w:val="24"/>
        </w:rPr>
        <w:lastRenderedPageBreak/>
        <w:t>五、</w:t>
      </w:r>
      <w:r>
        <w:rPr>
          <w:rFonts w:ascii="SimHei" w:eastAsia="SimHei" w:hint="eastAsia"/>
          <w:sz w:val="24"/>
        </w:rPr>
        <w:t>测试结果及实验分析</w:t>
      </w:r>
    </w:p>
    <w:p w14:paraId="69C41C2B" w14:textId="77777777" w:rsidR="00FA4BAB" w:rsidRDefault="00000000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测试波形与测试结果：</w:t>
      </w:r>
    </w:p>
    <w:p w14:paraId="69C41C2C" w14:textId="77777777" w:rsidR="00FA4BAB" w:rsidRDefault="00000000">
      <w:pPr>
        <w:ind w:right="420"/>
      </w:pPr>
      <w:r>
        <w:rPr>
          <w:rFonts w:hint="eastAsia"/>
        </w:rPr>
        <w:t>加法器波形图：</w:t>
      </w:r>
    </w:p>
    <w:p w14:paraId="69C41C2D" w14:textId="77777777" w:rsidR="00FA4BAB" w:rsidRDefault="00000000">
      <w:r>
        <w:rPr>
          <w:noProof/>
        </w:rPr>
        <w:drawing>
          <wp:inline distT="0" distB="0" distL="114300" distR="114300" wp14:anchorId="69C4220F" wp14:editId="69C42210">
            <wp:extent cx="5217795" cy="2058670"/>
            <wp:effectExtent l="0" t="0" r="190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l="43902" t="11210" r="18528" b="62443"/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C2E" w14:textId="77777777" w:rsidR="00FA4BAB" w:rsidRDefault="00000000">
      <w:r>
        <w:rPr>
          <w:rFonts w:hint="eastAsia"/>
        </w:rPr>
        <w:t>ALU</w:t>
      </w:r>
      <w:r>
        <w:rPr>
          <w:rFonts w:hint="eastAsia"/>
        </w:rPr>
        <w:t>波形图</w:t>
      </w:r>
      <w:r>
        <w:rPr>
          <w:rFonts w:hint="eastAsia"/>
        </w:rPr>
        <w:t>:</w:t>
      </w:r>
    </w:p>
    <w:p w14:paraId="69C41C2F" w14:textId="77777777" w:rsidR="00FA4BAB" w:rsidRDefault="00000000">
      <w:r>
        <w:rPr>
          <w:rFonts w:hint="eastAsia"/>
          <w:noProof/>
        </w:rPr>
        <w:drawing>
          <wp:inline distT="0" distB="0" distL="114300" distR="114300" wp14:anchorId="69C42211" wp14:editId="69C42212">
            <wp:extent cx="5542915" cy="1655445"/>
            <wp:effectExtent l="0" t="0" r="635" b="1905"/>
            <wp:docPr id="7" name="图片 7" descr="8847c0fa41671aaa795c1a3974d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47c0fa41671aaa795c1a3974d1468"/>
                    <pic:cNvPicPr>
                      <a:picLocks noChangeAspect="1"/>
                    </pic:cNvPicPr>
                  </pic:nvPicPr>
                  <pic:blipFill>
                    <a:blip r:embed="rId16"/>
                    <a:srcRect l="851" t="12938" r="1393" b="48134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C30" w14:textId="77777777" w:rsidR="00FA4BAB" w:rsidRDefault="00FA4BAB">
      <w:pPr>
        <w:ind w:leftChars="-771" w:left="-1619" w:right="420" w:firstLineChars="1" w:firstLine="2"/>
      </w:pPr>
    </w:p>
    <w:p w14:paraId="69C41C31" w14:textId="77777777" w:rsidR="00FA4BAB" w:rsidRDefault="00FA4BA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1430"/>
        <w:gridCol w:w="1151"/>
        <w:gridCol w:w="642"/>
        <w:gridCol w:w="1221"/>
        <w:gridCol w:w="1383"/>
        <w:gridCol w:w="832"/>
      </w:tblGrid>
      <w:tr w:rsidR="00FA4BAB" w14:paraId="69C41C3A" w14:textId="77777777">
        <w:trPr>
          <w:trHeight w:val="397"/>
        </w:trPr>
        <w:tc>
          <w:tcPr>
            <w:tcW w:w="926" w:type="pct"/>
            <w:vAlign w:val="center"/>
          </w:tcPr>
          <w:p w14:paraId="69C41C32" w14:textId="77777777" w:rsidR="00FA4BAB" w:rsidRDefault="00000000">
            <w:pPr>
              <w:jc w:val="center"/>
            </w:pPr>
            <w:r>
              <w:rPr>
                <w:rFonts w:hint="eastAsia"/>
              </w:rPr>
              <w:t>运算功能</w:t>
            </w:r>
          </w:p>
        </w:tc>
        <w:tc>
          <w:tcPr>
            <w:tcW w:w="853" w:type="pct"/>
            <w:vAlign w:val="center"/>
          </w:tcPr>
          <w:p w14:paraId="69C41C33" w14:textId="77777777" w:rsidR="00FA4BAB" w:rsidRDefault="00000000">
            <w:pPr>
              <w:jc w:val="center"/>
            </w:pPr>
            <w:r>
              <w:rPr>
                <w:rFonts w:hint="eastAsia"/>
              </w:rPr>
              <w:t>A(H)</w:t>
            </w:r>
          </w:p>
        </w:tc>
        <w:tc>
          <w:tcPr>
            <w:tcW w:w="686" w:type="pct"/>
            <w:vAlign w:val="center"/>
          </w:tcPr>
          <w:p w14:paraId="69C41C34" w14:textId="77777777" w:rsidR="00FA4BAB" w:rsidRDefault="00000000">
            <w:pPr>
              <w:jc w:val="center"/>
            </w:pPr>
            <w:r>
              <w:rPr>
                <w:rFonts w:hint="eastAsia"/>
              </w:rPr>
              <w:t>B(H)</w:t>
            </w:r>
          </w:p>
        </w:tc>
        <w:tc>
          <w:tcPr>
            <w:tcW w:w="402" w:type="pct"/>
            <w:vAlign w:val="center"/>
          </w:tcPr>
          <w:p w14:paraId="69C41C35" w14:textId="77777777" w:rsidR="00FA4BAB" w:rsidRDefault="00000000">
            <w:pPr>
              <w:jc w:val="center"/>
            </w:pPr>
            <w:r>
              <w:rPr>
                <w:rFonts w:hint="eastAsia"/>
              </w:rPr>
              <w:t>Cin</w:t>
            </w:r>
          </w:p>
        </w:tc>
        <w:tc>
          <w:tcPr>
            <w:tcW w:w="757" w:type="pct"/>
            <w:vAlign w:val="center"/>
          </w:tcPr>
          <w:p w14:paraId="69C41C36" w14:textId="77777777" w:rsidR="00FA4BAB" w:rsidRDefault="00000000">
            <w:pPr>
              <w:jc w:val="center"/>
            </w:pPr>
            <w:r>
              <w:rPr>
                <w:rFonts w:hint="eastAsia"/>
              </w:rPr>
              <w:t>操作码</w:t>
            </w:r>
          </w:p>
          <w:p w14:paraId="69C41C37" w14:textId="77777777" w:rsidR="00FA4BAB" w:rsidRDefault="00000000">
            <w:pPr>
              <w:jc w:val="center"/>
            </w:pPr>
            <w:r>
              <w:rPr>
                <w:rFonts w:hint="eastAsia"/>
              </w:rPr>
              <w:t>（五位）</w:t>
            </w:r>
          </w:p>
        </w:tc>
        <w:tc>
          <w:tcPr>
            <w:tcW w:w="856" w:type="pct"/>
            <w:vAlign w:val="center"/>
          </w:tcPr>
          <w:p w14:paraId="69C41C38" w14:textId="77777777" w:rsidR="00FA4BAB" w:rsidRDefault="00000000">
            <w:pPr>
              <w:jc w:val="center"/>
            </w:pPr>
            <w:r>
              <w:rPr>
                <w:rFonts w:hint="eastAsia"/>
              </w:rPr>
              <w:t>F(H)</w:t>
            </w:r>
          </w:p>
        </w:tc>
        <w:tc>
          <w:tcPr>
            <w:tcW w:w="518" w:type="pct"/>
            <w:vAlign w:val="center"/>
          </w:tcPr>
          <w:p w14:paraId="69C41C39" w14:textId="77777777" w:rsidR="00FA4BAB" w:rsidRDefault="00000000">
            <w:pPr>
              <w:jc w:val="center"/>
            </w:pPr>
            <w:r>
              <w:rPr>
                <w:rFonts w:hint="eastAsia"/>
              </w:rPr>
              <w:t>Zero</w:t>
            </w:r>
          </w:p>
        </w:tc>
      </w:tr>
      <w:tr w:rsidR="00FA4BAB" w14:paraId="69C41C42" w14:textId="77777777">
        <w:trPr>
          <w:trHeight w:hRule="exact" w:val="397"/>
        </w:trPr>
        <w:tc>
          <w:tcPr>
            <w:tcW w:w="926" w:type="pct"/>
          </w:tcPr>
          <w:p w14:paraId="69C41C3B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69C41C3C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3D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69C41C3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3F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00001</w:t>
            </w:r>
          </w:p>
        </w:tc>
        <w:tc>
          <w:tcPr>
            <w:tcW w:w="856" w:type="pct"/>
          </w:tcPr>
          <w:p w14:paraId="69C41C40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69C41C41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A4BAB" w14:paraId="69C41C4A" w14:textId="77777777">
        <w:trPr>
          <w:trHeight w:hRule="exact" w:val="397"/>
        </w:trPr>
        <w:tc>
          <w:tcPr>
            <w:tcW w:w="926" w:type="pct"/>
          </w:tcPr>
          <w:p w14:paraId="69C41C43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Cin</w:t>
            </w:r>
          </w:p>
        </w:tc>
        <w:tc>
          <w:tcPr>
            <w:tcW w:w="853" w:type="pct"/>
          </w:tcPr>
          <w:p w14:paraId="69C41C44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45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69C41C46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7" w:type="pct"/>
          </w:tcPr>
          <w:p w14:paraId="69C41C47" w14:textId="77777777" w:rsidR="00FA4BAB" w:rsidRDefault="00000000">
            <w:pPr>
              <w:jc w:val="center"/>
            </w:pPr>
            <w:r>
              <w:rPr>
                <w:rFonts w:hint="eastAsia"/>
              </w:rPr>
              <w:t>00010</w:t>
            </w:r>
          </w:p>
        </w:tc>
        <w:tc>
          <w:tcPr>
            <w:tcW w:w="856" w:type="pct"/>
          </w:tcPr>
          <w:p w14:paraId="69C41C48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518" w:type="pct"/>
          </w:tcPr>
          <w:p w14:paraId="69C41C49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52" w14:textId="77777777">
        <w:trPr>
          <w:trHeight w:hRule="exact" w:val="397"/>
        </w:trPr>
        <w:tc>
          <w:tcPr>
            <w:tcW w:w="926" w:type="pct"/>
          </w:tcPr>
          <w:p w14:paraId="69C41C4B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69C41C4C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4D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69C41C4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4F" w14:textId="77777777" w:rsidR="00FA4BAB" w:rsidRDefault="00000000">
            <w:pPr>
              <w:jc w:val="center"/>
            </w:pPr>
            <w:r>
              <w:rPr>
                <w:rFonts w:hint="eastAsia"/>
              </w:rPr>
              <w:t>00011</w:t>
            </w:r>
          </w:p>
        </w:tc>
        <w:tc>
          <w:tcPr>
            <w:tcW w:w="856" w:type="pct"/>
          </w:tcPr>
          <w:p w14:paraId="69C41C50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FFFFFFFE</w:t>
            </w:r>
          </w:p>
        </w:tc>
        <w:tc>
          <w:tcPr>
            <w:tcW w:w="518" w:type="pct"/>
          </w:tcPr>
          <w:p w14:paraId="69C41C51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5A" w14:textId="77777777">
        <w:trPr>
          <w:trHeight w:hRule="exact" w:val="397"/>
        </w:trPr>
        <w:tc>
          <w:tcPr>
            <w:tcW w:w="926" w:type="pct"/>
          </w:tcPr>
          <w:p w14:paraId="69C41C53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Cin</w:t>
            </w:r>
          </w:p>
        </w:tc>
        <w:tc>
          <w:tcPr>
            <w:tcW w:w="853" w:type="pct"/>
          </w:tcPr>
          <w:p w14:paraId="69C41C54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55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69C41C56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7" w:type="pct"/>
          </w:tcPr>
          <w:p w14:paraId="69C41C57" w14:textId="77777777" w:rsidR="00FA4BAB" w:rsidRDefault="00000000">
            <w:pPr>
              <w:jc w:val="center"/>
            </w:pPr>
            <w:r>
              <w:rPr>
                <w:rFonts w:hint="eastAsia"/>
              </w:rPr>
              <w:t>00100</w:t>
            </w:r>
          </w:p>
        </w:tc>
        <w:tc>
          <w:tcPr>
            <w:tcW w:w="856" w:type="pct"/>
          </w:tcPr>
          <w:p w14:paraId="69C41C58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FFFFFFFD</w:t>
            </w:r>
          </w:p>
        </w:tc>
        <w:tc>
          <w:tcPr>
            <w:tcW w:w="518" w:type="pct"/>
          </w:tcPr>
          <w:p w14:paraId="69C41C59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62" w14:textId="77777777">
        <w:trPr>
          <w:trHeight w:hRule="exact" w:val="397"/>
        </w:trPr>
        <w:tc>
          <w:tcPr>
            <w:tcW w:w="926" w:type="pct"/>
          </w:tcPr>
          <w:p w14:paraId="69C41C5B" w14:textId="77777777" w:rsidR="00FA4BAB" w:rsidRDefault="00000000">
            <w:pPr>
              <w:jc w:val="center"/>
            </w:pPr>
            <w:r>
              <w:rPr>
                <w:rFonts w:hint="eastAsia"/>
              </w:rPr>
              <w:t>F=B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A</w:t>
            </w:r>
          </w:p>
        </w:tc>
        <w:tc>
          <w:tcPr>
            <w:tcW w:w="853" w:type="pct"/>
          </w:tcPr>
          <w:p w14:paraId="69C41C5C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686" w:type="pct"/>
          </w:tcPr>
          <w:p w14:paraId="69C41C5D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402" w:type="pct"/>
          </w:tcPr>
          <w:p w14:paraId="69C41C5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5F" w14:textId="77777777" w:rsidR="00FA4BAB" w:rsidRDefault="00000000">
            <w:pPr>
              <w:jc w:val="center"/>
            </w:pPr>
            <w:r>
              <w:rPr>
                <w:rFonts w:hint="eastAsia"/>
              </w:rPr>
              <w:t>00101</w:t>
            </w:r>
          </w:p>
        </w:tc>
        <w:tc>
          <w:tcPr>
            <w:tcW w:w="856" w:type="pct"/>
          </w:tcPr>
          <w:p w14:paraId="69C41C60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FFFFFFFE</w:t>
            </w:r>
          </w:p>
        </w:tc>
        <w:tc>
          <w:tcPr>
            <w:tcW w:w="518" w:type="pct"/>
          </w:tcPr>
          <w:p w14:paraId="69C41C61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6A" w14:textId="77777777">
        <w:trPr>
          <w:trHeight w:hRule="exact" w:val="397"/>
        </w:trPr>
        <w:tc>
          <w:tcPr>
            <w:tcW w:w="926" w:type="pct"/>
          </w:tcPr>
          <w:p w14:paraId="69C41C63" w14:textId="77777777" w:rsidR="00FA4BAB" w:rsidRDefault="00000000">
            <w:pPr>
              <w:jc w:val="center"/>
            </w:pPr>
            <w:r>
              <w:rPr>
                <w:rFonts w:hint="eastAsia"/>
              </w:rPr>
              <w:t>F= B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Cin</w:t>
            </w:r>
          </w:p>
        </w:tc>
        <w:tc>
          <w:tcPr>
            <w:tcW w:w="853" w:type="pct"/>
          </w:tcPr>
          <w:p w14:paraId="69C41C64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686" w:type="pct"/>
          </w:tcPr>
          <w:p w14:paraId="69C41C65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402" w:type="pct"/>
          </w:tcPr>
          <w:p w14:paraId="69C41C66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7" w:type="pct"/>
          </w:tcPr>
          <w:p w14:paraId="69C41C67" w14:textId="77777777" w:rsidR="00FA4BAB" w:rsidRDefault="00000000">
            <w:pPr>
              <w:jc w:val="center"/>
            </w:pPr>
            <w:r>
              <w:rPr>
                <w:rFonts w:hint="eastAsia"/>
              </w:rPr>
              <w:t>00110</w:t>
            </w:r>
          </w:p>
        </w:tc>
        <w:tc>
          <w:tcPr>
            <w:tcW w:w="856" w:type="pct"/>
          </w:tcPr>
          <w:p w14:paraId="69C41C68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FFFFFFFD</w:t>
            </w:r>
          </w:p>
        </w:tc>
        <w:tc>
          <w:tcPr>
            <w:tcW w:w="518" w:type="pct"/>
          </w:tcPr>
          <w:p w14:paraId="69C41C69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72" w14:textId="77777777">
        <w:trPr>
          <w:trHeight w:hRule="exact" w:val="397"/>
        </w:trPr>
        <w:tc>
          <w:tcPr>
            <w:tcW w:w="926" w:type="pct"/>
          </w:tcPr>
          <w:p w14:paraId="69C41C6B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</w:p>
        </w:tc>
        <w:tc>
          <w:tcPr>
            <w:tcW w:w="853" w:type="pct"/>
          </w:tcPr>
          <w:p w14:paraId="69C41C6C" w14:textId="77777777" w:rsidR="00FA4BAB" w:rsidRDefault="00000000">
            <w:pPr>
              <w:jc w:val="center"/>
            </w:pPr>
            <w:r>
              <w:rPr>
                <w:rFonts w:hint="eastAsia"/>
              </w:rPr>
              <w:t>12345678</w:t>
            </w:r>
          </w:p>
        </w:tc>
        <w:tc>
          <w:tcPr>
            <w:tcW w:w="686" w:type="pct"/>
          </w:tcPr>
          <w:p w14:paraId="69C41C6D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402" w:type="pct"/>
          </w:tcPr>
          <w:p w14:paraId="69C41C6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6F" w14:textId="77777777" w:rsidR="00FA4BAB" w:rsidRDefault="00000000">
            <w:pPr>
              <w:jc w:val="center"/>
            </w:pPr>
            <w:r>
              <w:rPr>
                <w:rFonts w:hint="eastAsia"/>
              </w:rPr>
              <w:t>00111</w:t>
            </w:r>
          </w:p>
        </w:tc>
        <w:tc>
          <w:tcPr>
            <w:tcW w:w="856" w:type="pct"/>
          </w:tcPr>
          <w:p w14:paraId="69C41C70" w14:textId="77777777" w:rsidR="00FA4BAB" w:rsidRDefault="00000000">
            <w:pPr>
              <w:jc w:val="center"/>
            </w:pPr>
            <w:r>
              <w:rPr>
                <w:rFonts w:hint="eastAsia"/>
              </w:rPr>
              <w:t>12345678</w:t>
            </w:r>
          </w:p>
        </w:tc>
        <w:tc>
          <w:tcPr>
            <w:tcW w:w="518" w:type="pct"/>
          </w:tcPr>
          <w:p w14:paraId="69C41C71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7A" w14:textId="77777777">
        <w:trPr>
          <w:trHeight w:hRule="exact" w:val="397"/>
        </w:trPr>
        <w:tc>
          <w:tcPr>
            <w:tcW w:w="926" w:type="pct"/>
          </w:tcPr>
          <w:p w14:paraId="69C41C73" w14:textId="77777777" w:rsidR="00FA4BAB" w:rsidRDefault="00000000">
            <w:pPr>
              <w:jc w:val="center"/>
            </w:pPr>
            <w:r>
              <w:rPr>
                <w:rFonts w:hint="eastAsia"/>
              </w:rPr>
              <w:t>F=B</w:t>
            </w:r>
          </w:p>
        </w:tc>
        <w:tc>
          <w:tcPr>
            <w:tcW w:w="853" w:type="pct"/>
          </w:tcPr>
          <w:p w14:paraId="69C41C74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75" w14:textId="77777777" w:rsidR="00FA4BAB" w:rsidRDefault="00000000">
            <w:pPr>
              <w:jc w:val="center"/>
            </w:pPr>
            <w:r>
              <w:rPr>
                <w:rFonts w:hint="eastAsia"/>
              </w:rPr>
              <w:t>87654321</w:t>
            </w:r>
          </w:p>
        </w:tc>
        <w:tc>
          <w:tcPr>
            <w:tcW w:w="402" w:type="pct"/>
          </w:tcPr>
          <w:p w14:paraId="69C41C76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77" w14:textId="77777777" w:rsidR="00FA4BAB" w:rsidRDefault="00000000">
            <w:pPr>
              <w:jc w:val="center"/>
            </w:pPr>
            <w:r>
              <w:rPr>
                <w:rFonts w:hint="eastAsia"/>
              </w:rPr>
              <w:t>01000</w:t>
            </w:r>
          </w:p>
        </w:tc>
        <w:tc>
          <w:tcPr>
            <w:tcW w:w="856" w:type="pct"/>
          </w:tcPr>
          <w:p w14:paraId="69C41C78" w14:textId="77777777" w:rsidR="00FA4BAB" w:rsidRDefault="00000000">
            <w:pPr>
              <w:jc w:val="center"/>
            </w:pPr>
            <w:r>
              <w:rPr>
                <w:rFonts w:hint="eastAsia"/>
              </w:rPr>
              <w:t>87654321</w:t>
            </w:r>
          </w:p>
        </w:tc>
        <w:tc>
          <w:tcPr>
            <w:tcW w:w="518" w:type="pct"/>
          </w:tcPr>
          <w:p w14:paraId="69C41C79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82" w14:textId="77777777">
        <w:trPr>
          <w:trHeight w:hRule="exact" w:val="387"/>
        </w:trPr>
        <w:tc>
          <w:tcPr>
            <w:tcW w:w="926" w:type="pct"/>
          </w:tcPr>
          <w:p w14:paraId="69C41C7B" w14:textId="77777777" w:rsidR="00FA4BAB" w:rsidRDefault="00000000">
            <w:pPr>
              <w:jc w:val="center"/>
            </w:pPr>
            <w:r>
              <w:rPr>
                <w:rFonts w:hint="eastAsia"/>
              </w:rPr>
              <w:lastRenderedPageBreak/>
              <w:t>F=/A</w:t>
            </w:r>
          </w:p>
        </w:tc>
        <w:tc>
          <w:tcPr>
            <w:tcW w:w="853" w:type="pct"/>
          </w:tcPr>
          <w:p w14:paraId="69C41C7C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7D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402" w:type="pct"/>
          </w:tcPr>
          <w:p w14:paraId="69C41C7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7F" w14:textId="77777777" w:rsidR="00FA4BAB" w:rsidRDefault="00000000">
            <w:pPr>
              <w:jc w:val="center"/>
            </w:pPr>
            <w:r>
              <w:rPr>
                <w:rFonts w:hint="eastAsia"/>
              </w:rPr>
              <w:t>01001</w:t>
            </w:r>
          </w:p>
        </w:tc>
        <w:tc>
          <w:tcPr>
            <w:tcW w:w="856" w:type="pct"/>
          </w:tcPr>
          <w:p w14:paraId="69C41C80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69C41C81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8A" w14:textId="77777777">
        <w:trPr>
          <w:trHeight w:hRule="exact" w:val="397"/>
        </w:trPr>
        <w:tc>
          <w:tcPr>
            <w:tcW w:w="926" w:type="pct"/>
          </w:tcPr>
          <w:p w14:paraId="69C41C83" w14:textId="77777777" w:rsidR="00FA4BAB" w:rsidRDefault="00000000">
            <w:pPr>
              <w:jc w:val="center"/>
            </w:pPr>
            <w:r>
              <w:rPr>
                <w:rFonts w:hint="eastAsia"/>
              </w:rPr>
              <w:t>F=/B</w:t>
            </w:r>
          </w:p>
        </w:tc>
        <w:tc>
          <w:tcPr>
            <w:tcW w:w="853" w:type="pct"/>
          </w:tcPr>
          <w:p w14:paraId="69C41C84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686" w:type="pct"/>
          </w:tcPr>
          <w:p w14:paraId="69C41C85" w14:textId="77777777" w:rsidR="00FA4BAB" w:rsidRDefault="00000000">
            <w:pPr>
              <w:jc w:val="center"/>
            </w:pPr>
            <w:r>
              <w:rPr>
                <w:rFonts w:hint="eastAsia"/>
              </w:rPr>
              <w:t>87654321</w:t>
            </w:r>
          </w:p>
        </w:tc>
        <w:tc>
          <w:tcPr>
            <w:tcW w:w="402" w:type="pct"/>
          </w:tcPr>
          <w:p w14:paraId="69C41C86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87" w14:textId="77777777" w:rsidR="00FA4BAB" w:rsidRDefault="00000000">
            <w:pPr>
              <w:jc w:val="center"/>
            </w:pPr>
            <w:r>
              <w:rPr>
                <w:rFonts w:hint="eastAsia"/>
              </w:rPr>
              <w:t>01010</w:t>
            </w:r>
          </w:p>
        </w:tc>
        <w:tc>
          <w:tcPr>
            <w:tcW w:w="856" w:type="pct"/>
          </w:tcPr>
          <w:p w14:paraId="69C41C88" w14:textId="77777777" w:rsidR="00FA4BAB" w:rsidRDefault="00000000">
            <w:pPr>
              <w:jc w:val="center"/>
            </w:pPr>
            <w:r>
              <w:rPr>
                <w:rFonts w:hint="eastAsia"/>
              </w:rPr>
              <w:t>789ABCDE</w:t>
            </w:r>
          </w:p>
        </w:tc>
        <w:tc>
          <w:tcPr>
            <w:tcW w:w="518" w:type="pct"/>
          </w:tcPr>
          <w:p w14:paraId="69C41C89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92" w14:textId="77777777">
        <w:trPr>
          <w:trHeight w:hRule="exact" w:val="397"/>
        </w:trPr>
        <w:tc>
          <w:tcPr>
            <w:tcW w:w="926" w:type="pct"/>
          </w:tcPr>
          <w:p w14:paraId="69C41C8B" w14:textId="77777777" w:rsidR="00FA4BAB" w:rsidRDefault="00000000">
            <w:pPr>
              <w:jc w:val="center"/>
            </w:pPr>
            <w:r>
              <w:rPr>
                <w:rFonts w:hint="eastAsia"/>
              </w:rPr>
              <w:t>F=A+B</w:t>
            </w:r>
          </w:p>
        </w:tc>
        <w:tc>
          <w:tcPr>
            <w:tcW w:w="853" w:type="pct"/>
          </w:tcPr>
          <w:p w14:paraId="69C41C8C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8D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69C41C8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8F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00001</w:t>
            </w:r>
          </w:p>
        </w:tc>
        <w:tc>
          <w:tcPr>
            <w:tcW w:w="856" w:type="pct"/>
          </w:tcPr>
          <w:p w14:paraId="69C41C90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69C41C91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A4BAB" w14:paraId="69C41C9A" w14:textId="77777777">
        <w:trPr>
          <w:trHeight w:hRule="exact" w:val="397"/>
        </w:trPr>
        <w:tc>
          <w:tcPr>
            <w:tcW w:w="926" w:type="pct"/>
          </w:tcPr>
          <w:p w14:paraId="69C41C93" w14:textId="77777777" w:rsidR="00FA4BAB" w:rsidRDefault="00000000">
            <w:pPr>
              <w:jc w:val="center"/>
            </w:pPr>
            <w:r>
              <w:rPr>
                <w:rFonts w:hint="eastAsia"/>
              </w:rPr>
              <w:t>F=AB</w:t>
            </w:r>
          </w:p>
        </w:tc>
        <w:tc>
          <w:tcPr>
            <w:tcW w:w="853" w:type="pct"/>
          </w:tcPr>
          <w:p w14:paraId="69C41C94" w14:textId="77777777" w:rsidR="00FA4BAB" w:rsidRDefault="00000000">
            <w:pPr>
              <w:jc w:val="center"/>
            </w:pPr>
            <w:r>
              <w:rPr>
                <w:rFonts w:hint="eastAsia"/>
              </w:rPr>
              <w:t>FF00FF00</w:t>
            </w:r>
          </w:p>
        </w:tc>
        <w:tc>
          <w:tcPr>
            <w:tcW w:w="686" w:type="pct"/>
          </w:tcPr>
          <w:p w14:paraId="69C41C95" w14:textId="77777777" w:rsidR="00FA4BAB" w:rsidRDefault="00000000">
            <w:pPr>
              <w:jc w:val="center"/>
            </w:pPr>
            <w:r>
              <w:rPr>
                <w:rFonts w:hint="eastAsia"/>
              </w:rPr>
              <w:t>00FF00FF</w:t>
            </w:r>
          </w:p>
        </w:tc>
        <w:tc>
          <w:tcPr>
            <w:tcW w:w="402" w:type="pct"/>
          </w:tcPr>
          <w:p w14:paraId="69C41C96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97" w14:textId="77777777" w:rsidR="00FA4BAB" w:rsidRDefault="00000000">
            <w:pPr>
              <w:jc w:val="center"/>
            </w:pPr>
            <w:r>
              <w:rPr>
                <w:rFonts w:hint="eastAsia"/>
              </w:rPr>
              <w:t>01100</w:t>
            </w:r>
          </w:p>
        </w:tc>
        <w:tc>
          <w:tcPr>
            <w:tcW w:w="856" w:type="pct"/>
          </w:tcPr>
          <w:p w14:paraId="69C41C98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69C41C99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A4BAB" w14:paraId="69C41CA2" w14:textId="77777777">
        <w:trPr>
          <w:trHeight w:hRule="exact" w:val="397"/>
        </w:trPr>
        <w:tc>
          <w:tcPr>
            <w:tcW w:w="926" w:type="pct"/>
          </w:tcPr>
          <w:p w14:paraId="69C41C9B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ascii="SimSun" w:hAnsi="SimSun" w:hint="eastAsia"/>
              </w:rPr>
              <w:t>⊙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69C41C9C" w14:textId="77777777" w:rsidR="00FA4BAB" w:rsidRDefault="00000000">
            <w:pPr>
              <w:jc w:val="center"/>
            </w:pPr>
            <w:r>
              <w:rPr>
                <w:rFonts w:hint="eastAsia"/>
              </w:rPr>
              <w:t>0F0F0F0F</w:t>
            </w:r>
          </w:p>
        </w:tc>
        <w:tc>
          <w:tcPr>
            <w:tcW w:w="686" w:type="pct"/>
          </w:tcPr>
          <w:p w14:paraId="69C41C9D" w14:textId="77777777" w:rsidR="00FA4BAB" w:rsidRDefault="00000000">
            <w:pPr>
              <w:jc w:val="center"/>
            </w:pPr>
            <w:r>
              <w:rPr>
                <w:rFonts w:hint="eastAsia"/>
              </w:rPr>
              <w:t>F0F0F0F0</w:t>
            </w:r>
          </w:p>
        </w:tc>
        <w:tc>
          <w:tcPr>
            <w:tcW w:w="402" w:type="pct"/>
          </w:tcPr>
          <w:p w14:paraId="69C41C9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9F" w14:textId="77777777" w:rsidR="00FA4BAB" w:rsidRDefault="00000000">
            <w:pPr>
              <w:jc w:val="center"/>
            </w:pPr>
            <w:r>
              <w:rPr>
                <w:rFonts w:hint="eastAsia"/>
              </w:rPr>
              <w:t>01101</w:t>
            </w:r>
          </w:p>
        </w:tc>
        <w:tc>
          <w:tcPr>
            <w:tcW w:w="856" w:type="pct"/>
          </w:tcPr>
          <w:p w14:paraId="69C41CA0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518" w:type="pct"/>
          </w:tcPr>
          <w:p w14:paraId="69C41CA1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AA" w14:textId="77777777">
        <w:trPr>
          <w:trHeight w:hRule="exact" w:val="397"/>
        </w:trPr>
        <w:tc>
          <w:tcPr>
            <w:tcW w:w="926" w:type="pct"/>
          </w:tcPr>
          <w:p w14:paraId="69C41CA3" w14:textId="77777777" w:rsidR="00FA4BAB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ascii="SimSun" w:hAnsi="SimSun" w:hint="eastAsia"/>
              </w:rPr>
              <w:t>⊕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69C41CA4" w14:textId="77777777" w:rsidR="00FA4BAB" w:rsidRDefault="00000000">
            <w:pPr>
              <w:jc w:val="center"/>
            </w:pPr>
            <w:r>
              <w:rPr>
                <w:rFonts w:hint="eastAsia"/>
              </w:rPr>
              <w:t>AAAAAAAA</w:t>
            </w:r>
          </w:p>
        </w:tc>
        <w:tc>
          <w:tcPr>
            <w:tcW w:w="686" w:type="pct"/>
          </w:tcPr>
          <w:p w14:paraId="69C41CA5" w14:textId="77777777" w:rsidR="00FA4BAB" w:rsidRDefault="00000000">
            <w:pPr>
              <w:jc w:val="center"/>
            </w:pPr>
            <w:r>
              <w:rPr>
                <w:rFonts w:hint="eastAsia"/>
              </w:rPr>
              <w:t>55555555</w:t>
            </w:r>
          </w:p>
        </w:tc>
        <w:tc>
          <w:tcPr>
            <w:tcW w:w="402" w:type="pct"/>
          </w:tcPr>
          <w:p w14:paraId="69C41CA6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A7" w14:textId="77777777" w:rsidR="00FA4BAB" w:rsidRDefault="00000000">
            <w:pPr>
              <w:jc w:val="center"/>
            </w:pPr>
            <w:r>
              <w:rPr>
                <w:rFonts w:hint="eastAsia"/>
              </w:rPr>
              <w:t>01110</w:t>
            </w:r>
          </w:p>
        </w:tc>
        <w:tc>
          <w:tcPr>
            <w:tcW w:w="856" w:type="pct"/>
          </w:tcPr>
          <w:p w14:paraId="69C41CA8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518" w:type="pct"/>
          </w:tcPr>
          <w:p w14:paraId="69C41CA9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B2" w14:textId="77777777">
        <w:trPr>
          <w:trHeight w:hRule="exact" w:val="397"/>
        </w:trPr>
        <w:tc>
          <w:tcPr>
            <w:tcW w:w="926" w:type="pct"/>
          </w:tcPr>
          <w:p w14:paraId="69C41CAB" w14:textId="77777777" w:rsidR="00FA4BAB" w:rsidRDefault="00000000">
            <w:pPr>
              <w:jc w:val="center"/>
            </w:pPr>
            <w:r>
              <w:rPr>
                <w:rFonts w:hint="eastAsia"/>
              </w:rPr>
              <w:t>F=/(AB)</w:t>
            </w:r>
          </w:p>
        </w:tc>
        <w:tc>
          <w:tcPr>
            <w:tcW w:w="853" w:type="pct"/>
          </w:tcPr>
          <w:p w14:paraId="69C41CAC" w14:textId="77777777" w:rsidR="00FA4BAB" w:rsidRDefault="00000000">
            <w:pPr>
              <w:jc w:val="center"/>
            </w:pPr>
            <w:r>
              <w:rPr>
                <w:rFonts w:hint="eastAsia"/>
              </w:rPr>
              <w:t>FF00FF00</w:t>
            </w:r>
          </w:p>
        </w:tc>
        <w:tc>
          <w:tcPr>
            <w:tcW w:w="686" w:type="pct"/>
          </w:tcPr>
          <w:p w14:paraId="69C41CAD" w14:textId="77777777" w:rsidR="00FA4BAB" w:rsidRDefault="00000000">
            <w:pPr>
              <w:jc w:val="center"/>
            </w:pPr>
            <w:r>
              <w:rPr>
                <w:rFonts w:hint="eastAsia"/>
              </w:rPr>
              <w:t>00FF00FF</w:t>
            </w:r>
          </w:p>
        </w:tc>
        <w:tc>
          <w:tcPr>
            <w:tcW w:w="402" w:type="pct"/>
          </w:tcPr>
          <w:p w14:paraId="69C41CAE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AF" w14:textId="77777777" w:rsidR="00FA4BAB" w:rsidRDefault="00000000">
            <w:pPr>
              <w:jc w:val="center"/>
            </w:pPr>
            <w:r>
              <w:rPr>
                <w:rFonts w:hint="eastAsia"/>
              </w:rPr>
              <w:t>01111</w:t>
            </w:r>
          </w:p>
        </w:tc>
        <w:tc>
          <w:tcPr>
            <w:tcW w:w="856" w:type="pct"/>
          </w:tcPr>
          <w:p w14:paraId="69C41CB0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518" w:type="pct"/>
          </w:tcPr>
          <w:p w14:paraId="69C41CB1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4BAB" w14:paraId="69C41CBA" w14:textId="77777777">
        <w:trPr>
          <w:trHeight w:hRule="exact" w:val="397"/>
        </w:trPr>
        <w:tc>
          <w:tcPr>
            <w:tcW w:w="926" w:type="pct"/>
          </w:tcPr>
          <w:p w14:paraId="69C41CB3" w14:textId="77777777" w:rsidR="00FA4BAB" w:rsidRDefault="00000000">
            <w:pPr>
              <w:jc w:val="center"/>
            </w:pPr>
            <w:r>
              <w:rPr>
                <w:rFonts w:hint="eastAsia"/>
              </w:rPr>
              <w:t>F=0</w:t>
            </w:r>
          </w:p>
        </w:tc>
        <w:tc>
          <w:tcPr>
            <w:tcW w:w="853" w:type="pct"/>
          </w:tcPr>
          <w:p w14:paraId="69C41CB4" w14:textId="77777777" w:rsidR="00FA4BAB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9C41CB5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402" w:type="pct"/>
          </w:tcPr>
          <w:p w14:paraId="69C41CB6" w14:textId="77777777" w:rsidR="00FA4BAB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9C41CB7" w14:textId="77777777" w:rsidR="00FA4BAB" w:rsidRDefault="00000000">
            <w:pPr>
              <w:jc w:val="center"/>
            </w:pPr>
            <w:r>
              <w:rPr>
                <w:rFonts w:hint="eastAsia"/>
              </w:rPr>
              <w:t>10000</w:t>
            </w:r>
          </w:p>
        </w:tc>
        <w:tc>
          <w:tcPr>
            <w:tcW w:w="856" w:type="pct"/>
          </w:tcPr>
          <w:p w14:paraId="69C41CB8" w14:textId="77777777" w:rsidR="00FA4BAB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69C41CB9" w14:textId="77777777" w:rsidR="00FA4BAB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9C41CBB" w14:textId="77777777" w:rsidR="00FA4BAB" w:rsidRDefault="00FA4BAB">
      <w:pPr>
        <w:ind w:leftChars="-771" w:left="-1619" w:firstLineChars="1" w:firstLine="2"/>
      </w:pPr>
    </w:p>
    <w:p w14:paraId="69C41CBC" w14:textId="77777777" w:rsidR="00FA4BAB" w:rsidRDefault="00FA4BAB">
      <w:pPr>
        <w:ind w:leftChars="-771" w:left="-1619" w:firstLineChars="1" w:firstLine="2"/>
      </w:pPr>
    </w:p>
    <w:p w14:paraId="69C41CBD" w14:textId="77777777" w:rsidR="00FA4BAB" w:rsidRDefault="00000000">
      <w:pPr>
        <w:rPr>
          <w:szCs w:val="21"/>
        </w:rPr>
      </w:pPr>
      <w:r>
        <w:rPr>
          <w:szCs w:val="21"/>
        </w:rPr>
        <w:t>实验结果分析：</w:t>
      </w:r>
    </w:p>
    <w:p w14:paraId="69C41CBE" w14:textId="77777777" w:rsidR="00FA4BAB" w:rsidRDefault="00000000">
      <w:pPr>
        <w:rPr>
          <w:szCs w:val="21"/>
        </w:rPr>
      </w:pPr>
      <w:r>
        <w:rPr>
          <w:szCs w:val="21"/>
        </w:rPr>
        <w:t>加法器实验：</w:t>
      </w:r>
    </w:p>
    <w:p w14:paraId="69C41CBF" w14:textId="77777777" w:rsidR="00FA4BAB" w:rsidRDefault="00000000">
      <w:pPr>
        <w:rPr>
          <w:szCs w:val="21"/>
        </w:rPr>
      </w:pPr>
      <w:r>
        <w:rPr>
          <w:szCs w:val="21"/>
        </w:rPr>
        <w:t>仿真波形分析：</w:t>
      </w:r>
    </w:p>
    <w:p w14:paraId="69C41CC0" w14:textId="77777777" w:rsidR="00FA4BAB" w:rsidRDefault="00000000">
      <w:pPr>
        <w:rPr>
          <w:szCs w:val="21"/>
        </w:rPr>
      </w:pPr>
      <w:r>
        <w:rPr>
          <w:szCs w:val="21"/>
        </w:rPr>
        <w:t xml:space="preserve">1. </w:t>
      </w:r>
      <w:r>
        <w:rPr>
          <w:szCs w:val="21"/>
        </w:rPr>
        <w:t>输入信号</w:t>
      </w:r>
      <w:r>
        <w:rPr>
          <w:szCs w:val="21"/>
        </w:rPr>
        <w:t>:</w:t>
      </w:r>
    </w:p>
    <w:p w14:paraId="69C41CC1" w14:textId="77777777" w:rsidR="00FA4BAB" w:rsidRDefault="00000000">
      <w:pPr>
        <w:rPr>
          <w:szCs w:val="21"/>
        </w:rPr>
      </w:pPr>
      <w:r>
        <w:rPr>
          <w:szCs w:val="21"/>
        </w:rPr>
        <w:t xml:space="preserve">   - A[31:0] = FFFFFFFF</w:t>
      </w:r>
      <w:r>
        <w:rPr>
          <w:szCs w:val="21"/>
        </w:rPr>
        <w:t>（</w:t>
      </w:r>
      <w:r>
        <w:rPr>
          <w:szCs w:val="21"/>
        </w:rPr>
        <w:t>32</w:t>
      </w:r>
      <w:r>
        <w:rPr>
          <w:szCs w:val="21"/>
        </w:rPr>
        <w:t>位全为</w:t>
      </w:r>
      <w:r>
        <w:rPr>
          <w:szCs w:val="21"/>
        </w:rPr>
        <w:t>1</w:t>
      </w:r>
      <w:r>
        <w:rPr>
          <w:szCs w:val="21"/>
        </w:rPr>
        <w:t>的数，即</w:t>
      </w:r>
      <w:r>
        <w:rPr>
          <w:szCs w:val="21"/>
        </w:rPr>
        <w:t>-1</w:t>
      </w:r>
      <w:r>
        <w:rPr>
          <w:szCs w:val="21"/>
        </w:rPr>
        <w:t>的二进制表示）。</w:t>
      </w:r>
    </w:p>
    <w:p w14:paraId="69C41CC2" w14:textId="77777777" w:rsidR="00FA4BAB" w:rsidRDefault="00000000">
      <w:pPr>
        <w:rPr>
          <w:szCs w:val="21"/>
        </w:rPr>
      </w:pPr>
      <w:r>
        <w:rPr>
          <w:szCs w:val="21"/>
        </w:rPr>
        <w:t xml:space="preserve">   - B[31:0] = 00000001</w:t>
      </w:r>
      <w:r>
        <w:rPr>
          <w:szCs w:val="21"/>
        </w:rPr>
        <w:t>（</w:t>
      </w:r>
      <w:r>
        <w:rPr>
          <w:szCs w:val="21"/>
        </w:rPr>
        <w:t>32</w:t>
      </w:r>
      <w:r>
        <w:rPr>
          <w:szCs w:val="21"/>
        </w:rPr>
        <w:t>位数值为</w:t>
      </w:r>
      <w:r>
        <w:rPr>
          <w:szCs w:val="21"/>
        </w:rPr>
        <w:t>1</w:t>
      </w:r>
      <w:r>
        <w:rPr>
          <w:szCs w:val="21"/>
        </w:rPr>
        <w:t>）。</w:t>
      </w:r>
    </w:p>
    <w:p w14:paraId="69C41CC3" w14:textId="77777777" w:rsidR="00FA4BAB" w:rsidRDefault="00000000">
      <w:pPr>
        <w:rPr>
          <w:szCs w:val="21"/>
        </w:rPr>
      </w:pPr>
      <w:r>
        <w:rPr>
          <w:szCs w:val="21"/>
        </w:rPr>
        <w:t xml:space="preserve">   - Cin = 1</w:t>
      </w:r>
      <w:r>
        <w:rPr>
          <w:szCs w:val="21"/>
        </w:rPr>
        <w:t>（进位输入为</w:t>
      </w:r>
      <w:r>
        <w:rPr>
          <w:szCs w:val="21"/>
        </w:rPr>
        <w:t>1</w:t>
      </w:r>
      <w:r>
        <w:rPr>
          <w:szCs w:val="21"/>
        </w:rPr>
        <w:t>）。</w:t>
      </w:r>
    </w:p>
    <w:p w14:paraId="69C41CC4" w14:textId="77777777" w:rsidR="00FA4BAB" w:rsidRDefault="00FA4BAB">
      <w:pPr>
        <w:rPr>
          <w:szCs w:val="21"/>
        </w:rPr>
      </w:pPr>
    </w:p>
    <w:p w14:paraId="69C41CC5" w14:textId="77777777" w:rsidR="00FA4BAB" w:rsidRDefault="00000000">
      <w:pPr>
        <w:rPr>
          <w:szCs w:val="21"/>
        </w:rPr>
      </w:pPr>
      <w:r>
        <w:rPr>
          <w:szCs w:val="21"/>
        </w:rPr>
        <w:t xml:space="preserve">2. </w:t>
      </w:r>
      <w:r>
        <w:rPr>
          <w:szCs w:val="21"/>
        </w:rPr>
        <w:t>输出信号</w:t>
      </w:r>
      <w:r>
        <w:rPr>
          <w:szCs w:val="21"/>
        </w:rPr>
        <w:t>:</w:t>
      </w:r>
    </w:p>
    <w:p w14:paraId="69C41CC6" w14:textId="77777777" w:rsidR="00FA4BAB" w:rsidRDefault="00000000">
      <w:pPr>
        <w:rPr>
          <w:szCs w:val="21"/>
        </w:rPr>
      </w:pPr>
      <w:r>
        <w:rPr>
          <w:szCs w:val="21"/>
        </w:rPr>
        <w:t xml:space="preserve">   - F[31:0]</w:t>
      </w:r>
      <w:r>
        <w:rPr>
          <w:szCs w:val="21"/>
        </w:rPr>
        <w:t>：根据波形图来看，结果是</w:t>
      </w:r>
      <w:r>
        <w:rPr>
          <w:szCs w:val="21"/>
        </w:rPr>
        <w:t xml:space="preserve"> 00000000</w:t>
      </w:r>
      <w:r>
        <w:rPr>
          <w:szCs w:val="21"/>
        </w:rPr>
        <w:t>，这个是正确的，因为</w:t>
      </w:r>
      <w:r>
        <w:rPr>
          <w:szCs w:val="21"/>
        </w:rPr>
        <w:t xml:space="preserve"> FFFFFFFF + 00000001 + 1 = 00000000</w:t>
      </w:r>
      <w:r>
        <w:rPr>
          <w:szCs w:val="21"/>
        </w:rPr>
        <w:t>，这是一种加法器的溢出情况。</w:t>
      </w:r>
    </w:p>
    <w:p w14:paraId="69C41CC7" w14:textId="77777777" w:rsidR="00FA4BAB" w:rsidRDefault="00000000">
      <w:pPr>
        <w:rPr>
          <w:szCs w:val="21"/>
        </w:rPr>
      </w:pPr>
      <w:r>
        <w:rPr>
          <w:szCs w:val="21"/>
        </w:rPr>
        <w:t xml:space="preserve">   - Cout</w:t>
      </w:r>
      <w:r>
        <w:rPr>
          <w:szCs w:val="21"/>
        </w:rPr>
        <w:t>：进位输出</w:t>
      </w:r>
      <w:r>
        <w:rPr>
          <w:szCs w:val="21"/>
        </w:rPr>
        <w:t xml:space="preserve"> Cout </w:t>
      </w:r>
      <w:r>
        <w:rPr>
          <w:szCs w:val="21"/>
        </w:rPr>
        <w:t>为</w:t>
      </w:r>
      <w:r>
        <w:rPr>
          <w:szCs w:val="21"/>
        </w:rPr>
        <w:t xml:space="preserve"> 1</w:t>
      </w:r>
      <w:r>
        <w:rPr>
          <w:szCs w:val="21"/>
        </w:rPr>
        <w:t>，这也是正确的，因为在</w:t>
      </w:r>
      <w:r>
        <w:rPr>
          <w:szCs w:val="21"/>
        </w:rPr>
        <w:t xml:space="preserve"> FFFFFFFF + 00000001 + 1 </w:t>
      </w:r>
      <w:r>
        <w:rPr>
          <w:szCs w:val="21"/>
        </w:rPr>
        <w:t>的加法中发生了进位。</w:t>
      </w:r>
    </w:p>
    <w:p w14:paraId="69C41CC8" w14:textId="77777777" w:rsidR="00FA4BAB" w:rsidRDefault="00000000">
      <w:pPr>
        <w:rPr>
          <w:szCs w:val="21"/>
        </w:rPr>
      </w:pPr>
      <w:r>
        <w:rPr>
          <w:szCs w:val="21"/>
        </w:rPr>
        <w:t>总结：</w:t>
      </w:r>
    </w:p>
    <w:p w14:paraId="69C41CC9" w14:textId="77777777" w:rsidR="00FA4BAB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从波形图可以看出，加法器在处理溢出情况时是正确的。输出的结果</w:t>
      </w:r>
      <w:r>
        <w:rPr>
          <w:szCs w:val="21"/>
        </w:rPr>
        <w:t xml:space="preserve"> F </w:t>
      </w:r>
      <w:r>
        <w:rPr>
          <w:szCs w:val="21"/>
        </w:rPr>
        <w:t>为</w:t>
      </w:r>
      <w:r>
        <w:rPr>
          <w:szCs w:val="21"/>
        </w:rPr>
        <w:t xml:space="preserve"> 00000000</w:t>
      </w:r>
      <w:r>
        <w:rPr>
          <w:szCs w:val="21"/>
        </w:rPr>
        <w:t>，进位输出</w:t>
      </w:r>
      <w:r>
        <w:rPr>
          <w:szCs w:val="21"/>
        </w:rPr>
        <w:t xml:space="preserve"> Cout </w:t>
      </w:r>
      <w:r>
        <w:rPr>
          <w:szCs w:val="21"/>
        </w:rPr>
        <w:t>为</w:t>
      </w:r>
      <w:r>
        <w:rPr>
          <w:szCs w:val="21"/>
        </w:rPr>
        <w:t xml:space="preserve"> 1</w:t>
      </w:r>
      <w:r>
        <w:rPr>
          <w:szCs w:val="21"/>
        </w:rPr>
        <w:t>，这些都符合预期结果。</w:t>
      </w:r>
    </w:p>
    <w:p w14:paraId="69C41CCA" w14:textId="77777777" w:rsidR="00FA4BAB" w:rsidRDefault="00FA4BAB">
      <w:pPr>
        <w:rPr>
          <w:szCs w:val="21"/>
        </w:rPr>
      </w:pPr>
    </w:p>
    <w:p w14:paraId="69C41CCB" w14:textId="77777777" w:rsidR="00FA4BAB" w:rsidRDefault="00000000">
      <w:pPr>
        <w:rPr>
          <w:szCs w:val="21"/>
        </w:rPr>
      </w:pPr>
      <w:r>
        <w:rPr>
          <w:szCs w:val="21"/>
        </w:rPr>
        <w:t>ALU</w:t>
      </w:r>
      <w:r>
        <w:rPr>
          <w:szCs w:val="21"/>
        </w:rPr>
        <w:t>加法器：</w:t>
      </w:r>
    </w:p>
    <w:p w14:paraId="69C41CCC" w14:textId="77777777" w:rsidR="00FA4BAB" w:rsidRDefault="00000000">
      <w:pPr>
        <w:rPr>
          <w:szCs w:val="21"/>
        </w:rPr>
      </w:pPr>
      <w:r>
        <w:rPr>
          <w:szCs w:val="21"/>
        </w:rPr>
        <w:t>波形图分析（</w:t>
      </w:r>
      <w:r>
        <w:rPr>
          <w:szCs w:val="21"/>
        </w:rPr>
        <w:t>16</w:t>
      </w:r>
      <w:r>
        <w:rPr>
          <w:szCs w:val="21"/>
        </w:rPr>
        <w:t>种操作）：</w:t>
      </w:r>
    </w:p>
    <w:p w14:paraId="69C41CCD" w14:textId="77777777" w:rsidR="00FA4BAB" w:rsidRDefault="00000000">
      <w:pPr>
        <w:rPr>
          <w:szCs w:val="21"/>
        </w:rPr>
      </w:pPr>
      <w:r>
        <w:rPr>
          <w:szCs w:val="21"/>
        </w:rPr>
        <w:t>1. F = A + B</w:t>
      </w:r>
    </w:p>
    <w:p w14:paraId="69C41CCE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00001</w:t>
      </w:r>
    </w:p>
    <w:p w14:paraId="69C41CCF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FFFFFFFF</w:t>
      </w:r>
      <w:r>
        <w:rPr>
          <w:szCs w:val="21"/>
        </w:rPr>
        <w:t>，</w:t>
      </w:r>
      <w:r>
        <w:rPr>
          <w:szCs w:val="21"/>
        </w:rPr>
        <w:t>B = 00000001</w:t>
      </w:r>
      <w:r>
        <w:rPr>
          <w:szCs w:val="21"/>
        </w:rPr>
        <w:t>，</w:t>
      </w:r>
      <w:r>
        <w:rPr>
          <w:szCs w:val="21"/>
        </w:rPr>
        <w:t>Cin = 0</w:t>
      </w:r>
    </w:p>
    <w:p w14:paraId="69C41CD0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00000000</w:t>
      </w:r>
      <w:r>
        <w:rPr>
          <w:szCs w:val="21"/>
        </w:rPr>
        <w:t>，</w:t>
      </w:r>
      <w:r>
        <w:rPr>
          <w:szCs w:val="21"/>
        </w:rPr>
        <w:t>Cout = 1</w:t>
      </w:r>
      <w:r>
        <w:rPr>
          <w:szCs w:val="21"/>
        </w:rPr>
        <w:t>，</w:t>
      </w:r>
      <w:r>
        <w:rPr>
          <w:szCs w:val="21"/>
        </w:rPr>
        <w:t>Zero = 1</w:t>
      </w:r>
    </w:p>
    <w:p w14:paraId="69C41CD1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分析：溢出，</w:t>
      </w:r>
      <w:r>
        <w:rPr>
          <w:szCs w:val="21"/>
        </w:rPr>
        <w:t xml:space="preserve">Cout </w:t>
      </w:r>
      <w:r>
        <w:rPr>
          <w:szCs w:val="21"/>
        </w:rPr>
        <w:t>为</w:t>
      </w:r>
      <w:r>
        <w:rPr>
          <w:szCs w:val="21"/>
        </w:rPr>
        <w:t xml:space="preserve"> 1</w:t>
      </w:r>
      <w:r>
        <w:rPr>
          <w:szCs w:val="21"/>
        </w:rPr>
        <w:t>。</w:t>
      </w:r>
    </w:p>
    <w:p w14:paraId="69C41CD2" w14:textId="77777777" w:rsidR="00FA4BAB" w:rsidRDefault="00FA4BAB">
      <w:pPr>
        <w:rPr>
          <w:szCs w:val="21"/>
        </w:rPr>
      </w:pPr>
    </w:p>
    <w:p w14:paraId="69C41CD3" w14:textId="77777777" w:rsidR="00FA4BAB" w:rsidRDefault="00000000">
      <w:pPr>
        <w:rPr>
          <w:szCs w:val="21"/>
        </w:rPr>
      </w:pPr>
      <w:r>
        <w:rPr>
          <w:szCs w:val="21"/>
        </w:rPr>
        <w:t>2. F = A + B + Cin</w:t>
      </w:r>
    </w:p>
    <w:p w14:paraId="69C41CD4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00010</w:t>
      </w:r>
    </w:p>
    <w:p w14:paraId="69C41CD5" w14:textId="77777777" w:rsidR="00FA4BAB" w:rsidRDefault="00000000">
      <w:pPr>
        <w:rPr>
          <w:szCs w:val="21"/>
        </w:rPr>
      </w:pPr>
      <w:r>
        <w:rPr>
          <w:szCs w:val="21"/>
        </w:rPr>
        <w:lastRenderedPageBreak/>
        <w:t xml:space="preserve">   - </w:t>
      </w:r>
      <w:r>
        <w:rPr>
          <w:szCs w:val="21"/>
        </w:rPr>
        <w:t>输入：</w:t>
      </w:r>
      <w:r>
        <w:rPr>
          <w:szCs w:val="21"/>
        </w:rPr>
        <w:t>A = FFFFFFFF</w:t>
      </w:r>
      <w:r>
        <w:rPr>
          <w:szCs w:val="21"/>
        </w:rPr>
        <w:t>，</w:t>
      </w:r>
      <w:r>
        <w:rPr>
          <w:szCs w:val="21"/>
        </w:rPr>
        <w:t>B = 00000001</w:t>
      </w:r>
      <w:r>
        <w:rPr>
          <w:szCs w:val="21"/>
        </w:rPr>
        <w:t>，</w:t>
      </w:r>
      <w:r>
        <w:rPr>
          <w:szCs w:val="21"/>
        </w:rPr>
        <w:t>Cin = 1</w:t>
      </w:r>
    </w:p>
    <w:p w14:paraId="69C41CD6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00000001</w:t>
      </w:r>
      <w:r>
        <w:rPr>
          <w:szCs w:val="21"/>
        </w:rPr>
        <w:t>，</w:t>
      </w:r>
      <w:r>
        <w:rPr>
          <w:szCs w:val="21"/>
        </w:rPr>
        <w:t>Cout = 1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D7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</w:t>
      </w:r>
      <w:r>
        <w:rPr>
          <w:szCs w:val="21"/>
        </w:rPr>
        <w:t xml:space="preserve">Cin </w:t>
      </w:r>
      <w:r>
        <w:rPr>
          <w:szCs w:val="21"/>
        </w:rPr>
        <w:t>进位影响结果，</w:t>
      </w:r>
      <w:r>
        <w:rPr>
          <w:szCs w:val="21"/>
        </w:rPr>
        <w:t xml:space="preserve">Cout </w:t>
      </w:r>
      <w:r>
        <w:rPr>
          <w:szCs w:val="21"/>
        </w:rPr>
        <w:t>为</w:t>
      </w:r>
      <w:r>
        <w:rPr>
          <w:szCs w:val="21"/>
        </w:rPr>
        <w:t xml:space="preserve"> 1</w:t>
      </w:r>
      <w:r>
        <w:rPr>
          <w:szCs w:val="21"/>
        </w:rPr>
        <w:t>。</w:t>
      </w:r>
    </w:p>
    <w:p w14:paraId="69C41CD8" w14:textId="77777777" w:rsidR="00FA4BAB" w:rsidRDefault="00FA4BAB">
      <w:pPr>
        <w:rPr>
          <w:szCs w:val="21"/>
        </w:rPr>
      </w:pPr>
    </w:p>
    <w:p w14:paraId="69C41CD9" w14:textId="77777777" w:rsidR="00FA4BAB" w:rsidRDefault="00000000">
      <w:pPr>
        <w:rPr>
          <w:szCs w:val="21"/>
        </w:rPr>
      </w:pPr>
      <w:r>
        <w:rPr>
          <w:szCs w:val="21"/>
        </w:rPr>
        <w:t>3. F = A - B</w:t>
      </w:r>
    </w:p>
    <w:p w14:paraId="69C41CDA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00011</w:t>
      </w:r>
    </w:p>
    <w:p w14:paraId="69C41CDB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FFFFFFFF</w:t>
      </w:r>
      <w:r>
        <w:rPr>
          <w:szCs w:val="21"/>
        </w:rPr>
        <w:t>，</w:t>
      </w:r>
      <w:r>
        <w:rPr>
          <w:szCs w:val="21"/>
        </w:rPr>
        <w:t>B = 00000001</w:t>
      </w:r>
      <w:r>
        <w:rPr>
          <w:szCs w:val="21"/>
        </w:rPr>
        <w:t>，</w:t>
      </w:r>
      <w:r>
        <w:rPr>
          <w:szCs w:val="21"/>
        </w:rPr>
        <w:t>Cin = 0</w:t>
      </w:r>
    </w:p>
    <w:p w14:paraId="69C41CDC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FFFFFFFE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DD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分析：简单减法，无进位。</w:t>
      </w:r>
    </w:p>
    <w:p w14:paraId="69C41CDE" w14:textId="77777777" w:rsidR="00FA4BAB" w:rsidRDefault="00FA4BAB">
      <w:pPr>
        <w:rPr>
          <w:szCs w:val="21"/>
        </w:rPr>
      </w:pPr>
    </w:p>
    <w:p w14:paraId="69C41CDF" w14:textId="77777777" w:rsidR="00FA4BAB" w:rsidRDefault="00000000">
      <w:pPr>
        <w:rPr>
          <w:szCs w:val="21"/>
        </w:rPr>
      </w:pPr>
      <w:r>
        <w:rPr>
          <w:szCs w:val="21"/>
        </w:rPr>
        <w:t>4. F = A - B - Cin</w:t>
      </w:r>
    </w:p>
    <w:p w14:paraId="69C41CE0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00100</w:t>
      </w:r>
    </w:p>
    <w:p w14:paraId="69C41CE1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FFFFFFFF</w:t>
      </w:r>
      <w:r>
        <w:rPr>
          <w:szCs w:val="21"/>
        </w:rPr>
        <w:t>，</w:t>
      </w:r>
      <w:r>
        <w:rPr>
          <w:szCs w:val="21"/>
        </w:rPr>
        <w:t>B = 00000001</w:t>
      </w:r>
      <w:r>
        <w:rPr>
          <w:szCs w:val="21"/>
        </w:rPr>
        <w:t>，</w:t>
      </w:r>
      <w:r>
        <w:rPr>
          <w:szCs w:val="21"/>
        </w:rPr>
        <w:t>Cin = 1</w:t>
      </w:r>
    </w:p>
    <w:p w14:paraId="69C41CE2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FFFFFFFD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E3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分析：考虑</w:t>
      </w:r>
      <w:r>
        <w:rPr>
          <w:szCs w:val="21"/>
        </w:rPr>
        <w:t xml:space="preserve"> Cin </w:t>
      </w:r>
      <w:r>
        <w:rPr>
          <w:szCs w:val="21"/>
        </w:rPr>
        <w:t>的减法操作。</w:t>
      </w:r>
    </w:p>
    <w:p w14:paraId="69C41CE4" w14:textId="77777777" w:rsidR="00FA4BAB" w:rsidRDefault="00FA4BAB">
      <w:pPr>
        <w:rPr>
          <w:szCs w:val="21"/>
        </w:rPr>
      </w:pPr>
    </w:p>
    <w:p w14:paraId="69C41CE5" w14:textId="77777777" w:rsidR="00FA4BAB" w:rsidRDefault="00000000">
      <w:pPr>
        <w:rPr>
          <w:szCs w:val="21"/>
        </w:rPr>
      </w:pPr>
      <w:r>
        <w:rPr>
          <w:szCs w:val="21"/>
        </w:rPr>
        <w:t>5. F = B - A</w:t>
      </w:r>
    </w:p>
    <w:p w14:paraId="69C41CE6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00101</w:t>
      </w:r>
    </w:p>
    <w:p w14:paraId="69C41CE7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00000001</w:t>
      </w:r>
      <w:r>
        <w:rPr>
          <w:szCs w:val="21"/>
        </w:rPr>
        <w:t>，</w:t>
      </w:r>
      <w:r>
        <w:rPr>
          <w:szCs w:val="21"/>
        </w:rPr>
        <w:t>B = FFFFFFFF</w:t>
      </w:r>
      <w:r>
        <w:rPr>
          <w:szCs w:val="21"/>
        </w:rPr>
        <w:t>，</w:t>
      </w:r>
      <w:r>
        <w:rPr>
          <w:szCs w:val="21"/>
        </w:rPr>
        <w:t>Cin = 0</w:t>
      </w:r>
    </w:p>
    <w:p w14:paraId="69C41CE8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FFFFFFFE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E9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</w:t>
      </w:r>
      <w:r>
        <w:rPr>
          <w:szCs w:val="21"/>
        </w:rPr>
        <w:t>B - A</w:t>
      </w:r>
      <w:r>
        <w:rPr>
          <w:szCs w:val="21"/>
        </w:rPr>
        <w:t>，结果正常。</w:t>
      </w:r>
    </w:p>
    <w:p w14:paraId="69C41CEA" w14:textId="77777777" w:rsidR="00FA4BAB" w:rsidRDefault="00FA4BAB">
      <w:pPr>
        <w:rPr>
          <w:szCs w:val="21"/>
        </w:rPr>
      </w:pPr>
    </w:p>
    <w:p w14:paraId="69C41CEB" w14:textId="77777777" w:rsidR="00FA4BAB" w:rsidRDefault="00000000">
      <w:pPr>
        <w:rPr>
          <w:szCs w:val="21"/>
        </w:rPr>
      </w:pPr>
      <w:r>
        <w:rPr>
          <w:szCs w:val="21"/>
        </w:rPr>
        <w:t>6. F = B - A - Cin</w:t>
      </w:r>
    </w:p>
    <w:p w14:paraId="69C41CEC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00110</w:t>
      </w:r>
    </w:p>
    <w:p w14:paraId="69C41CED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00000001</w:t>
      </w:r>
      <w:r>
        <w:rPr>
          <w:szCs w:val="21"/>
        </w:rPr>
        <w:t>，</w:t>
      </w:r>
      <w:r>
        <w:rPr>
          <w:szCs w:val="21"/>
        </w:rPr>
        <w:t>B = FFFFFFFF</w:t>
      </w:r>
      <w:r>
        <w:rPr>
          <w:szCs w:val="21"/>
        </w:rPr>
        <w:t>，</w:t>
      </w:r>
      <w:r>
        <w:rPr>
          <w:szCs w:val="21"/>
        </w:rPr>
        <w:t>Cin = 1</w:t>
      </w:r>
    </w:p>
    <w:p w14:paraId="69C41CEE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FFFFFFFD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EF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分析：考虑</w:t>
      </w:r>
      <w:r>
        <w:rPr>
          <w:szCs w:val="21"/>
        </w:rPr>
        <w:t xml:space="preserve"> Cin </w:t>
      </w:r>
      <w:r>
        <w:rPr>
          <w:szCs w:val="21"/>
        </w:rPr>
        <w:t>的减法操作。</w:t>
      </w:r>
    </w:p>
    <w:p w14:paraId="69C41CF0" w14:textId="77777777" w:rsidR="00FA4BAB" w:rsidRDefault="00FA4BAB">
      <w:pPr>
        <w:rPr>
          <w:szCs w:val="21"/>
        </w:rPr>
      </w:pPr>
    </w:p>
    <w:p w14:paraId="69C41CF1" w14:textId="77777777" w:rsidR="00FA4BAB" w:rsidRDefault="00000000">
      <w:pPr>
        <w:rPr>
          <w:szCs w:val="21"/>
        </w:rPr>
      </w:pPr>
      <w:r>
        <w:rPr>
          <w:szCs w:val="21"/>
        </w:rPr>
        <w:t>7. F = A</w:t>
      </w:r>
    </w:p>
    <w:p w14:paraId="69C41CF2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00111</w:t>
      </w:r>
    </w:p>
    <w:p w14:paraId="69C41CF3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12345678</w:t>
      </w:r>
      <w:r>
        <w:rPr>
          <w:szCs w:val="21"/>
        </w:rPr>
        <w:t>，</w:t>
      </w:r>
      <w:r>
        <w:rPr>
          <w:szCs w:val="21"/>
        </w:rPr>
        <w:t>B = FFFFFFFF</w:t>
      </w:r>
      <w:r>
        <w:rPr>
          <w:szCs w:val="21"/>
        </w:rPr>
        <w:t>，</w:t>
      </w:r>
      <w:r>
        <w:rPr>
          <w:szCs w:val="21"/>
        </w:rPr>
        <w:t>Cin = 0</w:t>
      </w:r>
    </w:p>
    <w:p w14:paraId="69C41CF4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12345678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F5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</w:t>
      </w:r>
      <w:r>
        <w:rPr>
          <w:szCs w:val="21"/>
        </w:rPr>
        <w:t xml:space="preserve">F </w:t>
      </w:r>
      <w:r>
        <w:rPr>
          <w:szCs w:val="21"/>
        </w:rPr>
        <w:t>直接等于</w:t>
      </w:r>
      <w:r>
        <w:rPr>
          <w:szCs w:val="21"/>
        </w:rPr>
        <w:t xml:space="preserve"> A</w:t>
      </w:r>
      <w:r>
        <w:rPr>
          <w:szCs w:val="21"/>
        </w:rPr>
        <w:t>。</w:t>
      </w:r>
    </w:p>
    <w:p w14:paraId="69C41CF6" w14:textId="77777777" w:rsidR="00FA4BAB" w:rsidRDefault="00FA4BAB">
      <w:pPr>
        <w:rPr>
          <w:szCs w:val="21"/>
        </w:rPr>
      </w:pPr>
    </w:p>
    <w:p w14:paraId="69C41CF7" w14:textId="77777777" w:rsidR="00FA4BAB" w:rsidRDefault="00000000">
      <w:pPr>
        <w:rPr>
          <w:szCs w:val="21"/>
        </w:rPr>
      </w:pPr>
      <w:r>
        <w:rPr>
          <w:szCs w:val="21"/>
        </w:rPr>
        <w:t>8. F = B</w:t>
      </w:r>
    </w:p>
    <w:p w14:paraId="69C41CF8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01000</w:t>
      </w:r>
    </w:p>
    <w:p w14:paraId="69C41CF9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FFFFFFFF</w:t>
      </w:r>
      <w:r>
        <w:rPr>
          <w:szCs w:val="21"/>
        </w:rPr>
        <w:t>，</w:t>
      </w:r>
      <w:r>
        <w:rPr>
          <w:szCs w:val="21"/>
        </w:rPr>
        <w:t>B = 87654321</w:t>
      </w:r>
      <w:r>
        <w:rPr>
          <w:szCs w:val="21"/>
        </w:rPr>
        <w:t>，</w:t>
      </w:r>
      <w:r>
        <w:rPr>
          <w:szCs w:val="21"/>
        </w:rPr>
        <w:t>Cin = 0</w:t>
      </w:r>
    </w:p>
    <w:p w14:paraId="69C41CFA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87654321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CFB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</w:t>
      </w:r>
      <w:r>
        <w:rPr>
          <w:szCs w:val="21"/>
        </w:rPr>
        <w:t xml:space="preserve">F </w:t>
      </w:r>
      <w:r>
        <w:rPr>
          <w:szCs w:val="21"/>
        </w:rPr>
        <w:t>直接等于</w:t>
      </w:r>
      <w:r>
        <w:rPr>
          <w:szCs w:val="21"/>
        </w:rPr>
        <w:t xml:space="preserve"> B</w:t>
      </w:r>
      <w:r>
        <w:rPr>
          <w:szCs w:val="21"/>
        </w:rPr>
        <w:t>。</w:t>
      </w:r>
    </w:p>
    <w:p w14:paraId="69C41CFC" w14:textId="77777777" w:rsidR="00FA4BAB" w:rsidRDefault="00FA4BAB">
      <w:pPr>
        <w:rPr>
          <w:szCs w:val="21"/>
        </w:rPr>
      </w:pPr>
    </w:p>
    <w:p w14:paraId="69C41CFD" w14:textId="77777777" w:rsidR="00FA4BAB" w:rsidRDefault="00000000">
      <w:pPr>
        <w:rPr>
          <w:szCs w:val="21"/>
        </w:rPr>
      </w:pPr>
      <w:r>
        <w:rPr>
          <w:szCs w:val="21"/>
        </w:rPr>
        <w:t>9. F = ~A</w:t>
      </w:r>
    </w:p>
    <w:p w14:paraId="69C41CFE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01001</w:t>
      </w:r>
    </w:p>
    <w:p w14:paraId="69C41CFF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FFFFFFFF</w:t>
      </w:r>
      <w:r>
        <w:rPr>
          <w:szCs w:val="21"/>
        </w:rPr>
        <w:t>，</w:t>
      </w:r>
      <w:r>
        <w:rPr>
          <w:szCs w:val="21"/>
        </w:rPr>
        <w:t>B</w:t>
      </w:r>
      <w:r>
        <w:rPr>
          <w:szCs w:val="21"/>
        </w:rPr>
        <w:t>不参与</w:t>
      </w:r>
    </w:p>
    <w:p w14:paraId="69C41D00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00000000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1</w:t>
      </w:r>
    </w:p>
    <w:p w14:paraId="69C41D01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</w:t>
      </w:r>
      <w:r>
        <w:rPr>
          <w:szCs w:val="21"/>
        </w:rPr>
        <w:t>~A</w:t>
      </w:r>
      <w:r>
        <w:rPr>
          <w:szCs w:val="21"/>
        </w:rPr>
        <w:t>，结果为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szCs w:val="21"/>
        </w:rPr>
        <w:t xml:space="preserve">Zero </w:t>
      </w:r>
      <w:r>
        <w:rPr>
          <w:szCs w:val="21"/>
        </w:rPr>
        <w:t>为</w:t>
      </w:r>
      <w:r>
        <w:rPr>
          <w:szCs w:val="21"/>
        </w:rPr>
        <w:t>1</w:t>
      </w:r>
      <w:r>
        <w:rPr>
          <w:szCs w:val="21"/>
        </w:rPr>
        <w:t>。</w:t>
      </w:r>
    </w:p>
    <w:p w14:paraId="69C41D02" w14:textId="77777777" w:rsidR="00FA4BAB" w:rsidRDefault="00FA4BAB">
      <w:pPr>
        <w:rPr>
          <w:szCs w:val="21"/>
        </w:rPr>
      </w:pPr>
    </w:p>
    <w:p w14:paraId="69C41D03" w14:textId="77777777" w:rsidR="00FA4BAB" w:rsidRDefault="00000000">
      <w:pPr>
        <w:rPr>
          <w:szCs w:val="21"/>
        </w:rPr>
      </w:pPr>
      <w:r>
        <w:rPr>
          <w:szCs w:val="21"/>
        </w:rPr>
        <w:t>10. F = ~B</w:t>
      </w:r>
    </w:p>
    <w:p w14:paraId="69C41D04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01010</w:t>
      </w:r>
    </w:p>
    <w:p w14:paraId="69C41D05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B = 87654321</w:t>
      </w:r>
      <w:r>
        <w:rPr>
          <w:szCs w:val="21"/>
        </w:rPr>
        <w:t>，</w:t>
      </w:r>
      <w:r>
        <w:rPr>
          <w:szCs w:val="21"/>
        </w:rPr>
        <w:t>A</w:t>
      </w:r>
      <w:r>
        <w:rPr>
          <w:szCs w:val="21"/>
        </w:rPr>
        <w:t>不参与</w:t>
      </w:r>
    </w:p>
    <w:p w14:paraId="69C41D06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789ABCDE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D07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</w:t>
      </w:r>
      <w:r>
        <w:rPr>
          <w:szCs w:val="21"/>
        </w:rPr>
        <w:t>~B</w:t>
      </w:r>
      <w:r>
        <w:rPr>
          <w:szCs w:val="21"/>
        </w:rPr>
        <w:t>，结果正确。</w:t>
      </w:r>
    </w:p>
    <w:p w14:paraId="69C41D08" w14:textId="77777777" w:rsidR="00FA4BAB" w:rsidRDefault="00FA4BAB">
      <w:pPr>
        <w:rPr>
          <w:szCs w:val="21"/>
        </w:rPr>
      </w:pPr>
    </w:p>
    <w:p w14:paraId="69C41D09" w14:textId="77777777" w:rsidR="00FA4BAB" w:rsidRDefault="00000000">
      <w:pPr>
        <w:rPr>
          <w:szCs w:val="21"/>
        </w:rPr>
      </w:pPr>
      <w:r>
        <w:rPr>
          <w:szCs w:val="21"/>
        </w:rPr>
        <w:t>11. F = A | B</w:t>
      </w:r>
    </w:p>
    <w:p w14:paraId="69C41D0A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01100</w:t>
      </w:r>
    </w:p>
    <w:p w14:paraId="69C41D0B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F0F0F0F0</w:t>
      </w:r>
      <w:r>
        <w:rPr>
          <w:szCs w:val="21"/>
        </w:rPr>
        <w:t>，</w:t>
      </w:r>
      <w:r>
        <w:rPr>
          <w:szCs w:val="21"/>
        </w:rPr>
        <w:t>B = 0F0F0F0F</w:t>
      </w:r>
    </w:p>
    <w:p w14:paraId="69C41D0C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FFFFFFFF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D0D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分析：按位或运算，结果为</w:t>
      </w:r>
      <w:r>
        <w:rPr>
          <w:szCs w:val="21"/>
        </w:rPr>
        <w:t xml:space="preserve"> FFFFFFFF</w:t>
      </w:r>
      <w:r>
        <w:rPr>
          <w:szCs w:val="21"/>
        </w:rPr>
        <w:t>。</w:t>
      </w:r>
    </w:p>
    <w:p w14:paraId="69C41D0E" w14:textId="77777777" w:rsidR="00FA4BAB" w:rsidRDefault="00FA4BAB">
      <w:pPr>
        <w:rPr>
          <w:szCs w:val="21"/>
        </w:rPr>
      </w:pPr>
    </w:p>
    <w:p w14:paraId="69C41D0F" w14:textId="77777777" w:rsidR="00FA4BAB" w:rsidRDefault="00000000">
      <w:pPr>
        <w:rPr>
          <w:szCs w:val="21"/>
        </w:rPr>
      </w:pPr>
      <w:r>
        <w:rPr>
          <w:szCs w:val="21"/>
        </w:rPr>
        <w:t>12. F = A &amp; B</w:t>
      </w:r>
    </w:p>
    <w:p w14:paraId="69C41D10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01101</w:t>
      </w:r>
    </w:p>
    <w:p w14:paraId="69C41D11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FF00FF00</w:t>
      </w:r>
      <w:r>
        <w:rPr>
          <w:szCs w:val="21"/>
        </w:rPr>
        <w:t>，</w:t>
      </w:r>
      <w:r>
        <w:rPr>
          <w:szCs w:val="21"/>
        </w:rPr>
        <w:t>B = 00FF00FF</w:t>
      </w:r>
    </w:p>
    <w:p w14:paraId="69C41D12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00000000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1</w:t>
      </w:r>
    </w:p>
    <w:p w14:paraId="69C41D13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分析：按位与，结果为</w:t>
      </w:r>
      <w:r>
        <w:rPr>
          <w:szCs w:val="21"/>
        </w:rPr>
        <w:t>0</w:t>
      </w:r>
      <w:r>
        <w:rPr>
          <w:szCs w:val="21"/>
        </w:rPr>
        <w:t>。</w:t>
      </w:r>
    </w:p>
    <w:p w14:paraId="69C41D14" w14:textId="77777777" w:rsidR="00FA4BAB" w:rsidRDefault="00FA4BAB">
      <w:pPr>
        <w:rPr>
          <w:szCs w:val="21"/>
        </w:rPr>
      </w:pPr>
    </w:p>
    <w:p w14:paraId="69C41D15" w14:textId="77777777" w:rsidR="00FA4BAB" w:rsidRDefault="00000000">
      <w:pPr>
        <w:rPr>
          <w:szCs w:val="21"/>
        </w:rPr>
      </w:pPr>
      <w:r>
        <w:rPr>
          <w:szCs w:val="21"/>
        </w:rPr>
        <w:t xml:space="preserve">13. F = A ⊙ B** </w:t>
      </w:r>
      <w:r>
        <w:rPr>
          <w:szCs w:val="21"/>
        </w:rPr>
        <w:t>（</w:t>
      </w:r>
      <w:r>
        <w:rPr>
          <w:szCs w:val="21"/>
        </w:rPr>
        <w:t>XNOR</w:t>
      </w:r>
      <w:r>
        <w:rPr>
          <w:szCs w:val="21"/>
        </w:rPr>
        <w:t>）</w:t>
      </w:r>
    </w:p>
    <w:p w14:paraId="69C41D16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01110</w:t>
      </w:r>
    </w:p>
    <w:p w14:paraId="69C41D17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0F0F0F0F</w:t>
      </w:r>
      <w:r>
        <w:rPr>
          <w:szCs w:val="21"/>
        </w:rPr>
        <w:t>，</w:t>
      </w:r>
      <w:r>
        <w:rPr>
          <w:szCs w:val="21"/>
        </w:rPr>
        <w:t>B = F0F0F0F0</w:t>
      </w:r>
    </w:p>
    <w:p w14:paraId="69C41D18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FFFFFFFF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D19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分析：按位同或，结果为</w:t>
      </w:r>
      <w:r>
        <w:rPr>
          <w:szCs w:val="21"/>
        </w:rPr>
        <w:t>1</w:t>
      </w:r>
      <w:r>
        <w:rPr>
          <w:szCs w:val="21"/>
        </w:rPr>
        <w:t>。</w:t>
      </w:r>
    </w:p>
    <w:p w14:paraId="69C41D1A" w14:textId="77777777" w:rsidR="00FA4BAB" w:rsidRDefault="00FA4BAB">
      <w:pPr>
        <w:rPr>
          <w:szCs w:val="21"/>
        </w:rPr>
      </w:pPr>
    </w:p>
    <w:p w14:paraId="69C41D1B" w14:textId="77777777" w:rsidR="00FA4BAB" w:rsidRDefault="00000000">
      <w:pPr>
        <w:rPr>
          <w:szCs w:val="21"/>
        </w:rPr>
      </w:pPr>
      <w:r>
        <w:rPr>
          <w:szCs w:val="21"/>
        </w:rPr>
        <w:t xml:space="preserve">14. F = A ⊕ B </w:t>
      </w:r>
      <w:r>
        <w:rPr>
          <w:szCs w:val="21"/>
        </w:rPr>
        <w:t>（</w:t>
      </w:r>
      <w:r>
        <w:rPr>
          <w:szCs w:val="21"/>
        </w:rPr>
        <w:t>XOR</w:t>
      </w:r>
      <w:r>
        <w:rPr>
          <w:szCs w:val="21"/>
        </w:rPr>
        <w:t>）</w:t>
      </w:r>
    </w:p>
    <w:p w14:paraId="69C41D1C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01111</w:t>
      </w:r>
    </w:p>
    <w:p w14:paraId="69C41D1D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>A = AAAAAAAA</w:t>
      </w:r>
      <w:r>
        <w:rPr>
          <w:szCs w:val="21"/>
        </w:rPr>
        <w:t>，</w:t>
      </w:r>
      <w:r>
        <w:rPr>
          <w:szCs w:val="21"/>
        </w:rPr>
        <w:t>B = 55555555</w:t>
      </w:r>
    </w:p>
    <w:p w14:paraId="69C41D1E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FFFFFFFF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D1F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分析：按位异或，结果为</w:t>
      </w:r>
      <w:r>
        <w:rPr>
          <w:szCs w:val="21"/>
        </w:rPr>
        <w:t>1</w:t>
      </w:r>
      <w:r>
        <w:rPr>
          <w:szCs w:val="21"/>
        </w:rPr>
        <w:t>。</w:t>
      </w:r>
    </w:p>
    <w:p w14:paraId="69C41D20" w14:textId="77777777" w:rsidR="00FA4BAB" w:rsidRDefault="00FA4BAB">
      <w:pPr>
        <w:rPr>
          <w:szCs w:val="21"/>
        </w:rPr>
      </w:pPr>
    </w:p>
    <w:p w14:paraId="69C41D21" w14:textId="77777777" w:rsidR="00FA4BAB" w:rsidRDefault="00000000">
      <w:pPr>
        <w:rPr>
          <w:szCs w:val="21"/>
        </w:rPr>
      </w:pPr>
      <w:r>
        <w:rPr>
          <w:szCs w:val="21"/>
        </w:rPr>
        <w:t>15. F = ~(A &amp; B)</w:t>
      </w:r>
    </w:p>
    <w:p w14:paraId="69C41D22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10000</w:t>
      </w:r>
    </w:p>
    <w:p w14:paraId="69C41D23" w14:textId="77777777" w:rsidR="00FA4BAB" w:rsidRDefault="00000000">
      <w:pPr>
        <w:rPr>
          <w:szCs w:val="21"/>
        </w:rPr>
      </w:pPr>
      <w:r>
        <w:rPr>
          <w:szCs w:val="21"/>
        </w:rPr>
        <w:lastRenderedPageBreak/>
        <w:t xml:space="preserve">   - </w:t>
      </w:r>
      <w:r>
        <w:rPr>
          <w:szCs w:val="21"/>
        </w:rPr>
        <w:t>输入：</w:t>
      </w:r>
      <w:r>
        <w:rPr>
          <w:szCs w:val="21"/>
        </w:rPr>
        <w:t>A = FF00FF00</w:t>
      </w:r>
      <w:r>
        <w:rPr>
          <w:szCs w:val="21"/>
        </w:rPr>
        <w:t>，</w:t>
      </w:r>
      <w:r>
        <w:rPr>
          <w:szCs w:val="21"/>
        </w:rPr>
        <w:t>B = 00FF00FF</w:t>
      </w:r>
    </w:p>
    <w:p w14:paraId="69C41D24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FFFFFFFF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0</w:t>
      </w:r>
    </w:p>
    <w:p w14:paraId="69C41D25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分析：按位与结果取反，结果为</w:t>
      </w:r>
      <w:r>
        <w:rPr>
          <w:szCs w:val="21"/>
        </w:rPr>
        <w:t>1</w:t>
      </w:r>
      <w:r>
        <w:rPr>
          <w:szCs w:val="21"/>
        </w:rPr>
        <w:t>。</w:t>
      </w:r>
    </w:p>
    <w:p w14:paraId="69C41D26" w14:textId="77777777" w:rsidR="00FA4BAB" w:rsidRDefault="00FA4BAB">
      <w:pPr>
        <w:rPr>
          <w:szCs w:val="21"/>
        </w:rPr>
      </w:pPr>
    </w:p>
    <w:p w14:paraId="69C41D27" w14:textId="77777777" w:rsidR="00FA4BAB" w:rsidRDefault="00000000">
      <w:pPr>
        <w:rPr>
          <w:szCs w:val="21"/>
        </w:rPr>
      </w:pPr>
      <w:r>
        <w:rPr>
          <w:szCs w:val="21"/>
        </w:rPr>
        <w:t>16. F = 0</w:t>
      </w:r>
    </w:p>
    <w:p w14:paraId="69C41D28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操作码：</w:t>
      </w:r>
      <w:r>
        <w:rPr>
          <w:szCs w:val="21"/>
        </w:rPr>
        <w:t>10001</w:t>
      </w:r>
    </w:p>
    <w:p w14:paraId="69C41D29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输入：</w:t>
      </w:r>
      <w:r>
        <w:rPr>
          <w:szCs w:val="21"/>
        </w:rPr>
        <w:t xml:space="preserve">A </w:t>
      </w:r>
      <w:r>
        <w:rPr>
          <w:szCs w:val="21"/>
        </w:rPr>
        <w:t>和</w:t>
      </w:r>
      <w:r>
        <w:rPr>
          <w:szCs w:val="21"/>
        </w:rPr>
        <w:t xml:space="preserve"> B </w:t>
      </w:r>
      <w:r>
        <w:rPr>
          <w:szCs w:val="21"/>
        </w:rPr>
        <w:t>无关</w:t>
      </w:r>
    </w:p>
    <w:p w14:paraId="69C41D2A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结果：</w:t>
      </w:r>
      <w:r>
        <w:rPr>
          <w:szCs w:val="21"/>
        </w:rPr>
        <w:t>F = 00000000</w:t>
      </w:r>
      <w:r>
        <w:rPr>
          <w:szCs w:val="21"/>
        </w:rPr>
        <w:t>，</w:t>
      </w:r>
      <w:r>
        <w:rPr>
          <w:szCs w:val="21"/>
        </w:rPr>
        <w:t>Cout = 0</w:t>
      </w:r>
      <w:r>
        <w:rPr>
          <w:szCs w:val="21"/>
        </w:rPr>
        <w:t>，</w:t>
      </w:r>
      <w:r>
        <w:rPr>
          <w:szCs w:val="21"/>
        </w:rPr>
        <w:t>Zero = 1</w:t>
      </w:r>
    </w:p>
    <w:p w14:paraId="69C41D2B" w14:textId="77777777" w:rsidR="00FA4BAB" w:rsidRDefault="00000000">
      <w:pPr>
        <w:rPr>
          <w:szCs w:val="21"/>
        </w:rPr>
      </w:pPr>
      <w:r>
        <w:rPr>
          <w:szCs w:val="21"/>
        </w:rPr>
        <w:t xml:space="preserve">   - </w:t>
      </w:r>
      <w:r>
        <w:rPr>
          <w:szCs w:val="21"/>
        </w:rPr>
        <w:t>分析：固定输出</w:t>
      </w:r>
      <w:r>
        <w:rPr>
          <w:szCs w:val="21"/>
        </w:rPr>
        <w:t>0</w:t>
      </w:r>
      <w:r>
        <w:rPr>
          <w:szCs w:val="21"/>
        </w:rPr>
        <w:t>。</w:t>
      </w:r>
    </w:p>
    <w:p w14:paraId="69C41D2C" w14:textId="77777777" w:rsidR="00FA4BAB" w:rsidRDefault="00FA4BAB">
      <w:pPr>
        <w:rPr>
          <w:rFonts w:ascii="SimSun" w:hAnsi="SimSun"/>
          <w:szCs w:val="21"/>
        </w:rPr>
      </w:pPr>
    </w:p>
    <w:p w14:paraId="69C41D2D" w14:textId="77777777" w:rsidR="00FA4BAB" w:rsidRDefault="00000000">
      <w:pPr>
        <w:numPr>
          <w:ilvl w:val="0"/>
          <w:numId w:val="4"/>
        </w:num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实验总结</w:t>
      </w:r>
    </w:p>
    <w:p w14:paraId="69C41D2E" w14:textId="77777777" w:rsidR="00FA4BAB" w:rsidRDefault="00FA4BAB">
      <w:pPr>
        <w:rPr>
          <w:rFonts w:ascii="SimHei" w:eastAsia="SimHei"/>
          <w:sz w:val="24"/>
        </w:rPr>
      </w:pPr>
    </w:p>
    <w:p w14:paraId="69C41D2F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Sun" w:hAnsi="SimSun" w:hint="eastAsia"/>
          <w:szCs w:val="21"/>
        </w:rPr>
        <w:t>加法器实验：</w:t>
      </w:r>
    </w:p>
    <w:p w14:paraId="69C41D30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本次实验加深了我对二进制加法的理解，尤其是在硬件描述语言（HDL）中实现加法器的具体过程。通过仿真工具的使用，我能够直观地观察信号的变化，从而验证设计的正确性。同时，我还学习到Verilog语言中的一些关键概念，如 wire 和 reg 类型的使用差异，这对于后续复杂电路的设计奠定了基础。</w:t>
      </w:r>
    </w:p>
    <w:p w14:paraId="69C41D31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ALU实验：</w:t>
      </w:r>
    </w:p>
    <w:p w14:paraId="69C41D32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Sun" w:hAnsi="SimSun" w:hint="eastAsia"/>
          <w:szCs w:val="21"/>
        </w:rPr>
        <w:t>本次实验帮助我深入理解了ALU的核心功能和作用，尤其是在现代计算机中的重要性。通过实际设计与仿真，我们不仅掌握了ALU的实现细节，还学会了如何利用硬件描述语言灵活定义复杂的逻辑功能。在实际操作中，我们也注意到设计模块化的优势，例如将加法器模块嵌入到ALU中，这种设计方法提高了代码的复用性和可维护性。</w:t>
      </w:r>
    </w:p>
    <w:p w14:paraId="69C41D33" w14:textId="77777777" w:rsidR="00FA4BAB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实验三 存储器与寄存器堆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07"/>
      </w:tblGrid>
      <w:tr w:rsidR="00FA4BAB" w14:paraId="69C41D39" w14:textId="77777777">
        <w:trPr>
          <w:jc w:val="center"/>
        </w:trPr>
        <w:tc>
          <w:tcPr>
            <w:tcW w:w="1446" w:type="dxa"/>
          </w:tcPr>
          <w:p w14:paraId="69C41D34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9C41D35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9C41D36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9C41D37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9C41D38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FA4BAB" w14:paraId="69C41D3F" w14:textId="77777777">
        <w:trPr>
          <w:jc w:val="center"/>
        </w:trPr>
        <w:tc>
          <w:tcPr>
            <w:tcW w:w="1446" w:type="dxa"/>
          </w:tcPr>
          <w:p w14:paraId="69C41D3A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69C41D3B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D3C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D3D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69C41D3E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9C41D40" w14:textId="77777777" w:rsidR="00FA4BAB" w:rsidRDefault="00FA4BAB">
      <w:pPr>
        <w:ind w:firstLine="1080"/>
        <w:rPr>
          <w:rFonts w:ascii="SimHei" w:eastAsia="SimHei"/>
          <w:sz w:val="24"/>
        </w:rPr>
      </w:pPr>
    </w:p>
    <w:p w14:paraId="69C41D41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69C41D42" w14:textId="77777777" w:rsidR="00FA4BAB" w:rsidRDefault="00FA4BAB">
      <w:pPr>
        <w:pStyle w:val="a0"/>
      </w:pPr>
    </w:p>
    <w:p w14:paraId="69C41D43" w14:textId="77777777" w:rsidR="00FA4BAB" w:rsidRDefault="00000000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熟悉并掌握</w:t>
      </w:r>
      <w:r>
        <w:rPr>
          <w:rFonts w:hint="eastAsia"/>
        </w:rPr>
        <w:t xml:space="preserve"> MIPS </w:t>
      </w:r>
      <w:r>
        <w:rPr>
          <w:rFonts w:hint="eastAsia"/>
        </w:rPr>
        <w:t>计算机中寄存器堆的原理和设计方法</w:t>
      </w:r>
    </w:p>
    <w:p w14:paraId="69C41D44" w14:textId="77777777" w:rsidR="00FA4BAB" w:rsidRDefault="00000000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理解源操作数</w:t>
      </w:r>
      <w:r>
        <w:rPr>
          <w:rFonts w:hint="eastAsia"/>
        </w:rPr>
        <w:t>/</w:t>
      </w:r>
      <w:r>
        <w:rPr>
          <w:rFonts w:hint="eastAsia"/>
        </w:rPr>
        <w:t>目的操作数的概念</w:t>
      </w:r>
    </w:p>
    <w:p w14:paraId="69C41D45" w14:textId="77777777" w:rsidR="00FA4BAB" w:rsidRDefault="00000000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理解</w:t>
      </w:r>
      <w:r>
        <w:rPr>
          <w:rFonts w:hint="eastAsia"/>
        </w:rPr>
        <w:t xml:space="preserve"> RAM </w:t>
      </w:r>
      <w:r>
        <w:rPr>
          <w:rFonts w:hint="eastAsia"/>
        </w:rPr>
        <w:t>读取、写入数据的过程</w:t>
      </w:r>
    </w:p>
    <w:p w14:paraId="69C41D46" w14:textId="77777777" w:rsidR="00FA4BAB" w:rsidRDefault="00000000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掌握调用</w:t>
      </w:r>
      <w:r>
        <w:rPr>
          <w:rFonts w:hint="eastAsia"/>
        </w:rPr>
        <w:t xml:space="preserve"> xilinx </w:t>
      </w:r>
      <w:r>
        <w:rPr>
          <w:rFonts w:hint="eastAsia"/>
        </w:rPr>
        <w:t>库</w:t>
      </w:r>
      <w:r>
        <w:rPr>
          <w:rFonts w:hint="eastAsia"/>
        </w:rPr>
        <w:t xml:space="preserve"> IP </w:t>
      </w:r>
      <w:r>
        <w:rPr>
          <w:rFonts w:hint="eastAsia"/>
        </w:rPr>
        <w:t>实例化</w:t>
      </w:r>
      <w:r>
        <w:rPr>
          <w:rFonts w:hint="eastAsia"/>
        </w:rPr>
        <w:t xml:space="preserve"> RAM </w:t>
      </w:r>
      <w:r>
        <w:rPr>
          <w:rFonts w:hint="eastAsia"/>
        </w:rPr>
        <w:t>的设计方法</w:t>
      </w:r>
    </w:p>
    <w:p w14:paraId="69C41D47" w14:textId="77777777" w:rsidR="00FA4BAB" w:rsidRDefault="00FA4BAB">
      <w:pPr>
        <w:pStyle w:val="a0"/>
        <w:ind w:left="780" w:firstLineChars="0" w:firstLine="0"/>
      </w:pPr>
    </w:p>
    <w:p w14:paraId="69C41D48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二、实验预习</w:t>
      </w:r>
    </w:p>
    <w:p w14:paraId="69C41D49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1．画出寄存器堆的结构框图，标出输入输出端口。</w:t>
      </w:r>
    </w:p>
    <w:p w14:paraId="69C41D4A" w14:textId="77777777" w:rsidR="00FA4BAB" w:rsidRDefault="00FA4BAB">
      <w:pPr>
        <w:rPr>
          <w:rFonts w:ascii="SimHei" w:eastAsia="SimHei"/>
          <w:sz w:val="24"/>
        </w:rPr>
      </w:pPr>
    </w:p>
    <w:p w14:paraId="69C41D4B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noProof/>
          <w:sz w:val="24"/>
        </w:rPr>
        <w:drawing>
          <wp:inline distT="0" distB="0" distL="114300" distR="114300" wp14:anchorId="69C42213" wp14:editId="69C42214">
            <wp:extent cx="5179060" cy="1965960"/>
            <wp:effectExtent l="0" t="0" r="2540" b="15240"/>
            <wp:docPr id="5" name="图片 5" descr="fd63707a7e2a477a2846a5615529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d63707a7e2a477a2846a56155299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D4C" w14:textId="77777777" w:rsidR="00FA4BAB" w:rsidRDefault="00FA4BAB">
      <w:pPr>
        <w:rPr>
          <w:rFonts w:ascii="SimHei" w:eastAsia="SimHei"/>
          <w:sz w:val="24"/>
        </w:rPr>
      </w:pPr>
    </w:p>
    <w:p w14:paraId="69C41D4D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2．画出存储器的结构框图，标出输入输出端口（确定存储器宽度、深度和写使能位数）</w:t>
      </w:r>
    </w:p>
    <w:p w14:paraId="69C41D4E" w14:textId="77777777" w:rsidR="00FA4BAB" w:rsidRDefault="00FA4BAB">
      <w:pPr>
        <w:rPr>
          <w:rFonts w:ascii="SimHei" w:eastAsia="SimHei"/>
          <w:sz w:val="24"/>
        </w:rPr>
      </w:pPr>
    </w:p>
    <w:p w14:paraId="69C41D4F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noProof/>
          <w:sz w:val="24"/>
        </w:rPr>
        <w:drawing>
          <wp:inline distT="0" distB="0" distL="114300" distR="114300" wp14:anchorId="69C42215" wp14:editId="69C42216">
            <wp:extent cx="5184140" cy="1920240"/>
            <wp:effectExtent l="0" t="0" r="16510" b="3810"/>
            <wp:docPr id="6" name="图片 6" descr="f36579a0793d2402d52ed9a3508b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36579a0793d2402d52ed9a3508bf0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D50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lastRenderedPageBreak/>
        <w:t>三、实验环境（实验设备、开发环境）（预习）</w:t>
      </w:r>
    </w:p>
    <w:p w14:paraId="69C41D51" w14:textId="77777777" w:rsidR="00FA4BAB" w:rsidRDefault="00FA4BAB">
      <w:pPr>
        <w:spacing w:line="360" w:lineRule="exact"/>
        <w:rPr>
          <w:rFonts w:ascii="SimHei" w:eastAsia="SimHei"/>
          <w:sz w:val="24"/>
        </w:rPr>
      </w:pPr>
    </w:p>
    <w:p w14:paraId="69C41D52" w14:textId="77777777" w:rsidR="00FA4BAB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69C41D53" w14:textId="77777777" w:rsidR="00FA4BAB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69C41D54" w14:textId="77777777" w:rsidR="00FA4BAB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69C41D55" w14:textId="77777777" w:rsidR="00FA4BAB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69C41D56" w14:textId="77777777" w:rsidR="00FA4BAB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69C41D57" w14:textId="77777777" w:rsidR="00FA4BAB" w:rsidRDefault="00000000">
      <w:pPr>
        <w:rPr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</w:t>
      </w:r>
    </w:p>
    <w:p w14:paraId="69C41D58" w14:textId="77777777" w:rsidR="00FA4BAB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Vivado</w:t>
      </w:r>
      <w:r>
        <w:rPr>
          <w:szCs w:val="21"/>
        </w:rPr>
        <w:t>集成了硬件描述语言（</w:t>
      </w:r>
      <w:r>
        <w:rPr>
          <w:szCs w:val="21"/>
        </w:rPr>
        <w:t>HDL</w:t>
      </w:r>
      <w:r>
        <w:rPr>
          <w:szCs w:val="21"/>
        </w:rPr>
        <w:t>）的编辑、综合、仿真和调试工具，支持</w:t>
      </w:r>
      <w:r>
        <w:rPr>
          <w:szCs w:val="21"/>
        </w:rPr>
        <w:t>Verilog</w:t>
      </w:r>
      <w:r>
        <w:rPr>
          <w:szCs w:val="21"/>
        </w:rPr>
        <w:t>和</w:t>
      </w:r>
      <w:r>
        <w:rPr>
          <w:szCs w:val="21"/>
        </w:rPr>
        <w:t>VHDL</w:t>
      </w:r>
      <w:r>
        <w:rPr>
          <w:szCs w:val="21"/>
        </w:rPr>
        <w:t>。</w:t>
      </w:r>
    </w:p>
    <w:p w14:paraId="69C41D59" w14:textId="77777777" w:rsidR="00FA4BAB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功能模块</w:t>
      </w:r>
      <w:r>
        <w:rPr>
          <w:szCs w:val="21"/>
        </w:rPr>
        <w:t>:</w:t>
      </w:r>
    </w:p>
    <w:p w14:paraId="69C41D5A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IDE: </w:t>
      </w:r>
      <w:r>
        <w:rPr>
          <w:szCs w:val="21"/>
        </w:rPr>
        <w:t>用于设计、综合、实现和验证</w:t>
      </w:r>
      <w:r>
        <w:rPr>
          <w:szCs w:val="21"/>
        </w:rPr>
        <w:t>FPGA</w:t>
      </w:r>
      <w:r>
        <w:rPr>
          <w:szCs w:val="21"/>
        </w:rPr>
        <w:t>设计。</w:t>
      </w:r>
    </w:p>
    <w:p w14:paraId="69C41D5B" w14:textId="77777777" w:rsidR="00FA4BAB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Simulator: </w:t>
      </w:r>
      <w:r>
        <w:rPr>
          <w:szCs w:val="21"/>
        </w:rPr>
        <w:t>内置仿真器，用于功能仿真和时序仿真。</w:t>
      </w:r>
    </w:p>
    <w:p w14:paraId="69C41D5C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szCs w:val="21"/>
        </w:rPr>
        <w:t xml:space="preserve">Waveform Viewer: </w:t>
      </w:r>
      <w:r>
        <w:rPr>
          <w:szCs w:val="21"/>
        </w:rPr>
        <w:t>用于查看仿真生成的波形文件，分析信号的时序关系。</w:t>
      </w:r>
    </w:p>
    <w:p w14:paraId="69C41D5D" w14:textId="77777777" w:rsidR="00FA4BAB" w:rsidRDefault="00FA4BAB">
      <w:pPr>
        <w:spacing w:line="360" w:lineRule="exact"/>
        <w:rPr>
          <w:rFonts w:ascii="SimHei" w:eastAsia="SimHei"/>
          <w:sz w:val="24"/>
        </w:rPr>
      </w:pPr>
    </w:p>
    <w:p w14:paraId="69C41D5E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四、实验设计</w:t>
      </w:r>
    </w:p>
    <w:p w14:paraId="69C41D5F" w14:textId="77777777" w:rsidR="00FA4BAB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写出带有详细注释的Verilog实现代码：</w:t>
      </w:r>
    </w:p>
    <w:p w14:paraId="69C41D60" w14:textId="77777777" w:rsidR="00FA4BAB" w:rsidRDefault="00FA4BAB">
      <w:pPr>
        <w:rPr>
          <w:rFonts w:ascii="SimHei" w:eastAsia="SimHei"/>
          <w:b/>
          <w:sz w:val="24"/>
        </w:rPr>
      </w:pPr>
    </w:p>
    <w:p w14:paraId="3519A62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module reg_file (</w:t>
      </w:r>
    </w:p>
    <w:p w14:paraId="34075CD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input wire clk,</w:t>
      </w:r>
    </w:p>
    <w:p w14:paraId="1980781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we,                 // </w:t>
      </w:r>
      <w:r w:rsidRPr="0074767C">
        <w:rPr>
          <w:rFonts w:hint="eastAsia"/>
          <w:szCs w:val="21"/>
        </w:rPr>
        <w:t>写使能</w:t>
      </w:r>
    </w:p>
    <w:p w14:paraId="708B229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[4:0] raddr1,       // </w:t>
      </w:r>
      <w:r w:rsidRPr="0074767C">
        <w:rPr>
          <w:rFonts w:hint="eastAsia"/>
          <w:szCs w:val="21"/>
        </w:rPr>
        <w:t>读地址</w:t>
      </w:r>
      <w:r w:rsidRPr="0074767C">
        <w:rPr>
          <w:rFonts w:hint="eastAsia"/>
          <w:szCs w:val="21"/>
        </w:rPr>
        <w:t>1</w:t>
      </w:r>
    </w:p>
    <w:p w14:paraId="24BA720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[4:0] raddr2,       // </w:t>
      </w:r>
      <w:r w:rsidRPr="0074767C">
        <w:rPr>
          <w:rFonts w:hint="eastAsia"/>
          <w:szCs w:val="21"/>
        </w:rPr>
        <w:t>读地址</w:t>
      </w:r>
      <w:r w:rsidRPr="0074767C">
        <w:rPr>
          <w:rFonts w:hint="eastAsia"/>
          <w:szCs w:val="21"/>
        </w:rPr>
        <w:t>2</w:t>
      </w:r>
    </w:p>
    <w:p w14:paraId="1FB4CCC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[4:0] waddr,        // </w:t>
      </w:r>
      <w:r w:rsidRPr="0074767C">
        <w:rPr>
          <w:rFonts w:hint="eastAsia"/>
          <w:szCs w:val="21"/>
        </w:rPr>
        <w:t>写地址</w:t>
      </w:r>
    </w:p>
    <w:p w14:paraId="7621F45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[31:0] wdata,       // </w:t>
      </w:r>
      <w:r w:rsidRPr="0074767C">
        <w:rPr>
          <w:rFonts w:hint="eastAsia"/>
          <w:szCs w:val="21"/>
        </w:rPr>
        <w:t>写数据</w:t>
      </w:r>
    </w:p>
    <w:p w14:paraId="0FA8ABD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output wire [31:0] rdata1,     // </w:t>
      </w:r>
      <w:r w:rsidRPr="0074767C">
        <w:rPr>
          <w:rFonts w:hint="eastAsia"/>
          <w:szCs w:val="21"/>
        </w:rPr>
        <w:t>读数据</w:t>
      </w:r>
      <w:r w:rsidRPr="0074767C">
        <w:rPr>
          <w:rFonts w:hint="eastAsia"/>
          <w:szCs w:val="21"/>
        </w:rPr>
        <w:t>1</w:t>
      </w:r>
    </w:p>
    <w:p w14:paraId="54D43988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output wire [31:0] rdata2      // </w:t>
      </w:r>
      <w:r w:rsidRPr="0074767C">
        <w:rPr>
          <w:rFonts w:hint="eastAsia"/>
          <w:szCs w:val="21"/>
        </w:rPr>
        <w:t>读数据</w:t>
      </w:r>
      <w:r w:rsidRPr="0074767C">
        <w:rPr>
          <w:rFonts w:hint="eastAsia"/>
          <w:szCs w:val="21"/>
        </w:rPr>
        <w:t>2</w:t>
      </w:r>
    </w:p>
    <w:p w14:paraId="6CAFF09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);</w:t>
      </w:r>
    </w:p>
    <w:p w14:paraId="34AED1EA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31B7C2D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reg [31:0] registers [31:0];   // 32</w:t>
      </w:r>
      <w:r w:rsidRPr="0074767C">
        <w:rPr>
          <w:rFonts w:hint="eastAsia"/>
          <w:szCs w:val="21"/>
        </w:rPr>
        <w:t>个</w:t>
      </w:r>
      <w:r w:rsidRPr="0074767C">
        <w:rPr>
          <w:rFonts w:hint="eastAsia"/>
          <w:szCs w:val="21"/>
        </w:rPr>
        <w:t>32</w:t>
      </w:r>
      <w:r w:rsidRPr="0074767C">
        <w:rPr>
          <w:rFonts w:hint="eastAsia"/>
          <w:szCs w:val="21"/>
        </w:rPr>
        <w:t>位寄存器</w:t>
      </w:r>
    </w:p>
    <w:p w14:paraId="71BB95B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</w:t>
      </w:r>
    </w:p>
    <w:p w14:paraId="446B69D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异步读端口</w:t>
      </w:r>
    </w:p>
    <w:p w14:paraId="67C9422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assign rdata1 = registers[raddr1];</w:t>
      </w:r>
    </w:p>
    <w:p w14:paraId="2EFB266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assign rdata2 = registers[raddr2];</w:t>
      </w:r>
    </w:p>
    <w:p w14:paraId="73FD60F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</w:t>
      </w:r>
    </w:p>
    <w:p w14:paraId="5A7E916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同步写端口</w:t>
      </w:r>
    </w:p>
    <w:p w14:paraId="449C8E4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lastRenderedPageBreak/>
        <w:t xml:space="preserve">    always @(posedge clk) begin</w:t>
      </w:r>
    </w:p>
    <w:p w14:paraId="450A472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if (we) begin</w:t>
      </w:r>
    </w:p>
    <w:p w14:paraId="3658807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registers[waddr] &lt;= wdata;</w:t>
      </w:r>
    </w:p>
    <w:p w14:paraId="7C44C17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end</w:t>
      </w:r>
    </w:p>
    <w:p w14:paraId="74BE346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end</w:t>
      </w:r>
    </w:p>
    <w:p w14:paraId="3FEDA60B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69C41D7A" w14:textId="1B07BE41" w:rsidR="00FA4BAB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endmodule</w:t>
      </w:r>
    </w:p>
    <w:p w14:paraId="79601EA3" w14:textId="77777777" w:rsidR="0074767C" w:rsidRDefault="0074767C" w:rsidP="0074767C">
      <w:pPr>
        <w:spacing w:line="360" w:lineRule="exact"/>
        <w:rPr>
          <w:szCs w:val="21"/>
        </w:rPr>
      </w:pPr>
    </w:p>
    <w:p w14:paraId="00D3CEF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module ram_top (</w:t>
      </w:r>
    </w:p>
    <w:p w14:paraId="58B729C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input wire clk,</w:t>
      </w:r>
    </w:p>
    <w:p w14:paraId="05CA878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ram_wen,            // </w:t>
      </w:r>
      <w:r w:rsidRPr="0074767C">
        <w:rPr>
          <w:rFonts w:hint="eastAsia"/>
          <w:szCs w:val="21"/>
        </w:rPr>
        <w:t>写使能</w:t>
      </w:r>
    </w:p>
    <w:p w14:paraId="45BEB30B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[15:0] ram_addr,    // </w:t>
      </w:r>
      <w:r w:rsidRPr="0074767C">
        <w:rPr>
          <w:rFonts w:hint="eastAsia"/>
          <w:szCs w:val="21"/>
        </w:rPr>
        <w:t>地址</w:t>
      </w:r>
    </w:p>
    <w:p w14:paraId="3FE774C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[31:0] ram_wdata,   // </w:t>
      </w:r>
      <w:r w:rsidRPr="0074767C">
        <w:rPr>
          <w:rFonts w:hint="eastAsia"/>
          <w:szCs w:val="21"/>
        </w:rPr>
        <w:t>写数据</w:t>
      </w:r>
    </w:p>
    <w:p w14:paraId="2D77D09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output wire [31:0] ram_rdata   // </w:t>
      </w:r>
      <w:r w:rsidRPr="0074767C">
        <w:rPr>
          <w:rFonts w:hint="eastAsia"/>
          <w:szCs w:val="21"/>
        </w:rPr>
        <w:t>读数据</w:t>
      </w:r>
    </w:p>
    <w:p w14:paraId="6889B93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);</w:t>
      </w:r>
    </w:p>
    <w:p w14:paraId="06948CEB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0BEEBD7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实例化</w:t>
      </w:r>
      <w:r w:rsidRPr="0074767C">
        <w:rPr>
          <w:rFonts w:hint="eastAsia"/>
          <w:szCs w:val="21"/>
        </w:rPr>
        <w:t>blk_mem_gen_0 IP</w:t>
      </w:r>
      <w:r w:rsidRPr="0074767C">
        <w:rPr>
          <w:rFonts w:hint="eastAsia"/>
          <w:szCs w:val="21"/>
        </w:rPr>
        <w:t>核</w:t>
      </w:r>
    </w:p>
    <w:p w14:paraId="60E7F4AB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blk_mem_gen_0 ram_inst (</w:t>
      </w:r>
    </w:p>
    <w:p w14:paraId="3DA22DE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.clka(clk),                // </w:t>
      </w:r>
      <w:r w:rsidRPr="0074767C">
        <w:rPr>
          <w:rFonts w:hint="eastAsia"/>
          <w:szCs w:val="21"/>
        </w:rPr>
        <w:t>时钟信号</w:t>
      </w:r>
    </w:p>
    <w:p w14:paraId="11C87C7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.wea(ram_wen),             // </w:t>
      </w:r>
      <w:r w:rsidRPr="0074767C">
        <w:rPr>
          <w:rFonts w:hint="eastAsia"/>
          <w:szCs w:val="21"/>
        </w:rPr>
        <w:t>写使能信号</w:t>
      </w:r>
    </w:p>
    <w:p w14:paraId="535CCBB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.addra(ram_addr),          // </w:t>
      </w:r>
      <w:r w:rsidRPr="0074767C">
        <w:rPr>
          <w:rFonts w:hint="eastAsia"/>
          <w:szCs w:val="21"/>
        </w:rPr>
        <w:t>地址信号</w:t>
      </w:r>
    </w:p>
    <w:p w14:paraId="2A00BC9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.dina(ram_wdata),          // </w:t>
      </w:r>
      <w:r w:rsidRPr="0074767C">
        <w:rPr>
          <w:rFonts w:hint="eastAsia"/>
          <w:szCs w:val="21"/>
        </w:rPr>
        <w:t>写入数据</w:t>
      </w:r>
    </w:p>
    <w:p w14:paraId="794FF02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.douta(ram_rdata)          // </w:t>
      </w:r>
      <w:r w:rsidRPr="0074767C">
        <w:rPr>
          <w:rFonts w:hint="eastAsia"/>
          <w:szCs w:val="21"/>
        </w:rPr>
        <w:t>读出数据</w:t>
      </w:r>
    </w:p>
    <w:p w14:paraId="0ABC04D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);</w:t>
      </w:r>
    </w:p>
    <w:p w14:paraId="6A11B63E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69C41D90" w14:textId="3A0E696A" w:rsidR="00FA4BAB" w:rsidRDefault="0074767C" w:rsidP="0074767C">
      <w:pPr>
        <w:spacing w:line="360" w:lineRule="exact"/>
        <w:rPr>
          <w:szCs w:val="21"/>
        </w:rPr>
      </w:pPr>
      <w:r>
        <w:rPr>
          <w:rFonts w:hint="eastAsia"/>
          <w:szCs w:val="21"/>
        </w:rPr>
        <w:t>e</w:t>
      </w:r>
      <w:r w:rsidRPr="0074767C">
        <w:rPr>
          <w:szCs w:val="21"/>
        </w:rPr>
        <w:t>ndmodule</w:t>
      </w:r>
    </w:p>
    <w:p w14:paraId="69507742" w14:textId="77777777" w:rsidR="0074767C" w:rsidRDefault="0074767C" w:rsidP="0074767C">
      <w:pPr>
        <w:spacing w:line="360" w:lineRule="exact"/>
        <w:rPr>
          <w:szCs w:val="21"/>
        </w:rPr>
      </w:pPr>
    </w:p>
    <w:p w14:paraId="151F580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module system_top (</w:t>
      </w:r>
    </w:p>
    <w:p w14:paraId="6E80786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input wire clk,</w:t>
      </w:r>
    </w:p>
    <w:p w14:paraId="5197F74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[4:0] reg_raddr1,  // </w:t>
      </w:r>
      <w:r w:rsidRPr="0074767C">
        <w:rPr>
          <w:rFonts w:hint="eastAsia"/>
          <w:szCs w:val="21"/>
        </w:rPr>
        <w:t>寄存器堆读地址</w:t>
      </w:r>
      <w:r w:rsidRPr="0074767C">
        <w:rPr>
          <w:rFonts w:hint="eastAsia"/>
          <w:szCs w:val="21"/>
        </w:rPr>
        <w:t>1</w:t>
      </w:r>
    </w:p>
    <w:p w14:paraId="4DF68CB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[4:0] reg_raddr2,  // </w:t>
      </w:r>
      <w:r w:rsidRPr="0074767C">
        <w:rPr>
          <w:rFonts w:hint="eastAsia"/>
          <w:szCs w:val="21"/>
        </w:rPr>
        <w:t>寄存器堆读地址</w:t>
      </w:r>
      <w:r w:rsidRPr="0074767C">
        <w:rPr>
          <w:rFonts w:hint="eastAsia"/>
          <w:szCs w:val="21"/>
        </w:rPr>
        <w:t>2</w:t>
      </w:r>
    </w:p>
    <w:p w14:paraId="06809F6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[4:0] reg_waddr,   // </w:t>
      </w:r>
      <w:r w:rsidRPr="0074767C">
        <w:rPr>
          <w:rFonts w:hint="eastAsia"/>
          <w:szCs w:val="21"/>
        </w:rPr>
        <w:t>寄存器堆写地址</w:t>
      </w:r>
    </w:p>
    <w:p w14:paraId="0F70B76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reg_we,            // </w:t>
      </w:r>
      <w:r w:rsidRPr="0074767C">
        <w:rPr>
          <w:rFonts w:hint="eastAsia"/>
          <w:szCs w:val="21"/>
        </w:rPr>
        <w:t>寄存器堆写使能</w:t>
      </w:r>
    </w:p>
    <w:p w14:paraId="72386A4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lastRenderedPageBreak/>
        <w:t xml:space="preserve">    input wire [15:0] ram_addr,   // RAM</w:t>
      </w:r>
      <w:r w:rsidRPr="0074767C">
        <w:rPr>
          <w:rFonts w:hint="eastAsia"/>
          <w:szCs w:val="21"/>
        </w:rPr>
        <w:t>地址</w:t>
      </w:r>
    </w:p>
    <w:p w14:paraId="7951A4F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ram_wen,           // RAM</w:t>
      </w:r>
      <w:r w:rsidRPr="0074767C">
        <w:rPr>
          <w:rFonts w:hint="eastAsia"/>
          <w:szCs w:val="21"/>
        </w:rPr>
        <w:t>写使能</w:t>
      </w:r>
    </w:p>
    <w:p w14:paraId="4C32981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[31:0] alu_op1,    // ALU</w:t>
      </w:r>
      <w:r w:rsidRPr="0074767C">
        <w:rPr>
          <w:rFonts w:hint="eastAsia"/>
          <w:szCs w:val="21"/>
        </w:rPr>
        <w:t>操作数</w:t>
      </w:r>
      <w:r w:rsidRPr="0074767C">
        <w:rPr>
          <w:rFonts w:hint="eastAsia"/>
          <w:szCs w:val="21"/>
        </w:rPr>
        <w:t>1</w:t>
      </w:r>
    </w:p>
    <w:p w14:paraId="4C013D5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[31:0] alu_op2,    // ALU</w:t>
      </w:r>
      <w:r w:rsidRPr="0074767C">
        <w:rPr>
          <w:rFonts w:hint="eastAsia"/>
          <w:szCs w:val="21"/>
        </w:rPr>
        <w:t>操作数</w:t>
      </w:r>
      <w:r w:rsidRPr="0074767C">
        <w:rPr>
          <w:rFonts w:hint="eastAsia"/>
          <w:szCs w:val="21"/>
        </w:rPr>
        <w:t>2</w:t>
      </w:r>
    </w:p>
    <w:p w14:paraId="6699FE2D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input wire [2:0] alu_ctrl,    // ALU</w:t>
      </w:r>
      <w:r w:rsidRPr="0074767C">
        <w:rPr>
          <w:rFonts w:hint="eastAsia"/>
          <w:szCs w:val="21"/>
        </w:rPr>
        <w:t>控制信号</w:t>
      </w:r>
    </w:p>
    <w:p w14:paraId="3CB8F59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output wire [31:0] ram_rdata, // </w:t>
      </w:r>
      <w:r w:rsidRPr="0074767C">
        <w:rPr>
          <w:rFonts w:hint="eastAsia"/>
          <w:szCs w:val="21"/>
        </w:rPr>
        <w:t>从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读出的数据</w:t>
      </w:r>
    </w:p>
    <w:p w14:paraId="1EB180C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output wire [31:0] alu_result // ALU</w:t>
      </w:r>
      <w:r w:rsidRPr="0074767C">
        <w:rPr>
          <w:rFonts w:hint="eastAsia"/>
          <w:szCs w:val="21"/>
        </w:rPr>
        <w:t>运算结果</w:t>
      </w:r>
    </w:p>
    <w:p w14:paraId="1AA57E7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);</w:t>
      </w:r>
    </w:p>
    <w:p w14:paraId="59F0D1CD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06AD7F0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wire [31:0] reg_rdata1;       // </w:t>
      </w:r>
      <w:r w:rsidRPr="0074767C">
        <w:rPr>
          <w:rFonts w:hint="eastAsia"/>
          <w:szCs w:val="21"/>
        </w:rPr>
        <w:t>寄存器堆读数据</w:t>
      </w:r>
      <w:r w:rsidRPr="0074767C">
        <w:rPr>
          <w:rFonts w:hint="eastAsia"/>
          <w:szCs w:val="21"/>
        </w:rPr>
        <w:t>1</w:t>
      </w:r>
    </w:p>
    <w:p w14:paraId="48EE724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wire [31:0] reg_rdata2;       // </w:t>
      </w:r>
      <w:r w:rsidRPr="0074767C">
        <w:rPr>
          <w:rFonts w:hint="eastAsia"/>
          <w:szCs w:val="21"/>
        </w:rPr>
        <w:t>寄存器堆读数据</w:t>
      </w:r>
      <w:r w:rsidRPr="0074767C">
        <w:rPr>
          <w:rFonts w:hint="eastAsia"/>
          <w:szCs w:val="21"/>
        </w:rPr>
        <w:t>2</w:t>
      </w:r>
    </w:p>
    <w:p w14:paraId="7EA1EB1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wire [31:0] ram_wdata;        // </w:t>
      </w:r>
      <w:r w:rsidRPr="0074767C">
        <w:rPr>
          <w:rFonts w:hint="eastAsia"/>
          <w:szCs w:val="21"/>
        </w:rPr>
        <w:t>写入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的数据</w:t>
      </w:r>
    </w:p>
    <w:p w14:paraId="24C5F75B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59AF1188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实例化寄存器堆</w:t>
      </w:r>
    </w:p>
    <w:p w14:paraId="2C40867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reg_file reg_inst (</w:t>
      </w:r>
    </w:p>
    <w:p w14:paraId="4272767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.clk(clk),</w:t>
      </w:r>
    </w:p>
    <w:p w14:paraId="3C369B4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.we(reg_we),</w:t>
      </w:r>
    </w:p>
    <w:p w14:paraId="15EFBE8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.raddr1(reg_raddr1),</w:t>
      </w:r>
    </w:p>
    <w:p w14:paraId="296DCCD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.rdata1(reg_rdata1),</w:t>
      </w:r>
    </w:p>
    <w:p w14:paraId="74580E9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.raddr2(reg_raddr2),</w:t>
      </w:r>
    </w:p>
    <w:p w14:paraId="7135E4A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.rdata2(reg_rdata2),</w:t>
      </w:r>
    </w:p>
    <w:p w14:paraId="3B91639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.waddr(reg_waddr),</w:t>
      </w:r>
    </w:p>
    <w:p w14:paraId="53A63CA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.wdata(ram_rdata) // </w:t>
      </w:r>
      <w:r w:rsidRPr="0074767C">
        <w:rPr>
          <w:rFonts w:hint="eastAsia"/>
          <w:szCs w:val="21"/>
        </w:rPr>
        <w:t>从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读出的数据写入寄存器堆</w:t>
      </w:r>
    </w:p>
    <w:p w14:paraId="2B7166E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);</w:t>
      </w:r>
    </w:p>
    <w:p w14:paraId="3885610B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6FE8B48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实例化</w:t>
      </w:r>
      <w:r w:rsidRPr="0074767C">
        <w:rPr>
          <w:rFonts w:hint="eastAsia"/>
          <w:szCs w:val="21"/>
        </w:rPr>
        <w:t>RAM</w:t>
      </w:r>
    </w:p>
    <w:p w14:paraId="4D621DC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ram_top ram_inst (</w:t>
      </w:r>
    </w:p>
    <w:p w14:paraId="481CE51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.clk(clk),</w:t>
      </w:r>
    </w:p>
    <w:p w14:paraId="178E352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.ram_wen(ram_wen),</w:t>
      </w:r>
    </w:p>
    <w:p w14:paraId="45999B5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.ram_addr(ram_addr),</w:t>
      </w:r>
    </w:p>
    <w:p w14:paraId="30E93CB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.ram_wdata(alu_result), // </w:t>
      </w:r>
      <w:r w:rsidRPr="0074767C">
        <w:rPr>
          <w:rFonts w:hint="eastAsia"/>
          <w:szCs w:val="21"/>
        </w:rPr>
        <w:t>将</w:t>
      </w:r>
      <w:r w:rsidRPr="0074767C">
        <w:rPr>
          <w:rFonts w:hint="eastAsia"/>
          <w:szCs w:val="21"/>
        </w:rPr>
        <w:t>ALU</w:t>
      </w:r>
      <w:r w:rsidRPr="0074767C">
        <w:rPr>
          <w:rFonts w:hint="eastAsia"/>
          <w:szCs w:val="21"/>
        </w:rPr>
        <w:t>结果写入</w:t>
      </w:r>
      <w:r w:rsidRPr="0074767C">
        <w:rPr>
          <w:rFonts w:hint="eastAsia"/>
          <w:szCs w:val="21"/>
        </w:rPr>
        <w:t>RAM</w:t>
      </w:r>
    </w:p>
    <w:p w14:paraId="7ECADF5D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.ram_rdata(ram_rdata)   // </w:t>
      </w:r>
      <w:r w:rsidRPr="0074767C">
        <w:rPr>
          <w:rFonts w:hint="eastAsia"/>
          <w:szCs w:val="21"/>
        </w:rPr>
        <w:t>从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读出的数据</w:t>
      </w:r>
    </w:p>
    <w:p w14:paraId="47E7FD6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);</w:t>
      </w:r>
    </w:p>
    <w:p w14:paraId="29F133C2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255B5D1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实例化</w:t>
      </w:r>
      <w:r w:rsidRPr="0074767C">
        <w:rPr>
          <w:rFonts w:hint="eastAsia"/>
          <w:szCs w:val="21"/>
        </w:rPr>
        <w:t>ALU</w:t>
      </w:r>
    </w:p>
    <w:p w14:paraId="3D0E028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alu alu_inst (</w:t>
      </w:r>
    </w:p>
    <w:p w14:paraId="5D830AF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.a(alu_op1),         // </w:t>
      </w:r>
      <w:r w:rsidRPr="0074767C">
        <w:rPr>
          <w:rFonts w:hint="eastAsia"/>
          <w:szCs w:val="21"/>
        </w:rPr>
        <w:t>操作数</w:t>
      </w:r>
      <w:r w:rsidRPr="0074767C">
        <w:rPr>
          <w:rFonts w:hint="eastAsia"/>
          <w:szCs w:val="21"/>
        </w:rPr>
        <w:t>1</w:t>
      </w:r>
    </w:p>
    <w:p w14:paraId="0747B7F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.b(alu_op2),         // </w:t>
      </w:r>
      <w:r w:rsidRPr="0074767C">
        <w:rPr>
          <w:rFonts w:hint="eastAsia"/>
          <w:szCs w:val="21"/>
        </w:rPr>
        <w:t>操作数</w:t>
      </w:r>
      <w:r w:rsidRPr="0074767C">
        <w:rPr>
          <w:rFonts w:hint="eastAsia"/>
          <w:szCs w:val="21"/>
        </w:rPr>
        <w:t>2</w:t>
      </w:r>
    </w:p>
    <w:p w14:paraId="65692E3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.alu_ctrl(alu_ctrl), // </w:t>
      </w:r>
      <w:r w:rsidRPr="0074767C">
        <w:rPr>
          <w:rFonts w:hint="eastAsia"/>
          <w:szCs w:val="21"/>
        </w:rPr>
        <w:t>控制信号</w:t>
      </w:r>
    </w:p>
    <w:p w14:paraId="0F1F93C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.result(alu_result)  // ALU</w:t>
      </w:r>
      <w:r w:rsidRPr="0074767C">
        <w:rPr>
          <w:rFonts w:hint="eastAsia"/>
          <w:szCs w:val="21"/>
        </w:rPr>
        <w:t>运算结果</w:t>
      </w:r>
    </w:p>
    <w:p w14:paraId="49752D48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);</w:t>
      </w:r>
    </w:p>
    <w:p w14:paraId="2F5703E4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49955600" w14:textId="3A01C0ED" w:rsidR="0074767C" w:rsidRDefault="0074767C" w:rsidP="0074767C">
      <w:pPr>
        <w:spacing w:line="360" w:lineRule="exact"/>
        <w:rPr>
          <w:szCs w:val="21"/>
        </w:rPr>
      </w:pPr>
      <w:r>
        <w:rPr>
          <w:rFonts w:hint="eastAsia"/>
          <w:szCs w:val="21"/>
        </w:rPr>
        <w:t>e</w:t>
      </w:r>
      <w:r w:rsidRPr="0074767C">
        <w:rPr>
          <w:szCs w:val="21"/>
        </w:rPr>
        <w:t>ndmodule</w:t>
      </w:r>
    </w:p>
    <w:p w14:paraId="6447C43F" w14:textId="77777777" w:rsidR="0074767C" w:rsidRDefault="0074767C" w:rsidP="0074767C">
      <w:pPr>
        <w:spacing w:line="360" w:lineRule="exact"/>
        <w:rPr>
          <w:szCs w:val="21"/>
        </w:rPr>
      </w:pPr>
    </w:p>
    <w:p w14:paraId="69F130C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>module testbench;</w:t>
      </w:r>
    </w:p>
    <w:p w14:paraId="64E91CA8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5DFD351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信号声明</w:t>
      </w:r>
    </w:p>
    <w:p w14:paraId="55EBA2C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clk;</w:t>
      </w:r>
    </w:p>
    <w:p w14:paraId="4BD189A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[4:0] reg_raddr1;</w:t>
      </w:r>
    </w:p>
    <w:p w14:paraId="409BD80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[4:0] reg_raddr2;</w:t>
      </w:r>
    </w:p>
    <w:p w14:paraId="35BBCCD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[4:0] reg_waddr;</w:t>
      </w:r>
    </w:p>
    <w:p w14:paraId="00ADA8A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reg_we;</w:t>
      </w:r>
    </w:p>
    <w:p w14:paraId="212BB4A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[15:0] ram_addr;</w:t>
      </w:r>
    </w:p>
    <w:p w14:paraId="24BE6E6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ram_wen;</w:t>
      </w:r>
    </w:p>
    <w:p w14:paraId="389DE41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[31:0] alu_op1;</w:t>
      </w:r>
    </w:p>
    <w:p w14:paraId="1C44C5F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[31:0] alu_op2;</w:t>
      </w:r>
    </w:p>
    <w:p w14:paraId="156BC1AB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reg [2:0] alu_ctrl;</w:t>
      </w:r>
    </w:p>
    <w:p w14:paraId="61F1794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wire [31:0] ram_rdata;</w:t>
      </w:r>
    </w:p>
    <w:p w14:paraId="07C6E04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wire [31:0] alu_result;</w:t>
      </w:r>
    </w:p>
    <w:p w14:paraId="7395E551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588B4E1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实例化顶层模块</w:t>
      </w:r>
    </w:p>
    <w:p w14:paraId="7340616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system_top uut (</w:t>
      </w:r>
    </w:p>
    <w:p w14:paraId="07E5DFCD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.clk(clk),</w:t>
      </w:r>
    </w:p>
    <w:p w14:paraId="18C7694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.reg_raddr1(reg_raddr1),</w:t>
      </w:r>
    </w:p>
    <w:p w14:paraId="351DBBC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.reg_raddr2(reg_raddr2),</w:t>
      </w:r>
    </w:p>
    <w:p w14:paraId="50B9A0F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.reg_waddr(reg_waddr),</w:t>
      </w:r>
    </w:p>
    <w:p w14:paraId="7C616EE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lastRenderedPageBreak/>
        <w:t xml:space="preserve">        .reg_we(reg_we),</w:t>
      </w:r>
    </w:p>
    <w:p w14:paraId="40E9B80B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.ram_addr(ram_addr),</w:t>
      </w:r>
    </w:p>
    <w:p w14:paraId="61464327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.ram_wen(ram_wen),</w:t>
      </w:r>
    </w:p>
    <w:p w14:paraId="5F8B221B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.alu_op1(alu_op1),</w:t>
      </w:r>
    </w:p>
    <w:p w14:paraId="77A8581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.alu_op2(alu_op2),</w:t>
      </w:r>
    </w:p>
    <w:p w14:paraId="1047AAD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.alu_ctrl(alu_ctrl),</w:t>
      </w:r>
    </w:p>
    <w:p w14:paraId="2870EC91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.ram_rdata(ram_rdata),</w:t>
      </w:r>
    </w:p>
    <w:p w14:paraId="0F304BF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.alu_result(alu_result)</w:t>
      </w:r>
    </w:p>
    <w:p w14:paraId="4ADE518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);</w:t>
      </w:r>
    </w:p>
    <w:p w14:paraId="4DE9FD2F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24A2D1D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// </w:t>
      </w:r>
      <w:r w:rsidRPr="0074767C">
        <w:rPr>
          <w:rFonts w:hint="eastAsia"/>
          <w:szCs w:val="21"/>
        </w:rPr>
        <w:t>时钟生成</w:t>
      </w:r>
    </w:p>
    <w:p w14:paraId="1557D4F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always #5 clk = ~clk;</w:t>
      </w:r>
    </w:p>
    <w:p w14:paraId="65917DEA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19985BB8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initial begin</w:t>
      </w:r>
    </w:p>
    <w:p w14:paraId="05034FE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</w:t>
      </w:r>
      <w:r w:rsidRPr="0074767C">
        <w:rPr>
          <w:rFonts w:hint="eastAsia"/>
          <w:szCs w:val="21"/>
        </w:rPr>
        <w:t>初始化信号</w:t>
      </w:r>
    </w:p>
    <w:p w14:paraId="6B1E05C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clk = 0;</w:t>
      </w:r>
    </w:p>
    <w:p w14:paraId="79D04C2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reg_raddr1 = 5'd0;</w:t>
      </w:r>
    </w:p>
    <w:p w14:paraId="470567AD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reg_raddr2 = 5'd1;</w:t>
      </w:r>
    </w:p>
    <w:p w14:paraId="3567420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reg_waddr = 5'd2;</w:t>
      </w:r>
    </w:p>
    <w:p w14:paraId="555CA26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reg_we = 1'b0;</w:t>
      </w:r>
    </w:p>
    <w:p w14:paraId="5DCFAC39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ram_addr = 16'd0;</w:t>
      </w:r>
    </w:p>
    <w:p w14:paraId="030F003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ram_wen = 1'b0;</w:t>
      </w:r>
    </w:p>
    <w:p w14:paraId="718915D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alu_op1 = 32'd10;</w:t>
      </w:r>
    </w:p>
    <w:p w14:paraId="33172E8D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alu_op2 = 32'd20;</w:t>
      </w:r>
    </w:p>
    <w:p w14:paraId="1B619B2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alu_ctrl = 3'b000; // ALU</w:t>
      </w:r>
      <w:r w:rsidRPr="0074767C">
        <w:rPr>
          <w:rFonts w:hint="eastAsia"/>
          <w:szCs w:val="21"/>
        </w:rPr>
        <w:t>加法操作</w:t>
      </w:r>
    </w:p>
    <w:p w14:paraId="0A8B2A40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17E09A5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</w:t>
      </w:r>
      <w:r w:rsidRPr="0074767C">
        <w:rPr>
          <w:rFonts w:hint="eastAsia"/>
          <w:szCs w:val="21"/>
        </w:rPr>
        <w:t>仿真流程</w:t>
      </w:r>
    </w:p>
    <w:p w14:paraId="1E8EB5B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1. </w:t>
      </w:r>
      <w:r w:rsidRPr="0074767C">
        <w:rPr>
          <w:rFonts w:hint="eastAsia"/>
          <w:szCs w:val="21"/>
        </w:rPr>
        <w:t>将数据写入</w:t>
      </w:r>
      <w:r w:rsidRPr="0074767C">
        <w:rPr>
          <w:rFonts w:hint="eastAsia"/>
          <w:szCs w:val="21"/>
        </w:rPr>
        <w:t>RAM</w:t>
      </w:r>
    </w:p>
    <w:p w14:paraId="63DDA50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#10 ram_wen = 1'b1;</w:t>
      </w:r>
    </w:p>
    <w:p w14:paraId="4910502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ram_addr = 16'd1;</w:t>
      </w:r>
    </w:p>
    <w:p w14:paraId="11DF25B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alu_op1 = 32'd15;</w:t>
      </w:r>
    </w:p>
    <w:p w14:paraId="38B6662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alu_op2 = 32'd25;</w:t>
      </w:r>
    </w:p>
    <w:p w14:paraId="487A8285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    alu_ctrl = 3'b000; // ALU</w:t>
      </w:r>
      <w:r w:rsidRPr="0074767C">
        <w:rPr>
          <w:rFonts w:hint="eastAsia"/>
          <w:szCs w:val="21"/>
        </w:rPr>
        <w:t>执行加法操作</w:t>
      </w:r>
    </w:p>
    <w:p w14:paraId="1EEE0EA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lastRenderedPageBreak/>
        <w:t xml:space="preserve">        #10 ram_wen = 1'b0;</w:t>
      </w:r>
    </w:p>
    <w:p w14:paraId="2DB5949B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2A12DA0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2. </w:t>
      </w:r>
      <w:r w:rsidRPr="0074767C">
        <w:rPr>
          <w:rFonts w:hint="eastAsia"/>
          <w:szCs w:val="21"/>
        </w:rPr>
        <w:t>从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读取数据并写入寄存器堆</w:t>
      </w:r>
    </w:p>
    <w:p w14:paraId="3042D83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#10 reg_waddr = 5'd2;</w:t>
      </w:r>
    </w:p>
    <w:p w14:paraId="0F6EA7FB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reg_we = 1'b1;</w:t>
      </w:r>
    </w:p>
    <w:p w14:paraId="232EF96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ram_addr = 16'd1;</w:t>
      </w:r>
    </w:p>
    <w:p w14:paraId="5C2317F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#10 reg_we = 1'b0;</w:t>
      </w:r>
    </w:p>
    <w:p w14:paraId="495A80D8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300DC7D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3. </w:t>
      </w:r>
      <w:r w:rsidRPr="0074767C">
        <w:rPr>
          <w:rFonts w:hint="eastAsia"/>
          <w:szCs w:val="21"/>
        </w:rPr>
        <w:t>执行</w:t>
      </w:r>
      <w:r w:rsidRPr="0074767C">
        <w:rPr>
          <w:rFonts w:hint="eastAsia"/>
          <w:szCs w:val="21"/>
        </w:rPr>
        <w:t>ALU</w:t>
      </w:r>
      <w:r w:rsidRPr="0074767C">
        <w:rPr>
          <w:rFonts w:hint="eastAsia"/>
          <w:szCs w:val="21"/>
        </w:rPr>
        <w:t>操作并将结果写入</w:t>
      </w:r>
      <w:r w:rsidRPr="0074767C">
        <w:rPr>
          <w:rFonts w:hint="eastAsia"/>
          <w:szCs w:val="21"/>
        </w:rPr>
        <w:t>RAM</w:t>
      </w:r>
    </w:p>
    <w:p w14:paraId="1BB7859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#10 alu_op1 = ram_rdata; // </w:t>
      </w:r>
      <w:r w:rsidRPr="0074767C">
        <w:rPr>
          <w:rFonts w:hint="eastAsia"/>
          <w:szCs w:val="21"/>
        </w:rPr>
        <w:t>从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读取数据</w:t>
      </w:r>
    </w:p>
    <w:p w14:paraId="6A8D3544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alu_op2 = 32'd5;</w:t>
      </w:r>
    </w:p>
    <w:p w14:paraId="4641671E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    alu_ctrl = 3'b001; // ALU</w:t>
      </w:r>
      <w:r w:rsidRPr="0074767C">
        <w:rPr>
          <w:rFonts w:hint="eastAsia"/>
          <w:szCs w:val="21"/>
        </w:rPr>
        <w:t>执行减法操作</w:t>
      </w:r>
    </w:p>
    <w:p w14:paraId="561DB59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ram_addr = 16'd2;</w:t>
      </w:r>
    </w:p>
    <w:p w14:paraId="4CCBB3C6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    ram_wen = 1'b1;</w:t>
      </w:r>
    </w:p>
    <w:p w14:paraId="3DBC97EF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#10 ram_wen = 1'b0;</w:t>
      </w:r>
    </w:p>
    <w:p w14:paraId="071D7FF9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11C3264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4. </w:t>
      </w:r>
      <w:r w:rsidRPr="0074767C">
        <w:rPr>
          <w:rFonts w:hint="eastAsia"/>
          <w:szCs w:val="21"/>
        </w:rPr>
        <w:t>读取</w:t>
      </w:r>
      <w:r w:rsidRPr="0074767C">
        <w:rPr>
          <w:rFonts w:hint="eastAsia"/>
          <w:szCs w:val="21"/>
        </w:rPr>
        <w:t>RAM</w:t>
      </w:r>
      <w:r w:rsidRPr="0074767C">
        <w:rPr>
          <w:rFonts w:hint="eastAsia"/>
          <w:szCs w:val="21"/>
        </w:rPr>
        <w:t>中的结果并检查</w:t>
      </w:r>
    </w:p>
    <w:p w14:paraId="069F91AA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#10 ram_addr = 16'd2;</w:t>
      </w:r>
    </w:p>
    <w:p w14:paraId="32A3D883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#10; // </w:t>
      </w:r>
      <w:r w:rsidRPr="0074767C">
        <w:rPr>
          <w:rFonts w:hint="eastAsia"/>
          <w:szCs w:val="21"/>
        </w:rPr>
        <w:t>等待一个时钟周期</w:t>
      </w:r>
    </w:p>
    <w:p w14:paraId="52B5E471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2709AE80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rFonts w:hint="eastAsia"/>
          <w:szCs w:val="21"/>
        </w:rPr>
        <w:t xml:space="preserve">        // </w:t>
      </w:r>
      <w:r w:rsidRPr="0074767C">
        <w:rPr>
          <w:rFonts w:hint="eastAsia"/>
          <w:szCs w:val="21"/>
        </w:rPr>
        <w:t>仿真结束</w:t>
      </w:r>
    </w:p>
    <w:p w14:paraId="39782A1C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    #100 $stop;</w:t>
      </w:r>
    </w:p>
    <w:p w14:paraId="51F44432" w14:textId="77777777" w:rsidR="0074767C" w:rsidRPr="0074767C" w:rsidRDefault="0074767C" w:rsidP="0074767C">
      <w:pPr>
        <w:spacing w:line="360" w:lineRule="exact"/>
        <w:rPr>
          <w:szCs w:val="21"/>
        </w:rPr>
      </w:pPr>
      <w:r w:rsidRPr="0074767C">
        <w:rPr>
          <w:szCs w:val="21"/>
        </w:rPr>
        <w:t xml:space="preserve">    end</w:t>
      </w:r>
    </w:p>
    <w:p w14:paraId="22E90BB5" w14:textId="77777777" w:rsidR="0074767C" w:rsidRPr="0074767C" w:rsidRDefault="0074767C" w:rsidP="0074767C">
      <w:pPr>
        <w:spacing w:line="360" w:lineRule="exact"/>
        <w:rPr>
          <w:szCs w:val="21"/>
        </w:rPr>
      </w:pPr>
    </w:p>
    <w:p w14:paraId="69C41DD2" w14:textId="6172D48D" w:rsidR="00FA4BAB" w:rsidRDefault="0074767C" w:rsidP="0074767C">
      <w:pPr>
        <w:spacing w:line="360" w:lineRule="exact"/>
        <w:rPr>
          <w:rFonts w:ascii="SimHei" w:eastAsia="SimHei"/>
          <w:sz w:val="24"/>
        </w:rPr>
      </w:pPr>
      <w:r w:rsidRPr="0074767C">
        <w:rPr>
          <w:szCs w:val="21"/>
        </w:rPr>
        <w:t>endmodule</w:t>
      </w:r>
      <w:r>
        <w:rPr>
          <w:szCs w:val="21"/>
        </w:rPr>
        <w:br w:type="page"/>
      </w:r>
      <w:r>
        <w:rPr>
          <w:rFonts w:ascii="SimHei" w:eastAsia="SimHei" w:hint="eastAsia"/>
          <w:sz w:val="24"/>
        </w:rPr>
        <w:lastRenderedPageBreak/>
        <w:t>五、测试结果及实验分析</w:t>
      </w:r>
    </w:p>
    <w:p w14:paraId="69C41DD3" w14:textId="77777777" w:rsidR="00FA4BAB" w:rsidRDefault="00000000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测试波形与测试结果：</w:t>
      </w:r>
    </w:p>
    <w:p w14:paraId="69C41DD4" w14:textId="77777777" w:rsidR="00FA4BAB" w:rsidRDefault="00000000">
      <w:r>
        <w:rPr>
          <w:noProof/>
        </w:rPr>
        <w:drawing>
          <wp:inline distT="0" distB="0" distL="114300" distR="114300" wp14:anchorId="69C42217" wp14:editId="69C42218">
            <wp:extent cx="5245100" cy="2330450"/>
            <wp:effectExtent l="0" t="0" r="12700" b="1270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l="36221" t="11320" r="11252" b="4719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FECE" w14:textId="0CA0ED41" w:rsidR="0074767C" w:rsidRDefault="0074767C">
      <w:r>
        <w:rPr>
          <w:noProof/>
        </w:rPr>
        <w:drawing>
          <wp:inline distT="0" distB="0" distL="0" distR="0" wp14:anchorId="14BA9688" wp14:editId="6403A716">
            <wp:extent cx="5253795" cy="1858585"/>
            <wp:effectExtent l="0" t="0" r="4445" b="8890"/>
            <wp:docPr id="29203228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32284" name="图片 1" descr="图形用户界面&#10;&#10;描述已自动生成"/>
                    <pic:cNvPicPr/>
                  </pic:nvPicPr>
                  <pic:blipFill rotWithShape="1">
                    <a:blip r:embed="rId20"/>
                    <a:srcRect l="36249" t="10724" r="1872" b="50363"/>
                    <a:stretch/>
                  </pic:blipFill>
                  <pic:spPr bwMode="auto">
                    <a:xfrm>
                      <a:off x="0" y="0"/>
                      <a:ext cx="5282456" cy="1868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41DD5" w14:textId="77777777" w:rsidR="00FA4BAB" w:rsidRDefault="00FA4BAB">
      <w:pPr>
        <w:ind w:leftChars="-771" w:left="-1619" w:right="420" w:firstLineChars="1" w:firstLine="2"/>
      </w:pPr>
    </w:p>
    <w:p w14:paraId="69C41DD6" w14:textId="77777777" w:rsidR="00FA4BAB" w:rsidRDefault="00000000">
      <w:pPr>
        <w:rPr>
          <w:szCs w:val="21"/>
        </w:rPr>
      </w:pPr>
      <w:r>
        <w:rPr>
          <w:szCs w:val="21"/>
        </w:rPr>
        <w:t>实验结果分析：</w:t>
      </w:r>
    </w:p>
    <w:p w14:paraId="69C41DD7" w14:textId="77777777" w:rsidR="00FA4BAB" w:rsidRDefault="00FA4BAB">
      <w:pPr>
        <w:rPr>
          <w:szCs w:val="21"/>
        </w:rPr>
      </w:pPr>
    </w:p>
    <w:p w14:paraId="69C41DD8" w14:textId="77777777" w:rsidR="00FA4BAB" w:rsidRDefault="00000000">
      <w:pPr>
        <w:rPr>
          <w:szCs w:val="21"/>
        </w:rPr>
      </w:pPr>
      <w:r>
        <w:rPr>
          <w:szCs w:val="21"/>
        </w:rPr>
        <w:t xml:space="preserve">1. </w:t>
      </w:r>
      <w:r>
        <w:rPr>
          <w:szCs w:val="21"/>
        </w:rPr>
        <w:t>寄存器堆的操作</w:t>
      </w:r>
    </w:p>
    <w:p w14:paraId="69C41DD9" w14:textId="77777777" w:rsidR="00FA4BAB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写操作：</w:t>
      </w:r>
    </w:p>
    <w:p w14:paraId="69C41DDA" w14:textId="77777777" w:rsidR="00FA4BAB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在第一个写操作周期中，</w:t>
      </w:r>
      <w:r>
        <w:rPr>
          <w:szCs w:val="21"/>
        </w:rPr>
        <w:t>we</w:t>
      </w:r>
      <w:r>
        <w:rPr>
          <w:szCs w:val="21"/>
        </w:rPr>
        <w:t>（写使能）为高电平，同时</w:t>
      </w:r>
      <w:r>
        <w:rPr>
          <w:szCs w:val="21"/>
        </w:rPr>
        <w:t>waddr</w:t>
      </w:r>
      <w:r>
        <w:rPr>
          <w:szCs w:val="21"/>
        </w:rPr>
        <w:t>设置为</w:t>
      </w:r>
      <w:r>
        <w:rPr>
          <w:szCs w:val="21"/>
        </w:rPr>
        <w:t>01</w:t>
      </w:r>
      <w:r>
        <w:rPr>
          <w:szCs w:val="21"/>
        </w:rPr>
        <w:t>，</w:t>
      </w:r>
      <w:r>
        <w:rPr>
          <w:szCs w:val="21"/>
        </w:rPr>
        <w:t>wdata</w:t>
      </w:r>
      <w:r>
        <w:rPr>
          <w:szCs w:val="21"/>
        </w:rPr>
        <w:t>为</w:t>
      </w:r>
      <w:r>
        <w:rPr>
          <w:szCs w:val="21"/>
        </w:rPr>
        <w:t>a5a5a5a5</w:t>
      </w:r>
      <w:r>
        <w:rPr>
          <w:szCs w:val="21"/>
        </w:rPr>
        <w:t>。此时，数据成功写入地址为</w:t>
      </w:r>
      <w:r>
        <w:rPr>
          <w:szCs w:val="21"/>
        </w:rPr>
        <w:t>`01`</w:t>
      </w:r>
      <w:r>
        <w:rPr>
          <w:szCs w:val="21"/>
        </w:rPr>
        <w:t>的寄存器。</w:t>
      </w:r>
    </w:p>
    <w:p w14:paraId="69C41DDB" w14:textId="77777777" w:rsidR="00FA4BAB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仿真波形显示在写操作完成后，当读取地址</w:t>
      </w:r>
      <w:r>
        <w:rPr>
          <w:szCs w:val="21"/>
        </w:rPr>
        <w:t>01</w:t>
      </w:r>
      <w:r>
        <w:rPr>
          <w:szCs w:val="21"/>
        </w:rPr>
        <w:t>时，</w:t>
      </w:r>
      <w:r>
        <w:rPr>
          <w:szCs w:val="21"/>
        </w:rPr>
        <w:t>rdata1</w:t>
      </w:r>
      <w:r>
        <w:rPr>
          <w:szCs w:val="21"/>
        </w:rPr>
        <w:t>显示的内容是</w:t>
      </w:r>
      <w:r>
        <w:rPr>
          <w:szCs w:val="21"/>
        </w:rPr>
        <w:t>a5a5a5a5</w:t>
      </w:r>
      <w:r>
        <w:rPr>
          <w:szCs w:val="21"/>
        </w:rPr>
        <w:t>，这证明写操作是正确的。</w:t>
      </w:r>
    </w:p>
    <w:p w14:paraId="69C41DDC" w14:textId="77777777" w:rsidR="00FA4BAB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读操作：</w:t>
      </w:r>
    </w:p>
    <w:p w14:paraId="69C41DDD" w14:textId="77777777" w:rsidR="00FA4BAB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当读取</w:t>
      </w:r>
      <w:r>
        <w:rPr>
          <w:szCs w:val="21"/>
        </w:rPr>
        <w:t>raddr1</w:t>
      </w:r>
      <w:r>
        <w:rPr>
          <w:szCs w:val="21"/>
        </w:rPr>
        <w:t>为</w:t>
      </w:r>
      <w:r>
        <w:rPr>
          <w:szCs w:val="21"/>
        </w:rPr>
        <w:t>01</w:t>
      </w:r>
      <w:r>
        <w:rPr>
          <w:szCs w:val="21"/>
        </w:rPr>
        <w:t>时，</w:t>
      </w:r>
      <w:r>
        <w:rPr>
          <w:szCs w:val="21"/>
        </w:rPr>
        <w:t>rdata1</w:t>
      </w:r>
      <w:r>
        <w:rPr>
          <w:szCs w:val="21"/>
        </w:rPr>
        <w:t>返回的值是</w:t>
      </w:r>
      <w:r>
        <w:rPr>
          <w:szCs w:val="21"/>
        </w:rPr>
        <w:t>a5a5a5a5</w:t>
      </w:r>
      <w:r>
        <w:rPr>
          <w:szCs w:val="21"/>
        </w:rPr>
        <w:t>，验证了之前的写操作成功。</w:t>
      </w:r>
    </w:p>
    <w:p w14:paraId="69C41DDE" w14:textId="77777777" w:rsidR="00FA4BAB" w:rsidRDefault="00000000">
      <w:pPr>
        <w:rPr>
          <w:szCs w:val="21"/>
        </w:rPr>
      </w:pPr>
      <w:r>
        <w:rPr>
          <w:szCs w:val="21"/>
        </w:rPr>
        <w:t xml:space="preserve">  - raddr2</w:t>
      </w:r>
      <w:r>
        <w:rPr>
          <w:szCs w:val="21"/>
        </w:rPr>
        <w:t>的信号为</w:t>
      </w:r>
      <w:r>
        <w:rPr>
          <w:szCs w:val="21"/>
        </w:rPr>
        <w:t>00</w:t>
      </w:r>
      <w:r>
        <w:rPr>
          <w:szCs w:val="21"/>
        </w:rPr>
        <w:t>，但读取的数据是</w:t>
      </w:r>
      <w:r>
        <w:rPr>
          <w:szCs w:val="21"/>
        </w:rPr>
        <w:t>x</w:t>
      </w:r>
      <w:r>
        <w:rPr>
          <w:szCs w:val="21"/>
        </w:rPr>
        <w:t>，这可能是因为地址</w:t>
      </w:r>
      <w:r>
        <w:rPr>
          <w:szCs w:val="21"/>
        </w:rPr>
        <w:t>00</w:t>
      </w:r>
      <w:r>
        <w:rPr>
          <w:szCs w:val="21"/>
        </w:rPr>
        <w:t>还没有进行过写入操作，所以返回未定义的值（通常用</w:t>
      </w:r>
      <w:r>
        <w:rPr>
          <w:szCs w:val="21"/>
        </w:rPr>
        <w:t>x</w:t>
      </w:r>
      <w:r>
        <w:rPr>
          <w:szCs w:val="21"/>
        </w:rPr>
        <w:t>表示）。</w:t>
      </w:r>
    </w:p>
    <w:p w14:paraId="69C41DDF" w14:textId="77777777" w:rsidR="00FA4BAB" w:rsidRDefault="00FA4BAB">
      <w:pPr>
        <w:rPr>
          <w:szCs w:val="21"/>
        </w:rPr>
      </w:pPr>
    </w:p>
    <w:p w14:paraId="69C41DE0" w14:textId="77777777" w:rsidR="00FA4BAB" w:rsidRDefault="00000000">
      <w:pPr>
        <w:rPr>
          <w:szCs w:val="21"/>
        </w:rPr>
      </w:pPr>
      <w:r>
        <w:rPr>
          <w:szCs w:val="21"/>
        </w:rPr>
        <w:t>2. RAM</w:t>
      </w:r>
      <w:r>
        <w:rPr>
          <w:szCs w:val="21"/>
        </w:rPr>
        <w:t>操作</w:t>
      </w:r>
    </w:p>
    <w:p w14:paraId="69C41DE1" w14:textId="77777777" w:rsidR="00FA4BAB" w:rsidRDefault="00000000">
      <w:pPr>
        <w:rPr>
          <w:szCs w:val="21"/>
        </w:rPr>
      </w:pPr>
      <w:r>
        <w:rPr>
          <w:szCs w:val="21"/>
        </w:rPr>
        <w:lastRenderedPageBreak/>
        <w:t xml:space="preserve">- </w:t>
      </w:r>
      <w:r>
        <w:rPr>
          <w:szCs w:val="21"/>
        </w:rPr>
        <w:t>写操作：</w:t>
      </w:r>
    </w:p>
    <w:p w14:paraId="69C41DE2" w14:textId="77777777" w:rsidR="00FA4BAB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在第一个写操作周期中，</w:t>
      </w:r>
      <w:r>
        <w:rPr>
          <w:szCs w:val="21"/>
        </w:rPr>
        <w:t>ram_wen</w:t>
      </w:r>
      <w:r>
        <w:rPr>
          <w:szCs w:val="21"/>
        </w:rPr>
        <w:t>为高电平，</w:t>
      </w:r>
      <w:r>
        <w:rPr>
          <w:szCs w:val="21"/>
        </w:rPr>
        <w:t>ram_addr</w:t>
      </w:r>
      <w:r>
        <w:rPr>
          <w:szCs w:val="21"/>
        </w:rPr>
        <w:t>为</w:t>
      </w:r>
      <w:r>
        <w:rPr>
          <w:szCs w:val="21"/>
        </w:rPr>
        <w:t>0001</w:t>
      </w:r>
      <w:r>
        <w:rPr>
          <w:szCs w:val="21"/>
        </w:rPr>
        <w:t>，</w:t>
      </w:r>
      <w:r>
        <w:rPr>
          <w:szCs w:val="21"/>
        </w:rPr>
        <w:t>ram_wdata</w:t>
      </w:r>
      <w:r>
        <w:rPr>
          <w:szCs w:val="21"/>
        </w:rPr>
        <w:t>为</w:t>
      </w:r>
      <w:r>
        <w:rPr>
          <w:szCs w:val="21"/>
        </w:rPr>
        <w:t>deadbeef</w:t>
      </w:r>
      <w:r>
        <w:rPr>
          <w:szCs w:val="21"/>
        </w:rPr>
        <w:t>。该数据成功写入地址为</w:t>
      </w:r>
      <w:r>
        <w:rPr>
          <w:szCs w:val="21"/>
        </w:rPr>
        <w:t>0001</w:t>
      </w:r>
      <w:r>
        <w:rPr>
          <w:szCs w:val="21"/>
        </w:rPr>
        <w:t>的</w:t>
      </w:r>
      <w:r>
        <w:rPr>
          <w:szCs w:val="21"/>
        </w:rPr>
        <w:t>RAM</w:t>
      </w:r>
      <w:r>
        <w:rPr>
          <w:szCs w:val="21"/>
        </w:rPr>
        <w:t>单元。</w:t>
      </w:r>
    </w:p>
    <w:p w14:paraId="69C41DE3" w14:textId="77777777" w:rsidR="00FA4BAB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读操作：</w:t>
      </w:r>
    </w:p>
    <w:p w14:paraId="69C41DE4" w14:textId="77777777" w:rsidR="00FA4BAB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当设置</w:t>
      </w:r>
      <w:r>
        <w:rPr>
          <w:szCs w:val="21"/>
        </w:rPr>
        <w:t>ram_addr</w:t>
      </w:r>
      <w:r>
        <w:rPr>
          <w:szCs w:val="21"/>
        </w:rPr>
        <w:t>为</w:t>
      </w:r>
      <w:r>
        <w:rPr>
          <w:szCs w:val="21"/>
        </w:rPr>
        <w:t>0001</w:t>
      </w:r>
      <w:r>
        <w:rPr>
          <w:szCs w:val="21"/>
        </w:rPr>
        <w:t>时，</w:t>
      </w:r>
      <w:r>
        <w:rPr>
          <w:szCs w:val="21"/>
        </w:rPr>
        <w:t>ram_rdata</w:t>
      </w:r>
      <w:r>
        <w:rPr>
          <w:szCs w:val="21"/>
        </w:rPr>
        <w:t>返回的值是</w:t>
      </w:r>
      <w:r>
        <w:rPr>
          <w:szCs w:val="21"/>
        </w:rPr>
        <w:t>deadbeef</w:t>
      </w:r>
      <w:r>
        <w:rPr>
          <w:szCs w:val="21"/>
        </w:rPr>
        <w:t>，表明数据已经成功地从</w:t>
      </w:r>
      <w:r>
        <w:rPr>
          <w:szCs w:val="21"/>
        </w:rPr>
        <w:t>RAM</w:t>
      </w:r>
      <w:r>
        <w:rPr>
          <w:szCs w:val="21"/>
        </w:rPr>
        <w:t>中读取。与写入的数据匹配，验证了写操作的正确性。</w:t>
      </w:r>
    </w:p>
    <w:p w14:paraId="69C41DE5" w14:textId="77777777" w:rsidR="00FA4BAB" w:rsidRDefault="00FA4BAB">
      <w:pPr>
        <w:rPr>
          <w:rFonts w:eastAsia="SimHei"/>
          <w:sz w:val="24"/>
        </w:rPr>
      </w:pPr>
    </w:p>
    <w:p w14:paraId="2F5530DE" w14:textId="72407C5A" w:rsidR="0074767C" w:rsidRPr="0074767C" w:rsidRDefault="0074767C">
      <w:pPr>
        <w:rPr>
          <w:szCs w:val="21"/>
        </w:rPr>
      </w:pPr>
      <w:r>
        <w:rPr>
          <w:rFonts w:eastAsia="SimHei" w:hint="eastAsia"/>
          <w:sz w:val="24"/>
        </w:rPr>
        <w:t>3.</w:t>
      </w:r>
      <w:r w:rsidRPr="0074767C">
        <w:rPr>
          <w:szCs w:val="21"/>
        </w:rPr>
        <w:t xml:space="preserve"> 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核实例化</w:t>
      </w:r>
    </w:p>
    <w:p w14:paraId="56DDEAF6" w14:textId="34F297DF" w:rsidR="0074767C" w:rsidRPr="0074767C" w:rsidRDefault="0074767C" w:rsidP="0074767C">
      <w:pPr>
        <w:rPr>
          <w:szCs w:val="21"/>
        </w:rPr>
      </w:pPr>
      <w:r>
        <w:rPr>
          <w:rFonts w:hint="eastAsia"/>
          <w:szCs w:val="21"/>
        </w:rPr>
        <w:t>3.</w:t>
      </w:r>
      <w:r w:rsidRPr="0074767C">
        <w:rPr>
          <w:szCs w:val="21"/>
        </w:rPr>
        <w:t xml:space="preserve">1 </w:t>
      </w:r>
      <w:r w:rsidRPr="0074767C">
        <w:rPr>
          <w:szCs w:val="21"/>
        </w:rPr>
        <w:t>时钟信号</w:t>
      </w:r>
      <w:r w:rsidRPr="0074767C">
        <w:rPr>
          <w:szCs w:val="21"/>
        </w:rPr>
        <w:t xml:space="preserve"> (clk)</w:t>
      </w:r>
    </w:p>
    <w:p w14:paraId="1A8BB71C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时钟信号按预期每</w:t>
      </w:r>
      <w:r w:rsidRPr="0074767C">
        <w:rPr>
          <w:szCs w:val="21"/>
        </w:rPr>
        <w:t>10 ns</w:t>
      </w:r>
      <w:r w:rsidRPr="0074767C">
        <w:rPr>
          <w:szCs w:val="21"/>
        </w:rPr>
        <w:t>切换一次，保证了整个系统的同步操作。所有的寄存器和</w:t>
      </w:r>
      <w:r w:rsidRPr="0074767C">
        <w:rPr>
          <w:szCs w:val="21"/>
        </w:rPr>
        <w:t>RAM</w:t>
      </w:r>
      <w:r w:rsidRPr="0074767C">
        <w:rPr>
          <w:szCs w:val="21"/>
        </w:rPr>
        <w:t>操作均在时钟上升沿触发，确保系统的稳定性和数据处理的正确性。</w:t>
      </w:r>
    </w:p>
    <w:p w14:paraId="7CFC7B8B" w14:textId="310E6B5F" w:rsidR="0074767C" w:rsidRPr="0074767C" w:rsidRDefault="0074767C" w:rsidP="0074767C">
      <w:pPr>
        <w:rPr>
          <w:szCs w:val="21"/>
        </w:rPr>
      </w:pPr>
      <w:r>
        <w:rPr>
          <w:rFonts w:hint="eastAsia"/>
          <w:szCs w:val="21"/>
        </w:rPr>
        <w:t>3.2</w:t>
      </w:r>
      <w:r w:rsidRPr="0074767C">
        <w:rPr>
          <w:szCs w:val="21"/>
        </w:rPr>
        <w:t xml:space="preserve"> </w:t>
      </w:r>
      <w:r w:rsidRPr="0074767C">
        <w:rPr>
          <w:szCs w:val="21"/>
        </w:rPr>
        <w:t>寄存器堆操作</w:t>
      </w:r>
    </w:p>
    <w:p w14:paraId="7D1C838C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读地址</w:t>
      </w:r>
      <w:r w:rsidRPr="0074767C">
        <w:rPr>
          <w:szCs w:val="21"/>
        </w:rPr>
        <w:t xml:space="preserve">1 (reg_raddr1) </w:t>
      </w:r>
      <w:r w:rsidRPr="0074767C">
        <w:rPr>
          <w:szCs w:val="21"/>
        </w:rPr>
        <w:t>和</w:t>
      </w:r>
      <w:r w:rsidRPr="0074767C">
        <w:rPr>
          <w:szCs w:val="21"/>
        </w:rPr>
        <w:t xml:space="preserve"> </w:t>
      </w:r>
      <w:r w:rsidRPr="0074767C">
        <w:rPr>
          <w:szCs w:val="21"/>
        </w:rPr>
        <w:t>读地址</w:t>
      </w:r>
      <w:r w:rsidRPr="0074767C">
        <w:rPr>
          <w:szCs w:val="21"/>
        </w:rPr>
        <w:t xml:space="preserve">2 (reg_raddr2) </w:t>
      </w:r>
      <w:r w:rsidRPr="0074767C">
        <w:rPr>
          <w:szCs w:val="21"/>
        </w:rPr>
        <w:t>在初始阶段分别被设置为</w:t>
      </w:r>
      <w:r w:rsidRPr="0074767C">
        <w:rPr>
          <w:szCs w:val="21"/>
        </w:rPr>
        <w:t>0</w:t>
      </w:r>
      <w:r w:rsidRPr="0074767C">
        <w:rPr>
          <w:szCs w:val="21"/>
        </w:rPr>
        <w:t>和</w:t>
      </w:r>
      <w:r w:rsidRPr="0074767C">
        <w:rPr>
          <w:szCs w:val="21"/>
        </w:rPr>
        <w:t>1</w:t>
      </w:r>
      <w:r w:rsidRPr="0074767C">
        <w:rPr>
          <w:szCs w:val="21"/>
        </w:rPr>
        <w:t>，表示从寄存器堆中读取寄存器</w:t>
      </w:r>
      <w:r w:rsidRPr="0074767C">
        <w:rPr>
          <w:szCs w:val="21"/>
        </w:rPr>
        <w:t>0</w:t>
      </w:r>
      <w:r w:rsidRPr="0074767C">
        <w:rPr>
          <w:szCs w:val="21"/>
        </w:rPr>
        <w:t>和寄存器</w:t>
      </w:r>
      <w:r w:rsidRPr="0074767C">
        <w:rPr>
          <w:szCs w:val="21"/>
        </w:rPr>
        <w:t>1</w:t>
      </w:r>
      <w:r w:rsidRPr="0074767C">
        <w:rPr>
          <w:szCs w:val="21"/>
        </w:rPr>
        <w:t>的内容。</w:t>
      </w:r>
    </w:p>
    <w:p w14:paraId="49EF7C08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写地址</w:t>
      </w:r>
      <w:r w:rsidRPr="0074767C">
        <w:rPr>
          <w:szCs w:val="21"/>
        </w:rPr>
        <w:t xml:space="preserve"> (reg_waddr) </w:t>
      </w:r>
      <w:r w:rsidRPr="0074767C">
        <w:rPr>
          <w:szCs w:val="21"/>
        </w:rPr>
        <w:t>信号在</w:t>
      </w:r>
      <w:r w:rsidRPr="0074767C">
        <w:rPr>
          <w:szCs w:val="21"/>
        </w:rPr>
        <w:t>20 ns</w:t>
      </w:r>
      <w:r w:rsidRPr="0074767C">
        <w:rPr>
          <w:szCs w:val="21"/>
        </w:rPr>
        <w:t>时设置为</w:t>
      </w:r>
      <w:r w:rsidRPr="0074767C">
        <w:rPr>
          <w:szCs w:val="21"/>
        </w:rPr>
        <w:t>2</w:t>
      </w:r>
      <w:r w:rsidRPr="0074767C">
        <w:rPr>
          <w:szCs w:val="21"/>
        </w:rPr>
        <w:t>，表示将数据写入寄存器</w:t>
      </w:r>
      <w:r w:rsidRPr="0074767C">
        <w:rPr>
          <w:szCs w:val="21"/>
        </w:rPr>
        <w:t>2</w:t>
      </w:r>
      <w:r w:rsidRPr="0074767C">
        <w:rPr>
          <w:szCs w:val="21"/>
        </w:rPr>
        <w:t>。</w:t>
      </w:r>
    </w:p>
    <w:p w14:paraId="03762796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写使能</w:t>
      </w:r>
      <w:r w:rsidRPr="0074767C">
        <w:rPr>
          <w:szCs w:val="21"/>
        </w:rPr>
        <w:t xml:space="preserve"> (reg_we) </w:t>
      </w:r>
      <w:r w:rsidRPr="0074767C">
        <w:rPr>
          <w:szCs w:val="21"/>
        </w:rPr>
        <w:t>信号在同一时刻被置为高电平，有效地使数据被写入寄存器堆。</w:t>
      </w:r>
    </w:p>
    <w:p w14:paraId="66D94F73" w14:textId="51A480D1" w:rsidR="0074767C" w:rsidRPr="0074767C" w:rsidRDefault="0074767C" w:rsidP="0074767C">
      <w:pPr>
        <w:rPr>
          <w:szCs w:val="21"/>
        </w:rPr>
      </w:pPr>
      <w:r w:rsidRPr="0074767C">
        <w:rPr>
          <w:szCs w:val="21"/>
        </w:rPr>
        <w:t>3.</w:t>
      </w:r>
      <w:r>
        <w:rPr>
          <w:rFonts w:hint="eastAsia"/>
          <w:szCs w:val="21"/>
        </w:rPr>
        <w:t>3</w:t>
      </w:r>
      <w:r w:rsidRPr="0074767C">
        <w:rPr>
          <w:szCs w:val="21"/>
        </w:rPr>
        <w:t xml:space="preserve"> RAM</w:t>
      </w:r>
      <w:r w:rsidRPr="0074767C">
        <w:rPr>
          <w:szCs w:val="21"/>
        </w:rPr>
        <w:t>操作</w:t>
      </w:r>
    </w:p>
    <w:p w14:paraId="39C9E431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RAM</w:t>
      </w:r>
      <w:r w:rsidRPr="0074767C">
        <w:rPr>
          <w:szCs w:val="21"/>
        </w:rPr>
        <w:t>地址</w:t>
      </w:r>
      <w:r w:rsidRPr="0074767C">
        <w:rPr>
          <w:szCs w:val="21"/>
        </w:rPr>
        <w:t xml:space="preserve"> (ram_addr) </w:t>
      </w:r>
      <w:r w:rsidRPr="0074767C">
        <w:rPr>
          <w:szCs w:val="21"/>
        </w:rPr>
        <w:t>信号在不同的时间点设置为</w:t>
      </w:r>
      <w:r w:rsidRPr="0074767C">
        <w:rPr>
          <w:szCs w:val="21"/>
        </w:rPr>
        <w:t>2</w:t>
      </w:r>
      <w:r w:rsidRPr="0074767C">
        <w:rPr>
          <w:szCs w:val="21"/>
        </w:rPr>
        <w:t>和</w:t>
      </w:r>
      <w:r w:rsidRPr="0074767C">
        <w:rPr>
          <w:szCs w:val="21"/>
        </w:rPr>
        <w:t>1</w:t>
      </w:r>
      <w:r w:rsidRPr="0074767C">
        <w:rPr>
          <w:szCs w:val="21"/>
        </w:rPr>
        <w:t>，分别表示访问不同的</w:t>
      </w:r>
      <w:r w:rsidRPr="0074767C">
        <w:rPr>
          <w:szCs w:val="21"/>
        </w:rPr>
        <w:t>RAM</w:t>
      </w:r>
      <w:r w:rsidRPr="0074767C">
        <w:rPr>
          <w:szCs w:val="21"/>
        </w:rPr>
        <w:t>地址。</w:t>
      </w:r>
    </w:p>
    <w:p w14:paraId="1143F77B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在</w:t>
      </w:r>
      <w:r w:rsidRPr="0074767C">
        <w:rPr>
          <w:szCs w:val="21"/>
        </w:rPr>
        <w:t>10 ns</w:t>
      </w:r>
      <w:r w:rsidRPr="0074767C">
        <w:rPr>
          <w:szCs w:val="21"/>
        </w:rPr>
        <w:t>时，</w:t>
      </w:r>
      <w:r w:rsidRPr="0074767C">
        <w:rPr>
          <w:szCs w:val="21"/>
        </w:rPr>
        <w:t>RAM</w:t>
      </w:r>
      <w:r w:rsidRPr="0074767C">
        <w:rPr>
          <w:szCs w:val="21"/>
        </w:rPr>
        <w:t>写使能</w:t>
      </w:r>
      <w:r w:rsidRPr="0074767C">
        <w:rPr>
          <w:szCs w:val="21"/>
        </w:rPr>
        <w:t xml:space="preserve"> (ram_wen) </w:t>
      </w:r>
      <w:r w:rsidRPr="0074767C">
        <w:rPr>
          <w:szCs w:val="21"/>
        </w:rPr>
        <w:t>信号被置高，意味着</w:t>
      </w:r>
      <w:r w:rsidRPr="0074767C">
        <w:rPr>
          <w:szCs w:val="21"/>
        </w:rPr>
        <w:t>ALU</w:t>
      </w:r>
      <w:r w:rsidRPr="0074767C">
        <w:rPr>
          <w:szCs w:val="21"/>
        </w:rPr>
        <w:t>的运算结果（</w:t>
      </w:r>
      <w:r w:rsidRPr="0074767C">
        <w:rPr>
          <w:szCs w:val="21"/>
        </w:rPr>
        <w:t>40</w:t>
      </w:r>
      <w:r w:rsidRPr="0074767C">
        <w:rPr>
          <w:szCs w:val="21"/>
        </w:rPr>
        <w:t>，十六进制表示为</w:t>
      </w:r>
      <w:r w:rsidRPr="0074767C">
        <w:rPr>
          <w:szCs w:val="21"/>
        </w:rPr>
        <w:t>00000028</w:t>
      </w:r>
      <w:r w:rsidRPr="0074767C">
        <w:rPr>
          <w:szCs w:val="21"/>
        </w:rPr>
        <w:t>）将被写入到</w:t>
      </w:r>
      <w:r w:rsidRPr="0074767C">
        <w:rPr>
          <w:szCs w:val="21"/>
        </w:rPr>
        <w:t>RAM</w:t>
      </w:r>
      <w:r w:rsidRPr="0074767C">
        <w:rPr>
          <w:szCs w:val="21"/>
        </w:rPr>
        <w:t>地址</w:t>
      </w:r>
      <w:r w:rsidRPr="0074767C">
        <w:rPr>
          <w:szCs w:val="21"/>
        </w:rPr>
        <w:t>1</w:t>
      </w:r>
      <w:r w:rsidRPr="0074767C">
        <w:rPr>
          <w:szCs w:val="21"/>
        </w:rPr>
        <w:t>。</w:t>
      </w:r>
    </w:p>
    <w:p w14:paraId="7779EEB1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在</w:t>
      </w:r>
      <w:r w:rsidRPr="0074767C">
        <w:rPr>
          <w:szCs w:val="21"/>
        </w:rPr>
        <w:t>50 ns</w:t>
      </w:r>
      <w:r w:rsidRPr="0074767C">
        <w:rPr>
          <w:szCs w:val="21"/>
        </w:rPr>
        <w:t>时，通过波形可以观察到从</w:t>
      </w:r>
      <w:r w:rsidRPr="0074767C">
        <w:rPr>
          <w:szCs w:val="21"/>
        </w:rPr>
        <w:t>RAM</w:t>
      </w:r>
      <w:r w:rsidRPr="0074767C">
        <w:rPr>
          <w:szCs w:val="21"/>
        </w:rPr>
        <w:t>地址</w:t>
      </w:r>
      <w:r w:rsidRPr="0074767C">
        <w:rPr>
          <w:szCs w:val="21"/>
        </w:rPr>
        <w:t>2</w:t>
      </w:r>
      <w:r w:rsidRPr="0074767C">
        <w:rPr>
          <w:szCs w:val="21"/>
        </w:rPr>
        <w:t>成功读取到</w:t>
      </w:r>
      <w:r w:rsidRPr="0074767C">
        <w:rPr>
          <w:szCs w:val="21"/>
        </w:rPr>
        <w:t>ALU</w:t>
      </w:r>
      <w:r w:rsidRPr="0074767C">
        <w:rPr>
          <w:szCs w:val="21"/>
        </w:rPr>
        <w:t>计算的结果（</w:t>
      </w:r>
      <w:r w:rsidRPr="0074767C">
        <w:rPr>
          <w:szCs w:val="21"/>
        </w:rPr>
        <w:t>35</w:t>
      </w:r>
      <w:r w:rsidRPr="0074767C">
        <w:rPr>
          <w:szCs w:val="21"/>
        </w:rPr>
        <w:t>，十六进制表示为</w:t>
      </w:r>
      <w:r w:rsidRPr="0074767C">
        <w:rPr>
          <w:szCs w:val="21"/>
        </w:rPr>
        <w:t>00000023</w:t>
      </w:r>
      <w:r w:rsidRPr="0074767C">
        <w:rPr>
          <w:szCs w:val="21"/>
        </w:rPr>
        <w:t>），验证了</w:t>
      </w:r>
      <w:r w:rsidRPr="0074767C">
        <w:rPr>
          <w:szCs w:val="21"/>
        </w:rPr>
        <w:t>RAM</w:t>
      </w:r>
      <w:r w:rsidRPr="0074767C">
        <w:rPr>
          <w:szCs w:val="21"/>
        </w:rPr>
        <w:t>的写入和读取操作是正确的。</w:t>
      </w:r>
    </w:p>
    <w:p w14:paraId="1BC6E14F" w14:textId="2F40525D" w:rsidR="0074767C" w:rsidRPr="0074767C" w:rsidRDefault="0074767C" w:rsidP="0074767C">
      <w:pPr>
        <w:rPr>
          <w:szCs w:val="21"/>
        </w:rPr>
      </w:pPr>
      <w:r>
        <w:rPr>
          <w:rFonts w:hint="eastAsia"/>
          <w:szCs w:val="21"/>
        </w:rPr>
        <w:t>3.</w:t>
      </w:r>
      <w:r w:rsidRPr="0074767C">
        <w:rPr>
          <w:szCs w:val="21"/>
        </w:rPr>
        <w:t>4 ALU</w:t>
      </w:r>
      <w:r w:rsidRPr="0074767C">
        <w:rPr>
          <w:szCs w:val="21"/>
        </w:rPr>
        <w:t>操作</w:t>
      </w:r>
    </w:p>
    <w:p w14:paraId="37BE417B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在</w:t>
      </w:r>
      <w:r w:rsidRPr="0074767C">
        <w:rPr>
          <w:szCs w:val="21"/>
        </w:rPr>
        <w:t>10 ns</w:t>
      </w:r>
      <w:r w:rsidRPr="0074767C">
        <w:rPr>
          <w:szCs w:val="21"/>
        </w:rPr>
        <w:t>时，</w:t>
      </w:r>
      <w:r w:rsidRPr="0074767C">
        <w:rPr>
          <w:szCs w:val="21"/>
        </w:rPr>
        <w:t>ALU</w:t>
      </w:r>
      <w:r w:rsidRPr="0074767C">
        <w:rPr>
          <w:szCs w:val="21"/>
        </w:rPr>
        <w:t>接收到两个操作数</w:t>
      </w:r>
      <w:r w:rsidRPr="0074767C">
        <w:rPr>
          <w:szCs w:val="21"/>
        </w:rPr>
        <w:t>alu_op1 = 15</w:t>
      </w:r>
      <w:r w:rsidRPr="0074767C">
        <w:rPr>
          <w:szCs w:val="21"/>
        </w:rPr>
        <w:t>（十六进制表示为</w:t>
      </w:r>
      <w:r w:rsidRPr="0074767C">
        <w:rPr>
          <w:szCs w:val="21"/>
        </w:rPr>
        <w:t>0000000F</w:t>
      </w:r>
      <w:r w:rsidRPr="0074767C">
        <w:rPr>
          <w:szCs w:val="21"/>
        </w:rPr>
        <w:t>）和</w:t>
      </w:r>
      <w:r w:rsidRPr="0074767C">
        <w:rPr>
          <w:szCs w:val="21"/>
        </w:rPr>
        <w:t>alu_op2 = 25</w:t>
      </w:r>
      <w:r w:rsidRPr="0074767C">
        <w:rPr>
          <w:szCs w:val="21"/>
        </w:rPr>
        <w:t>（十六进制表示为</w:t>
      </w:r>
      <w:r w:rsidRPr="0074767C">
        <w:rPr>
          <w:szCs w:val="21"/>
        </w:rPr>
        <w:t>00000019</w:t>
      </w:r>
      <w:r w:rsidRPr="0074767C">
        <w:rPr>
          <w:szCs w:val="21"/>
        </w:rPr>
        <w:t>），并执行加法操作。</w:t>
      </w:r>
    </w:p>
    <w:p w14:paraId="18E2E4DA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在</w:t>
      </w:r>
      <w:r w:rsidRPr="0074767C">
        <w:rPr>
          <w:szCs w:val="21"/>
        </w:rPr>
        <w:t>30 ns</w:t>
      </w:r>
      <w:r w:rsidRPr="0074767C">
        <w:rPr>
          <w:szCs w:val="21"/>
        </w:rPr>
        <w:t>时，</w:t>
      </w:r>
      <w:r w:rsidRPr="0074767C">
        <w:rPr>
          <w:szCs w:val="21"/>
        </w:rPr>
        <w:t>ALU</w:t>
      </w:r>
      <w:r w:rsidRPr="0074767C">
        <w:rPr>
          <w:szCs w:val="21"/>
        </w:rPr>
        <w:t>输出的结果为</w:t>
      </w:r>
      <w:r w:rsidRPr="0074767C">
        <w:rPr>
          <w:szCs w:val="21"/>
        </w:rPr>
        <w:t>40</w:t>
      </w:r>
      <w:r w:rsidRPr="0074767C">
        <w:rPr>
          <w:szCs w:val="21"/>
        </w:rPr>
        <w:t>（十六进制表示为</w:t>
      </w:r>
      <w:r w:rsidRPr="0074767C">
        <w:rPr>
          <w:szCs w:val="21"/>
        </w:rPr>
        <w:t>00000028</w:t>
      </w:r>
      <w:r w:rsidRPr="0074767C">
        <w:rPr>
          <w:szCs w:val="21"/>
        </w:rPr>
        <w:t>），这是加法操作的正确结果。</w:t>
      </w:r>
    </w:p>
    <w:p w14:paraId="53723884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然后，系统在下一个周期中执行减法操作，将</w:t>
      </w:r>
      <w:r w:rsidRPr="0074767C">
        <w:rPr>
          <w:szCs w:val="21"/>
        </w:rPr>
        <w:t>40</w:t>
      </w:r>
      <w:r w:rsidRPr="0074767C">
        <w:rPr>
          <w:szCs w:val="21"/>
        </w:rPr>
        <w:t>减去</w:t>
      </w:r>
      <w:r w:rsidRPr="0074767C">
        <w:rPr>
          <w:szCs w:val="21"/>
        </w:rPr>
        <w:t>5</w:t>
      </w:r>
      <w:r w:rsidRPr="0074767C">
        <w:rPr>
          <w:szCs w:val="21"/>
        </w:rPr>
        <w:t>，得到</w:t>
      </w:r>
      <w:r w:rsidRPr="0074767C">
        <w:rPr>
          <w:szCs w:val="21"/>
        </w:rPr>
        <w:t>35</w:t>
      </w:r>
      <w:r w:rsidRPr="0074767C">
        <w:rPr>
          <w:szCs w:val="21"/>
        </w:rPr>
        <w:t>（十六进制表示为</w:t>
      </w:r>
      <w:r w:rsidRPr="0074767C">
        <w:rPr>
          <w:szCs w:val="21"/>
        </w:rPr>
        <w:t>00000023</w:t>
      </w:r>
      <w:r w:rsidRPr="0074767C">
        <w:rPr>
          <w:szCs w:val="21"/>
        </w:rPr>
        <w:t>），这个结果也被正确地写入</w:t>
      </w:r>
      <w:r w:rsidRPr="0074767C">
        <w:rPr>
          <w:szCs w:val="21"/>
        </w:rPr>
        <w:t>RAM</w:t>
      </w:r>
      <w:r w:rsidRPr="0074767C">
        <w:rPr>
          <w:szCs w:val="21"/>
        </w:rPr>
        <w:t>并且在后续读取中被正确地读取。</w:t>
      </w:r>
    </w:p>
    <w:p w14:paraId="5FEEF811" w14:textId="4F9F6E6F" w:rsidR="0074767C" w:rsidRPr="0074767C" w:rsidRDefault="0074767C" w:rsidP="0074767C">
      <w:pPr>
        <w:rPr>
          <w:szCs w:val="21"/>
        </w:rPr>
      </w:pPr>
      <w:r>
        <w:rPr>
          <w:rFonts w:hint="eastAsia"/>
          <w:szCs w:val="21"/>
        </w:rPr>
        <w:t>3.</w:t>
      </w:r>
      <w:r w:rsidRPr="0074767C">
        <w:rPr>
          <w:szCs w:val="21"/>
        </w:rPr>
        <w:t xml:space="preserve">5 </w:t>
      </w:r>
      <w:r w:rsidRPr="0074767C">
        <w:rPr>
          <w:szCs w:val="21"/>
        </w:rPr>
        <w:t>数据流动分析</w:t>
      </w:r>
    </w:p>
    <w:p w14:paraId="6DAF9564" w14:textId="77777777" w:rsidR="0074767C" w:rsidRPr="0074767C" w:rsidRDefault="0074767C" w:rsidP="0074767C">
      <w:pPr>
        <w:tabs>
          <w:tab w:val="num" w:pos="720"/>
        </w:tabs>
        <w:rPr>
          <w:szCs w:val="21"/>
        </w:rPr>
      </w:pPr>
      <w:r w:rsidRPr="0074767C">
        <w:rPr>
          <w:szCs w:val="21"/>
        </w:rPr>
        <w:t>数据从寄存器堆流动到</w:t>
      </w:r>
      <w:r w:rsidRPr="0074767C">
        <w:rPr>
          <w:szCs w:val="21"/>
        </w:rPr>
        <w:t>ALU</w:t>
      </w:r>
      <w:r w:rsidRPr="0074767C">
        <w:rPr>
          <w:szCs w:val="21"/>
        </w:rPr>
        <w:t>，通过</w:t>
      </w:r>
      <w:r w:rsidRPr="0074767C">
        <w:rPr>
          <w:szCs w:val="21"/>
        </w:rPr>
        <w:t>ALU</w:t>
      </w:r>
      <w:r w:rsidRPr="0074767C">
        <w:rPr>
          <w:szCs w:val="21"/>
        </w:rPr>
        <w:t>进行计算后，再流回</w:t>
      </w:r>
      <w:r w:rsidRPr="0074767C">
        <w:rPr>
          <w:szCs w:val="21"/>
        </w:rPr>
        <w:t>RAM</w:t>
      </w:r>
      <w:r w:rsidRPr="0074767C">
        <w:rPr>
          <w:szCs w:val="21"/>
        </w:rPr>
        <w:t>。</w:t>
      </w:r>
      <w:r w:rsidRPr="0074767C">
        <w:rPr>
          <w:szCs w:val="21"/>
        </w:rPr>
        <w:t>RAM</w:t>
      </w:r>
      <w:r w:rsidRPr="0074767C">
        <w:rPr>
          <w:szCs w:val="21"/>
        </w:rPr>
        <w:t>数据的写入和读取过程在波形图中清晰可见，所有数据操作都按照预期执行，表明数据在不同模块之间的流动是正确的。</w:t>
      </w:r>
    </w:p>
    <w:p w14:paraId="69C41DE6" w14:textId="77777777" w:rsidR="00FA4BAB" w:rsidRDefault="00FA4BAB">
      <w:pPr>
        <w:rPr>
          <w:rFonts w:ascii="SimHei" w:eastAsia="SimHei"/>
          <w:sz w:val="24"/>
        </w:rPr>
      </w:pPr>
    </w:p>
    <w:p w14:paraId="69C41DE7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6BC70F55" w14:textId="77777777" w:rsidR="0033220A" w:rsidRDefault="0033220A">
      <w:pPr>
        <w:rPr>
          <w:rFonts w:ascii="SimHei" w:eastAsia="SimHei"/>
          <w:sz w:val="24"/>
        </w:rPr>
      </w:pPr>
    </w:p>
    <w:p w14:paraId="77EF3E60" w14:textId="77777777" w:rsidR="0033220A" w:rsidRPr="0033220A" w:rsidRDefault="0033220A" w:rsidP="0033220A">
      <w:pPr>
        <w:rPr>
          <w:szCs w:val="21"/>
        </w:rPr>
      </w:pPr>
      <w:r w:rsidRPr="0033220A">
        <w:rPr>
          <w:szCs w:val="21"/>
        </w:rPr>
        <w:t>实验总结</w:t>
      </w:r>
      <w:r w:rsidRPr="0033220A">
        <w:rPr>
          <w:szCs w:val="21"/>
        </w:rPr>
        <w:t xml:space="preserve"> 1: </w:t>
      </w:r>
      <w:r w:rsidRPr="0033220A">
        <w:rPr>
          <w:szCs w:val="21"/>
        </w:rPr>
        <w:t>使用手动编写的</w:t>
      </w:r>
      <w:r w:rsidRPr="0033220A">
        <w:rPr>
          <w:szCs w:val="21"/>
        </w:rPr>
        <w:t xml:space="preserve"> regfile </w:t>
      </w:r>
      <w:r w:rsidRPr="0033220A">
        <w:rPr>
          <w:szCs w:val="21"/>
        </w:rPr>
        <w:t>模块</w:t>
      </w:r>
    </w:p>
    <w:p w14:paraId="47554C83" w14:textId="7F2DCB8B" w:rsidR="0033220A" w:rsidRPr="0033220A" w:rsidRDefault="0033220A" w:rsidP="0033220A">
      <w:pPr>
        <w:rPr>
          <w:szCs w:val="21"/>
        </w:rPr>
      </w:pPr>
      <w:r w:rsidRPr="0033220A">
        <w:rPr>
          <w:szCs w:val="21"/>
        </w:rPr>
        <w:t>通过手动编写寄存器堆模块，我对寄存器堆的内部工作原理有了更深入的理解。然而，手</w:t>
      </w:r>
      <w:r w:rsidRPr="0033220A">
        <w:rPr>
          <w:szCs w:val="21"/>
        </w:rPr>
        <w:lastRenderedPageBreak/>
        <w:t>动编写寄存器堆模块相对复杂，特别是在需要优化性能或资源利用率时，使用</w:t>
      </w:r>
      <w:r w:rsidRPr="0033220A">
        <w:rPr>
          <w:szCs w:val="21"/>
        </w:rPr>
        <w:t xml:space="preserve"> IP </w:t>
      </w:r>
      <w:r w:rsidRPr="0033220A">
        <w:rPr>
          <w:szCs w:val="21"/>
        </w:rPr>
        <w:t>核可能更为合适。因此</w:t>
      </w:r>
      <w:r>
        <w:rPr>
          <w:rFonts w:hint="eastAsia"/>
          <w:szCs w:val="21"/>
        </w:rPr>
        <w:t>，</w:t>
      </w:r>
      <w:r w:rsidRPr="0033220A">
        <w:rPr>
          <w:szCs w:val="21"/>
        </w:rPr>
        <w:t>在未来的设计中，可能会考虑更多地使用成熟的</w:t>
      </w:r>
      <w:r w:rsidRPr="0033220A">
        <w:rPr>
          <w:szCs w:val="21"/>
        </w:rPr>
        <w:t xml:space="preserve"> IP </w:t>
      </w:r>
      <w:r w:rsidRPr="0033220A">
        <w:rPr>
          <w:szCs w:val="21"/>
        </w:rPr>
        <w:t>核来简化设计流程。</w:t>
      </w:r>
    </w:p>
    <w:p w14:paraId="2E650992" w14:textId="1AB5DC23" w:rsidR="0033220A" w:rsidRPr="0033220A" w:rsidRDefault="0033220A" w:rsidP="0033220A">
      <w:pPr>
        <w:rPr>
          <w:szCs w:val="21"/>
        </w:rPr>
      </w:pPr>
      <w:r w:rsidRPr="0033220A">
        <w:rPr>
          <w:szCs w:val="21"/>
        </w:rPr>
        <w:t>实验总结</w:t>
      </w:r>
      <w:r w:rsidRPr="0033220A">
        <w:rPr>
          <w:szCs w:val="21"/>
        </w:rPr>
        <w:t xml:space="preserve"> 2: </w:t>
      </w:r>
      <w:r w:rsidRPr="0033220A">
        <w:rPr>
          <w:szCs w:val="21"/>
        </w:rPr>
        <w:t>使用</w:t>
      </w:r>
      <w:r w:rsidRPr="0033220A">
        <w:rPr>
          <w:szCs w:val="21"/>
        </w:rPr>
        <w:t xml:space="preserve"> IP </w:t>
      </w:r>
      <w:r w:rsidRPr="0033220A">
        <w:rPr>
          <w:szCs w:val="21"/>
        </w:rPr>
        <w:t>核</w:t>
      </w:r>
    </w:p>
    <w:p w14:paraId="0BF22616" w14:textId="7DC5CC6C" w:rsidR="0033220A" w:rsidRPr="0033220A" w:rsidRDefault="0033220A">
      <w:pPr>
        <w:rPr>
          <w:szCs w:val="21"/>
        </w:rPr>
      </w:pPr>
      <w:r>
        <w:rPr>
          <w:rFonts w:hint="eastAsia"/>
          <w:szCs w:val="21"/>
        </w:rPr>
        <w:t>我</w:t>
      </w:r>
      <w:r w:rsidRPr="0033220A">
        <w:rPr>
          <w:szCs w:val="21"/>
        </w:rPr>
        <w:t>通过使用</w:t>
      </w:r>
      <w:r w:rsidRPr="0033220A">
        <w:rPr>
          <w:szCs w:val="21"/>
        </w:rPr>
        <w:t xml:space="preserve"> IP </w:t>
      </w:r>
      <w:r w:rsidRPr="0033220A">
        <w:rPr>
          <w:szCs w:val="21"/>
        </w:rPr>
        <w:t>核，不仅降低了设计复杂度，还减少了潜在的错误来源。此外，</w:t>
      </w:r>
      <w:r w:rsidRPr="0033220A">
        <w:rPr>
          <w:szCs w:val="21"/>
        </w:rPr>
        <w:t xml:space="preserve">IP </w:t>
      </w:r>
      <w:r w:rsidRPr="0033220A">
        <w:rPr>
          <w:szCs w:val="21"/>
        </w:rPr>
        <w:t>核经过优化，能够在资源利用和时序性能上表现更优异。因此，在以后的项目中，特别是在需要快速迭代和优化的场景中，优先考虑使用</w:t>
      </w:r>
      <w:r w:rsidRPr="0033220A">
        <w:rPr>
          <w:szCs w:val="21"/>
        </w:rPr>
        <w:t xml:space="preserve"> IP </w:t>
      </w:r>
      <w:r w:rsidRPr="0033220A">
        <w:rPr>
          <w:szCs w:val="21"/>
        </w:rPr>
        <w:t>核将是一种更为高效的设计策略。</w:t>
      </w:r>
    </w:p>
    <w:p w14:paraId="69C41DE8" w14:textId="77777777" w:rsidR="00FA4BAB" w:rsidRDefault="00FA4BAB">
      <w:pPr>
        <w:rPr>
          <w:rFonts w:ascii="SimHei" w:eastAsia="SimHei"/>
          <w:sz w:val="24"/>
        </w:rPr>
      </w:pPr>
    </w:p>
    <w:p w14:paraId="69C41DE9" w14:textId="77777777" w:rsidR="00FA4BAB" w:rsidRDefault="00FA4BAB">
      <w:pPr>
        <w:rPr>
          <w:rFonts w:ascii="SimHei" w:eastAsia="SimHei"/>
          <w:sz w:val="24"/>
        </w:rPr>
      </w:pPr>
    </w:p>
    <w:p w14:paraId="69C41DEA" w14:textId="77777777" w:rsidR="00FA4BAB" w:rsidRDefault="00000000" w:rsidP="0088470D">
      <w:pPr>
        <w:jc w:val="center"/>
        <w:outlineLvl w:val="0"/>
        <w:rPr>
          <w:rFonts w:ascii="SimHei" w:eastAsia="SimHei"/>
          <w:sz w:val="24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实验四 指令译码器设计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07"/>
      </w:tblGrid>
      <w:tr w:rsidR="00FA4BAB" w14:paraId="69C41DF0" w14:textId="77777777">
        <w:trPr>
          <w:jc w:val="center"/>
        </w:trPr>
        <w:tc>
          <w:tcPr>
            <w:tcW w:w="1446" w:type="dxa"/>
          </w:tcPr>
          <w:p w14:paraId="69C41DEB" w14:textId="77777777" w:rsidR="00FA4BAB" w:rsidRDefault="00000000" w:rsidP="0088470D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9C41DEC" w14:textId="77777777" w:rsidR="00FA4BAB" w:rsidRDefault="00000000" w:rsidP="0088470D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9C41DED" w14:textId="77777777" w:rsidR="00FA4BAB" w:rsidRDefault="00000000" w:rsidP="0088470D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9C41DEE" w14:textId="77777777" w:rsidR="00FA4BAB" w:rsidRDefault="00000000" w:rsidP="0088470D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9C41DEF" w14:textId="77777777" w:rsidR="00FA4BAB" w:rsidRDefault="00000000" w:rsidP="0088470D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FA4BAB" w14:paraId="69C41DF6" w14:textId="77777777">
        <w:trPr>
          <w:jc w:val="center"/>
        </w:trPr>
        <w:tc>
          <w:tcPr>
            <w:tcW w:w="1446" w:type="dxa"/>
          </w:tcPr>
          <w:p w14:paraId="69C41DF1" w14:textId="77777777" w:rsidR="00FA4BAB" w:rsidRDefault="00FA4BAB" w:rsidP="0088470D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69C41DF2" w14:textId="77777777" w:rsidR="00FA4BAB" w:rsidRDefault="00FA4BAB" w:rsidP="0088470D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DF3" w14:textId="77777777" w:rsidR="00FA4BAB" w:rsidRDefault="00FA4BAB" w:rsidP="0088470D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1DF4" w14:textId="77777777" w:rsidR="00FA4BAB" w:rsidRDefault="00FA4BAB" w:rsidP="0088470D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69C41DF5" w14:textId="77777777" w:rsidR="00FA4BAB" w:rsidRDefault="00FA4BAB" w:rsidP="0088470D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9C41DF7" w14:textId="77777777" w:rsidR="00FA4BAB" w:rsidRDefault="00FA4BAB" w:rsidP="0088470D">
      <w:pPr>
        <w:jc w:val="left"/>
        <w:outlineLvl w:val="0"/>
        <w:rPr>
          <w:rFonts w:ascii="SimHei" w:eastAsia="SimHei"/>
          <w:b/>
          <w:sz w:val="28"/>
          <w:szCs w:val="28"/>
        </w:rPr>
      </w:pPr>
    </w:p>
    <w:p w14:paraId="69C41DF8" w14:textId="77777777" w:rsidR="00FA4BAB" w:rsidRDefault="00000000" w:rsidP="0088470D">
      <w:pPr>
        <w:jc w:val="lef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69C41DF9" w14:textId="77777777" w:rsidR="00FA4BAB" w:rsidRDefault="00000000" w:rsidP="0088470D">
      <w:pPr>
        <w:pStyle w:val="a0"/>
        <w:jc w:val="left"/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69C41DFA" w14:textId="77777777" w:rsidR="00FA4BAB" w:rsidRDefault="00000000" w:rsidP="0088470D">
      <w:pPr>
        <w:pStyle w:val="a0"/>
        <w:jc w:val="left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69C41DFB" w14:textId="77777777" w:rsidR="00FA4BAB" w:rsidRDefault="00000000" w:rsidP="0088470D">
      <w:pPr>
        <w:pStyle w:val="a0"/>
        <w:jc w:val="left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69C41DFC" w14:textId="77777777" w:rsidR="00FA4BAB" w:rsidRDefault="00000000" w:rsidP="0088470D">
      <w:pPr>
        <w:pStyle w:val="a0"/>
        <w:jc w:val="left"/>
      </w:pPr>
      <w:r>
        <w:rPr>
          <w:rFonts w:hint="eastAsia"/>
        </w:rPr>
        <w:t>4</w:t>
      </w:r>
      <w:r>
        <w:rPr>
          <w:rFonts w:hint="eastAsia"/>
        </w:rPr>
        <w:t>．理解指令译码的思想</w:t>
      </w:r>
    </w:p>
    <w:p w14:paraId="69C41DFD" w14:textId="77777777" w:rsidR="00FA4BAB" w:rsidRDefault="00000000" w:rsidP="0088470D">
      <w:pPr>
        <w:pStyle w:val="a0"/>
        <w:jc w:val="left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掌握实验台使用</w:t>
      </w:r>
    </w:p>
    <w:p w14:paraId="69C41DFE" w14:textId="77777777" w:rsidR="00FA4BAB" w:rsidRDefault="00FA4BAB" w:rsidP="0088470D">
      <w:pPr>
        <w:jc w:val="left"/>
        <w:rPr>
          <w:rFonts w:ascii="SimHei" w:eastAsia="SimHei"/>
          <w:sz w:val="24"/>
        </w:rPr>
      </w:pPr>
    </w:p>
    <w:p w14:paraId="69C41DFF" w14:textId="77777777" w:rsidR="00FA4BAB" w:rsidRDefault="00000000" w:rsidP="0088470D">
      <w:pPr>
        <w:spacing w:line="360" w:lineRule="exact"/>
        <w:jc w:val="lef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4638C206" w14:textId="77777777" w:rsidR="00065EE5" w:rsidRDefault="00065EE5" w:rsidP="0088470D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0A782A96" w14:textId="77777777" w:rsidR="00065EE5" w:rsidRDefault="00065EE5" w:rsidP="0088470D">
      <w:pPr>
        <w:jc w:val="left"/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3F067E21" w14:textId="77777777" w:rsidR="00065EE5" w:rsidRDefault="00065EE5" w:rsidP="0088470D">
      <w:pPr>
        <w:jc w:val="left"/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77219652" w14:textId="77777777" w:rsidR="00065EE5" w:rsidRDefault="00065EE5" w:rsidP="0088470D">
      <w:pPr>
        <w:jc w:val="left"/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5E90BBED" w14:textId="77777777" w:rsidR="00065EE5" w:rsidRDefault="00065EE5" w:rsidP="0088470D">
      <w:pPr>
        <w:jc w:val="left"/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718661EA" w14:textId="77777777" w:rsidR="00065EE5" w:rsidRDefault="00065EE5" w:rsidP="0088470D">
      <w:pPr>
        <w:jc w:val="left"/>
        <w:rPr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</w:t>
      </w:r>
    </w:p>
    <w:p w14:paraId="4B6740A6" w14:textId="77777777" w:rsidR="00065EE5" w:rsidRDefault="00065EE5" w:rsidP="0088470D">
      <w:pPr>
        <w:tabs>
          <w:tab w:val="left" w:pos="720"/>
        </w:tabs>
        <w:jc w:val="left"/>
        <w:rPr>
          <w:szCs w:val="21"/>
        </w:rPr>
      </w:pPr>
      <w:r>
        <w:rPr>
          <w:szCs w:val="21"/>
        </w:rPr>
        <w:t>Vivado</w:t>
      </w:r>
      <w:r>
        <w:rPr>
          <w:szCs w:val="21"/>
        </w:rPr>
        <w:t>集成了硬件描述语言（</w:t>
      </w:r>
      <w:r>
        <w:rPr>
          <w:szCs w:val="21"/>
        </w:rPr>
        <w:t>HDL</w:t>
      </w:r>
      <w:r>
        <w:rPr>
          <w:szCs w:val="21"/>
        </w:rPr>
        <w:t>）的编辑、综合、仿真和调试工具，支持</w:t>
      </w:r>
      <w:r>
        <w:rPr>
          <w:szCs w:val="21"/>
        </w:rPr>
        <w:t>Verilog</w:t>
      </w:r>
      <w:r>
        <w:rPr>
          <w:szCs w:val="21"/>
        </w:rPr>
        <w:t>和</w:t>
      </w:r>
      <w:r>
        <w:rPr>
          <w:szCs w:val="21"/>
        </w:rPr>
        <w:t>VHDL</w:t>
      </w:r>
      <w:r>
        <w:rPr>
          <w:szCs w:val="21"/>
        </w:rPr>
        <w:t>。</w:t>
      </w:r>
    </w:p>
    <w:p w14:paraId="5327F6D9" w14:textId="77777777" w:rsidR="00065EE5" w:rsidRDefault="00065EE5" w:rsidP="0088470D">
      <w:pPr>
        <w:tabs>
          <w:tab w:val="left" w:pos="720"/>
        </w:tabs>
        <w:jc w:val="left"/>
        <w:rPr>
          <w:szCs w:val="21"/>
        </w:rPr>
      </w:pPr>
      <w:r>
        <w:rPr>
          <w:szCs w:val="21"/>
        </w:rPr>
        <w:t>功能模块</w:t>
      </w:r>
      <w:r>
        <w:rPr>
          <w:szCs w:val="21"/>
        </w:rPr>
        <w:t>:</w:t>
      </w:r>
    </w:p>
    <w:p w14:paraId="3F35B4CE" w14:textId="77777777" w:rsidR="00065EE5" w:rsidRDefault="00065EE5" w:rsidP="0088470D">
      <w:pPr>
        <w:tabs>
          <w:tab w:val="left" w:pos="1440"/>
        </w:tabs>
        <w:jc w:val="left"/>
        <w:rPr>
          <w:szCs w:val="21"/>
        </w:rPr>
      </w:pPr>
      <w:r>
        <w:rPr>
          <w:szCs w:val="21"/>
        </w:rPr>
        <w:t xml:space="preserve">Vivado IDE: </w:t>
      </w:r>
      <w:r>
        <w:rPr>
          <w:szCs w:val="21"/>
        </w:rPr>
        <w:t>用于设计、综合、实现和验证</w:t>
      </w:r>
      <w:r>
        <w:rPr>
          <w:szCs w:val="21"/>
        </w:rPr>
        <w:t>FPGA</w:t>
      </w:r>
      <w:r>
        <w:rPr>
          <w:szCs w:val="21"/>
        </w:rPr>
        <w:t>设计。</w:t>
      </w:r>
    </w:p>
    <w:p w14:paraId="0A6611BD" w14:textId="77777777" w:rsidR="00065EE5" w:rsidRDefault="00065EE5" w:rsidP="0088470D">
      <w:pPr>
        <w:tabs>
          <w:tab w:val="left" w:pos="1440"/>
        </w:tabs>
        <w:jc w:val="left"/>
        <w:rPr>
          <w:szCs w:val="21"/>
        </w:rPr>
      </w:pPr>
      <w:r>
        <w:rPr>
          <w:szCs w:val="21"/>
        </w:rPr>
        <w:t xml:space="preserve">Vivado Simulator: </w:t>
      </w:r>
      <w:r>
        <w:rPr>
          <w:szCs w:val="21"/>
        </w:rPr>
        <w:t>内置仿真器，用于功能仿真和时序仿真。</w:t>
      </w:r>
    </w:p>
    <w:p w14:paraId="69C41E03" w14:textId="451765AB" w:rsidR="00FA4BAB" w:rsidRDefault="00065EE5" w:rsidP="0088470D">
      <w:pPr>
        <w:spacing w:line="360" w:lineRule="exact"/>
        <w:jc w:val="left"/>
        <w:rPr>
          <w:szCs w:val="21"/>
        </w:rPr>
      </w:pPr>
      <w:r>
        <w:rPr>
          <w:szCs w:val="21"/>
        </w:rPr>
        <w:t xml:space="preserve">Waveform Viewer: </w:t>
      </w:r>
      <w:r>
        <w:rPr>
          <w:szCs w:val="21"/>
        </w:rPr>
        <w:t>用于查看仿真生成的波形文件，分析信号的时序关系。</w:t>
      </w:r>
    </w:p>
    <w:p w14:paraId="0B53A25F" w14:textId="60A60BAE" w:rsidR="00065EE5" w:rsidRPr="00065EE5" w:rsidRDefault="00065EE5" w:rsidP="0088470D">
      <w:pPr>
        <w:spacing w:line="360" w:lineRule="exact"/>
        <w:jc w:val="left"/>
        <w:rPr>
          <w:b/>
          <w:bCs/>
          <w:szCs w:val="21"/>
        </w:rPr>
      </w:pPr>
      <w:r w:rsidRPr="00065EE5">
        <w:rPr>
          <w:b/>
          <w:bCs/>
          <w:szCs w:val="21"/>
        </w:rPr>
        <w:t>龙芯</w:t>
      </w:r>
      <w:r w:rsidRPr="00065EE5">
        <w:rPr>
          <w:b/>
          <w:bCs/>
          <w:szCs w:val="21"/>
        </w:rPr>
        <w:t xml:space="preserve"> Artix-7 </w:t>
      </w:r>
      <w:r w:rsidRPr="00065EE5">
        <w:rPr>
          <w:b/>
          <w:bCs/>
          <w:szCs w:val="21"/>
        </w:rPr>
        <w:t>实验平台</w:t>
      </w:r>
    </w:p>
    <w:p w14:paraId="69C41E04" w14:textId="77777777" w:rsidR="00FA4BAB" w:rsidRDefault="00000000" w:rsidP="0088470D">
      <w:pPr>
        <w:spacing w:line="360" w:lineRule="exact"/>
        <w:ind w:left="480" w:hanging="480"/>
        <w:jc w:val="lef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三、实验预习（如空白不够，可自行加页）</w:t>
      </w:r>
    </w:p>
    <w:p w14:paraId="0C039C1E" w14:textId="07AC7FA5" w:rsidR="00C25D90" w:rsidRPr="00C25D90" w:rsidRDefault="00000000" w:rsidP="00C25D90">
      <w:pPr>
        <w:jc w:val="left"/>
        <w:outlineLvl w:val="0"/>
        <w:rPr>
          <w:rFonts w:ascii="SimHei" w:eastAsia="SimHei"/>
          <w:b/>
          <w:sz w:val="28"/>
          <w:szCs w:val="28"/>
        </w:rPr>
      </w:pPr>
      <w:r>
        <w:rPr>
          <w:rFonts w:hint="eastAsia"/>
          <w:szCs w:val="21"/>
        </w:rPr>
        <w:t>1.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按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种指令运算操作的意义，完成这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种指令的编码</w:t>
      </w:r>
    </w:p>
    <w:p w14:paraId="0188F4C8" w14:textId="77777777" w:rsidR="00C25D90" w:rsidRDefault="00C25D90" w:rsidP="00C25D90">
      <w:pPr>
        <w:outlineLvl w:val="0"/>
        <w:rPr>
          <w:szCs w:val="21"/>
        </w:rPr>
      </w:pPr>
      <w:r>
        <w:rPr>
          <w:rFonts w:hint="eastAsia"/>
          <w:szCs w:val="21"/>
        </w:rPr>
        <w:t>加法指令：</w:t>
      </w:r>
    </w:p>
    <w:p w14:paraId="7E2353E0" w14:textId="109D2EE5" w:rsidR="00C25D90" w:rsidRDefault="00C25D90" w:rsidP="00C25D90">
      <w:pPr>
        <w:outlineLvl w:val="0"/>
      </w:pPr>
      <w:r>
        <w:rPr>
          <w:noProof/>
        </w:rPr>
        <w:drawing>
          <wp:inline distT="0" distB="0" distL="0" distR="0" wp14:anchorId="795333C6" wp14:editId="16F02E5C">
            <wp:extent cx="5181600" cy="787400"/>
            <wp:effectExtent l="0" t="0" r="0" b="0"/>
            <wp:docPr id="61557003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70034" name="图片 1" descr="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B38F" w14:textId="77777777" w:rsidR="00C25D90" w:rsidRDefault="00C25D90" w:rsidP="00C25D90">
      <w:pPr>
        <w:outlineLvl w:val="0"/>
      </w:pPr>
      <w:r>
        <w:rPr>
          <w:rFonts w:hint="eastAsia"/>
        </w:rPr>
        <w:t>减法指令：</w:t>
      </w:r>
    </w:p>
    <w:p w14:paraId="6ED64BA4" w14:textId="77777777" w:rsidR="00C25D90" w:rsidRDefault="00C25D90" w:rsidP="00C25D9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lastRenderedPageBreak/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"https://hit-coa.gitlab.io/hit-cdp-lab/cs/_images/sub.png"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"https://hit-coa.gitlab.io/hit-cdp-lab/cs/_images/sub.png"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07F62A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8" o:spid="_x0000_i1025" type="#_x0000_t75" alt="IMG_256" style="width:400.65pt;height:58.65pt">
            <v:fill o:detectmouseclick="t"/>
            <v:imagedata r:id="rId22" r:href="rId23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2E20B27D" w14:textId="77777777" w:rsidR="00C25D90" w:rsidRDefault="00C25D90" w:rsidP="00C25D9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与运算指令：</w:t>
      </w:r>
    </w:p>
    <w:p w14:paraId="376C2C12" w14:textId="77777777" w:rsidR="00C25D90" w:rsidRDefault="00C25D90" w:rsidP="00C25D90">
      <w:pPr>
        <w:jc w:val="center"/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"https://hit-coa.gitlab.io/hit-cdp-lab/cs/_images/and.png"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"https://hit-coa.gitlab.io/hit-cdp-lab/cs/_images/and.png"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09CCBFD8">
          <v:shape id="图片 20" o:spid="_x0000_i1026" type="#_x0000_t75" alt="IMG_256" style="width:388.65pt;height:57.35pt">
            <v:fill o:detectmouseclick="t"/>
            <v:imagedata r:id="rId24" r:href="rId25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4BE36D07" w14:textId="77777777" w:rsidR="00C25D90" w:rsidRDefault="00C25D90" w:rsidP="00C25D9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或运算指令：</w:t>
      </w:r>
    </w:p>
    <w:p w14:paraId="6EDA921D" w14:textId="77777777" w:rsidR="00C25D90" w:rsidRDefault="00C25D90" w:rsidP="00C25D9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"https://hit-coa.gitlab.io/hit-cdp-lab/cs/_images/or.png"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"https://hit-coa.gitlab.io/hit-cdp-lab/cs/_images/or.png"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0EE884E8">
          <v:shape id="图片 22" o:spid="_x0000_i1027" type="#_x0000_t75" alt="IMG_256" style="width:388.65pt;height:57pt">
            <v:fill o:detectmouseclick="t"/>
            <v:imagedata r:id="rId26" r:href="rId27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522443F1" w14:textId="77777777" w:rsidR="00C25D90" w:rsidRDefault="00C25D90" w:rsidP="00C25D9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异或指令：</w:t>
      </w:r>
    </w:p>
    <w:p w14:paraId="544F537C" w14:textId="77777777" w:rsidR="00C25D90" w:rsidRDefault="00C25D90" w:rsidP="00C25D9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"https://hit-coa.gitlab.io/hit-cdp-lab/cs/_images/xor.png"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"https://hit-coa.gitlab.io/hit-cdp-lab/cs/_images/xor.png"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093F7E0B">
          <v:shape id="图片 24" o:spid="_x0000_i1028" type="#_x0000_t75" alt="IMG_256" style="width:392.35pt;height:58pt">
            <v:fill o:detectmouseclick="t"/>
            <v:imagedata r:id="rId28" r:href="rId29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02429B36" w14:textId="77777777" w:rsidR="00C25D90" w:rsidRDefault="00C25D90" w:rsidP="00C25D9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存数指令：</w:t>
      </w:r>
    </w:p>
    <w:p w14:paraId="50490DF4" w14:textId="77777777" w:rsidR="00C25D90" w:rsidRDefault="00C25D90" w:rsidP="00C25D9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"https://hit-coa.gitlab.io/hit-cdp-lab/cs/_images/sw.png"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"https://hit-coa.gitlab.io/hit-cdp-lab/cs/_images/sw.png"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63D32397">
          <v:shape id="图片 26" o:spid="_x0000_i1029" type="#_x0000_t75" alt="IMG_256" style="width:395pt;height:58pt">
            <v:fill o:detectmouseclick="t"/>
            <v:imagedata r:id="rId30" r:href="rId31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1DA93159" w14:textId="77777777" w:rsidR="00C25D90" w:rsidRDefault="00C25D90" w:rsidP="00C25D9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取数指令：</w:t>
      </w:r>
    </w:p>
    <w:p w14:paraId="7ED6D66E" w14:textId="77777777" w:rsidR="00C25D90" w:rsidRDefault="00C25D90" w:rsidP="00C25D9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"https://hit-coa.gitlab.io/hit-cdp-lab/cs/_images/lw.png"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"https://hit-coa.gitlab.io/hit-cdp-lab/cs/_images/lw.png"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36094F84">
          <v:shape id="图片 27" o:spid="_x0000_i1030" type="#_x0000_t75" alt="IMG_256" style="width:392.65pt;height:58pt">
            <v:fill o:detectmouseclick="t"/>
            <v:imagedata r:id="rId32" r:href="rId33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12ED3585" w14:textId="77777777" w:rsidR="00C25D90" w:rsidRDefault="00C25D90" w:rsidP="00C25D9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无条件转移指令：</w:t>
      </w:r>
    </w:p>
    <w:p w14:paraId="312AF706" w14:textId="77777777" w:rsidR="00C25D90" w:rsidRDefault="00C25D90" w:rsidP="00C25D90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"https://hit-coa.gitlab.io/hit-cdp-lab/cs/_images/j.png"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"https://hit-coa.gitlab.io/hit-cdp-lab/cs/_images/j.png"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1E3C57DE">
          <v:shape id="图片 29" o:spid="_x0000_i1031" type="#_x0000_t75" alt="IMG_256" style="width:381.35pt;height:56pt">
            <v:fill o:detectmouseclick="t"/>
            <v:imagedata r:id="rId34" r:href="rId35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04D15049" w14:textId="77777777" w:rsidR="00785E64" w:rsidRDefault="00785E64" w:rsidP="0088470D">
      <w:pPr>
        <w:jc w:val="left"/>
        <w:outlineLvl w:val="0"/>
        <w:rPr>
          <w:szCs w:val="21"/>
        </w:rPr>
      </w:pPr>
    </w:p>
    <w:p w14:paraId="743AFCA0" w14:textId="77777777" w:rsidR="00785E64" w:rsidRDefault="00785E64" w:rsidP="0088470D">
      <w:pPr>
        <w:jc w:val="left"/>
        <w:outlineLvl w:val="0"/>
        <w:rPr>
          <w:szCs w:val="21"/>
        </w:rPr>
      </w:pPr>
    </w:p>
    <w:p w14:paraId="475092A4" w14:textId="77777777" w:rsidR="00785E64" w:rsidRDefault="00785E64" w:rsidP="0088470D">
      <w:pPr>
        <w:jc w:val="left"/>
        <w:outlineLvl w:val="0"/>
        <w:rPr>
          <w:szCs w:val="21"/>
        </w:rPr>
      </w:pPr>
    </w:p>
    <w:p w14:paraId="6EDEAACE" w14:textId="77777777" w:rsidR="00785E64" w:rsidRDefault="00785E64" w:rsidP="0088470D">
      <w:pPr>
        <w:jc w:val="left"/>
        <w:outlineLvl w:val="0"/>
        <w:rPr>
          <w:szCs w:val="21"/>
        </w:rPr>
      </w:pPr>
    </w:p>
    <w:p w14:paraId="43DB0977" w14:textId="77777777" w:rsidR="00785E64" w:rsidRDefault="00785E64" w:rsidP="0088470D">
      <w:pPr>
        <w:jc w:val="left"/>
        <w:outlineLvl w:val="0"/>
        <w:rPr>
          <w:szCs w:val="21"/>
        </w:rPr>
      </w:pPr>
    </w:p>
    <w:p w14:paraId="69C41E0B" w14:textId="6F4BA3E2" w:rsidR="00FA4BAB" w:rsidRDefault="00000000" w:rsidP="0088470D">
      <w:pPr>
        <w:jc w:val="left"/>
        <w:outlineLvl w:val="0"/>
        <w:rPr>
          <w:szCs w:val="21"/>
        </w:rPr>
      </w:pPr>
      <w:r>
        <w:rPr>
          <w:rFonts w:hint="eastAsia"/>
          <w:szCs w:val="21"/>
        </w:rPr>
        <w:lastRenderedPageBreak/>
        <w:t>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画出指令译码器的结构框图</w:t>
      </w:r>
    </w:p>
    <w:p w14:paraId="69C41E0C" w14:textId="20D97B44" w:rsidR="00FA4BAB" w:rsidRDefault="00785E64" w:rsidP="0088470D">
      <w:pPr>
        <w:jc w:val="left"/>
        <w:outlineLvl w:val="0"/>
        <w:rPr>
          <w:rFonts w:ascii="SimHei" w:eastAsia="SimHei"/>
          <w:b/>
          <w:sz w:val="28"/>
          <w:szCs w:val="28"/>
        </w:rPr>
      </w:pPr>
      <w:r>
        <w:rPr>
          <w:noProof/>
        </w:rPr>
        <w:drawing>
          <wp:inline distT="0" distB="0" distL="0" distR="0" wp14:anchorId="4506F784" wp14:editId="7311E910">
            <wp:extent cx="5162550" cy="2444750"/>
            <wp:effectExtent l="0" t="0" r="0" b="0"/>
            <wp:docPr id="2005385560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5560" name="图片 2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E0F" w14:textId="29F679A3" w:rsidR="00FA4BAB" w:rsidRDefault="00785E64" w:rsidP="00C514F9">
      <w:pPr>
        <w:jc w:val="left"/>
        <w:outlineLvl w:val="0"/>
        <w:rPr>
          <w:rFonts w:ascii="SimHei" w:eastAsia="SimHei"/>
          <w:b/>
          <w:sz w:val="28"/>
          <w:szCs w:val="28"/>
        </w:rPr>
      </w:pPr>
      <w:r>
        <w:rPr>
          <w:noProof/>
        </w:rPr>
        <w:drawing>
          <wp:inline distT="0" distB="0" distL="0" distR="0" wp14:anchorId="7C35F850" wp14:editId="2F0A3C13">
            <wp:extent cx="5168900" cy="2692400"/>
            <wp:effectExtent l="0" t="0" r="0" b="0"/>
            <wp:docPr id="820192561" name="图片 3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2561" name="图片 3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E10" w14:textId="77777777" w:rsidR="00FA4BAB" w:rsidRDefault="00000000">
      <w:pPr>
        <w:outlineLvl w:val="0"/>
        <w:rPr>
          <w:rFonts w:ascii="SimHei" w:eastAsia="SimHei"/>
          <w:sz w:val="24"/>
        </w:rPr>
      </w:pPr>
      <w:r>
        <w:rPr>
          <w:rFonts w:hint="eastAsia"/>
          <w:szCs w:val="21"/>
        </w:rPr>
        <w:t>四、</w:t>
      </w:r>
      <w:r>
        <w:rPr>
          <w:rFonts w:ascii="SimHei" w:eastAsia="SimHei" w:hint="eastAsia"/>
          <w:sz w:val="24"/>
        </w:rPr>
        <w:t>实验设计</w:t>
      </w:r>
    </w:p>
    <w:p w14:paraId="69C41E11" w14:textId="77777777" w:rsidR="00FA4BAB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写出带有详细注释的Verilog实现代码：</w:t>
      </w:r>
    </w:p>
    <w:p w14:paraId="54728A1E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>module inst_decoder(</w:t>
      </w:r>
    </w:p>
    <w:p w14:paraId="492976B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input [31:0] inst,  // </w:t>
      </w:r>
      <w:r w:rsidRPr="00CE1490">
        <w:rPr>
          <w:rFonts w:hint="eastAsia"/>
          <w:szCs w:val="21"/>
        </w:rPr>
        <w:t>输入指令</w:t>
      </w:r>
    </w:p>
    <w:p w14:paraId="56BB3D5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wen,         // </w:t>
      </w:r>
      <w:r w:rsidRPr="00CE1490">
        <w:rPr>
          <w:rFonts w:hint="eastAsia"/>
          <w:szCs w:val="21"/>
        </w:rPr>
        <w:t>是否写回寄存器</w:t>
      </w:r>
    </w:p>
    <w:p w14:paraId="682C1E2C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[4:0] waddr, // </w:t>
      </w:r>
      <w:r w:rsidRPr="00CE1490">
        <w:rPr>
          <w:rFonts w:hint="eastAsia"/>
          <w:szCs w:val="21"/>
        </w:rPr>
        <w:t>写回的寄存器地址</w:t>
      </w:r>
    </w:p>
    <w:p w14:paraId="7F8E5E57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rden1,       // </w:t>
      </w:r>
      <w:r w:rsidRPr="00CE1490">
        <w:rPr>
          <w:rFonts w:hint="eastAsia"/>
          <w:szCs w:val="21"/>
        </w:rPr>
        <w:t>是否读寄存器</w:t>
      </w:r>
      <w:r w:rsidRPr="00CE1490">
        <w:rPr>
          <w:rFonts w:hint="eastAsia"/>
          <w:szCs w:val="21"/>
        </w:rPr>
        <w:t>1</w:t>
      </w:r>
    </w:p>
    <w:p w14:paraId="13C62013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[4:0] raddr1,// </w:t>
      </w:r>
      <w:r w:rsidRPr="00CE1490">
        <w:rPr>
          <w:rFonts w:hint="eastAsia"/>
          <w:szCs w:val="21"/>
        </w:rPr>
        <w:t>读的寄存器</w:t>
      </w:r>
      <w:r w:rsidRPr="00CE1490">
        <w:rPr>
          <w:rFonts w:hint="eastAsia"/>
          <w:szCs w:val="21"/>
        </w:rPr>
        <w:t>1</w:t>
      </w:r>
      <w:r w:rsidRPr="00CE1490">
        <w:rPr>
          <w:rFonts w:hint="eastAsia"/>
          <w:szCs w:val="21"/>
        </w:rPr>
        <w:t>地址</w:t>
      </w:r>
    </w:p>
    <w:p w14:paraId="32C9451B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rden2,       // </w:t>
      </w:r>
      <w:r w:rsidRPr="00CE1490">
        <w:rPr>
          <w:rFonts w:hint="eastAsia"/>
          <w:szCs w:val="21"/>
        </w:rPr>
        <w:t>是否读寄存器</w:t>
      </w:r>
      <w:r w:rsidRPr="00CE1490">
        <w:rPr>
          <w:rFonts w:hint="eastAsia"/>
          <w:szCs w:val="21"/>
        </w:rPr>
        <w:t>2</w:t>
      </w:r>
    </w:p>
    <w:p w14:paraId="6E6CEC3B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lastRenderedPageBreak/>
        <w:t xml:space="preserve">    output [4:0] raddr2,// </w:t>
      </w:r>
      <w:r w:rsidRPr="00CE1490">
        <w:rPr>
          <w:rFonts w:hint="eastAsia"/>
          <w:szCs w:val="21"/>
        </w:rPr>
        <w:t>读的寄存器</w:t>
      </w:r>
      <w:r w:rsidRPr="00CE1490">
        <w:rPr>
          <w:rFonts w:hint="eastAsia"/>
          <w:szCs w:val="21"/>
        </w:rPr>
        <w:t>2</w:t>
      </w:r>
      <w:r w:rsidRPr="00CE1490">
        <w:rPr>
          <w:rFonts w:hint="eastAsia"/>
          <w:szCs w:val="21"/>
        </w:rPr>
        <w:t>地址</w:t>
      </w:r>
    </w:p>
    <w:p w14:paraId="63AF81F3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alu_en,      // ALU</w:t>
      </w:r>
      <w:r w:rsidRPr="00CE1490">
        <w:rPr>
          <w:rFonts w:hint="eastAsia"/>
          <w:szCs w:val="21"/>
        </w:rPr>
        <w:t>是否启用</w:t>
      </w:r>
    </w:p>
    <w:p w14:paraId="5F19447B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[4:0] alu_card, // ALU</w:t>
      </w:r>
      <w:r w:rsidRPr="00CE1490">
        <w:rPr>
          <w:rFonts w:hint="eastAsia"/>
          <w:szCs w:val="21"/>
        </w:rPr>
        <w:t>操作码</w:t>
      </w:r>
    </w:p>
    <w:p w14:paraId="67651087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mem_rd,      // </w:t>
      </w:r>
      <w:r w:rsidRPr="00CE1490">
        <w:rPr>
          <w:rFonts w:hint="eastAsia"/>
          <w:szCs w:val="21"/>
        </w:rPr>
        <w:t>是否读存储器</w:t>
      </w:r>
    </w:p>
    <w:p w14:paraId="2B37EFD3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mem_wr,      // </w:t>
      </w:r>
      <w:r w:rsidRPr="00CE1490">
        <w:rPr>
          <w:rFonts w:hint="eastAsia"/>
          <w:szCs w:val="21"/>
        </w:rPr>
        <w:t>是否写存储器</w:t>
      </w:r>
    </w:p>
    <w:p w14:paraId="1BF830E5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jmp,         // </w:t>
      </w:r>
      <w:r w:rsidRPr="00CE1490">
        <w:rPr>
          <w:rFonts w:hint="eastAsia"/>
          <w:szCs w:val="21"/>
        </w:rPr>
        <w:t>是否跳转</w:t>
      </w:r>
    </w:p>
    <w:p w14:paraId="1B78805C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output invalid      // </w:t>
      </w:r>
      <w:r w:rsidRPr="00CE1490">
        <w:rPr>
          <w:rFonts w:hint="eastAsia"/>
          <w:szCs w:val="21"/>
        </w:rPr>
        <w:t>指令是否无效</w:t>
      </w:r>
    </w:p>
    <w:p w14:paraId="78E1019D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>);</w:t>
      </w:r>
    </w:p>
    <w:p w14:paraId="6B07ED14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2A1EFAA6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检查是否写回寄存器</w:t>
      </w:r>
    </w:p>
    <w:p w14:paraId="018278D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wen = (inst[31:26] == 6'b000000 &amp;&amp; (inst[5:0] == 6'b100000 || inst[5:0] == 6'b100010 || </w:t>
      </w:r>
    </w:p>
    <w:p w14:paraId="05619A7C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inst[5:0] == 6'b100100 || inst[5:0] == 6'b100101 || inst[5:0] == 6'b100110 || </w:t>
      </w:r>
    </w:p>
    <w:p w14:paraId="0C702F23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inst[5:0] == 6'b000000)) || // SLL</w:t>
      </w:r>
    </w:p>
    <w:p w14:paraId="46CD178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             (inst[31:26] == 6'b100011); // LW</w:t>
      </w:r>
      <w:r w:rsidRPr="00CE1490">
        <w:rPr>
          <w:rFonts w:hint="eastAsia"/>
          <w:szCs w:val="21"/>
        </w:rPr>
        <w:t>指令也需要写回</w:t>
      </w:r>
    </w:p>
    <w:p w14:paraId="450B9CDD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698DB70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写回寄存器地址</w:t>
      </w:r>
      <w:r w:rsidRPr="00CE1490">
        <w:rPr>
          <w:rFonts w:hint="eastAsia"/>
          <w:szCs w:val="21"/>
        </w:rPr>
        <w:t xml:space="preserve"> (R</w:t>
      </w:r>
      <w:r w:rsidRPr="00CE1490">
        <w:rPr>
          <w:rFonts w:hint="eastAsia"/>
          <w:szCs w:val="21"/>
        </w:rPr>
        <w:t>型和</w:t>
      </w:r>
      <w:r w:rsidRPr="00CE1490">
        <w:rPr>
          <w:rFonts w:hint="eastAsia"/>
          <w:szCs w:val="21"/>
        </w:rPr>
        <w:t>LW)</w:t>
      </w:r>
    </w:p>
    <w:p w14:paraId="7CB290B4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waddr = (inst[31:26] == 6'b000000) ? inst[15:11] : </w:t>
      </w:r>
    </w:p>
    <w:p w14:paraId="69664672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(inst[31:26] == 6'b100011) ? inst[20:16] : 5'b00000;</w:t>
      </w:r>
    </w:p>
    <w:p w14:paraId="13A96366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64570DAE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读寄存器</w:t>
      </w:r>
      <w:r w:rsidRPr="00CE1490">
        <w:rPr>
          <w:rFonts w:hint="eastAsia"/>
          <w:szCs w:val="21"/>
        </w:rPr>
        <w:t>1</w:t>
      </w:r>
    </w:p>
    <w:p w14:paraId="7AB4ACF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rden1 = (inst[31:26] == 6'b000000 || inst[31:26] == 6'b100011 || inst[31:26] == 6'b101011);</w:t>
      </w:r>
    </w:p>
    <w:p w14:paraId="005B8680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raddr1 = inst[25:21];</w:t>
      </w:r>
    </w:p>
    <w:p w14:paraId="5243942C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05983441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读寄存器</w:t>
      </w:r>
      <w:r w:rsidRPr="00CE1490">
        <w:rPr>
          <w:rFonts w:hint="eastAsia"/>
          <w:szCs w:val="21"/>
        </w:rPr>
        <w:t>2</w:t>
      </w:r>
    </w:p>
    <w:p w14:paraId="3B19626D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rden2 = (inst[31:26] == 6'b000000 || inst[31:26] == 6'b101011);</w:t>
      </w:r>
    </w:p>
    <w:p w14:paraId="57E1CE02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raddr2 = inst[20:16];</w:t>
      </w:r>
    </w:p>
    <w:p w14:paraId="0CA8F779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492AA124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ALU</w:t>
      </w:r>
      <w:r w:rsidRPr="00CE1490">
        <w:rPr>
          <w:rFonts w:hint="eastAsia"/>
          <w:szCs w:val="21"/>
        </w:rPr>
        <w:t>启用</w:t>
      </w:r>
    </w:p>
    <w:p w14:paraId="0374C729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assign alu_en = (inst[31:26] == 6'b000000); // R</w:t>
      </w:r>
      <w:r w:rsidRPr="00CE1490">
        <w:rPr>
          <w:rFonts w:hint="eastAsia"/>
          <w:szCs w:val="21"/>
        </w:rPr>
        <w:t>型指令</w:t>
      </w:r>
    </w:p>
    <w:p w14:paraId="320924A5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23CFA2FD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lastRenderedPageBreak/>
        <w:t xml:space="preserve">    // ALU</w:t>
      </w:r>
      <w:r w:rsidRPr="00CE1490">
        <w:rPr>
          <w:rFonts w:hint="eastAsia"/>
          <w:szCs w:val="21"/>
        </w:rPr>
        <w:t>操作码</w:t>
      </w:r>
      <w:r w:rsidRPr="00CE1490">
        <w:rPr>
          <w:rFonts w:hint="eastAsia"/>
          <w:szCs w:val="21"/>
        </w:rPr>
        <w:t xml:space="preserve"> (R</w:t>
      </w:r>
      <w:r w:rsidRPr="00CE1490">
        <w:rPr>
          <w:rFonts w:hint="eastAsia"/>
          <w:szCs w:val="21"/>
        </w:rPr>
        <w:t>型指令：</w:t>
      </w:r>
      <w:r w:rsidRPr="00CE1490">
        <w:rPr>
          <w:rFonts w:hint="eastAsia"/>
          <w:szCs w:val="21"/>
        </w:rPr>
        <w:t>ADD, SUB, AND, OR, XOR, SLL)</w:t>
      </w:r>
    </w:p>
    <w:p w14:paraId="6FAC7D9A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alu_card = (inst[5:0] == 6'b100000) ? 5'b00001 : // ADD</w:t>
      </w:r>
    </w:p>
    <w:p w14:paraId="475B77E7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(inst[5:0] == 6'b100010) ? 5'b00011 : // SUB</w:t>
      </w:r>
    </w:p>
    <w:p w14:paraId="1B13B59B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(inst[5:0] == 6'b100100) ? 5'b01100 : // AND</w:t>
      </w:r>
    </w:p>
    <w:p w14:paraId="5E2AC93C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(inst[5:0] == 6'b100101) ? 5'b01011 : // OR</w:t>
      </w:r>
    </w:p>
    <w:p w14:paraId="2A76D90A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(inst[5:0] == 6'b100110) ? 5'b01110 : // XOR</w:t>
      </w:r>
    </w:p>
    <w:p w14:paraId="2C713119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(inst[5:0] == 6'b000000) ? 5'b10001 : // SLL</w:t>
      </w:r>
    </w:p>
    <w:p w14:paraId="0D75451B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5'b00000;</w:t>
      </w:r>
    </w:p>
    <w:p w14:paraId="66E8D90D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0DDBA310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读存储器</w:t>
      </w:r>
      <w:r w:rsidRPr="00CE1490">
        <w:rPr>
          <w:rFonts w:hint="eastAsia"/>
          <w:szCs w:val="21"/>
        </w:rPr>
        <w:t xml:space="preserve"> (LW</w:t>
      </w:r>
      <w:r w:rsidRPr="00CE1490">
        <w:rPr>
          <w:rFonts w:hint="eastAsia"/>
          <w:szCs w:val="21"/>
        </w:rPr>
        <w:t>指令</w:t>
      </w:r>
      <w:r w:rsidRPr="00CE1490">
        <w:rPr>
          <w:rFonts w:hint="eastAsia"/>
          <w:szCs w:val="21"/>
        </w:rPr>
        <w:t>)</w:t>
      </w:r>
    </w:p>
    <w:p w14:paraId="3E0B6066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mem_rd = (inst[31:26] == 6'b100011);</w:t>
      </w:r>
    </w:p>
    <w:p w14:paraId="557DFCC0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5D562777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写存储器</w:t>
      </w:r>
      <w:r w:rsidRPr="00CE1490">
        <w:rPr>
          <w:rFonts w:hint="eastAsia"/>
          <w:szCs w:val="21"/>
        </w:rPr>
        <w:t xml:space="preserve"> (SW</w:t>
      </w:r>
      <w:r w:rsidRPr="00CE1490">
        <w:rPr>
          <w:rFonts w:hint="eastAsia"/>
          <w:szCs w:val="21"/>
        </w:rPr>
        <w:t>指令</w:t>
      </w:r>
      <w:r w:rsidRPr="00CE1490">
        <w:rPr>
          <w:rFonts w:hint="eastAsia"/>
          <w:szCs w:val="21"/>
        </w:rPr>
        <w:t>)</w:t>
      </w:r>
    </w:p>
    <w:p w14:paraId="4D34F8A4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mem_wr = (inst[31:26] == 6'b101011);</w:t>
      </w:r>
    </w:p>
    <w:p w14:paraId="04338173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46F9D266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跳转指令</w:t>
      </w:r>
      <w:r w:rsidRPr="00CE1490">
        <w:rPr>
          <w:rFonts w:hint="eastAsia"/>
          <w:szCs w:val="21"/>
        </w:rPr>
        <w:t xml:space="preserve"> (J</w:t>
      </w:r>
      <w:r w:rsidRPr="00CE1490">
        <w:rPr>
          <w:rFonts w:hint="eastAsia"/>
          <w:szCs w:val="21"/>
        </w:rPr>
        <w:t>指令</w:t>
      </w:r>
      <w:r w:rsidRPr="00CE1490">
        <w:rPr>
          <w:rFonts w:hint="eastAsia"/>
          <w:szCs w:val="21"/>
        </w:rPr>
        <w:t>)</w:t>
      </w:r>
    </w:p>
    <w:p w14:paraId="790960AD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jmp = (inst[31:26] == 6'b000010);</w:t>
      </w:r>
    </w:p>
    <w:p w14:paraId="77CED3F1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54A5B192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// </w:t>
      </w:r>
      <w:r w:rsidRPr="00CE1490">
        <w:rPr>
          <w:rFonts w:hint="eastAsia"/>
          <w:szCs w:val="21"/>
        </w:rPr>
        <w:t>指令无效，除了</w:t>
      </w:r>
      <w:r w:rsidRPr="00CE1490">
        <w:rPr>
          <w:rFonts w:hint="eastAsia"/>
          <w:szCs w:val="21"/>
        </w:rPr>
        <w:t>R</w:t>
      </w:r>
      <w:r w:rsidRPr="00CE1490">
        <w:rPr>
          <w:rFonts w:hint="eastAsia"/>
          <w:szCs w:val="21"/>
        </w:rPr>
        <w:t>型、</w:t>
      </w:r>
      <w:r w:rsidRPr="00CE1490">
        <w:rPr>
          <w:rFonts w:hint="eastAsia"/>
          <w:szCs w:val="21"/>
        </w:rPr>
        <w:t>LW</w:t>
      </w:r>
      <w:r w:rsidRPr="00CE1490">
        <w:rPr>
          <w:rFonts w:hint="eastAsia"/>
          <w:szCs w:val="21"/>
        </w:rPr>
        <w:t>、</w:t>
      </w:r>
      <w:r w:rsidRPr="00CE1490">
        <w:rPr>
          <w:rFonts w:hint="eastAsia"/>
          <w:szCs w:val="21"/>
        </w:rPr>
        <w:t>SW</w:t>
      </w:r>
      <w:r w:rsidRPr="00CE1490">
        <w:rPr>
          <w:rFonts w:hint="eastAsia"/>
          <w:szCs w:val="21"/>
        </w:rPr>
        <w:t>、</w:t>
      </w:r>
      <w:r w:rsidRPr="00CE1490">
        <w:rPr>
          <w:rFonts w:hint="eastAsia"/>
          <w:szCs w:val="21"/>
        </w:rPr>
        <w:t>J</w:t>
      </w:r>
      <w:r w:rsidRPr="00CE1490">
        <w:rPr>
          <w:rFonts w:hint="eastAsia"/>
          <w:szCs w:val="21"/>
        </w:rPr>
        <w:t>型指令之外都无效</w:t>
      </w:r>
    </w:p>
    <w:p w14:paraId="739A12F7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assign invalid = !((inst[31:26] == 6'b000000 &amp;&amp; (inst[5:0] == 6'b100000 || inst[5:0] == 6'b100010 || </w:t>
      </w:r>
    </w:p>
    <w:p w14:paraId="78D68144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  inst[5:0] == 6'b100100 || inst[5:0] == 6'b100101 || inst[5:0] == 6'b100110)) || </w:t>
      </w:r>
    </w:p>
    <w:p w14:paraId="582A1180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(inst[31:26] == 6'b100011) || // LW</w:t>
      </w:r>
    </w:p>
    <w:p w14:paraId="60EE48D2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szCs w:val="21"/>
        </w:rPr>
        <w:t xml:space="preserve">                      (inst[31:26] == 6'b101011) || // SW</w:t>
      </w:r>
    </w:p>
    <w:p w14:paraId="306C7AA7" w14:textId="77777777" w:rsidR="00CE1490" w:rsidRPr="00CE1490" w:rsidRDefault="00CE1490" w:rsidP="00CE1490">
      <w:pPr>
        <w:spacing w:line="360" w:lineRule="exact"/>
        <w:rPr>
          <w:szCs w:val="21"/>
        </w:rPr>
      </w:pPr>
      <w:r w:rsidRPr="00CE1490">
        <w:rPr>
          <w:rFonts w:hint="eastAsia"/>
          <w:szCs w:val="21"/>
        </w:rPr>
        <w:t xml:space="preserve">                      (inst[31:26] == 6'b000010));  // J</w:t>
      </w:r>
      <w:r w:rsidRPr="00CE1490">
        <w:rPr>
          <w:rFonts w:hint="eastAsia"/>
          <w:szCs w:val="21"/>
        </w:rPr>
        <w:t>型</w:t>
      </w:r>
    </w:p>
    <w:p w14:paraId="4CAA34C1" w14:textId="77777777" w:rsidR="00CE1490" w:rsidRPr="00CE1490" w:rsidRDefault="00CE1490" w:rsidP="00CE1490">
      <w:pPr>
        <w:spacing w:line="360" w:lineRule="exact"/>
        <w:rPr>
          <w:szCs w:val="21"/>
        </w:rPr>
      </w:pPr>
    </w:p>
    <w:p w14:paraId="69C41E12" w14:textId="38B6B305" w:rsidR="00FA4BAB" w:rsidRDefault="00CE1490" w:rsidP="00CE1490">
      <w:pPr>
        <w:spacing w:line="360" w:lineRule="exact"/>
        <w:rPr>
          <w:rFonts w:ascii="SimHei" w:eastAsia="SimHei"/>
          <w:sz w:val="24"/>
        </w:rPr>
      </w:pPr>
      <w:r w:rsidRPr="00CE1490">
        <w:rPr>
          <w:szCs w:val="21"/>
        </w:rPr>
        <w:t>endmodule</w:t>
      </w:r>
      <w:r w:rsidR="0088470D">
        <w:rPr>
          <w:rFonts w:ascii="SimHei" w:eastAsia="SimHei"/>
          <w:sz w:val="24"/>
        </w:rPr>
        <w:br w:type="page"/>
      </w:r>
      <w:r w:rsidR="0088470D">
        <w:rPr>
          <w:rFonts w:ascii="SimHei" w:eastAsia="SimHei" w:hint="eastAsia"/>
          <w:sz w:val="24"/>
        </w:rPr>
        <w:lastRenderedPageBreak/>
        <w:t>五、测试结果及实验分析</w:t>
      </w:r>
    </w:p>
    <w:p w14:paraId="69C41E13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hint="eastAsia"/>
        </w:rPr>
        <w:t>1</w:t>
      </w:r>
      <w:r>
        <w:rPr>
          <w:rFonts w:hint="eastAsia"/>
        </w:rPr>
        <w:t>、仿真测试波形与测试结果</w:t>
      </w:r>
    </w:p>
    <w:p w14:paraId="69C41E14" w14:textId="14BD0EEE" w:rsidR="00FA4BAB" w:rsidRDefault="008965E1" w:rsidP="007B09AE">
      <w:pPr>
        <w:outlineLvl w:val="0"/>
        <w:rPr>
          <w:rFonts w:ascii="SimHei" w:eastAsia="SimHei"/>
          <w:b/>
          <w:sz w:val="28"/>
          <w:szCs w:val="28"/>
        </w:rPr>
      </w:pPr>
      <w:r>
        <w:rPr>
          <w:noProof/>
        </w:rPr>
        <w:drawing>
          <wp:inline distT="0" distB="0" distL="0" distR="0" wp14:anchorId="2DBA3DA8" wp14:editId="33F26EF4">
            <wp:extent cx="2734310" cy="2688590"/>
            <wp:effectExtent l="0" t="0" r="8890" b="0"/>
            <wp:docPr id="1208368388" name="图片 1" descr="背景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68388" name="图片 1" descr="背景图案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9C41E15" w14:textId="2C623568" w:rsidR="00FA4BAB" w:rsidRDefault="008965E1" w:rsidP="007B09AE">
      <w:pPr>
        <w:outlineLvl w:val="0"/>
        <w:rPr>
          <w:rFonts w:ascii="SimHei" w:eastAsia="SimHei"/>
          <w:b/>
          <w:sz w:val="28"/>
          <w:szCs w:val="28"/>
        </w:rPr>
      </w:pPr>
      <w:r>
        <w:rPr>
          <w:noProof/>
        </w:rPr>
        <w:drawing>
          <wp:inline distT="0" distB="0" distL="0" distR="0" wp14:anchorId="20F997C3" wp14:editId="4EA7A24F">
            <wp:extent cx="4173855" cy="4309745"/>
            <wp:effectExtent l="0" t="0" r="0" b="0"/>
            <wp:docPr id="815700144" name="图片 2" descr="电脑萤幕画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00144" name="图片 2" descr="电脑萤幕画面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9C41E16" w14:textId="2B354F80" w:rsidR="00FA4BAB" w:rsidRDefault="008965E1" w:rsidP="007B09AE">
      <w:pPr>
        <w:outlineLvl w:val="0"/>
        <w:rPr>
          <w:rFonts w:ascii="SimHei" w:eastAsia="SimHei"/>
          <w:b/>
          <w:sz w:val="28"/>
          <w:szCs w:val="28"/>
        </w:rPr>
      </w:pPr>
      <w:r w:rsidRPr="008965E1">
        <w:rPr>
          <w:rFonts w:ascii="SimHei" w:eastAsia="SimHei"/>
          <w:b/>
          <w:noProof/>
          <w:sz w:val="28"/>
          <w:szCs w:val="28"/>
        </w:rPr>
        <w:lastRenderedPageBreak/>
        <w:drawing>
          <wp:inline distT="0" distB="0" distL="0" distR="0" wp14:anchorId="762CB351" wp14:editId="59774B3F">
            <wp:extent cx="5184775" cy="2611755"/>
            <wp:effectExtent l="0" t="0" r="0" b="0"/>
            <wp:docPr id="1219782304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2304" name="图片 3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1E1E" w14:textId="086D9562" w:rsidR="00FA4BAB" w:rsidRDefault="00627F1A" w:rsidP="007B09AE">
      <w:pPr>
        <w:spacing w:line="360" w:lineRule="exact"/>
      </w:pPr>
      <w:r w:rsidRPr="00627F1A">
        <w:rPr>
          <w:rFonts w:ascii="SimHei" w:eastAsia="SimHei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2419DC0" wp14:editId="1B58273D">
            <wp:simplePos x="0" y="0"/>
            <wp:positionH relativeFrom="column">
              <wp:posOffset>252095</wp:posOffset>
            </wp:positionH>
            <wp:positionV relativeFrom="paragraph">
              <wp:posOffset>41910</wp:posOffset>
            </wp:positionV>
            <wp:extent cx="4609465" cy="5162550"/>
            <wp:effectExtent l="9208" t="0" r="0" b="0"/>
            <wp:wrapSquare wrapText="bothSides"/>
            <wp:docPr id="952146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1" r="19963"/>
                    <a:stretch/>
                  </pic:blipFill>
                  <pic:spPr bwMode="auto">
                    <a:xfrm rot="5400000">
                      <a:off x="0" y="0"/>
                      <a:ext cx="460946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</w:rPr>
        <w:t>2.</w:t>
      </w:r>
      <w:r w:rsidR="00000000">
        <w:t xml:space="preserve"> </w:t>
      </w:r>
      <w:r w:rsidR="00000000">
        <w:rPr>
          <w:rFonts w:hint="eastAsia"/>
        </w:rPr>
        <w:t>下载到实验台的测试结果</w:t>
      </w:r>
    </w:p>
    <w:p w14:paraId="69C41E27" w14:textId="77777777" w:rsidR="00FA4BAB" w:rsidRDefault="00000000" w:rsidP="007B09AE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lastRenderedPageBreak/>
        <w:t>实验结果分析：</w:t>
      </w:r>
    </w:p>
    <w:p w14:paraId="73E055F7" w14:textId="28231D3E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>波形分析</w:t>
      </w:r>
    </w:p>
    <w:p w14:paraId="004ED4AD" w14:textId="09AE86AC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1. </w:t>
      </w:r>
      <w:r w:rsidRPr="008965E1">
        <w:rPr>
          <w:szCs w:val="21"/>
        </w:rPr>
        <w:t>时钟信号</w:t>
      </w:r>
      <w:r w:rsidRPr="008965E1">
        <w:rPr>
          <w:szCs w:val="21"/>
        </w:rPr>
        <w:t xml:space="preserve"> (clk)</w:t>
      </w:r>
      <w:r w:rsidRPr="008965E1">
        <w:rPr>
          <w:szCs w:val="21"/>
        </w:rPr>
        <w:t>：时钟信号稳定，波形呈现出正常的高低电平转换，仿真中时钟周期固定。</w:t>
      </w:r>
    </w:p>
    <w:p w14:paraId="6B41B2B5" w14:textId="1102DE60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2. </w:t>
      </w:r>
      <w:r w:rsidRPr="008965E1">
        <w:rPr>
          <w:szCs w:val="21"/>
        </w:rPr>
        <w:t>复位信号</w:t>
      </w:r>
      <w:r w:rsidRPr="008965E1">
        <w:rPr>
          <w:szCs w:val="21"/>
        </w:rPr>
        <w:t xml:space="preserve"> (resetn)</w:t>
      </w:r>
      <w:r w:rsidRPr="008965E1">
        <w:rPr>
          <w:szCs w:val="21"/>
        </w:rPr>
        <w:t>：复位信号最初为低电平（有效），随后切换为高电平，释放系统进行正常操作。</w:t>
      </w:r>
    </w:p>
    <w:p w14:paraId="5271BCFF" w14:textId="21755D0C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3. </w:t>
      </w:r>
      <w:r w:rsidRPr="008965E1">
        <w:rPr>
          <w:szCs w:val="21"/>
        </w:rPr>
        <w:t>指令信号</w:t>
      </w:r>
      <w:r w:rsidRPr="008965E1">
        <w:rPr>
          <w:szCs w:val="21"/>
        </w:rPr>
        <w:t xml:space="preserve"> (d_inst[31:0])</w:t>
      </w:r>
      <w:r w:rsidRPr="008965E1">
        <w:rPr>
          <w:szCs w:val="21"/>
        </w:rPr>
        <w:t>：每个指令周期输入不同的指令，指令如</w:t>
      </w:r>
      <w:r w:rsidRPr="008965E1">
        <w:rPr>
          <w:szCs w:val="21"/>
        </w:rPr>
        <w:t xml:space="preserve"> 00430820</w:t>
      </w:r>
      <w:r w:rsidRPr="008965E1">
        <w:rPr>
          <w:szCs w:val="21"/>
        </w:rPr>
        <w:t>和</w:t>
      </w:r>
      <w:r w:rsidRPr="008965E1">
        <w:rPr>
          <w:szCs w:val="21"/>
        </w:rPr>
        <w:t xml:space="preserve"> 00641202 </w:t>
      </w:r>
      <w:r w:rsidRPr="008965E1">
        <w:rPr>
          <w:szCs w:val="21"/>
        </w:rPr>
        <w:t>等被正确解码并执行。每个时钟周期有不同的指令进入指令译码器。</w:t>
      </w:r>
    </w:p>
    <w:p w14:paraId="706C526F" w14:textId="65F8901E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4. </w:t>
      </w:r>
      <w:r w:rsidRPr="008965E1">
        <w:rPr>
          <w:szCs w:val="21"/>
        </w:rPr>
        <w:t>寄存器写回使能</w:t>
      </w:r>
      <w:r w:rsidRPr="008965E1">
        <w:rPr>
          <w:szCs w:val="21"/>
        </w:rPr>
        <w:t xml:space="preserve"> (d_wen)</w:t>
      </w:r>
      <w:r w:rsidRPr="008965E1">
        <w:rPr>
          <w:szCs w:val="21"/>
        </w:rPr>
        <w:t>：在执行诸如</w:t>
      </w:r>
      <w:r w:rsidRPr="008965E1">
        <w:rPr>
          <w:szCs w:val="21"/>
        </w:rPr>
        <w:t xml:space="preserve"> LW </w:t>
      </w:r>
      <w:r w:rsidRPr="008965E1">
        <w:rPr>
          <w:szCs w:val="21"/>
        </w:rPr>
        <w:t>和</w:t>
      </w:r>
      <w:r w:rsidRPr="008965E1">
        <w:rPr>
          <w:szCs w:val="21"/>
        </w:rPr>
        <w:t xml:space="preserve"> R</w:t>
      </w:r>
      <w:r w:rsidRPr="008965E1">
        <w:rPr>
          <w:szCs w:val="21"/>
        </w:rPr>
        <w:t>型指令时，写回使能信号</w:t>
      </w:r>
      <w:r w:rsidRPr="008965E1">
        <w:rPr>
          <w:szCs w:val="21"/>
        </w:rPr>
        <w:t xml:space="preserve"> (d_wen) </w:t>
      </w:r>
      <w:r w:rsidRPr="008965E1">
        <w:rPr>
          <w:szCs w:val="21"/>
        </w:rPr>
        <w:t>被正确拉高，表示此时指令会写回到寄存器。</w:t>
      </w:r>
    </w:p>
    <w:p w14:paraId="06A35753" w14:textId="23BFD59C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5. </w:t>
      </w:r>
      <w:r w:rsidRPr="008965E1">
        <w:rPr>
          <w:szCs w:val="21"/>
        </w:rPr>
        <w:t>寄存器地址</w:t>
      </w:r>
      <w:r w:rsidRPr="008965E1">
        <w:rPr>
          <w:szCs w:val="21"/>
        </w:rPr>
        <w:t xml:space="preserve"> (d_waddr)</w:t>
      </w:r>
      <w:r w:rsidRPr="008965E1">
        <w:rPr>
          <w:szCs w:val="21"/>
        </w:rPr>
        <w:t>：寄存器写回地址正确更新，且与指令相匹配。例如在执行</w:t>
      </w:r>
      <w:r w:rsidRPr="008965E1">
        <w:rPr>
          <w:szCs w:val="21"/>
        </w:rPr>
        <w:t xml:space="preserve"> LW </w:t>
      </w:r>
      <w:r w:rsidRPr="008965E1">
        <w:rPr>
          <w:szCs w:val="21"/>
        </w:rPr>
        <w:t>和</w:t>
      </w:r>
      <w:r w:rsidRPr="008965E1">
        <w:rPr>
          <w:szCs w:val="21"/>
        </w:rPr>
        <w:t xml:space="preserve"> R</w:t>
      </w:r>
      <w:r w:rsidRPr="008965E1">
        <w:rPr>
          <w:szCs w:val="21"/>
        </w:rPr>
        <w:t>型指令时，写回地址为目标寄存器。</w:t>
      </w:r>
    </w:p>
    <w:p w14:paraId="4359CD50" w14:textId="383E4BCB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6. </w:t>
      </w:r>
      <w:r w:rsidRPr="008965E1">
        <w:rPr>
          <w:szCs w:val="21"/>
        </w:rPr>
        <w:t>读取寄存器地址</w:t>
      </w:r>
      <w:r w:rsidRPr="008965E1">
        <w:rPr>
          <w:szCs w:val="21"/>
        </w:rPr>
        <w:t xml:space="preserve"> (d_raddr1, d_raddr2)</w:t>
      </w:r>
      <w:r w:rsidRPr="008965E1">
        <w:rPr>
          <w:szCs w:val="21"/>
        </w:rPr>
        <w:t>：正确地显示源寄存器地址，说明译码器可以从相应的寄存器中获取操作数。</w:t>
      </w:r>
    </w:p>
    <w:p w14:paraId="67265ECF" w14:textId="7D8A2C64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>7. ALU</w:t>
      </w:r>
      <w:r w:rsidRPr="008965E1">
        <w:rPr>
          <w:szCs w:val="21"/>
        </w:rPr>
        <w:t>使能</w:t>
      </w:r>
      <w:r w:rsidRPr="008965E1">
        <w:rPr>
          <w:szCs w:val="21"/>
        </w:rPr>
        <w:t xml:space="preserve"> (d_alu_en)</w:t>
      </w:r>
      <w:r w:rsidRPr="008965E1">
        <w:rPr>
          <w:szCs w:val="21"/>
        </w:rPr>
        <w:t>：当执行</w:t>
      </w:r>
      <w:r w:rsidRPr="008965E1">
        <w:rPr>
          <w:szCs w:val="21"/>
        </w:rPr>
        <w:t>R</w:t>
      </w:r>
      <w:r w:rsidRPr="008965E1">
        <w:rPr>
          <w:szCs w:val="21"/>
        </w:rPr>
        <w:t>型指令时，</w:t>
      </w:r>
      <w:r w:rsidRPr="008965E1">
        <w:rPr>
          <w:szCs w:val="21"/>
        </w:rPr>
        <w:t>ALU</w:t>
      </w:r>
      <w:r w:rsidRPr="008965E1">
        <w:rPr>
          <w:szCs w:val="21"/>
        </w:rPr>
        <w:t>使能信号被拉高，表明</w:t>
      </w:r>
      <w:r w:rsidRPr="008965E1">
        <w:rPr>
          <w:szCs w:val="21"/>
        </w:rPr>
        <w:t>ALU</w:t>
      </w:r>
      <w:r w:rsidRPr="008965E1">
        <w:rPr>
          <w:szCs w:val="21"/>
        </w:rPr>
        <w:t>正在进行运算。</w:t>
      </w:r>
    </w:p>
    <w:p w14:paraId="461028DB" w14:textId="5B6A0734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>8. ALU</w:t>
      </w:r>
      <w:r w:rsidRPr="008965E1">
        <w:rPr>
          <w:szCs w:val="21"/>
        </w:rPr>
        <w:t>操作码</w:t>
      </w:r>
      <w:r w:rsidRPr="008965E1">
        <w:rPr>
          <w:szCs w:val="21"/>
        </w:rPr>
        <w:t xml:space="preserve"> (d_alu_card)</w:t>
      </w:r>
      <w:r w:rsidRPr="008965E1">
        <w:rPr>
          <w:szCs w:val="21"/>
        </w:rPr>
        <w:t>：</w:t>
      </w:r>
      <w:r w:rsidRPr="008965E1">
        <w:rPr>
          <w:szCs w:val="21"/>
        </w:rPr>
        <w:t>ALU</w:t>
      </w:r>
      <w:r w:rsidRPr="008965E1">
        <w:rPr>
          <w:szCs w:val="21"/>
        </w:rPr>
        <w:t>操作码根据不同指令类型切换，例如</w:t>
      </w:r>
      <w:r w:rsidRPr="008965E1">
        <w:rPr>
          <w:szCs w:val="21"/>
        </w:rPr>
        <w:t>ADD</w:t>
      </w:r>
      <w:r w:rsidRPr="008965E1">
        <w:rPr>
          <w:szCs w:val="21"/>
        </w:rPr>
        <w:t>、</w:t>
      </w:r>
      <w:r w:rsidRPr="008965E1">
        <w:rPr>
          <w:szCs w:val="21"/>
        </w:rPr>
        <w:t>SUB</w:t>
      </w:r>
      <w:r w:rsidRPr="008965E1">
        <w:rPr>
          <w:szCs w:val="21"/>
        </w:rPr>
        <w:t>、</w:t>
      </w:r>
      <w:r w:rsidRPr="008965E1">
        <w:rPr>
          <w:szCs w:val="21"/>
        </w:rPr>
        <w:t>AND</w:t>
      </w:r>
      <w:r w:rsidRPr="008965E1">
        <w:rPr>
          <w:szCs w:val="21"/>
        </w:rPr>
        <w:t>、</w:t>
      </w:r>
      <w:r w:rsidRPr="008965E1">
        <w:rPr>
          <w:szCs w:val="21"/>
        </w:rPr>
        <w:t>OR</w:t>
      </w:r>
      <w:r w:rsidRPr="008965E1">
        <w:rPr>
          <w:szCs w:val="21"/>
        </w:rPr>
        <w:t>等操作码。</w:t>
      </w:r>
    </w:p>
    <w:p w14:paraId="74FC247C" w14:textId="30BC61DE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9. </w:t>
      </w:r>
      <w:r w:rsidRPr="008965E1">
        <w:rPr>
          <w:szCs w:val="21"/>
        </w:rPr>
        <w:t>存储器读</w:t>
      </w:r>
      <w:r w:rsidRPr="008965E1">
        <w:rPr>
          <w:szCs w:val="21"/>
        </w:rPr>
        <w:t>/</w:t>
      </w:r>
      <w:r w:rsidRPr="008965E1">
        <w:rPr>
          <w:szCs w:val="21"/>
        </w:rPr>
        <w:t>写</w:t>
      </w:r>
      <w:r w:rsidRPr="008965E1">
        <w:rPr>
          <w:szCs w:val="21"/>
        </w:rPr>
        <w:t xml:space="preserve"> (d_mem_rd / d_mem_wr)</w:t>
      </w:r>
      <w:r w:rsidRPr="008965E1">
        <w:rPr>
          <w:szCs w:val="21"/>
        </w:rPr>
        <w:t>：在</w:t>
      </w:r>
      <w:r w:rsidRPr="008965E1">
        <w:rPr>
          <w:szCs w:val="21"/>
        </w:rPr>
        <w:t xml:space="preserve"> LW</w:t>
      </w:r>
      <w:r w:rsidRPr="008965E1">
        <w:rPr>
          <w:szCs w:val="21"/>
        </w:rPr>
        <w:t>（读）和</w:t>
      </w:r>
      <w:r w:rsidRPr="008965E1">
        <w:rPr>
          <w:szCs w:val="21"/>
        </w:rPr>
        <w:t xml:space="preserve"> SW</w:t>
      </w:r>
      <w:r w:rsidRPr="008965E1">
        <w:rPr>
          <w:szCs w:val="21"/>
        </w:rPr>
        <w:t>（写）指令下，存储器读</w:t>
      </w:r>
      <w:r w:rsidRPr="008965E1">
        <w:rPr>
          <w:szCs w:val="21"/>
        </w:rPr>
        <w:t>/</w:t>
      </w:r>
      <w:r w:rsidRPr="008965E1">
        <w:rPr>
          <w:szCs w:val="21"/>
        </w:rPr>
        <w:t>写信号正确激活，表明译码器成功解码了这些内存操作指令。</w:t>
      </w:r>
    </w:p>
    <w:p w14:paraId="08109B77" w14:textId="048DA3C1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10. </w:t>
      </w:r>
      <w:r w:rsidRPr="008965E1">
        <w:rPr>
          <w:szCs w:val="21"/>
        </w:rPr>
        <w:t>跳转信号</w:t>
      </w:r>
      <w:r w:rsidRPr="008965E1">
        <w:rPr>
          <w:szCs w:val="21"/>
        </w:rPr>
        <w:t xml:space="preserve"> (d_jmp)</w:t>
      </w:r>
      <w:r w:rsidRPr="008965E1">
        <w:rPr>
          <w:szCs w:val="21"/>
        </w:rPr>
        <w:t>：在跳转指令（如</w:t>
      </w:r>
      <w:r w:rsidRPr="008965E1">
        <w:rPr>
          <w:szCs w:val="21"/>
        </w:rPr>
        <w:t>J</w:t>
      </w:r>
      <w:r w:rsidRPr="008965E1">
        <w:rPr>
          <w:szCs w:val="21"/>
        </w:rPr>
        <w:t>型指令）执行时，跳转信号被正确拉高，控制流指令得到正确处理。</w:t>
      </w:r>
    </w:p>
    <w:p w14:paraId="11E74E70" w14:textId="4A6AE925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>关键指令分析</w:t>
      </w:r>
    </w:p>
    <w:p w14:paraId="71B8CEA4" w14:textId="075B78CC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- </w:t>
      </w:r>
      <w:r w:rsidRPr="008965E1">
        <w:rPr>
          <w:szCs w:val="21"/>
        </w:rPr>
        <w:t>指令</w:t>
      </w:r>
      <w:r w:rsidRPr="008965E1">
        <w:rPr>
          <w:szCs w:val="21"/>
        </w:rPr>
        <w:t xml:space="preserve"> 00430820</w:t>
      </w:r>
      <w:r w:rsidRPr="008965E1">
        <w:rPr>
          <w:szCs w:val="21"/>
        </w:rPr>
        <w:t>：这是一个</w:t>
      </w:r>
      <w:r w:rsidRPr="008965E1">
        <w:rPr>
          <w:szCs w:val="21"/>
        </w:rPr>
        <w:t>R</w:t>
      </w:r>
      <w:r w:rsidRPr="008965E1">
        <w:rPr>
          <w:szCs w:val="21"/>
        </w:rPr>
        <w:t>型指令，</w:t>
      </w:r>
      <w:r w:rsidRPr="008965E1">
        <w:rPr>
          <w:szCs w:val="21"/>
        </w:rPr>
        <w:t>ALU</w:t>
      </w:r>
      <w:r w:rsidRPr="008965E1">
        <w:rPr>
          <w:szCs w:val="21"/>
        </w:rPr>
        <w:t>启用，且有写回到寄存器的操作（</w:t>
      </w:r>
      <w:r w:rsidRPr="008965E1">
        <w:rPr>
          <w:szCs w:val="21"/>
        </w:rPr>
        <w:t>d_wen = 1</w:t>
      </w:r>
      <w:r w:rsidRPr="008965E1">
        <w:rPr>
          <w:szCs w:val="21"/>
        </w:rPr>
        <w:t>），</w:t>
      </w:r>
      <w:r w:rsidRPr="008965E1">
        <w:rPr>
          <w:szCs w:val="21"/>
        </w:rPr>
        <w:t>ALU</w:t>
      </w:r>
      <w:r w:rsidRPr="008965E1">
        <w:rPr>
          <w:szCs w:val="21"/>
        </w:rPr>
        <w:t>操作码和写回地址均正确。</w:t>
      </w:r>
    </w:p>
    <w:p w14:paraId="59DC4D02" w14:textId="6FA8D28D" w:rsidR="008965E1" w:rsidRP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- </w:t>
      </w:r>
      <w:r w:rsidRPr="008965E1">
        <w:rPr>
          <w:szCs w:val="21"/>
        </w:rPr>
        <w:t>指令</w:t>
      </w:r>
      <w:r w:rsidRPr="008965E1">
        <w:rPr>
          <w:szCs w:val="21"/>
        </w:rPr>
        <w:t xml:space="preserve"> 8cc40018</w:t>
      </w:r>
      <w:r w:rsidRPr="008965E1">
        <w:rPr>
          <w:szCs w:val="21"/>
        </w:rPr>
        <w:t>：这是一条内存读写指令（如</w:t>
      </w:r>
      <w:r w:rsidRPr="008965E1">
        <w:rPr>
          <w:szCs w:val="21"/>
        </w:rPr>
        <w:t>LW</w:t>
      </w:r>
      <w:r w:rsidRPr="008965E1">
        <w:rPr>
          <w:szCs w:val="21"/>
        </w:rPr>
        <w:t>或者</w:t>
      </w:r>
      <w:r w:rsidRPr="008965E1">
        <w:rPr>
          <w:szCs w:val="21"/>
        </w:rPr>
        <w:t>SW</w:t>
      </w:r>
      <w:r w:rsidRPr="008965E1">
        <w:rPr>
          <w:szCs w:val="21"/>
        </w:rPr>
        <w:t>），相应的存储器读</w:t>
      </w:r>
      <w:r w:rsidRPr="008965E1">
        <w:rPr>
          <w:szCs w:val="21"/>
        </w:rPr>
        <w:t>/</w:t>
      </w:r>
      <w:r w:rsidRPr="008965E1">
        <w:rPr>
          <w:szCs w:val="21"/>
        </w:rPr>
        <w:t>写信号被正确激活。</w:t>
      </w:r>
    </w:p>
    <w:p w14:paraId="08984CC4" w14:textId="3B912007" w:rsidR="008965E1" w:rsidRDefault="008965E1" w:rsidP="008965E1">
      <w:pPr>
        <w:rPr>
          <w:szCs w:val="21"/>
        </w:rPr>
      </w:pPr>
      <w:r w:rsidRPr="008965E1">
        <w:rPr>
          <w:szCs w:val="21"/>
        </w:rPr>
        <w:t xml:space="preserve">- </w:t>
      </w:r>
      <w:r w:rsidRPr="008965E1">
        <w:rPr>
          <w:szCs w:val="21"/>
        </w:rPr>
        <w:t>指令</w:t>
      </w:r>
      <w:r w:rsidRPr="008965E1">
        <w:rPr>
          <w:szCs w:val="21"/>
        </w:rPr>
        <w:t xml:space="preserve"> 0002f824</w:t>
      </w:r>
      <w:r w:rsidRPr="008965E1">
        <w:rPr>
          <w:szCs w:val="21"/>
        </w:rPr>
        <w:t>：这是一条跳转或分支指令，跳转信号（</w:t>
      </w:r>
      <w:r w:rsidRPr="008965E1">
        <w:rPr>
          <w:szCs w:val="21"/>
        </w:rPr>
        <w:t>d_jmp</w:t>
      </w:r>
      <w:r w:rsidRPr="008965E1">
        <w:rPr>
          <w:szCs w:val="21"/>
        </w:rPr>
        <w:t>）正确被拉高，表示跳转执行成功。</w:t>
      </w:r>
    </w:p>
    <w:p w14:paraId="68106ECB" w14:textId="77777777" w:rsidR="008965E1" w:rsidRPr="008965E1" w:rsidRDefault="008965E1" w:rsidP="008965E1">
      <w:pPr>
        <w:rPr>
          <w:szCs w:val="21"/>
        </w:rPr>
      </w:pPr>
    </w:p>
    <w:p w14:paraId="69C41E32" w14:textId="77777777" w:rsidR="00FA4BAB" w:rsidRDefault="00000000" w:rsidP="007B09AE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7BB6F79D" w14:textId="77777777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指令译码：成功实现了对</w:t>
      </w:r>
      <w:r w:rsidRPr="007B7281">
        <w:rPr>
          <w:rFonts w:hint="eastAsia"/>
          <w:szCs w:val="21"/>
        </w:rPr>
        <w:t>MIPS</w:t>
      </w:r>
      <w:r w:rsidRPr="007B7281">
        <w:rPr>
          <w:rFonts w:hint="eastAsia"/>
          <w:szCs w:val="21"/>
        </w:rPr>
        <w:t>指令的译码功能，包括加法、减法、与、或、异或、左移、内存读</w:t>
      </w:r>
      <w:r w:rsidRPr="007B7281">
        <w:rPr>
          <w:rFonts w:hint="eastAsia"/>
          <w:szCs w:val="21"/>
        </w:rPr>
        <w:t>/</w:t>
      </w:r>
      <w:r w:rsidRPr="007B7281">
        <w:rPr>
          <w:rFonts w:hint="eastAsia"/>
          <w:szCs w:val="21"/>
        </w:rPr>
        <w:t>写、跳转等指令。通过</w:t>
      </w:r>
      <w:r w:rsidRPr="007B7281">
        <w:rPr>
          <w:rFonts w:hint="eastAsia"/>
          <w:szCs w:val="21"/>
        </w:rPr>
        <w:t>Verilog</w:t>
      </w:r>
      <w:r w:rsidRPr="007B7281">
        <w:rPr>
          <w:rFonts w:hint="eastAsia"/>
          <w:szCs w:val="21"/>
        </w:rPr>
        <w:t>设计，能够正确解码指令中的操作码（</w:t>
      </w:r>
      <w:r w:rsidRPr="007B7281">
        <w:rPr>
          <w:rFonts w:hint="eastAsia"/>
          <w:szCs w:val="21"/>
        </w:rPr>
        <w:t>opcode</w:t>
      </w:r>
      <w:r w:rsidRPr="007B7281">
        <w:rPr>
          <w:rFonts w:hint="eastAsia"/>
          <w:szCs w:val="21"/>
        </w:rPr>
        <w:t>）和功能码（</w:t>
      </w:r>
      <w:r w:rsidRPr="007B7281">
        <w:rPr>
          <w:rFonts w:hint="eastAsia"/>
          <w:szCs w:val="21"/>
        </w:rPr>
        <w:t>func</w:t>
      </w:r>
      <w:r w:rsidRPr="007B7281">
        <w:rPr>
          <w:rFonts w:hint="eastAsia"/>
          <w:szCs w:val="21"/>
        </w:rPr>
        <w:t>），并将结果送入对应的控制信号。</w:t>
      </w:r>
    </w:p>
    <w:p w14:paraId="35464C6E" w14:textId="77777777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跳转与控制流：跳转指令（如</w:t>
      </w:r>
      <w:r w:rsidRPr="007B7281">
        <w:rPr>
          <w:rFonts w:hint="eastAsia"/>
          <w:szCs w:val="21"/>
        </w:rPr>
        <w:t>J</w:t>
      </w:r>
      <w:r w:rsidRPr="007B7281">
        <w:rPr>
          <w:rFonts w:hint="eastAsia"/>
          <w:szCs w:val="21"/>
        </w:rPr>
        <w:t>指令）的跳转信号在仿真中正确触发，表明译码器能准确解析控制流指令并进行跳转。</w:t>
      </w:r>
    </w:p>
    <w:p w14:paraId="64EEDE51" w14:textId="77777777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寄存器读写：寄存器文件的读写控制信号在各类指令中表现正常，特别是在</w:t>
      </w:r>
      <w:r w:rsidRPr="007B7281">
        <w:rPr>
          <w:rFonts w:hint="eastAsia"/>
          <w:szCs w:val="21"/>
        </w:rPr>
        <w:t>R</w:t>
      </w:r>
      <w:r w:rsidRPr="007B7281">
        <w:rPr>
          <w:rFonts w:hint="eastAsia"/>
          <w:szCs w:val="21"/>
        </w:rPr>
        <w:t>型和</w:t>
      </w:r>
      <w:r w:rsidRPr="007B7281">
        <w:rPr>
          <w:rFonts w:hint="eastAsia"/>
          <w:szCs w:val="21"/>
        </w:rPr>
        <w:t>I</w:t>
      </w:r>
      <w:r w:rsidRPr="007B7281">
        <w:rPr>
          <w:rFonts w:hint="eastAsia"/>
          <w:szCs w:val="21"/>
        </w:rPr>
        <w:t>型指令中，正确设置了寄存器地址和写回使能信号。</w:t>
      </w:r>
    </w:p>
    <w:p w14:paraId="3AD3B8C5" w14:textId="0A4DA986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收获与体会</w:t>
      </w:r>
      <w:r>
        <w:rPr>
          <w:rFonts w:hint="eastAsia"/>
          <w:szCs w:val="21"/>
        </w:rPr>
        <w:t>：</w:t>
      </w:r>
    </w:p>
    <w:p w14:paraId="0A35A7E3" w14:textId="606D4295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lastRenderedPageBreak/>
        <w:t>通过本次实验，我加深了对指令译码器设计和</w:t>
      </w:r>
      <w:r w:rsidRPr="007B7281">
        <w:rPr>
          <w:rFonts w:hint="eastAsia"/>
          <w:szCs w:val="21"/>
        </w:rPr>
        <w:t>FPGA</w:t>
      </w:r>
      <w:r w:rsidRPr="007B7281">
        <w:rPr>
          <w:rFonts w:hint="eastAsia"/>
          <w:szCs w:val="21"/>
        </w:rPr>
        <w:t>硬件编程的理解。具体收获如下：</w:t>
      </w:r>
    </w:p>
    <w:p w14:paraId="4776761F" w14:textId="77777777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硬件描述语言的应用：通过实际编码与调试，强化了对</w:t>
      </w:r>
      <w:r w:rsidRPr="007B7281">
        <w:rPr>
          <w:rFonts w:hint="eastAsia"/>
          <w:szCs w:val="21"/>
        </w:rPr>
        <w:t>Verilog</w:t>
      </w:r>
      <w:r w:rsidRPr="007B7281">
        <w:rPr>
          <w:rFonts w:hint="eastAsia"/>
          <w:szCs w:val="21"/>
        </w:rPr>
        <w:t>语言的理解，特别是如何将抽象的指令逻辑转换为硬件电路。</w:t>
      </w:r>
    </w:p>
    <w:p w14:paraId="269E681E" w14:textId="77777777" w:rsidR="007B7281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FPGA</w:t>
      </w:r>
      <w:r w:rsidRPr="007B7281">
        <w:rPr>
          <w:rFonts w:hint="eastAsia"/>
          <w:szCs w:val="21"/>
        </w:rPr>
        <w:t>调试技巧：在实验过程中，通过</w:t>
      </w:r>
      <w:r w:rsidRPr="007B7281">
        <w:rPr>
          <w:rFonts w:hint="eastAsia"/>
          <w:szCs w:val="21"/>
        </w:rPr>
        <w:t>Vivado</w:t>
      </w:r>
      <w:r w:rsidRPr="007B7281">
        <w:rPr>
          <w:rFonts w:hint="eastAsia"/>
          <w:szCs w:val="21"/>
        </w:rPr>
        <w:t>中的仿真器和波形查看器，学会了如何定位问题并进行调试。这对于后续的硬件设计具有重要的意义。</w:t>
      </w:r>
    </w:p>
    <w:p w14:paraId="69C41E33" w14:textId="260D0D1C" w:rsidR="00FA4BAB" w:rsidRPr="007B7281" w:rsidRDefault="007B7281" w:rsidP="007B7281">
      <w:pPr>
        <w:rPr>
          <w:szCs w:val="21"/>
        </w:rPr>
      </w:pPr>
      <w:r w:rsidRPr="007B7281">
        <w:rPr>
          <w:rFonts w:hint="eastAsia"/>
          <w:szCs w:val="21"/>
        </w:rPr>
        <w:t>指令集架构的理解：在设计指令译码器的过程中，深入理解了</w:t>
      </w:r>
      <w:r w:rsidRPr="007B7281">
        <w:rPr>
          <w:rFonts w:hint="eastAsia"/>
          <w:szCs w:val="21"/>
        </w:rPr>
        <w:t>MIPS</w:t>
      </w:r>
      <w:r w:rsidRPr="007B7281">
        <w:rPr>
          <w:rFonts w:hint="eastAsia"/>
          <w:szCs w:val="21"/>
        </w:rPr>
        <w:t>指令集的结构及其与硬件之间的映射关系，巩固了对</w:t>
      </w:r>
      <w:r w:rsidRPr="007B7281">
        <w:rPr>
          <w:rFonts w:hint="eastAsia"/>
          <w:szCs w:val="21"/>
        </w:rPr>
        <w:t>CPU</w:t>
      </w:r>
      <w:r w:rsidRPr="007B7281">
        <w:rPr>
          <w:rFonts w:hint="eastAsia"/>
          <w:szCs w:val="21"/>
        </w:rPr>
        <w:t>工作原理的认知。</w:t>
      </w:r>
    </w:p>
    <w:p w14:paraId="2749771E" w14:textId="77777777" w:rsidR="00234610" w:rsidRDefault="00000000" w:rsidP="00234610">
      <w:pPr>
        <w:jc w:val="center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b/>
          <w:sz w:val="28"/>
          <w:szCs w:val="28"/>
        </w:rPr>
        <w:br w:type="page"/>
      </w:r>
      <w:r w:rsidR="00234610">
        <w:rPr>
          <w:rFonts w:ascii="SimHei" w:eastAsia="SimHei" w:hint="eastAsia"/>
          <w:b/>
          <w:sz w:val="28"/>
          <w:szCs w:val="28"/>
        </w:rPr>
        <w:lastRenderedPageBreak/>
        <w:t>实验五 给定指令系统的处理器设计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234610" w14:paraId="23E37F22" w14:textId="77777777" w:rsidTr="00061F8F">
        <w:trPr>
          <w:jc w:val="center"/>
        </w:trPr>
        <w:tc>
          <w:tcPr>
            <w:tcW w:w="1446" w:type="dxa"/>
          </w:tcPr>
          <w:p w14:paraId="486B7AC9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5E525665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17C957AE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223572C6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7780D11F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234610" w14:paraId="2BA30AD1" w14:textId="77777777" w:rsidTr="00061F8F">
        <w:trPr>
          <w:jc w:val="center"/>
        </w:trPr>
        <w:tc>
          <w:tcPr>
            <w:tcW w:w="1446" w:type="dxa"/>
          </w:tcPr>
          <w:p w14:paraId="69911257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7D798F62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3B7EA580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04A005EE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0A103A8E" w14:textId="77777777" w:rsidR="00234610" w:rsidRDefault="00234610" w:rsidP="00061F8F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28E2B45E" w14:textId="77777777" w:rsidR="00234610" w:rsidRDefault="00234610" w:rsidP="00234610">
      <w:pPr>
        <w:rPr>
          <w:rFonts w:ascii="SimHei" w:eastAsia="SimHei"/>
          <w:sz w:val="24"/>
        </w:rPr>
      </w:pPr>
    </w:p>
    <w:p w14:paraId="1C2E35B8" w14:textId="77777777" w:rsidR="00234610" w:rsidRDefault="00234610" w:rsidP="0023461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33CF96D5" w14:textId="77777777" w:rsidR="00234610" w:rsidRDefault="00234610" w:rsidP="00234610">
      <w:pPr>
        <w:rPr>
          <w:rFonts w:ascii="SimHei" w:eastAsia="SimHei"/>
          <w:sz w:val="24"/>
        </w:rPr>
      </w:pPr>
    </w:p>
    <w:p w14:paraId="3DDA2BB1" w14:textId="77777777" w:rsidR="00234610" w:rsidRDefault="00234610" w:rsidP="0023461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75CAF59F" w14:textId="77777777" w:rsidR="00234610" w:rsidRDefault="00234610" w:rsidP="0023461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063DCA2E" w14:textId="77777777" w:rsidR="00234610" w:rsidRDefault="00234610" w:rsidP="00234610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0B81EC1B" w14:textId="77777777" w:rsidR="00234610" w:rsidRDefault="00234610" w:rsidP="00234610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．深刻理解处理器结构和计算机系统的整体工作原理</w:t>
      </w:r>
    </w:p>
    <w:p w14:paraId="124B6D6D" w14:textId="77777777" w:rsidR="00234610" w:rsidRDefault="00234610" w:rsidP="00234610">
      <w:pPr>
        <w:rPr>
          <w:rFonts w:ascii="SimHei" w:eastAsia="SimHei"/>
          <w:sz w:val="24"/>
        </w:rPr>
      </w:pPr>
    </w:p>
    <w:p w14:paraId="72B1A91D" w14:textId="77777777" w:rsidR="00234610" w:rsidRDefault="00234610" w:rsidP="0023461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24B1B86B" w14:textId="77777777" w:rsidR="00234610" w:rsidRDefault="00234610" w:rsidP="0023461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50FCB683" w14:textId="77777777" w:rsidR="00234610" w:rsidRDefault="00234610" w:rsidP="0023461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09F2B109" w14:textId="77777777" w:rsidR="00234610" w:rsidRDefault="00234610" w:rsidP="0023461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3E7E59E5" w14:textId="77777777" w:rsidR="00234610" w:rsidRDefault="00234610" w:rsidP="0023461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104B85CE" w14:textId="77777777" w:rsidR="00234610" w:rsidRDefault="00234610" w:rsidP="0023461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3C58DA9F" w14:textId="77777777" w:rsidR="00234610" w:rsidRDefault="00234610" w:rsidP="00234610">
      <w:pPr>
        <w:rPr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 </w:t>
      </w:r>
    </w:p>
    <w:p w14:paraId="37C7D4BD" w14:textId="77777777" w:rsidR="00234610" w:rsidRDefault="00234610" w:rsidP="00234610">
      <w:pPr>
        <w:spacing w:line="360" w:lineRule="exact"/>
        <w:ind w:left="480" w:hanging="48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08391B60" w14:textId="77777777" w:rsidR="00234610" w:rsidRDefault="00234610" w:rsidP="00234610">
      <w:pPr>
        <w:pStyle w:val="ac"/>
        <w:ind w:leftChars="-10" w:left="-21" w:firstLineChars="200" w:firstLine="420"/>
        <w:jc w:val="both"/>
        <w:rPr>
          <w:rFonts w:eastAsia="SimSun" w:hAnsi="SimSun"/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．</w:t>
      </w:r>
      <w:r>
        <w:rPr>
          <w:rFonts w:hint="eastAsia"/>
          <w:sz w:val="21"/>
          <w:szCs w:val="21"/>
        </w:rPr>
        <w:t>CPU</w:t>
      </w:r>
      <w:r>
        <w:rPr>
          <w:rFonts w:eastAsia="SimSun" w:hAnsi="SimSun" w:hint="eastAsia"/>
          <w:sz w:val="21"/>
          <w:szCs w:val="21"/>
        </w:rPr>
        <w:t>接口信号定义，填写下表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6"/>
        <w:gridCol w:w="655"/>
        <w:gridCol w:w="1630"/>
        <w:gridCol w:w="1751"/>
        <w:gridCol w:w="1709"/>
      </w:tblGrid>
      <w:tr w:rsidR="00234610" w14:paraId="0E751931" w14:textId="77777777" w:rsidTr="00061F8F">
        <w:trPr>
          <w:jc w:val="center"/>
        </w:trPr>
        <w:tc>
          <w:tcPr>
            <w:tcW w:w="1310" w:type="dxa"/>
          </w:tcPr>
          <w:p w14:paraId="11DBD4A5" w14:textId="77777777" w:rsidR="00234610" w:rsidRDefault="00234610" w:rsidP="00061F8F">
            <w:pPr>
              <w:ind w:firstLine="20"/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655" w:type="dxa"/>
          </w:tcPr>
          <w:p w14:paraId="39797C35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630" w:type="dxa"/>
          </w:tcPr>
          <w:p w14:paraId="049ED4ED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5C5B2924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304627E4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234610" w14:paraId="1785719C" w14:textId="77777777" w:rsidTr="00061F8F">
        <w:trPr>
          <w:jc w:val="center"/>
        </w:trPr>
        <w:tc>
          <w:tcPr>
            <w:tcW w:w="1310" w:type="dxa"/>
            <w:vAlign w:val="center"/>
          </w:tcPr>
          <w:p w14:paraId="3D542B97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clk</w:t>
            </w:r>
          </w:p>
        </w:tc>
        <w:tc>
          <w:tcPr>
            <w:tcW w:w="655" w:type="dxa"/>
            <w:vAlign w:val="center"/>
          </w:tcPr>
          <w:p w14:paraId="611921E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1C37C51D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291A39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外部时钟源</w:t>
            </w:r>
          </w:p>
        </w:tc>
        <w:tc>
          <w:tcPr>
            <w:tcW w:w="1709" w:type="dxa"/>
            <w:vAlign w:val="center"/>
          </w:tcPr>
          <w:p w14:paraId="483E426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提供时钟信号，控制</w:t>
            </w:r>
            <w:r>
              <w:rPr>
                <w:rFonts w:hint="eastAsia"/>
                <w:sz w:val="18"/>
                <w:szCs w:val="18"/>
              </w:rPr>
              <w:t>CPU</w:t>
            </w:r>
            <w:r>
              <w:rPr>
                <w:rFonts w:hint="eastAsia"/>
                <w:sz w:val="18"/>
                <w:szCs w:val="18"/>
              </w:rPr>
              <w:t>的同步操作</w:t>
            </w:r>
          </w:p>
        </w:tc>
      </w:tr>
      <w:tr w:rsidR="00234610" w14:paraId="5E5F59B9" w14:textId="77777777" w:rsidTr="00061F8F">
        <w:trPr>
          <w:jc w:val="center"/>
        </w:trPr>
        <w:tc>
          <w:tcPr>
            <w:tcW w:w="1310" w:type="dxa"/>
            <w:vAlign w:val="center"/>
          </w:tcPr>
          <w:p w14:paraId="75643680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resetn</w:t>
            </w:r>
          </w:p>
        </w:tc>
        <w:tc>
          <w:tcPr>
            <w:tcW w:w="655" w:type="dxa"/>
            <w:vAlign w:val="center"/>
          </w:tcPr>
          <w:p w14:paraId="208BBB9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2BA984A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151BB0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外部复位信号</w:t>
            </w:r>
          </w:p>
        </w:tc>
        <w:tc>
          <w:tcPr>
            <w:tcW w:w="1709" w:type="dxa"/>
            <w:vAlign w:val="center"/>
          </w:tcPr>
          <w:p w14:paraId="577FD6C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低电平复位信号，用于复位</w:t>
            </w:r>
            <w:r>
              <w:rPr>
                <w:rFonts w:hint="eastAsia"/>
                <w:sz w:val="18"/>
                <w:szCs w:val="18"/>
              </w:rPr>
              <w:t>CPU</w:t>
            </w:r>
            <w:r>
              <w:rPr>
                <w:rFonts w:hint="eastAsia"/>
                <w:sz w:val="18"/>
                <w:szCs w:val="18"/>
              </w:rPr>
              <w:t>内部寄存器</w:t>
            </w:r>
          </w:p>
        </w:tc>
      </w:tr>
      <w:tr w:rsidR="00234610" w14:paraId="5A49A3BD" w14:textId="77777777" w:rsidTr="00061F8F">
        <w:trPr>
          <w:jc w:val="center"/>
        </w:trPr>
        <w:tc>
          <w:tcPr>
            <w:tcW w:w="1310" w:type="dxa"/>
            <w:vAlign w:val="center"/>
          </w:tcPr>
          <w:p w14:paraId="0B01E859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 sram en</w:t>
            </w:r>
          </w:p>
        </w:tc>
        <w:tc>
          <w:tcPr>
            <w:tcW w:w="655" w:type="dxa"/>
            <w:vAlign w:val="center"/>
          </w:tcPr>
          <w:p w14:paraId="633B658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78B241D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699564A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2342F1F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指令存储器读使能信号</w:t>
            </w:r>
          </w:p>
        </w:tc>
      </w:tr>
      <w:tr w:rsidR="00234610" w14:paraId="1E911031" w14:textId="77777777" w:rsidTr="00061F8F">
        <w:trPr>
          <w:jc w:val="center"/>
        </w:trPr>
        <w:tc>
          <w:tcPr>
            <w:tcW w:w="1310" w:type="dxa"/>
            <w:vAlign w:val="center"/>
          </w:tcPr>
          <w:p w14:paraId="561B7209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 sram addr</w:t>
            </w:r>
          </w:p>
        </w:tc>
        <w:tc>
          <w:tcPr>
            <w:tcW w:w="655" w:type="dxa"/>
            <w:vAlign w:val="center"/>
          </w:tcPr>
          <w:p w14:paraId="75F29E1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77A76B2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6CC6F48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279F1FB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要读取指令的地址</w:t>
            </w:r>
          </w:p>
        </w:tc>
      </w:tr>
      <w:tr w:rsidR="00234610" w14:paraId="31042747" w14:textId="77777777" w:rsidTr="00061F8F">
        <w:trPr>
          <w:jc w:val="center"/>
        </w:trPr>
        <w:tc>
          <w:tcPr>
            <w:tcW w:w="1310" w:type="dxa"/>
            <w:vAlign w:val="center"/>
          </w:tcPr>
          <w:p w14:paraId="3E26F7AD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 sram rdata</w:t>
            </w:r>
          </w:p>
        </w:tc>
        <w:tc>
          <w:tcPr>
            <w:tcW w:w="655" w:type="dxa"/>
            <w:vAlign w:val="center"/>
          </w:tcPr>
          <w:p w14:paraId="77F8737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1171E72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59BEB8D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04C5BD8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从指令存储器读取的指令数据</w:t>
            </w:r>
          </w:p>
        </w:tc>
      </w:tr>
      <w:tr w:rsidR="00234610" w14:paraId="2D0E7CDC" w14:textId="77777777" w:rsidTr="00061F8F">
        <w:trPr>
          <w:jc w:val="center"/>
        </w:trPr>
        <w:tc>
          <w:tcPr>
            <w:tcW w:w="1310" w:type="dxa"/>
            <w:vAlign w:val="center"/>
          </w:tcPr>
          <w:p w14:paraId="07639CB9" w14:textId="54DC0FF1" w:rsidR="00234610" w:rsidRDefault="007036C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234610">
              <w:rPr>
                <w:rFonts w:hint="eastAsia"/>
                <w:sz w:val="18"/>
                <w:szCs w:val="18"/>
              </w:rPr>
              <w:t xml:space="preserve">ata sram en </w:t>
            </w:r>
          </w:p>
        </w:tc>
        <w:tc>
          <w:tcPr>
            <w:tcW w:w="655" w:type="dxa"/>
            <w:vAlign w:val="center"/>
          </w:tcPr>
          <w:p w14:paraId="13801517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33B5C97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5FFE468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38E4654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数据存储器端口读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写使能信号</w:t>
            </w:r>
          </w:p>
        </w:tc>
      </w:tr>
      <w:tr w:rsidR="00234610" w14:paraId="5AE2D778" w14:textId="77777777" w:rsidTr="00061F8F">
        <w:trPr>
          <w:jc w:val="center"/>
        </w:trPr>
        <w:tc>
          <w:tcPr>
            <w:tcW w:w="1310" w:type="dxa"/>
            <w:vAlign w:val="center"/>
          </w:tcPr>
          <w:p w14:paraId="1FD8C782" w14:textId="0A3C2690" w:rsidR="00234610" w:rsidRDefault="007036C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234610">
              <w:rPr>
                <w:rFonts w:hint="eastAsia"/>
                <w:sz w:val="18"/>
                <w:szCs w:val="18"/>
              </w:rPr>
              <w:t xml:space="preserve">ata sram wen </w:t>
            </w:r>
          </w:p>
        </w:tc>
        <w:tc>
          <w:tcPr>
            <w:tcW w:w="655" w:type="dxa"/>
            <w:vAlign w:val="center"/>
          </w:tcPr>
          <w:p w14:paraId="5A6A99E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630" w:type="dxa"/>
            <w:vAlign w:val="center"/>
          </w:tcPr>
          <w:p w14:paraId="469FC87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7AD9DC2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12E0F34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数据存储器写使能信号，指示哪些字</w:t>
            </w:r>
            <w:r>
              <w:rPr>
                <w:rFonts w:hint="eastAsia"/>
                <w:sz w:val="18"/>
                <w:szCs w:val="18"/>
              </w:rPr>
              <w:lastRenderedPageBreak/>
              <w:t>节可以写入</w:t>
            </w:r>
          </w:p>
        </w:tc>
      </w:tr>
      <w:tr w:rsidR="00234610" w14:paraId="411E129D" w14:textId="77777777" w:rsidTr="00061F8F">
        <w:trPr>
          <w:jc w:val="center"/>
        </w:trPr>
        <w:tc>
          <w:tcPr>
            <w:tcW w:w="1310" w:type="dxa"/>
            <w:vAlign w:val="center"/>
          </w:tcPr>
          <w:p w14:paraId="4B70F228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data_sram_addr </w:t>
            </w:r>
          </w:p>
        </w:tc>
        <w:tc>
          <w:tcPr>
            <w:tcW w:w="655" w:type="dxa"/>
            <w:vAlign w:val="center"/>
          </w:tcPr>
          <w:p w14:paraId="4706C10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6927CA8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3690DA6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6E189BC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数据存储器读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写地址</w:t>
            </w:r>
          </w:p>
        </w:tc>
      </w:tr>
      <w:tr w:rsidR="00234610" w14:paraId="411B3199" w14:textId="77777777" w:rsidTr="00061F8F">
        <w:trPr>
          <w:jc w:val="center"/>
        </w:trPr>
        <w:tc>
          <w:tcPr>
            <w:tcW w:w="1310" w:type="dxa"/>
            <w:vAlign w:val="center"/>
          </w:tcPr>
          <w:p w14:paraId="39BCF6B7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data_sram_wdata</w:t>
            </w:r>
          </w:p>
        </w:tc>
        <w:tc>
          <w:tcPr>
            <w:tcW w:w="655" w:type="dxa"/>
            <w:vAlign w:val="center"/>
          </w:tcPr>
          <w:p w14:paraId="2151909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5125B17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2E16520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29551BE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写入数据存储器的数据</w:t>
            </w:r>
          </w:p>
        </w:tc>
      </w:tr>
      <w:tr w:rsidR="00234610" w14:paraId="6F0915DA" w14:textId="77777777" w:rsidTr="00061F8F">
        <w:trPr>
          <w:jc w:val="center"/>
        </w:trPr>
        <w:tc>
          <w:tcPr>
            <w:tcW w:w="1310" w:type="dxa"/>
            <w:vAlign w:val="center"/>
          </w:tcPr>
          <w:p w14:paraId="4B4A9086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data_sram_rdata </w:t>
            </w:r>
          </w:p>
        </w:tc>
        <w:tc>
          <w:tcPr>
            <w:tcW w:w="655" w:type="dxa"/>
            <w:vAlign w:val="center"/>
          </w:tcPr>
          <w:p w14:paraId="06974BA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753D4F5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4C1A372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24C32FA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从数据存储器读取的数据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</w:tr>
      <w:tr w:rsidR="00234610" w14:paraId="25B9BDB4" w14:textId="77777777" w:rsidTr="00061F8F">
        <w:trPr>
          <w:jc w:val="center"/>
        </w:trPr>
        <w:tc>
          <w:tcPr>
            <w:tcW w:w="1310" w:type="dxa"/>
            <w:vAlign w:val="center"/>
          </w:tcPr>
          <w:p w14:paraId="4A983EC3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debug_wb_pc</w:t>
            </w:r>
          </w:p>
        </w:tc>
        <w:tc>
          <w:tcPr>
            <w:tcW w:w="655" w:type="dxa"/>
            <w:vAlign w:val="center"/>
          </w:tcPr>
          <w:p w14:paraId="4DAC8E57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6FDD6EB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1CEDCE9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6A1AEB17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当前正在执行指令的程序计数器（</w:t>
            </w:r>
            <w:r>
              <w:rPr>
                <w:rFonts w:hint="eastAsia"/>
                <w:sz w:val="18"/>
                <w:szCs w:val="18"/>
              </w:rPr>
              <w:t>PC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234610" w14:paraId="400CC648" w14:textId="77777777" w:rsidTr="00061F8F">
        <w:trPr>
          <w:jc w:val="center"/>
        </w:trPr>
        <w:tc>
          <w:tcPr>
            <w:tcW w:w="1310" w:type="dxa"/>
            <w:vAlign w:val="center"/>
          </w:tcPr>
          <w:p w14:paraId="61AF6EE4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debug_wb_rf_wen</w:t>
            </w:r>
          </w:p>
        </w:tc>
        <w:tc>
          <w:tcPr>
            <w:tcW w:w="655" w:type="dxa"/>
            <w:vAlign w:val="center"/>
          </w:tcPr>
          <w:p w14:paraId="223E0C2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416405A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3539FCA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0C9EB83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通用寄存器组的写使能信号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</w:p>
        </w:tc>
      </w:tr>
      <w:tr w:rsidR="00234610" w14:paraId="7D436E67" w14:textId="77777777" w:rsidTr="00061F8F">
        <w:trPr>
          <w:jc w:val="center"/>
        </w:trPr>
        <w:tc>
          <w:tcPr>
            <w:tcW w:w="1310" w:type="dxa"/>
            <w:vAlign w:val="center"/>
          </w:tcPr>
          <w:p w14:paraId="451F7E84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debug_wb_rf_wnum</w:t>
            </w:r>
          </w:p>
        </w:tc>
        <w:tc>
          <w:tcPr>
            <w:tcW w:w="655" w:type="dxa"/>
            <w:vAlign w:val="center"/>
          </w:tcPr>
          <w:p w14:paraId="644556E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630" w:type="dxa"/>
            <w:vAlign w:val="center"/>
          </w:tcPr>
          <w:p w14:paraId="5324E58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4985D8D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2EDD5CF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当前写回的寄存器编号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</w:p>
        </w:tc>
      </w:tr>
      <w:tr w:rsidR="00234610" w14:paraId="2EAB0AF5" w14:textId="77777777" w:rsidTr="00061F8F">
        <w:trPr>
          <w:jc w:val="center"/>
        </w:trPr>
        <w:tc>
          <w:tcPr>
            <w:tcW w:w="1310" w:type="dxa"/>
            <w:vAlign w:val="center"/>
          </w:tcPr>
          <w:p w14:paraId="1EEF51FE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debug_wb_rf_wdata</w:t>
            </w:r>
          </w:p>
        </w:tc>
        <w:tc>
          <w:tcPr>
            <w:tcW w:w="655" w:type="dxa"/>
            <w:vAlign w:val="center"/>
          </w:tcPr>
          <w:p w14:paraId="5E29386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6E653A3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3C77C47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59B9241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写回寄存器的数据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</w:tr>
    </w:tbl>
    <w:p w14:paraId="583C2AAE" w14:textId="77777777" w:rsidR="00234610" w:rsidRDefault="00234610" w:rsidP="008A24DC">
      <w:pPr>
        <w:pStyle w:val="a0"/>
        <w:ind w:firstLineChars="0" w:firstLine="0"/>
      </w:pPr>
    </w:p>
    <w:p w14:paraId="78522771" w14:textId="77777777" w:rsidR="008A24DC" w:rsidRDefault="008A24DC" w:rsidP="008A24DC">
      <w:pPr>
        <w:pStyle w:val="a0"/>
        <w:ind w:firstLineChars="0" w:firstLine="0"/>
      </w:pPr>
    </w:p>
    <w:p w14:paraId="173E3F76" w14:textId="77777777" w:rsidR="00234610" w:rsidRDefault="00234610" w:rsidP="00234610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给出处理器的设计方案，设计方案要求包括：</w:t>
      </w:r>
    </w:p>
    <w:p w14:paraId="4A155B12" w14:textId="77777777" w:rsidR="00234610" w:rsidRDefault="00234610" w:rsidP="0023461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指令格式设计</w:t>
      </w:r>
    </w:p>
    <w:p w14:paraId="3053AD23" w14:textId="77777777" w:rsidR="00234610" w:rsidRDefault="00234610" w:rsidP="00234610">
      <w:pPr>
        <w:outlineLvl w:val="0"/>
        <w:rPr>
          <w:szCs w:val="21"/>
        </w:rPr>
      </w:pPr>
      <w:r>
        <w:rPr>
          <w:rFonts w:hint="eastAsia"/>
          <w:szCs w:val="21"/>
        </w:rPr>
        <w:t>加法指令：</w:t>
      </w:r>
    </w:p>
    <w:p w14:paraId="1525EB43" w14:textId="0CEC26FF" w:rsidR="00234610" w:rsidRDefault="00234610" w:rsidP="00234610">
      <w:pPr>
        <w:outlineLvl w:val="0"/>
      </w:pPr>
      <w:r>
        <w:rPr>
          <w:noProof/>
        </w:rPr>
        <w:drawing>
          <wp:inline distT="0" distB="0" distL="0" distR="0" wp14:anchorId="2F2CECF7" wp14:editId="1C9CE06D">
            <wp:extent cx="5181600" cy="787400"/>
            <wp:effectExtent l="0" t="0" r="0" b="0"/>
            <wp:docPr id="903877230" name="图片 1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7230" name="图片 11" descr="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311E" w14:textId="77777777" w:rsidR="00234610" w:rsidRDefault="00234610" w:rsidP="00234610">
      <w:pPr>
        <w:outlineLvl w:val="0"/>
      </w:pPr>
      <w:r>
        <w:rPr>
          <w:rFonts w:hint="eastAsia"/>
        </w:rPr>
        <w:t>减法指令：</w:t>
      </w:r>
    </w:p>
    <w:p w14:paraId="43CC4C8D" w14:textId="77777777" w:rsidR="00234610" w:rsidRDefault="00234610" w:rsidP="0023461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"https://hit-coa.gitlab.io/hit-cdp-lab/cs/_images/sub.png"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"https://hit-coa.gitlab.io/hit-cdp-lab/cs/_images/sub.png"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"https://hit-coa.gitlab.io/hit-cdp-lab/cs/_images/sub.png"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698B8603">
          <v:shape id="图片 36" o:spid="_x0000_i1032" type="#_x0000_t75" alt="IMG_256" style="width:400.65pt;height:59pt;mso-wrap-style:square;mso-position-horizontal-relative:page;mso-position-vertical-relative:page">
            <v:imagedata r:id="rId22" r:href="rId42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0FA19258" w14:textId="77777777" w:rsidR="00234610" w:rsidRDefault="00234610" w:rsidP="0023461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与运算指令：</w:t>
      </w:r>
    </w:p>
    <w:p w14:paraId="4477FAA2" w14:textId="77777777" w:rsidR="00234610" w:rsidRDefault="00234610" w:rsidP="00234610">
      <w:pPr>
        <w:jc w:val="center"/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"https://hit-coa.gitlab.io/hit-cdp-lab/cs/_images/and.png"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"https://hit-coa.gitlab.io/hit-cdp-lab/cs/_images/and.png"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"https://hit-coa.gitlab.io/hit-cdp-lab/cs/_images/and.png"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28A10977">
          <v:shape id="图片 37" o:spid="_x0000_i1033" type="#_x0000_t75" alt="IMG_256" style="width:388.35pt;height:57.35pt;mso-wrap-style:square;mso-position-horizontal-relative:page;mso-position-vertical-relative:page">
            <v:imagedata r:id="rId24" r:href="rId43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49D6E953" w14:textId="77777777" w:rsidR="00234610" w:rsidRDefault="00234610" w:rsidP="0023461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或运算指令：</w:t>
      </w:r>
    </w:p>
    <w:p w14:paraId="54C1F223" w14:textId="77777777" w:rsidR="00234610" w:rsidRDefault="00234610" w:rsidP="0023461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lastRenderedPageBreak/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"https://hit-coa.gitlab.io/hit-cdp-lab/cs/_images/or.png"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"https://hit-coa.gitlab.io/hit-cdp-lab/cs/_images/or.png"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"https://hit-coa.gitlab.io/hit-cdp-lab/cs/_images/or.png"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44F4F50B">
          <v:shape id="图片 38" o:spid="_x0000_i1034" type="#_x0000_t75" alt="IMG_256" style="width:388.35pt;height:57.35pt;mso-wrap-style:square;mso-position-horizontal-relative:page;mso-position-vertical-relative:page">
            <v:imagedata r:id="rId26" r:href="rId44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2F731284" w14:textId="77777777" w:rsidR="00234610" w:rsidRDefault="00234610" w:rsidP="0023461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异或指令：</w:t>
      </w:r>
    </w:p>
    <w:p w14:paraId="6C9A17B5" w14:textId="77777777" w:rsidR="00234610" w:rsidRDefault="00234610" w:rsidP="0023461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"https://hit-coa.gitlab.io/hit-cdp-lab/cs/_images/xor.png"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"https://hit-coa.gitlab.io/hit-cdp-lab/cs/_images/xor.png"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"https://hit-coa.gitlab.io/hit-cdp-lab/cs/_images/xor.png"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04698689">
          <v:shape id="图片 39" o:spid="_x0000_i1035" type="#_x0000_t75" alt="IMG_256" style="width:392.35pt;height:57.65pt;mso-wrap-style:square;mso-position-horizontal-relative:page;mso-position-vertical-relative:page">
            <v:imagedata r:id="rId28" r:href="rId45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6E8C7F13" w14:textId="77777777" w:rsidR="00234610" w:rsidRDefault="00234610" w:rsidP="0023461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存数指令：</w:t>
      </w:r>
    </w:p>
    <w:p w14:paraId="1EF3F3B7" w14:textId="77777777" w:rsidR="00234610" w:rsidRDefault="00234610" w:rsidP="0023461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"https://hit-coa.gitlab.io/hit-cdp-lab/cs/_images/sw.png"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"https://hit-coa.gitlab.io/hit-cdp-lab/cs/_images/sw.png"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"https://hit-coa.gitlab.io/hit-cdp-lab/cs/_images/sw.png"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5F5AD995">
          <v:shape id="图片 40" o:spid="_x0000_i1036" type="#_x0000_t75" alt="IMG_256" style="width:395pt;height:58.35pt;mso-wrap-style:square;mso-position-horizontal-relative:page;mso-position-vertical-relative:page">
            <v:imagedata r:id="rId30" r:href="rId46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0FD9780B" w14:textId="77777777" w:rsidR="00234610" w:rsidRDefault="00234610" w:rsidP="0023461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取数指令：</w:t>
      </w:r>
    </w:p>
    <w:p w14:paraId="24DEF931" w14:textId="77777777" w:rsidR="00234610" w:rsidRDefault="00234610" w:rsidP="0023461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INCLUDEPICTURE \d "https://hit-coa.gitlab.io/hit-cdp-lab/cs/_images/lw.png" \* MERGEFORMATINET </w:instrText>
      </w:r>
      <w:r>
        <w:rPr>
          <w:rFonts w:ascii="SimSun" w:hAnsi="SimSun" w:cs="SimSun"/>
          <w:sz w:val="24"/>
        </w:rPr>
        <w:fldChar w:fldCharType="separate"/>
      </w:r>
      <w:r>
        <w:rPr>
          <w:rFonts w:ascii="SimSun" w:hAnsi="SimSun" w:cs="SimSun" w:hint="eastAsia"/>
          <w:sz w:val="24"/>
        </w:rPr>
        <w:fldChar w:fldCharType="begin"/>
      </w:r>
      <w:r>
        <w:rPr>
          <w:rFonts w:ascii="SimSun" w:hAnsi="SimSun" w:cs="SimSun" w:hint="eastAsia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 w:hint="eastAsia"/>
          <w:sz w:val="24"/>
        </w:rPr>
        <w:fldChar w:fldCharType="separate"/>
      </w:r>
      <w:r>
        <w:rPr>
          <w:rFonts w:ascii="SimSun" w:hAnsi="SimSun" w:cs="SimSun"/>
          <w:sz w:val="24"/>
        </w:rPr>
        <w:fldChar w:fldCharType="begin"/>
      </w:r>
      <w:r>
        <w:rPr>
          <w:rFonts w:ascii="SimSun" w:hAnsi="SimSun" w:cs="SimSun"/>
          <w:sz w:val="24"/>
        </w:rPr>
        <w:instrText xml:space="preserve"> INCLUDEPICTURE  "https://hit-coa.gitlab.io/hit-cdp-lab/cs/_images/lw.png" \* MERGEFORMATINET </w:instrText>
      </w:r>
      <w:r>
        <w:rPr>
          <w:rFonts w:ascii="SimSun" w:hAnsi="SimSun" w:cs="SimSun"/>
          <w:sz w:val="24"/>
        </w:rPr>
        <w:fldChar w:fldCharType="separate"/>
      </w:r>
      <w:r w:rsidR="00000000">
        <w:rPr>
          <w:rFonts w:ascii="SimSun" w:hAnsi="SimSun" w:cs="SimSun"/>
          <w:sz w:val="24"/>
        </w:rPr>
        <w:fldChar w:fldCharType="begin"/>
      </w:r>
      <w:r w:rsidR="00000000">
        <w:rPr>
          <w:rFonts w:ascii="SimSun" w:hAnsi="SimSun" w:cs="SimSun"/>
          <w:sz w:val="24"/>
        </w:rPr>
        <w:instrText xml:space="preserve"> INCLUDEPICTURE  "https://hit-coa.gitlab.io/hit-cdp-lab/cs/_images/lw.png" \* MERGEFORMATINET </w:instrText>
      </w:r>
      <w:r w:rsidR="00000000">
        <w:rPr>
          <w:rFonts w:ascii="SimSun" w:hAnsi="SimSun" w:cs="SimSun"/>
          <w:sz w:val="24"/>
        </w:rPr>
        <w:fldChar w:fldCharType="separate"/>
      </w:r>
      <w:r w:rsidR="00677D6E">
        <w:rPr>
          <w:rFonts w:ascii="SimSun" w:hAnsi="SimSun" w:cs="SimSun"/>
          <w:sz w:val="24"/>
        </w:rPr>
        <w:pict w14:anchorId="3B5A2297">
          <v:shape id="图片 41" o:spid="_x0000_i1037" type="#_x0000_t75" alt="IMG_256" style="width:392.65pt;height:58pt;mso-wrap-style:square;mso-position-horizontal-relative:page;mso-position-vertical-relative:page">
            <v:imagedata r:id="rId32" r:href="rId47"/>
          </v:shape>
        </w:pict>
      </w:r>
      <w:r w:rsidR="00000000"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  <w:r>
        <w:rPr>
          <w:rFonts w:ascii="SimSun" w:hAnsi="SimSun" w:cs="SimSun" w:hint="eastAsia"/>
          <w:sz w:val="24"/>
        </w:rPr>
        <w:fldChar w:fldCharType="end"/>
      </w:r>
      <w:r>
        <w:rPr>
          <w:rFonts w:ascii="SimSun" w:hAnsi="SimSun" w:cs="SimSun"/>
          <w:sz w:val="24"/>
        </w:rPr>
        <w:fldChar w:fldCharType="end"/>
      </w:r>
    </w:p>
    <w:p w14:paraId="190A9350" w14:textId="77777777" w:rsidR="00234610" w:rsidRDefault="00234610" w:rsidP="0023461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无条件转移指令：</w:t>
      </w:r>
    </w:p>
    <w:p w14:paraId="45C2149E" w14:textId="77777777" w:rsidR="00234610" w:rsidRDefault="00234610" w:rsidP="00234610">
      <w:pPr>
        <w:pStyle w:val="a0"/>
        <w:ind w:firstLineChars="0" w:firstLine="0"/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sz w:val="24"/>
          <w:szCs w:val="24"/>
        </w:rPr>
        <w:fldChar w:fldCharType="begin"/>
      </w:r>
      <w:r>
        <w:rPr>
          <w:rFonts w:ascii="SimSun" w:hAnsi="SimSun" w:cs="SimSun"/>
          <w:sz w:val="24"/>
          <w:szCs w:val="24"/>
        </w:rPr>
        <w:instrText xml:space="preserve">INCLUDEPICTURE \d "https://hit-coa.gitlab.io/hit-cdp-lab/cs/_images/j.png" \* MERGEFORMATINET </w:instrText>
      </w:r>
      <w:r>
        <w:rPr>
          <w:rFonts w:ascii="SimSun" w:hAnsi="SimSun" w:cs="SimSun"/>
          <w:sz w:val="24"/>
          <w:szCs w:val="24"/>
        </w:rPr>
        <w:fldChar w:fldCharType="separate"/>
      </w:r>
      <w:r>
        <w:rPr>
          <w:rFonts w:ascii="SimSun" w:hAnsi="SimSun" w:cs="SimSun" w:hint="eastAsia"/>
          <w:sz w:val="24"/>
          <w:szCs w:val="24"/>
        </w:rPr>
        <w:fldChar w:fldCharType="begin"/>
      </w:r>
      <w:r>
        <w:rPr>
          <w:rFonts w:ascii="SimSun" w:hAnsi="SimSun" w:cs="SimSun" w:hint="eastAsia"/>
          <w:sz w:val="24"/>
          <w:szCs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 w:hint="eastAsia"/>
          <w:sz w:val="24"/>
          <w:szCs w:val="24"/>
        </w:rPr>
        <w:fldChar w:fldCharType="separate"/>
      </w:r>
      <w:r>
        <w:rPr>
          <w:rFonts w:ascii="SimSun" w:hAnsi="SimSun" w:cs="SimSun"/>
          <w:sz w:val="24"/>
          <w:szCs w:val="24"/>
        </w:rPr>
        <w:fldChar w:fldCharType="begin"/>
      </w:r>
      <w:r>
        <w:rPr>
          <w:rFonts w:ascii="SimSun" w:hAnsi="SimSun" w:cs="SimSun"/>
          <w:sz w:val="24"/>
          <w:szCs w:val="24"/>
        </w:rPr>
        <w:instrText xml:space="preserve"> INCLUDEPICTURE  "https://hit-coa.gitlab.io/hit-cdp-lab/cs/_images/j.png" \* MERGEFORMATINET </w:instrText>
      </w:r>
      <w:r>
        <w:rPr>
          <w:rFonts w:ascii="SimSun" w:hAnsi="SimSun" w:cs="SimSun"/>
          <w:sz w:val="24"/>
          <w:szCs w:val="24"/>
        </w:rPr>
        <w:fldChar w:fldCharType="separate"/>
      </w:r>
      <w:r w:rsidR="00000000">
        <w:rPr>
          <w:rFonts w:ascii="SimSun" w:hAnsi="SimSun" w:cs="SimSun"/>
          <w:sz w:val="24"/>
          <w:szCs w:val="24"/>
        </w:rPr>
        <w:fldChar w:fldCharType="begin"/>
      </w:r>
      <w:r w:rsidR="00000000">
        <w:rPr>
          <w:rFonts w:ascii="SimSun" w:hAnsi="SimSun" w:cs="SimSun"/>
          <w:sz w:val="24"/>
          <w:szCs w:val="24"/>
        </w:rPr>
        <w:instrText xml:space="preserve"> INCLUDEPICTURE  "https://hit-coa.gitlab.io/hit-cdp-lab/cs/_images/j.png" \* MERGEFORMATINET </w:instrText>
      </w:r>
      <w:r w:rsidR="00000000">
        <w:rPr>
          <w:rFonts w:ascii="SimSun" w:hAnsi="SimSun" w:cs="SimSun"/>
          <w:sz w:val="24"/>
          <w:szCs w:val="24"/>
        </w:rPr>
        <w:fldChar w:fldCharType="separate"/>
      </w:r>
      <w:r w:rsidR="00677D6E">
        <w:rPr>
          <w:rFonts w:ascii="SimSun" w:hAnsi="SimSun" w:cs="SimSun"/>
          <w:sz w:val="24"/>
          <w:szCs w:val="24"/>
        </w:rPr>
        <w:pict w14:anchorId="0BEDBF32">
          <v:shape id="图片 42" o:spid="_x0000_i1038" type="#_x0000_t75" alt="IMG_256" style="width:382pt;height:56.35pt;mso-wrap-style:square;mso-position-horizontal-relative:page;mso-position-vertical-relative:page">
            <v:imagedata r:id="rId34" r:href="rId48"/>
          </v:shape>
        </w:pict>
      </w:r>
      <w:r w:rsidR="00000000">
        <w:rPr>
          <w:rFonts w:ascii="SimSun" w:hAnsi="SimSun" w:cs="SimSun"/>
          <w:sz w:val="24"/>
          <w:szCs w:val="24"/>
        </w:rPr>
        <w:fldChar w:fldCharType="end"/>
      </w:r>
      <w:r>
        <w:rPr>
          <w:rFonts w:ascii="SimSun" w:hAnsi="SimSun" w:cs="SimSun"/>
          <w:sz w:val="24"/>
          <w:szCs w:val="24"/>
        </w:rPr>
        <w:fldChar w:fldCharType="end"/>
      </w:r>
      <w:r>
        <w:rPr>
          <w:rFonts w:ascii="SimSun" w:hAnsi="SimSun" w:cs="SimSun" w:hint="eastAsia"/>
          <w:sz w:val="24"/>
          <w:szCs w:val="24"/>
        </w:rPr>
        <w:fldChar w:fldCharType="end"/>
      </w:r>
      <w:r>
        <w:rPr>
          <w:rFonts w:ascii="SimSun" w:hAnsi="SimSun" w:cs="SimSun"/>
          <w:sz w:val="24"/>
          <w:szCs w:val="24"/>
        </w:rPr>
        <w:fldChar w:fldCharType="end"/>
      </w:r>
    </w:p>
    <w:p w14:paraId="419DBFD9" w14:textId="77777777" w:rsidR="00234610" w:rsidRDefault="00234610" w:rsidP="00234610">
      <w:pPr>
        <w:pStyle w:val="a0"/>
        <w:ind w:firstLineChars="0" w:firstLine="0"/>
      </w:pPr>
      <w:r>
        <w:rPr>
          <w:rFonts w:hint="eastAsia"/>
        </w:rPr>
        <w:t>条件移动指令：</w:t>
      </w:r>
    </w:p>
    <w:p w14:paraId="5BD5C87D" w14:textId="6330DA9C" w:rsidR="00234610" w:rsidRDefault="00234610" w:rsidP="00234610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3ACC8774" wp14:editId="495A82EC">
            <wp:extent cx="4728845" cy="626745"/>
            <wp:effectExtent l="0" t="0" r="0" b="1905"/>
            <wp:docPr id="985111742" name="图片 10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1742" name="图片 10" descr="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3794963" w14:textId="77777777" w:rsidR="00234610" w:rsidRDefault="00234610" w:rsidP="00234610">
      <w:pPr>
        <w:pStyle w:val="a0"/>
        <w:ind w:firstLineChars="0" w:firstLine="0"/>
      </w:pPr>
      <w:r>
        <w:rPr>
          <w:rFonts w:hint="eastAsia"/>
        </w:rPr>
        <w:t>移位指令：</w:t>
      </w:r>
    </w:p>
    <w:p w14:paraId="4F013CF8" w14:textId="56857C4B" w:rsidR="00234610" w:rsidRDefault="00234610" w:rsidP="00234610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53754003" wp14:editId="3473B8CE">
            <wp:extent cx="4690745" cy="575945"/>
            <wp:effectExtent l="0" t="0" r="0" b="0"/>
            <wp:docPr id="16299550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8CE668" w14:textId="77777777" w:rsidR="00234610" w:rsidRDefault="00234610" w:rsidP="00234610">
      <w:pPr>
        <w:pStyle w:val="a0"/>
        <w:ind w:firstLineChars="0" w:firstLine="0"/>
      </w:pPr>
      <w:r>
        <w:rPr>
          <w:rFonts w:hint="eastAsia"/>
        </w:rPr>
        <w:t>比较指令：</w:t>
      </w:r>
    </w:p>
    <w:p w14:paraId="21702EB3" w14:textId="443AC9DF" w:rsidR="00234610" w:rsidRDefault="00234610" w:rsidP="00234610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542588E2" wp14:editId="305D82F5">
            <wp:extent cx="4025900" cy="779145"/>
            <wp:effectExtent l="0" t="0" r="0" b="1905"/>
            <wp:docPr id="1237322182" name="图片 8" descr="图表, 箱线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2182" name="图片 8" descr="图表, 箱线图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BC59DF" w14:textId="77777777" w:rsidR="00234610" w:rsidRDefault="00234610" w:rsidP="00234610">
      <w:pPr>
        <w:pStyle w:val="a0"/>
        <w:ind w:firstLineChars="0" w:firstLine="0"/>
      </w:pPr>
      <w:r>
        <w:rPr>
          <w:rFonts w:hint="eastAsia"/>
        </w:rPr>
        <w:t>条件转移（位测试跳转）指令：</w:t>
      </w:r>
    </w:p>
    <w:p w14:paraId="3FD0BFD7" w14:textId="1F955C81" w:rsidR="00234610" w:rsidRDefault="00234610" w:rsidP="00234610">
      <w:pPr>
        <w:pStyle w:val="a0"/>
        <w:ind w:firstLineChars="0" w:firstLine="0"/>
      </w:pPr>
      <w:r>
        <w:rPr>
          <w:noProof/>
        </w:rPr>
        <w:lastRenderedPageBreak/>
        <w:drawing>
          <wp:inline distT="0" distB="0" distL="0" distR="0" wp14:anchorId="3F011F1E" wp14:editId="0E75C813">
            <wp:extent cx="4131945" cy="762000"/>
            <wp:effectExtent l="0" t="0" r="1905" b="0"/>
            <wp:docPr id="731734578" name="图片 7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4578" name="图片 7" descr="图示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65C704D" w14:textId="77777777" w:rsidR="00234610" w:rsidRDefault="00234610" w:rsidP="00234610">
      <w:pPr>
        <w:pStyle w:val="a0"/>
        <w:ind w:firstLineChars="0" w:firstLine="0"/>
      </w:pPr>
    </w:p>
    <w:p w14:paraId="634D019A" w14:textId="77777777" w:rsidR="00234610" w:rsidRDefault="00234610" w:rsidP="0023461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处理器结构设计框图及功能描述</w:t>
      </w:r>
    </w:p>
    <w:p w14:paraId="1C4363AA" w14:textId="77777777" w:rsidR="00234610" w:rsidRDefault="00234610" w:rsidP="00234610">
      <w:pPr>
        <w:pStyle w:val="a0"/>
        <w:ind w:firstLineChars="0"/>
      </w:pPr>
    </w:p>
    <w:p w14:paraId="605327C1" w14:textId="6EB8E6DC" w:rsidR="00234610" w:rsidRDefault="00234610" w:rsidP="00234610">
      <w:pPr>
        <w:pStyle w:val="a0"/>
        <w:ind w:firstLineChars="0"/>
      </w:pPr>
      <w:r>
        <w:rPr>
          <w:noProof/>
        </w:rPr>
        <w:drawing>
          <wp:inline distT="0" distB="0" distL="0" distR="0" wp14:anchorId="291393A6" wp14:editId="6A7B4EC0">
            <wp:extent cx="5181600" cy="2925445"/>
            <wp:effectExtent l="0" t="0" r="0" b="8255"/>
            <wp:docPr id="470201405" name="图片 6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1405" name="图片 6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FD63" w14:textId="77777777" w:rsidR="00234610" w:rsidRDefault="00234610" w:rsidP="00234610">
      <w:pPr>
        <w:pStyle w:val="a0"/>
        <w:ind w:firstLineChars="0" w:firstLine="0"/>
      </w:pPr>
    </w:p>
    <w:p w14:paraId="4C8DBCD8" w14:textId="77777777" w:rsidR="00234610" w:rsidRDefault="00234610" w:rsidP="0023461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各功能模块结构设计框图及功能描述</w:t>
      </w:r>
    </w:p>
    <w:p w14:paraId="74928A4D" w14:textId="77777777" w:rsidR="00234610" w:rsidRDefault="00234610" w:rsidP="00234610">
      <w:pPr>
        <w:pStyle w:val="a0"/>
        <w:ind w:firstLineChars="0"/>
      </w:pPr>
    </w:p>
    <w:p w14:paraId="34D09207" w14:textId="67AF47C1" w:rsidR="00234610" w:rsidRDefault="00234610" w:rsidP="00234610">
      <w:pPr>
        <w:pStyle w:val="a0"/>
        <w:ind w:firstLineChars="0"/>
      </w:pPr>
      <w:r>
        <w:rPr>
          <w:noProof/>
        </w:rPr>
        <w:drawing>
          <wp:inline distT="0" distB="0" distL="0" distR="0" wp14:anchorId="6F14014C" wp14:editId="460CFA83">
            <wp:extent cx="2628900" cy="2468245"/>
            <wp:effectExtent l="0" t="0" r="0" b="8255"/>
            <wp:docPr id="1649934049" name="图片 5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4049" name="图片 5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D94E" w14:textId="59484E5B" w:rsidR="00234610" w:rsidRDefault="007036C4" w:rsidP="00234610">
      <w:pPr>
        <w:pStyle w:val="a0"/>
        <w:ind w:firstLineChars="0"/>
      </w:pPr>
      <w:r>
        <w:rPr>
          <w:rFonts w:hint="eastAsia"/>
        </w:rPr>
        <w:t>r</w:t>
      </w:r>
      <w:r w:rsidR="00234610">
        <w:rPr>
          <w:rFonts w:hint="eastAsia"/>
        </w:rPr>
        <w:t>egfile</w:t>
      </w:r>
      <w:r w:rsidR="00234610">
        <w:rPr>
          <w:rFonts w:hint="eastAsia"/>
        </w:rPr>
        <w:t>功能：</w:t>
      </w:r>
      <w:r w:rsidR="00234610">
        <w:rPr>
          <w:rFonts w:hint="eastAsia"/>
        </w:rPr>
        <w:t>1.</w:t>
      </w:r>
      <w:r w:rsidR="00234610">
        <w:rPr>
          <w:rFonts w:hint="eastAsia"/>
        </w:rPr>
        <w:t>快速存取数据</w:t>
      </w:r>
      <w:r w:rsidR="00234610">
        <w:rPr>
          <w:rFonts w:hint="eastAsia"/>
        </w:rPr>
        <w:t xml:space="preserve"> 2.</w:t>
      </w:r>
      <w:r w:rsidR="00234610">
        <w:rPr>
          <w:rFonts w:hint="eastAsia"/>
        </w:rPr>
        <w:t>支持指令执行</w:t>
      </w:r>
      <w:r w:rsidR="00234610">
        <w:rPr>
          <w:rFonts w:hint="eastAsia"/>
        </w:rPr>
        <w:t xml:space="preserve"> 3.</w:t>
      </w:r>
      <w:r w:rsidR="00234610">
        <w:rPr>
          <w:rFonts w:hint="eastAsia"/>
        </w:rPr>
        <w:t>控制程序执行流程</w:t>
      </w:r>
    </w:p>
    <w:p w14:paraId="5D63591B" w14:textId="71ECD2D6" w:rsidR="00234610" w:rsidRDefault="00234610" w:rsidP="00234610">
      <w:pPr>
        <w:pStyle w:val="a0"/>
        <w:ind w:firstLineChars="0"/>
      </w:pPr>
      <w:r>
        <w:rPr>
          <w:noProof/>
        </w:rPr>
        <w:lastRenderedPageBreak/>
        <w:drawing>
          <wp:inline distT="0" distB="0" distL="0" distR="0" wp14:anchorId="6D82B113" wp14:editId="7AF35A50">
            <wp:extent cx="5184775" cy="2983865"/>
            <wp:effectExtent l="0" t="0" r="0" b="6985"/>
            <wp:docPr id="1807866204" name="图片 4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66204" name="图片 4" descr="日程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3D7F" w14:textId="77777777" w:rsidR="00234610" w:rsidRDefault="00234610" w:rsidP="00234610">
      <w:pPr>
        <w:pStyle w:val="a0"/>
        <w:ind w:firstLineChars="0"/>
      </w:pPr>
      <w:r>
        <w:rPr>
          <w:rFonts w:hint="eastAsia"/>
        </w:rPr>
        <w:t>ALU</w:t>
      </w:r>
      <w:r>
        <w:rPr>
          <w:rFonts w:hint="eastAsia"/>
        </w:rPr>
        <w:t>功能：支持算术运算以及逻辑运算；以及在一些跳转指令中进行条件判断和地址计算。</w:t>
      </w:r>
    </w:p>
    <w:p w14:paraId="0569FF11" w14:textId="0E2AEE0E" w:rsidR="00234610" w:rsidRDefault="00234610" w:rsidP="00234610">
      <w:pPr>
        <w:pStyle w:val="a0"/>
        <w:ind w:firstLineChars="0"/>
      </w:pPr>
      <w:r>
        <w:rPr>
          <w:noProof/>
        </w:rPr>
        <w:drawing>
          <wp:inline distT="0" distB="0" distL="0" distR="0" wp14:anchorId="49D01878" wp14:editId="64DCB063">
            <wp:extent cx="5181600" cy="3014345"/>
            <wp:effectExtent l="0" t="0" r="0" b="0"/>
            <wp:docPr id="1226559400" name="图片 3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9400" name="图片 3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DF0E" w14:textId="77777777" w:rsidR="00234610" w:rsidRDefault="00234610" w:rsidP="00234610">
      <w:pPr>
        <w:pStyle w:val="a0"/>
        <w:ind w:firstLineChars="0"/>
      </w:pPr>
      <w:r>
        <w:rPr>
          <w:rFonts w:hint="eastAsia"/>
        </w:rPr>
        <w:t>节拍发生器功能：控制指令执行程序，控制计算机完成每一步微操作</w:t>
      </w:r>
    </w:p>
    <w:p w14:paraId="74FBF88B" w14:textId="77777777" w:rsidR="00234610" w:rsidRDefault="00234610" w:rsidP="00234610">
      <w:pPr>
        <w:pStyle w:val="a0"/>
        <w:ind w:firstLineChars="0"/>
        <w:rPr>
          <w:b/>
          <w:bCs/>
        </w:rPr>
      </w:pPr>
    </w:p>
    <w:p w14:paraId="017AF23F" w14:textId="77777777" w:rsidR="00234610" w:rsidRDefault="00234610" w:rsidP="00234610">
      <w:pPr>
        <w:pStyle w:val="a0"/>
        <w:ind w:firstLineChars="0"/>
      </w:pPr>
    </w:p>
    <w:p w14:paraId="64AC1734" w14:textId="77777777" w:rsidR="00234610" w:rsidRDefault="00234610" w:rsidP="00234610">
      <w:pPr>
        <w:pStyle w:val="a0"/>
        <w:ind w:firstLineChars="0"/>
      </w:pPr>
    </w:p>
    <w:p w14:paraId="39030833" w14:textId="77777777" w:rsidR="00234610" w:rsidRDefault="00234610" w:rsidP="00234610">
      <w:pPr>
        <w:pStyle w:val="a0"/>
        <w:ind w:firstLineChars="0"/>
      </w:pPr>
    </w:p>
    <w:p w14:paraId="445E5775" w14:textId="77777777" w:rsidR="00234610" w:rsidRDefault="00234610" w:rsidP="00234610">
      <w:pPr>
        <w:pStyle w:val="a0"/>
        <w:ind w:firstLineChars="0"/>
      </w:pPr>
    </w:p>
    <w:p w14:paraId="724DEF8E" w14:textId="6280E765" w:rsidR="00234610" w:rsidRDefault="00234610" w:rsidP="00234610">
      <w:pPr>
        <w:pStyle w:val="a0"/>
        <w:ind w:firstLineChars="0"/>
      </w:pPr>
      <w:r>
        <w:rPr>
          <w:noProof/>
        </w:rPr>
        <w:drawing>
          <wp:inline distT="0" distB="0" distL="0" distR="0" wp14:anchorId="4F478318" wp14:editId="0167B397">
            <wp:extent cx="4394200" cy="2794000"/>
            <wp:effectExtent l="0" t="0" r="6350" b="6350"/>
            <wp:docPr id="411726840" name="图片 2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6840" name="图片 2" descr="日程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2EC0270" w14:textId="77777777" w:rsidR="00234610" w:rsidRDefault="00234610" w:rsidP="00234610">
      <w:pPr>
        <w:pStyle w:val="a0"/>
        <w:ind w:left="840" w:firstLineChars="0" w:firstLine="0"/>
        <w:rPr>
          <w:szCs w:val="21"/>
        </w:rPr>
      </w:pPr>
      <w:r>
        <w:rPr>
          <w:rFonts w:hint="eastAsia"/>
        </w:rPr>
        <w:t>指令译码器：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支持对12种指令的识别及译码</w:t>
      </w:r>
    </w:p>
    <w:p w14:paraId="2326533D" w14:textId="4D8FBD49" w:rsidR="00234610" w:rsidRDefault="00234610" w:rsidP="00234610">
      <w:pPr>
        <w:pStyle w:val="a0"/>
        <w:ind w:firstLineChars="0"/>
      </w:pPr>
      <w:r>
        <w:rPr>
          <w:noProof/>
        </w:rPr>
        <w:drawing>
          <wp:inline distT="0" distB="0" distL="0" distR="0" wp14:anchorId="057CFED9" wp14:editId="0261515F">
            <wp:extent cx="3449955" cy="2611755"/>
            <wp:effectExtent l="0" t="0" r="0" b="0"/>
            <wp:docPr id="1678510696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10696" name="图片 1" descr="日程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05408C1" w14:textId="77777777" w:rsidR="00234610" w:rsidRDefault="00234610" w:rsidP="00234610">
      <w:pPr>
        <w:pStyle w:val="a0"/>
        <w:ind w:firstLineChars="0"/>
      </w:pPr>
      <w:r>
        <w:rPr>
          <w:rFonts w:hint="eastAsia"/>
        </w:rPr>
        <w:t>控制单元：控制器中产生微操作命令序列的部件</w:t>
      </w:r>
    </w:p>
    <w:p w14:paraId="02E0936F" w14:textId="77777777" w:rsidR="00234610" w:rsidRDefault="00234610" w:rsidP="00234610">
      <w:pPr>
        <w:pStyle w:val="a0"/>
        <w:ind w:firstLineChars="0" w:firstLine="0"/>
      </w:pPr>
    </w:p>
    <w:p w14:paraId="7C84A917" w14:textId="77777777" w:rsidR="00234610" w:rsidRDefault="00234610" w:rsidP="0023461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各模块输入输出接口信号定义（以表格形式给出，</w:t>
      </w:r>
      <w:r>
        <w:rPr>
          <w:rFonts w:ascii="SimSun" w:hAnsi="SimSun" w:hint="eastAsia"/>
        </w:rPr>
        <w:t>表格内容包括信号名称、位数、方向、来源/去向和信号意义</w:t>
      </w:r>
      <w:r>
        <w:rPr>
          <w:rFonts w:hint="eastAsia"/>
        </w:rPr>
        <w:t>）</w:t>
      </w:r>
    </w:p>
    <w:p w14:paraId="0857D82A" w14:textId="77777777" w:rsidR="00234610" w:rsidRDefault="00234610" w:rsidP="00234610">
      <w:pPr>
        <w:pStyle w:val="a0"/>
        <w:ind w:left="840" w:firstLineChars="0" w:firstLine="0"/>
      </w:pPr>
      <w:r>
        <w:rPr>
          <w:rFonts w:hint="eastAsia"/>
        </w:rPr>
        <w:t>模块名称及功能：寄存器堆</w:t>
      </w:r>
      <w:r>
        <w:rPr>
          <w:rFonts w:hint="eastAsia"/>
        </w:rPr>
        <w:t xml:space="preserve">    </w:t>
      </w:r>
      <w:r>
        <w:rPr>
          <w:rFonts w:ascii="SimSun" w:hAnsi="SimSun" w:cs="SimSun" w:hint="eastAsia"/>
          <w:szCs w:val="21"/>
        </w:rPr>
        <w:t>存</w:t>
      </w:r>
      <w:r>
        <w:rPr>
          <w:rStyle w:val="ad"/>
          <w:rFonts w:ascii="SimSun" w:hAnsi="SimSun" w:cs="SimSun" w:hint="eastAsia"/>
          <w:spacing w:val="2"/>
          <w:szCs w:val="21"/>
          <w:shd w:val="clear" w:color="auto" w:fill="FFFFFF"/>
        </w:rPr>
        <w:t>储临时运算数据</w:t>
      </w:r>
      <w:r>
        <w:rPr>
          <w:rFonts w:ascii="SimSun" w:hAnsi="SimSun" w:cs="SimSun" w:hint="eastAsia"/>
          <w:spacing w:val="2"/>
          <w:szCs w:val="21"/>
          <w:shd w:val="clear" w:color="auto" w:fill="FFFFFF"/>
        </w:rPr>
        <w:t>、</w:t>
      </w:r>
      <w:r>
        <w:rPr>
          <w:rStyle w:val="ad"/>
          <w:rFonts w:ascii="SimSun" w:hAnsi="SimSun" w:cs="SimSun" w:hint="eastAsia"/>
          <w:spacing w:val="2"/>
          <w:szCs w:val="21"/>
          <w:shd w:val="clear" w:color="auto" w:fill="FFFFFF"/>
        </w:rPr>
        <w:t>实现快速指令执行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0"/>
        <w:gridCol w:w="835"/>
        <w:gridCol w:w="1450"/>
        <w:gridCol w:w="1751"/>
        <w:gridCol w:w="1709"/>
      </w:tblGrid>
      <w:tr w:rsidR="00234610" w14:paraId="781E82B8" w14:textId="77777777" w:rsidTr="00061F8F">
        <w:trPr>
          <w:jc w:val="center"/>
        </w:trPr>
        <w:tc>
          <w:tcPr>
            <w:tcW w:w="1310" w:type="dxa"/>
          </w:tcPr>
          <w:p w14:paraId="2D0C7097" w14:textId="77777777" w:rsidR="00234610" w:rsidRPr="008A24DC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51482693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57FCA773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12B0BCA6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来源</w:t>
            </w:r>
            <w:r w:rsidRPr="008A24DC">
              <w:rPr>
                <w:rFonts w:hint="eastAsia"/>
                <w:sz w:val="18"/>
                <w:szCs w:val="18"/>
              </w:rPr>
              <w:t>/</w:t>
            </w:r>
            <w:r w:rsidRPr="008A24DC">
              <w:rPr>
                <w:rFonts w:hint="eastAsia"/>
                <w:sz w:val="18"/>
                <w:szCs w:val="18"/>
              </w:rPr>
              <w:t>去向</w:t>
            </w:r>
          </w:p>
        </w:tc>
        <w:tc>
          <w:tcPr>
            <w:tcW w:w="1709" w:type="dxa"/>
          </w:tcPr>
          <w:p w14:paraId="2141E5ED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意义</w:t>
            </w:r>
          </w:p>
        </w:tc>
      </w:tr>
      <w:tr w:rsidR="00234610" w14:paraId="660C7BE0" w14:textId="77777777" w:rsidTr="00061F8F">
        <w:trPr>
          <w:jc w:val="center"/>
        </w:trPr>
        <w:tc>
          <w:tcPr>
            <w:tcW w:w="1310" w:type="dxa"/>
            <w:vAlign w:val="center"/>
          </w:tcPr>
          <w:p w14:paraId="4589D3F0" w14:textId="01B97694" w:rsidR="00234610" w:rsidRPr="008A24DC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 w:rsidRPr="008A24DC">
              <w:rPr>
                <w:rFonts w:hint="eastAsia"/>
                <w:sz w:val="18"/>
                <w:szCs w:val="18"/>
              </w:rPr>
              <w:t>addr1</w:t>
            </w:r>
          </w:p>
        </w:tc>
        <w:tc>
          <w:tcPr>
            <w:tcW w:w="835" w:type="dxa"/>
            <w:vAlign w:val="center"/>
          </w:tcPr>
          <w:p w14:paraId="53948B35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04AD551D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08A6D962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03EE3FA6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寄存器堆读地址</w:t>
            </w:r>
            <w:r w:rsidRPr="008A24DC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34610" w14:paraId="0AF82C49" w14:textId="77777777" w:rsidTr="00061F8F">
        <w:trPr>
          <w:jc w:val="center"/>
        </w:trPr>
        <w:tc>
          <w:tcPr>
            <w:tcW w:w="1310" w:type="dxa"/>
            <w:vAlign w:val="center"/>
          </w:tcPr>
          <w:p w14:paraId="07F91F8A" w14:textId="74FD5E08" w:rsidR="00234610" w:rsidRPr="008A24DC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</w:t>
            </w:r>
            <w:r w:rsidR="00234610" w:rsidRPr="008A24DC">
              <w:rPr>
                <w:rFonts w:hint="eastAsia"/>
                <w:sz w:val="18"/>
                <w:szCs w:val="18"/>
              </w:rPr>
              <w:t>data1</w:t>
            </w:r>
          </w:p>
        </w:tc>
        <w:tc>
          <w:tcPr>
            <w:tcW w:w="835" w:type="dxa"/>
            <w:vAlign w:val="center"/>
          </w:tcPr>
          <w:p w14:paraId="7B3B9878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38551B4C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3404F512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ALU</w:t>
            </w:r>
          </w:p>
        </w:tc>
        <w:tc>
          <w:tcPr>
            <w:tcW w:w="1709" w:type="dxa"/>
            <w:vAlign w:val="center"/>
          </w:tcPr>
          <w:p w14:paraId="3D3A91CD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寄存器堆读返回数据</w:t>
            </w:r>
            <w:r w:rsidRPr="008A24DC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34610" w14:paraId="7AC7E01A" w14:textId="77777777" w:rsidTr="00061F8F">
        <w:trPr>
          <w:jc w:val="center"/>
        </w:trPr>
        <w:tc>
          <w:tcPr>
            <w:tcW w:w="1310" w:type="dxa"/>
            <w:vAlign w:val="center"/>
          </w:tcPr>
          <w:p w14:paraId="6DC79295" w14:textId="13F2B203" w:rsidR="00234610" w:rsidRPr="008A24DC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 w:rsidRPr="008A24DC">
              <w:rPr>
                <w:rFonts w:hint="eastAsia"/>
                <w:sz w:val="18"/>
                <w:szCs w:val="18"/>
              </w:rPr>
              <w:t>addr2</w:t>
            </w:r>
          </w:p>
        </w:tc>
        <w:tc>
          <w:tcPr>
            <w:tcW w:w="835" w:type="dxa"/>
            <w:vAlign w:val="center"/>
          </w:tcPr>
          <w:p w14:paraId="1C4F4276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27B564BD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74E65F27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44DD59B9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寄存器堆读地址</w:t>
            </w:r>
            <w:r w:rsidRPr="008A24DC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234610" w14:paraId="3D86E10C" w14:textId="77777777" w:rsidTr="00061F8F">
        <w:trPr>
          <w:jc w:val="center"/>
        </w:trPr>
        <w:tc>
          <w:tcPr>
            <w:tcW w:w="1310" w:type="dxa"/>
            <w:vAlign w:val="center"/>
          </w:tcPr>
          <w:p w14:paraId="60ED33BD" w14:textId="07937BB4" w:rsidR="00234610" w:rsidRPr="008A24DC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 w:rsidRPr="008A24DC">
              <w:rPr>
                <w:rFonts w:hint="eastAsia"/>
                <w:sz w:val="18"/>
                <w:szCs w:val="18"/>
              </w:rPr>
              <w:t>data2</w:t>
            </w:r>
          </w:p>
        </w:tc>
        <w:tc>
          <w:tcPr>
            <w:tcW w:w="835" w:type="dxa"/>
            <w:vAlign w:val="center"/>
          </w:tcPr>
          <w:p w14:paraId="06E6C1E4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5DA8EE57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34CC6762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ALU</w:t>
            </w:r>
          </w:p>
        </w:tc>
        <w:tc>
          <w:tcPr>
            <w:tcW w:w="1709" w:type="dxa"/>
            <w:vAlign w:val="center"/>
          </w:tcPr>
          <w:p w14:paraId="20A6E409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寄存器堆读返回数据</w:t>
            </w:r>
            <w:r w:rsidRPr="008A24DC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234610" w14:paraId="2B747BB8" w14:textId="77777777" w:rsidTr="00061F8F">
        <w:trPr>
          <w:jc w:val="center"/>
        </w:trPr>
        <w:tc>
          <w:tcPr>
            <w:tcW w:w="1310" w:type="dxa"/>
            <w:vAlign w:val="center"/>
          </w:tcPr>
          <w:p w14:paraId="7A74508A" w14:textId="77777777" w:rsidR="00234610" w:rsidRPr="008A24DC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waddr</w:t>
            </w:r>
          </w:p>
        </w:tc>
        <w:tc>
          <w:tcPr>
            <w:tcW w:w="835" w:type="dxa"/>
            <w:vAlign w:val="center"/>
          </w:tcPr>
          <w:p w14:paraId="5B42AD66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28031838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19C4E0FB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30F7BF59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寄存器堆写地址</w:t>
            </w:r>
          </w:p>
        </w:tc>
      </w:tr>
      <w:tr w:rsidR="00234610" w14:paraId="2B463734" w14:textId="77777777" w:rsidTr="00061F8F">
        <w:trPr>
          <w:jc w:val="center"/>
        </w:trPr>
        <w:tc>
          <w:tcPr>
            <w:tcW w:w="1310" w:type="dxa"/>
            <w:vAlign w:val="center"/>
          </w:tcPr>
          <w:p w14:paraId="2EBB1923" w14:textId="77777777" w:rsidR="00234610" w:rsidRPr="008A24DC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wdata</w:t>
            </w:r>
          </w:p>
        </w:tc>
        <w:tc>
          <w:tcPr>
            <w:tcW w:w="835" w:type="dxa"/>
            <w:vAlign w:val="center"/>
          </w:tcPr>
          <w:p w14:paraId="5AC01EA4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17646BFF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028FD721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633CB705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寄存器堆写数据</w:t>
            </w:r>
          </w:p>
        </w:tc>
      </w:tr>
      <w:tr w:rsidR="00234610" w14:paraId="68BBD022" w14:textId="77777777" w:rsidTr="00061F8F">
        <w:trPr>
          <w:jc w:val="center"/>
        </w:trPr>
        <w:tc>
          <w:tcPr>
            <w:tcW w:w="1310" w:type="dxa"/>
            <w:vAlign w:val="center"/>
          </w:tcPr>
          <w:p w14:paraId="3FC07E16" w14:textId="77777777" w:rsidR="00234610" w:rsidRPr="008A24DC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we</w:t>
            </w:r>
          </w:p>
        </w:tc>
        <w:tc>
          <w:tcPr>
            <w:tcW w:w="835" w:type="dxa"/>
            <w:vAlign w:val="center"/>
          </w:tcPr>
          <w:p w14:paraId="56B1F4AC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04044CCB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3402C736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69A136AF" w14:textId="77777777" w:rsidR="00234610" w:rsidRPr="008A24DC" w:rsidRDefault="00234610" w:rsidP="00061F8F">
            <w:pPr>
              <w:jc w:val="center"/>
              <w:rPr>
                <w:sz w:val="18"/>
                <w:szCs w:val="18"/>
              </w:rPr>
            </w:pPr>
            <w:r w:rsidRPr="008A24DC">
              <w:rPr>
                <w:rFonts w:hint="eastAsia"/>
                <w:sz w:val="18"/>
                <w:szCs w:val="18"/>
              </w:rPr>
              <w:t>寄存器堆写使能</w:t>
            </w:r>
          </w:p>
        </w:tc>
      </w:tr>
    </w:tbl>
    <w:p w14:paraId="082C8C29" w14:textId="77777777" w:rsidR="00234610" w:rsidRDefault="00234610" w:rsidP="00234610">
      <w:pPr>
        <w:pStyle w:val="a0"/>
        <w:ind w:firstLineChars="0" w:firstLine="0"/>
      </w:pPr>
    </w:p>
    <w:p w14:paraId="3009B246" w14:textId="77777777" w:rsidR="00234610" w:rsidRDefault="00234610" w:rsidP="00234610">
      <w:pPr>
        <w:pStyle w:val="a0"/>
        <w:ind w:left="840" w:firstLineChars="0" w:firstLine="0"/>
      </w:pPr>
      <w:r>
        <w:rPr>
          <w:rFonts w:hint="eastAsia"/>
        </w:rPr>
        <w:t>模块名称及功能：</w:t>
      </w:r>
      <w:r>
        <w:rPr>
          <w:rFonts w:hint="eastAsia"/>
        </w:rPr>
        <w:t>ALU</w:t>
      </w:r>
      <w:r>
        <w:rPr>
          <w:rFonts w:hint="eastAsia"/>
        </w:rPr>
        <w:t>：进行算术运算和逻辑运算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0"/>
        <w:gridCol w:w="835"/>
        <w:gridCol w:w="1450"/>
        <w:gridCol w:w="1751"/>
        <w:gridCol w:w="1709"/>
      </w:tblGrid>
      <w:tr w:rsidR="00234610" w14:paraId="35B52167" w14:textId="77777777" w:rsidTr="00061F8F">
        <w:trPr>
          <w:jc w:val="center"/>
        </w:trPr>
        <w:tc>
          <w:tcPr>
            <w:tcW w:w="1310" w:type="dxa"/>
          </w:tcPr>
          <w:p w14:paraId="7F08F5CD" w14:textId="77777777" w:rsidR="00234610" w:rsidRDefault="00234610" w:rsidP="00061F8F">
            <w:pPr>
              <w:ind w:firstLine="20"/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15CAB987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1D3C33DB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299E1ACC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3176CD77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234610" w14:paraId="196E4283" w14:textId="77777777" w:rsidTr="00061F8F">
        <w:trPr>
          <w:jc w:val="center"/>
        </w:trPr>
        <w:tc>
          <w:tcPr>
            <w:tcW w:w="1310" w:type="dxa"/>
            <w:vAlign w:val="center"/>
          </w:tcPr>
          <w:p w14:paraId="00CF37BA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835" w:type="dxa"/>
            <w:vAlign w:val="center"/>
          </w:tcPr>
          <w:p w14:paraId="28997CBD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235331E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49AE6F0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43E73F2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第一个操作数</w:t>
            </w:r>
          </w:p>
        </w:tc>
      </w:tr>
      <w:tr w:rsidR="00234610" w14:paraId="2A828B20" w14:textId="77777777" w:rsidTr="00061F8F">
        <w:trPr>
          <w:jc w:val="center"/>
        </w:trPr>
        <w:tc>
          <w:tcPr>
            <w:tcW w:w="1310" w:type="dxa"/>
            <w:vAlign w:val="center"/>
          </w:tcPr>
          <w:p w14:paraId="35FA6DCA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835" w:type="dxa"/>
            <w:vAlign w:val="center"/>
          </w:tcPr>
          <w:p w14:paraId="63529BD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7330C56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3111821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07B7A00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第二个操作数</w:t>
            </w:r>
          </w:p>
        </w:tc>
      </w:tr>
      <w:tr w:rsidR="00234610" w14:paraId="4C6189BC" w14:textId="77777777" w:rsidTr="00061F8F">
        <w:trPr>
          <w:jc w:val="center"/>
        </w:trPr>
        <w:tc>
          <w:tcPr>
            <w:tcW w:w="1310" w:type="dxa"/>
            <w:vAlign w:val="center"/>
          </w:tcPr>
          <w:p w14:paraId="6D202403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</w:p>
        </w:tc>
        <w:tc>
          <w:tcPr>
            <w:tcW w:w="835" w:type="dxa"/>
            <w:vAlign w:val="center"/>
          </w:tcPr>
          <w:p w14:paraId="05127BA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311F8DF7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229608B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70D8E8A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运算结果</w:t>
            </w:r>
          </w:p>
        </w:tc>
      </w:tr>
      <w:tr w:rsidR="00234610" w14:paraId="3D1A15A6" w14:textId="77777777" w:rsidTr="00061F8F">
        <w:trPr>
          <w:jc w:val="center"/>
        </w:trPr>
        <w:tc>
          <w:tcPr>
            <w:tcW w:w="1310" w:type="dxa"/>
            <w:vAlign w:val="center"/>
          </w:tcPr>
          <w:p w14:paraId="54EDC6F0" w14:textId="10907C9F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 w:rsidR="00234610">
              <w:rPr>
                <w:rFonts w:hint="eastAsia"/>
                <w:sz w:val="18"/>
                <w:szCs w:val="18"/>
              </w:rPr>
              <w:t>in</w:t>
            </w:r>
          </w:p>
        </w:tc>
        <w:tc>
          <w:tcPr>
            <w:tcW w:w="835" w:type="dxa"/>
            <w:vAlign w:val="center"/>
          </w:tcPr>
          <w:p w14:paraId="40F5D6A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3237B87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1EACFFE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6DE31E9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进位</w:t>
            </w:r>
          </w:p>
        </w:tc>
      </w:tr>
      <w:tr w:rsidR="00234610" w14:paraId="6E2BBE58" w14:textId="77777777" w:rsidTr="00061F8F">
        <w:trPr>
          <w:jc w:val="center"/>
        </w:trPr>
        <w:tc>
          <w:tcPr>
            <w:tcW w:w="1310" w:type="dxa"/>
            <w:vAlign w:val="center"/>
          </w:tcPr>
          <w:p w14:paraId="2CBD462A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card</w:t>
            </w:r>
          </w:p>
        </w:tc>
        <w:tc>
          <w:tcPr>
            <w:tcW w:w="835" w:type="dxa"/>
            <w:vAlign w:val="center"/>
          </w:tcPr>
          <w:p w14:paraId="7439905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5F629C8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651C329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05CEEB7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运算操作码</w:t>
            </w:r>
          </w:p>
        </w:tc>
      </w:tr>
      <w:tr w:rsidR="00234610" w14:paraId="5FEC1266" w14:textId="77777777" w:rsidTr="00061F8F">
        <w:trPr>
          <w:jc w:val="center"/>
        </w:trPr>
        <w:tc>
          <w:tcPr>
            <w:tcW w:w="1310" w:type="dxa"/>
            <w:vAlign w:val="center"/>
          </w:tcPr>
          <w:p w14:paraId="1F3223D1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cout</w:t>
            </w:r>
          </w:p>
        </w:tc>
        <w:tc>
          <w:tcPr>
            <w:tcW w:w="835" w:type="dxa"/>
            <w:vAlign w:val="center"/>
          </w:tcPr>
          <w:p w14:paraId="6194C77D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23B5F9F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1742BC9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7648BF9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结果进位</w:t>
            </w:r>
          </w:p>
        </w:tc>
      </w:tr>
      <w:tr w:rsidR="00234610" w14:paraId="0850AE4F" w14:textId="77777777" w:rsidTr="00061F8F">
        <w:trPr>
          <w:jc w:val="center"/>
        </w:trPr>
        <w:tc>
          <w:tcPr>
            <w:tcW w:w="1310" w:type="dxa"/>
            <w:vAlign w:val="center"/>
          </w:tcPr>
          <w:p w14:paraId="7E8AB296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zero</w:t>
            </w:r>
          </w:p>
        </w:tc>
        <w:tc>
          <w:tcPr>
            <w:tcW w:w="835" w:type="dxa"/>
            <w:vAlign w:val="center"/>
          </w:tcPr>
          <w:p w14:paraId="29F2150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471DCD8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5D62133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16885C7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零标志</w:t>
            </w:r>
          </w:p>
        </w:tc>
      </w:tr>
    </w:tbl>
    <w:p w14:paraId="1A3BB517" w14:textId="77777777" w:rsidR="00234610" w:rsidRDefault="00234610" w:rsidP="00234610">
      <w:pPr>
        <w:pStyle w:val="a0"/>
        <w:ind w:firstLineChars="0"/>
      </w:pPr>
    </w:p>
    <w:p w14:paraId="7F9EE328" w14:textId="77777777" w:rsidR="00234610" w:rsidRDefault="00234610" w:rsidP="00234610">
      <w:pPr>
        <w:pStyle w:val="a0"/>
        <w:ind w:left="840" w:firstLineChars="0" w:firstLine="0"/>
      </w:pPr>
      <w:r>
        <w:rPr>
          <w:rFonts w:hint="eastAsia"/>
        </w:rPr>
        <w:t>模块名称及功能：控制单元：控制器中产生微操作命令序列的部件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1023"/>
        <w:gridCol w:w="1776"/>
        <w:gridCol w:w="2144"/>
        <w:gridCol w:w="2093"/>
      </w:tblGrid>
      <w:tr w:rsidR="00234610" w14:paraId="5E35B2D8" w14:textId="77777777" w:rsidTr="00061F8F">
        <w:trPr>
          <w:jc w:val="center"/>
        </w:trPr>
        <w:tc>
          <w:tcPr>
            <w:tcW w:w="1604" w:type="dxa"/>
          </w:tcPr>
          <w:p w14:paraId="0D7D7164" w14:textId="77777777" w:rsidR="00234610" w:rsidRDefault="00234610" w:rsidP="00061F8F">
            <w:pPr>
              <w:ind w:firstLine="20"/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1023" w:type="dxa"/>
          </w:tcPr>
          <w:p w14:paraId="2073C68C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776" w:type="dxa"/>
          </w:tcPr>
          <w:p w14:paraId="1494ABB3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2144" w:type="dxa"/>
          </w:tcPr>
          <w:p w14:paraId="268BA667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2093" w:type="dxa"/>
          </w:tcPr>
          <w:p w14:paraId="567B95FB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234610" w14:paraId="4CB67820" w14:textId="77777777" w:rsidTr="00061F8F">
        <w:trPr>
          <w:jc w:val="center"/>
        </w:trPr>
        <w:tc>
          <w:tcPr>
            <w:tcW w:w="1604" w:type="dxa"/>
            <w:vAlign w:val="center"/>
          </w:tcPr>
          <w:p w14:paraId="4D1B018D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wen</w:t>
            </w:r>
          </w:p>
        </w:tc>
        <w:tc>
          <w:tcPr>
            <w:tcW w:w="1023" w:type="dxa"/>
            <w:vAlign w:val="center"/>
          </w:tcPr>
          <w:p w14:paraId="20176C7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3DA80C4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72ED03B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09B3AB1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指令是否写回寄存器</w:t>
            </w:r>
          </w:p>
        </w:tc>
      </w:tr>
      <w:tr w:rsidR="00234610" w14:paraId="0EDC2B13" w14:textId="77777777" w:rsidTr="00061F8F">
        <w:trPr>
          <w:jc w:val="center"/>
        </w:trPr>
        <w:tc>
          <w:tcPr>
            <w:tcW w:w="1604" w:type="dxa"/>
            <w:vAlign w:val="center"/>
          </w:tcPr>
          <w:p w14:paraId="0F2B525F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waddr</w:t>
            </w:r>
          </w:p>
        </w:tc>
        <w:tc>
          <w:tcPr>
            <w:tcW w:w="1023" w:type="dxa"/>
            <w:vAlign w:val="center"/>
          </w:tcPr>
          <w:p w14:paraId="0C03CBD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08AF11C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3F4ACF7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340715CD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指令要写回的寄存器（若</w:t>
            </w:r>
            <w:r>
              <w:rPr>
                <w:rFonts w:hint="eastAsia"/>
                <w:sz w:val="18"/>
                <w:szCs w:val="18"/>
              </w:rPr>
              <w:t>wen=0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234610" w14:paraId="0EAA7A12" w14:textId="77777777" w:rsidTr="00061F8F">
        <w:trPr>
          <w:jc w:val="center"/>
        </w:trPr>
        <w:tc>
          <w:tcPr>
            <w:tcW w:w="1604" w:type="dxa"/>
            <w:vAlign w:val="center"/>
          </w:tcPr>
          <w:p w14:paraId="2F6D23F6" w14:textId="43BC7748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den1</w:t>
            </w:r>
          </w:p>
        </w:tc>
        <w:tc>
          <w:tcPr>
            <w:tcW w:w="1023" w:type="dxa"/>
            <w:vAlign w:val="center"/>
          </w:tcPr>
          <w:p w14:paraId="090966B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48B645D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13A2D86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6955765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34610" w14:paraId="078708F7" w14:textId="77777777" w:rsidTr="00061F8F">
        <w:trPr>
          <w:jc w:val="center"/>
        </w:trPr>
        <w:tc>
          <w:tcPr>
            <w:tcW w:w="1604" w:type="dxa"/>
            <w:vAlign w:val="center"/>
          </w:tcPr>
          <w:p w14:paraId="3D19C56D" w14:textId="10FE2996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addr1</w:t>
            </w:r>
          </w:p>
        </w:tc>
        <w:tc>
          <w:tcPr>
            <w:tcW w:w="1023" w:type="dxa"/>
            <w:vAlign w:val="center"/>
          </w:tcPr>
          <w:p w14:paraId="20B7CBF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4619067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491907F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6053BD0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rden1=0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234610" w14:paraId="779BE780" w14:textId="77777777" w:rsidTr="00061F8F">
        <w:trPr>
          <w:jc w:val="center"/>
        </w:trPr>
        <w:tc>
          <w:tcPr>
            <w:tcW w:w="1604" w:type="dxa"/>
            <w:vAlign w:val="center"/>
          </w:tcPr>
          <w:p w14:paraId="626F9C48" w14:textId="2F915CF2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den2</w:t>
            </w:r>
          </w:p>
        </w:tc>
        <w:tc>
          <w:tcPr>
            <w:tcW w:w="1023" w:type="dxa"/>
            <w:vAlign w:val="center"/>
          </w:tcPr>
          <w:p w14:paraId="6ECB6AF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0CD38CC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2ACB87E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5D288C5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234610" w14:paraId="644D1D3B" w14:textId="77777777" w:rsidTr="00061F8F">
        <w:trPr>
          <w:jc w:val="center"/>
        </w:trPr>
        <w:tc>
          <w:tcPr>
            <w:tcW w:w="1604" w:type="dxa"/>
            <w:vAlign w:val="center"/>
          </w:tcPr>
          <w:p w14:paraId="330CFECE" w14:textId="497FD089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addr2</w:t>
            </w:r>
          </w:p>
        </w:tc>
        <w:tc>
          <w:tcPr>
            <w:tcW w:w="1023" w:type="dxa"/>
            <w:vAlign w:val="center"/>
          </w:tcPr>
          <w:p w14:paraId="1497EE7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23A5207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10DAE35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384FB12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rden2=0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234610" w14:paraId="55B0978F" w14:textId="77777777" w:rsidTr="00061F8F">
        <w:trPr>
          <w:trHeight w:val="294"/>
          <w:jc w:val="center"/>
        </w:trPr>
        <w:tc>
          <w:tcPr>
            <w:tcW w:w="1604" w:type="dxa"/>
            <w:vAlign w:val="center"/>
          </w:tcPr>
          <w:p w14:paraId="7D67535F" w14:textId="68346A52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234610">
              <w:rPr>
                <w:rFonts w:hint="eastAsia"/>
                <w:sz w:val="18"/>
                <w:szCs w:val="18"/>
              </w:rPr>
              <w:t>em_rd</w:t>
            </w:r>
          </w:p>
        </w:tc>
        <w:tc>
          <w:tcPr>
            <w:tcW w:w="1023" w:type="dxa"/>
            <w:vAlign w:val="center"/>
          </w:tcPr>
          <w:p w14:paraId="7FF655C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28458D4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0F49E2D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20902A3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指令是否需要读存储器</w:t>
            </w:r>
          </w:p>
        </w:tc>
      </w:tr>
      <w:tr w:rsidR="00234610" w14:paraId="03373D3C" w14:textId="77777777" w:rsidTr="00061F8F">
        <w:trPr>
          <w:jc w:val="center"/>
        </w:trPr>
        <w:tc>
          <w:tcPr>
            <w:tcW w:w="1604" w:type="dxa"/>
            <w:vAlign w:val="center"/>
          </w:tcPr>
          <w:p w14:paraId="72B33465" w14:textId="6BC17D95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234610">
              <w:rPr>
                <w:rFonts w:hint="eastAsia"/>
                <w:sz w:val="18"/>
                <w:szCs w:val="18"/>
              </w:rPr>
              <w:t>em_wr</w:t>
            </w:r>
          </w:p>
        </w:tc>
        <w:tc>
          <w:tcPr>
            <w:tcW w:w="1023" w:type="dxa"/>
            <w:vAlign w:val="center"/>
          </w:tcPr>
          <w:p w14:paraId="5FEDF2A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468333D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3269391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09BF193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指令是否需要写存储器</w:t>
            </w:r>
          </w:p>
        </w:tc>
      </w:tr>
      <w:tr w:rsidR="00234610" w14:paraId="229252ED" w14:textId="77777777" w:rsidTr="00061F8F">
        <w:trPr>
          <w:jc w:val="center"/>
        </w:trPr>
        <w:tc>
          <w:tcPr>
            <w:tcW w:w="1604" w:type="dxa"/>
            <w:vAlign w:val="center"/>
          </w:tcPr>
          <w:p w14:paraId="7934C9A3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jmp</w:t>
            </w:r>
          </w:p>
        </w:tc>
        <w:tc>
          <w:tcPr>
            <w:tcW w:w="1023" w:type="dxa"/>
            <w:vAlign w:val="center"/>
          </w:tcPr>
          <w:p w14:paraId="79285DD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1CA3DF3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55B5FA3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414C2E2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指令是否会直接修改</w:t>
            </w:r>
            <w:r>
              <w:rPr>
                <w:rFonts w:hint="eastAsia"/>
                <w:sz w:val="18"/>
                <w:szCs w:val="18"/>
              </w:rPr>
              <w:t>PC</w:t>
            </w:r>
          </w:p>
        </w:tc>
      </w:tr>
      <w:tr w:rsidR="00234610" w14:paraId="5C90E90A" w14:textId="77777777" w:rsidTr="00061F8F">
        <w:trPr>
          <w:jc w:val="center"/>
        </w:trPr>
        <w:tc>
          <w:tcPr>
            <w:tcW w:w="1604" w:type="dxa"/>
            <w:vAlign w:val="center"/>
          </w:tcPr>
          <w:p w14:paraId="628404A5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invalid</w:t>
            </w:r>
          </w:p>
        </w:tc>
        <w:tc>
          <w:tcPr>
            <w:tcW w:w="1023" w:type="dxa"/>
            <w:vAlign w:val="center"/>
          </w:tcPr>
          <w:p w14:paraId="7DB310C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599745C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1B5DF3F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7E63FA9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输入的指令无法识别</w:t>
            </w:r>
          </w:p>
        </w:tc>
      </w:tr>
    </w:tbl>
    <w:p w14:paraId="3E49066A" w14:textId="77777777" w:rsidR="00234610" w:rsidRDefault="00234610" w:rsidP="00234610">
      <w:pPr>
        <w:pStyle w:val="a0"/>
        <w:ind w:firstLineChars="0" w:firstLine="0"/>
      </w:pPr>
    </w:p>
    <w:p w14:paraId="1287EBEC" w14:textId="77777777" w:rsidR="00234610" w:rsidRDefault="00234610" w:rsidP="00234610">
      <w:pPr>
        <w:pStyle w:val="a0"/>
        <w:ind w:left="840" w:firstLineChars="0" w:firstLine="0"/>
      </w:pPr>
    </w:p>
    <w:p w14:paraId="0372874B" w14:textId="77777777" w:rsidR="00234610" w:rsidRDefault="00234610" w:rsidP="00234610">
      <w:pPr>
        <w:pStyle w:val="a0"/>
        <w:ind w:firstLineChars="0"/>
      </w:pPr>
      <w:r>
        <w:rPr>
          <w:rFonts w:hint="eastAsia"/>
        </w:rPr>
        <w:t>模块名称及功能：节拍发生器：控制指令执行程序，控制计算机完成每一步微操作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0"/>
        <w:gridCol w:w="835"/>
        <w:gridCol w:w="1450"/>
        <w:gridCol w:w="1751"/>
        <w:gridCol w:w="1709"/>
      </w:tblGrid>
      <w:tr w:rsidR="00234610" w14:paraId="66310D17" w14:textId="77777777" w:rsidTr="00061F8F">
        <w:trPr>
          <w:jc w:val="center"/>
        </w:trPr>
        <w:tc>
          <w:tcPr>
            <w:tcW w:w="1310" w:type="dxa"/>
          </w:tcPr>
          <w:p w14:paraId="5BBCF175" w14:textId="77777777" w:rsidR="00234610" w:rsidRDefault="00234610" w:rsidP="00061F8F">
            <w:pPr>
              <w:ind w:firstLine="20"/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7A87EB98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4B661B1B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272AC270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2E71FE2F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234610" w14:paraId="337A769D" w14:textId="77777777" w:rsidTr="00061F8F">
        <w:trPr>
          <w:jc w:val="center"/>
        </w:trPr>
        <w:tc>
          <w:tcPr>
            <w:tcW w:w="1310" w:type="dxa"/>
            <w:vAlign w:val="center"/>
          </w:tcPr>
          <w:p w14:paraId="02D01828" w14:textId="46C9D50F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 w:rsidR="00234610">
              <w:rPr>
                <w:rFonts w:hint="eastAsia"/>
                <w:sz w:val="18"/>
                <w:szCs w:val="18"/>
              </w:rPr>
              <w:t>lk</w:t>
            </w:r>
          </w:p>
        </w:tc>
        <w:tc>
          <w:tcPr>
            <w:tcW w:w="835" w:type="dxa"/>
            <w:vAlign w:val="center"/>
          </w:tcPr>
          <w:p w14:paraId="043B601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74E3317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4AEDBFD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时钟发生器</w:t>
            </w:r>
          </w:p>
        </w:tc>
        <w:tc>
          <w:tcPr>
            <w:tcW w:w="1709" w:type="dxa"/>
            <w:vAlign w:val="center"/>
          </w:tcPr>
          <w:p w14:paraId="1DE69F5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时钟信号</w:t>
            </w:r>
          </w:p>
        </w:tc>
      </w:tr>
      <w:tr w:rsidR="00234610" w14:paraId="6C45D775" w14:textId="77777777" w:rsidTr="00061F8F">
        <w:trPr>
          <w:jc w:val="center"/>
        </w:trPr>
        <w:tc>
          <w:tcPr>
            <w:tcW w:w="1310" w:type="dxa"/>
            <w:vAlign w:val="center"/>
          </w:tcPr>
          <w:p w14:paraId="7C252180" w14:textId="2F7BF520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st</w:t>
            </w:r>
          </w:p>
        </w:tc>
        <w:tc>
          <w:tcPr>
            <w:tcW w:w="835" w:type="dxa"/>
            <w:vAlign w:val="center"/>
          </w:tcPr>
          <w:p w14:paraId="37831BB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3BCC25C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1D1663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复位源</w:t>
            </w:r>
          </w:p>
        </w:tc>
        <w:tc>
          <w:tcPr>
            <w:tcW w:w="1709" w:type="dxa"/>
            <w:vAlign w:val="center"/>
          </w:tcPr>
          <w:p w14:paraId="794BCEB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复位信号</w:t>
            </w:r>
          </w:p>
        </w:tc>
      </w:tr>
      <w:tr w:rsidR="00234610" w14:paraId="4FF84975" w14:textId="77777777" w:rsidTr="00061F8F">
        <w:trPr>
          <w:jc w:val="center"/>
        </w:trPr>
        <w:tc>
          <w:tcPr>
            <w:tcW w:w="1310" w:type="dxa"/>
            <w:vAlign w:val="center"/>
          </w:tcPr>
          <w:p w14:paraId="4E679E50" w14:textId="23379790" w:rsidR="00234610" w:rsidRDefault="008A24DC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 w:rsidR="00234610">
              <w:rPr>
                <w:rFonts w:hint="eastAsia"/>
                <w:sz w:val="18"/>
                <w:szCs w:val="18"/>
              </w:rPr>
              <w:t>ut</w:t>
            </w:r>
          </w:p>
        </w:tc>
        <w:tc>
          <w:tcPr>
            <w:tcW w:w="835" w:type="dxa"/>
            <w:vAlign w:val="center"/>
          </w:tcPr>
          <w:p w14:paraId="783131C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1250CEB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4117B19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450445D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某些模块可以根据输出信号确定时序从而触发不同的操作</w:t>
            </w:r>
          </w:p>
        </w:tc>
      </w:tr>
    </w:tbl>
    <w:p w14:paraId="0326ED1E" w14:textId="77777777" w:rsidR="00234610" w:rsidRDefault="00234610" w:rsidP="00234610">
      <w:pPr>
        <w:pStyle w:val="a0"/>
        <w:ind w:firstLineChars="0"/>
      </w:pPr>
    </w:p>
    <w:p w14:paraId="076342B0" w14:textId="77777777" w:rsidR="00234610" w:rsidRDefault="00234610" w:rsidP="00234610">
      <w:pPr>
        <w:pStyle w:val="a0"/>
        <w:ind w:firstLineChars="0" w:firstLine="0"/>
      </w:pPr>
    </w:p>
    <w:p w14:paraId="0602028E" w14:textId="77777777" w:rsidR="00234610" w:rsidRDefault="00234610" w:rsidP="00234610">
      <w:pPr>
        <w:pStyle w:val="a0"/>
        <w:ind w:left="840" w:firstLineChars="0" w:firstLine="0"/>
        <w:rPr>
          <w:szCs w:val="21"/>
        </w:rPr>
      </w:pPr>
      <w:r>
        <w:rPr>
          <w:rFonts w:hint="eastAsia"/>
        </w:rPr>
        <w:t>模块名称及功能：指令译码器：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支持对12种指令的识别及译码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1023"/>
        <w:gridCol w:w="1776"/>
        <w:gridCol w:w="2144"/>
        <w:gridCol w:w="2093"/>
      </w:tblGrid>
      <w:tr w:rsidR="00234610" w14:paraId="203C9F24" w14:textId="77777777" w:rsidTr="00061F8F">
        <w:trPr>
          <w:jc w:val="center"/>
        </w:trPr>
        <w:tc>
          <w:tcPr>
            <w:tcW w:w="1310" w:type="dxa"/>
          </w:tcPr>
          <w:p w14:paraId="1628B6EE" w14:textId="77777777" w:rsidR="00234610" w:rsidRDefault="00234610" w:rsidP="00061F8F">
            <w:pPr>
              <w:ind w:firstLine="20"/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32FE7945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677F1079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10A7EBF2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15134B4E" w14:textId="77777777" w:rsidR="00234610" w:rsidRDefault="00234610" w:rsidP="00061F8F">
            <w:pPr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234610" w14:paraId="5D1F26FD" w14:textId="77777777" w:rsidTr="00061F8F">
        <w:trPr>
          <w:jc w:val="center"/>
        </w:trPr>
        <w:tc>
          <w:tcPr>
            <w:tcW w:w="1310" w:type="dxa"/>
            <w:vAlign w:val="center"/>
          </w:tcPr>
          <w:p w14:paraId="50B1FD92" w14:textId="5C5FB51F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 w:rsidR="00234610">
              <w:rPr>
                <w:rFonts w:hint="eastAsia"/>
                <w:sz w:val="18"/>
                <w:szCs w:val="18"/>
              </w:rPr>
              <w:t>nst</w:t>
            </w:r>
          </w:p>
        </w:tc>
        <w:tc>
          <w:tcPr>
            <w:tcW w:w="835" w:type="dxa"/>
            <w:vAlign w:val="center"/>
          </w:tcPr>
          <w:p w14:paraId="5759AD8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26638FB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548DB16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5ADCA12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处理器待执行的指令</w:t>
            </w:r>
          </w:p>
        </w:tc>
      </w:tr>
      <w:tr w:rsidR="00234610" w14:paraId="1AB738C1" w14:textId="77777777" w:rsidTr="00061F8F">
        <w:trPr>
          <w:jc w:val="center"/>
        </w:trPr>
        <w:tc>
          <w:tcPr>
            <w:tcW w:w="1310" w:type="dxa"/>
            <w:vAlign w:val="center"/>
          </w:tcPr>
          <w:p w14:paraId="0F279F3D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wen</w:t>
            </w:r>
          </w:p>
        </w:tc>
        <w:tc>
          <w:tcPr>
            <w:tcW w:w="835" w:type="dxa"/>
            <w:vAlign w:val="center"/>
          </w:tcPr>
          <w:p w14:paraId="7E14AD2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7A4330F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7EB978E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2C60DAD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指令是否写回寄存器</w:t>
            </w:r>
          </w:p>
        </w:tc>
      </w:tr>
      <w:tr w:rsidR="00234610" w14:paraId="6724A084" w14:textId="77777777" w:rsidTr="00061F8F">
        <w:trPr>
          <w:jc w:val="center"/>
        </w:trPr>
        <w:tc>
          <w:tcPr>
            <w:tcW w:w="1310" w:type="dxa"/>
            <w:vAlign w:val="center"/>
          </w:tcPr>
          <w:p w14:paraId="0208F9C4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waddr</w:t>
            </w:r>
          </w:p>
        </w:tc>
        <w:tc>
          <w:tcPr>
            <w:tcW w:w="835" w:type="dxa"/>
            <w:vAlign w:val="center"/>
          </w:tcPr>
          <w:p w14:paraId="2D6289C7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384C6C4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66E2366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0F4F0FF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指令要写回的寄存器（若</w:t>
            </w:r>
            <w:r>
              <w:rPr>
                <w:rFonts w:hint="eastAsia"/>
                <w:sz w:val="18"/>
                <w:szCs w:val="18"/>
              </w:rPr>
              <w:t>wen=0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234610" w14:paraId="319D67BE" w14:textId="77777777" w:rsidTr="00061F8F">
        <w:trPr>
          <w:jc w:val="center"/>
        </w:trPr>
        <w:tc>
          <w:tcPr>
            <w:tcW w:w="1310" w:type="dxa"/>
            <w:vAlign w:val="center"/>
          </w:tcPr>
          <w:p w14:paraId="032ED8B9" w14:textId="46C0B7F3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den1</w:t>
            </w:r>
          </w:p>
        </w:tc>
        <w:tc>
          <w:tcPr>
            <w:tcW w:w="835" w:type="dxa"/>
            <w:vAlign w:val="center"/>
          </w:tcPr>
          <w:p w14:paraId="373CF2D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383D26C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1D06919E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200D19A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34610" w14:paraId="5E33CDE9" w14:textId="77777777" w:rsidTr="00061F8F">
        <w:trPr>
          <w:jc w:val="center"/>
        </w:trPr>
        <w:tc>
          <w:tcPr>
            <w:tcW w:w="1310" w:type="dxa"/>
            <w:vAlign w:val="center"/>
          </w:tcPr>
          <w:p w14:paraId="7EA1C294" w14:textId="2A0C4CFA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addr1</w:t>
            </w:r>
          </w:p>
        </w:tc>
        <w:tc>
          <w:tcPr>
            <w:tcW w:w="835" w:type="dxa"/>
            <w:vAlign w:val="center"/>
          </w:tcPr>
          <w:p w14:paraId="1EB2B0D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4835D79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549C359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07BFA54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rden1=0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234610" w14:paraId="42216AD5" w14:textId="77777777" w:rsidTr="00061F8F">
        <w:trPr>
          <w:jc w:val="center"/>
        </w:trPr>
        <w:tc>
          <w:tcPr>
            <w:tcW w:w="1310" w:type="dxa"/>
            <w:vAlign w:val="center"/>
          </w:tcPr>
          <w:p w14:paraId="046F43EE" w14:textId="3D3F6187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den2</w:t>
            </w:r>
          </w:p>
        </w:tc>
        <w:tc>
          <w:tcPr>
            <w:tcW w:w="835" w:type="dxa"/>
            <w:vAlign w:val="center"/>
          </w:tcPr>
          <w:p w14:paraId="3B8DC49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48BBF1D4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6D39407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486ABEA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234610" w14:paraId="4702BBB6" w14:textId="77777777" w:rsidTr="00061F8F">
        <w:trPr>
          <w:jc w:val="center"/>
        </w:trPr>
        <w:tc>
          <w:tcPr>
            <w:tcW w:w="1310" w:type="dxa"/>
            <w:vAlign w:val="center"/>
          </w:tcPr>
          <w:p w14:paraId="170C3683" w14:textId="1F434002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34610">
              <w:rPr>
                <w:rFonts w:hint="eastAsia"/>
                <w:sz w:val="18"/>
                <w:szCs w:val="18"/>
              </w:rPr>
              <w:t>addr2</w:t>
            </w:r>
          </w:p>
        </w:tc>
        <w:tc>
          <w:tcPr>
            <w:tcW w:w="835" w:type="dxa"/>
            <w:vAlign w:val="center"/>
          </w:tcPr>
          <w:p w14:paraId="4A93FDD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2A7E923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54BC827A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5EE6602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rden2=0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234610" w14:paraId="690530D7" w14:textId="77777777" w:rsidTr="00061F8F">
        <w:trPr>
          <w:jc w:val="center"/>
        </w:trPr>
        <w:tc>
          <w:tcPr>
            <w:tcW w:w="1310" w:type="dxa"/>
            <w:vAlign w:val="center"/>
          </w:tcPr>
          <w:p w14:paraId="4EE81A45" w14:textId="52BA8FF2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 w:rsidR="00234610">
              <w:rPr>
                <w:rFonts w:hint="eastAsia"/>
                <w:sz w:val="18"/>
                <w:szCs w:val="18"/>
              </w:rPr>
              <w:t>lu_en</w:t>
            </w:r>
          </w:p>
        </w:tc>
        <w:tc>
          <w:tcPr>
            <w:tcW w:w="835" w:type="dxa"/>
            <w:vAlign w:val="center"/>
          </w:tcPr>
          <w:p w14:paraId="3944AB2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1A66A1B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6E573D0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</w:t>
            </w:r>
          </w:p>
        </w:tc>
        <w:tc>
          <w:tcPr>
            <w:tcW w:w="1709" w:type="dxa"/>
            <w:vAlign w:val="center"/>
          </w:tcPr>
          <w:p w14:paraId="23CC207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指令的结果是否为</w:t>
            </w:r>
            <w:r>
              <w:rPr>
                <w:rFonts w:hint="eastAsia"/>
                <w:sz w:val="18"/>
                <w:szCs w:val="18"/>
              </w:rPr>
              <w:t>ALU</w:t>
            </w:r>
            <w:r>
              <w:rPr>
                <w:rFonts w:hint="eastAsia"/>
                <w:sz w:val="18"/>
                <w:szCs w:val="18"/>
              </w:rPr>
              <w:t>的输出</w:t>
            </w:r>
          </w:p>
        </w:tc>
      </w:tr>
      <w:tr w:rsidR="00234610" w14:paraId="606612FA" w14:textId="77777777" w:rsidTr="00061F8F">
        <w:trPr>
          <w:jc w:val="center"/>
        </w:trPr>
        <w:tc>
          <w:tcPr>
            <w:tcW w:w="1310" w:type="dxa"/>
            <w:vAlign w:val="center"/>
          </w:tcPr>
          <w:p w14:paraId="072FA53D" w14:textId="26F51271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 w:rsidR="00234610">
              <w:rPr>
                <w:rFonts w:hint="eastAsia"/>
                <w:sz w:val="18"/>
                <w:szCs w:val="18"/>
              </w:rPr>
              <w:t>lu_card</w:t>
            </w:r>
          </w:p>
        </w:tc>
        <w:tc>
          <w:tcPr>
            <w:tcW w:w="835" w:type="dxa"/>
            <w:vAlign w:val="center"/>
          </w:tcPr>
          <w:p w14:paraId="49E2D5A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1E2C1063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1B7D64D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</w:t>
            </w:r>
          </w:p>
        </w:tc>
        <w:tc>
          <w:tcPr>
            <w:tcW w:w="1709" w:type="dxa"/>
            <w:vAlign w:val="center"/>
          </w:tcPr>
          <w:p w14:paraId="34920211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</w:t>
            </w:r>
            <w:r>
              <w:rPr>
                <w:rFonts w:hint="eastAsia"/>
                <w:sz w:val="18"/>
                <w:szCs w:val="18"/>
              </w:rPr>
              <w:t>的操作码</w:t>
            </w:r>
          </w:p>
        </w:tc>
      </w:tr>
      <w:tr w:rsidR="00234610" w14:paraId="1655A18B" w14:textId="77777777" w:rsidTr="00061F8F">
        <w:trPr>
          <w:trHeight w:val="294"/>
          <w:jc w:val="center"/>
        </w:trPr>
        <w:tc>
          <w:tcPr>
            <w:tcW w:w="1310" w:type="dxa"/>
            <w:vAlign w:val="center"/>
          </w:tcPr>
          <w:p w14:paraId="46F2E1A1" w14:textId="52911012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234610">
              <w:rPr>
                <w:rFonts w:hint="eastAsia"/>
                <w:sz w:val="18"/>
                <w:szCs w:val="18"/>
              </w:rPr>
              <w:t>em_rd</w:t>
            </w:r>
          </w:p>
        </w:tc>
        <w:tc>
          <w:tcPr>
            <w:tcW w:w="835" w:type="dxa"/>
            <w:vAlign w:val="center"/>
          </w:tcPr>
          <w:p w14:paraId="6EC6AB0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569C7865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4BC3ABE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2CA6CEB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指令是否需要读存储器</w:t>
            </w:r>
          </w:p>
        </w:tc>
      </w:tr>
      <w:tr w:rsidR="00234610" w14:paraId="692A4F14" w14:textId="77777777" w:rsidTr="00061F8F">
        <w:trPr>
          <w:jc w:val="center"/>
        </w:trPr>
        <w:tc>
          <w:tcPr>
            <w:tcW w:w="1310" w:type="dxa"/>
            <w:vAlign w:val="center"/>
          </w:tcPr>
          <w:p w14:paraId="6E232184" w14:textId="1AE2CB0D" w:rsidR="00234610" w:rsidRDefault="00462A44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234610">
              <w:rPr>
                <w:rFonts w:hint="eastAsia"/>
                <w:sz w:val="18"/>
                <w:szCs w:val="18"/>
              </w:rPr>
              <w:t>em_wr</w:t>
            </w:r>
          </w:p>
        </w:tc>
        <w:tc>
          <w:tcPr>
            <w:tcW w:w="835" w:type="dxa"/>
            <w:vAlign w:val="center"/>
          </w:tcPr>
          <w:p w14:paraId="54C9C4D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5B91E1C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06901998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61327E7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指令是否需要写存储器</w:t>
            </w:r>
          </w:p>
        </w:tc>
      </w:tr>
      <w:tr w:rsidR="00234610" w14:paraId="585888B1" w14:textId="77777777" w:rsidTr="00061F8F">
        <w:trPr>
          <w:jc w:val="center"/>
        </w:trPr>
        <w:tc>
          <w:tcPr>
            <w:tcW w:w="1310" w:type="dxa"/>
            <w:vAlign w:val="center"/>
          </w:tcPr>
          <w:p w14:paraId="1728A6C8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jmp</w:t>
            </w:r>
          </w:p>
        </w:tc>
        <w:tc>
          <w:tcPr>
            <w:tcW w:w="835" w:type="dxa"/>
            <w:vAlign w:val="center"/>
          </w:tcPr>
          <w:p w14:paraId="0D930B72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5D2ABE26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4BCD985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29590D1B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指令是否会直接修改</w:t>
            </w:r>
            <w:r>
              <w:rPr>
                <w:rFonts w:hint="eastAsia"/>
                <w:sz w:val="18"/>
                <w:szCs w:val="18"/>
              </w:rPr>
              <w:t>PC</w:t>
            </w:r>
          </w:p>
        </w:tc>
      </w:tr>
      <w:tr w:rsidR="00234610" w14:paraId="22DF7934" w14:textId="77777777" w:rsidTr="00061F8F">
        <w:trPr>
          <w:jc w:val="center"/>
        </w:trPr>
        <w:tc>
          <w:tcPr>
            <w:tcW w:w="1310" w:type="dxa"/>
            <w:vAlign w:val="center"/>
          </w:tcPr>
          <w:p w14:paraId="5780DDDE" w14:textId="77777777" w:rsidR="00234610" w:rsidRDefault="00234610" w:rsidP="00061F8F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invalid</w:t>
            </w:r>
          </w:p>
        </w:tc>
        <w:tc>
          <w:tcPr>
            <w:tcW w:w="835" w:type="dxa"/>
            <w:vAlign w:val="center"/>
          </w:tcPr>
          <w:p w14:paraId="05CC7940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1054396F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0A2C1F1C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59B22919" w14:textId="77777777" w:rsidR="00234610" w:rsidRDefault="00234610" w:rsidP="00061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输入的指令无法识别</w:t>
            </w:r>
          </w:p>
        </w:tc>
      </w:tr>
    </w:tbl>
    <w:p w14:paraId="7239808D" w14:textId="77777777" w:rsidR="00234610" w:rsidRDefault="00234610" w:rsidP="00234610">
      <w:pPr>
        <w:pStyle w:val="a0"/>
        <w:ind w:firstLineChars="0"/>
      </w:pPr>
      <w:r>
        <w:rPr>
          <w:rFonts w:hint="eastAsia"/>
        </w:rPr>
        <w:tab/>
      </w:r>
    </w:p>
    <w:p w14:paraId="23059810" w14:textId="77777777" w:rsidR="00234610" w:rsidRDefault="00234610" w:rsidP="00234610">
      <w:pPr>
        <w:pStyle w:val="a0"/>
        <w:ind w:firstLineChars="0"/>
      </w:pPr>
      <w:r>
        <w:rPr>
          <w:rFonts w:hint="eastAsia"/>
        </w:rPr>
        <w:t>以上表格不够可加页</w:t>
      </w:r>
    </w:p>
    <w:p w14:paraId="1FB243BE" w14:textId="77777777" w:rsidR="00030720" w:rsidRDefault="00030720" w:rsidP="0003072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lastRenderedPageBreak/>
        <w:t>四、实验设计及测试（如空白不够，可自行加页）</w:t>
      </w:r>
    </w:p>
    <w:p w14:paraId="14DD8AFF" w14:textId="77777777" w:rsidR="00030720" w:rsidRDefault="00030720" w:rsidP="00030720">
      <w:pPr>
        <w:pStyle w:val="a0"/>
        <w:spacing w:line="360" w:lineRule="auto"/>
        <w:ind w:firstLineChars="0" w:firstLine="0"/>
        <w:rPr>
          <w:b/>
        </w:rPr>
      </w:pPr>
      <w:r>
        <w:rPr>
          <w:rFonts w:hint="eastAsia"/>
          <w:b/>
        </w:rPr>
        <w:t>用</w:t>
      </w:r>
      <w:r>
        <w:rPr>
          <w:rFonts w:hint="eastAsia"/>
          <w:b/>
        </w:rPr>
        <w:t>Verilog</w:t>
      </w:r>
      <w:r>
        <w:rPr>
          <w:rFonts w:hint="eastAsia"/>
          <w:b/>
        </w:rPr>
        <w:t>语言实现处理器设计</w:t>
      </w:r>
    </w:p>
    <w:p w14:paraId="122A0A3E" w14:textId="77777777" w:rsidR="00030720" w:rsidRDefault="00030720" w:rsidP="00030720">
      <w:pPr>
        <w:pStyle w:val="a0"/>
        <w:ind w:firstLineChars="0"/>
      </w:pPr>
      <w:r>
        <w:rPr>
          <w:rFonts w:hint="eastAsia"/>
        </w:rPr>
        <w:t>要求采用结构化设计方法，用</w:t>
      </w:r>
      <w:r>
        <w:rPr>
          <w:rFonts w:hint="eastAsia"/>
        </w:rPr>
        <w:t>Verilog</w:t>
      </w:r>
      <w:r>
        <w:rPr>
          <w:rFonts w:hint="eastAsia"/>
        </w:rPr>
        <w:t>语言实现处理器的设计。设计包括：</w:t>
      </w:r>
    </w:p>
    <w:p w14:paraId="71D7A970" w14:textId="77777777" w:rsidR="00030720" w:rsidRDefault="00030720" w:rsidP="00030720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各模块的详细设计（包括各模块功能详述，设计方法，</w:t>
      </w:r>
      <w:r>
        <w:rPr>
          <w:rFonts w:hint="eastAsia"/>
        </w:rPr>
        <w:t>Verilog</w:t>
      </w:r>
      <w:r>
        <w:rPr>
          <w:rFonts w:hint="eastAsia"/>
        </w:rPr>
        <w:t>语言实现等）</w:t>
      </w:r>
    </w:p>
    <w:p w14:paraId="798C2160" w14:textId="77777777" w:rsidR="00030720" w:rsidRDefault="00030720" w:rsidP="00030720">
      <w:pPr>
        <w:pStyle w:val="a0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）节拍发生器</w:t>
      </w:r>
    </w:p>
    <w:p w14:paraId="0FE94B1A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module design_beat(</w:t>
      </w:r>
    </w:p>
    <w:p w14:paraId="03F2D53A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input clk,</w:t>
      </w:r>
    </w:p>
    <w:p w14:paraId="15EACF11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input rst,</w:t>
      </w:r>
    </w:p>
    <w:p w14:paraId="6C166D1B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output[4:0] out</w:t>
      </w:r>
    </w:p>
    <w:p w14:paraId="33648BE9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);</w:t>
      </w:r>
    </w:p>
    <w:p w14:paraId="33584116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reg[4:0] reg_out;</w:t>
      </w:r>
    </w:p>
    <w:p w14:paraId="5BC5C1DB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reg      flag;</w:t>
      </w:r>
    </w:p>
    <w:p w14:paraId="4CAAD8BB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assign out = reg_out;</w:t>
      </w:r>
    </w:p>
    <w:p w14:paraId="51496688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always @(posedge clk) begin</w:t>
      </w:r>
    </w:p>
    <w:p w14:paraId="07EF5F21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if (rst == 1'b1) begin</w:t>
      </w:r>
    </w:p>
    <w:p w14:paraId="052121CD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flag = 1'b0;</w:t>
      </w:r>
    </w:p>
    <w:p w14:paraId="631A5A69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reg_out = 5'b00000;</w:t>
      </w:r>
    </w:p>
    <w:p w14:paraId="050B5D0B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end</w:t>
      </w:r>
    </w:p>
    <w:p w14:paraId="1FFD1BE1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else begin</w:t>
      </w:r>
    </w:p>
    <w:p w14:paraId="4C235902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if (flag == 1'b0) begin</w:t>
      </w:r>
    </w:p>
    <w:p w14:paraId="031A8C81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reg_out = 5'b00001;</w:t>
      </w:r>
    </w:p>
    <w:p w14:paraId="2C8CDE1F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flag = 1'b1;</w:t>
      </w:r>
    </w:p>
    <w:p w14:paraId="33321A04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end</w:t>
      </w:r>
    </w:p>
    <w:p w14:paraId="241CD243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else begin</w:t>
      </w:r>
    </w:p>
    <w:p w14:paraId="00BB20C5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reg_out = {reg_out[3:0], reg_out[4]};</w:t>
      </w:r>
    </w:p>
    <w:p w14:paraId="25E4E389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end</w:t>
      </w:r>
    </w:p>
    <w:p w14:paraId="58F9BA90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end</w:t>
      </w:r>
    </w:p>
    <w:p w14:paraId="7F7709B4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end</w:t>
      </w:r>
    </w:p>
    <w:p w14:paraId="14BC2964" w14:textId="77777777" w:rsidR="00030720" w:rsidRDefault="00030720" w:rsidP="00030720">
      <w:pPr>
        <w:pStyle w:val="a0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Endmodule</w:t>
      </w:r>
    </w:p>
    <w:p w14:paraId="118CA37E" w14:textId="77777777" w:rsid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功能详述:</w:t>
      </w:r>
    </w:p>
    <w:p w14:paraId="5B68DB29" w14:textId="77777777" w:rsidR="00030720" w:rsidRDefault="00030720" w:rsidP="00030720">
      <w:pPr>
        <w:widowControl/>
        <w:spacing w:line="17" w:lineRule="atLeast"/>
        <w:rPr>
          <w:rFonts w:ascii="SimSun" w:hAnsi="SimSun" w:cs="SimSun"/>
          <w:sz w:val="18"/>
          <w:szCs w:val="18"/>
        </w:rPr>
      </w:pPr>
    </w:p>
    <w:p w14:paraId="60AC8B2F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复位功能</w:t>
      </w:r>
      <w:r w:rsidRPr="00030720">
        <w:rPr>
          <w:sz w:val="18"/>
          <w:szCs w:val="18"/>
          <w:shd w:val="clear" w:color="auto" w:fill="FDFDFE"/>
        </w:rPr>
        <w:t>：当复位信号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rst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为高（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1'b1</w:t>
      </w:r>
      <w:r w:rsidRPr="00030720">
        <w:rPr>
          <w:sz w:val="18"/>
          <w:szCs w:val="18"/>
          <w:shd w:val="clear" w:color="auto" w:fill="FDFDFE"/>
        </w:rPr>
        <w:t>）时，模块将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寄存器设置为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0</w:t>
      </w:r>
      <w:r w:rsidRPr="00030720">
        <w:rPr>
          <w:sz w:val="18"/>
          <w:szCs w:val="18"/>
          <w:shd w:val="clear" w:color="auto" w:fill="FDFDFE"/>
        </w:rPr>
        <w:t>，并将输出寄存器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复位为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5'b00000</w:t>
      </w:r>
      <w:r w:rsidRPr="00030720">
        <w:rPr>
          <w:sz w:val="18"/>
          <w:szCs w:val="18"/>
          <w:shd w:val="clear" w:color="auto" w:fill="FDFDFE"/>
        </w:rPr>
        <w:t>（即所有位都是</w:t>
      </w:r>
      <w:r w:rsidRPr="00030720">
        <w:rPr>
          <w:sz w:val="18"/>
          <w:szCs w:val="18"/>
          <w:shd w:val="clear" w:color="auto" w:fill="FDFDFE"/>
        </w:rPr>
        <w:t xml:space="preserve"> 0</w:t>
      </w:r>
      <w:r w:rsidRPr="00030720">
        <w:rPr>
          <w:sz w:val="18"/>
          <w:szCs w:val="18"/>
          <w:shd w:val="clear" w:color="auto" w:fill="FDFDFE"/>
        </w:rPr>
        <w:t>）。这表示当系统需要重置或初始化时，输出将被清零。</w:t>
      </w:r>
    </w:p>
    <w:p w14:paraId="56647B5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输出序列生成</w:t>
      </w:r>
      <w:r w:rsidRPr="00030720">
        <w:rPr>
          <w:sz w:val="18"/>
          <w:szCs w:val="18"/>
          <w:shd w:val="clear" w:color="auto" w:fill="FDFDFE"/>
        </w:rPr>
        <w:t>：在非复位状态下（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rst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为低），模块根据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寄存器的值来控制输出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的更新。</w:t>
      </w:r>
    </w:p>
    <w:p w14:paraId="67DD9133" w14:textId="77777777" w:rsidR="00030720" w:rsidRPr="00030720" w:rsidRDefault="00030720" w:rsidP="00030720">
      <w:pPr>
        <w:widowControl/>
        <w:spacing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当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0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时，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被设置为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5'b00001</w:t>
      </w:r>
      <w:r w:rsidRPr="00030720">
        <w:rPr>
          <w:sz w:val="18"/>
          <w:szCs w:val="18"/>
          <w:shd w:val="clear" w:color="auto" w:fill="FDFDFE"/>
        </w:rPr>
        <w:t>，即最低位被置为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1</w:t>
      </w:r>
      <w:r w:rsidRPr="00030720">
        <w:rPr>
          <w:sz w:val="18"/>
          <w:szCs w:val="18"/>
          <w:shd w:val="clear" w:color="auto" w:fill="FDFDFE"/>
        </w:rPr>
        <w:t>，其他位保持为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0</w:t>
      </w:r>
      <w:r w:rsidRPr="00030720">
        <w:rPr>
          <w:sz w:val="18"/>
          <w:szCs w:val="18"/>
          <w:shd w:val="clear" w:color="auto" w:fill="FDFDFE"/>
        </w:rPr>
        <w:t>。同时，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被设置为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1</w:t>
      </w:r>
      <w:r w:rsidRPr="00030720">
        <w:rPr>
          <w:sz w:val="18"/>
          <w:szCs w:val="18"/>
          <w:shd w:val="clear" w:color="auto" w:fill="FDFDFE"/>
        </w:rPr>
        <w:t>，表示已经完成了第一阶段的输出设置</w:t>
      </w:r>
    </w:p>
    <w:p w14:paraId="3A183961" w14:textId="77777777" w:rsidR="00030720" w:rsidRPr="00030720" w:rsidRDefault="00030720" w:rsidP="00030720">
      <w:pPr>
        <w:widowControl/>
        <w:spacing w:before="60" w:line="17" w:lineRule="atLeast"/>
        <w:ind w:left="-460" w:firstLineChars="200" w:firstLine="3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lastRenderedPageBreak/>
        <w:t>当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1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时，输出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通过将最高位（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reg_out[4]</w:t>
      </w:r>
      <w:r w:rsidRPr="00030720">
        <w:rPr>
          <w:sz w:val="18"/>
          <w:szCs w:val="18"/>
          <w:shd w:val="clear" w:color="auto" w:fill="FDFDFE"/>
        </w:rPr>
        <w:t>）移动到最低位（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reg_out[0]</w:t>
      </w:r>
      <w:r w:rsidRPr="00030720">
        <w:rPr>
          <w:sz w:val="18"/>
          <w:szCs w:val="18"/>
          <w:shd w:val="clear" w:color="auto" w:fill="FDFDFE"/>
        </w:rPr>
        <w:t>），其他位依次左移一位的方式进行更新。这种操作实现了一个循环右移的效果，但由于最高位被移到了最低位，因此实际上更接近于一个</w:t>
      </w:r>
      <w:r w:rsidRPr="00030720">
        <w:rPr>
          <w:sz w:val="18"/>
          <w:szCs w:val="18"/>
          <w:shd w:val="clear" w:color="auto" w:fill="FDFDFE"/>
        </w:rPr>
        <w:t>“</w:t>
      </w:r>
      <w:r w:rsidRPr="00030720">
        <w:rPr>
          <w:sz w:val="18"/>
          <w:szCs w:val="18"/>
          <w:shd w:val="clear" w:color="auto" w:fill="FDFDFE"/>
        </w:rPr>
        <w:t>滚动</w:t>
      </w:r>
      <w:r w:rsidRPr="00030720">
        <w:rPr>
          <w:sz w:val="18"/>
          <w:szCs w:val="18"/>
          <w:shd w:val="clear" w:color="auto" w:fill="FDFDFE"/>
        </w:rPr>
        <w:t>”</w:t>
      </w:r>
      <w:r w:rsidRPr="00030720">
        <w:rPr>
          <w:sz w:val="18"/>
          <w:szCs w:val="18"/>
          <w:shd w:val="clear" w:color="auto" w:fill="FDFDFE"/>
        </w:rPr>
        <w:t>或</w:t>
      </w:r>
      <w:r w:rsidRPr="00030720">
        <w:rPr>
          <w:sz w:val="18"/>
          <w:szCs w:val="18"/>
          <w:shd w:val="clear" w:color="auto" w:fill="FDFDFE"/>
        </w:rPr>
        <w:t>“</w:t>
      </w:r>
      <w:r w:rsidRPr="00030720">
        <w:rPr>
          <w:sz w:val="18"/>
          <w:szCs w:val="18"/>
          <w:shd w:val="clear" w:color="auto" w:fill="FDFDFE"/>
        </w:rPr>
        <w:t>循环</w:t>
      </w:r>
      <w:r w:rsidRPr="00030720">
        <w:rPr>
          <w:sz w:val="18"/>
          <w:szCs w:val="18"/>
          <w:shd w:val="clear" w:color="auto" w:fill="FDFDFE"/>
        </w:rPr>
        <w:t>”</w:t>
      </w:r>
      <w:r w:rsidRPr="00030720">
        <w:rPr>
          <w:sz w:val="18"/>
          <w:szCs w:val="18"/>
          <w:shd w:val="clear" w:color="auto" w:fill="FDFDFE"/>
        </w:rPr>
        <w:t>的效果。</w:t>
      </w:r>
    </w:p>
    <w:p w14:paraId="4E5E0EA3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>设计方法</w:t>
      </w:r>
      <w:r w:rsidRPr="00030720">
        <w:rPr>
          <w:b/>
          <w:bCs/>
          <w:sz w:val="18"/>
          <w:szCs w:val="18"/>
          <w:shd w:val="clear" w:color="auto" w:fill="FDFDFE"/>
        </w:rPr>
        <w:t>:</w:t>
      </w:r>
    </w:p>
    <w:p w14:paraId="0964593C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寄存器使用</w:t>
      </w:r>
      <w:r w:rsidRPr="00030720">
        <w:rPr>
          <w:sz w:val="18"/>
          <w:szCs w:val="18"/>
          <w:shd w:val="clear" w:color="auto" w:fill="FDFDFE"/>
        </w:rPr>
        <w:t>：通过定义两个寄存器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和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来控制输出序列的生成。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用于存储当前的输出值，而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用于指示当前处于输出序列的哪个阶段。</w:t>
      </w:r>
    </w:p>
    <w:p w14:paraId="69C01A5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时钟驱动逻辑</w:t>
      </w:r>
      <w:r w:rsidRPr="00030720">
        <w:rPr>
          <w:sz w:val="18"/>
          <w:szCs w:val="18"/>
          <w:shd w:val="clear" w:color="auto" w:fill="FDFDFE"/>
        </w:rPr>
        <w:t>：使用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always @(posedge clk)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块来确保所有逻辑更新都在时钟的上升沿进行，这是同步数字电路设计的常见做法。</w:t>
      </w:r>
    </w:p>
    <w:p w14:paraId="09BFDA7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条件判断</w:t>
      </w:r>
      <w:r w:rsidRPr="00030720">
        <w:rPr>
          <w:sz w:val="18"/>
          <w:szCs w:val="18"/>
          <w:shd w:val="clear" w:color="auto" w:fill="FDFDFE"/>
        </w:rPr>
        <w:t>：通过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if-else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语句来判断当前是应该执行复位操作还是根据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flag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的值来更新输出。这种结构使得代码易于理解和维护。</w:t>
      </w:r>
    </w:p>
    <w:p w14:paraId="202C028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输出更新策略</w:t>
      </w:r>
      <w:r w:rsidRPr="00030720">
        <w:rPr>
          <w:sz w:val="18"/>
          <w:szCs w:val="18"/>
          <w:shd w:val="clear" w:color="auto" w:fill="FDFDFE"/>
        </w:rPr>
        <w:t>：对于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reg_out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sz w:val="18"/>
          <w:szCs w:val="18"/>
          <w:shd w:val="clear" w:color="auto" w:fill="FDFDFE"/>
        </w:rPr>
        <w:t>的更新，采用了位操作（特别是位拼接操作</w:t>
      </w:r>
      <w:r w:rsidRPr="00030720">
        <w:rPr>
          <w:sz w:val="18"/>
          <w:szCs w:val="18"/>
          <w:shd w:val="clear" w:color="auto" w:fill="FDFDFE"/>
        </w:rPr>
        <w:t> 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{reg_out[3:0], reg_out[4]}</w:t>
      </w:r>
      <w:r w:rsidRPr="00030720">
        <w:rPr>
          <w:sz w:val="18"/>
          <w:szCs w:val="18"/>
          <w:shd w:val="clear" w:color="auto" w:fill="FDFDFE"/>
        </w:rPr>
        <w:t>）来实现循环效果。这种方法避免了复杂的循环或条件逻辑，使得代码更加简洁和高效。</w:t>
      </w:r>
    </w:p>
    <w:p w14:paraId="536A014F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21"/>
          <w:szCs w:val="21"/>
          <w:shd w:val="clear" w:color="auto" w:fill="FDFDFE"/>
        </w:rPr>
      </w:pPr>
    </w:p>
    <w:p w14:paraId="24C10EBD" w14:textId="77777777" w:rsidR="00030720" w:rsidRPr="00030720" w:rsidRDefault="00030720" w:rsidP="00030720">
      <w:pPr>
        <w:pStyle w:val="ae"/>
        <w:widowControl/>
        <w:numPr>
          <w:ilvl w:val="0"/>
          <w:numId w:val="17"/>
        </w:numPr>
        <w:tabs>
          <w:tab w:val="left" w:pos="312"/>
        </w:tabs>
        <w:spacing w:before="0" w:beforeAutospacing="0" w:after="0" w:afterAutospacing="0" w:line="17" w:lineRule="atLeast"/>
        <w:rPr>
          <w:sz w:val="21"/>
          <w:szCs w:val="21"/>
          <w:shd w:val="clear" w:color="auto" w:fill="FDFDFE"/>
        </w:rPr>
      </w:pPr>
      <w:r w:rsidRPr="00030720">
        <w:rPr>
          <w:sz w:val="21"/>
          <w:szCs w:val="21"/>
          <w:shd w:val="clear" w:color="auto" w:fill="FDFDFE"/>
        </w:rPr>
        <w:t>ALU</w:t>
      </w:r>
    </w:p>
    <w:p w14:paraId="1D5F36B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add 5'b00001</w:t>
      </w:r>
    </w:p>
    <w:p w14:paraId="68C3AE7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add_Cin 5'b00010</w:t>
      </w:r>
    </w:p>
    <w:p w14:paraId="3609528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sub 5'b00011</w:t>
      </w:r>
    </w:p>
    <w:p w14:paraId="1EB05845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sub_Cin 5'b00100</w:t>
      </w:r>
    </w:p>
    <w:p w14:paraId="6E370443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sub_reverse 5'b00101</w:t>
      </w:r>
    </w:p>
    <w:p w14:paraId="4FAB7D31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sub_reverse_Cin 5'b00110</w:t>
      </w:r>
    </w:p>
    <w:p w14:paraId="00EEAE93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equal_A 5'b00111</w:t>
      </w:r>
    </w:p>
    <w:p w14:paraId="5FABF4D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equal_B 5'b01000</w:t>
      </w:r>
    </w:p>
    <w:p w14:paraId="62DD128E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neg_A 5'b01001</w:t>
      </w:r>
    </w:p>
    <w:p w14:paraId="561DC23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neg_B 5'b01010</w:t>
      </w:r>
    </w:p>
    <w:p w14:paraId="4EB01EF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OR 5'b01011</w:t>
      </w:r>
    </w:p>
    <w:p w14:paraId="55A05D3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AND 5'b01100</w:t>
      </w:r>
    </w:p>
    <w:p w14:paraId="0424FA60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XNOR 5'b01101</w:t>
      </w:r>
    </w:p>
    <w:p w14:paraId="19A5DDD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XOR 5'b01110</w:t>
      </w:r>
    </w:p>
    <w:p w14:paraId="0B3D287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neg_AND 5'b01111</w:t>
      </w:r>
    </w:p>
    <w:p w14:paraId="444684D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equal_zero 5'b10000</w:t>
      </w:r>
    </w:p>
    <w:p w14:paraId="606338F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`define SLL 5'b10001</w:t>
      </w:r>
    </w:p>
    <w:p w14:paraId="598D6E8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</w:p>
    <w:p w14:paraId="21D5916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>module design_ALU(</w:t>
      </w:r>
    </w:p>
    <w:p w14:paraId="1938C36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input clk,              // </w:t>
      </w:r>
    </w:p>
    <w:p w14:paraId="31AD718E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input alu_en,           // </w:t>
      </w:r>
    </w:p>
    <w:p w14:paraId="65EA295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input [31:0]A,</w:t>
      </w:r>
    </w:p>
    <w:p w14:paraId="63406610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input [31:0]B,</w:t>
      </w:r>
    </w:p>
    <w:p w14:paraId="389858E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input Cin,</w:t>
      </w:r>
    </w:p>
    <w:p w14:paraId="4796FDF1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lastRenderedPageBreak/>
        <w:t xml:space="preserve">    input [4:0]Card,</w:t>
      </w:r>
    </w:p>
    <w:p w14:paraId="0698DB9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output reg [31:0]F,</w:t>
      </w:r>
    </w:p>
    <w:p w14:paraId="312D364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output reg Cout,</w:t>
      </w:r>
    </w:p>
    <w:p w14:paraId="2E881663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output reg Zero</w:t>
      </w:r>
    </w:p>
    <w:p w14:paraId="35CFB09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);</w:t>
      </w:r>
    </w:p>
    <w:p w14:paraId="7BB5E4B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</w:p>
    <w:p w14:paraId="0C146793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reg [4:0]Choose;</w:t>
      </w:r>
    </w:p>
    <w:p w14:paraId="05D6284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wire [31:0]result1;</w:t>
      </w:r>
    </w:p>
    <w:p w14:paraId="03D3F64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wire [31:0]result2;</w:t>
      </w:r>
    </w:p>
    <w:p w14:paraId="759BA40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wire Cout1;</w:t>
      </w:r>
    </w:p>
    <w:p w14:paraId="6EF0C77B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wire Cout2;</w:t>
      </w:r>
    </w:p>
    <w:p w14:paraId="2621AE33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</w:t>
      </w:r>
    </w:p>
    <w:p w14:paraId="75249F6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always @(posedge clk) begin</w:t>
      </w:r>
    </w:p>
    <w:p w14:paraId="1903700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Choose = Card;</w:t>
      </w:r>
    </w:p>
    <w:p w14:paraId="33EDBF7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if (alu_en == 1'b1) begin</w:t>
      </w:r>
    </w:p>
    <w:p w14:paraId="42D6386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case(Choose)</w:t>
      </w:r>
    </w:p>
    <w:p w14:paraId="2F3EA5E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`add: begin</w:t>
      </w:r>
    </w:p>
    <w:p w14:paraId="116F6AA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    F = result1;</w:t>
      </w:r>
    </w:p>
    <w:p w14:paraId="7A5A88E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    Cout = Cout1;</w:t>
      </w:r>
    </w:p>
    <w:p w14:paraId="7E435E75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end</w:t>
      </w:r>
    </w:p>
    <w:p w14:paraId="798BAC9B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`add_Cin: begin</w:t>
      </w:r>
    </w:p>
    <w:p w14:paraId="7E69AB1E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    F = result2;</w:t>
      </w:r>
    </w:p>
    <w:p w14:paraId="36D6A4FF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    Cout = Cout2;</w:t>
      </w:r>
    </w:p>
    <w:p w14:paraId="6384914B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end </w:t>
      </w:r>
    </w:p>
    <w:p w14:paraId="6FC6CF19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</w:p>
    <w:p w14:paraId="3903DEA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`sub: F = A - B;                           </w:t>
      </w:r>
    </w:p>
    <w:p w14:paraId="64818E26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`sub_Cin: F = A - B - Cin;               </w:t>
      </w:r>
    </w:p>
    <w:p w14:paraId="59372DB5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`sub_reverse: F = B - A;                   // </w:t>
      </w:r>
    </w:p>
    <w:p w14:paraId="34E153CB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`sub_reverse_Cin: F = B - A - Cin;         // </w:t>
      </w:r>
    </w:p>
    <w:p w14:paraId="435860D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`equal_A: F = A;                           // </w:t>
      </w:r>
    </w:p>
    <w:p w14:paraId="30873C7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`equal_B: F = B;                           // </w:t>
      </w:r>
    </w:p>
    <w:p w14:paraId="4F279BD0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`neg_A: F = ~A;                            // </w:t>
      </w:r>
    </w:p>
    <w:p w14:paraId="3D915AB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`neg_B: F = ~B;                            // </w:t>
      </w:r>
    </w:p>
    <w:p w14:paraId="0C513A3B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`OR: F = A | B;                            // </w:t>
      </w:r>
    </w:p>
    <w:p w14:paraId="23339B90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`AND: F = A &amp; B;                           // </w:t>
      </w:r>
    </w:p>
    <w:p w14:paraId="0DE3AAA6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`XNOR: F = ~(A ^ B);                       // </w:t>
      </w:r>
    </w:p>
    <w:p w14:paraId="721652C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`XOR: F = A ^ B;                           // </w:t>
      </w:r>
    </w:p>
    <w:p w14:paraId="5D72B080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`neg_AND: F = ~(A &amp; B);                    // </w:t>
      </w:r>
    </w:p>
    <w:p w14:paraId="13EA036E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`equal_zero: F = 32'b0;                    // </w:t>
      </w:r>
    </w:p>
    <w:p w14:paraId="1392602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lastRenderedPageBreak/>
        <w:t xml:space="preserve">                `SLL: F = B &lt;&lt; A;                          // </w:t>
      </w:r>
    </w:p>
    <w:p w14:paraId="717EFBFF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default: F = 2**32 - 1;</w:t>
      </w:r>
    </w:p>
    <w:p w14:paraId="2F966B4F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endcase</w:t>
      </w:r>
    </w:p>
    <w:p w14:paraId="389F9156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if (!F) begin</w:t>
      </w:r>
    </w:p>
    <w:p w14:paraId="5C976FB3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Zero = 1;</w:t>
      </w:r>
    </w:p>
    <w:p w14:paraId="38A50F9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end</w:t>
      </w:r>
    </w:p>
    <w:p w14:paraId="2F545E2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else begin</w:t>
      </w:r>
    </w:p>
    <w:p w14:paraId="52AD3538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    Zero = 0;</w:t>
      </w:r>
    </w:p>
    <w:p w14:paraId="59DF758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    end</w:t>
      </w:r>
    </w:p>
    <w:p w14:paraId="6CAC306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end</w:t>
      </w:r>
    </w:p>
    <w:p w14:paraId="24CABFE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end</w:t>
      </w:r>
    </w:p>
    <w:p w14:paraId="1130055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design_adder_0 adder1(</w:t>
      </w:r>
    </w:p>
    <w:p w14:paraId="7A4A867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.A(A),</w:t>
      </w:r>
    </w:p>
    <w:p w14:paraId="18158097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.B(B),</w:t>
      </w:r>
    </w:p>
    <w:p w14:paraId="0BF2CFFD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.Cin(1'b0),</w:t>
      </w:r>
    </w:p>
    <w:p w14:paraId="7D21DA0C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.F(result1),</w:t>
      </w:r>
    </w:p>
    <w:p w14:paraId="16B706F5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.Cout(Cout1)</w:t>
      </w:r>
    </w:p>
    <w:p w14:paraId="06929D9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);</w:t>
      </w:r>
    </w:p>
    <w:p w14:paraId="41B3EF90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design_adder_0 adder2(</w:t>
      </w:r>
    </w:p>
    <w:p w14:paraId="2EFA350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.A(A),</w:t>
      </w:r>
    </w:p>
    <w:p w14:paraId="4FD09BCA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.B(B),</w:t>
      </w:r>
    </w:p>
    <w:p w14:paraId="10F57D36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.Cin(Cin),</w:t>
      </w:r>
    </w:p>
    <w:p w14:paraId="34D13884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.F(result2),</w:t>
      </w:r>
    </w:p>
    <w:p w14:paraId="5971E6C2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    .Cout(Cout2)</w:t>
      </w:r>
    </w:p>
    <w:p w14:paraId="01AE9345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 w:rsidRPr="00030720">
        <w:rPr>
          <w:sz w:val="18"/>
          <w:szCs w:val="18"/>
          <w:shd w:val="clear" w:color="auto" w:fill="FDFDFE"/>
        </w:rPr>
        <w:t xml:space="preserve">    );</w:t>
      </w:r>
    </w:p>
    <w:p w14:paraId="21547C09" w14:textId="66CB4069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  <w:shd w:val="clear" w:color="auto" w:fill="FDFDFE"/>
        </w:rPr>
      </w:pPr>
      <w:r>
        <w:rPr>
          <w:rFonts w:hint="eastAsia"/>
          <w:sz w:val="18"/>
          <w:szCs w:val="18"/>
          <w:shd w:val="clear" w:color="auto" w:fill="FDFDFE"/>
        </w:rPr>
        <w:t>e</w:t>
      </w:r>
      <w:r w:rsidRPr="00030720">
        <w:rPr>
          <w:sz w:val="18"/>
          <w:szCs w:val="18"/>
          <w:shd w:val="clear" w:color="auto" w:fill="FDFDFE"/>
        </w:rPr>
        <w:t>ndmodule</w:t>
      </w:r>
    </w:p>
    <w:p w14:paraId="41272111" w14:textId="77777777" w:rsidR="00030720" w:rsidRPr="00030720" w:rsidRDefault="00030720" w:rsidP="00030720">
      <w:pPr>
        <w:pStyle w:val="ae"/>
        <w:widowControl/>
        <w:spacing w:before="0" w:beforeAutospacing="0" w:after="0" w:afterAutospacing="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>功能详述</w:t>
      </w:r>
    </w:p>
    <w:p w14:paraId="152C51B6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输入和输出</w:t>
      </w:r>
      <w:r w:rsidRPr="00030720">
        <w:rPr>
          <w:sz w:val="18"/>
          <w:szCs w:val="18"/>
          <w:shd w:val="clear" w:color="auto" w:fill="FDFDFE"/>
        </w:rPr>
        <w:t>：</w:t>
      </w:r>
    </w:p>
    <w:p w14:paraId="60475FFF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输入：时钟信号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clk</w:t>
      </w:r>
      <w:r w:rsidRPr="00030720">
        <w:rPr>
          <w:sz w:val="18"/>
          <w:szCs w:val="18"/>
          <w:shd w:val="clear" w:color="auto" w:fill="FDFDFE"/>
        </w:rPr>
        <w:t>，</w:t>
      </w:r>
      <w:r w:rsidRPr="00030720">
        <w:rPr>
          <w:sz w:val="18"/>
          <w:szCs w:val="18"/>
          <w:shd w:val="clear" w:color="auto" w:fill="FDFDFE"/>
        </w:rPr>
        <w:t>ALU</w:t>
      </w:r>
      <w:r w:rsidRPr="00030720">
        <w:rPr>
          <w:sz w:val="18"/>
          <w:szCs w:val="18"/>
          <w:shd w:val="clear" w:color="auto" w:fill="FDFDFE"/>
        </w:rPr>
        <w:t>使能信号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alu_en</w:t>
      </w:r>
      <w:r w:rsidRPr="00030720">
        <w:rPr>
          <w:sz w:val="18"/>
          <w:szCs w:val="18"/>
          <w:shd w:val="clear" w:color="auto" w:fill="FDFDFE"/>
        </w:rPr>
        <w:t>，两个</w:t>
      </w:r>
      <w:r w:rsidRPr="00030720">
        <w:rPr>
          <w:sz w:val="18"/>
          <w:szCs w:val="18"/>
          <w:shd w:val="clear" w:color="auto" w:fill="FDFDFE"/>
        </w:rPr>
        <w:t>32</w:t>
      </w:r>
      <w:r w:rsidRPr="00030720">
        <w:rPr>
          <w:sz w:val="18"/>
          <w:szCs w:val="18"/>
          <w:shd w:val="clear" w:color="auto" w:fill="FDFDFE"/>
        </w:rPr>
        <w:t>位的操作数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</w:t>
      </w:r>
      <w:r w:rsidRPr="00030720">
        <w:rPr>
          <w:sz w:val="18"/>
          <w:szCs w:val="18"/>
          <w:shd w:val="clear" w:color="auto" w:fill="FDFDFE"/>
        </w:rPr>
        <w:t>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B</w:t>
      </w:r>
      <w:r w:rsidRPr="00030720">
        <w:rPr>
          <w:sz w:val="18"/>
          <w:szCs w:val="18"/>
          <w:shd w:val="clear" w:color="auto" w:fill="FDFDFE"/>
        </w:rPr>
        <w:t>，一个进位输入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Cin</w:t>
      </w:r>
      <w:r w:rsidRPr="00030720">
        <w:rPr>
          <w:sz w:val="18"/>
          <w:szCs w:val="18"/>
          <w:shd w:val="clear" w:color="auto" w:fill="FDFDFE"/>
        </w:rPr>
        <w:t>，以及一个</w:t>
      </w:r>
      <w:r w:rsidRPr="00030720">
        <w:rPr>
          <w:sz w:val="18"/>
          <w:szCs w:val="18"/>
          <w:shd w:val="clear" w:color="auto" w:fill="FDFDFE"/>
        </w:rPr>
        <w:t>5</w:t>
      </w:r>
      <w:r w:rsidRPr="00030720">
        <w:rPr>
          <w:sz w:val="18"/>
          <w:szCs w:val="18"/>
          <w:shd w:val="clear" w:color="auto" w:fill="FDFDFE"/>
        </w:rPr>
        <w:t>位的控制信号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Card</w:t>
      </w:r>
      <w:r w:rsidRPr="00030720">
        <w:rPr>
          <w:sz w:val="18"/>
          <w:szCs w:val="18"/>
          <w:shd w:val="clear" w:color="auto" w:fill="FDFDFE"/>
        </w:rPr>
        <w:t>。</w:t>
      </w:r>
    </w:p>
    <w:p w14:paraId="2D3AB246" w14:textId="77777777" w:rsidR="00030720" w:rsidRPr="00030720" w:rsidRDefault="00030720" w:rsidP="00030720">
      <w:pPr>
        <w:widowControl/>
        <w:spacing w:before="60"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输出：一个</w:t>
      </w:r>
      <w:r w:rsidRPr="00030720">
        <w:rPr>
          <w:sz w:val="18"/>
          <w:szCs w:val="18"/>
          <w:shd w:val="clear" w:color="auto" w:fill="FDFDFE"/>
        </w:rPr>
        <w:t>32</w:t>
      </w:r>
      <w:r w:rsidRPr="00030720">
        <w:rPr>
          <w:sz w:val="18"/>
          <w:szCs w:val="18"/>
          <w:shd w:val="clear" w:color="auto" w:fill="FDFDFE"/>
        </w:rPr>
        <w:t>位的结果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</w:t>
      </w:r>
      <w:r w:rsidRPr="00030720">
        <w:rPr>
          <w:sz w:val="18"/>
          <w:szCs w:val="18"/>
          <w:shd w:val="clear" w:color="auto" w:fill="FDFDFE"/>
        </w:rPr>
        <w:t>，一个进位输出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Cout</w:t>
      </w:r>
      <w:r w:rsidRPr="00030720">
        <w:rPr>
          <w:sz w:val="18"/>
          <w:szCs w:val="18"/>
          <w:shd w:val="clear" w:color="auto" w:fill="FDFDFE"/>
        </w:rPr>
        <w:t>，以及一个零标志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Zero</w:t>
      </w:r>
      <w:r w:rsidRPr="00030720">
        <w:rPr>
          <w:sz w:val="18"/>
          <w:szCs w:val="18"/>
          <w:shd w:val="clear" w:color="auto" w:fill="FDFDFE"/>
        </w:rPr>
        <w:t>（表示结果是否为</w:t>
      </w:r>
      <w:r w:rsidRPr="00030720">
        <w:rPr>
          <w:sz w:val="18"/>
          <w:szCs w:val="18"/>
          <w:shd w:val="clear" w:color="auto" w:fill="FDFDFE"/>
        </w:rPr>
        <w:t>0</w:t>
      </w:r>
      <w:r w:rsidRPr="00030720">
        <w:rPr>
          <w:sz w:val="18"/>
          <w:szCs w:val="18"/>
          <w:shd w:val="clear" w:color="auto" w:fill="FDFDFE"/>
        </w:rPr>
        <w:t>）。</w:t>
      </w:r>
    </w:p>
    <w:p w14:paraId="3FD5EBD7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操作类型</w:t>
      </w:r>
      <w:r w:rsidRPr="00030720">
        <w:rPr>
          <w:sz w:val="18"/>
          <w:szCs w:val="18"/>
          <w:shd w:val="clear" w:color="auto" w:fill="FDFDFE"/>
        </w:rPr>
        <w:t>：</w:t>
      </w:r>
    </w:p>
    <w:p w14:paraId="0CC56ABB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使用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Card</w:t>
      </w:r>
      <w:r w:rsidRPr="00030720">
        <w:rPr>
          <w:sz w:val="18"/>
          <w:szCs w:val="18"/>
          <w:shd w:val="clear" w:color="auto" w:fill="FDFDFE"/>
        </w:rPr>
        <w:t>信号来选择要执行的操作。这些操作包括加法、带进位的加法、减法、带进位的减法、反向减法、比较（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equal_A</w:t>
      </w:r>
      <w:r w:rsidRPr="00030720">
        <w:rPr>
          <w:sz w:val="18"/>
          <w:szCs w:val="18"/>
          <w:shd w:val="clear" w:color="auto" w:fill="FDFDFE"/>
        </w:rPr>
        <w:t>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equal_B</w:t>
      </w:r>
      <w:r w:rsidRPr="00030720">
        <w:rPr>
          <w:sz w:val="18"/>
          <w:szCs w:val="18"/>
          <w:shd w:val="clear" w:color="auto" w:fill="FDFDFE"/>
        </w:rPr>
        <w:t>实际上是将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</w:t>
      </w:r>
      <w:r w:rsidRPr="00030720">
        <w:rPr>
          <w:sz w:val="18"/>
          <w:szCs w:val="18"/>
          <w:shd w:val="clear" w:color="auto" w:fill="FDFDFE"/>
        </w:rPr>
        <w:t>或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B</w:t>
      </w:r>
      <w:r w:rsidRPr="00030720">
        <w:rPr>
          <w:sz w:val="18"/>
          <w:szCs w:val="18"/>
          <w:shd w:val="clear" w:color="auto" w:fill="FDFDFE"/>
        </w:rPr>
        <w:t>赋值给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</w:t>
      </w:r>
      <w:r w:rsidRPr="00030720">
        <w:rPr>
          <w:sz w:val="18"/>
          <w:szCs w:val="18"/>
          <w:shd w:val="clear" w:color="auto" w:fill="FDFDFE"/>
        </w:rPr>
        <w:t>，并非真正的比较操作）、取反、逻辑或、逻辑与、同或、异或、非逻辑与、置零以及左移位。</w:t>
      </w:r>
    </w:p>
    <w:p w14:paraId="0C9C3053" w14:textId="77777777" w:rsidR="00030720" w:rsidRPr="00030720" w:rsidRDefault="00030720" w:rsidP="00030720">
      <w:pPr>
        <w:widowControl/>
        <w:spacing w:before="60"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对于加法（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add</w:t>
      </w:r>
      <w:r w:rsidRPr="00030720">
        <w:rPr>
          <w:sz w:val="18"/>
          <w:szCs w:val="18"/>
          <w:shd w:val="clear" w:color="auto" w:fill="FDFDFE"/>
        </w:rPr>
        <w:t>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add_Cin</w:t>
      </w:r>
      <w:r w:rsidRPr="00030720">
        <w:rPr>
          <w:sz w:val="18"/>
          <w:szCs w:val="18"/>
          <w:shd w:val="clear" w:color="auto" w:fill="FDFDFE"/>
        </w:rPr>
        <w:t>）操作，使用了两个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design_adder_0</w:t>
      </w:r>
      <w:r w:rsidRPr="00030720">
        <w:rPr>
          <w:sz w:val="18"/>
          <w:szCs w:val="18"/>
          <w:shd w:val="clear" w:color="auto" w:fill="FDFDFE"/>
        </w:rPr>
        <w:t>加法器实例（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adder1</w:t>
      </w:r>
      <w:r w:rsidRPr="00030720">
        <w:rPr>
          <w:sz w:val="18"/>
          <w:szCs w:val="18"/>
          <w:shd w:val="clear" w:color="auto" w:fill="FDFDFE"/>
        </w:rPr>
        <w:t>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adder2</w:t>
      </w:r>
      <w:r w:rsidRPr="00030720">
        <w:rPr>
          <w:sz w:val="18"/>
          <w:szCs w:val="18"/>
          <w:shd w:val="clear" w:color="auto" w:fill="FDFDFE"/>
        </w:rPr>
        <w:t>）来分别处理不带进位和带进位的加法。</w:t>
      </w:r>
    </w:p>
    <w:p w14:paraId="5EF68FF4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零标志</w:t>
      </w:r>
      <w:r w:rsidRPr="00030720">
        <w:rPr>
          <w:sz w:val="18"/>
          <w:szCs w:val="18"/>
          <w:shd w:val="clear" w:color="auto" w:fill="FDFDFE"/>
        </w:rPr>
        <w:t>：</w:t>
      </w:r>
    </w:p>
    <w:p w14:paraId="33FD7F80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lastRenderedPageBreak/>
        <w:t>在每个时钟上升沿且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alu_en</w:t>
      </w:r>
      <w:r w:rsidRPr="00030720">
        <w:rPr>
          <w:sz w:val="18"/>
          <w:szCs w:val="18"/>
          <w:shd w:val="clear" w:color="auto" w:fill="FDFDFE"/>
        </w:rPr>
        <w:t>为高时，根据运算结果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</w:t>
      </w:r>
      <w:r w:rsidRPr="00030720">
        <w:rPr>
          <w:sz w:val="18"/>
          <w:szCs w:val="18"/>
          <w:shd w:val="clear" w:color="auto" w:fill="FDFDFE"/>
        </w:rPr>
        <w:t>来设置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Zero</w:t>
      </w:r>
      <w:r w:rsidRPr="00030720">
        <w:rPr>
          <w:sz w:val="18"/>
          <w:szCs w:val="18"/>
          <w:shd w:val="clear" w:color="auto" w:fill="FDFDFE"/>
        </w:rPr>
        <w:t>标志。如果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</w:t>
      </w:r>
      <w:r w:rsidRPr="00030720">
        <w:rPr>
          <w:sz w:val="18"/>
          <w:szCs w:val="18"/>
          <w:shd w:val="clear" w:color="auto" w:fill="FDFDFE"/>
        </w:rPr>
        <w:t>为</w:t>
      </w:r>
      <w:r w:rsidRPr="00030720">
        <w:rPr>
          <w:sz w:val="18"/>
          <w:szCs w:val="18"/>
          <w:shd w:val="clear" w:color="auto" w:fill="FDFDFE"/>
        </w:rPr>
        <w:t>0</w:t>
      </w:r>
      <w:r w:rsidRPr="00030720">
        <w:rPr>
          <w:sz w:val="18"/>
          <w:szCs w:val="18"/>
          <w:shd w:val="clear" w:color="auto" w:fill="FDFDFE"/>
        </w:rPr>
        <w:t>，则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Zero</w:t>
      </w:r>
      <w:r w:rsidRPr="00030720">
        <w:rPr>
          <w:sz w:val="18"/>
          <w:szCs w:val="18"/>
          <w:shd w:val="clear" w:color="auto" w:fill="FDFDFE"/>
        </w:rPr>
        <w:t>被置为</w:t>
      </w:r>
      <w:r w:rsidRPr="00030720">
        <w:rPr>
          <w:sz w:val="18"/>
          <w:szCs w:val="18"/>
          <w:shd w:val="clear" w:color="auto" w:fill="FDFDFE"/>
        </w:rPr>
        <w:t>1</w:t>
      </w:r>
      <w:r w:rsidRPr="00030720">
        <w:rPr>
          <w:sz w:val="18"/>
          <w:szCs w:val="18"/>
          <w:shd w:val="clear" w:color="auto" w:fill="FDFDFE"/>
        </w:rPr>
        <w:t>；否则，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Zero</w:t>
      </w:r>
      <w:r w:rsidRPr="00030720">
        <w:rPr>
          <w:sz w:val="18"/>
          <w:szCs w:val="18"/>
          <w:shd w:val="clear" w:color="auto" w:fill="FDFDFE"/>
        </w:rPr>
        <w:t>被置为</w:t>
      </w:r>
      <w:r w:rsidRPr="00030720">
        <w:rPr>
          <w:sz w:val="18"/>
          <w:szCs w:val="18"/>
          <w:shd w:val="clear" w:color="auto" w:fill="FDFDFE"/>
        </w:rPr>
        <w:t>0</w:t>
      </w:r>
      <w:r w:rsidRPr="00030720">
        <w:rPr>
          <w:sz w:val="18"/>
          <w:szCs w:val="18"/>
          <w:shd w:val="clear" w:color="auto" w:fill="FDFDFE"/>
        </w:rPr>
        <w:t>。</w:t>
      </w:r>
    </w:p>
    <w:p w14:paraId="1F110EA5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>设计方法</w:t>
      </w:r>
    </w:p>
    <w:p w14:paraId="6C6B8BCF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模块化设计</w:t>
      </w:r>
      <w:r w:rsidRPr="00030720">
        <w:rPr>
          <w:sz w:val="18"/>
          <w:szCs w:val="18"/>
          <w:shd w:val="clear" w:color="auto" w:fill="FDFDFE"/>
        </w:rPr>
        <w:t>：</w:t>
      </w:r>
    </w:p>
    <w:p w14:paraId="74DF630E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通过定义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design_adder_0</w:t>
      </w:r>
      <w:r w:rsidRPr="00030720">
        <w:rPr>
          <w:sz w:val="18"/>
          <w:szCs w:val="18"/>
          <w:shd w:val="clear" w:color="auto" w:fill="FDFDFE"/>
        </w:rPr>
        <w:t>加法器模块来复用加法逻辑，从而简化了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design_ALU</w:t>
      </w:r>
      <w:r w:rsidRPr="00030720">
        <w:rPr>
          <w:sz w:val="18"/>
          <w:szCs w:val="18"/>
          <w:shd w:val="clear" w:color="auto" w:fill="FDFDFE"/>
        </w:rPr>
        <w:t>模块的设计。这种方法提高了代码的可读性和可维护性。</w:t>
      </w:r>
    </w:p>
    <w:p w14:paraId="38E80ECA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控制信号映射</w:t>
      </w:r>
      <w:r w:rsidRPr="00030720">
        <w:rPr>
          <w:sz w:val="18"/>
          <w:szCs w:val="18"/>
          <w:shd w:val="clear" w:color="auto" w:fill="FDFDFE"/>
        </w:rPr>
        <w:t>：</w:t>
      </w:r>
    </w:p>
    <w:p w14:paraId="398C3B38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使用预处理器指令（如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`define add 5'b00001</w:t>
      </w:r>
      <w:r w:rsidRPr="00030720">
        <w:rPr>
          <w:sz w:val="18"/>
          <w:szCs w:val="18"/>
          <w:shd w:val="clear" w:color="auto" w:fill="FDFDFE"/>
        </w:rPr>
        <w:t>）来定义每个操作对应的控制信号编码，这样在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case</w:t>
      </w:r>
      <w:r w:rsidRPr="00030720">
        <w:rPr>
          <w:sz w:val="18"/>
          <w:szCs w:val="18"/>
          <w:shd w:val="clear" w:color="auto" w:fill="FDFDFE"/>
        </w:rPr>
        <w:t>语句中可以直接使用这些宏，使代码更加清晰。</w:t>
      </w:r>
    </w:p>
    <w:p w14:paraId="53C89308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时钟同步</w:t>
      </w:r>
      <w:r w:rsidRPr="00030720">
        <w:rPr>
          <w:sz w:val="18"/>
          <w:szCs w:val="18"/>
          <w:shd w:val="clear" w:color="auto" w:fill="FDFDFE"/>
        </w:rPr>
        <w:t>：</w:t>
      </w:r>
    </w:p>
    <w:p w14:paraId="50BD82E1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所有逻辑操作都在时钟的上升沿进行，这是同步设计的典型做法。它确保了操作的稳定性和可预测性。</w:t>
      </w:r>
    </w:p>
    <w:p w14:paraId="1152DDF0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条件执行</w:t>
      </w:r>
      <w:r w:rsidRPr="00030720">
        <w:rPr>
          <w:sz w:val="18"/>
          <w:szCs w:val="18"/>
          <w:shd w:val="clear" w:color="auto" w:fill="FDFDFE"/>
        </w:rPr>
        <w:t>：</w:t>
      </w:r>
    </w:p>
    <w:p w14:paraId="3318FEC1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通过检查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alu_en</w:t>
      </w:r>
      <w:r w:rsidRPr="00030720">
        <w:rPr>
          <w:sz w:val="18"/>
          <w:szCs w:val="18"/>
          <w:shd w:val="clear" w:color="auto" w:fill="FDFDFE"/>
        </w:rPr>
        <w:t>信号来决定是否执行</w:t>
      </w:r>
      <w:r w:rsidRPr="00030720">
        <w:rPr>
          <w:sz w:val="18"/>
          <w:szCs w:val="18"/>
          <w:shd w:val="clear" w:color="auto" w:fill="FDFDFE"/>
        </w:rPr>
        <w:t>ALU</w:t>
      </w:r>
      <w:r w:rsidRPr="00030720">
        <w:rPr>
          <w:sz w:val="18"/>
          <w:szCs w:val="18"/>
          <w:shd w:val="clear" w:color="auto" w:fill="FDFDFE"/>
        </w:rPr>
        <w:t>操作。这允许在不需要执行</w:t>
      </w:r>
      <w:r w:rsidRPr="00030720">
        <w:rPr>
          <w:sz w:val="18"/>
          <w:szCs w:val="18"/>
          <w:shd w:val="clear" w:color="auto" w:fill="FDFDFE"/>
        </w:rPr>
        <w:t>ALU</w:t>
      </w:r>
      <w:r w:rsidRPr="00030720">
        <w:rPr>
          <w:sz w:val="18"/>
          <w:szCs w:val="18"/>
          <w:shd w:val="clear" w:color="auto" w:fill="FDFDFE"/>
        </w:rPr>
        <w:t>运算时，保持当前状态不变，从而节省功耗并避免不必要的操作。</w:t>
      </w:r>
    </w:p>
    <w:p w14:paraId="60F1FF4A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结果处理</w:t>
      </w:r>
      <w:r w:rsidRPr="00030720">
        <w:rPr>
          <w:sz w:val="18"/>
          <w:szCs w:val="18"/>
          <w:shd w:val="clear" w:color="auto" w:fill="FDFDFE"/>
        </w:rPr>
        <w:t>：</w:t>
      </w:r>
    </w:p>
    <w:p w14:paraId="3EDB972B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对于每种操作，都有相应的逻辑来设置结果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F</w:t>
      </w:r>
      <w:r w:rsidRPr="00030720">
        <w:rPr>
          <w:sz w:val="18"/>
          <w:szCs w:val="18"/>
          <w:shd w:val="clear" w:color="auto" w:fill="FDFDFE"/>
        </w:rPr>
        <w:t>、进位输出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Cout</w:t>
      </w:r>
      <w:r w:rsidRPr="00030720">
        <w:rPr>
          <w:sz w:val="18"/>
          <w:szCs w:val="18"/>
          <w:shd w:val="clear" w:color="auto" w:fill="FDFDFE"/>
        </w:rPr>
        <w:t>以及零标志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Zero</w:t>
      </w:r>
      <w:r w:rsidRPr="00030720">
        <w:rPr>
          <w:sz w:val="18"/>
          <w:szCs w:val="18"/>
          <w:shd w:val="clear" w:color="auto" w:fill="FDFDFE"/>
        </w:rPr>
        <w:t>。特别是，对于加法操作，使用了专门的加法器模块来得到精确的结果和进位输出。</w:t>
      </w:r>
    </w:p>
    <w:p w14:paraId="09432BEF" w14:textId="77777777" w:rsidR="00030720" w:rsidRPr="00030720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默认情况处理</w:t>
      </w:r>
      <w:r w:rsidRPr="00030720">
        <w:rPr>
          <w:sz w:val="18"/>
          <w:szCs w:val="18"/>
          <w:shd w:val="clear" w:color="auto" w:fill="FDFDFE"/>
        </w:rPr>
        <w:t>：</w:t>
      </w:r>
    </w:p>
    <w:p w14:paraId="70F92518" w14:textId="77777777" w:rsidR="00030720" w:rsidRPr="00030720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030720">
        <w:rPr>
          <w:sz w:val="18"/>
          <w:szCs w:val="18"/>
          <w:shd w:val="clear" w:color="auto" w:fill="FDFDFE"/>
        </w:rPr>
        <w:t>在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case</w:t>
      </w:r>
      <w:r w:rsidRPr="00030720">
        <w:rPr>
          <w:sz w:val="18"/>
          <w:szCs w:val="18"/>
          <w:shd w:val="clear" w:color="auto" w:fill="FDFDFE"/>
        </w:rPr>
        <w:t>语句中包含了</w:t>
      </w:r>
      <w:r w:rsidRPr="00030720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default</w:t>
      </w:r>
      <w:r w:rsidRPr="00030720">
        <w:rPr>
          <w:sz w:val="18"/>
          <w:szCs w:val="18"/>
          <w:shd w:val="clear" w:color="auto" w:fill="FDFDFE"/>
        </w:rPr>
        <w:t>分支，以处理任何未定义的控制信号编码。这可以防止在设计时出现意外的行为或未定义的结果。</w:t>
      </w:r>
    </w:p>
    <w:p w14:paraId="21110F8B" w14:textId="77777777" w:rsidR="00030720" w:rsidRPr="00030720" w:rsidRDefault="00030720" w:rsidP="00030720">
      <w:pPr>
        <w:widowControl/>
        <w:numPr>
          <w:ilvl w:val="0"/>
          <w:numId w:val="18"/>
        </w:numPr>
        <w:spacing w:before="60" w:line="17" w:lineRule="atLeast"/>
        <w:ind w:left="-360"/>
        <w:rPr>
          <w:szCs w:val="21"/>
        </w:rPr>
      </w:pPr>
      <w:r w:rsidRPr="00030720">
        <w:rPr>
          <w:szCs w:val="21"/>
        </w:rPr>
        <w:t>寄存器堆</w:t>
      </w:r>
    </w:p>
    <w:p w14:paraId="268E0AD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module regfile(</w:t>
      </w:r>
    </w:p>
    <w:p w14:paraId="324358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clk,             // </w:t>
      </w:r>
      <w:r w:rsidRPr="00030720">
        <w:rPr>
          <w:sz w:val="18"/>
          <w:szCs w:val="18"/>
        </w:rPr>
        <w:t>时钟信号</w:t>
      </w:r>
    </w:p>
    <w:p w14:paraId="5CAF203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we,              // </w:t>
      </w:r>
      <w:r w:rsidRPr="00030720">
        <w:rPr>
          <w:sz w:val="18"/>
          <w:szCs w:val="18"/>
        </w:rPr>
        <w:t>写使能信号，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时表示可以写入数据</w:t>
      </w:r>
    </w:p>
    <w:p w14:paraId="4573157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resetn,          // </w:t>
      </w:r>
      <w:r w:rsidRPr="00030720">
        <w:rPr>
          <w:sz w:val="18"/>
          <w:szCs w:val="18"/>
        </w:rPr>
        <w:t>异步复位信号，低电平复位</w:t>
      </w:r>
    </w:p>
    <w:p w14:paraId="6B0ABD3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[4:0] raddr1,    // </w:t>
      </w:r>
      <w:r w:rsidRPr="00030720">
        <w:rPr>
          <w:sz w:val="18"/>
          <w:szCs w:val="18"/>
        </w:rPr>
        <w:t>读取端口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的地址</w:t>
      </w:r>
    </w:p>
    <w:p w14:paraId="160991B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[4:0] raddr2,    // </w:t>
      </w:r>
      <w:r w:rsidRPr="00030720">
        <w:rPr>
          <w:sz w:val="18"/>
          <w:szCs w:val="18"/>
        </w:rPr>
        <w:t>读取端口</w:t>
      </w:r>
      <w:r w:rsidRPr="00030720">
        <w:rPr>
          <w:sz w:val="18"/>
          <w:szCs w:val="18"/>
        </w:rPr>
        <w:t>2</w:t>
      </w:r>
      <w:r w:rsidRPr="00030720">
        <w:rPr>
          <w:sz w:val="18"/>
          <w:szCs w:val="18"/>
        </w:rPr>
        <w:t>的地址</w:t>
      </w:r>
    </w:p>
    <w:p w14:paraId="0826FB7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[4:0] waddr,     // </w:t>
      </w:r>
      <w:r w:rsidRPr="00030720">
        <w:rPr>
          <w:sz w:val="18"/>
          <w:szCs w:val="18"/>
        </w:rPr>
        <w:t>写入端口的地址</w:t>
      </w:r>
    </w:p>
    <w:p w14:paraId="5A898E4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[31:0] wdata,    // </w:t>
      </w:r>
      <w:r w:rsidRPr="00030720">
        <w:rPr>
          <w:sz w:val="18"/>
          <w:szCs w:val="18"/>
        </w:rPr>
        <w:t>写入的数据</w:t>
      </w:r>
    </w:p>
    <w:p w14:paraId="6A23D3F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[31:0] rdata1,  // </w:t>
      </w:r>
      <w:r w:rsidRPr="00030720">
        <w:rPr>
          <w:sz w:val="18"/>
          <w:szCs w:val="18"/>
        </w:rPr>
        <w:t>从读取端口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输出的数据</w:t>
      </w:r>
    </w:p>
    <w:p w14:paraId="7B86AD7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[31:0] rdata2   // </w:t>
      </w:r>
      <w:r w:rsidRPr="00030720">
        <w:rPr>
          <w:sz w:val="18"/>
          <w:szCs w:val="18"/>
        </w:rPr>
        <w:t>从读取端口</w:t>
      </w:r>
      <w:r w:rsidRPr="00030720">
        <w:rPr>
          <w:sz w:val="18"/>
          <w:szCs w:val="18"/>
        </w:rPr>
        <w:t>2</w:t>
      </w:r>
      <w:r w:rsidRPr="00030720">
        <w:rPr>
          <w:sz w:val="18"/>
          <w:szCs w:val="18"/>
        </w:rPr>
        <w:t>输出的数据</w:t>
      </w:r>
    </w:p>
    <w:p w14:paraId="78B8FA0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);</w:t>
      </w:r>
    </w:p>
    <w:p w14:paraId="6B5BE17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reg [31:0] regheap[31:0]; // </w:t>
      </w:r>
      <w:r w:rsidRPr="00030720">
        <w:rPr>
          <w:sz w:val="18"/>
          <w:szCs w:val="18"/>
        </w:rPr>
        <w:t>定义</w:t>
      </w:r>
      <w:r w:rsidRPr="00030720">
        <w:rPr>
          <w:sz w:val="18"/>
          <w:szCs w:val="18"/>
        </w:rPr>
        <w:t>32</w:t>
      </w:r>
      <w:r w:rsidRPr="00030720">
        <w:rPr>
          <w:sz w:val="18"/>
          <w:szCs w:val="18"/>
        </w:rPr>
        <w:t>个</w:t>
      </w:r>
      <w:r w:rsidRPr="00030720">
        <w:rPr>
          <w:sz w:val="18"/>
          <w:szCs w:val="18"/>
        </w:rPr>
        <w:t>32</w:t>
      </w:r>
      <w:r w:rsidRPr="00030720">
        <w:rPr>
          <w:sz w:val="18"/>
          <w:szCs w:val="18"/>
        </w:rPr>
        <w:t>位宽的寄存器，用来存储数据</w:t>
      </w:r>
    </w:p>
    <w:p w14:paraId="3EE64C4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integer i;</w:t>
      </w:r>
    </w:p>
    <w:p w14:paraId="24083D5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always @(posedge clk) begin // </w:t>
      </w:r>
      <w:r w:rsidRPr="00030720">
        <w:rPr>
          <w:sz w:val="18"/>
          <w:szCs w:val="18"/>
        </w:rPr>
        <w:t>时钟上升沿时触发</w:t>
      </w:r>
    </w:p>
    <w:p w14:paraId="6B2629B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if(resetn == 0) begin    // </w:t>
      </w:r>
      <w:r w:rsidRPr="00030720">
        <w:rPr>
          <w:sz w:val="18"/>
          <w:szCs w:val="18"/>
        </w:rPr>
        <w:t>当复位信号为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（低电平）时，执行复位操作</w:t>
      </w:r>
    </w:p>
    <w:p w14:paraId="321C308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  <w:r w:rsidRPr="00030720">
        <w:rPr>
          <w:sz w:val="18"/>
          <w:szCs w:val="18"/>
        </w:rPr>
        <w:t>遍历所有</w:t>
      </w:r>
      <w:r w:rsidRPr="00030720">
        <w:rPr>
          <w:sz w:val="18"/>
          <w:szCs w:val="18"/>
        </w:rPr>
        <w:t>32</w:t>
      </w:r>
      <w:r w:rsidRPr="00030720">
        <w:rPr>
          <w:sz w:val="18"/>
          <w:szCs w:val="18"/>
        </w:rPr>
        <w:t>个寄存器，将它们复位为</w:t>
      </w:r>
      <w:r w:rsidRPr="00030720">
        <w:rPr>
          <w:sz w:val="18"/>
          <w:szCs w:val="18"/>
        </w:rPr>
        <w:t>0</w:t>
      </w:r>
    </w:p>
    <w:p w14:paraId="7E7E37B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for (i = 0; i &lt; 32; i = i + 1)</w:t>
      </w:r>
    </w:p>
    <w:p w14:paraId="4B2BE8F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regheap[i] &lt;= 32'b0; // </w:t>
      </w:r>
      <w:r w:rsidRPr="00030720">
        <w:rPr>
          <w:sz w:val="18"/>
          <w:szCs w:val="18"/>
        </w:rPr>
        <w:t>异步复位，所有寄存器清零</w:t>
      </w:r>
    </w:p>
    <w:p w14:paraId="6E95B0E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7FB1B32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else if (we) // </w:t>
      </w:r>
      <w:r w:rsidRPr="00030720">
        <w:rPr>
          <w:sz w:val="18"/>
          <w:szCs w:val="18"/>
        </w:rPr>
        <w:t>如果写使能信号为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，则进行写入操作</w:t>
      </w:r>
    </w:p>
    <w:p w14:paraId="5F33334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regheap[waddr] &lt;= wdata; // </w:t>
      </w:r>
      <w:r w:rsidRPr="00030720">
        <w:rPr>
          <w:sz w:val="18"/>
          <w:szCs w:val="18"/>
        </w:rPr>
        <w:t>在写地址</w:t>
      </w:r>
      <w:r w:rsidRPr="00030720">
        <w:rPr>
          <w:sz w:val="18"/>
          <w:szCs w:val="18"/>
        </w:rPr>
        <w:t>`waddr`</w:t>
      </w:r>
      <w:r w:rsidRPr="00030720">
        <w:rPr>
          <w:sz w:val="18"/>
          <w:szCs w:val="18"/>
        </w:rPr>
        <w:t>对应的寄存器写入</w:t>
      </w:r>
      <w:r w:rsidRPr="00030720">
        <w:rPr>
          <w:sz w:val="18"/>
          <w:szCs w:val="18"/>
        </w:rPr>
        <w:t>`wdata`</w:t>
      </w:r>
      <w:r w:rsidRPr="00030720">
        <w:rPr>
          <w:sz w:val="18"/>
          <w:szCs w:val="18"/>
        </w:rPr>
        <w:t>数据</w:t>
      </w:r>
    </w:p>
    <w:p w14:paraId="4A43806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end</w:t>
      </w:r>
    </w:p>
    <w:p w14:paraId="1AA236E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读取端口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的输出</w:t>
      </w:r>
    </w:p>
    <w:p w14:paraId="5C201D7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如果读取地址为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，则输出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（因为寄存器</w:t>
      </w:r>
      <w:r w:rsidRPr="00030720">
        <w:rPr>
          <w:sz w:val="18"/>
          <w:szCs w:val="18"/>
        </w:rPr>
        <w:t>$0</w:t>
      </w:r>
      <w:r w:rsidRPr="00030720">
        <w:rPr>
          <w:sz w:val="18"/>
          <w:szCs w:val="18"/>
        </w:rPr>
        <w:t>通常固定为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）</w:t>
      </w:r>
    </w:p>
    <w:p w14:paraId="571671B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否则，输出</w:t>
      </w:r>
      <w:r w:rsidRPr="00030720">
        <w:rPr>
          <w:sz w:val="18"/>
          <w:szCs w:val="18"/>
        </w:rPr>
        <w:t>`regheap`</w:t>
      </w:r>
      <w:r w:rsidRPr="00030720">
        <w:rPr>
          <w:sz w:val="18"/>
          <w:szCs w:val="18"/>
        </w:rPr>
        <w:t>中对应地址的寄存器内容</w:t>
      </w:r>
    </w:p>
    <w:p w14:paraId="1316128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rdata1 = (raddr1 == 5'b0) ? 32'b0 : regheap[raddr1];</w:t>
      </w:r>
    </w:p>
    <w:p w14:paraId="50D1F86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读取端口</w:t>
      </w:r>
      <w:r w:rsidRPr="00030720">
        <w:rPr>
          <w:sz w:val="18"/>
          <w:szCs w:val="18"/>
        </w:rPr>
        <w:t>2</w:t>
      </w:r>
      <w:r w:rsidRPr="00030720">
        <w:rPr>
          <w:sz w:val="18"/>
          <w:szCs w:val="18"/>
        </w:rPr>
        <w:t>的输出</w:t>
      </w:r>
    </w:p>
    <w:p w14:paraId="22341B3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如果读取地址为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，则输出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（因为寄存器</w:t>
      </w:r>
      <w:r w:rsidRPr="00030720">
        <w:rPr>
          <w:sz w:val="18"/>
          <w:szCs w:val="18"/>
        </w:rPr>
        <w:t>$0</w:t>
      </w:r>
      <w:r w:rsidRPr="00030720">
        <w:rPr>
          <w:sz w:val="18"/>
          <w:szCs w:val="18"/>
        </w:rPr>
        <w:t>通常固定为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）</w:t>
      </w:r>
    </w:p>
    <w:p w14:paraId="440571A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否则，输出</w:t>
      </w:r>
      <w:r w:rsidRPr="00030720">
        <w:rPr>
          <w:sz w:val="18"/>
          <w:szCs w:val="18"/>
        </w:rPr>
        <w:t>`regheap`</w:t>
      </w:r>
      <w:r w:rsidRPr="00030720">
        <w:rPr>
          <w:sz w:val="18"/>
          <w:szCs w:val="18"/>
        </w:rPr>
        <w:t>中对应地址的寄存器内容</w:t>
      </w:r>
    </w:p>
    <w:p w14:paraId="1FE6485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rdata2 = (raddr2 == 5'b0) ? 32'b0 : regheap[raddr2];</w:t>
      </w:r>
    </w:p>
    <w:p w14:paraId="6071492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endmodule</w:t>
      </w:r>
    </w:p>
    <w:p w14:paraId="7510556D" w14:textId="77777777" w:rsidR="00030720" w:rsidRPr="00EB5AE3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sz w:val="18"/>
          <w:szCs w:val="18"/>
        </w:rPr>
      </w:pPr>
      <w:r w:rsidRPr="00EB5AE3">
        <w:rPr>
          <w:b/>
          <w:bCs/>
          <w:sz w:val="18"/>
          <w:szCs w:val="18"/>
          <w:shd w:val="clear" w:color="auto" w:fill="FDFDFE"/>
        </w:rPr>
        <w:t>功能详述</w:t>
      </w:r>
    </w:p>
    <w:p w14:paraId="0EAA24E5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时钟控制</w:t>
      </w:r>
      <w:r w:rsidRPr="00EB5AE3">
        <w:rPr>
          <w:sz w:val="18"/>
          <w:szCs w:val="18"/>
          <w:shd w:val="clear" w:color="auto" w:fill="FDFDFE"/>
        </w:rPr>
        <w:t>：模块使用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clk</w:t>
      </w:r>
      <w:r w:rsidRPr="00EB5AE3">
        <w:rPr>
          <w:sz w:val="18"/>
          <w:szCs w:val="18"/>
          <w:shd w:val="clear" w:color="auto" w:fill="FDFDFE"/>
        </w:rPr>
        <w:t>信号作为时钟输入，所有寄存器的读写操作都在时钟的上升沿触发。这保证了操作的同步性和稳定性。</w:t>
      </w:r>
    </w:p>
    <w:p w14:paraId="3056270E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异步复位</w:t>
      </w:r>
      <w:r w:rsidRPr="00EB5AE3">
        <w:rPr>
          <w:sz w:val="18"/>
          <w:szCs w:val="18"/>
          <w:shd w:val="clear" w:color="auto" w:fill="FDFDFE"/>
        </w:rPr>
        <w:t>：模块通过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resetn</w:t>
      </w:r>
      <w:r w:rsidRPr="00EB5AE3">
        <w:rPr>
          <w:sz w:val="18"/>
          <w:szCs w:val="18"/>
          <w:shd w:val="clear" w:color="auto" w:fill="FDFDFE"/>
        </w:rPr>
        <w:t>信号实现异步复位。当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resetn</w:t>
      </w:r>
      <w:r w:rsidRPr="00EB5AE3">
        <w:rPr>
          <w:sz w:val="18"/>
          <w:szCs w:val="18"/>
          <w:shd w:val="clear" w:color="auto" w:fill="FDFDFE"/>
        </w:rPr>
        <w:t>为低电平时，所有寄存器（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regheap</w:t>
      </w:r>
      <w:r w:rsidRPr="00EB5AE3">
        <w:rPr>
          <w:sz w:val="18"/>
          <w:szCs w:val="18"/>
          <w:shd w:val="clear" w:color="auto" w:fill="FDFDFE"/>
        </w:rPr>
        <w:t>数组中的</w:t>
      </w:r>
      <w:r w:rsidRPr="00EB5AE3">
        <w:rPr>
          <w:sz w:val="18"/>
          <w:szCs w:val="18"/>
          <w:shd w:val="clear" w:color="auto" w:fill="FDFDFE"/>
        </w:rPr>
        <w:t>32</w:t>
      </w:r>
      <w:r w:rsidRPr="00EB5AE3">
        <w:rPr>
          <w:sz w:val="18"/>
          <w:szCs w:val="18"/>
          <w:shd w:val="clear" w:color="auto" w:fill="FDFDFE"/>
        </w:rPr>
        <w:t>个</w:t>
      </w:r>
      <w:r w:rsidRPr="00EB5AE3">
        <w:rPr>
          <w:sz w:val="18"/>
          <w:szCs w:val="18"/>
          <w:shd w:val="clear" w:color="auto" w:fill="FDFDFE"/>
        </w:rPr>
        <w:t>32</w:t>
      </w:r>
      <w:r w:rsidRPr="00EB5AE3">
        <w:rPr>
          <w:sz w:val="18"/>
          <w:szCs w:val="18"/>
          <w:shd w:val="clear" w:color="auto" w:fill="FDFDFE"/>
        </w:rPr>
        <w:t>位寄存器）被清零。异步复位意味着复位操作不依赖于时钟信号，可以在任何时刻立即生效。</w:t>
      </w:r>
    </w:p>
    <w:p w14:paraId="742510F6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写入操作</w:t>
      </w:r>
      <w:r w:rsidRPr="00EB5AE3">
        <w:rPr>
          <w:sz w:val="18"/>
          <w:szCs w:val="18"/>
          <w:shd w:val="clear" w:color="auto" w:fill="FDFDFE"/>
        </w:rPr>
        <w:t>：当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we</w:t>
      </w:r>
      <w:r w:rsidRPr="00EB5AE3">
        <w:rPr>
          <w:sz w:val="18"/>
          <w:szCs w:val="18"/>
          <w:shd w:val="clear" w:color="auto" w:fill="FDFDFE"/>
        </w:rPr>
        <w:t>（写使能）信号为高电平时，模块将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wdata</w:t>
      </w:r>
      <w:r w:rsidRPr="00EB5AE3">
        <w:rPr>
          <w:sz w:val="18"/>
          <w:szCs w:val="18"/>
          <w:shd w:val="clear" w:color="auto" w:fill="FDFDFE"/>
        </w:rPr>
        <w:t>（写入数据）写入到由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waddr</w:t>
      </w:r>
      <w:r w:rsidRPr="00EB5AE3">
        <w:rPr>
          <w:sz w:val="18"/>
          <w:szCs w:val="18"/>
          <w:shd w:val="clear" w:color="auto" w:fill="FDFDFE"/>
        </w:rPr>
        <w:t>（写入地址）指定的寄存器中。这允许在单个时钟周期内更新寄存器的内容。</w:t>
      </w:r>
    </w:p>
    <w:p w14:paraId="4D089524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读取操作</w:t>
      </w:r>
      <w:r w:rsidRPr="00EB5AE3">
        <w:rPr>
          <w:sz w:val="18"/>
          <w:szCs w:val="18"/>
          <w:shd w:val="clear" w:color="auto" w:fill="FDFDFE"/>
        </w:rPr>
        <w:t>：模块提供了两个读取端口（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raddr1</w:t>
      </w:r>
      <w:r w:rsidRPr="00EB5AE3">
        <w:rPr>
          <w:sz w:val="18"/>
          <w:szCs w:val="18"/>
          <w:shd w:val="clear" w:color="auto" w:fill="FDFDFE"/>
        </w:rPr>
        <w:t>和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raddr2</w:t>
      </w:r>
      <w:r w:rsidRPr="00EB5AE3">
        <w:rPr>
          <w:sz w:val="18"/>
          <w:szCs w:val="18"/>
          <w:shd w:val="clear" w:color="auto" w:fill="FDFDFE"/>
        </w:rPr>
        <w:t>），分别对应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rdata1</w:t>
      </w:r>
      <w:r w:rsidRPr="00EB5AE3">
        <w:rPr>
          <w:sz w:val="18"/>
          <w:szCs w:val="18"/>
          <w:shd w:val="clear" w:color="auto" w:fill="FDFDFE"/>
        </w:rPr>
        <w:t>和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rdata2</w:t>
      </w:r>
      <w:r w:rsidRPr="00EB5AE3">
        <w:rPr>
          <w:sz w:val="18"/>
          <w:szCs w:val="18"/>
          <w:shd w:val="clear" w:color="auto" w:fill="FDFDFE"/>
        </w:rPr>
        <w:t>输出。对于每个读取端口，如果读取地址（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raddr1</w:t>
      </w:r>
      <w:r w:rsidRPr="00EB5AE3">
        <w:rPr>
          <w:sz w:val="18"/>
          <w:szCs w:val="18"/>
          <w:shd w:val="clear" w:color="auto" w:fill="FDFDFE"/>
        </w:rPr>
        <w:t>或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raddr2</w:t>
      </w:r>
      <w:r w:rsidRPr="00EB5AE3">
        <w:rPr>
          <w:sz w:val="18"/>
          <w:szCs w:val="18"/>
          <w:shd w:val="clear" w:color="auto" w:fill="FDFDFE"/>
        </w:rPr>
        <w:t>）为</w:t>
      </w:r>
      <w:r w:rsidRPr="00EB5AE3">
        <w:rPr>
          <w:sz w:val="18"/>
          <w:szCs w:val="18"/>
          <w:shd w:val="clear" w:color="auto" w:fill="FDFDFE"/>
        </w:rPr>
        <w:t>0</w:t>
      </w:r>
      <w:r w:rsidRPr="00EB5AE3">
        <w:rPr>
          <w:sz w:val="18"/>
          <w:szCs w:val="18"/>
          <w:shd w:val="clear" w:color="auto" w:fill="FDFDFE"/>
        </w:rPr>
        <w:t>（通常寄存器地址</w:t>
      </w:r>
      <w:r w:rsidRPr="00EB5AE3">
        <w:rPr>
          <w:sz w:val="18"/>
          <w:szCs w:val="18"/>
          <w:shd w:val="clear" w:color="auto" w:fill="FDFDFE"/>
        </w:rPr>
        <w:t>0</w:t>
      </w:r>
      <w:r w:rsidRPr="00EB5AE3">
        <w:rPr>
          <w:sz w:val="18"/>
          <w:szCs w:val="18"/>
          <w:shd w:val="clear" w:color="auto" w:fill="FDFDFE"/>
        </w:rPr>
        <w:t>用于特定目的，如零寄存器），则相应输出被置为</w:t>
      </w:r>
      <w:r w:rsidRPr="00EB5AE3">
        <w:rPr>
          <w:sz w:val="18"/>
          <w:szCs w:val="18"/>
          <w:shd w:val="clear" w:color="auto" w:fill="FDFDFE"/>
        </w:rPr>
        <w:t>0</w:t>
      </w:r>
      <w:r w:rsidRPr="00EB5AE3">
        <w:rPr>
          <w:sz w:val="18"/>
          <w:szCs w:val="18"/>
          <w:shd w:val="clear" w:color="auto" w:fill="FDFDFE"/>
        </w:rPr>
        <w:t>。否则，输出为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regheap</w:t>
      </w:r>
      <w:r w:rsidRPr="00EB5AE3">
        <w:rPr>
          <w:sz w:val="18"/>
          <w:szCs w:val="18"/>
          <w:shd w:val="clear" w:color="auto" w:fill="FDFDFE"/>
        </w:rPr>
        <w:t>数组中对应地址的寄存器内容。</w:t>
      </w:r>
    </w:p>
    <w:p w14:paraId="5D4E75F2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寄存器文件大小</w:t>
      </w:r>
      <w:r w:rsidRPr="00EB5AE3">
        <w:rPr>
          <w:sz w:val="18"/>
          <w:szCs w:val="18"/>
          <w:shd w:val="clear" w:color="auto" w:fill="FDFDFE"/>
        </w:rPr>
        <w:t>：模块内部定义了一个名为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regheap</w:t>
      </w:r>
      <w:r w:rsidRPr="00EB5AE3">
        <w:rPr>
          <w:sz w:val="18"/>
          <w:szCs w:val="18"/>
          <w:shd w:val="clear" w:color="auto" w:fill="FDFDFE"/>
        </w:rPr>
        <w:t>的数组，包含</w:t>
      </w:r>
      <w:r w:rsidRPr="00EB5AE3">
        <w:rPr>
          <w:sz w:val="18"/>
          <w:szCs w:val="18"/>
          <w:shd w:val="clear" w:color="auto" w:fill="FDFDFE"/>
        </w:rPr>
        <w:t>32</w:t>
      </w:r>
      <w:r w:rsidRPr="00EB5AE3">
        <w:rPr>
          <w:sz w:val="18"/>
          <w:szCs w:val="18"/>
          <w:shd w:val="clear" w:color="auto" w:fill="FDFDFE"/>
        </w:rPr>
        <w:t>个</w:t>
      </w:r>
      <w:r w:rsidRPr="00EB5AE3">
        <w:rPr>
          <w:sz w:val="18"/>
          <w:szCs w:val="18"/>
          <w:shd w:val="clear" w:color="auto" w:fill="FDFDFE"/>
        </w:rPr>
        <w:t>32</w:t>
      </w:r>
      <w:r w:rsidRPr="00EB5AE3">
        <w:rPr>
          <w:sz w:val="18"/>
          <w:szCs w:val="18"/>
          <w:shd w:val="clear" w:color="auto" w:fill="FDFDFE"/>
        </w:rPr>
        <w:t>位宽的寄存器，支持从地址</w:t>
      </w:r>
      <w:r w:rsidRPr="00EB5AE3">
        <w:rPr>
          <w:sz w:val="18"/>
          <w:szCs w:val="18"/>
          <w:shd w:val="clear" w:color="auto" w:fill="FDFDFE"/>
        </w:rPr>
        <w:t>0</w:t>
      </w:r>
      <w:r w:rsidRPr="00EB5AE3">
        <w:rPr>
          <w:sz w:val="18"/>
          <w:szCs w:val="18"/>
          <w:shd w:val="clear" w:color="auto" w:fill="FDFDFE"/>
        </w:rPr>
        <w:t>到</w:t>
      </w:r>
      <w:r w:rsidRPr="00EB5AE3">
        <w:rPr>
          <w:sz w:val="18"/>
          <w:szCs w:val="18"/>
          <w:shd w:val="clear" w:color="auto" w:fill="FDFDFE"/>
        </w:rPr>
        <w:t>31</w:t>
      </w:r>
      <w:r w:rsidRPr="00EB5AE3">
        <w:rPr>
          <w:sz w:val="18"/>
          <w:szCs w:val="18"/>
          <w:shd w:val="clear" w:color="auto" w:fill="FDFDFE"/>
        </w:rPr>
        <w:t>的访问。</w:t>
      </w:r>
    </w:p>
    <w:p w14:paraId="260FA606" w14:textId="77777777" w:rsidR="00030720" w:rsidRPr="00EB5AE3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sz w:val="18"/>
          <w:szCs w:val="18"/>
        </w:rPr>
      </w:pPr>
      <w:r w:rsidRPr="00EB5AE3">
        <w:rPr>
          <w:b/>
          <w:bCs/>
          <w:sz w:val="18"/>
          <w:szCs w:val="18"/>
          <w:shd w:val="clear" w:color="auto" w:fill="FDFDFE"/>
        </w:rPr>
        <w:t>设计方法</w:t>
      </w:r>
    </w:p>
    <w:p w14:paraId="4160F73E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寄存器定义</w:t>
      </w:r>
      <w:r w:rsidRPr="00EB5AE3">
        <w:rPr>
          <w:sz w:val="18"/>
          <w:szCs w:val="18"/>
          <w:shd w:val="clear" w:color="auto" w:fill="FDFDFE"/>
        </w:rPr>
        <w:t>：使用</w:t>
      </w:r>
      <w:r w:rsidRPr="00EB5AE3">
        <w:rPr>
          <w:sz w:val="18"/>
          <w:szCs w:val="18"/>
          <w:shd w:val="clear" w:color="auto" w:fill="FDFDFE"/>
        </w:rPr>
        <w:t>Verilog</w:t>
      </w:r>
      <w:r w:rsidRPr="00EB5AE3">
        <w:rPr>
          <w:sz w:val="18"/>
          <w:szCs w:val="18"/>
          <w:shd w:val="clear" w:color="auto" w:fill="FDFDFE"/>
        </w:rPr>
        <w:t>的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</w:t>
      </w:r>
      <w:r w:rsidRPr="00EB5AE3">
        <w:rPr>
          <w:sz w:val="18"/>
          <w:szCs w:val="18"/>
          <w:shd w:val="clear" w:color="auto" w:fill="FDFDFE"/>
        </w:rPr>
        <w:t>类型数组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regheap</w:t>
      </w:r>
      <w:r w:rsidRPr="00EB5AE3">
        <w:rPr>
          <w:sz w:val="18"/>
          <w:szCs w:val="18"/>
          <w:shd w:val="clear" w:color="auto" w:fill="FDFDFE"/>
        </w:rPr>
        <w:t>来模拟寄存器文件。每个寄存器都是一个</w:t>
      </w:r>
      <w:r w:rsidRPr="00EB5AE3">
        <w:rPr>
          <w:sz w:val="18"/>
          <w:szCs w:val="18"/>
          <w:shd w:val="clear" w:color="auto" w:fill="FDFDFE"/>
        </w:rPr>
        <w:t>32</w:t>
      </w:r>
      <w:r w:rsidRPr="00EB5AE3">
        <w:rPr>
          <w:sz w:val="18"/>
          <w:szCs w:val="18"/>
          <w:shd w:val="clear" w:color="auto" w:fill="FDFDFE"/>
        </w:rPr>
        <w:t>位的寄存器，整个数组模拟了一个具有</w:t>
      </w:r>
      <w:r w:rsidRPr="00EB5AE3">
        <w:rPr>
          <w:sz w:val="18"/>
          <w:szCs w:val="18"/>
          <w:shd w:val="clear" w:color="auto" w:fill="FDFDFE"/>
        </w:rPr>
        <w:t>32</w:t>
      </w:r>
      <w:r w:rsidRPr="00EB5AE3">
        <w:rPr>
          <w:sz w:val="18"/>
          <w:szCs w:val="18"/>
          <w:shd w:val="clear" w:color="auto" w:fill="FDFDFE"/>
        </w:rPr>
        <w:t>个寄存器的寄存器文件。</w:t>
      </w:r>
    </w:p>
    <w:p w14:paraId="3FF9CECE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时钟和复位控制</w:t>
      </w:r>
      <w:r w:rsidRPr="00EB5AE3">
        <w:rPr>
          <w:sz w:val="18"/>
          <w:szCs w:val="18"/>
          <w:shd w:val="clear" w:color="auto" w:fill="FDFDFE"/>
        </w:rPr>
        <w:t>：利用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always @(posedge clk)</w:t>
      </w:r>
      <w:r w:rsidRPr="00EB5AE3">
        <w:rPr>
          <w:sz w:val="18"/>
          <w:szCs w:val="18"/>
          <w:shd w:val="clear" w:color="auto" w:fill="FDFDFE"/>
        </w:rPr>
        <w:t>块来确保所有操作都在时钟的上升沿进行。通过检查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resetn</w:t>
      </w:r>
      <w:r w:rsidRPr="00EB5AE3">
        <w:rPr>
          <w:sz w:val="18"/>
          <w:szCs w:val="18"/>
          <w:shd w:val="clear" w:color="auto" w:fill="FDFDFE"/>
        </w:rPr>
        <w:t>信号的状态来实现异步复位逻辑。</w:t>
      </w:r>
    </w:p>
    <w:p w14:paraId="6D7F8109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lastRenderedPageBreak/>
        <w:t>条件逻辑</w:t>
      </w:r>
      <w:r w:rsidRPr="00EB5AE3">
        <w:rPr>
          <w:sz w:val="18"/>
          <w:szCs w:val="18"/>
          <w:shd w:val="clear" w:color="auto" w:fill="FDFDFE"/>
        </w:rPr>
        <w:t>：使用条件运算符（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? :</w:t>
      </w:r>
      <w:r w:rsidRPr="00EB5AE3">
        <w:rPr>
          <w:sz w:val="18"/>
          <w:szCs w:val="18"/>
          <w:shd w:val="clear" w:color="auto" w:fill="FDFDFE"/>
        </w:rPr>
        <w:t>）来处理读取地址为</w:t>
      </w:r>
      <w:r w:rsidRPr="00EB5AE3">
        <w:rPr>
          <w:sz w:val="18"/>
          <w:szCs w:val="18"/>
          <w:shd w:val="clear" w:color="auto" w:fill="FDFDFE"/>
        </w:rPr>
        <w:t>0</w:t>
      </w:r>
      <w:r w:rsidRPr="00EB5AE3">
        <w:rPr>
          <w:sz w:val="18"/>
          <w:szCs w:val="18"/>
          <w:shd w:val="clear" w:color="auto" w:fill="FDFDFE"/>
        </w:rPr>
        <w:t>的特殊情况，将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rdata1</w:t>
      </w:r>
      <w:r w:rsidRPr="00EB5AE3">
        <w:rPr>
          <w:sz w:val="18"/>
          <w:szCs w:val="18"/>
          <w:shd w:val="clear" w:color="auto" w:fill="FDFDFE"/>
        </w:rPr>
        <w:t>和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rdata2</w:t>
      </w:r>
      <w:r w:rsidRPr="00EB5AE3">
        <w:rPr>
          <w:sz w:val="18"/>
          <w:szCs w:val="18"/>
          <w:shd w:val="clear" w:color="auto" w:fill="FDFDFE"/>
        </w:rPr>
        <w:t>的输出设置为</w:t>
      </w:r>
      <w:r w:rsidRPr="00EB5AE3">
        <w:rPr>
          <w:sz w:val="18"/>
          <w:szCs w:val="18"/>
          <w:shd w:val="clear" w:color="auto" w:fill="FDFDFE"/>
        </w:rPr>
        <w:t>0</w:t>
      </w:r>
      <w:r w:rsidRPr="00EB5AE3">
        <w:rPr>
          <w:sz w:val="18"/>
          <w:szCs w:val="18"/>
          <w:shd w:val="clear" w:color="auto" w:fill="FDFDFE"/>
        </w:rPr>
        <w:t>，否则输出对应地址的寄存器内容。</w:t>
      </w:r>
    </w:p>
    <w:p w14:paraId="4F862C0E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写入逻辑</w:t>
      </w:r>
      <w:r w:rsidRPr="00EB5AE3">
        <w:rPr>
          <w:sz w:val="18"/>
          <w:szCs w:val="18"/>
          <w:shd w:val="clear" w:color="auto" w:fill="FDFDFE"/>
        </w:rPr>
        <w:t>：通过简单的条件判断（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if (we)</w:t>
      </w:r>
      <w:r w:rsidRPr="00EB5AE3">
        <w:rPr>
          <w:sz w:val="18"/>
          <w:szCs w:val="18"/>
          <w:shd w:val="clear" w:color="auto" w:fill="FDFDFE"/>
        </w:rPr>
        <w:t>）来控制写入操作。当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we</w:t>
      </w:r>
      <w:r w:rsidRPr="00EB5AE3">
        <w:rPr>
          <w:sz w:val="18"/>
          <w:szCs w:val="18"/>
          <w:shd w:val="clear" w:color="auto" w:fill="FDFDFE"/>
        </w:rPr>
        <w:t>为高电平时，将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wdata</w:t>
      </w:r>
      <w:r w:rsidRPr="00EB5AE3">
        <w:rPr>
          <w:sz w:val="18"/>
          <w:szCs w:val="18"/>
          <w:shd w:val="clear" w:color="auto" w:fill="FDFDFE"/>
        </w:rPr>
        <w:t>写入到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waddr</w:t>
      </w:r>
      <w:r w:rsidRPr="00EB5AE3">
        <w:rPr>
          <w:sz w:val="18"/>
          <w:szCs w:val="18"/>
          <w:shd w:val="clear" w:color="auto" w:fill="FDFDFE"/>
        </w:rPr>
        <w:t>指定的寄存器中。</w:t>
      </w:r>
    </w:p>
    <w:p w14:paraId="6955039A" w14:textId="77777777" w:rsidR="00030720" w:rsidRPr="00EB5AE3" w:rsidRDefault="00030720" w:rsidP="00030720">
      <w:pPr>
        <w:pStyle w:val="ae"/>
        <w:widowControl/>
        <w:spacing w:before="0" w:beforeAutospacing="0" w:after="0" w:afterAutospacing="0" w:line="17" w:lineRule="atLeast"/>
        <w:rPr>
          <w:sz w:val="21"/>
          <w:szCs w:val="21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端口设计</w:t>
      </w:r>
      <w:r w:rsidRPr="00EB5AE3">
        <w:rPr>
          <w:sz w:val="18"/>
          <w:szCs w:val="18"/>
          <w:shd w:val="clear" w:color="auto" w:fill="FDFDFE"/>
        </w:rPr>
        <w:t>：模块定义了必要的输入输出端口，包括时钟信号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clk</w:t>
      </w:r>
      <w:r w:rsidRPr="00EB5AE3">
        <w:rPr>
          <w:sz w:val="18"/>
          <w:szCs w:val="18"/>
          <w:shd w:val="clear" w:color="auto" w:fill="FDFDFE"/>
        </w:rPr>
        <w:t>、复位信号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resetn</w:t>
      </w:r>
      <w:r w:rsidRPr="00EB5AE3">
        <w:rPr>
          <w:sz w:val="18"/>
          <w:szCs w:val="18"/>
          <w:shd w:val="clear" w:color="auto" w:fill="FDFDFE"/>
        </w:rPr>
        <w:t>、写使能信号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we</w:t>
      </w:r>
      <w:r w:rsidRPr="00EB5AE3">
        <w:rPr>
          <w:sz w:val="18"/>
          <w:szCs w:val="18"/>
          <w:shd w:val="clear" w:color="auto" w:fill="FDFDFE"/>
        </w:rPr>
        <w:t>、写入地址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waddr</w:t>
      </w:r>
      <w:r w:rsidRPr="00EB5AE3">
        <w:rPr>
          <w:sz w:val="18"/>
          <w:szCs w:val="18"/>
          <w:shd w:val="clear" w:color="auto" w:fill="FDFDFE"/>
        </w:rPr>
        <w:t>和写入数据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wdata</w:t>
      </w:r>
      <w:r w:rsidRPr="00EB5AE3">
        <w:rPr>
          <w:sz w:val="18"/>
          <w:szCs w:val="18"/>
          <w:shd w:val="clear" w:color="auto" w:fill="FDFDFE"/>
        </w:rPr>
        <w:t>，以及两个读取端口的地址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raddr1</w:t>
      </w:r>
      <w:r w:rsidRPr="00EB5AE3">
        <w:rPr>
          <w:sz w:val="18"/>
          <w:szCs w:val="18"/>
          <w:shd w:val="clear" w:color="auto" w:fill="FDFDFE"/>
        </w:rPr>
        <w:t>和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raddr2</w:t>
      </w:r>
      <w:r w:rsidRPr="00EB5AE3">
        <w:rPr>
          <w:sz w:val="18"/>
          <w:szCs w:val="18"/>
          <w:shd w:val="clear" w:color="auto" w:fill="FDFDFE"/>
        </w:rPr>
        <w:t>，以及对应的读取数据输出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rdata1</w:t>
      </w:r>
      <w:r w:rsidRPr="00EB5AE3">
        <w:rPr>
          <w:sz w:val="18"/>
          <w:szCs w:val="18"/>
          <w:shd w:val="clear" w:color="auto" w:fill="FDFDFE"/>
        </w:rPr>
        <w:t>和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rdata2</w:t>
      </w:r>
      <w:r w:rsidRPr="00EB5AE3">
        <w:rPr>
          <w:sz w:val="18"/>
          <w:szCs w:val="18"/>
          <w:shd w:val="clear" w:color="auto" w:fill="FDFDFE"/>
        </w:rPr>
        <w:t>。</w:t>
      </w:r>
    </w:p>
    <w:p w14:paraId="7D782812" w14:textId="77777777" w:rsidR="00030720" w:rsidRPr="00030720" w:rsidRDefault="00030720" w:rsidP="00030720">
      <w:pPr>
        <w:widowControl/>
        <w:numPr>
          <w:ilvl w:val="0"/>
          <w:numId w:val="18"/>
        </w:numPr>
        <w:spacing w:before="60" w:line="17" w:lineRule="atLeast"/>
        <w:ind w:left="-360"/>
        <w:rPr>
          <w:szCs w:val="21"/>
        </w:rPr>
      </w:pPr>
      <w:r w:rsidRPr="00030720">
        <w:rPr>
          <w:szCs w:val="21"/>
        </w:rPr>
        <w:t>指令译码器</w:t>
      </w:r>
    </w:p>
    <w:p w14:paraId="05A647C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INSE_ADD  6'b100000 // R</w:t>
      </w:r>
      <w:r w:rsidRPr="00030720">
        <w:rPr>
          <w:sz w:val="18"/>
          <w:szCs w:val="18"/>
        </w:rPr>
        <w:t>类型的加法指令</w:t>
      </w:r>
    </w:p>
    <w:p w14:paraId="571C864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INSE_SUB  6'b100010 // R</w:t>
      </w:r>
      <w:r w:rsidRPr="00030720">
        <w:rPr>
          <w:sz w:val="18"/>
          <w:szCs w:val="18"/>
        </w:rPr>
        <w:t>类型的减法指令</w:t>
      </w:r>
    </w:p>
    <w:p w14:paraId="7C57CAE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INSE_AND  6'b100100 // R</w:t>
      </w:r>
      <w:r w:rsidRPr="00030720">
        <w:rPr>
          <w:sz w:val="18"/>
          <w:szCs w:val="18"/>
        </w:rPr>
        <w:t>类型的按位与指令</w:t>
      </w:r>
    </w:p>
    <w:p w14:paraId="4F0FBE7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INSE_OR   6'b100101 // R</w:t>
      </w:r>
      <w:r w:rsidRPr="00030720">
        <w:rPr>
          <w:sz w:val="18"/>
          <w:szCs w:val="18"/>
        </w:rPr>
        <w:t>类型的按位或指令</w:t>
      </w:r>
    </w:p>
    <w:p w14:paraId="2A0B684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INSE_XOR  6'b100110 // R</w:t>
      </w:r>
      <w:r w:rsidRPr="00030720">
        <w:rPr>
          <w:sz w:val="18"/>
          <w:szCs w:val="18"/>
        </w:rPr>
        <w:t>类型的按位异或指令</w:t>
      </w:r>
    </w:p>
    <w:p w14:paraId="12AD0FD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INSE_MOVZ 6'b001010 // R</w:t>
      </w:r>
      <w:r w:rsidRPr="00030720">
        <w:rPr>
          <w:sz w:val="18"/>
          <w:szCs w:val="18"/>
        </w:rPr>
        <w:t>类型的</w:t>
      </w:r>
      <w:r w:rsidRPr="00030720">
        <w:rPr>
          <w:sz w:val="18"/>
          <w:szCs w:val="18"/>
        </w:rPr>
        <w:t>MOVZ</w:t>
      </w:r>
      <w:r w:rsidRPr="00030720">
        <w:rPr>
          <w:sz w:val="18"/>
          <w:szCs w:val="18"/>
        </w:rPr>
        <w:t>指令</w:t>
      </w:r>
    </w:p>
    <w:p w14:paraId="14466C7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INSE_SLL  6'b000000 // R</w:t>
      </w:r>
      <w:r w:rsidRPr="00030720">
        <w:rPr>
          <w:sz w:val="18"/>
          <w:szCs w:val="18"/>
        </w:rPr>
        <w:t>类型的逻辑左移指令</w:t>
      </w:r>
    </w:p>
    <w:p w14:paraId="6CBC39F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C08BB0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定义指令的操作码类型</w:t>
      </w:r>
    </w:p>
    <w:p w14:paraId="45FBF6F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`define TYPE_R   6'b000000  // R</w:t>
      </w:r>
      <w:r w:rsidRPr="00030720">
        <w:rPr>
          <w:sz w:val="18"/>
          <w:szCs w:val="18"/>
        </w:rPr>
        <w:t>类型指令</w:t>
      </w:r>
    </w:p>
    <w:p w14:paraId="6E3DA85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`define TYPE_MS  6'b101011  // </w:t>
      </w:r>
      <w:r w:rsidRPr="00030720">
        <w:rPr>
          <w:sz w:val="18"/>
          <w:szCs w:val="18"/>
        </w:rPr>
        <w:t>存储指令</w:t>
      </w:r>
      <w:r w:rsidRPr="00030720">
        <w:rPr>
          <w:sz w:val="18"/>
          <w:szCs w:val="18"/>
        </w:rPr>
        <w:t xml:space="preserve"> (SW)</w:t>
      </w:r>
    </w:p>
    <w:p w14:paraId="4E6FBFD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`define TYPE_ML  6'b100011  // </w:t>
      </w:r>
      <w:r w:rsidRPr="00030720">
        <w:rPr>
          <w:sz w:val="18"/>
          <w:szCs w:val="18"/>
        </w:rPr>
        <w:t>读取指令</w:t>
      </w:r>
      <w:r w:rsidRPr="00030720">
        <w:rPr>
          <w:sz w:val="18"/>
          <w:szCs w:val="18"/>
        </w:rPr>
        <w:t xml:space="preserve"> (LW)</w:t>
      </w:r>
    </w:p>
    <w:p w14:paraId="301F516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`define TYPE_J   6'b000010  // </w:t>
      </w:r>
      <w:r w:rsidRPr="00030720">
        <w:rPr>
          <w:sz w:val="18"/>
          <w:szCs w:val="18"/>
        </w:rPr>
        <w:t>跳转指令</w:t>
      </w:r>
      <w:r w:rsidRPr="00030720">
        <w:rPr>
          <w:sz w:val="18"/>
          <w:szCs w:val="18"/>
        </w:rPr>
        <w:t xml:space="preserve"> (J)</w:t>
      </w:r>
    </w:p>
    <w:p w14:paraId="3C83B6E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`define TYPE_CMP 6'b111110  // </w:t>
      </w:r>
      <w:r w:rsidRPr="00030720">
        <w:rPr>
          <w:sz w:val="18"/>
          <w:szCs w:val="18"/>
        </w:rPr>
        <w:t>比较指令</w:t>
      </w:r>
      <w:r w:rsidRPr="00030720">
        <w:rPr>
          <w:sz w:val="18"/>
          <w:szCs w:val="18"/>
        </w:rPr>
        <w:t xml:space="preserve"> (CMP)</w:t>
      </w:r>
    </w:p>
    <w:p w14:paraId="240BF8B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`define TYPE_BBT 6'b111111  // </w:t>
      </w:r>
      <w:r w:rsidRPr="00030720">
        <w:rPr>
          <w:sz w:val="18"/>
          <w:szCs w:val="18"/>
        </w:rPr>
        <w:t>分支条件跳转指令</w:t>
      </w:r>
      <w:r w:rsidRPr="00030720">
        <w:rPr>
          <w:sz w:val="18"/>
          <w:szCs w:val="18"/>
        </w:rPr>
        <w:t xml:space="preserve"> (BBT)</w:t>
      </w:r>
    </w:p>
    <w:p w14:paraId="7A51143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1381615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指令解码器模块</w:t>
      </w:r>
    </w:p>
    <w:p w14:paraId="65810F7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module inst_decoder_v2(</w:t>
      </w:r>
    </w:p>
    <w:p w14:paraId="233B2A8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[31:0] inst,    // </w:t>
      </w:r>
      <w:r w:rsidRPr="00030720">
        <w:rPr>
          <w:sz w:val="18"/>
          <w:szCs w:val="18"/>
        </w:rPr>
        <w:t>要执行的指令</w:t>
      </w:r>
    </w:p>
    <w:p w14:paraId="2FDBAF9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       Cond,    // </w:t>
      </w:r>
      <w:r w:rsidRPr="00030720">
        <w:rPr>
          <w:sz w:val="18"/>
          <w:szCs w:val="18"/>
        </w:rPr>
        <w:t>条件标志结果</w:t>
      </w:r>
    </w:p>
    <w:p w14:paraId="19EC54A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wen,     // </w:t>
      </w:r>
      <w:r w:rsidRPr="00030720">
        <w:rPr>
          <w:sz w:val="18"/>
          <w:szCs w:val="18"/>
        </w:rPr>
        <w:t>指令是否写回寄存器堆</w:t>
      </w:r>
    </w:p>
    <w:p w14:paraId="1A785CD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[4:0] waddr,   // </w:t>
      </w:r>
      <w:r w:rsidRPr="00030720">
        <w:rPr>
          <w:sz w:val="18"/>
          <w:szCs w:val="18"/>
        </w:rPr>
        <w:t>指令写回的寄存器地址</w:t>
      </w:r>
    </w:p>
    <w:p w14:paraId="168F6E1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rden1,   // </w:t>
      </w:r>
      <w:r w:rsidRPr="00030720">
        <w:rPr>
          <w:sz w:val="18"/>
          <w:szCs w:val="18"/>
        </w:rPr>
        <w:t>指令是否需要读取寄存器</w:t>
      </w:r>
      <w:r w:rsidRPr="00030720">
        <w:rPr>
          <w:sz w:val="18"/>
          <w:szCs w:val="18"/>
        </w:rPr>
        <w:t>1</w:t>
      </w:r>
    </w:p>
    <w:p w14:paraId="177F401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[4:0] raddr1,  // </w:t>
      </w:r>
      <w:r w:rsidRPr="00030720">
        <w:rPr>
          <w:sz w:val="18"/>
          <w:szCs w:val="18"/>
        </w:rPr>
        <w:t>要读取的寄存器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地址</w:t>
      </w:r>
    </w:p>
    <w:p w14:paraId="07CACD7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rden2,   // </w:t>
      </w:r>
      <w:r w:rsidRPr="00030720">
        <w:rPr>
          <w:sz w:val="18"/>
          <w:szCs w:val="18"/>
        </w:rPr>
        <w:t>指令是否需要读取寄存器</w:t>
      </w:r>
      <w:r w:rsidRPr="00030720">
        <w:rPr>
          <w:sz w:val="18"/>
          <w:szCs w:val="18"/>
        </w:rPr>
        <w:t>2</w:t>
      </w:r>
    </w:p>
    <w:p w14:paraId="0A38DB3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[4:0] raddr2,  // </w:t>
      </w:r>
      <w:r w:rsidRPr="00030720">
        <w:rPr>
          <w:sz w:val="18"/>
          <w:szCs w:val="18"/>
        </w:rPr>
        <w:t>要读取的寄存器</w:t>
      </w:r>
      <w:r w:rsidRPr="00030720">
        <w:rPr>
          <w:sz w:val="18"/>
          <w:szCs w:val="18"/>
        </w:rPr>
        <w:t>2</w:t>
      </w:r>
      <w:r w:rsidRPr="00030720">
        <w:rPr>
          <w:sz w:val="18"/>
          <w:szCs w:val="18"/>
        </w:rPr>
        <w:t>地址</w:t>
      </w:r>
    </w:p>
    <w:p w14:paraId="423DD0E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output       alu_en,  // </w:t>
      </w:r>
      <w:r w:rsidRPr="00030720">
        <w:rPr>
          <w:sz w:val="18"/>
          <w:szCs w:val="18"/>
        </w:rPr>
        <w:t>指令结果是否来自</w:t>
      </w:r>
      <w:r w:rsidRPr="00030720">
        <w:rPr>
          <w:sz w:val="18"/>
          <w:szCs w:val="18"/>
        </w:rPr>
        <w:t>ALU</w:t>
      </w:r>
    </w:p>
    <w:p w14:paraId="5883E92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[4:0] alu_card,// ALU</w:t>
      </w:r>
      <w:r w:rsidRPr="00030720">
        <w:rPr>
          <w:sz w:val="18"/>
          <w:szCs w:val="18"/>
        </w:rPr>
        <w:t>的操作码</w:t>
      </w:r>
    </w:p>
    <w:p w14:paraId="5795A3E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mem_rd,  // </w:t>
      </w:r>
      <w:r w:rsidRPr="00030720">
        <w:rPr>
          <w:sz w:val="18"/>
          <w:szCs w:val="18"/>
        </w:rPr>
        <w:t>指令是否需要读取存储器</w:t>
      </w:r>
    </w:p>
    <w:p w14:paraId="22BE1AC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mem_wr,  // </w:t>
      </w:r>
      <w:r w:rsidRPr="00030720">
        <w:rPr>
          <w:sz w:val="18"/>
          <w:szCs w:val="18"/>
        </w:rPr>
        <w:t>指令是否需要写入存储器</w:t>
      </w:r>
    </w:p>
    <w:p w14:paraId="72171FA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jmp,     // </w:t>
      </w:r>
      <w:r w:rsidRPr="00030720">
        <w:rPr>
          <w:sz w:val="18"/>
          <w:szCs w:val="18"/>
        </w:rPr>
        <w:t>指令是否修改</w:t>
      </w:r>
      <w:r w:rsidRPr="00030720">
        <w:rPr>
          <w:sz w:val="18"/>
          <w:szCs w:val="18"/>
        </w:rPr>
        <w:t>PC</w:t>
      </w:r>
      <w:r w:rsidRPr="00030720">
        <w:rPr>
          <w:sz w:val="18"/>
          <w:szCs w:val="18"/>
        </w:rPr>
        <w:t>（跳转）</w:t>
      </w:r>
    </w:p>
    <w:p w14:paraId="7C26738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invalid, // </w:t>
      </w:r>
      <w:r w:rsidRPr="00030720">
        <w:rPr>
          <w:sz w:val="18"/>
          <w:szCs w:val="18"/>
        </w:rPr>
        <w:t>输入的指令是否有效</w:t>
      </w:r>
    </w:p>
    <w:p w14:paraId="6A2AF9D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[31:0] Imm,    // </w:t>
      </w:r>
      <w:r w:rsidRPr="00030720">
        <w:rPr>
          <w:sz w:val="18"/>
          <w:szCs w:val="18"/>
        </w:rPr>
        <w:t>立即数扩展</w:t>
      </w:r>
    </w:p>
    <w:p w14:paraId="0DC00B1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[1:0] mux_en   // </w:t>
      </w:r>
      <w:r w:rsidRPr="00030720">
        <w:rPr>
          <w:sz w:val="18"/>
          <w:szCs w:val="18"/>
        </w:rPr>
        <w:t>多路选择器控制信号</w:t>
      </w:r>
    </w:p>
    <w:p w14:paraId="1B775F7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);</w:t>
      </w:r>
    </w:p>
    <w:p w14:paraId="4D95D20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7A6940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检查指令是否有效</w:t>
      </w:r>
    </w:p>
    <w:p w14:paraId="1C88DF2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// R</w:t>
      </w:r>
      <w:r w:rsidRPr="00030720">
        <w:rPr>
          <w:sz w:val="18"/>
          <w:szCs w:val="18"/>
        </w:rPr>
        <w:t>类型指令的不同操作，如</w:t>
      </w:r>
      <w:r w:rsidRPr="00030720">
        <w:rPr>
          <w:sz w:val="18"/>
          <w:szCs w:val="18"/>
        </w:rPr>
        <w:t>ADD</w:t>
      </w:r>
      <w:r w:rsidRPr="00030720">
        <w:rPr>
          <w:sz w:val="18"/>
          <w:szCs w:val="18"/>
        </w:rPr>
        <w:t>、</w:t>
      </w:r>
      <w:r w:rsidRPr="00030720">
        <w:rPr>
          <w:sz w:val="18"/>
          <w:szCs w:val="18"/>
        </w:rPr>
        <w:t>SUB</w:t>
      </w:r>
      <w:r w:rsidRPr="00030720">
        <w:rPr>
          <w:sz w:val="18"/>
          <w:szCs w:val="18"/>
        </w:rPr>
        <w:t>、</w:t>
      </w:r>
      <w:r w:rsidRPr="00030720">
        <w:rPr>
          <w:sz w:val="18"/>
          <w:szCs w:val="18"/>
        </w:rPr>
        <w:t>AND</w:t>
      </w:r>
      <w:r w:rsidRPr="00030720">
        <w:rPr>
          <w:sz w:val="18"/>
          <w:szCs w:val="18"/>
        </w:rPr>
        <w:t>等</w:t>
      </w:r>
    </w:p>
    <w:p w14:paraId="49E6A20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add_valid = (inst[31:26] == `TYPE_R) &amp; (inst[5:0] == `INSE_ADD);</w:t>
      </w:r>
    </w:p>
    <w:p w14:paraId="2FE1E65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sub_valid = (inst[31:26] == `TYPE_R) &amp; (inst[5:0] == `INSE_SUB);</w:t>
      </w:r>
    </w:p>
    <w:p w14:paraId="084E799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and_valid = (inst[31:26] == `TYPE_R) &amp; (inst[5:0] == `INSE_AND);</w:t>
      </w:r>
    </w:p>
    <w:p w14:paraId="459C45F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or_valid  = (inst[31:26] == `TYPE_R) &amp; (inst[5:0] == `INSE_OR);</w:t>
      </w:r>
    </w:p>
    <w:p w14:paraId="1735DF7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xor_valid = (inst[31:26] == `TYPE_R) &amp; (inst[5:0] == `INSE_XOR);</w:t>
      </w:r>
    </w:p>
    <w:p w14:paraId="08CAA8E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sw_valid  = (inst[31:26] == `TYPE_MS); // SW</w:t>
      </w:r>
      <w:r w:rsidRPr="00030720">
        <w:rPr>
          <w:sz w:val="18"/>
          <w:szCs w:val="18"/>
        </w:rPr>
        <w:t>指令</w:t>
      </w:r>
    </w:p>
    <w:p w14:paraId="61BF7DF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lw_valid  = (inst[31:26] == `TYPE_ML); // LW</w:t>
      </w:r>
      <w:r w:rsidRPr="00030720">
        <w:rPr>
          <w:sz w:val="18"/>
          <w:szCs w:val="18"/>
        </w:rPr>
        <w:t>指令</w:t>
      </w:r>
    </w:p>
    <w:p w14:paraId="0A51305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j_valid   = (inst[31:26] == `TYPE_J);  // J</w:t>
      </w:r>
      <w:r w:rsidRPr="00030720">
        <w:rPr>
          <w:sz w:val="18"/>
          <w:szCs w:val="18"/>
        </w:rPr>
        <w:t>指令</w:t>
      </w:r>
    </w:p>
    <w:p w14:paraId="67B88D3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2E0E4A6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// MOVZ</w:t>
      </w:r>
      <w:r w:rsidRPr="00030720">
        <w:rPr>
          <w:sz w:val="18"/>
          <w:szCs w:val="18"/>
        </w:rPr>
        <w:t>和</w:t>
      </w:r>
      <w:r w:rsidRPr="00030720">
        <w:rPr>
          <w:sz w:val="18"/>
          <w:szCs w:val="18"/>
        </w:rPr>
        <w:t>SLL</w:t>
      </w:r>
      <w:r w:rsidRPr="00030720">
        <w:rPr>
          <w:sz w:val="18"/>
          <w:szCs w:val="18"/>
        </w:rPr>
        <w:t>指令</w:t>
      </w:r>
    </w:p>
    <w:p w14:paraId="7548251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movz_valid = (inst[31:26] == `TYPE_R) &amp; (inst[5:0] == `INSE_MOVZ);</w:t>
      </w:r>
    </w:p>
    <w:p w14:paraId="6BC3792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sll_valid  = (inst[31:26] == `TYPE_R) &amp; (inst[25:21] == 5'b0) &amp; (inst[5:0] == `INSE_SLL);</w:t>
      </w:r>
    </w:p>
    <w:p w14:paraId="450BEE5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cmp_valid  = (inst[31:26] == `TYPE_CMP) &amp; (inst[10:0] == 11'b0); // CMP</w:t>
      </w:r>
      <w:r w:rsidRPr="00030720">
        <w:rPr>
          <w:sz w:val="18"/>
          <w:szCs w:val="18"/>
        </w:rPr>
        <w:t>指令</w:t>
      </w:r>
    </w:p>
    <w:p w14:paraId="75C34E5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bbt_valid  = (inst[31:26] == `TYPE_BBT); // BBT</w:t>
      </w:r>
      <w:r w:rsidRPr="00030720">
        <w:rPr>
          <w:sz w:val="18"/>
          <w:szCs w:val="18"/>
        </w:rPr>
        <w:t>指令</w:t>
      </w:r>
    </w:p>
    <w:p w14:paraId="60A1CF3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3A97B9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指令无效信号，只有当所有指令无效时才为</w:t>
      </w:r>
      <w:r w:rsidRPr="00030720">
        <w:rPr>
          <w:sz w:val="18"/>
          <w:szCs w:val="18"/>
        </w:rPr>
        <w:t>1</w:t>
      </w:r>
    </w:p>
    <w:p w14:paraId="69BC6C8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invalid = !(add_valid | sub_valid | and_valid | or_valid | xor_valid | sw_valid | lw_valid | j_valid | movz_valid | sll_valid | cmp_valid | bbt_valid);</w:t>
      </w:r>
    </w:p>
    <w:p w14:paraId="7C9D83E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41DB6DC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写使能信号</w:t>
      </w:r>
    </w:p>
    <w:p w14:paraId="1A0FFC4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wen1 = ((inst[31:26] == `TYPE_R) &amp; (inst[5:0] != `INSE_MOVZ)) &amp; (inst[15:11] != 5'b0) ? 1'b1 : 1'b0;</w:t>
      </w:r>
    </w:p>
    <w:p w14:paraId="724D3EF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>wire wen2 = (inst[31:26] == `TYPE_ML) ? 1'b1 : 1'b0; // LW</w:t>
      </w:r>
      <w:r w:rsidRPr="00030720">
        <w:rPr>
          <w:sz w:val="18"/>
          <w:szCs w:val="18"/>
        </w:rPr>
        <w:t>指令写使能</w:t>
      </w:r>
    </w:p>
    <w:p w14:paraId="1874DB5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wen3 = (inst[31:26] == `TYPE_R) &amp; (inst[5:0] == `INSE_MOVZ) &amp; Cond; // MOVZ</w:t>
      </w:r>
      <w:r w:rsidRPr="00030720">
        <w:rPr>
          <w:sz w:val="18"/>
          <w:szCs w:val="18"/>
        </w:rPr>
        <w:t>指令条件满足时的写使能</w:t>
      </w:r>
    </w:p>
    <w:p w14:paraId="560FD4E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wire wen4 = (inst[31:26] == `TYPE_CMP) ? 1'b1 : 1'b0; // CMP</w:t>
      </w:r>
      <w:r w:rsidRPr="00030720">
        <w:rPr>
          <w:sz w:val="18"/>
          <w:szCs w:val="18"/>
        </w:rPr>
        <w:t>指令写使能</w:t>
      </w:r>
    </w:p>
    <w:p w14:paraId="3867672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assign wen = (!invalid) &amp; (wen1 | wen2 | wen3 | wen4); // </w:t>
      </w:r>
      <w:r w:rsidRPr="00030720">
        <w:rPr>
          <w:sz w:val="18"/>
          <w:szCs w:val="18"/>
        </w:rPr>
        <w:t>只有当指令有效时才允许写入</w:t>
      </w:r>
    </w:p>
    <w:p w14:paraId="71ED16B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2F8D324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写地址</w:t>
      </w:r>
    </w:p>
    <w:p w14:paraId="56CE0EC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assign waddr = {5{(!invalid)}} &amp; </w:t>
      </w:r>
    </w:p>
    <w:p w14:paraId="3A19CB5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( ({5{wen1}} &amp; inst[15:11]) | </w:t>
      </w:r>
    </w:p>
    <w:p w14:paraId="0A9AF41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({5{wen2}} &amp; inst[20:16]) | </w:t>
      </w:r>
    </w:p>
    <w:p w14:paraId="7593F41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({5{wen3}} &amp; inst[15:11]) | </w:t>
      </w:r>
    </w:p>
    <w:p w14:paraId="48091F3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({5{wen4}} &amp; inst[15:11]) );</w:t>
      </w:r>
    </w:p>
    <w:p w14:paraId="20FEF4E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7006ABD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读取使能信号</w:t>
      </w:r>
      <w:r w:rsidRPr="00030720">
        <w:rPr>
          <w:sz w:val="18"/>
          <w:szCs w:val="18"/>
        </w:rPr>
        <w:t>1</w:t>
      </w:r>
    </w:p>
    <w:p w14:paraId="4AFB5A7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rden1 = (!invalid) &amp; ((inst[31:26] == `TYPE_R) | (inst[31:26] == `TYPE_ML) | (inst[31:26] == `TYPE_MS) | (inst[31:26] == `TYPE_CMP) | (inst[31:26] == `TYPE_BBT));</w:t>
      </w:r>
    </w:p>
    <w:p w14:paraId="27C9FE0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B22AC2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读取地址</w:t>
      </w:r>
      <w:r w:rsidRPr="00030720">
        <w:rPr>
          <w:sz w:val="18"/>
          <w:szCs w:val="18"/>
        </w:rPr>
        <w:t>1</w:t>
      </w:r>
    </w:p>
    <w:p w14:paraId="4C343A8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raddr1 = {5{rden1}} &amp; ((sll_valid | movz_valid) ? inst[20:16] : inst[25:21]);</w:t>
      </w:r>
    </w:p>
    <w:p w14:paraId="0AB704E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2A439E9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读取使能信号</w:t>
      </w:r>
      <w:r w:rsidRPr="00030720">
        <w:rPr>
          <w:sz w:val="18"/>
          <w:szCs w:val="18"/>
        </w:rPr>
        <w:t>2</w:t>
      </w:r>
    </w:p>
    <w:p w14:paraId="7F27885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rden2 = (!invalid) &amp; (!j_valid) &amp; (!lw_valid) &amp; (!bbt_valid) &amp; (!sll_valid);</w:t>
      </w:r>
    </w:p>
    <w:p w14:paraId="2AA6D6D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5D8BB59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读取地址</w:t>
      </w:r>
      <w:r w:rsidRPr="00030720">
        <w:rPr>
          <w:sz w:val="18"/>
          <w:szCs w:val="18"/>
        </w:rPr>
        <w:t>2</w:t>
      </w:r>
    </w:p>
    <w:p w14:paraId="53C32FE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raddr2 = {5{rden2}} &amp; ((movz_valid) ? inst[25:21] : inst[20:16]);</w:t>
      </w:r>
    </w:p>
    <w:p w14:paraId="0210E7D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5D9BDF4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// ALU</w:t>
      </w:r>
      <w:r w:rsidRPr="00030720">
        <w:rPr>
          <w:sz w:val="18"/>
          <w:szCs w:val="18"/>
        </w:rPr>
        <w:t>使能信号</w:t>
      </w:r>
    </w:p>
    <w:p w14:paraId="3FD27AE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alu_en = (!invalid) &amp; (!lw_valid);</w:t>
      </w:r>
    </w:p>
    <w:p w14:paraId="08C17F9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248292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// ALU</w:t>
      </w:r>
      <w:r w:rsidRPr="00030720">
        <w:rPr>
          <w:sz w:val="18"/>
          <w:szCs w:val="18"/>
        </w:rPr>
        <w:t>操作码</w:t>
      </w:r>
    </w:p>
    <w:p w14:paraId="2560B07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alu_card = (({5{add_valid}} &amp; 5'b00001) |</w:t>
      </w:r>
    </w:p>
    <w:p w14:paraId="095D93A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({5{sub_valid}} &amp; 5'b00011) |</w:t>
      </w:r>
    </w:p>
    <w:p w14:paraId="65F64BC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({5{and_valid}} &amp; 5'b01100) |</w:t>
      </w:r>
    </w:p>
    <w:p w14:paraId="34C5F08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       ({5{or_valid}}  &amp; 5'b01011) |</w:t>
      </w:r>
    </w:p>
    <w:p w14:paraId="28A93F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({5{xor_valid}} &amp; 5'b01110) |</w:t>
      </w:r>
    </w:p>
    <w:p w14:paraId="7FFE0CB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({5{sw_valid}}  &amp; 5'b00001) |</w:t>
      </w:r>
    </w:p>
    <w:p w14:paraId="5039F1D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({5{lw_valid}}  &amp; 5'b00001) |</w:t>
      </w:r>
    </w:p>
    <w:p w14:paraId="5A00860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({5{j_valid}}   &amp; 5'b10010) |</w:t>
      </w:r>
    </w:p>
    <w:p w14:paraId="61226CB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({5{movz_valid}}&amp; 5'b01000) |</w:t>
      </w:r>
    </w:p>
    <w:p w14:paraId="00B2A9B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({5{sll_valid}} &amp; 5'b10001) |</w:t>
      </w:r>
    </w:p>
    <w:p w14:paraId="612497A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({5{cmp_valid}} &amp; 5'b10100) |</w:t>
      </w:r>
    </w:p>
    <w:p w14:paraId="53DAF64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({5{bbt_valid}} &amp; 5'b10011));</w:t>
      </w:r>
    </w:p>
    <w:p w14:paraId="1225E1F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525AD67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存储器读取信号</w:t>
      </w:r>
    </w:p>
    <w:p w14:paraId="01E15D6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mem_rd = (!invalid) &amp; (lw_valid | sw_valid);</w:t>
      </w:r>
    </w:p>
    <w:p w14:paraId="3DC8322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4438A27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存储器写入信号</w:t>
      </w:r>
    </w:p>
    <w:p w14:paraId="4BBD84B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mem_wr = (!invalid) &amp; (sw_valid);</w:t>
      </w:r>
    </w:p>
    <w:p w14:paraId="409990B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5E51785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跳转信号</w:t>
      </w:r>
    </w:p>
    <w:p w14:paraId="7682CD3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jmp = (!invalid) &amp; (j_valid | bbt_valid);</w:t>
      </w:r>
    </w:p>
    <w:p w14:paraId="1306A8F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18DEA2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// A</w:t>
      </w:r>
      <w:r w:rsidRPr="00030720">
        <w:rPr>
          <w:sz w:val="18"/>
          <w:szCs w:val="18"/>
        </w:rPr>
        <w:t>寄存器位置的多路选择器控制信号（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为寄存器，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为</w:t>
      </w:r>
      <w:r w:rsidRPr="00030720">
        <w:rPr>
          <w:sz w:val="18"/>
          <w:szCs w:val="18"/>
        </w:rPr>
        <w:t>PC</w:t>
      </w:r>
      <w:r w:rsidRPr="00030720">
        <w:rPr>
          <w:sz w:val="18"/>
          <w:szCs w:val="18"/>
        </w:rPr>
        <w:t>）</w:t>
      </w:r>
    </w:p>
    <w:p w14:paraId="3C5D61E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mux_en[0] = (!invalid) &amp; ((inst[31:26] == `TYPE_R) | (inst[31:26] == `TYPE_ML) | (inst[31:26] == `TYPE_MS) | (inst[31:26] == `TYPE_CMP));</w:t>
      </w:r>
    </w:p>
    <w:p w14:paraId="6582363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4F67742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// B</w:t>
      </w:r>
      <w:r w:rsidRPr="00030720">
        <w:rPr>
          <w:sz w:val="18"/>
          <w:szCs w:val="18"/>
        </w:rPr>
        <w:t>寄存器位置的多路选择器控制信号（</w:t>
      </w:r>
      <w:r w:rsidRPr="00030720">
        <w:rPr>
          <w:sz w:val="18"/>
          <w:szCs w:val="18"/>
        </w:rPr>
        <w:t>1</w:t>
      </w:r>
      <w:r w:rsidRPr="00030720">
        <w:rPr>
          <w:sz w:val="18"/>
          <w:szCs w:val="18"/>
        </w:rPr>
        <w:t>为寄存器，</w:t>
      </w:r>
      <w:r w:rsidRPr="00030720">
        <w:rPr>
          <w:sz w:val="18"/>
          <w:szCs w:val="18"/>
        </w:rPr>
        <w:t>0</w:t>
      </w:r>
      <w:r w:rsidRPr="00030720">
        <w:rPr>
          <w:sz w:val="18"/>
          <w:szCs w:val="18"/>
        </w:rPr>
        <w:t>为立即数）</w:t>
      </w:r>
    </w:p>
    <w:p w14:paraId="4EDF427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assign mux_en[1] = (!invalid) &amp; (add_valid | sub_valid | and_valid | or_valid | xor_valid | movz_valid | cmp_valid);</w:t>
      </w:r>
    </w:p>
    <w:p w14:paraId="6605FB0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E7C9BB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// </w:t>
      </w:r>
      <w:r w:rsidRPr="00030720">
        <w:rPr>
          <w:sz w:val="18"/>
          <w:szCs w:val="18"/>
        </w:rPr>
        <w:t>立即数符号扩展</w:t>
      </w:r>
    </w:p>
    <w:p w14:paraId="5D6F1A6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assign Imm = {32{(!invalid)}} &amp; </w:t>
      </w:r>
    </w:p>
    <w:p w14:paraId="0A5456C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( ({32{sw_valid}} &amp; {{16{inst[15]}}, inst[15:0]}) |</w:t>
      </w:r>
    </w:p>
    <w:p w14:paraId="6091F21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({32{lw_valid}} &amp; {{16{inst[15]}}, inst[15:0]}) |</w:t>
      </w:r>
    </w:p>
    <w:p w14:paraId="5A009E5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({32{j_valid}}  &amp; {{6{inst[25]}}, inst[25:0]})  |</w:t>
      </w:r>
    </w:p>
    <w:p w14:paraId="64C653F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({32{sll_valid}}&amp; {{27{inst[10]}}, inst[10:6]}) |</w:t>
      </w:r>
    </w:p>
    <w:p w14:paraId="279093C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({32{bbt_valid}}&amp; {{16{inst[15]}}, inst[15:0]}) );</w:t>
      </w:r>
    </w:p>
    <w:p w14:paraId="70814F9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2BD6629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endmodule</w:t>
      </w:r>
    </w:p>
    <w:p w14:paraId="5A9015F0" w14:textId="77777777" w:rsidR="00030720" w:rsidRPr="00EB5AE3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EB5AE3">
        <w:rPr>
          <w:b/>
          <w:bCs/>
          <w:sz w:val="18"/>
          <w:szCs w:val="18"/>
          <w:shd w:val="clear" w:color="auto" w:fill="FDFDFE"/>
        </w:rPr>
        <w:t>功能详述</w:t>
      </w:r>
    </w:p>
    <w:p w14:paraId="64A67A0B" w14:textId="77777777" w:rsidR="00030720" w:rsidRPr="00EB5AE3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指令识别与有效性检查</w:t>
      </w:r>
      <w:r w:rsidRPr="00EB5AE3">
        <w:rPr>
          <w:sz w:val="18"/>
          <w:szCs w:val="18"/>
          <w:shd w:val="clear" w:color="auto" w:fill="FDFDFE"/>
        </w:rPr>
        <w:t>：</w:t>
      </w:r>
    </w:p>
    <w:p w14:paraId="61A4DA60" w14:textId="77777777" w:rsidR="00030720" w:rsidRPr="00EB5AE3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EB5AE3">
        <w:rPr>
          <w:sz w:val="18"/>
          <w:szCs w:val="18"/>
          <w:shd w:val="clear" w:color="auto" w:fill="FDFDFE"/>
        </w:rPr>
        <w:t>通过检查指令的高位字段（操作码部分），确定指令的类型（如</w:t>
      </w:r>
      <w:r w:rsidRPr="00EB5AE3">
        <w:rPr>
          <w:sz w:val="18"/>
          <w:szCs w:val="18"/>
          <w:shd w:val="clear" w:color="auto" w:fill="FDFDFE"/>
        </w:rPr>
        <w:t>R</w:t>
      </w:r>
      <w:r w:rsidRPr="00EB5AE3">
        <w:rPr>
          <w:sz w:val="18"/>
          <w:szCs w:val="18"/>
          <w:shd w:val="clear" w:color="auto" w:fill="FDFDFE"/>
        </w:rPr>
        <w:t>类型、存储指令、读取指令、跳转指令等）。</w:t>
      </w:r>
    </w:p>
    <w:p w14:paraId="0C5A81AD" w14:textId="77777777" w:rsidR="00030720" w:rsidRPr="00EB5AE3" w:rsidRDefault="00030720" w:rsidP="00030720">
      <w:pPr>
        <w:widowControl/>
        <w:spacing w:before="60" w:line="17" w:lineRule="atLeast"/>
        <w:ind w:left="-460"/>
        <w:rPr>
          <w:sz w:val="18"/>
          <w:szCs w:val="18"/>
        </w:rPr>
      </w:pPr>
      <w:r w:rsidRPr="00EB5AE3">
        <w:rPr>
          <w:sz w:val="18"/>
          <w:szCs w:val="18"/>
          <w:shd w:val="clear" w:color="auto" w:fill="FDFDFE"/>
        </w:rPr>
        <w:t>根据操作码和指令的低位字段（功能码或地址码），进一步确定具体的指令（如加法、减法、按位与等）。</w:t>
      </w:r>
    </w:p>
    <w:p w14:paraId="072D7370" w14:textId="77777777" w:rsidR="00030720" w:rsidRPr="00EB5AE3" w:rsidRDefault="00030720" w:rsidP="00030720">
      <w:pPr>
        <w:widowControl/>
        <w:spacing w:before="60" w:line="17" w:lineRule="atLeast"/>
        <w:ind w:left="-460"/>
        <w:rPr>
          <w:sz w:val="18"/>
          <w:szCs w:val="18"/>
        </w:rPr>
      </w:pPr>
      <w:r w:rsidRPr="00EB5AE3">
        <w:rPr>
          <w:sz w:val="18"/>
          <w:szCs w:val="18"/>
          <w:shd w:val="clear" w:color="auto" w:fill="FDFDFE"/>
        </w:rPr>
        <w:t>如果指令不被识别为任何有效指令，则标记为无效（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invalid</w:t>
      </w:r>
      <w:r w:rsidRPr="00EB5AE3">
        <w:rPr>
          <w:sz w:val="18"/>
          <w:szCs w:val="18"/>
          <w:shd w:val="clear" w:color="auto" w:fill="FDFDFE"/>
        </w:rPr>
        <w:t>信号）。</w:t>
      </w:r>
    </w:p>
    <w:p w14:paraId="75B23BE4" w14:textId="77777777" w:rsidR="00030720" w:rsidRPr="00EB5AE3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EB5AE3">
        <w:rPr>
          <w:b/>
          <w:bCs/>
          <w:sz w:val="18"/>
          <w:szCs w:val="18"/>
          <w:shd w:val="clear" w:color="auto" w:fill="FDFDFE"/>
        </w:rPr>
        <w:t>设计方法</w:t>
      </w:r>
    </w:p>
    <w:p w14:paraId="51B0A079" w14:textId="77777777" w:rsidR="00030720" w:rsidRPr="00EB5AE3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模块化设计</w:t>
      </w:r>
      <w:r w:rsidRPr="00EB5AE3">
        <w:rPr>
          <w:sz w:val="18"/>
          <w:szCs w:val="18"/>
          <w:shd w:val="clear" w:color="auto" w:fill="FDFDFE"/>
        </w:rPr>
        <w:t>：</w:t>
      </w:r>
    </w:p>
    <w:p w14:paraId="00092B89" w14:textId="77777777" w:rsidR="00030720" w:rsidRPr="00EB5AE3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EB5AE3">
        <w:rPr>
          <w:sz w:val="18"/>
          <w:szCs w:val="18"/>
          <w:shd w:val="clear" w:color="auto" w:fill="FDFDFE"/>
        </w:rPr>
        <w:t>将指令解码过程分解为多个小模块（如指令有效性检查、写操作处理、读操作处理等），使代码更加清晰和易于维护。</w:t>
      </w:r>
    </w:p>
    <w:p w14:paraId="7AD7D79F" w14:textId="77777777" w:rsidR="00030720" w:rsidRPr="00EB5AE3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条件逻辑</w:t>
      </w:r>
      <w:r w:rsidRPr="00EB5AE3">
        <w:rPr>
          <w:sz w:val="18"/>
          <w:szCs w:val="18"/>
          <w:shd w:val="clear" w:color="auto" w:fill="FDFDFE"/>
        </w:rPr>
        <w:t>：</w:t>
      </w:r>
    </w:p>
    <w:p w14:paraId="4577D916" w14:textId="77777777" w:rsidR="00030720" w:rsidRPr="00EB5AE3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EB5AE3">
        <w:rPr>
          <w:sz w:val="18"/>
          <w:szCs w:val="18"/>
          <w:shd w:val="clear" w:color="auto" w:fill="FDFDFE"/>
        </w:rPr>
        <w:t>使用条件逻辑（如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if</w:t>
      </w:r>
      <w:r w:rsidRPr="00EB5AE3">
        <w:rPr>
          <w:sz w:val="18"/>
          <w:szCs w:val="18"/>
          <w:shd w:val="clear" w:color="auto" w:fill="FDFDFE"/>
        </w:rPr>
        <w:t>语句或条件运算符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? :</w:t>
      </w:r>
      <w:r w:rsidRPr="00EB5AE3">
        <w:rPr>
          <w:sz w:val="18"/>
          <w:szCs w:val="18"/>
          <w:shd w:val="clear" w:color="auto" w:fill="FDFDFE"/>
        </w:rPr>
        <w:t>）来根据指令的不同字段确定指令的类型和功能。</w:t>
      </w:r>
    </w:p>
    <w:p w14:paraId="21CFFEE1" w14:textId="77777777" w:rsidR="00030720" w:rsidRPr="00EB5AE3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位操作</w:t>
      </w:r>
      <w:r w:rsidRPr="00EB5AE3">
        <w:rPr>
          <w:sz w:val="18"/>
          <w:szCs w:val="18"/>
          <w:shd w:val="clear" w:color="auto" w:fill="FDFDFE"/>
        </w:rPr>
        <w:t>：</w:t>
      </w:r>
    </w:p>
    <w:p w14:paraId="4371C811" w14:textId="77777777" w:rsidR="00030720" w:rsidRPr="00EB5AE3" w:rsidRDefault="00030720" w:rsidP="00030720">
      <w:pPr>
        <w:widowControl/>
        <w:spacing w:line="17" w:lineRule="atLeast"/>
        <w:ind w:left="-460"/>
        <w:rPr>
          <w:sz w:val="18"/>
          <w:szCs w:val="18"/>
        </w:rPr>
      </w:pPr>
      <w:r w:rsidRPr="00EB5AE3">
        <w:rPr>
          <w:sz w:val="18"/>
          <w:szCs w:val="18"/>
          <w:shd w:val="clear" w:color="auto" w:fill="FDFDFE"/>
        </w:rPr>
        <w:t>利用位操作（如位与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&amp;</w:t>
      </w:r>
      <w:r w:rsidRPr="00EB5AE3">
        <w:rPr>
          <w:sz w:val="18"/>
          <w:szCs w:val="18"/>
          <w:shd w:val="clear" w:color="auto" w:fill="FDFDFE"/>
        </w:rPr>
        <w:t>、位或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|</w:t>
      </w:r>
      <w:r w:rsidRPr="00EB5AE3">
        <w:rPr>
          <w:sz w:val="18"/>
          <w:szCs w:val="18"/>
          <w:shd w:val="clear" w:color="auto" w:fill="FDFDFE"/>
        </w:rPr>
        <w:t>、位非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~</w:t>
      </w:r>
      <w:r w:rsidRPr="00EB5AE3">
        <w:rPr>
          <w:sz w:val="18"/>
          <w:szCs w:val="18"/>
          <w:shd w:val="clear" w:color="auto" w:fill="FDFDFE"/>
        </w:rPr>
        <w:t>等）来提取指令字段、设置控制信号等。</w:t>
      </w:r>
    </w:p>
    <w:p w14:paraId="7F151534" w14:textId="77777777" w:rsidR="00030720" w:rsidRPr="00EB5AE3" w:rsidRDefault="00030720" w:rsidP="00030720">
      <w:pPr>
        <w:widowControl/>
        <w:spacing w:before="60" w:line="17" w:lineRule="atLeast"/>
        <w:ind w:left="-360"/>
        <w:rPr>
          <w:sz w:val="18"/>
          <w:szCs w:val="18"/>
        </w:rPr>
      </w:pPr>
      <w:r w:rsidRPr="00EB5AE3">
        <w:rPr>
          <w:rStyle w:val="ad"/>
          <w:b w:val="0"/>
          <w:bCs/>
          <w:sz w:val="18"/>
          <w:szCs w:val="18"/>
          <w:shd w:val="clear" w:color="auto" w:fill="FDFDFE"/>
        </w:rPr>
        <w:t>参数化</w:t>
      </w:r>
      <w:r w:rsidRPr="00EB5AE3">
        <w:rPr>
          <w:sz w:val="18"/>
          <w:szCs w:val="18"/>
          <w:shd w:val="clear" w:color="auto" w:fill="FDFDFE"/>
        </w:rPr>
        <w:t>：</w:t>
      </w:r>
    </w:p>
    <w:p w14:paraId="66DB74B5" w14:textId="77777777" w:rsidR="00030720" w:rsidRPr="00EB5AE3" w:rsidRDefault="00030720" w:rsidP="00030720">
      <w:pPr>
        <w:widowControl/>
        <w:spacing w:line="17" w:lineRule="atLeast"/>
        <w:ind w:left="-460"/>
        <w:rPr>
          <w:szCs w:val="21"/>
        </w:rPr>
      </w:pPr>
      <w:r w:rsidRPr="00EB5AE3">
        <w:rPr>
          <w:sz w:val="18"/>
          <w:szCs w:val="18"/>
          <w:shd w:val="clear" w:color="auto" w:fill="FDFDFE"/>
        </w:rPr>
        <w:t>使用</w:t>
      </w:r>
      <w:r w:rsidRPr="00EB5AE3">
        <w:rPr>
          <w:rStyle w:val="HTML"/>
          <w:rFonts w:ascii="Times New Roman" w:hAnsi="Times New Roman"/>
          <w:sz w:val="18"/>
          <w:szCs w:val="18"/>
          <w:shd w:val="clear" w:color="auto" w:fill="FDFDFE"/>
        </w:rPr>
        <w:t>define</w:t>
      </w:r>
      <w:r w:rsidRPr="00EB5AE3">
        <w:rPr>
          <w:sz w:val="18"/>
          <w:szCs w:val="18"/>
          <w:shd w:val="clear" w:color="auto" w:fill="FDFDFE"/>
        </w:rPr>
        <w:t>指令定义指令的操作码和功能码，提高了代码的可读性和可维护性。</w:t>
      </w:r>
    </w:p>
    <w:p w14:paraId="0C1937AC" w14:textId="77777777" w:rsidR="00030720" w:rsidRPr="00030720" w:rsidRDefault="00030720" w:rsidP="00030720">
      <w:pPr>
        <w:widowControl/>
        <w:numPr>
          <w:ilvl w:val="0"/>
          <w:numId w:val="18"/>
        </w:numPr>
        <w:spacing w:before="60" w:line="17" w:lineRule="atLeast"/>
        <w:ind w:left="-360"/>
        <w:rPr>
          <w:szCs w:val="21"/>
        </w:rPr>
      </w:pPr>
      <w:r w:rsidRPr="00030720">
        <w:rPr>
          <w:szCs w:val="21"/>
        </w:rPr>
        <w:t>控制单元</w:t>
      </w:r>
    </w:p>
    <w:p w14:paraId="3E7974E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Cs w:val="21"/>
        </w:rPr>
        <w:t xml:space="preserve"> </w:t>
      </w:r>
      <w:r w:rsidRPr="00030720">
        <w:rPr>
          <w:sz w:val="18"/>
          <w:szCs w:val="18"/>
        </w:rPr>
        <w:t>always @(posedge clk) begin</w:t>
      </w:r>
    </w:p>
    <w:p w14:paraId="5485F32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(!resetn) begin</w:t>
      </w:r>
    </w:p>
    <w:p w14:paraId="31CE962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</w:t>
      </w:r>
    </w:p>
    <w:p w14:paraId="5D62643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&lt;= 1'b0;</w:t>
      </w:r>
    </w:p>
    <w:p w14:paraId="22AAEE2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reg_waddr &lt;= 5'b00000;</w:t>
      </w:r>
    </w:p>
    <w:p w14:paraId="127FA1D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reg_mux_wb_select &lt;= 2'b00;</w:t>
      </w:r>
    </w:p>
    <w:p w14:paraId="4570941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reg_rden1 &lt;= 1'b0;</w:t>
      </w:r>
    </w:p>
    <w:p w14:paraId="0AEF02A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reg_raddr1 &lt;= 5'b00000;</w:t>
      </w:r>
    </w:p>
    <w:p w14:paraId="0E45FD5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reg_rden2 &lt;= 1'b0;</w:t>
      </w:r>
    </w:p>
    <w:p w14:paraId="2E14B45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reg_raddr2 &lt;= 5'b00000;</w:t>
      </w:r>
    </w:p>
    <w:p w14:paraId="6B566CB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reg_alu_en &lt;= 1'b0;</w:t>
      </w:r>
    </w:p>
    <w:p w14:paraId="6D960B9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reg_alu_card &lt;= 5'b00000;</w:t>
      </w:r>
    </w:p>
    <w:p w14:paraId="3047689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reg_mux1_select &lt;= 2'b00;</w:t>
      </w:r>
    </w:p>
    <w:p w14:paraId="3E8510E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reg_mux2_select &lt;= 1'b0;</w:t>
      </w:r>
    </w:p>
    <w:p w14:paraId="11E6146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reg_mem_rd &lt;= 1'b0;</w:t>
      </w:r>
    </w:p>
    <w:p w14:paraId="42AAA7B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reg_mem_wr &lt;= 1'b0;</w:t>
      </w:r>
    </w:p>
    <w:p w14:paraId="27F1C71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&lt;= 1'b0;</w:t>
      </w:r>
    </w:p>
    <w:p w14:paraId="016F978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reg_mux_jmp_select &lt;= 1'b0;</w:t>
      </w:r>
    </w:p>
    <w:p w14:paraId="3113AA5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&lt;= 1'b0;</w:t>
      </w:r>
    </w:p>
    <w:p w14:paraId="5A79D4B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 </w:t>
      </w:r>
    </w:p>
    <w:p w14:paraId="0EE18BE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if (inst[31:26] == {6{1'b0}}) begin</w:t>
      </w:r>
    </w:p>
    <w:p w14:paraId="7DC0761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if (inst[5:0] != {6{1'b0}}) begin</w:t>
      </w:r>
    </w:p>
    <w:p w14:paraId="5B7FC03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case (inst[10:0])</w:t>
      </w:r>
    </w:p>
    <w:p w14:paraId="4EFD4F0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// </w:t>
      </w:r>
    </w:p>
    <w:p w14:paraId="66CC911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11'b00000_100000: begin</w:t>
      </w:r>
    </w:p>
    <w:p w14:paraId="50E7BE6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reg_wen = 1'b1;</w:t>
      </w:r>
    </w:p>
    <w:p w14:paraId="6580707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reg_waddr = inst[15:11];</w:t>
      </w:r>
    </w:p>
    <w:p w14:paraId="0B66CF5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reg_mux_wb_select = 2'b01;</w:t>
      </w:r>
    </w:p>
    <w:p w14:paraId="022DBF4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reg_rden1 = 1'b1;</w:t>
      </w:r>
    </w:p>
    <w:p w14:paraId="300F21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reg_raddr1 = inst[25:21];</w:t>
      </w:r>
    </w:p>
    <w:p w14:paraId="4F8D420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reg_rden2 = 1'b1;</w:t>
      </w:r>
    </w:p>
    <w:p w14:paraId="792BABA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reg_raddr2 = inst[20:16];</w:t>
      </w:r>
    </w:p>
    <w:p w14:paraId="1B65626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reg_alu_en = 1'b1;</w:t>
      </w:r>
    </w:p>
    <w:p w14:paraId="1B7D454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reg_alu_card = 5'b00001;</w:t>
      </w:r>
    </w:p>
    <w:p w14:paraId="2FD7037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reg_mux1_select = 2'b01;</w:t>
      </w:r>
    </w:p>
    <w:p w14:paraId="66ADBEA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reg_mux2_select = 1'b0;</w:t>
      </w:r>
    </w:p>
    <w:p w14:paraId="3279051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reg_mem_rd = 1'b0;</w:t>
      </w:r>
    </w:p>
    <w:p w14:paraId="67C5CC3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reg_mem_wr = 1'b0;</w:t>
      </w:r>
    </w:p>
    <w:p w14:paraId="2A38AAB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reg_jmp = 1'b0;</w:t>
      </w:r>
    </w:p>
    <w:p w14:paraId="5AFAA3B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// reg_mux_jmp_select = 1'bz;</w:t>
      </w:r>
    </w:p>
    <w:p w14:paraId="5C67B73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1'b0;</w:t>
      </w:r>
    </w:p>
    <w:p w14:paraId="11ED807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</w:t>
      </w:r>
    </w:p>
    <w:p w14:paraId="5F6739B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//</w:t>
      </w:r>
    </w:p>
    <w:p w14:paraId="161EEAF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11'b00000_100010: begin</w:t>
      </w:r>
    </w:p>
    <w:p w14:paraId="3B27ECE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reg_wen = 1'b1;</w:t>
      </w:r>
    </w:p>
    <w:p w14:paraId="05B7389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reg_waddr = inst[15:11];</w:t>
      </w:r>
    </w:p>
    <w:p w14:paraId="61031CA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reg_mux_wb_select = 2'b01;</w:t>
      </w:r>
    </w:p>
    <w:p w14:paraId="4F6EE8B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reg_rden1 = 1'b1;</w:t>
      </w:r>
    </w:p>
    <w:p w14:paraId="6CE1A6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            reg_raddr1 = inst[25:21];</w:t>
      </w:r>
    </w:p>
    <w:p w14:paraId="27C5A13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reg_rden2 = 1'b1;</w:t>
      </w:r>
    </w:p>
    <w:p w14:paraId="63C6494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reg_raddr2 = inst[20:16];</w:t>
      </w:r>
    </w:p>
    <w:p w14:paraId="48F6905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reg_alu_en = 1'b1;</w:t>
      </w:r>
    </w:p>
    <w:p w14:paraId="360B7DF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reg_alu_card = 5'b00011;</w:t>
      </w:r>
    </w:p>
    <w:p w14:paraId="71EC674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reg_mux1_select = 2'b01;</w:t>
      </w:r>
    </w:p>
    <w:p w14:paraId="1544483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reg_mux2_select = 1'b0;</w:t>
      </w:r>
    </w:p>
    <w:p w14:paraId="779281C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reg_mem_rd = 1'b0;</w:t>
      </w:r>
    </w:p>
    <w:p w14:paraId="4A8A74E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reg_mem_wr = 1'b0;</w:t>
      </w:r>
    </w:p>
    <w:p w14:paraId="3CB4B82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reg_jmp = 1'b0;</w:t>
      </w:r>
    </w:p>
    <w:p w14:paraId="7C0AC83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// reg_mux_jmp_select = 1'bz;</w:t>
      </w:r>
    </w:p>
    <w:p w14:paraId="44B03B2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1'b0;</w:t>
      </w:r>
    </w:p>
    <w:p w14:paraId="37DA182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 </w:t>
      </w:r>
    </w:p>
    <w:p w14:paraId="44DDEAA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// </w:t>
      </w:r>
    </w:p>
    <w:p w14:paraId="1080225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11'b00000_100100: begin</w:t>
      </w:r>
    </w:p>
    <w:p w14:paraId="1EB278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reg_wen = 1'b1;</w:t>
      </w:r>
    </w:p>
    <w:p w14:paraId="3FCDC9C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reg_waddr = inst[15:11];</w:t>
      </w:r>
    </w:p>
    <w:p w14:paraId="54C324E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reg_mux_wb_select = 2'b01;</w:t>
      </w:r>
    </w:p>
    <w:p w14:paraId="5D6B4F3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reg_rden1 = 1'b1;</w:t>
      </w:r>
    </w:p>
    <w:p w14:paraId="78CACBA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reg_raddr1 = inst[25:21];</w:t>
      </w:r>
    </w:p>
    <w:p w14:paraId="16F34A8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reg_rden2 = 1'b1;</w:t>
      </w:r>
    </w:p>
    <w:p w14:paraId="0E7F62A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reg_raddr2 = inst[20:16];</w:t>
      </w:r>
    </w:p>
    <w:p w14:paraId="47F793C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reg_alu_en = 1'b1;</w:t>
      </w:r>
    </w:p>
    <w:p w14:paraId="7FEE0D1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reg_alu_card = 5'b01100;</w:t>
      </w:r>
    </w:p>
    <w:p w14:paraId="6A79219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reg_mux1_select = 2'b01;</w:t>
      </w:r>
    </w:p>
    <w:p w14:paraId="440A8FF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reg_mux2_select = 1'b0;</w:t>
      </w:r>
    </w:p>
    <w:p w14:paraId="64420F6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reg_mem_rd = 1'b0;</w:t>
      </w:r>
    </w:p>
    <w:p w14:paraId="5556F63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reg_mem_wr = 1'b0;</w:t>
      </w:r>
    </w:p>
    <w:p w14:paraId="043023C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reg_jmp = 1'b0;</w:t>
      </w:r>
    </w:p>
    <w:p w14:paraId="45D9389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// reg_mux_jmp_select = 1'bz;</w:t>
      </w:r>
    </w:p>
    <w:p w14:paraId="395C2A7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1'b0;</w:t>
      </w:r>
    </w:p>
    <w:p w14:paraId="1FD68AA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 </w:t>
      </w:r>
    </w:p>
    <w:p w14:paraId="0492C81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// </w:t>
      </w:r>
    </w:p>
    <w:p w14:paraId="0E1311D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        11'b00000_100101: begin</w:t>
      </w:r>
    </w:p>
    <w:p w14:paraId="0CA140A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reg_wen = 1'b1;</w:t>
      </w:r>
    </w:p>
    <w:p w14:paraId="2138FED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reg_waddr = inst[15:11];</w:t>
      </w:r>
    </w:p>
    <w:p w14:paraId="229520E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reg_mux_wb_select = 2'b01;</w:t>
      </w:r>
    </w:p>
    <w:p w14:paraId="4E1AEFA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reg_rden1 = 1'b1;</w:t>
      </w:r>
    </w:p>
    <w:p w14:paraId="7A683E3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reg_raddr1 = inst[25:21];</w:t>
      </w:r>
    </w:p>
    <w:p w14:paraId="0C28BE4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reg_rden2 = 1'b1;</w:t>
      </w:r>
    </w:p>
    <w:p w14:paraId="1219212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reg_raddr2 = inst[20:16];</w:t>
      </w:r>
    </w:p>
    <w:p w14:paraId="6918DFA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reg_alu_en = 1'b1;</w:t>
      </w:r>
    </w:p>
    <w:p w14:paraId="7A49F73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reg_alu_card = 5'b01011;</w:t>
      </w:r>
    </w:p>
    <w:p w14:paraId="029EE7F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reg_mux1_select = 2'b01;</w:t>
      </w:r>
    </w:p>
    <w:p w14:paraId="253655B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reg_mux2_select = 1'b0;</w:t>
      </w:r>
    </w:p>
    <w:p w14:paraId="3083E71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reg_mem_rd = 1'b0;</w:t>
      </w:r>
    </w:p>
    <w:p w14:paraId="4F44328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reg_mem_wr = 1'b0;</w:t>
      </w:r>
    </w:p>
    <w:p w14:paraId="0652ECC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reg_jmp = 1'b0;</w:t>
      </w:r>
    </w:p>
    <w:p w14:paraId="3651C38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// reg_mux_jmp_select = 1'bz;</w:t>
      </w:r>
    </w:p>
    <w:p w14:paraId="79C66E2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1'b0;</w:t>
      </w:r>
    </w:p>
    <w:p w14:paraId="4C7CA7C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 </w:t>
      </w:r>
    </w:p>
    <w:p w14:paraId="653D86C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// </w:t>
      </w:r>
    </w:p>
    <w:p w14:paraId="0468B2C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11'b00000_100110: begin</w:t>
      </w:r>
    </w:p>
    <w:p w14:paraId="3F9F230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reg_wen = 1'b1;</w:t>
      </w:r>
    </w:p>
    <w:p w14:paraId="570FC03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reg_waddr = inst[15:11];</w:t>
      </w:r>
    </w:p>
    <w:p w14:paraId="124E2E2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reg_mux_wb_select = 2'b01;</w:t>
      </w:r>
    </w:p>
    <w:p w14:paraId="5C4CCFF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reg_rden1 = 1'b1;</w:t>
      </w:r>
    </w:p>
    <w:p w14:paraId="09D38CC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reg_raddr1 = inst[25:21];</w:t>
      </w:r>
    </w:p>
    <w:p w14:paraId="13CD6C4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reg_rden2 = 1'b1;</w:t>
      </w:r>
    </w:p>
    <w:p w14:paraId="4AC0283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reg_raddr2 = inst[20:16];</w:t>
      </w:r>
    </w:p>
    <w:p w14:paraId="48D40EA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reg_alu_en = 1'b1;</w:t>
      </w:r>
    </w:p>
    <w:p w14:paraId="0A426DB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reg_alu_card = 5'b01110;</w:t>
      </w:r>
    </w:p>
    <w:p w14:paraId="3176D70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reg_mux1_select = 2'b01;</w:t>
      </w:r>
    </w:p>
    <w:p w14:paraId="3724C69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reg_mux2_select = 1'b0;</w:t>
      </w:r>
    </w:p>
    <w:p w14:paraId="18E389E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reg_mem_rd = 1'b0;</w:t>
      </w:r>
    </w:p>
    <w:p w14:paraId="6C2DAD0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reg_mem_wr = 1'b0;</w:t>
      </w:r>
    </w:p>
    <w:p w14:paraId="2F54683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            reg_jmp = 1'b0;</w:t>
      </w:r>
    </w:p>
    <w:p w14:paraId="542E20E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// reg_mux_jmp_select = 1'bz;</w:t>
      </w:r>
    </w:p>
    <w:p w14:paraId="08B1167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1'b0;</w:t>
      </w:r>
    </w:p>
    <w:p w14:paraId="0CB8615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</w:t>
      </w:r>
    </w:p>
    <w:p w14:paraId="187B660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// </w:t>
      </w:r>
    </w:p>
    <w:p w14:paraId="5106EEF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11'b00000_001010: begin</w:t>
      </w:r>
    </w:p>
    <w:p w14:paraId="120974D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reg_wen = 1'b0;                      // </w:t>
      </w:r>
    </w:p>
    <w:p w14:paraId="0FD2FA3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reg_waddr = inst[15:11];</w:t>
      </w:r>
    </w:p>
    <w:p w14:paraId="2BD5379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reg_mux_wb_select = 2'b00;</w:t>
      </w:r>
    </w:p>
    <w:p w14:paraId="2DC182A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reg_rden1 = 1'b1;</w:t>
      </w:r>
    </w:p>
    <w:p w14:paraId="73BD22D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reg_raddr1 = inst[25:21];</w:t>
      </w:r>
    </w:p>
    <w:p w14:paraId="39EF8A5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reg_rden2 = 1'b1;</w:t>
      </w:r>
    </w:p>
    <w:p w14:paraId="359A466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reg_raddr2 = inst[20:16];</w:t>
      </w:r>
    </w:p>
    <w:p w14:paraId="7A8AC1D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reg_alu_en = 1'b1;</w:t>
      </w:r>
    </w:p>
    <w:p w14:paraId="383C383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reg_alu_card = 5'b00001;</w:t>
      </w:r>
    </w:p>
    <w:p w14:paraId="794481D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reg_mux1_select = 2'b00;              //</w:t>
      </w:r>
    </w:p>
    <w:p w14:paraId="543637B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reg_mux2_select = 1'b0;</w:t>
      </w:r>
    </w:p>
    <w:p w14:paraId="3F03AE2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reg_mem_rd = 1'b0;</w:t>
      </w:r>
    </w:p>
    <w:p w14:paraId="0B3D367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reg_mem_wr = 1'b0;</w:t>
      </w:r>
    </w:p>
    <w:p w14:paraId="465EFEF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reg_jmp = 1'b0;</w:t>
      </w:r>
    </w:p>
    <w:p w14:paraId="456943F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// reg_mux_jmp_select = 1'bz;</w:t>
      </w:r>
    </w:p>
    <w:p w14:paraId="726157E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1'b0;</w:t>
      </w:r>
    </w:p>
    <w:p w14:paraId="1B7759A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</w:t>
      </w:r>
    </w:p>
    <w:p w14:paraId="4CB7DA0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default: begin</w:t>
      </w:r>
    </w:p>
    <w:p w14:paraId="4434F1E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    reg_invalid = 1'b1;</w:t>
      </w:r>
    </w:p>
    <w:p w14:paraId="3E30E1D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end</w:t>
      </w:r>
    </w:p>
    <w:p w14:paraId="7454D46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endcase</w:t>
      </w:r>
    </w:p>
    <w:p w14:paraId="7565C22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5BD5E4F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</w:t>
      </w:r>
    </w:p>
    <w:p w14:paraId="37BE151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else if (inst[25:21] == {6{1'b0}}) begin</w:t>
      </w:r>
    </w:p>
    <w:p w14:paraId="123B53F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reg_wen = 1'b1;</w:t>
      </w:r>
    </w:p>
    <w:p w14:paraId="0911115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reg_waddr = inst[15:11];</w:t>
      </w:r>
    </w:p>
    <w:p w14:paraId="6ED1D0B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reg_mux_wb_select = 2'b01;</w:t>
      </w:r>
    </w:p>
    <w:p w14:paraId="02413EE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    reg_rden1 = 1'b0;</w:t>
      </w:r>
    </w:p>
    <w:p w14:paraId="1C17A50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// reg_raddr1 = 5'bz;</w:t>
      </w:r>
    </w:p>
    <w:p w14:paraId="5221AC7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reg_rden2 = 1'b1;</w:t>
      </w:r>
    </w:p>
    <w:p w14:paraId="70E3572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reg_raddr2 = inst[20:16];</w:t>
      </w:r>
    </w:p>
    <w:p w14:paraId="5C937D4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reg_alu_en = 1'b1;</w:t>
      </w:r>
    </w:p>
    <w:p w14:paraId="2139443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reg_alu_card = 5'b10001;</w:t>
      </w:r>
    </w:p>
    <w:p w14:paraId="2CF9BEE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reg_mux1_select = 2'b10;</w:t>
      </w:r>
    </w:p>
    <w:p w14:paraId="041D791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reg_mux2_select = 1'b0;</w:t>
      </w:r>
    </w:p>
    <w:p w14:paraId="79BC152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reg_mem_rd = 1'b0;</w:t>
      </w:r>
    </w:p>
    <w:p w14:paraId="3F84DEF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reg_mem_wr = 1'b0;</w:t>
      </w:r>
    </w:p>
    <w:p w14:paraId="676AD3E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reg_jmp = 1'b0;</w:t>
      </w:r>
    </w:p>
    <w:p w14:paraId="084FBF1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// reg_mux_jmp_select = 1'bz;</w:t>
      </w:r>
    </w:p>
    <w:p w14:paraId="76620F4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reg_invalid = 1'b0;</w:t>
      </w:r>
    </w:p>
    <w:p w14:paraId="2AF1B6D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15FF527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7F0B26D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</w:t>
      </w:r>
    </w:p>
    <w:p w14:paraId="69DF271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else begin</w:t>
      </w:r>
    </w:p>
    <w:p w14:paraId="30EB240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reg_invalid = 1'b1;</w:t>
      </w:r>
    </w:p>
    <w:p w14:paraId="47D1DA6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58B3EA7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937DE8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3F5FE8E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5D77EC2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</w:p>
    <w:p w14:paraId="5CAB20A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if (inst[31:26]==6'b101011) begin</w:t>
      </w:r>
    </w:p>
    <w:p w14:paraId="2C1199D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= 1'b0;</w:t>
      </w:r>
    </w:p>
    <w:p w14:paraId="3A48874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reg_waddr = 5'bz;</w:t>
      </w:r>
    </w:p>
    <w:p w14:paraId="0B7AA06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reg_mux_wb_select = 2'b01;</w:t>
      </w:r>
    </w:p>
    <w:p w14:paraId="7A67B78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reg_rden1 = 1'b1;</w:t>
      </w:r>
    </w:p>
    <w:p w14:paraId="77F88D6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reg_raddr1 = inst[25:21];        // base</w:t>
      </w:r>
    </w:p>
    <w:p w14:paraId="1555C73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reg_rden2 = 1'b1;</w:t>
      </w:r>
    </w:p>
    <w:p w14:paraId="16C778B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reg_raddr2 = inst[20:16];        // rt</w:t>
      </w:r>
    </w:p>
    <w:p w14:paraId="7D6FF7F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reg_alu_en = 1'b1;</w:t>
      </w:r>
    </w:p>
    <w:p w14:paraId="4B88FB5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reg_alu_card = 5'b00001;</w:t>
      </w:r>
    </w:p>
    <w:p w14:paraId="611E805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reg_mux1_select = 2'b01;</w:t>
      </w:r>
    </w:p>
    <w:p w14:paraId="6A2E2D4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reg_mux2_select = 1'b1;</w:t>
      </w:r>
    </w:p>
    <w:p w14:paraId="088B9B9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reg_mem_rd = 1'b0;</w:t>
      </w:r>
    </w:p>
    <w:p w14:paraId="6EDCBC6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reg_mem_wr = 1'b1;</w:t>
      </w:r>
    </w:p>
    <w:p w14:paraId="2535BA3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= 1'b0;</w:t>
      </w:r>
    </w:p>
    <w:p w14:paraId="19361D1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reg_mux_jmp_select = 1'bz;</w:t>
      </w:r>
    </w:p>
    <w:p w14:paraId="4C05A80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= 1'b0;</w:t>
      </w:r>
    </w:p>
    <w:p w14:paraId="100D189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6175748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</w:p>
    <w:p w14:paraId="720556A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if (inst[31:26]==6'b100011) begin</w:t>
      </w:r>
    </w:p>
    <w:p w14:paraId="51DA5A8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= 1'b1;</w:t>
      </w:r>
    </w:p>
    <w:p w14:paraId="40CFAB4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reg_waddr = inst[20:16];</w:t>
      </w:r>
    </w:p>
    <w:p w14:paraId="79EBCD5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reg_mux_wb_select = 2'b10;</w:t>
      </w:r>
    </w:p>
    <w:p w14:paraId="6632568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reg_rden1 = 1'b1;</w:t>
      </w:r>
    </w:p>
    <w:p w14:paraId="342F637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reg_raddr1 = inst[25:21];</w:t>
      </w:r>
    </w:p>
    <w:p w14:paraId="1907E34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reg_rden2 = 1'b0;</w:t>
      </w:r>
    </w:p>
    <w:p w14:paraId="5EA7488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reg_raddr2 = inst[20:16];</w:t>
      </w:r>
    </w:p>
    <w:p w14:paraId="52972BA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reg_alu_en = 1'b1;</w:t>
      </w:r>
    </w:p>
    <w:p w14:paraId="0C737F9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reg_alu_card = 5'b00001;</w:t>
      </w:r>
    </w:p>
    <w:p w14:paraId="45F375D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reg_mux1_select = 2'b01;</w:t>
      </w:r>
    </w:p>
    <w:p w14:paraId="27FD723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reg_mux2_select = 1'b1;</w:t>
      </w:r>
    </w:p>
    <w:p w14:paraId="41141E3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reg_mem_rd = 1'b1;</w:t>
      </w:r>
    </w:p>
    <w:p w14:paraId="3BD7390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reg_mem_wr = 1'b0;</w:t>
      </w:r>
    </w:p>
    <w:p w14:paraId="4AB4C69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= 1'b0;</w:t>
      </w:r>
    </w:p>
    <w:p w14:paraId="1432ABE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reg_mux_jmp_select = 1'bz;</w:t>
      </w:r>
    </w:p>
    <w:p w14:paraId="76F88C3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= 1'b0;</w:t>
      </w:r>
    </w:p>
    <w:p w14:paraId="3828CE2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1079D82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</w:p>
    <w:p w14:paraId="2D673C0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if (inst[31:26]==6'b000010) begin</w:t>
      </w:r>
    </w:p>
    <w:p w14:paraId="6C76677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= 1'b0;</w:t>
      </w:r>
    </w:p>
    <w:p w14:paraId="156BAC9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reg_waddr = 5'bz;</w:t>
      </w:r>
    </w:p>
    <w:p w14:paraId="5EC9534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reg_mux_wb_select = 2'bz;</w:t>
      </w:r>
    </w:p>
    <w:p w14:paraId="6C8DBC7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reg_rden1 = 1'b0;</w:t>
      </w:r>
    </w:p>
    <w:p w14:paraId="1484E97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// reg_raddr1 = 5'bz;</w:t>
      </w:r>
    </w:p>
    <w:p w14:paraId="49FE57C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reg_rden2 = 1'b0;</w:t>
      </w:r>
    </w:p>
    <w:p w14:paraId="3D7A07F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reg_raddr2 = 5'bz;</w:t>
      </w:r>
    </w:p>
    <w:p w14:paraId="0D90820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reg_alu_en = 1'b0;</w:t>
      </w:r>
    </w:p>
    <w:p w14:paraId="7BD9CEB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reg_alu_card = 5'bz;</w:t>
      </w:r>
    </w:p>
    <w:p w14:paraId="6DDD145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reg_mux1_select = 2'bz;</w:t>
      </w:r>
    </w:p>
    <w:p w14:paraId="5561DB7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reg_mux2_select = 1'bz;</w:t>
      </w:r>
    </w:p>
    <w:p w14:paraId="262D554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reg_mem_rd = 1'b0;</w:t>
      </w:r>
    </w:p>
    <w:p w14:paraId="342E221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reg_mem_wr = 1'b0;</w:t>
      </w:r>
    </w:p>
    <w:p w14:paraId="68DFCD1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= 1'b1;</w:t>
      </w:r>
    </w:p>
    <w:p w14:paraId="6CCCA0C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reg_mux_jmp_select = 1'b1;</w:t>
      </w:r>
    </w:p>
    <w:p w14:paraId="014205C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= 1'b0;</w:t>
      </w:r>
    </w:p>
    <w:p w14:paraId="5CE4A8B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4B2A47C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</w:p>
    <w:p w14:paraId="300FAE6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if (inst[31:26]==6'b111110) begin</w:t>
      </w:r>
    </w:p>
    <w:p w14:paraId="64A25F7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= 1'b1;</w:t>
      </w:r>
    </w:p>
    <w:p w14:paraId="44360F7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reg_waddr = inst[15:11];</w:t>
      </w:r>
    </w:p>
    <w:p w14:paraId="68FCD00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reg_mux_wb_select = 2'b11;</w:t>
      </w:r>
    </w:p>
    <w:p w14:paraId="45C671E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reg_rden1 = 1'b1;</w:t>
      </w:r>
    </w:p>
    <w:p w14:paraId="690D0D20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reg_raddr1 = inst[25:21];</w:t>
      </w:r>
    </w:p>
    <w:p w14:paraId="34BD6CC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reg_rden2 = 1'b1;</w:t>
      </w:r>
    </w:p>
    <w:p w14:paraId="6202D43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reg_raddr2 = inst[20:16];</w:t>
      </w:r>
    </w:p>
    <w:p w14:paraId="2193946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reg_alu_en = 1'b0;</w:t>
      </w:r>
    </w:p>
    <w:p w14:paraId="35B1E2A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reg_alu_card = 5'bz;</w:t>
      </w:r>
    </w:p>
    <w:p w14:paraId="0450FE5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reg_mux1_select = 2'bz;</w:t>
      </w:r>
    </w:p>
    <w:p w14:paraId="3239B84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reg_mux2_select = 1'bz;</w:t>
      </w:r>
    </w:p>
    <w:p w14:paraId="6B604F5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reg_mem_rd = 1'b0;</w:t>
      </w:r>
    </w:p>
    <w:p w14:paraId="68D1AA7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reg_mem_wr = 1'b0;</w:t>
      </w:r>
    </w:p>
    <w:p w14:paraId="4E8608B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= 1'b0;</w:t>
      </w:r>
    </w:p>
    <w:p w14:paraId="07098B7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reg_mux_jmp_select = 1'bz;</w:t>
      </w:r>
    </w:p>
    <w:p w14:paraId="1437D0B6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= 1'b0;</w:t>
      </w:r>
    </w:p>
    <w:p w14:paraId="3C4E9B5A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2EAA9F3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</w:p>
    <w:p w14:paraId="62ABD54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else if (inst[31:26]==6'b111111) begin</w:t>
      </w:r>
    </w:p>
    <w:p w14:paraId="7522EB9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= 1'b0;</w:t>
      </w:r>
    </w:p>
    <w:p w14:paraId="57B62E3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reg_waddr = 5'bz;</w:t>
      </w:r>
    </w:p>
    <w:p w14:paraId="0318E78E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reg_mux_wb_select = 2'bz;</w:t>
      </w:r>
    </w:p>
    <w:p w14:paraId="6D77DCB1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reg_rden1 = 1'b1;</w:t>
      </w:r>
    </w:p>
    <w:p w14:paraId="2A5A75A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reg_raddr1 = inst[25:21];</w:t>
      </w:r>
    </w:p>
    <w:p w14:paraId="6B60621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reg_rden2 = 1'b0;</w:t>
      </w:r>
    </w:p>
    <w:p w14:paraId="6BA088D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reg_raddr2 = 5'bz;</w:t>
      </w:r>
    </w:p>
    <w:p w14:paraId="08AF6539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reg_alu_en = 1'b0;</w:t>
      </w:r>
    </w:p>
    <w:p w14:paraId="4BCAF49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reg_alu_card = 5'bz;</w:t>
      </w:r>
    </w:p>
    <w:p w14:paraId="4415A66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reg_mux1_select = 2'bz;</w:t>
      </w:r>
    </w:p>
    <w:p w14:paraId="0D9ED3E8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// reg_mux2_select = 1'bz;</w:t>
      </w:r>
    </w:p>
    <w:p w14:paraId="21342E1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reg_mem_rd = 1'b0;</w:t>
      </w:r>
    </w:p>
    <w:p w14:paraId="69DA0FA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reg_mem_wr = 1'b0;</w:t>
      </w:r>
    </w:p>
    <w:p w14:paraId="6D96B8C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= 1'b1;                 // </w:t>
      </w:r>
    </w:p>
    <w:p w14:paraId="4A3B9EF5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reg_mux_jmp_select = 1'b0;      /</w:t>
      </w:r>
    </w:p>
    <w:p w14:paraId="6C4DEFC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= 1'b0;</w:t>
      </w:r>
    </w:p>
    <w:p w14:paraId="04F55A4D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5395F2BF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// </w:t>
      </w:r>
    </w:p>
    <w:p w14:paraId="3A8E5AC2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begin</w:t>
      </w:r>
    </w:p>
    <w:p w14:paraId="023CA85C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reg_invalid = 1'b1;</w:t>
      </w:r>
    </w:p>
    <w:p w14:paraId="6C1389C4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449914D3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3FC0AD5B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5DC75991" w14:textId="79B361DE" w:rsidR="00030720" w:rsidRPr="00030720" w:rsidRDefault="00EB5AE3" w:rsidP="00030720">
      <w:pPr>
        <w:widowControl/>
        <w:spacing w:before="60" w:line="17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e</w:t>
      </w:r>
      <w:r w:rsidR="00030720" w:rsidRPr="00030720">
        <w:rPr>
          <w:sz w:val="18"/>
          <w:szCs w:val="18"/>
        </w:rPr>
        <w:t>ndmodule</w:t>
      </w:r>
    </w:p>
    <w:p w14:paraId="43C403E4" w14:textId="77777777" w:rsidR="00030720" w:rsidRPr="00030720" w:rsidRDefault="00030720" w:rsidP="00030720">
      <w:pPr>
        <w:widowControl/>
        <w:spacing w:before="6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</w:rPr>
        <w:t>功能详述：</w:t>
      </w:r>
    </w:p>
    <w:p w14:paraId="51D6111A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 xml:space="preserve">1. </w:t>
      </w:r>
      <w:r w:rsidRPr="00030720">
        <w:rPr>
          <w:b/>
          <w:bCs/>
          <w:sz w:val="18"/>
          <w:szCs w:val="18"/>
          <w:shd w:val="clear" w:color="auto" w:fill="FDFDFE"/>
        </w:rPr>
        <w:t>指令译码</w:t>
      </w:r>
    </w:p>
    <w:p w14:paraId="1C5AF308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功能描述</w:t>
      </w:r>
      <w:r w:rsidRPr="00030720">
        <w:rPr>
          <w:sz w:val="18"/>
          <w:szCs w:val="18"/>
          <w:shd w:val="clear" w:color="auto" w:fill="FDFDFE"/>
        </w:rPr>
        <w:t>：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接收来自内存的指令，并对这些指令进行分析和解码。指令解码是将指令的二进制代码转换为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可以理解和执行的一系列控制信号的过程。</w:t>
      </w:r>
    </w:p>
    <w:p w14:paraId="682A328D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 xml:space="preserve">2. </w:t>
      </w:r>
      <w:r w:rsidRPr="00030720">
        <w:rPr>
          <w:b/>
          <w:bCs/>
          <w:sz w:val="18"/>
          <w:szCs w:val="18"/>
          <w:shd w:val="clear" w:color="auto" w:fill="FDFDFE"/>
        </w:rPr>
        <w:t>控制信号生成</w:t>
      </w:r>
    </w:p>
    <w:p w14:paraId="35E2315A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功能描述</w:t>
      </w:r>
      <w:r w:rsidRPr="00030720">
        <w:rPr>
          <w:sz w:val="18"/>
          <w:szCs w:val="18"/>
          <w:shd w:val="clear" w:color="auto" w:fill="FDFDFE"/>
        </w:rPr>
        <w:t>：根据指令的解码结果，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生成各种控制信号，以协调计算机系统中各个部件的协同工作。</w:t>
      </w:r>
    </w:p>
    <w:p w14:paraId="418C1346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 xml:space="preserve">3. </w:t>
      </w:r>
      <w:r w:rsidRPr="00030720">
        <w:rPr>
          <w:b/>
          <w:bCs/>
          <w:sz w:val="18"/>
          <w:szCs w:val="18"/>
          <w:shd w:val="clear" w:color="auto" w:fill="FDFDFE"/>
        </w:rPr>
        <w:t>状态控制</w:t>
      </w:r>
    </w:p>
    <w:p w14:paraId="35CC4C82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功能描述</w:t>
      </w:r>
      <w:r w:rsidRPr="00030720">
        <w:rPr>
          <w:sz w:val="18"/>
          <w:szCs w:val="18"/>
          <w:shd w:val="clear" w:color="auto" w:fill="FDFDFE"/>
        </w:rPr>
        <w:t>：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根据指令的执行情况，不断调整自身状态和系统状态，以确保指令的正确执行。</w:t>
      </w:r>
    </w:p>
    <w:p w14:paraId="799FD62A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lastRenderedPageBreak/>
        <w:t xml:space="preserve">4. </w:t>
      </w:r>
      <w:r w:rsidRPr="00030720">
        <w:rPr>
          <w:b/>
          <w:bCs/>
          <w:sz w:val="18"/>
          <w:szCs w:val="18"/>
          <w:shd w:val="clear" w:color="auto" w:fill="FDFDFE"/>
        </w:rPr>
        <w:t>中断处理</w:t>
      </w:r>
    </w:p>
    <w:p w14:paraId="03E7F948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功能描述</w:t>
      </w:r>
      <w:r w:rsidRPr="00030720">
        <w:rPr>
          <w:sz w:val="18"/>
          <w:szCs w:val="18"/>
          <w:shd w:val="clear" w:color="auto" w:fill="FDFDFE"/>
        </w:rPr>
        <w:t>：当发生中断事件时，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会暂停当前程序的执行，并根据中断类型执行相应的处理程序。</w:t>
      </w:r>
    </w:p>
    <w:p w14:paraId="7552E18C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 xml:space="preserve">5. </w:t>
      </w:r>
      <w:r w:rsidRPr="00030720">
        <w:rPr>
          <w:b/>
          <w:bCs/>
          <w:sz w:val="18"/>
          <w:szCs w:val="18"/>
          <w:shd w:val="clear" w:color="auto" w:fill="FDFDFE"/>
        </w:rPr>
        <w:t>协调各个部件的协同工作</w:t>
      </w:r>
    </w:p>
    <w:p w14:paraId="07A3A003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功能描述</w:t>
      </w:r>
      <w:r w:rsidRPr="00030720">
        <w:rPr>
          <w:sz w:val="18"/>
          <w:szCs w:val="18"/>
          <w:shd w:val="clear" w:color="auto" w:fill="FDFDFE"/>
        </w:rPr>
        <w:t>：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作为计算机系统的核心控制部件，负责协调各个部件（如</w:t>
      </w:r>
      <w:r w:rsidRPr="00030720">
        <w:rPr>
          <w:sz w:val="18"/>
          <w:szCs w:val="18"/>
          <w:shd w:val="clear" w:color="auto" w:fill="FDFDFE"/>
        </w:rPr>
        <w:t>CPU</w:t>
      </w:r>
      <w:r w:rsidRPr="00030720">
        <w:rPr>
          <w:sz w:val="18"/>
          <w:szCs w:val="18"/>
          <w:shd w:val="clear" w:color="auto" w:fill="FDFDFE"/>
        </w:rPr>
        <w:t>内部的运算器、寄存器、内存等）的协同工作。</w:t>
      </w:r>
    </w:p>
    <w:p w14:paraId="2B3E5926" w14:textId="77777777" w:rsidR="00030720" w:rsidRPr="00030720" w:rsidRDefault="00030720" w:rsidP="0003072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  <w:shd w:val="clear" w:color="auto" w:fill="FDFDFE"/>
        </w:rPr>
        <w:t xml:space="preserve">6. </w:t>
      </w:r>
      <w:r w:rsidRPr="00030720">
        <w:rPr>
          <w:b/>
          <w:bCs/>
          <w:sz w:val="18"/>
          <w:szCs w:val="18"/>
          <w:shd w:val="clear" w:color="auto" w:fill="FDFDFE"/>
        </w:rPr>
        <w:t>指令执行流程控制</w:t>
      </w:r>
    </w:p>
    <w:p w14:paraId="11EEDA47" w14:textId="77777777" w:rsidR="00030720" w:rsidRPr="00030720" w:rsidRDefault="00030720" w:rsidP="00030720">
      <w:pPr>
        <w:widowControl/>
        <w:spacing w:line="17" w:lineRule="atLeast"/>
        <w:ind w:left="-360"/>
        <w:rPr>
          <w:sz w:val="18"/>
          <w:szCs w:val="18"/>
        </w:rPr>
      </w:pPr>
      <w:r w:rsidRPr="00030720">
        <w:rPr>
          <w:rStyle w:val="ad"/>
          <w:b w:val="0"/>
          <w:bCs/>
          <w:sz w:val="18"/>
          <w:szCs w:val="18"/>
          <w:shd w:val="clear" w:color="auto" w:fill="FDFDFE"/>
        </w:rPr>
        <w:t>功能描述</w:t>
      </w:r>
      <w:r w:rsidRPr="00030720">
        <w:rPr>
          <w:sz w:val="18"/>
          <w:szCs w:val="18"/>
          <w:shd w:val="clear" w:color="auto" w:fill="FDFDFE"/>
        </w:rPr>
        <w:t>：</w:t>
      </w:r>
      <w:r w:rsidRPr="00030720">
        <w:rPr>
          <w:sz w:val="18"/>
          <w:szCs w:val="18"/>
          <w:shd w:val="clear" w:color="auto" w:fill="FDFDFE"/>
        </w:rPr>
        <w:t>CU</w:t>
      </w:r>
      <w:r w:rsidRPr="00030720">
        <w:rPr>
          <w:sz w:val="18"/>
          <w:szCs w:val="18"/>
          <w:shd w:val="clear" w:color="auto" w:fill="FDFDFE"/>
        </w:rPr>
        <w:t>还负责控制指令的执行流程，包括取指周期、间址周期、执行周期和中断周期等。</w:t>
      </w:r>
    </w:p>
    <w:p w14:paraId="1338969C" w14:textId="77777777" w:rsidR="00030720" w:rsidRPr="00030720" w:rsidRDefault="00030720" w:rsidP="00030720">
      <w:pPr>
        <w:widowControl/>
        <w:spacing w:before="60" w:line="17" w:lineRule="atLeast"/>
        <w:rPr>
          <w:b/>
          <w:bCs/>
          <w:sz w:val="18"/>
          <w:szCs w:val="18"/>
        </w:rPr>
      </w:pPr>
      <w:r w:rsidRPr="00030720">
        <w:rPr>
          <w:b/>
          <w:bCs/>
          <w:sz w:val="18"/>
          <w:szCs w:val="18"/>
        </w:rPr>
        <w:t>设计方法：</w:t>
      </w:r>
    </w:p>
    <w:p w14:paraId="7CF696B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  <w:r w:rsidRPr="00030720">
        <w:rPr>
          <w:sz w:val="18"/>
          <w:szCs w:val="18"/>
        </w:rPr>
        <w:t>对每条具体的指令所需要的信号单独设计</w:t>
      </w:r>
    </w:p>
    <w:p w14:paraId="1B00E597" w14:textId="77777777" w:rsidR="00030720" w:rsidRPr="00030720" w:rsidRDefault="00030720" w:rsidP="00030720">
      <w:pPr>
        <w:widowControl/>
        <w:spacing w:before="60" w:line="17" w:lineRule="atLeast"/>
        <w:rPr>
          <w:sz w:val="18"/>
          <w:szCs w:val="18"/>
        </w:rPr>
      </w:pPr>
    </w:p>
    <w:p w14:paraId="0C74961E" w14:textId="77777777" w:rsidR="00030720" w:rsidRPr="00030720" w:rsidRDefault="00030720" w:rsidP="00030720">
      <w:pPr>
        <w:pStyle w:val="a0"/>
        <w:numPr>
          <w:ilvl w:val="0"/>
          <w:numId w:val="8"/>
        </w:numPr>
        <w:ind w:firstLineChars="0"/>
      </w:pPr>
      <w:r w:rsidRPr="00030720">
        <w:t>系统的详细设计（包括系统功能详述，设计方法，</w:t>
      </w:r>
      <w:r w:rsidRPr="00030720">
        <w:t>Verilog</w:t>
      </w:r>
      <w:r w:rsidRPr="00030720">
        <w:t>语言实现等）</w:t>
      </w:r>
    </w:p>
    <w:p w14:paraId="6FAFC29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>module cpu(</w:t>
      </w:r>
    </w:p>
    <w:p w14:paraId="44C8A51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          clk,                </w:t>
      </w:r>
    </w:p>
    <w:p w14:paraId="60736BC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           resetn,             </w:t>
      </w:r>
    </w:p>
    <w:p w14:paraId="46F9AE9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73ACC5A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   inst_sram_en,       </w:t>
      </w:r>
    </w:p>
    <w:p w14:paraId="4626905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output[31:0]    inst_sram_addr,     </w:t>
      </w:r>
    </w:p>
    <w:p w14:paraId="507C7EA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input[31:0]     inst_sram_rdata,    </w:t>
      </w:r>
    </w:p>
    <w:p w14:paraId="53146C3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5189659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   data_sram_en,       </w:t>
      </w:r>
    </w:p>
    <w:p w14:paraId="1F0BD86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output[3:0]     data_sram_wen,          </w:t>
      </w:r>
    </w:p>
    <w:p w14:paraId="2479D33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output[31:0]    data_sram_addr,     </w:t>
      </w:r>
    </w:p>
    <w:p w14:paraId="70A9B39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output[31:0]    data_sram_wdata,    </w:t>
      </w:r>
    </w:p>
    <w:p w14:paraId="395C497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input[31:0]     data_sram_rdata,    </w:t>
      </w:r>
    </w:p>
    <w:p w14:paraId="247AC2A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14896C0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output[31:0]    debug_wb_pc,        </w:t>
      </w:r>
    </w:p>
    <w:p w14:paraId="77017A8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          debug_wb_rf_wen,    </w:t>
      </w:r>
    </w:p>
    <w:p w14:paraId="0EC6FCF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output[4:0]     debug_wb_rf_wnum,   </w:t>
      </w:r>
    </w:p>
    <w:p w14:paraId="02E35AE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output[31:0]    debug_wb_rf_wdata   </w:t>
      </w:r>
    </w:p>
    <w:p w14:paraId="6722710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>);</w:t>
      </w:r>
    </w:p>
    <w:p w14:paraId="2F5827F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64010AB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// ALU</w:t>
      </w:r>
    </w:p>
    <w:p w14:paraId="1704D0D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wire[31:0] alu_output;</w:t>
      </w:r>
    </w:p>
    <w:p w14:paraId="2ECDABF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 Cout;</w:t>
      </w:r>
    </w:p>
    <w:p w14:paraId="234A077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 Zero;</w:t>
      </w:r>
    </w:p>
    <w:p w14:paraId="6A0DC5B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wire[4:0] beat_out;                      </w:t>
      </w:r>
    </w:p>
    <w:p w14:paraId="2D67A52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wire[31:0] rdata1;</w:t>
      </w:r>
    </w:p>
    <w:p w14:paraId="7C37733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wire[31:0] rdata2;</w:t>
      </w:r>
    </w:p>
    <w:p w14:paraId="764B67E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wen;                           </w:t>
      </w:r>
    </w:p>
    <w:p w14:paraId="45DE1D3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wire[4:0] waddr;                         </w:t>
      </w:r>
    </w:p>
    <w:p w14:paraId="7513195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wire[1:0] mux_wb_select;</w:t>
      </w:r>
    </w:p>
    <w:p w14:paraId="78C053C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rden1;                         </w:t>
      </w:r>
    </w:p>
    <w:p w14:paraId="055B019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wire[4:0] raddr1;                        </w:t>
      </w:r>
    </w:p>
    <w:p w14:paraId="0F58C0E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rden2;                         </w:t>
      </w:r>
    </w:p>
    <w:p w14:paraId="5AEDC0A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wire[4:0] raddr2;                        </w:t>
      </w:r>
    </w:p>
    <w:p w14:paraId="6E0492D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alu_en;                        </w:t>
      </w:r>
    </w:p>
    <w:p w14:paraId="4083447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wire[4:0] alu_card;                      </w:t>
      </w:r>
    </w:p>
    <w:p w14:paraId="06E544D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wire[1:0] mux1_select;</w:t>
      </w:r>
    </w:p>
    <w:p w14:paraId="248EE93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mux2_select;</w:t>
      </w:r>
    </w:p>
    <w:p w14:paraId="199689A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mem_rd;                        </w:t>
      </w:r>
    </w:p>
    <w:p w14:paraId="3F2C746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mem_wr;                        </w:t>
      </w:r>
    </w:p>
    <w:p w14:paraId="2779B8D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jmp;                           </w:t>
      </w:r>
    </w:p>
    <w:p w14:paraId="03B4861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mux_jmp_select;</w:t>
      </w:r>
    </w:p>
    <w:p w14:paraId="3F8806F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      invalid;                       </w:t>
      </w:r>
    </w:p>
    <w:p w14:paraId="608085A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</w:t>
      </w:r>
    </w:p>
    <w:p w14:paraId="3D933F0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pc0;</w:t>
      </w:r>
    </w:p>
    <w:p w14:paraId="54E63C6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pc1;</w:t>
      </w:r>
    </w:p>
    <w:p w14:paraId="1FA7DFC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wire[31:0] pc_out;</w:t>
      </w:r>
    </w:p>
    <w:p w14:paraId="063FF2F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wire[31:0] alu_select1;</w:t>
      </w:r>
    </w:p>
    <w:p w14:paraId="5E59A1C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wire[31:0] alu_select2;</w:t>
      </w:r>
    </w:p>
    <w:p w14:paraId="2F9F851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wire[31:0] wb_reg;</w:t>
      </w:r>
    </w:p>
    <w:p w14:paraId="15C28A1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63397FE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            wire_resetn;</w:t>
      </w:r>
    </w:p>
    <w:p w14:paraId="2FECCD6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            reg_inst_sram_en;</w:t>
      </w:r>
    </w:p>
    <w:p w14:paraId="2A90FEB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      reg_inst_sram_addr;</w:t>
      </w:r>
    </w:p>
    <w:p w14:paraId="1788E74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      reg_next_inst_sram_addr;</w:t>
      </w:r>
    </w:p>
    <w:p w14:paraId="7A1D9A7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            reg_data_sram_en;</w:t>
      </w:r>
    </w:p>
    <w:p w14:paraId="5CBB6A8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reg[3:0]        reg_data_sram_wen;</w:t>
      </w:r>
    </w:p>
    <w:p w14:paraId="1CF25F7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      reg_data_sram_wdata;</w:t>
      </w:r>
    </w:p>
    <w:p w14:paraId="19440D7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      reg_debug_wb_pc;</w:t>
      </w:r>
    </w:p>
    <w:p w14:paraId="62C5C73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            reg_debug_wb_rf_wen;</w:t>
      </w:r>
    </w:p>
    <w:p w14:paraId="5878E7F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reg[4:0]        reg_debug_wb_rf_wnum;</w:t>
      </w:r>
    </w:p>
    <w:p w14:paraId="3167DE2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      reg_debug_wb_rf_wdata;</w:t>
      </w:r>
    </w:p>
    <w:p w14:paraId="78C2357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4D89F20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inst_sram_en = reg_inst_sram_en;</w:t>
      </w:r>
    </w:p>
    <w:p w14:paraId="401670E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inst_sram_addr = reg_inst_sram_addr;</w:t>
      </w:r>
    </w:p>
    <w:p w14:paraId="37F6F60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assign data_sram_en = reg_data_sram_en;</w:t>
      </w:r>
    </w:p>
    <w:p w14:paraId="18498B1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data_sram_wen = reg_data_sram_wen;</w:t>
      </w:r>
    </w:p>
    <w:p w14:paraId="586ABB3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data_sram_addr = alu_output;</w:t>
      </w:r>
    </w:p>
    <w:p w14:paraId="119C109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data_sram_wdata = rdata2;</w:t>
      </w:r>
    </w:p>
    <w:p w14:paraId="2B35E0E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debug_wb_pc = reg_debug_wb_pc;</w:t>
      </w:r>
    </w:p>
    <w:p w14:paraId="4D02BD0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debug_wb_rf_wen = reg_debug_wb_rf_wen;</w:t>
      </w:r>
    </w:p>
    <w:p w14:paraId="7D1AF36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debug_wb_rf_wnum = waddr;</w:t>
      </w:r>
    </w:p>
    <w:p w14:paraId="0DF8E7A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assign debug_wb_rf_wdata = wb_reg;</w:t>
      </w:r>
    </w:p>
    <w:p w14:paraId="20DAAEE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0075B71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initial begin</w:t>
      </w:r>
    </w:p>
    <w:p w14:paraId="3EFD533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wire_resetn = 1'b1;</w:t>
      </w:r>
    </w:p>
    <w:p w14:paraId="176DE30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#150 wire_resetn = 1'b0;</w:t>
      </w:r>
    </w:p>
    <w:p w14:paraId="6DAB99D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6B3A01E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2B6806A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design_beat my_design_beat(</w:t>
      </w:r>
    </w:p>
    <w:p w14:paraId="50D4521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.clk(clk),</w:t>
      </w:r>
    </w:p>
    <w:p w14:paraId="7C5E2E3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.rst(wire_resetn),</w:t>
      </w:r>
    </w:p>
    <w:p w14:paraId="4421045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.out(beat_out)</w:t>
      </w:r>
    </w:p>
    <w:p w14:paraId="41AFAB1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0B442B8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514702D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reg_jmp;</w:t>
      </w:r>
    </w:p>
    <w:p w14:paraId="2C456E7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reg_wen;</w:t>
      </w:r>
    </w:p>
    <w:p w14:paraId="7EAB9C1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always @(posedge resetn or posedge beat_out[0] or posedge beat_out[2] or posedge beat_out[4]) begin</w:t>
      </w:r>
    </w:p>
    <w:p w14:paraId="188F84B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54E3CF4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(resetn == 1'b0) begin</w:t>
      </w:r>
    </w:p>
    <w:p w14:paraId="4293AC5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reg_next_inst_sram_addr &lt;= 32'h00000000;</w:t>
      </w:r>
    </w:p>
    <w:p w14:paraId="36482FE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reg_inst_sram_addr &lt;= 32'h00000000;</w:t>
      </w:r>
    </w:p>
    <w:p w14:paraId="0A62424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reg_inst_sram_en &lt;= 1'b1;</w:t>
      </w:r>
    </w:p>
    <w:p w14:paraId="7696633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reg_data_sram_en &lt;= 1'b0;</w:t>
      </w:r>
    </w:p>
    <w:p w14:paraId="0268BCE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reg_data_sram_wen &lt;= 4'b0000;</w:t>
      </w:r>
    </w:p>
    <w:p w14:paraId="07248D7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reg_data_sram_wdata &lt;= 32'h00000000;</w:t>
      </w:r>
    </w:p>
    <w:p w14:paraId="2053DF0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reg_debug_wb_pc &lt;= 32'h00000000;</w:t>
      </w:r>
    </w:p>
    <w:p w14:paraId="4C9F12D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reg_debug_wb_rf_wen &lt;= 1'b0;</w:t>
      </w:r>
    </w:p>
    <w:p w14:paraId="0DA31C9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reg_debug_wb_rf_wnum &lt;= 5'b00000;</w:t>
      </w:r>
    </w:p>
    <w:p w14:paraId="458B769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&lt;= 1'b0;</w:t>
      </w:r>
    </w:p>
    <w:p w14:paraId="1250394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&lt;= 1'b0;</w:t>
      </w:r>
    </w:p>
    <w:p w14:paraId="2AB1E66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05E1E60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(resetn == 1'b1 &amp;&amp; beat_out == 5'b00000) begin</w:t>
      </w:r>
    </w:p>
    <w:p w14:paraId="46433D4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reg_next_inst_sram_addr &lt;= 32'h00000000;</w:t>
      </w:r>
    </w:p>
    <w:p w14:paraId="1C922A8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reg_inst_sram_addr &lt;= 32'h00000000;</w:t>
      </w:r>
    </w:p>
    <w:p w14:paraId="2E773CB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reg_inst_sram_en &lt;= 1'b1;</w:t>
      </w:r>
    </w:p>
    <w:p w14:paraId="2F60012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reg_data_sram_en &lt;= 1'b0;</w:t>
      </w:r>
    </w:p>
    <w:p w14:paraId="11183CF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reg_data_sram_wen &lt;= 4'b0000;</w:t>
      </w:r>
    </w:p>
    <w:p w14:paraId="69E85BE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reg_data_sram_wdata &lt;= 32'h00000000;</w:t>
      </w:r>
    </w:p>
    <w:p w14:paraId="121A63E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reg_debug_wb_pc &lt;= 32'h00000000;</w:t>
      </w:r>
    </w:p>
    <w:p w14:paraId="1977EE4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reg_debug_wb_rf_wen &lt;= 1'b0;</w:t>
      </w:r>
    </w:p>
    <w:p w14:paraId="28FD3E0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reg_debug_wb_rf_wnum &lt;= 5'b00000;</w:t>
      </w:r>
    </w:p>
    <w:p w14:paraId="1641BF1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reg_jmp &lt;= 1'b0;</w:t>
      </w:r>
    </w:p>
    <w:p w14:paraId="734D2E7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&lt;= 1'b0;</w:t>
      </w:r>
    </w:p>
    <w:p w14:paraId="72FDA71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0800C97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else begin</w:t>
      </w:r>
    </w:p>
    <w:p w14:paraId="213CE00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if (beat_out[0] == 1'b1) begin</w:t>
      </w:r>
    </w:p>
    <w:p w14:paraId="376B163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reg_data_sram_wen = 4'b0000;</w:t>
      </w:r>
    </w:p>
    <w:p w14:paraId="223FA26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reg_debug_wb_pc = reg_next_inst_sram_addr;</w:t>
      </w:r>
    </w:p>
    <w:p w14:paraId="7E47321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reg_debug_wb_rf_wen = 1'b0;</w:t>
      </w:r>
    </w:p>
    <w:p w14:paraId="0C5AB92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reg_inst_sram_en = 1'b1;</w:t>
      </w:r>
    </w:p>
    <w:p w14:paraId="0F7D408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reg_next_inst_sram_addr = reg_inst_sram_addr + 4;</w:t>
      </w:r>
    </w:p>
    <w:p w14:paraId="5320E8C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308E4E6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if (beat_out[2] == 1'b1) begin</w:t>
      </w:r>
    </w:p>
    <w:p w14:paraId="5E622C1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if (mem_rd == 1'b1) begin</w:t>
      </w:r>
    </w:p>
    <w:p w14:paraId="77425F6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reg_data_sram_en = 1'b1;</w:t>
      </w:r>
    </w:p>
    <w:p w14:paraId="48538FB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</w:t>
      </w:r>
    </w:p>
    <w:p w14:paraId="48BE603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else begin</w:t>
      </w:r>
    </w:p>
    <w:p w14:paraId="4A7ED36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reg_data_sram_en = 1'b0;</w:t>
      </w:r>
    </w:p>
    <w:p w14:paraId="7E8229E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</w:t>
      </w:r>
    </w:p>
    <w:p w14:paraId="628E884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if (mem_wr == 1'b1) begin</w:t>
      </w:r>
    </w:p>
    <w:p w14:paraId="110F650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reg_data_sram_en = 1'b1;</w:t>
      </w:r>
    </w:p>
    <w:p w14:paraId="16A2EDA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reg_data_sram_wen = 4'b1111;</w:t>
      </w:r>
    </w:p>
    <w:p w14:paraId="0384A13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reg_data_sram_wdata = rdata2;</w:t>
      </w:r>
    </w:p>
    <w:p w14:paraId="1228E07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</w:t>
      </w:r>
    </w:p>
    <w:p w14:paraId="4538254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else begin</w:t>
      </w:r>
    </w:p>
    <w:p w14:paraId="15F9D0E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reg_data_sram_en = 1'b1;</w:t>
      </w:r>
    </w:p>
    <w:p w14:paraId="2BD11BA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reg_data_sram_wen = 4'b0000;</w:t>
      </w:r>
    </w:p>
    <w:p w14:paraId="101E52F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</w:t>
      </w:r>
    </w:p>
    <w:p w14:paraId="7661DF9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23CC7CF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if (beat_out[4] == 1'b1) begin</w:t>
      </w:r>
    </w:p>
    <w:p w14:paraId="76E34ED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if (reg_jmp == 1'b1) begin</w:t>
      </w:r>
    </w:p>
    <w:p w14:paraId="0955A8D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reg_next_inst_sram_addr = pc_out;</w:t>
      </w:r>
    </w:p>
    <w:p w14:paraId="363BF6D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            reg_inst_sram_addr = reg_next_inst_sram_addr; </w:t>
      </w:r>
    </w:p>
    <w:p w14:paraId="35792D5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</w:t>
      </w:r>
    </w:p>
    <w:p w14:paraId="04CCFB8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else begin</w:t>
      </w:r>
    </w:p>
    <w:p w14:paraId="46DB631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    reg_inst_sram_addr = reg_next_inst_sram_addr;</w:t>
      </w:r>
    </w:p>
    <w:p w14:paraId="6974F71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end</w:t>
      </w:r>
    </w:p>
    <w:p w14:paraId="47372A3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// reg_debug_wb_rf_wdata = wb_reg;</w:t>
      </w:r>
    </w:p>
    <w:p w14:paraId="2A5BF83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reg_debug_wb_rf_wen = reg_wen;</w:t>
      </w:r>
    </w:p>
    <w:p w14:paraId="254E4D9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reg_debug_wb_rf_wnum = waddr;</w:t>
      </w:r>
    </w:p>
    <w:p w14:paraId="4802899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2466595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057E9B3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6514D4A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</w:t>
      </w:r>
    </w:p>
    <w:p w14:paraId="6B2E344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inst_decoder my_inst_decoder (</w:t>
      </w:r>
    </w:p>
    <w:p w14:paraId="6698511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.clk(clk),</w:t>
      </w:r>
    </w:p>
    <w:p w14:paraId="7C6B124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.resetn(resetn),</w:t>
      </w:r>
    </w:p>
    <w:p w14:paraId="32A824F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.inst(inst), </w:t>
      </w:r>
    </w:p>
    <w:p w14:paraId="779F4AE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.opcode(opcode),</w:t>
      </w:r>
    </w:p>
    <w:p w14:paraId="3508A58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.rs(rs),</w:t>
      </w:r>
    </w:p>
    <w:p w14:paraId="27C4105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.rt(rt),</w:t>
      </w:r>
    </w:p>
    <w:p w14:paraId="27B334E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.rd(rd),</w:t>
      </w:r>
    </w:p>
    <w:p w14:paraId="2100E88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.shamt(shamt),</w:t>
      </w:r>
    </w:p>
    <w:p w14:paraId="3AE4FA0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.funct(funct),</w:t>
      </w:r>
    </w:p>
    <w:p w14:paraId="7D59A65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.immediate(immediate),</w:t>
      </w:r>
    </w:p>
    <w:p w14:paraId="734FBE8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.address(address)</w:t>
      </w:r>
    </w:p>
    <w:p w14:paraId="554D60B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1484295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</w:t>
      </w:r>
    </w:p>
    <w:p w14:paraId="2D31E44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cu my_cu(</w:t>
      </w:r>
    </w:p>
    <w:p w14:paraId="6E0FB8E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.clk(beat_out[1]),</w:t>
      </w:r>
    </w:p>
    <w:p w14:paraId="6C34934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.inst(inst_sram_rdata[31:0]),</w:t>
      </w:r>
    </w:p>
    <w:p w14:paraId="38043C6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.wen(wen), .waddr(waddr), .mux_wb_select(mux_wb_select), </w:t>
      </w:r>
    </w:p>
    <w:p w14:paraId="158E1B4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.rden1(rden1), .raddr1(raddr1),                </w:t>
      </w:r>
    </w:p>
    <w:p w14:paraId="07B84C4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.rden2(rden2), .raddr2(raddr2),                </w:t>
      </w:r>
    </w:p>
    <w:p w14:paraId="44540EF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.alu_en(alu_en), .alu_card(alu_card), .mux1_select(mux1_select), .mux2_select(mux2_select),            </w:t>
      </w:r>
    </w:p>
    <w:p w14:paraId="67CE461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.mem_rd(mem_rd), .mem_wr(mem_wr),                </w:t>
      </w:r>
    </w:p>
    <w:p w14:paraId="6F64851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.jmp(jmp), .mux_jmp_select(mux_jmp_select),</w:t>
      </w:r>
    </w:p>
    <w:p w14:paraId="7E53039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.invalid(invalid)               </w:t>
      </w:r>
    </w:p>
    <w:p w14:paraId="51BEC83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1F13137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39DF566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regfile_0 my_reg(</w:t>
      </w:r>
    </w:p>
    <w:p w14:paraId="4802D63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.clk(beat_out[4]),</w:t>
      </w:r>
    </w:p>
    <w:p w14:paraId="2FE1785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.rden1(rden1),</w:t>
      </w:r>
    </w:p>
    <w:p w14:paraId="77D2727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.rden2(rden2),</w:t>
      </w:r>
    </w:p>
    <w:p w14:paraId="5F7DA59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.raddr1(raddr1),</w:t>
      </w:r>
    </w:p>
    <w:p w14:paraId="724700A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.raddr2(raddr2),</w:t>
      </w:r>
    </w:p>
    <w:p w14:paraId="28F0DC3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.we(reg_wen),</w:t>
      </w:r>
    </w:p>
    <w:p w14:paraId="3B3DD46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.waddr(waddr),</w:t>
      </w:r>
    </w:p>
    <w:p w14:paraId="4E0AF8E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.wdata(wb_reg),</w:t>
      </w:r>
    </w:p>
    <w:p w14:paraId="15FC265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.rdata1(rdata1),</w:t>
      </w:r>
    </w:p>
    <w:p w14:paraId="0558933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.rdata2(rdata2)</w:t>
      </w:r>
    </w:p>
    <w:p w14:paraId="32140E6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467A51F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5DA6B5C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reg[4:0] index;</w:t>
      </w:r>
    </w:p>
    <w:p w14:paraId="5F97D58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reg_rdata1;</w:t>
      </w:r>
    </w:p>
    <w:p w14:paraId="5EE868A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reg[15:0] offset;</w:t>
      </w:r>
    </w:p>
    <w:p w14:paraId="15038DC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always @(posedge beat_out[2]) begin</w:t>
      </w:r>
    </w:p>
    <w:p w14:paraId="4462231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index = inst_sram_rdata[20:15];</w:t>
      </w:r>
    </w:p>
    <w:p w14:paraId="03E829F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reg_rdata1 = rdata1;</w:t>
      </w:r>
    </w:p>
    <w:p w14:paraId="7C9F3DC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offset = inst_sram_rdata[15:0];</w:t>
      </w:r>
    </w:p>
    <w:p w14:paraId="0410D81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reg_jmp = jmp;</w:t>
      </w:r>
    </w:p>
    <w:p w14:paraId="153F1FE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(reg_jmp == 1'b1 &amp;&amp; !mux_jmp_select) begin</w:t>
      </w:r>
    </w:p>
    <w:p w14:paraId="31B7E58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if (reg_rdata1[index] == 1'b1) begin</w:t>
      </w:r>
    </w:p>
    <w:p w14:paraId="76EDCC4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reg_jmp = 1'b1;</w:t>
      </w:r>
    </w:p>
    <w:p w14:paraId="1BC398C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39C8552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else begin</w:t>
      </w:r>
    </w:p>
    <w:p w14:paraId="557834C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reg_jmp = 1'b0;</w:t>
      </w:r>
    </w:p>
    <w:p w14:paraId="7F8D8E2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74947D6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7F9B106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pc0 = reg_next_inst_sram_addr + ({{16{offset[15]}}, offset} &lt;&lt; 2);</w:t>
      </w:r>
    </w:p>
    <w:p w14:paraId="7AD1771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pc1 = {reg_next_inst_sram_addr[31:28], {inst_sram_rdata[25:0] &lt;&lt; 2}};</w:t>
      </w:r>
    </w:p>
    <w:p w14:paraId="50D1A8C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1645DAC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10E5D18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A;</w:t>
      </w:r>
    </w:p>
    <w:p w14:paraId="5BA37FA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B;</w:t>
      </w:r>
    </w:p>
    <w:p w14:paraId="2A652D8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reg[31:0] cmp_rd;</w:t>
      </w:r>
    </w:p>
    <w:p w14:paraId="0690FB5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always @(posedge beat_out[2]) begin</w:t>
      </w:r>
    </w:p>
    <w:p w14:paraId="0307549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A = rdata1;</w:t>
      </w:r>
    </w:p>
    <w:p w14:paraId="4B459EE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B = rdata2;</w:t>
      </w:r>
    </w:p>
    <w:p w14:paraId="48ED6FD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cmp_rd = {{22{1'b0}}, 5'b11111, 5'b00000};</w:t>
      </w:r>
    </w:p>
    <w:p w14:paraId="57E861D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if (A == B) begin</w:t>
      </w:r>
    </w:p>
    <w:p w14:paraId="08FF8EE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cmp_rd[0] = 1'b1;</w:t>
      </w:r>
    </w:p>
    <w:p w14:paraId="4F19835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cmp_rd[5] = 1'b0;</w:t>
      </w:r>
    </w:p>
    <w:p w14:paraId="20D16C0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1D29982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(A &lt; B) begin</w:t>
      </w:r>
    </w:p>
    <w:p w14:paraId="5FBE69E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cmp_rd[1] = 1'b1;</w:t>
      </w:r>
    </w:p>
    <w:p w14:paraId="26F0BD8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cmp_rd[6] = 1'b0;</w:t>
      </w:r>
    </w:p>
    <w:p w14:paraId="7CA4716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4B9FA2E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(A &lt;= B) begin</w:t>
      </w:r>
    </w:p>
    <w:p w14:paraId="46398F7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cmp_rd[3] = 1'b1;</w:t>
      </w:r>
    </w:p>
    <w:p w14:paraId="2942E69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cmp_rd[8] = 1'b0;</w:t>
      </w:r>
    </w:p>
    <w:p w14:paraId="0694CE1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15B38B7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($unsigned(A) &lt; $unsigned(B)) begin</w:t>
      </w:r>
    </w:p>
    <w:p w14:paraId="23FA542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cmp_rd[2] = 1'b1;</w:t>
      </w:r>
    </w:p>
    <w:p w14:paraId="557A788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cmp_rd[7] = 1'b0;</w:t>
      </w:r>
    </w:p>
    <w:p w14:paraId="566E237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5A5358F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($unsigned(A) &lt;= $unsigned(B)) begin</w:t>
      </w:r>
    </w:p>
    <w:p w14:paraId="4A8888D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cmp_rd[4] = 1'b1;</w:t>
      </w:r>
    </w:p>
    <w:p w14:paraId="72F69823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cmp_rd[9] = 1'b0;</w:t>
      </w:r>
    </w:p>
    <w:p w14:paraId="7937767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5FC8A7E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2FDDCEF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6B5A8EB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design_ALU my_ALU(</w:t>
      </w:r>
    </w:p>
    <w:p w14:paraId="0C229F7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.clk(beat_out[2]),</w:t>
      </w:r>
    </w:p>
    <w:p w14:paraId="274B36C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.alu_en(alu_en),</w:t>
      </w:r>
    </w:p>
    <w:p w14:paraId="0B810E6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.A(alu_select1),</w:t>
      </w:r>
    </w:p>
    <w:p w14:paraId="7112D31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.B(alu_select2),</w:t>
      </w:r>
    </w:p>
    <w:p w14:paraId="7A3930B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.Cin(1'b0),</w:t>
      </w:r>
    </w:p>
    <w:p w14:paraId="7F0E8CA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.Card(alu_card),</w:t>
      </w:r>
    </w:p>
    <w:p w14:paraId="6C37017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.F(alu_output),</w:t>
      </w:r>
    </w:p>
    <w:p w14:paraId="153F21F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.Cout(Cout),</w:t>
      </w:r>
    </w:p>
    <w:p w14:paraId="3207F44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.Zero(Zero)</w:t>
      </w:r>
    </w:p>
    <w:p w14:paraId="7633FE7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43B5386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1A418AE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reg_zero;</w:t>
      </w:r>
    </w:p>
    <w:p w14:paraId="5F7B993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reg reg_mux_wb_select;</w:t>
      </w:r>
    </w:p>
    <w:p w14:paraId="23B0A04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always @(posedge beat_out[3]) begin</w:t>
      </w:r>
    </w:p>
    <w:p w14:paraId="4A01957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reg_wen = wen;</w:t>
      </w:r>
    </w:p>
    <w:p w14:paraId="39CFCF9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reg_zero = Zero;</w:t>
      </w:r>
    </w:p>
    <w:p w14:paraId="745CD4F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lastRenderedPageBreak/>
        <w:t xml:space="preserve">        reg_mux_wb_select = mux_wb_select;</w:t>
      </w:r>
    </w:p>
    <w:p w14:paraId="2863B9A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reg_debug_wb_rf_wnum = waddr;</w:t>
      </w:r>
    </w:p>
    <w:p w14:paraId="14D67AD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(reg_wen == 1'b0) begin</w:t>
      </w:r>
    </w:p>
    <w:p w14:paraId="03323F0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if (reg_zero == 1'b1 &amp;&amp; reg_mux_wb_select == 2'b00) begin</w:t>
      </w:r>
    </w:p>
    <w:p w14:paraId="39A9A61F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    reg_wen = 1'b1;</w:t>
      </w:r>
    </w:p>
    <w:p w14:paraId="3C56C94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end</w:t>
      </w:r>
    </w:p>
    <w:p w14:paraId="6874ADB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5F39282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if (reg_wen == 1'b1 &amp;&amp; reg_debug_wb_rf_wnum == 5'b00000) begin</w:t>
      </w:r>
    </w:p>
    <w:p w14:paraId="2EC68F3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    reg_wen = 1'b0;</w:t>
      </w:r>
    </w:p>
    <w:p w14:paraId="12707D5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end</w:t>
      </w:r>
    </w:p>
    <w:p w14:paraId="0085E02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end</w:t>
      </w:r>
    </w:p>
    <w:p w14:paraId="2AF42430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731D02E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MUX_2_to_1_0 mux_pc(</w:t>
      </w:r>
    </w:p>
    <w:p w14:paraId="3B0454F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.data0(pc0),</w:t>
      </w:r>
    </w:p>
    <w:p w14:paraId="303CFE5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.data1(pc1),</w:t>
      </w:r>
    </w:p>
    <w:p w14:paraId="2EF5612A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.select(mux_jmp_select),</w:t>
      </w:r>
    </w:p>
    <w:p w14:paraId="169D45C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.out(pc_out)</w:t>
      </w:r>
    </w:p>
    <w:p w14:paraId="2A8A9BA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2281ACD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MUX_3_to_1_0 mux_alu1(</w:t>
      </w:r>
    </w:p>
    <w:p w14:paraId="63D0417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.data0(32'b0),</w:t>
      </w:r>
    </w:p>
    <w:p w14:paraId="476B72A1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.data1(rdata1),</w:t>
      </w:r>
    </w:p>
    <w:p w14:paraId="0019578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.data2({27'b0, inst_sram_rdata[10:6]}),</w:t>
      </w:r>
    </w:p>
    <w:p w14:paraId="673F324D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.select(mux1_select),</w:t>
      </w:r>
    </w:p>
    <w:p w14:paraId="7E799B8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.out(alu_select1)</w:t>
      </w:r>
    </w:p>
    <w:p w14:paraId="1A504C3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15884FB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MUX_2_to_1_0 mux_alu2(</w:t>
      </w:r>
    </w:p>
    <w:p w14:paraId="2966FDB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.data0(rdata2),</w:t>
      </w:r>
    </w:p>
    <w:p w14:paraId="6F2128D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.data1({{16{inst_sram_rdata[15]}}, inst_sram_rdata[15:0]}),</w:t>
      </w:r>
    </w:p>
    <w:p w14:paraId="66283FC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.select(mux2_select),</w:t>
      </w:r>
    </w:p>
    <w:p w14:paraId="3124A62B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.out(alu_select2)</w:t>
      </w:r>
    </w:p>
    <w:p w14:paraId="66077B6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48166966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MUX_4_to_1_0 mux_wb_reg(</w:t>
      </w:r>
    </w:p>
    <w:p w14:paraId="1ED64A5E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.data0(rdata1),</w:t>
      </w:r>
    </w:p>
    <w:p w14:paraId="1DEFC999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.data1(alu_output),</w:t>
      </w:r>
    </w:p>
    <w:p w14:paraId="1315B712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.data2(data_sram_rdata),</w:t>
      </w:r>
    </w:p>
    <w:p w14:paraId="431CE1C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.data3(cmp_rd),</w:t>
      </w:r>
    </w:p>
    <w:p w14:paraId="460DE6D5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.select(mux_wb_select),</w:t>
      </w:r>
    </w:p>
    <w:p w14:paraId="1E5D4FEC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    .out(wb_reg)</w:t>
      </w:r>
    </w:p>
    <w:p w14:paraId="7CCFE2B4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 xml:space="preserve">    );</w:t>
      </w:r>
    </w:p>
    <w:p w14:paraId="4E3908A7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</w:p>
    <w:p w14:paraId="7D0DD2D8" w14:textId="77777777" w:rsidR="00030720" w:rsidRPr="00030720" w:rsidRDefault="00030720" w:rsidP="00030720">
      <w:pPr>
        <w:pStyle w:val="a0"/>
        <w:ind w:firstLineChars="0"/>
        <w:rPr>
          <w:sz w:val="18"/>
          <w:szCs w:val="18"/>
        </w:rPr>
      </w:pPr>
      <w:r w:rsidRPr="00030720">
        <w:rPr>
          <w:sz w:val="18"/>
          <w:szCs w:val="18"/>
        </w:rPr>
        <w:t>endmodule</w:t>
      </w:r>
    </w:p>
    <w:p w14:paraId="165EA30E" w14:textId="77777777" w:rsidR="00030720" w:rsidRPr="00030720" w:rsidRDefault="00030720" w:rsidP="00030720">
      <w:pPr>
        <w:pStyle w:val="a0"/>
        <w:ind w:firstLineChars="0" w:firstLine="0"/>
      </w:pPr>
      <w:r w:rsidRPr="00030720">
        <w:t>功能详述：</w:t>
      </w:r>
    </w:p>
    <w:p w14:paraId="47A209DB" w14:textId="77777777" w:rsidR="00030720" w:rsidRPr="00030720" w:rsidRDefault="00030720" w:rsidP="00030720">
      <w:pPr>
        <w:pStyle w:val="a0"/>
        <w:ind w:firstLineChars="0" w:firstLine="0"/>
      </w:pPr>
      <w:r w:rsidRPr="00030720">
        <w:t>支持对测试方案中的</w:t>
      </w:r>
      <w:r w:rsidRPr="00030720">
        <w:t>12</w:t>
      </w:r>
      <w:r w:rsidRPr="00030720">
        <w:t>种指令的识别及执行</w:t>
      </w:r>
    </w:p>
    <w:p w14:paraId="2E60F21F" w14:textId="77777777" w:rsidR="00030720" w:rsidRPr="00030720" w:rsidRDefault="00030720" w:rsidP="00030720">
      <w:pPr>
        <w:pStyle w:val="a0"/>
        <w:ind w:firstLineChars="0" w:firstLine="0"/>
      </w:pPr>
    </w:p>
    <w:p w14:paraId="583567C0" w14:textId="77777777" w:rsidR="00030720" w:rsidRPr="00030720" w:rsidRDefault="00030720" w:rsidP="00030720">
      <w:pPr>
        <w:pStyle w:val="a0"/>
        <w:ind w:firstLineChars="0" w:firstLine="0"/>
      </w:pPr>
      <w:r w:rsidRPr="00030720">
        <w:t>设计方案：</w:t>
      </w:r>
    </w:p>
    <w:p w14:paraId="13DA1E73" w14:textId="77777777" w:rsidR="00030720" w:rsidRPr="00030720" w:rsidRDefault="00030720" w:rsidP="00030720">
      <w:pPr>
        <w:pStyle w:val="a0"/>
        <w:ind w:firstLineChars="0" w:firstLine="0"/>
      </w:pPr>
      <w:r w:rsidRPr="00030720">
        <w:t>对每个不同的指令单独进行</w:t>
      </w:r>
      <w:r w:rsidRPr="00030720">
        <w:t>CU</w:t>
      </w:r>
      <w:r w:rsidRPr="00030720">
        <w:t>输出信号的讨论及设置</w:t>
      </w:r>
    </w:p>
    <w:p w14:paraId="31CED242" w14:textId="77777777" w:rsidR="00030720" w:rsidRPr="00030720" w:rsidRDefault="00030720" w:rsidP="00030720">
      <w:pPr>
        <w:pStyle w:val="a0"/>
        <w:ind w:firstLineChars="0"/>
      </w:pPr>
    </w:p>
    <w:p w14:paraId="6664F575" w14:textId="77777777" w:rsidR="00030720" w:rsidRPr="00030720" w:rsidRDefault="00030720" w:rsidP="00030720">
      <w:pPr>
        <w:pStyle w:val="a0"/>
        <w:ind w:firstLineChars="0"/>
      </w:pPr>
    </w:p>
    <w:p w14:paraId="4A296E48" w14:textId="77777777" w:rsidR="00030720" w:rsidRPr="00030720" w:rsidRDefault="00030720" w:rsidP="00030720">
      <w:pPr>
        <w:pStyle w:val="a0"/>
        <w:ind w:firstLineChars="0"/>
      </w:pPr>
    </w:p>
    <w:p w14:paraId="3278A5C3" w14:textId="77777777" w:rsidR="00030720" w:rsidRPr="00030720" w:rsidRDefault="00030720" w:rsidP="00030720">
      <w:pPr>
        <w:pStyle w:val="a0"/>
        <w:ind w:firstLineChars="0"/>
      </w:pPr>
    </w:p>
    <w:p w14:paraId="597BE901" w14:textId="77777777" w:rsidR="00030720" w:rsidRPr="00030720" w:rsidRDefault="00030720" w:rsidP="00030720">
      <w:pPr>
        <w:pStyle w:val="a0"/>
        <w:ind w:firstLineChars="0"/>
      </w:pPr>
    </w:p>
    <w:p w14:paraId="01A6A9ED" w14:textId="77777777" w:rsidR="00030720" w:rsidRPr="00030720" w:rsidRDefault="00030720" w:rsidP="00030720">
      <w:pPr>
        <w:pStyle w:val="a0"/>
        <w:ind w:firstLineChars="0"/>
      </w:pPr>
    </w:p>
    <w:p w14:paraId="71D1A56A" w14:textId="77777777" w:rsidR="00030720" w:rsidRPr="00030720" w:rsidRDefault="00030720" w:rsidP="00030720">
      <w:pPr>
        <w:pStyle w:val="a0"/>
        <w:ind w:firstLineChars="0"/>
      </w:pPr>
    </w:p>
    <w:p w14:paraId="12C3B5D1" w14:textId="77777777" w:rsidR="00030720" w:rsidRPr="00030720" w:rsidRDefault="00030720" w:rsidP="00030720">
      <w:pPr>
        <w:pStyle w:val="a0"/>
        <w:ind w:firstLineChars="0"/>
      </w:pPr>
    </w:p>
    <w:p w14:paraId="7922DDED" w14:textId="77777777" w:rsidR="00030720" w:rsidRPr="00030720" w:rsidRDefault="00030720" w:rsidP="00030720">
      <w:pPr>
        <w:pStyle w:val="a0"/>
        <w:ind w:firstLineChars="0"/>
      </w:pPr>
    </w:p>
    <w:p w14:paraId="49A8C67B" w14:textId="77777777" w:rsidR="00030720" w:rsidRPr="00030720" w:rsidRDefault="00030720" w:rsidP="00030720">
      <w:pPr>
        <w:pStyle w:val="a0"/>
        <w:ind w:firstLineChars="0"/>
      </w:pPr>
    </w:p>
    <w:p w14:paraId="6AD34069" w14:textId="77777777" w:rsidR="00030720" w:rsidRPr="00030720" w:rsidRDefault="00030720" w:rsidP="00030720">
      <w:pPr>
        <w:pStyle w:val="a0"/>
        <w:ind w:firstLineChars="0"/>
      </w:pPr>
    </w:p>
    <w:p w14:paraId="455AF348" w14:textId="77777777" w:rsidR="00030720" w:rsidRPr="00030720" w:rsidRDefault="00030720" w:rsidP="00030720">
      <w:pPr>
        <w:pStyle w:val="a0"/>
        <w:ind w:firstLineChars="0"/>
      </w:pPr>
    </w:p>
    <w:p w14:paraId="4D33E3CD" w14:textId="77777777" w:rsidR="00030720" w:rsidRPr="00030720" w:rsidRDefault="00030720" w:rsidP="00030720">
      <w:pPr>
        <w:pStyle w:val="a0"/>
        <w:ind w:firstLineChars="0"/>
      </w:pPr>
    </w:p>
    <w:p w14:paraId="5AB716B9" w14:textId="77777777" w:rsidR="00030720" w:rsidRPr="00030720" w:rsidRDefault="00030720" w:rsidP="00030720">
      <w:pPr>
        <w:pStyle w:val="a0"/>
        <w:ind w:firstLineChars="0"/>
      </w:pPr>
    </w:p>
    <w:p w14:paraId="3CEF9C96" w14:textId="77777777" w:rsidR="00030720" w:rsidRPr="00030720" w:rsidRDefault="00030720" w:rsidP="00030720">
      <w:pPr>
        <w:pStyle w:val="a0"/>
        <w:ind w:firstLineChars="0"/>
      </w:pPr>
    </w:p>
    <w:p w14:paraId="4F56F71D" w14:textId="77777777" w:rsidR="00030720" w:rsidRPr="00030720" w:rsidRDefault="00030720" w:rsidP="00030720">
      <w:pPr>
        <w:pStyle w:val="a0"/>
        <w:ind w:firstLineChars="0"/>
      </w:pPr>
    </w:p>
    <w:p w14:paraId="5652FE75" w14:textId="77777777" w:rsidR="00030720" w:rsidRPr="00030720" w:rsidRDefault="00030720" w:rsidP="00030720">
      <w:pPr>
        <w:pStyle w:val="a0"/>
        <w:ind w:firstLineChars="0"/>
      </w:pPr>
    </w:p>
    <w:p w14:paraId="48F8B00F" w14:textId="77777777" w:rsidR="00030720" w:rsidRPr="00030720" w:rsidRDefault="00030720" w:rsidP="00030720">
      <w:pPr>
        <w:pStyle w:val="a0"/>
        <w:ind w:firstLineChars="0"/>
      </w:pPr>
    </w:p>
    <w:p w14:paraId="07871C53" w14:textId="77777777" w:rsidR="00030720" w:rsidRPr="00030720" w:rsidRDefault="00030720" w:rsidP="00030720">
      <w:pPr>
        <w:pStyle w:val="a0"/>
        <w:ind w:firstLineChars="0"/>
      </w:pPr>
    </w:p>
    <w:p w14:paraId="65564CB4" w14:textId="77777777" w:rsidR="00030720" w:rsidRPr="00030720" w:rsidRDefault="00030720" w:rsidP="00030720">
      <w:pPr>
        <w:pStyle w:val="a0"/>
        <w:ind w:firstLineChars="0"/>
      </w:pPr>
    </w:p>
    <w:p w14:paraId="3AC98A34" w14:textId="77777777" w:rsidR="00030720" w:rsidRPr="00030720" w:rsidRDefault="00030720" w:rsidP="00030720">
      <w:pPr>
        <w:pStyle w:val="a0"/>
        <w:ind w:firstLineChars="0" w:firstLine="0"/>
      </w:pPr>
    </w:p>
    <w:p w14:paraId="60C7CD8C" w14:textId="77777777" w:rsidR="00030720" w:rsidRPr="00030720" w:rsidRDefault="00030720" w:rsidP="00030720">
      <w:pPr>
        <w:rPr>
          <w:rFonts w:eastAsia="SimHei"/>
          <w:sz w:val="24"/>
        </w:rPr>
      </w:pPr>
      <w:r w:rsidRPr="00030720">
        <w:rPr>
          <w:rFonts w:eastAsia="SimHei"/>
          <w:b/>
          <w:sz w:val="24"/>
        </w:rPr>
        <w:t>五、</w:t>
      </w:r>
      <w:r w:rsidRPr="00030720">
        <w:rPr>
          <w:rFonts w:eastAsia="SimHei"/>
          <w:sz w:val="24"/>
        </w:rPr>
        <w:t>测试结果及实验分析</w:t>
      </w:r>
    </w:p>
    <w:p w14:paraId="6C2559D6" w14:textId="77777777" w:rsidR="00030720" w:rsidRPr="00030720" w:rsidRDefault="00030720" w:rsidP="00030720">
      <w:pPr>
        <w:pStyle w:val="a0"/>
        <w:ind w:firstLineChars="0" w:firstLine="0"/>
      </w:pPr>
      <w:r w:rsidRPr="00030720">
        <w:rPr>
          <w:szCs w:val="21"/>
        </w:rPr>
        <w:t>1</w:t>
      </w:r>
      <w:r w:rsidRPr="00030720">
        <w:rPr>
          <w:szCs w:val="21"/>
        </w:rPr>
        <w:t>．</w:t>
      </w:r>
      <w:r w:rsidRPr="00030720">
        <w:t>各模块的功能测试（每个模块作为一个部分，包括测试方案、测试过程、测试波形、波形分析等）</w:t>
      </w:r>
    </w:p>
    <w:p w14:paraId="6FF448BF" w14:textId="77777777" w:rsidR="00030720" w:rsidRPr="00030720" w:rsidRDefault="00030720" w:rsidP="00030720">
      <w:pPr>
        <w:pStyle w:val="a0"/>
        <w:ind w:firstLineChars="0" w:firstLine="0"/>
      </w:pPr>
      <w:r w:rsidRPr="00030720">
        <w:t>ALU</w:t>
      </w:r>
      <w:r w:rsidRPr="00030720">
        <w:t>：</w:t>
      </w:r>
    </w:p>
    <w:p w14:paraId="0997B7B5" w14:textId="553D5720" w:rsidR="00030720" w:rsidRPr="00030720" w:rsidRDefault="00030720" w:rsidP="00030720">
      <w:r w:rsidRPr="00030720">
        <w:rPr>
          <w:noProof/>
        </w:rPr>
        <w:lastRenderedPageBreak/>
        <w:drawing>
          <wp:inline distT="0" distB="0" distL="0" distR="0" wp14:anchorId="6331E7F3" wp14:editId="4C68FF2B">
            <wp:extent cx="5184775" cy="1546860"/>
            <wp:effectExtent l="0" t="0" r="0" b="0"/>
            <wp:docPr id="1861003792" name="图片 4" descr="8847c0fa41671aaa795c1a3974d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8847c0fa41671aaa795c1a3974d146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 t="12938" r="1393" b="4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5906" w14:textId="77777777" w:rsidR="00030720" w:rsidRPr="00030720" w:rsidRDefault="00030720" w:rsidP="00030720">
      <w:r w:rsidRPr="00030720">
        <w:t>Regfile</w:t>
      </w:r>
      <w:r w:rsidRPr="00030720">
        <w:t>：</w:t>
      </w:r>
    </w:p>
    <w:p w14:paraId="76B6EC7B" w14:textId="5CE0D583" w:rsidR="00030720" w:rsidRPr="00030720" w:rsidRDefault="00030720" w:rsidP="00030720">
      <w:r w:rsidRPr="00030720">
        <w:rPr>
          <w:noProof/>
        </w:rPr>
        <w:drawing>
          <wp:inline distT="0" distB="0" distL="0" distR="0" wp14:anchorId="0C9C2DD9" wp14:editId="694D0FEE">
            <wp:extent cx="5174615" cy="2658745"/>
            <wp:effectExtent l="0" t="0" r="6985" b="8255"/>
            <wp:docPr id="961895387" name="图片 3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95387" name="图片 3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1874" w14:textId="77777777" w:rsidR="00030720" w:rsidRPr="00030720" w:rsidRDefault="00030720" w:rsidP="00030720">
      <w:r w:rsidRPr="00030720">
        <w:t>指令译码器：</w:t>
      </w:r>
    </w:p>
    <w:p w14:paraId="7305F806" w14:textId="18CFD43E" w:rsidR="00030720" w:rsidRPr="00030720" w:rsidRDefault="00030720" w:rsidP="00030720">
      <w:r w:rsidRPr="00030720">
        <w:rPr>
          <w:rFonts w:eastAsia="SimHei"/>
          <w:b/>
          <w:noProof/>
          <w:sz w:val="28"/>
          <w:szCs w:val="28"/>
        </w:rPr>
        <w:drawing>
          <wp:inline distT="0" distB="0" distL="0" distR="0" wp14:anchorId="5E9785C4" wp14:editId="070653F7">
            <wp:extent cx="5184775" cy="2610485"/>
            <wp:effectExtent l="0" t="0" r="0" b="0"/>
            <wp:docPr id="1097218915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EEDF" w14:textId="77777777" w:rsidR="00030720" w:rsidRPr="00030720" w:rsidRDefault="00030720" w:rsidP="00030720">
      <w:pPr>
        <w:rPr>
          <w:rFonts w:eastAsia="SimHei"/>
          <w:sz w:val="24"/>
        </w:rPr>
      </w:pPr>
    </w:p>
    <w:p w14:paraId="3CC0C20B" w14:textId="77777777" w:rsidR="00030720" w:rsidRPr="00030720" w:rsidRDefault="00030720" w:rsidP="00030720">
      <w:pPr>
        <w:rPr>
          <w:rFonts w:eastAsia="SimHei"/>
          <w:sz w:val="24"/>
        </w:rPr>
      </w:pPr>
    </w:p>
    <w:p w14:paraId="49E10274" w14:textId="77777777" w:rsidR="00030720" w:rsidRPr="00030720" w:rsidRDefault="00030720" w:rsidP="00030720">
      <w:pPr>
        <w:pStyle w:val="a0"/>
        <w:ind w:firstLineChars="0" w:firstLine="0"/>
      </w:pPr>
      <w:r w:rsidRPr="00030720">
        <w:rPr>
          <w:szCs w:val="21"/>
        </w:rPr>
        <w:t xml:space="preserve">2 </w:t>
      </w:r>
      <w:r w:rsidRPr="00030720">
        <w:t>系统的功能测试（包括系统整体功能的测试方案、测试过程、测试波形、波形分析等）</w:t>
      </w:r>
    </w:p>
    <w:p w14:paraId="5827E98A" w14:textId="77777777" w:rsidR="00030720" w:rsidRPr="00030720" w:rsidRDefault="00030720" w:rsidP="00030720">
      <w:pPr>
        <w:pStyle w:val="a0"/>
        <w:ind w:firstLineChars="0" w:firstLine="0"/>
      </w:pPr>
      <w:r w:rsidRPr="00030720">
        <w:t>测试波形及结果：</w:t>
      </w:r>
    </w:p>
    <w:p w14:paraId="0E374554" w14:textId="2F667B99" w:rsidR="00030720" w:rsidRPr="00030720" w:rsidRDefault="00030720" w:rsidP="00030720">
      <w:r w:rsidRPr="00030720">
        <w:rPr>
          <w:noProof/>
        </w:rPr>
        <w:drawing>
          <wp:inline distT="0" distB="0" distL="0" distR="0" wp14:anchorId="75F3A949" wp14:editId="1E72E832">
            <wp:extent cx="3937635" cy="2077085"/>
            <wp:effectExtent l="0" t="0" r="5715" b="0"/>
            <wp:docPr id="164969827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8274" name="图片 1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96B5418" w14:textId="77777777" w:rsidR="00030720" w:rsidRPr="00030720" w:rsidRDefault="00030720" w:rsidP="00030720">
      <w:r w:rsidRPr="00030720">
        <w:t>测试方案：根据群里提供的压缩包测试环境</w:t>
      </w:r>
    </w:p>
    <w:p w14:paraId="25861FD8" w14:textId="77777777" w:rsidR="00030720" w:rsidRPr="00030720" w:rsidRDefault="00030720" w:rsidP="00030720"/>
    <w:p w14:paraId="25807684" w14:textId="77777777" w:rsidR="00030720" w:rsidRPr="00030720" w:rsidRDefault="00030720" w:rsidP="00030720">
      <w:pPr>
        <w:rPr>
          <w:rFonts w:eastAsia="SimHei"/>
          <w:sz w:val="24"/>
        </w:rPr>
      </w:pPr>
    </w:p>
    <w:p w14:paraId="4C4F5FA6" w14:textId="77777777" w:rsidR="00030720" w:rsidRPr="00030720" w:rsidRDefault="00030720" w:rsidP="00030720">
      <w:pPr>
        <w:rPr>
          <w:rFonts w:eastAsia="SimHei"/>
          <w:sz w:val="24"/>
        </w:rPr>
      </w:pPr>
    </w:p>
    <w:p w14:paraId="1C1537E7" w14:textId="77777777" w:rsidR="00030720" w:rsidRPr="00030720" w:rsidRDefault="00030720" w:rsidP="00030720">
      <w:pPr>
        <w:rPr>
          <w:rFonts w:eastAsia="SimHei"/>
          <w:sz w:val="24"/>
        </w:rPr>
      </w:pPr>
    </w:p>
    <w:p w14:paraId="750E4F2A" w14:textId="77777777" w:rsidR="00030720" w:rsidRPr="00030720" w:rsidRDefault="00030720" w:rsidP="00030720">
      <w:pPr>
        <w:rPr>
          <w:rFonts w:eastAsia="SimHei"/>
          <w:sz w:val="24"/>
        </w:rPr>
      </w:pPr>
    </w:p>
    <w:p w14:paraId="40FFEB94" w14:textId="77777777" w:rsidR="00030720" w:rsidRPr="00030720" w:rsidRDefault="00030720" w:rsidP="00030720">
      <w:pPr>
        <w:rPr>
          <w:rFonts w:eastAsia="SimHei"/>
          <w:sz w:val="24"/>
        </w:rPr>
      </w:pPr>
    </w:p>
    <w:p w14:paraId="34FD6734" w14:textId="77777777" w:rsidR="00030720" w:rsidRPr="00030720" w:rsidRDefault="00030720" w:rsidP="00030720">
      <w:pPr>
        <w:rPr>
          <w:rFonts w:eastAsia="SimHei"/>
          <w:sz w:val="24"/>
        </w:rPr>
      </w:pPr>
    </w:p>
    <w:p w14:paraId="786D18F1" w14:textId="77777777" w:rsidR="00030720" w:rsidRPr="00030720" w:rsidRDefault="00030720" w:rsidP="00030720">
      <w:pPr>
        <w:rPr>
          <w:rFonts w:eastAsia="SimHei"/>
          <w:sz w:val="24"/>
        </w:rPr>
      </w:pPr>
    </w:p>
    <w:p w14:paraId="0C62DAB4" w14:textId="77777777" w:rsidR="00030720" w:rsidRPr="00030720" w:rsidRDefault="00030720" w:rsidP="00030720">
      <w:pPr>
        <w:rPr>
          <w:rFonts w:eastAsia="SimHei"/>
          <w:sz w:val="24"/>
        </w:rPr>
      </w:pPr>
    </w:p>
    <w:p w14:paraId="476CD653" w14:textId="77777777" w:rsidR="00030720" w:rsidRPr="00030720" w:rsidRDefault="00030720" w:rsidP="00030720">
      <w:pPr>
        <w:rPr>
          <w:rFonts w:eastAsia="SimHei"/>
          <w:sz w:val="24"/>
        </w:rPr>
      </w:pPr>
      <w:r w:rsidRPr="00030720">
        <w:rPr>
          <w:rFonts w:eastAsia="SimHei"/>
          <w:sz w:val="24"/>
        </w:rPr>
        <w:t>六、实验总结</w:t>
      </w:r>
    </w:p>
    <w:p w14:paraId="69C420B7" w14:textId="35670B10" w:rsidR="00FA4BAB" w:rsidRPr="00030720" w:rsidRDefault="00030720" w:rsidP="00030720">
      <w:pPr>
        <w:pStyle w:val="a0"/>
        <w:ind w:firstLineChars="0"/>
      </w:pPr>
      <w:r w:rsidRPr="00030720">
        <w:rPr>
          <w:szCs w:val="21"/>
        </w:rPr>
        <w:t>该实验中我完成了</w:t>
      </w:r>
      <w:r w:rsidRPr="00030720">
        <w:rPr>
          <w:color w:val="000000"/>
          <w:szCs w:val="21"/>
          <w:shd w:val="clear" w:color="auto" w:fill="FCFCFC"/>
        </w:rPr>
        <w:t>设计并实现一个符合实验指令的非流水处理器，该处理器支持执行包括</w:t>
      </w:r>
      <w:r w:rsidRPr="00030720">
        <w:rPr>
          <w:color w:val="000000"/>
          <w:szCs w:val="21"/>
          <w:shd w:val="clear" w:color="auto" w:fill="FCFCFC"/>
        </w:rPr>
        <w:t>ADD,SUB,AND,OR,XOR,LW,SW,J,MOVZ,SLL,CMP,BBT</w:t>
      </w:r>
      <w:r w:rsidRPr="00030720">
        <w:rPr>
          <w:color w:val="000000"/>
          <w:szCs w:val="21"/>
          <w:shd w:val="clear" w:color="auto" w:fill="FCFCFC"/>
        </w:rPr>
        <w:t>这十二种指令，我通过设计</w:t>
      </w:r>
      <w:r w:rsidRPr="00030720">
        <w:rPr>
          <w:color w:val="000000"/>
          <w:szCs w:val="21"/>
          <w:shd w:val="clear" w:color="auto" w:fill="FCFCFC"/>
        </w:rPr>
        <w:t>ALU</w:t>
      </w:r>
      <w:r w:rsidRPr="00030720">
        <w:rPr>
          <w:color w:val="000000"/>
          <w:szCs w:val="21"/>
          <w:shd w:val="clear" w:color="auto" w:fill="FCFCFC"/>
        </w:rPr>
        <w:t>，指令译码器，</w:t>
      </w:r>
      <w:r w:rsidRPr="00030720">
        <w:rPr>
          <w:color w:val="000000"/>
          <w:szCs w:val="21"/>
          <w:shd w:val="clear" w:color="auto" w:fill="FCFCFC"/>
        </w:rPr>
        <w:t>CU</w:t>
      </w:r>
      <w:r w:rsidRPr="00030720">
        <w:rPr>
          <w:color w:val="000000"/>
          <w:szCs w:val="21"/>
          <w:shd w:val="clear" w:color="auto" w:fill="FCFCFC"/>
        </w:rPr>
        <w:t>，</w:t>
      </w:r>
      <w:r w:rsidRPr="00030720">
        <w:rPr>
          <w:color w:val="000000"/>
          <w:szCs w:val="21"/>
          <w:shd w:val="clear" w:color="auto" w:fill="FCFCFC"/>
        </w:rPr>
        <w:t>Regfile</w:t>
      </w:r>
      <w:r w:rsidRPr="00030720">
        <w:rPr>
          <w:color w:val="000000"/>
          <w:szCs w:val="21"/>
          <w:shd w:val="clear" w:color="auto" w:fill="FCFCFC"/>
        </w:rPr>
        <w:t>等模块完成这个简单处理器。通过这个实验，我更加深刻的理解了计算机</w:t>
      </w:r>
      <w:r w:rsidRPr="00030720">
        <w:rPr>
          <w:color w:val="000000"/>
          <w:szCs w:val="21"/>
          <w:shd w:val="clear" w:color="auto" w:fill="FCFCFC"/>
        </w:rPr>
        <w:t>CPU</w:t>
      </w:r>
      <w:r w:rsidRPr="00030720">
        <w:rPr>
          <w:color w:val="000000"/>
          <w:szCs w:val="21"/>
          <w:shd w:val="clear" w:color="auto" w:fill="FCFCFC"/>
        </w:rPr>
        <w:t>中数据通路中数据的流动情况以及一条指令的执行过程，同时也对</w:t>
      </w:r>
      <w:r w:rsidRPr="00030720">
        <w:rPr>
          <w:color w:val="000000"/>
          <w:szCs w:val="21"/>
          <w:shd w:val="clear" w:color="auto" w:fill="FCFCFC"/>
        </w:rPr>
        <w:t>CPU</w:t>
      </w:r>
      <w:r w:rsidRPr="00030720">
        <w:rPr>
          <w:color w:val="000000"/>
          <w:szCs w:val="21"/>
          <w:shd w:val="clear" w:color="auto" w:fill="FCFCFC"/>
        </w:rPr>
        <w:t>的构造有了更深的理解，相信这会帮助我完成计算机体系结构中流水型</w:t>
      </w:r>
      <w:r w:rsidRPr="00030720">
        <w:rPr>
          <w:color w:val="000000"/>
          <w:szCs w:val="21"/>
          <w:shd w:val="clear" w:color="auto" w:fill="FCFCFC"/>
        </w:rPr>
        <w:t>CPU</w:t>
      </w:r>
      <w:r w:rsidRPr="00030720">
        <w:rPr>
          <w:color w:val="000000"/>
          <w:szCs w:val="21"/>
          <w:shd w:val="clear" w:color="auto" w:fill="FCFCFC"/>
        </w:rPr>
        <w:t>的设计。</w:t>
      </w:r>
    </w:p>
    <w:p w14:paraId="69C420B8" w14:textId="77777777" w:rsidR="00FA4BAB" w:rsidRPr="00030720" w:rsidRDefault="00FA4BAB">
      <w:pPr>
        <w:pStyle w:val="a0"/>
        <w:ind w:firstLineChars="0"/>
      </w:pPr>
    </w:p>
    <w:p w14:paraId="69C420B9" w14:textId="77777777" w:rsidR="00FA4BAB" w:rsidRDefault="00FA4BAB">
      <w:pPr>
        <w:pStyle w:val="a0"/>
        <w:ind w:firstLineChars="0"/>
      </w:pPr>
    </w:p>
    <w:p w14:paraId="69C420BA" w14:textId="77777777" w:rsidR="00FA4BAB" w:rsidRDefault="00FA4BAB">
      <w:pPr>
        <w:pStyle w:val="a0"/>
        <w:ind w:firstLineChars="0"/>
      </w:pPr>
    </w:p>
    <w:p w14:paraId="69C420BB" w14:textId="77777777" w:rsidR="00FA4BAB" w:rsidRDefault="00FA4BAB">
      <w:pPr>
        <w:pStyle w:val="a0"/>
        <w:ind w:firstLineChars="0"/>
      </w:pPr>
    </w:p>
    <w:p w14:paraId="69C420BC" w14:textId="77777777" w:rsidR="00FA4BAB" w:rsidRDefault="00FA4BAB">
      <w:pPr>
        <w:pStyle w:val="a0"/>
        <w:ind w:firstLineChars="0"/>
      </w:pPr>
    </w:p>
    <w:p w14:paraId="69C420BD" w14:textId="77777777" w:rsidR="00FA4BAB" w:rsidRDefault="00FA4BAB">
      <w:pPr>
        <w:pStyle w:val="a0"/>
        <w:ind w:firstLineChars="0"/>
      </w:pPr>
    </w:p>
    <w:p w14:paraId="69C420BE" w14:textId="77777777" w:rsidR="00FA4BAB" w:rsidRDefault="00FA4BAB">
      <w:pPr>
        <w:pStyle w:val="a0"/>
        <w:ind w:firstLineChars="0"/>
      </w:pPr>
    </w:p>
    <w:p w14:paraId="265342AF" w14:textId="77777777" w:rsidR="00030720" w:rsidRDefault="00030720" w:rsidP="00F27F40">
      <w:pPr>
        <w:rPr>
          <w:rFonts w:ascii="SimHei" w:eastAsia="SimHei"/>
          <w:b/>
          <w:sz w:val="28"/>
          <w:szCs w:val="28"/>
        </w:rPr>
      </w:pPr>
    </w:p>
    <w:p w14:paraId="69C42131" w14:textId="0BADD1B8" w:rsidR="00FA4BAB" w:rsidRDefault="00000000">
      <w:pPr>
        <w:jc w:val="center"/>
        <w:rPr>
          <w:rFonts w:ascii="SimHei" w:eastAsia="SimHei"/>
          <w:b/>
          <w:sz w:val="28"/>
          <w:szCs w:val="28"/>
        </w:rPr>
      </w:pPr>
      <w:r>
        <w:rPr>
          <w:rFonts w:ascii="SimHei" w:eastAsia="SimHei" w:hint="eastAsia"/>
          <w:b/>
          <w:sz w:val="28"/>
          <w:szCs w:val="28"/>
        </w:rPr>
        <w:lastRenderedPageBreak/>
        <w:t>实验六 处理器下载（基于实验五）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07"/>
      </w:tblGrid>
      <w:tr w:rsidR="00FA4BAB" w14:paraId="69C42137" w14:textId="77777777">
        <w:trPr>
          <w:jc w:val="center"/>
        </w:trPr>
        <w:tc>
          <w:tcPr>
            <w:tcW w:w="1446" w:type="dxa"/>
          </w:tcPr>
          <w:p w14:paraId="69C42132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9C42133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9C42134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9C42135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9C42136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FA4BAB" w14:paraId="69C4213D" w14:textId="77777777">
        <w:trPr>
          <w:jc w:val="center"/>
        </w:trPr>
        <w:tc>
          <w:tcPr>
            <w:tcW w:w="1446" w:type="dxa"/>
          </w:tcPr>
          <w:p w14:paraId="69C42138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69C42139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213A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213B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69C4213C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9C4213E" w14:textId="77777777" w:rsidR="00FA4BAB" w:rsidRDefault="00FA4BAB">
      <w:pPr>
        <w:rPr>
          <w:rFonts w:ascii="SimHei" w:eastAsia="SimHei"/>
          <w:sz w:val="24"/>
        </w:rPr>
      </w:pPr>
    </w:p>
    <w:p w14:paraId="69C4213F" w14:textId="77777777" w:rsidR="00FA4BAB" w:rsidRDefault="00FA4BAB">
      <w:pPr>
        <w:rPr>
          <w:rFonts w:ascii="SimHei" w:eastAsia="SimHei"/>
          <w:sz w:val="24"/>
        </w:rPr>
      </w:pPr>
    </w:p>
    <w:p w14:paraId="69C42140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69C42141" w14:textId="77777777" w:rsidR="00FA4BAB" w:rsidRDefault="0000000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69C42142" w14:textId="77777777" w:rsidR="00FA4BAB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69C42143" w14:textId="77777777" w:rsidR="00FA4BAB" w:rsidRDefault="00000000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69C42144" w14:textId="77777777" w:rsidR="00FA4BAB" w:rsidRDefault="00000000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．深刻理解处理器结构和计算机系统的整体工作原理</w:t>
      </w:r>
    </w:p>
    <w:p w14:paraId="69C42145" w14:textId="77777777" w:rsidR="00FA4BAB" w:rsidRDefault="00FA4BAB">
      <w:pPr>
        <w:rPr>
          <w:rFonts w:ascii="SimHei" w:eastAsia="SimHei"/>
          <w:sz w:val="24"/>
        </w:rPr>
      </w:pPr>
    </w:p>
    <w:p w14:paraId="69C42146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69C42147" w14:textId="77777777" w:rsidR="00FA4BAB" w:rsidRDefault="00FA4BAB">
      <w:pPr>
        <w:rPr>
          <w:rFonts w:ascii="SimHei" w:eastAsia="SimHei"/>
          <w:sz w:val="24"/>
        </w:rPr>
      </w:pPr>
    </w:p>
    <w:p w14:paraId="69C42148" w14:textId="77777777" w:rsidR="00FA4BAB" w:rsidRDefault="00FA4BAB">
      <w:pPr>
        <w:rPr>
          <w:rFonts w:ascii="SimHei" w:eastAsia="SimHei"/>
          <w:sz w:val="24"/>
        </w:rPr>
      </w:pPr>
    </w:p>
    <w:p w14:paraId="69C42149" w14:textId="77777777" w:rsidR="00FA4BAB" w:rsidRDefault="00FA4BAB">
      <w:pPr>
        <w:rPr>
          <w:rFonts w:ascii="SimHei" w:eastAsia="SimHei"/>
          <w:sz w:val="24"/>
        </w:rPr>
      </w:pPr>
    </w:p>
    <w:p w14:paraId="69C4214A" w14:textId="77777777" w:rsidR="00FA4BAB" w:rsidRDefault="00FA4BAB">
      <w:pPr>
        <w:rPr>
          <w:rFonts w:ascii="SimHei" w:eastAsia="SimHei"/>
          <w:sz w:val="24"/>
        </w:rPr>
      </w:pPr>
    </w:p>
    <w:p w14:paraId="69C4214B" w14:textId="77777777" w:rsidR="00FA4BAB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69C4214C" w14:textId="77777777" w:rsidR="00FA4BAB" w:rsidRDefault="00000000">
      <w:pPr>
        <w:rPr>
          <w:szCs w:val="21"/>
        </w:rPr>
      </w:pPr>
      <w:r>
        <w:rPr>
          <w:szCs w:val="21"/>
        </w:rPr>
        <w:t>1. CPU</w:t>
      </w:r>
      <w:r>
        <w:rPr>
          <w:szCs w:val="21"/>
        </w:rPr>
        <w:t>的管脚约束说明</w:t>
      </w:r>
    </w:p>
    <w:p w14:paraId="69C4214D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4E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4F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0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1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2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3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4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5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6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7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8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9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A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B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C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D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E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5F" w14:textId="77777777" w:rsidR="00FA4BAB" w:rsidRDefault="00FA4BAB">
      <w:pPr>
        <w:jc w:val="center"/>
        <w:outlineLvl w:val="0"/>
        <w:rPr>
          <w:rFonts w:ascii="SimHei" w:eastAsia="SimHei"/>
          <w:sz w:val="24"/>
        </w:rPr>
      </w:pPr>
    </w:p>
    <w:p w14:paraId="69C42160" w14:textId="77777777" w:rsidR="00FA4BAB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lastRenderedPageBreak/>
        <w:t>四、下载测试结果</w:t>
      </w:r>
    </w:p>
    <w:p w14:paraId="69C42161" w14:textId="6D9F6C9D" w:rsidR="00FA4BAB" w:rsidRDefault="00254B80">
      <w:pPr>
        <w:rPr>
          <w:szCs w:val="21"/>
        </w:rPr>
      </w:pPr>
      <w:r w:rsidRPr="00254B80">
        <w:rPr>
          <w:rFonts w:ascii="SimHei" w:eastAsia="SimHei"/>
          <w:sz w:val="24"/>
        </w:rPr>
        <w:drawing>
          <wp:anchor distT="0" distB="0" distL="114300" distR="114300" simplePos="0" relativeHeight="251660288" behindDoc="0" locked="0" layoutInCell="1" allowOverlap="1" wp14:anchorId="2F61C712" wp14:editId="78770939">
            <wp:simplePos x="0" y="0"/>
            <wp:positionH relativeFrom="margin">
              <wp:align>center</wp:align>
            </wp:positionH>
            <wp:positionV relativeFrom="paragraph">
              <wp:posOffset>261831</wp:posOffset>
            </wp:positionV>
            <wp:extent cx="5537200" cy="3177540"/>
            <wp:effectExtent l="0" t="0" r="6350" b="3810"/>
            <wp:wrapSquare wrapText="bothSides"/>
            <wp:docPr id="1233383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83765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  <w:szCs w:val="21"/>
        </w:rPr>
        <w:t xml:space="preserve">1. </w:t>
      </w:r>
      <w:r w:rsidR="00000000">
        <w:rPr>
          <w:rFonts w:hint="eastAsia"/>
          <w:szCs w:val="21"/>
        </w:rPr>
        <w:t>实验台的测试结果</w:t>
      </w:r>
    </w:p>
    <w:p w14:paraId="69C42162" w14:textId="1816AC16" w:rsidR="00FA4BAB" w:rsidRDefault="00254B80">
      <w:pPr>
        <w:outlineLvl w:val="0"/>
        <w:rPr>
          <w:rFonts w:ascii="SimHei" w:eastAsia="SimHei"/>
          <w:sz w:val="24"/>
        </w:rPr>
      </w:pPr>
      <w:r w:rsidRPr="00254B80">
        <w:rPr>
          <w:rFonts w:ascii="SimHei" w:eastAsia="SimHei"/>
          <w:sz w:val="24"/>
        </w:rPr>
        <w:drawing>
          <wp:anchor distT="0" distB="0" distL="114300" distR="114300" simplePos="0" relativeHeight="251661312" behindDoc="0" locked="0" layoutInCell="1" allowOverlap="1" wp14:anchorId="3834CBA6" wp14:editId="01E63B21">
            <wp:simplePos x="0" y="0"/>
            <wp:positionH relativeFrom="column">
              <wp:posOffset>-186690</wp:posOffset>
            </wp:positionH>
            <wp:positionV relativeFrom="paragraph">
              <wp:posOffset>3450590</wp:posOffset>
            </wp:positionV>
            <wp:extent cx="5566410" cy="3189605"/>
            <wp:effectExtent l="0" t="0" r="0" b="0"/>
            <wp:wrapSquare wrapText="bothSides"/>
            <wp:docPr id="40912223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2232" name="图片 1" descr="图形用户界面&#10;&#10;描述已自动生成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42163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64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1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2" w14:textId="77777777" w:rsidR="00FA4BAB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2. </w:t>
      </w:r>
      <w:r>
        <w:rPr>
          <w:rFonts w:hint="eastAsia"/>
          <w:szCs w:val="21"/>
        </w:rPr>
        <w:t>结果分析</w:t>
      </w:r>
    </w:p>
    <w:p w14:paraId="69C42173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4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5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6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7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8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9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A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B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C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D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E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7F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0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1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2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3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6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7" w14:textId="77777777" w:rsidR="00FA4BAB" w:rsidRDefault="00000000">
      <w:pPr>
        <w:outlineLvl w:val="0"/>
        <w:rPr>
          <w:szCs w:val="21"/>
        </w:rPr>
      </w:pPr>
      <w:r>
        <w:rPr>
          <w:rFonts w:eastAsia="SimHei"/>
          <w:sz w:val="24"/>
        </w:rPr>
        <w:t>3</w:t>
      </w:r>
      <w:r>
        <w:rPr>
          <w:rFonts w:eastAsia="SimHei" w:hint="eastAsia"/>
          <w:sz w:val="24"/>
        </w:rPr>
        <w:t xml:space="preserve">. </w:t>
      </w:r>
      <w:r>
        <w:rPr>
          <w:szCs w:val="21"/>
        </w:rPr>
        <w:t>上板在线调试结果（使用在线调试的波形图简要展示出你所选择的指令是如何执行的）</w:t>
      </w:r>
    </w:p>
    <w:p w14:paraId="69C42188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9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A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B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C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D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E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8F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0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1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2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3" w14:textId="77777777" w:rsidR="00FA4BAB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五、实验总结</w:t>
      </w:r>
    </w:p>
    <w:p w14:paraId="69C42194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5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6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7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8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9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A" w14:textId="77777777" w:rsidR="00FA4BAB" w:rsidRDefault="00FA4BAB">
      <w:pPr>
        <w:outlineLvl w:val="0"/>
        <w:rPr>
          <w:rFonts w:ascii="SimHei" w:eastAsia="SimHei"/>
          <w:sz w:val="24"/>
        </w:rPr>
      </w:pPr>
    </w:p>
    <w:p w14:paraId="69C4219B" w14:textId="77777777" w:rsidR="00FA4BAB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实验六 处理器下载（基于LoongArch</w:t>
      </w:r>
      <w:r>
        <w:rPr>
          <w:rFonts w:ascii="SimHei" w:eastAsia="SimHei"/>
          <w:b/>
          <w:sz w:val="28"/>
          <w:szCs w:val="28"/>
        </w:rPr>
        <w:t xml:space="preserve"> </w:t>
      </w:r>
      <w:r>
        <w:rPr>
          <w:rFonts w:ascii="SimHei" w:eastAsia="SimHei" w:hint="eastAsia"/>
          <w:b/>
          <w:sz w:val="28"/>
          <w:szCs w:val="28"/>
        </w:rPr>
        <w:t>处理器模板）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07"/>
      </w:tblGrid>
      <w:tr w:rsidR="00FA4BAB" w14:paraId="69C421A1" w14:textId="77777777">
        <w:trPr>
          <w:jc w:val="center"/>
        </w:trPr>
        <w:tc>
          <w:tcPr>
            <w:tcW w:w="1446" w:type="dxa"/>
          </w:tcPr>
          <w:p w14:paraId="69C4219C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9C4219D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9C4219E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9C4219F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9C421A0" w14:textId="77777777" w:rsidR="00FA4BAB" w:rsidRDefault="00000000">
            <w:pPr>
              <w:jc w:val="center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FA4BAB" w14:paraId="69C421A7" w14:textId="77777777">
        <w:trPr>
          <w:jc w:val="center"/>
        </w:trPr>
        <w:tc>
          <w:tcPr>
            <w:tcW w:w="1446" w:type="dxa"/>
          </w:tcPr>
          <w:p w14:paraId="69C421A2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69C421A3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21A4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69C421A5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69C421A6" w14:textId="77777777" w:rsidR="00FA4BAB" w:rsidRDefault="00FA4BAB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9C421A8" w14:textId="77777777" w:rsidR="00FA4BAB" w:rsidRDefault="00FA4BAB">
      <w:pPr>
        <w:rPr>
          <w:rFonts w:ascii="SimHei" w:eastAsia="SimHei"/>
          <w:sz w:val="24"/>
        </w:rPr>
      </w:pPr>
    </w:p>
    <w:p w14:paraId="69C421A9" w14:textId="77777777" w:rsidR="00FA4BAB" w:rsidRDefault="00FA4BAB">
      <w:pPr>
        <w:rPr>
          <w:rFonts w:ascii="SimHei" w:eastAsia="SimHei"/>
          <w:sz w:val="24"/>
        </w:rPr>
      </w:pPr>
    </w:p>
    <w:p w14:paraId="69C421AA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69C421AB" w14:textId="77777777" w:rsidR="00FA4BAB" w:rsidRDefault="0000000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69C421AC" w14:textId="77777777" w:rsidR="00FA4BAB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69C421AD" w14:textId="77777777" w:rsidR="00FA4BAB" w:rsidRDefault="00000000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69C421AE" w14:textId="77777777" w:rsidR="00FA4BAB" w:rsidRDefault="00000000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．深刻理解处理器结构和计算机系统的整体工作原理</w:t>
      </w:r>
    </w:p>
    <w:p w14:paraId="69C421AF" w14:textId="77777777" w:rsidR="00FA4BAB" w:rsidRDefault="00FA4BAB">
      <w:pPr>
        <w:rPr>
          <w:rFonts w:ascii="SimHei" w:eastAsia="SimHei"/>
          <w:sz w:val="24"/>
        </w:rPr>
      </w:pPr>
    </w:p>
    <w:p w14:paraId="69C421B0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69C421B1" w14:textId="77777777" w:rsidR="00FA4BAB" w:rsidRDefault="00FA4BAB">
      <w:pPr>
        <w:rPr>
          <w:rFonts w:ascii="SimHei" w:eastAsia="SimHei"/>
          <w:sz w:val="24"/>
        </w:rPr>
      </w:pPr>
    </w:p>
    <w:p w14:paraId="69C421B2" w14:textId="77777777" w:rsidR="00FA4BAB" w:rsidRDefault="00FA4BAB">
      <w:pPr>
        <w:rPr>
          <w:rFonts w:ascii="SimHei" w:eastAsia="SimHei"/>
          <w:sz w:val="24"/>
        </w:rPr>
      </w:pPr>
    </w:p>
    <w:p w14:paraId="69C421B3" w14:textId="77777777" w:rsidR="00FA4BAB" w:rsidRDefault="00FA4BAB">
      <w:pPr>
        <w:rPr>
          <w:rFonts w:ascii="SimHei" w:eastAsia="SimHei"/>
          <w:sz w:val="24"/>
        </w:rPr>
      </w:pPr>
    </w:p>
    <w:p w14:paraId="69C421B4" w14:textId="77777777" w:rsidR="00FA4BAB" w:rsidRDefault="00FA4BAB">
      <w:pPr>
        <w:rPr>
          <w:rFonts w:ascii="SimHei" w:eastAsia="SimHei"/>
          <w:sz w:val="24"/>
        </w:rPr>
      </w:pPr>
    </w:p>
    <w:p w14:paraId="69C421B5" w14:textId="77777777" w:rsidR="00FA4BAB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69C421B6" w14:textId="77777777" w:rsidR="00FA4BAB" w:rsidRDefault="00000000">
      <w:pPr>
        <w:pStyle w:val="a0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LA32</w:t>
      </w:r>
      <w:r>
        <w:rPr>
          <w:rFonts w:hint="eastAsia"/>
        </w:rPr>
        <w:t>的指令格式</w:t>
      </w:r>
    </w:p>
    <w:p w14:paraId="69C421B7" w14:textId="77777777" w:rsidR="00FA4BAB" w:rsidRDefault="00FA4BAB">
      <w:pPr>
        <w:pStyle w:val="a0"/>
        <w:ind w:firstLineChars="0" w:firstLine="0"/>
      </w:pPr>
    </w:p>
    <w:p w14:paraId="69C421B8" w14:textId="77777777" w:rsidR="00FA4BAB" w:rsidRDefault="00FA4BAB">
      <w:pPr>
        <w:pStyle w:val="a0"/>
        <w:ind w:firstLineChars="0" w:firstLine="0"/>
      </w:pPr>
    </w:p>
    <w:p w14:paraId="69C421B9" w14:textId="77777777" w:rsidR="00FA4BAB" w:rsidRDefault="00FA4BAB">
      <w:pPr>
        <w:pStyle w:val="a0"/>
        <w:ind w:firstLineChars="0" w:firstLine="0"/>
      </w:pPr>
    </w:p>
    <w:p w14:paraId="69C421BA" w14:textId="77777777" w:rsidR="00FA4BAB" w:rsidRDefault="00FA4BAB">
      <w:pPr>
        <w:pStyle w:val="a0"/>
        <w:ind w:firstLineChars="0" w:firstLine="0"/>
      </w:pPr>
    </w:p>
    <w:p w14:paraId="69C421BB" w14:textId="77777777" w:rsidR="00FA4BAB" w:rsidRDefault="00FA4BAB">
      <w:pPr>
        <w:pStyle w:val="a0"/>
        <w:ind w:firstLineChars="0" w:firstLine="0"/>
      </w:pPr>
    </w:p>
    <w:p w14:paraId="69C421BC" w14:textId="77777777" w:rsidR="00FA4BAB" w:rsidRDefault="00FA4BAB">
      <w:pPr>
        <w:pStyle w:val="a0"/>
        <w:ind w:firstLineChars="0" w:firstLine="0"/>
      </w:pPr>
    </w:p>
    <w:p w14:paraId="69C421BD" w14:textId="77777777" w:rsidR="00FA4BAB" w:rsidRDefault="00FA4BAB">
      <w:pPr>
        <w:pStyle w:val="a0"/>
        <w:ind w:firstLineChars="0" w:firstLine="0"/>
      </w:pPr>
    </w:p>
    <w:p w14:paraId="69C421BE" w14:textId="77777777" w:rsidR="00FA4BAB" w:rsidRDefault="00FA4BAB">
      <w:pPr>
        <w:pStyle w:val="a0"/>
        <w:ind w:firstLineChars="0" w:firstLine="0"/>
      </w:pPr>
    </w:p>
    <w:p w14:paraId="69C421BF" w14:textId="77777777" w:rsidR="00FA4BAB" w:rsidRDefault="00FA4BAB">
      <w:pPr>
        <w:pStyle w:val="a0"/>
        <w:ind w:firstLineChars="0" w:firstLine="0"/>
      </w:pPr>
    </w:p>
    <w:p w14:paraId="69C421C0" w14:textId="77777777" w:rsidR="00FA4BAB" w:rsidRDefault="00FA4BAB">
      <w:pPr>
        <w:pStyle w:val="a0"/>
        <w:ind w:firstLineChars="0" w:firstLine="0"/>
      </w:pPr>
    </w:p>
    <w:p w14:paraId="69C421C1" w14:textId="77777777" w:rsidR="00FA4BAB" w:rsidRDefault="00000000">
      <w:pPr>
        <w:pStyle w:val="a0"/>
        <w:ind w:firstLineChars="0" w:firstLine="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LA32</w:t>
      </w:r>
      <w:r>
        <w:rPr>
          <w:rFonts w:hint="eastAsia"/>
        </w:rPr>
        <w:t>处理器模板结构</w:t>
      </w:r>
    </w:p>
    <w:p w14:paraId="69C421C2" w14:textId="77777777" w:rsidR="00FA4BAB" w:rsidRDefault="00FA4BAB">
      <w:pPr>
        <w:pStyle w:val="a0"/>
        <w:ind w:firstLineChars="0" w:firstLine="0"/>
      </w:pPr>
    </w:p>
    <w:p w14:paraId="69C421C3" w14:textId="77777777" w:rsidR="00FA4BAB" w:rsidRDefault="00FA4BAB">
      <w:pPr>
        <w:pStyle w:val="a0"/>
        <w:ind w:firstLineChars="0" w:firstLine="0"/>
      </w:pPr>
    </w:p>
    <w:p w14:paraId="69C421C4" w14:textId="77777777" w:rsidR="00FA4BAB" w:rsidRDefault="00FA4BAB">
      <w:pPr>
        <w:pStyle w:val="a0"/>
        <w:ind w:firstLineChars="0" w:firstLine="0"/>
      </w:pPr>
    </w:p>
    <w:p w14:paraId="69C421C5" w14:textId="77777777" w:rsidR="00FA4BAB" w:rsidRDefault="00FA4BAB">
      <w:pPr>
        <w:pStyle w:val="a0"/>
        <w:ind w:firstLineChars="0" w:firstLine="0"/>
      </w:pPr>
    </w:p>
    <w:p w14:paraId="69C421C6" w14:textId="77777777" w:rsidR="00FA4BAB" w:rsidRDefault="00FA4BAB">
      <w:pPr>
        <w:pStyle w:val="a0"/>
        <w:ind w:firstLineChars="0" w:firstLine="0"/>
      </w:pPr>
    </w:p>
    <w:p w14:paraId="69C421C7" w14:textId="77777777" w:rsidR="00FA4BAB" w:rsidRDefault="00FA4BAB">
      <w:pPr>
        <w:pStyle w:val="a0"/>
        <w:ind w:firstLineChars="0" w:firstLine="0"/>
      </w:pPr>
    </w:p>
    <w:p w14:paraId="69C421C8" w14:textId="77777777" w:rsidR="00FA4BAB" w:rsidRDefault="00FA4BAB">
      <w:pPr>
        <w:pStyle w:val="a0"/>
        <w:ind w:firstLineChars="0" w:firstLine="0"/>
      </w:pPr>
    </w:p>
    <w:p w14:paraId="69C421C9" w14:textId="77777777" w:rsidR="00FA4BAB" w:rsidRDefault="00FA4BAB">
      <w:pPr>
        <w:pStyle w:val="a0"/>
        <w:ind w:firstLineChars="0" w:firstLine="0"/>
      </w:pPr>
    </w:p>
    <w:p w14:paraId="69C421CA" w14:textId="77777777" w:rsidR="00FA4BAB" w:rsidRDefault="00000000">
      <w:pPr>
        <w:outlineLvl w:val="0"/>
        <w:rPr>
          <w:rFonts w:ascii="SimHei" w:eastAsia="SimHei" w:hAnsi="SimHei"/>
          <w:sz w:val="24"/>
        </w:rPr>
      </w:pPr>
      <w:r>
        <w:rPr>
          <w:rFonts w:ascii="SimHei" w:eastAsia="SimHei" w:hAnsi="SimHei" w:hint="eastAsia"/>
        </w:rPr>
        <w:lastRenderedPageBreak/>
        <w:t>四、</w:t>
      </w:r>
      <w:r>
        <w:rPr>
          <w:rFonts w:ascii="SimHei" w:eastAsia="SimHei" w:hAnsi="SimHei" w:hint="eastAsia"/>
          <w:sz w:val="24"/>
        </w:rPr>
        <w:t>实验设计</w:t>
      </w:r>
    </w:p>
    <w:p w14:paraId="69C421CB" w14:textId="77777777" w:rsidR="00FA4BAB" w:rsidRDefault="00000000">
      <w:pPr>
        <w:pStyle w:val="a0"/>
        <w:ind w:firstLineChars="0" w:firstLine="0"/>
      </w:pPr>
      <w:r>
        <w:rPr>
          <w:szCs w:val="21"/>
        </w:rPr>
        <w:t>补全的</w:t>
      </w:r>
      <w:r>
        <w:rPr>
          <w:szCs w:val="21"/>
        </w:rPr>
        <w:t>Verilog</w:t>
      </w:r>
      <w:r>
        <w:rPr>
          <w:szCs w:val="21"/>
        </w:rPr>
        <w:t>实现代码：</w:t>
      </w:r>
    </w:p>
    <w:p w14:paraId="69C421CC" w14:textId="77777777" w:rsidR="00FA4BAB" w:rsidRDefault="00000000">
      <w:pPr>
        <w:pStyle w:val="a0"/>
        <w:ind w:firstLineChars="0" w:firstLine="0"/>
      </w:pPr>
      <w:r>
        <w:t>（提交你修改过的代码。一种清晰而便捷的方式是使用</w:t>
      </w:r>
      <w:r>
        <w:t xml:space="preserve"> git diff </w:t>
      </w:r>
      <w:r>
        <w:t>对比原文件和修改过的文件。）</w:t>
      </w:r>
    </w:p>
    <w:p w14:paraId="69C421CD" w14:textId="77777777" w:rsidR="00FA4BAB" w:rsidRDefault="00FA4BAB">
      <w:pPr>
        <w:pStyle w:val="a0"/>
        <w:ind w:firstLineChars="0" w:firstLine="0"/>
      </w:pPr>
    </w:p>
    <w:p w14:paraId="69C421CE" w14:textId="77777777" w:rsidR="00FA4BAB" w:rsidRDefault="00FA4BAB">
      <w:pPr>
        <w:pStyle w:val="a0"/>
        <w:ind w:firstLineChars="0" w:firstLine="0"/>
      </w:pPr>
    </w:p>
    <w:p w14:paraId="69C421CF" w14:textId="77777777" w:rsidR="00FA4BAB" w:rsidRDefault="00FA4BAB">
      <w:pPr>
        <w:pStyle w:val="a0"/>
        <w:ind w:firstLineChars="0" w:firstLine="0"/>
      </w:pPr>
    </w:p>
    <w:p w14:paraId="69C421D0" w14:textId="77777777" w:rsidR="00FA4BAB" w:rsidRDefault="00FA4BAB">
      <w:pPr>
        <w:pStyle w:val="a0"/>
        <w:ind w:firstLineChars="0" w:firstLine="0"/>
      </w:pPr>
    </w:p>
    <w:p w14:paraId="69C421D1" w14:textId="77777777" w:rsidR="00FA4BAB" w:rsidRDefault="00FA4BAB">
      <w:pPr>
        <w:pStyle w:val="a0"/>
        <w:ind w:firstLineChars="0" w:firstLine="0"/>
      </w:pPr>
    </w:p>
    <w:p w14:paraId="69C421D2" w14:textId="77777777" w:rsidR="00FA4BAB" w:rsidRDefault="00FA4BAB">
      <w:pPr>
        <w:pStyle w:val="a0"/>
        <w:ind w:firstLineChars="0" w:firstLine="0"/>
      </w:pPr>
    </w:p>
    <w:p w14:paraId="69C421D3" w14:textId="77777777" w:rsidR="00FA4BAB" w:rsidRDefault="00FA4BAB">
      <w:pPr>
        <w:pStyle w:val="a0"/>
        <w:ind w:firstLineChars="0" w:firstLine="0"/>
      </w:pPr>
    </w:p>
    <w:p w14:paraId="69C421D4" w14:textId="77777777" w:rsidR="00FA4BAB" w:rsidRDefault="00FA4BAB">
      <w:pPr>
        <w:pStyle w:val="a0"/>
        <w:ind w:firstLineChars="0" w:firstLine="0"/>
      </w:pPr>
    </w:p>
    <w:p w14:paraId="69C421D5" w14:textId="77777777" w:rsidR="00FA4BAB" w:rsidRDefault="00FA4BAB">
      <w:pPr>
        <w:pStyle w:val="a0"/>
        <w:ind w:firstLineChars="0" w:firstLine="0"/>
      </w:pPr>
    </w:p>
    <w:p w14:paraId="69C421D6" w14:textId="77777777" w:rsidR="00FA4BAB" w:rsidRDefault="00FA4BAB">
      <w:pPr>
        <w:pStyle w:val="a0"/>
        <w:ind w:firstLineChars="0" w:firstLine="0"/>
      </w:pPr>
    </w:p>
    <w:p w14:paraId="69C421D7" w14:textId="77777777" w:rsidR="00FA4BAB" w:rsidRDefault="00000000">
      <w:pPr>
        <w:outlineLvl w:val="0"/>
        <w:rPr>
          <w:rFonts w:ascii="SimHei" w:eastAsia="SimHei"/>
          <w:sz w:val="24"/>
        </w:rPr>
      </w:pPr>
      <w:r>
        <w:br w:type="page"/>
      </w:r>
      <w:r>
        <w:rPr>
          <w:rFonts w:ascii="SimHei" w:eastAsia="SimHei" w:hint="eastAsia"/>
          <w:sz w:val="24"/>
        </w:rPr>
        <w:lastRenderedPageBreak/>
        <w:t>五、测试与分析</w:t>
      </w:r>
    </w:p>
    <w:p w14:paraId="69C421D8" w14:textId="77777777" w:rsidR="00FA4BAB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仿真测试波形与测试结果</w:t>
      </w:r>
    </w:p>
    <w:p w14:paraId="69C421D9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DA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DB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DC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DD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DE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DF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0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1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2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3" w14:textId="77777777" w:rsidR="00FA4BAB" w:rsidRDefault="00000000">
      <w:pPr>
        <w:spacing w:line="360" w:lineRule="exact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下载到实验台的测试结果</w:t>
      </w:r>
    </w:p>
    <w:p w14:paraId="69C421E4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5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6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7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8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9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A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B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1EC" w14:textId="77777777" w:rsidR="00FA4BAB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lastRenderedPageBreak/>
        <w:t>实验结果分析：</w:t>
      </w:r>
      <w:r>
        <w:rPr>
          <w:rFonts w:ascii="SimSun" w:hAnsi="SimSun"/>
          <w:szCs w:val="21"/>
        </w:rPr>
        <w:t xml:space="preserve"> </w:t>
      </w:r>
    </w:p>
    <w:p w14:paraId="69C421ED" w14:textId="77777777" w:rsidR="00FA4BAB" w:rsidRDefault="00FA4BAB">
      <w:pPr>
        <w:rPr>
          <w:rFonts w:ascii="SimSun" w:hAnsi="SimSun"/>
          <w:szCs w:val="21"/>
        </w:rPr>
      </w:pPr>
    </w:p>
    <w:p w14:paraId="69C421EE" w14:textId="77777777" w:rsidR="00FA4BAB" w:rsidRDefault="00FA4BAB">
      <w:pPr>
        <w:rPr>
          <w:rFonts w:ascii="SimSun" w:hAnsi="SimSun"/>
          <w:szCs w:val="21"/>
        </w:rPr>
      </w:pPr>
    </w:p>
    <w:p w14:paraId="69C421EF" w14:textId="77777777" w:rsidR="00FA4BAB" w:rsidRDefault="00FA4BAB">
      <w:pPr>
        <w:rPr>
          <w:rFonts w:ascii="SimSun" w:hAnsi="SimSun"/>
          <w:szCs w:val="21"/>
        </w:rPr>
      </w:pPr>
    </w:p>
    <w:p w14:paraId="69C421F0" w14:textId="77777777" w:rsidR="00FA4BAB" w:rsidRDefault="00FA4BAB">
      <w:pPr>
        <w:rPr>
          <w:rFonts w:ascii="SimSun" w:hAnsi="SimSun"/>
          <w:szCs w:val="21"/>
        </w:rPr>
      </w:pPr>
    </w:p>
    <w:p w14:paraId="69C421F1" w14:textId="77777777" w:rsidR="00FA4BAB" w:rsidRDefault="00FA4BAB">
      <w:pPr>
        <w:rPr>
          <w:rFonts w:ascii="SimSun" w:hAnsi="SimSun"/>
          <w:szCs w:val="21"/>
        </w:rPr>
      </w:pPr>
    </w:p>
    <w:p w14:paraId="69C421F2" w14:textId="77777777" w:rsidR="00FA4BAB" w:rsidRDefault="00FA4BAB">
      <w:pPr>
        <w:rPr>
          <w:rFonts w:ascii="SimSun" w:hAnsi="SimSun"/>
          <w:szCs w:val="21"/>
        </w:rPr>
      </w:pPr>
    </w:p>
    <w:p w14:paraId="69C421F3" w14:textId="77777777" w:rsidR="00FA4BAB" w:rsidRDefault="00FA4BAB">
      <w:pPr>
        <w:rPr>
          <w:rFonts w:ascii="SimSun" w:hAnsi="SimSun"/>
          <w:szCs w:val="21"/>
        </w:rPr>
      </w:pPr>
    </w:p>
    <w:p w14:paraId="69C421F4" w14:textId="77777777" w:rsidR="00FA4BAB" w:rsidRDefault="00FA4BAB">
      <w:pPr>
        <w:rPr>
          <w:rFonts w:ascii="SimSun" w:hAnsi="SimSun"/>
          <w:szCs w:val="21"/>
        </w:rPr>
      </w:pPr>
    </w:p>
    <w:p w14:paraId="69C421F5" w14:textId="77777777" w:rsidR="00FA4BAB" w:rsidRDefault="00FA4BAB">
      <w:pPr>
        <w:rPr>
          <w:rFonts w:ascii="SimSun" w:hAnsi="SimSun"/>
          <w:szCs w:val="21"/>
        </w:rPr>
      </w:pPr>
    </w:p>
    <w:p w14:paraId="69C421F6" w14:textId="77777777" w:rsidR="00FA4BAB" w:rsidRDefault="00FA4BAB">
      <w:pPr>
        <w:rPr>
          <w:rFonts w:ascii="SimSun" w:hAnsi="SimSun"/>
          <w:szCs w:val="21"/>
        </w:rPr>
      </w:pPr>
    </w:p>
    <w:p w14:paraId="69C421F7" w14:textId="77777777" w:rsidR="00FA4BAB" w:rsidRDefault="00FA4BAB">
      <w:pPr>
        <w:rPr>
          <w:rFonts w:ascii="SimSun" w:hAnsi="SimSun"/>
          <w:szCs w:val="21"/>
        </w:rPr>
      </w:pPr>
    </w:p>
    <w:p w14:paraId="69C421F8" w14:textId="77777777" w:rsidR="00FA4BAB" w:rsidRDefault="00FA4BAB">
      <w:pPr>
        <w:rPr>
          <w:rFonts w:ascii="SimSun" w:hAnsi="SimSun"/>
          <w:szCs w:val="21"/>
        </w:rPr>
      </w:pPr>
    </w:p>
    <w:p w14:paraId="69C421F9" w14:textId="77777777" w:rsidR="00FA4BAB" w:rsidRDefault="00000000">
      <w:pPr>
        <w:rPr>
          <w:szCs w:val="21"/>
        </w:rPr>
      </w:pPr>
      <w:r>
        <w:rPr>
          <w:szCs w:val="21"/>
        </w:rPr>
        <w:t xml:space="preserve">3. </w:t>
      </w:r>
      <w:r>
        <w:rPr>
          <w:szCs w:val="21"/>
        </w:rPr>
        <w:t>抓取</w:t>
      </w:r>
      <w:r>
        <w:rPr>
          <w:szCs w:val="21"/>
        </w:rPr>
        <w:t>debug</w:t>
      </w:r>
      <w:r>
        <w:rPr>
          <w:szCs w:val="21"/>
        </w:rPr>
        <w:t>信号的实验结果</w:t>
      </w:r>
    </w:p>
    <w:p w14:paraId="69C421FA" w14:textId="77777777" w:rsidR="00FA4BAB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1. </w:t>
      </w:r>
      <w:r>
        <w:rPr>
          <w:szCs w:val="21"/>
        </w:rPr>
        <w:t>给</w:t>
      </w:r>
      <w:r>
        <w:rPr>
          <w:szCs w:val="21"/>
        </w:rPr>
        <w:t xml:space="preserve"> `pc` </w:t>
      </w:r>
      <w:r>
        <w:rPr>
          <w:szCs w:val="21"/>
        </w:rPr>
        <w:t>寄存器和其他你认为需要的信号添加</w:t>
      </w:r>
      <w:r>
        <w:rPr>
          <w:szCs w:val="21"/>
        </w:rPr>
        <w:t xml:space="preserve"> debug </w:t>
      </w:r>
      <w:r>
        <w:rPr>
          <w:szCs w:val="21"/>
        </w:rPr>
        <w:t>标志。</w:t>
      </w:r>
    </w:p>
    <w:p w14:paraId="69C421FB" w14:textId="77777777" w:rsidR="00FA4BAB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2. </w:t>
      </w:r>
      <w:r>
        <w:rPr>
          <w:szCs w:val="21"/>
        </w:rPr>
        <w:t>添加抓取条件：当</w:t>
      </w:r>
      <w:r>
        <w:rPr>
          <w:szCs w:val="21"/>
        </w:rPr>
        <w:t xml:space="preserve"> `pc` </w:t>
      </w:r>
      <w:r>
        <w:rPr>
          <w:szCs w:val="21"/>
        </w:rPr>
        <w:t>寄存器的值为</w:t>
      </w:r>
      <w:r>
        <w:rPr>
          <w:szCs w:val="21"/>
        </w:rPr>
        <w:t xml:space="preserve"> `1c000100` </w:t>
      </w:r>
      <w:r>
        <w:rPr>
          <w:szCs w:val="21"/>
        </w:rPr>
        <w:t>时。</w:t>
      </w:r>
    </w:p>
    <w:p w14:paraId="69C421FC" w14:textId="77777777" w:rsidR="00FA4BAB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3. </w:t>
      </w:r>
      <w:r>
        <w:rPr>
          <w:szCs w:val="21"/>
        </w:rPr>
        <w:t>在</w:t>
      </w:r>
      <w:r>
        <w:rPr>
          <w:szCs w:val="21"/>
        </w:rPr>
        <w:t xml:space="preserve"> `test.s` </w:t>
      </w:r>
      <w:r>
        <w:rPr>
          <w:szCs w:val="21"/>
        </w:rPr>
        <w:t>文件中找到这条指令，说明这条指令所代表的意义。</w:t>
      </w:r>
    </w:p>
    <w:p w14:paraId="69C421FD" w14:textId="77777777" w:rsidR="00FA4BAB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4. </w:t>
      </w:r>
      <w:r>
        <w:rPr>
          <w:szCs w:val="21"/>
        </w:rPr>
        <w:t>抓取另一个你感兴趣的信号，说明</w:t>
      </w:r>
      <w:r>
        <w:rPr>
          <w:szCs w:val="21"/>
        </w:rPr>
        <w:t>CPU</w:t>
      </w:r>
      <w:r>
        <w:rPr>
          <w:szCs w:val="21"/>
        </w:rPr>
        <w:t>此时正在执行什么指令。</w:t>
      </w:r>
    </w:p>
    <w:p w14:paraId="69C421FE" w14:textId="77777777" w:rsidR="00FA4BAB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5. </w:t>
      </w:r>
      <w:r>
        <w:rPr>
          <w:szCs w:val="21"/>
        </w:rPr>
        <w:t>上板调试抓取</w:t>
      </w:r>
      <w:r>
        <w:rPr>
          <w:szCs w:val="21"/>
        </w:rPr>
        <w:t xml:space="preserve"> debug </w:t>
      </w:r>
      <w:r>
        <w:rPr>
          <w:szCs w:val="21"/>
        </w:rPr>
        <w:t>信号的截图。</w:t>
      </w:r>
    </w:p>
    <w:p w14:paraId="69C421FF" w14:textId="77777777" w:rsidR="00FA4BAB" w:rsidRDefault="00000000">
      <w:pPr>
        <w:ind w:leftChars="100" w:left="210"/>
        <w:rPr>
          <w:szCs w:val="21"/>
        </w:rPr>
      </w:pPr>
      <w:r>
        <w:rPr>
          <w:szCs w:val="21"/>
        </w:rPr>
        <w:t>（附上你认为需要的截图和代码，以说明你完成相应的任务）</w:t>
      </w:r>
    </w:p>
    <w:p w14:paraId="69C42200" w14:textId="77777777" w:rsidR="00FA4BAB" w:rsidRDefault="00FA4BAB">
      <w:pPr>
        <w:rPr>
          <w:rFonts w:ascii="SimSun" w:hAnsi="SimSun"/>
          <w:szCs w:val="21"/>
        </w:rPr>
      </w:pPr>
    </w:p>
    <w:p w14:paraId="69C42201" w14:textId="77777777" w:rsidR="00FA4BAB" w:rsidRDefault="00FA4BAB">
      <w:pPr>
        <w:outlineLvl w:val="0"/>
        <w:rPr>
          <w:rFonts w:ascii="SimHei" w:eastAsia="SimHei"/>
          <w:b/>
          <w:sz w:val="28"/>
          <w:szCs w:val="28"/>
        </w:rPr>
      </w:pPr>
    </w:p>
    <w:p w14:paraId="69C42202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203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204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205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206" w14:textId="77777777" w:rsidR="00FA4BAB" w:rsidRDefault="00FA4BAB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9C42207" w14:textId="77777777" w:rsidR="00FA4BAB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69C42208" w14:textId="77777777" w:rsidR="00FA4BAB" w:rsidRDefault="00FA4BAB">
      <w:pPr>
        <w:rPr>
          <w:rFonts w:ascii="SimHei" w:eastAsia="SimHei"/>
          <w:sz w:val="24"/>
        </w:rPr>
      </w:pPr>
    </w:p>
    <w:sectPr w:rsidR="00FA4BAB">
      <w:headerReference w:type="even" r:id="rId63"/>
      <w:headerReference w:type="default" r:id="rId64"/>
      <w:footerReference w:type="even" r:id="rId65"/>
      <w:footerReference w:type="default" r:id="rId66"/>
      <w:pgSz w:w="10433" w:h="14742"/>
      <w:pgMar w:top="1247" w:right="1134" w:bottom="1134" w:left="1134" w:header="1134" w:footer="851" w:gutter="0"/>
      <w:pgNumType w:start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5770D" w14:textId="77777777" w:rsidR="007332D0" w:rsidRDefault="007332D0">
      <w:r>
        <w:separator/>
      </w:r>
    </w:p>
  </w:endnote>
  <w:endnote w:type="continuationSeparator" w:id="0">
    <w:p w14:paraId="4C498347" w14:textId="77777777" w:rsidR="007332D0" w:rsidRDefault="00733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1B" w14:textId="77777777" w:rsidR="00FA4BAB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2</w:t>
    </w:r>
    <w:r>
      <w:rPr>
        <w:rStyle w:val="aa"/>
      </w:rPr>
      <w:fldChar w:fldCharType="end"/>
    </w:r>
  </w:p>
  <w:p w14:paraId="69C4221C" w14:textId="77777777" w:rsidR="00FA4BAB" w:rsidRDefault="00FA4BA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1D" w14:textId="77777777" w:rsidR="00FA4BAB" w:rsidRDefault="00FA4BA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1F" w14:textId="77777777" w:rsidR="00FA4BAB" w:rsidRDefault="00FA4BA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22" w14:textId="77777777" w:rsidR="00FA4BAB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22</w:t>
    </w:r>
    <w:r>
      <w:rPr>
        <w:rStyle w:val="aa"/>
      </w:rPr>
      <w:fldChar w:fldCharType="end"/>
    </w:r>
  </w:p>
  <w:p w14:paraId="69C42223" w14:textId="77777777" w:rsidR="00FA4BAB" w:rsidRDefault="00FA4BAB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24" w14:textId="77777777" w:rsidR="00FA4BAB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23</w:t>
    </w:r>
    <w:r>
      <w:rPr>
        <w:rStyle w:val="aa"/>
      </w:rPr>
      <w:fldChar w:fldCharType="end"/>
    </w:r>
  </w:p>
  <w:p w14:paraId="69C42225" w14:textId="77777777" w:rsidR="00FA4BAB" w:rsidRDefault="00FA4B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C3134" w14:textId="77777777" w:rsidR="007332D0" w:rsidRDefault="007332D0">
      <w:r>
        <w:separator/>
      </w:r>
    </w:p>
  </w:footnote>
  <w:footnote w:type="continuationSeparator" w:id="0">
    <w:p w14:paraId="0CE26F5C" w14:textId="77777777" w:rsidR="007332D0" w:rsidRDefault="00733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19" w14:textId="77777777" w:rsidR="00FA4BAB" w:rsidRDefault="00000000">
    <w:pPr>
      <w:pStyle w:val="a8"/>
    </w:pPr>
    <w:r>
      <w:rPr>
        <w:rFonts w:hint="eastAsia"/>
      </w:rPr>
      <w:t>计算机设计与实践实验报告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1A" w14:textId="77777777" w:rsidR="00FA4BAB" w:rsidRDefault="00000000">
    <w:pPr>
      <w:pStyle w:val="a8"/>
      <w:jc w:val="both"/>
    </w:pPr>
    <w:r>
      <w:rPr>
        <w:rFonts w:hint="eastAsia"/>
      </w:rPr>
      <w:t xml:space="preserve">                                 </w:t>
    </w:r>
    <w:r>
      <w:rPr>
        <w:rFonts w:hint="eastAsia"/>
      </w:rPr>
      <w:t>计算机设计与实践实验报告</w:t>
    </w:r>
    <w:r>
      <w:rPr>
        <w:rFonts w:hint="eastAsia"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1E" w14:textId="77777777" w:rsidR="00FA4BAB" w:rsidRDefault="00FA4BAB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20" w14:textId="77777777" w:rsidR="00FA4BAB" w:rsidRDefault="00000000">
    <w:pPr>
      <w:pStyle w:val="a8"/>
    </w:pPr>
    <w:r>
      <w:rPr>
        <w:rFonts w:hint="eastAsia"/>
      </w:rPr>
      <w:t>计算机设计与实践实验报告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2221" w14:textId="77777777" w:rsidR="00FA4BAB" w:rsidRDefault="00000000">
    <w:pPr>
      <w:pStyle w:val="a8"/>
      <w:jc w:val="both"/>
    </w:pPr>
    <w:r>
      <w:rPr>
        <w:rFonts w:hint="eastAsia"/>
      </w:rPr>
      <w:t xml:space="preserve">                                 </w:t>
    </w:r>
    <w:r>
      <w:rPr>
        <w:rFonts w:hint="eastAsia"/>
      </w:rPr>
      <w:t>计算机设计与实践实验报告</w:t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EEE706"/>
    <w:multiLevelType w:val="singleLevel"/>
    <w:tmpl w:val="84EEE706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968798F2"/>
    <w:multiLevelType w:val="singleLevel"/>
    <w:tmpl w:val="968798F2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7EC0EE9"/>
    <w:multiLevelType w:val="multilevel"/>
    <w:tmpl w:val="7380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780"/>
    <w:multiLevelType w:val="multilevel"/>
    <w:tmpl w:val="080B3780"/>
    <w:lvl w:ilvl="0">
      <w:start w:val="1"/>
      <w:numFmt w:val="decimal"/>
      <w:pStyle w:val="21635"/>
      <w:lvlText w:val="第%1章"/>
      <w:lvlJc w:val="left"/>
      <w:pPr>
        <w:tabs>
          <w:tab w:val="left" w:pos="1265"/>
        </w:tabs>
        <w:ind w:left="1265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1DB25F3"/>
    <w:multiLevelType w:val="multilevel"/>
    <w:tmpl w:val="2DC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A1725"/>
    <w:multiLevelType w:val="multilevel"/>
    <w:tmpl w:val="16F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36136"/>
    <w:multiLevelType w:val="multilevel"/>
    <w:tmpl w:val="506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719F3"/>
    <w:multiLevelType w:val="multilevel"/>
    <w:tmpl w:val="6FD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39F6A"/>
    <w:multiLevelType w:val="singleLevel"/>
    <w:tmpl w:val="40039F6A"/>
    <w:lvl w:ilvl="0">
      <w:start w:val="2"/>
      <w:numFmt w:val="decimal"/>
      <w:lvlText w:val="(%1)"/>
      <w:lvlJc w:val="left"/>
      <w:pPr>
        <w:tabs>
          <w:tab w:val="num" w:pos="312"/>
        </w:tabs>
      </w:pPr>
    </w:lvl>
  </w:abstractNum>
  <w:abstractNum w:abstractNumId="9" w15:restartNumberingAfterBreak="0">
    <w:nsid w:val="40942F42"/>
    <w:multiLevelType w:val="multilevel"/>
    <w:tmpl w:val="40942F42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65A1F3B"/>
    <w:multiLevelType w:val="multilevel"/>
    <w:tmpl w:val="465A1F3B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tabs>
          <w:tab w:val="left" w:pos="1200"/>
        </w:tabs>
        <w:ind w:left="1200" w:hanging="360"/>
      </w:pPr>
      <w:rPr>
        <w:rFonts w:ascii="SimSun" w:hAnsi="SimSun"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1" w15:restartNumberingAfterBreak="0">
    <w:nsid w:val="46892EC7"/>
    <w:multiLevelType w:val="multilevel"/>
    <w:tmpl w:val="46892EC7"/>
    <w:lvl w:ilvl="0">
      <w:start w:val="1"/>
      <w:numFmt w:val="decimal"/>
      <w:lvlText w:val="%1．"/>
      <w:lvlJc w:val="left"/>
      <w:pPr>
        <w:tabs>
          <w:tab w:val="left" w:pos="539"/>
        </w:tabs>
        <w:ind w:left="964" w:hanging="42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80"/>
        </w:tabs>
        <w:ind w:left="1380" w:hanging="42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420"/>
      </w:pPr>
    </w:lvl>
    <w:lvl w:ilvl="3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abstractNum w:abstractNumId="12" w15:restartNumberingAfterBreak="0">
    <w:nsid w:val="475E122A"/>
    <w:multiLevelType w:val="multilevel"/>
    <w:tmpl w:val="1C76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735BA"/>
    <w:multiLevelType w:val="multilevel"/>
    <w:tmpl w:val="A2B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857A07"/>
    <w:multiLevelType w:val="multilevel"/>
    <w:tmpl w:val="729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A5561"/>
    <w:multiLevelType w:val="multilevel"/>
    <w:tmpl w:val="56BA556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61C7B56"/>
    <w:multiLevelType w:val="multilevel"/>
    <w:tmpl w:val="661C7B56"/>
    <w:lvl w:ilvl="0">
      <w:start w:val="1"/>
      <w:numFmt w:val="decimalEnclosedCircle"/>
      <w:lvlText w:val="%1"/>
      <w:lvlJc w:val="left"/>
      <w:pPr>
        <w:tabs>
          <w:tab w:val="left" w:pos="1260"/>
        </w:tabs>
        <w:ind w:left="1260" w:hanging="420"/>
      </w:pPr>
      <w:rPr>
        <w:rFonts w:ascii="SimSun" w:hAnsi="SimSu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6E8A71FF"/>
    <w:multiLevelType w:val="multilevel"/>
    <w:tmpl w:val="6E8A71FF"/>
    <w:lvl w:ilvl="0">
      <w:start w:val="1"/>
      <w:numFmt w:val="decimal"/>
      <w:lvlText w:val="%1．"/>
      <w:lvlJc w:val="left"/>
      <w:pPr>
        <w:tabs>
          <w:tab w:val="left" w:pos="539"/>
        </w:tabs>
        <w:ind w:left="964" w:hanging="42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142258920">
    <w:abstractNumId w:val="3"/>
  </w:num>
  <w:num w:numId="2" w16cid:durableId="54083105">
    <w:abstractNumId w:val="11"/>
  </w:num>
  <w:num w:numId="3" w16cid:durableId="124474015">
    <w:abstractNumId w:val="17"/>
  </w:num>
  <w:num w:numId="4" w16cid:durableId="2147240816">
    <w:abstractNumId w:val="1"/>
  </w:num>
  <w:num w:numId="5" w16cid:durableId="749617499">
    <w:abstractNumId w:val="9"/>
  </w:num>
  <w:num w:numId="6" w16cid:durableId="2073696568">
    <w:abstractNumId w:val="10"/>
  </w:num>
  <w:num w:numId="7" w16cid:durableId="57287181">
    <w:abstractNumId w:val="16"/>
  </w:num>
  <w:num w:numId="8" w16cid:durableId="866795576">
    <w:abstractNumId w:val="15"/>
  </w:num>
  <w:num w:numId="9" w16cid:durableId="1886864756">
    <w:abstractNumId w:val="14"/>
  </w:num>
  <w:num w:numId="10" w16cid:durableId="1296444365">
    <w:abstractNumId w:val="6"/>
  </w:num>
  <w:num w:numId="11" w16cid:durableId="179010435">
    <w:abstractNumId w:val="4"/>
  </w:num>
  <w:num w:numId="12" w16cid:durableId="1899511816">
    <w:abstractNumId w:val="5"/>
  </w:num>
  <w:num w:numId="13" w16cid:durableId="992180306">
    <w:abstractNumId w:val="7"/>
  </w:num>
  <w:num w:numId="14" w16cid:durableId="755326149">
    <w:abstractNumId w:val="2"/>
  </w:num>
  <w:num w:numId="15" w16cid:durableId="602035549">
    <w:abstractNumId w:val="12"/>
  </w:num>
  <w:num w:numId="16" w16cid:durableId="160394070">
    <w:abstractNumId w:val="13"/>
  </w:num>
  <w:num w:numId="17" w16cid:durableId="1446729609">
    <w:abstractNumId w:val="8"/>
  </w:num>
  <w:num w:numId="18" w16cid:durableId="152636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xNzexMDMwM7QwNDJV0lEKTi0uzszPAykwrAUAUceLwSwAAAA="/>
    <w:docVar w:name="commondata" w:val="eyJoZGlkIjoiZjFmYjZkNjUxZDBmODdhZGMxNjA4Mjk4YmU0MTYwMmYifQ=="/>
    <w:docVar w:name="KSO_WPS_MARK_KEY" w:val="f5001661-d2f6-43fe-be65-60f9207d7bc7"/>
  </w:docVars>
  <w:rsids>
    <w:rsidRoot w:val="00025247"/>
    <w:rsid w:val="00001316"/>
    <w:rsid w:val="0001339E"/>
    <w:rsid w:val="0001573E"/>
    <w:rsid w:val="00023293"/>
    <w:rsid w:val="00025247"/>
    <w:rsid w:val="00025EFA"/>
    <w:rsid w:val="00026CBC"/>
    <w:rsid w:val="00030720"/>
    <w:rsid w:val="00033721"/>
    <w:rsid w:val="00045750"/>
    <w:rsid w:val="00063D5A"/>
    <w:rsid w:val="00065EE5"/>
    <w:rsid w:val="00071805"/>
    <w:rsid w:val="00073EDF"/>
    <w:rsid w:val="00075A51"/>
    <w:rsid w:val="000824FE"/>
    <w:rsid w:val="00084FF2"/>
    <w:rsid w:val="000863B4"/>
    <w:rsid w:val="000D0C4C"/>
    <w:rsid w:val="000E2DEA"/>
    <w:rsid w:val="000E626D"/>
    <w:rsid w:val="000E7E1D"/>
    <w:rsid w:val="00101A73"/>
    <w:rsid w:val="00104843"/>
    <w:rsid w:val="00105B62"/>
    <w:rsid w:val="00111AD0"/>
    <w:rsid w:val="001170D0"/>
    <w:rsid w:val="00117407"/>
    <w:rsid w:val="00117689"/>
    <w:rsid w:val="0011782C"/>
    <w:rsid w:val="0013091F"/>
    <w:rsid w:val="001309C7"/>
    <w:rsid w:val="00141466"/>
    <w:rsid w:val="00156BA7"/>
    <w:rsid w:val="00161A40"/>
    <w:rsid w:val="00162D91"/>
    <w:rsid w:val="00164A5E"/>
    <w:rsid w:val="00166E10"/>
    <w:rsid w:val="001778E0"/>
    <w:rsid w:val="00180562"/>
    <w:rsid w:val="00185259"/>
    <w:rsid w:val="001869E0"/>
    <w:rsid w:val="00190D67"/>
    <w:rsid w:val="0019535F"/>
    <w:rsid w:val="001A2F19"/>
    <w:rsid w:val="001A4357"/>
    <w:rsid w:val="001A514A"/>
    <w:rsid w:val="001B4252"/>
    <w:rsid w:val="001C2B36"/>
    <w:rsid w:val="001D0816"/>
    <w:rsid w:val="001D1FDB"/>
    <w:rsid w:val="001D2397"/>
    <w:rsid w:val="001D32B1"/>
    <w:rsid w:val="001D4380"/>
    <w:rsid w:val="001D763C"/>
    <w:rsid w:val="001E1861"/>
    <w:rsid w:val="001E3E00"/>
    <w:rsid w:val="00203FA0"/>
    <w:rsid w:val="00223CAC"/>
    <w:rsid w:val="00226399"/>
    <w:rsid w:val="002330BD"/>
    <w:rsid w:val="00234610"/>
    <w:rsid w:val="002353F0"/>
    <w:rsid w:val="00246B6D"/>
    <w:rsid w:val="00254B80"/>
    <w:rsid w:val="00254BA7"/>
    <w:rsid w:val="00254EEB"/>
    <w:rsid w:val="00260D54"/>
    <w:rsid w:val="00267D23"/>
    <w:rsid w:val="002707B6"/>
    <w:rsid w:val="00284DF4"/>
    <w:rsid w:val="002858A6"/>
    <w:rsid w:val="00292D1C"/>
    <w:rsid w:val="00294778"/>
    <w:rsid w:val="00296092"/>
    <w:rsid w:val="002A0F07"/>
    <w:rsid w:val="002B32CE"/>
    <w:rsid w:val="002C4C92"/>
    <w:rsid w:val="002C5844"/>
    <w:rsid w:val="002D7A5F"/>
    <w:rsid w:val="002E2BE0"/>
    <w:rsid w:val="002E4916"/>
    <w:rsid w:val="002E4CEC"/>
    <w:rsid w:val="002E5884"/>
    <w:rsid w:val="002F2FE7"/>
    <w:rsid w:val="003024C1"/>
    <w:rsid w:val="003067BE"/>
    <w:rsid w:val="00311DE9"/>
    <w:rsid w:val="003134CA"/>
    <w:rsid w:val="00313505"/>
    <w:rsid w:val="003154CD"/>
    <w:rsid w:val="003167C4"/>
    <w:rsid w:val="00317C73"/>
    <w:rsid w:val="00323865"/>
    <w:rsid w:val="0033220A"/>
    <w:rsid w:val="00332ACA"/>
    <w:rsid w:val="00333F35"/>
    <w:rsid w:val="00334B00"/>
    <w:rsid w:val="00335D42"/>
    <w:rsid w:val="00335F3B"/>
    <w:rsid w:val="003619BC"/>
    <w:rsid w:val="00361B71"/>
    <w:rsid w:val="00363BE2"/>
    <w:rsid w:val="00367F93"/>
    <w:rsid w:val="003711E1"/>
    <w:rsid w:val="003838B0"/>
    <w:rsid w:val="00384EBD"/>
    <w:rsid w:val="00386DD4"/>
    <w:rsid w:val="0039308E"/>
    <w:rsid w:val="00397062"/>
    <w:rsid w:val="003A05F5"/>
    <w:rsid w:val="003A65E9"/>
    <w:rsid w:val="003A6831"/>
    <w:rsid w:val="003A733F"/>
    <w:rsid w:val="003B1658"/>
    <w:rsid w:val="003B1A28"/>
    <w:rsid w:val="003B1F25"/>
    <w:rsid w:val="003B6815"/>
    <w:rsid w:val="003B7C9A"/>
    <w:rsid w:val="003B7E06"/>
    <w:rsid w:val="003C36B7"/>
    <w:rsid w:val="003C66A3"/>
    <w:rsid w:val="003D1109"/>
    <w:rsid w:val="003D1335"/>
    <w:rsid w:val="003D6592"/>
    <w:rsid w:val="003D7A8E"/>
    <w:rsid w:val="003E1BDD"/>
    <w:rsid w:val="003E6346"/>
    <w:rsid w:val="003F0E38"/>
    <w:rsid w:val="0040542C"/>
    <w:rsid w:val="0041415C"/>
    <w:rsid w:val="004225F3"/>
    <w:rsid w:val="004238BE"/>
    <w:rsid w:val="004306F4"/>
    <w:rsid w:val="00432B16"/>
    <w:rsid w:val="00433BF9"/>
    <w:rsid w:val="004363B8"/>
    <w:rsid w:val="00436FA0"/>
    <w:rsid w:val="0044106A"/>
    <w:rsid w:val="00441BB9"/>
    <w:rsid w:val="004422E0"/>
    <w:rsid w:val="00456E24"/>
    <w:rsid w:val="0046093E"/>
    <w:rsid w:val="004613C4"/>
    <w:rsid w:val="00461A56"/>
    <w:rsid w:val="00461CD8"/>
    <w:rsid w:val="00462A44"/>
    <w:rsid w:val="00462DE7"/>
    <w:rsid w:val="0046443A"/>
    <w:rsid w:val="00464CF9"/>
    <w:rsid w:val="0047229F"/>
    <w:rsid w:val="0048529F"/>
    <w:rsid w:val="00485EFA"/>
    <w:rsid w:val="0049119E"/>
    <w:rsid w:val="0049770B"/>
    <w:rsid w:val="004B643E"/>
    <w:rsid w:val="004C0034"/>
    <w:rsid w:val="004C20A5"/>
    <w:rsid w:val="004C4E6A"/>
    <w:rsid w:val="004C52ED"/>
    <w:rsid w:val="004C763A"/>
    <w:rsid w:val="004D1A39"/>
    <w:rsid w:val="004E1D0C"/>
    <w:rsid w:val="004E643F"/>
    <w:rsid w:val="004F0D72"/>
    <w:rsid w:val="004F17C7"/>
    <w:rsid w:val="00501B3F"/>
    <w:rsid w:val="0050795B"/>
    <w:rsid w:val="00511A2C"/>
    <w:rsid w:val="00530E45"/>
    <w:rsid w:val="0053263A"/>
    <w:rsid w:val="00537C77"/>
    <w:rsid w:val="00543D79"/>
    <w:rsid w:val="00544593"/>
    <w:rsid w:val="00545332"/>
    <w:rsid w:val="00545D4A"/>
    <w:rsid w:val="00546CD1"/>
    <w:rsid w:val="0054777B"/>
    <w:rsid w:val="00550D3B"/>
    <w:rsid w:val="00560D14"/>
    <w:rsid w:val="0058467C"/>
    <w:rsid w:val="0059496F"/>
    <w:rsid w:val="00596A1F"/>
    <w:rsid w:val="005974B5"/>
    <w:rsid w:val="005976D9"/>
    <w:rsid w:val="005A241C"/>
    <w:rsid w:val="005A3550"/>
    <w:rsid w:val="005B09AA"/>
    <w:rsid w:val="005C3A4D"/>
    <w:rsid w:val="005C3F6D"/>
    <w:rsid w:val="005C4BC6"/>
    <w:rsid w:val="005C54F0"/>
    <w:rsid w:val="005C5CC2"/>
    <w:rsid w:val="005C6562"/>
    <w:rsid w:val="005D0B73"/>
    <w:rsid w:val="005D6F2C"/>
    <w:rsid w:val="005D7039"/>
    <w:rsid w:val="005E04FE"/>
    <w:rsid w:val="005E5DB7"/>
    <w:rsid w:val="005F2D44"/>
    <w:rsid w:val="005F35DC"/>
    <w:rsid w:val="00603DD4"/>
    <w:rsid w:val="00605975"/>
    <w:rsid w:val="00611FE8"/>
    <w:rsid w:val="006149FC"/>
    <w:rsid w:val="00620184"/>
    <w:rsid w:val="00624212"/>
    <w:rsid w:val="00627F1A"/>
    <w:rsid w:val="00631009"/>
    <w:rsid w:val="0063286C"/>
    <w:rsid w:val="00634C67"/>
    <w:rsid w:val="00637EAB"/>
    <w:rsid w:val="006412C3"/>
    <w:rsid w:val="00641D54"/>
    <w:rsid w:val="006444A7"/>
    <w:rsid w:val="006474B9"/>
    <w:rsid w:val="0065166D"/>
    <w:rsid w:val="00677477"/>
    <w:rsid w:val="00677D6E"/>
    <w:rsid w:val="00680D89"/>
    <w:rsid w:val="0069097D"/>
    <w:rsid w:val="00690D72"/>
    <w:rsid w:val="00691322"/>
    <w:rsid w:val="0069158D"/>
    <w:rsid w:val="00693ADE"/>
    <w:rsid w:val="006971A4"/>
    <w:rsid w:val="006A0434"/>
    <w:rsid w:val="006B5B68"/>
    <w:rsid w:val="006B6AC0"/>
    <w:rsid w:val="006C2C99"/>
    <w:rsid w:val="006C3ADB"/>
    <w:rsid w:val="006D2042"/>
    <w:rsid w:val="006D3817"/>
    <w:rsid w:val="006D4AC6"/>
    <w:rsid w:val="006D4F9E"/>
    <w:rsid w:val="006D5DE0"/>
    <w:rsid w:val="006D664A"/>
    <w:rsid w:val="006F02FA"/>
    <w:rsid w:val="006F09B4"/>
    <w:rsid w:val="007036C4"/>
    <w:rsid w:val="00707D35"/>
    <w:rsid w:val="00715FA0"/>
    <w:rsid w:val="0072709B"/>
    <w:rsid w:val="0072748F"/>
    <w:rsid w:val="007332D0"/>
    <w:rsid w:val="00736FD6"/>
    <w:rsid w:val="0073719F"/>
    <w:rsid w:val="007373DD"/>
    <w:rsid w:val="00744D7F"/>
    <w:rsid w:val="00746EEA"/>
    <w:rsid w:val="0074767C"/>
    <w:rsid w:val="0075182B"/>
    <w:rsid w:val="007542B7"/>
    <w:rsid w:val="0076346D"/>
    <w:rsid w:val="00763AAB"/>
    <w:rsid w:val="0076515B"/>
    <w:rsid w:val="007839EC"/>
    <w:rsid w:val="00783E1D"/>
    <w:rsid w:val="00785064"/>
    <w:rsid w:val="00785E64"/>
    <w:rsid w:val="00787EC1"/>
    <w:rsid w:val="007A1663"/>
    <w:rsid w:val="007A3C6D"/>
    <w:rsid w:val="007A63A5"/>
    <w:rsid w:val="007B09AE"/>
    <w:rsid w:val="007B7281"/>
    <w:rsid w:val="007E19EF"/>
    <w:rsid w:val="007E7223"/>
    <w:rsid w:val="007E78EB"/>
    <w:rsid w:val="007F00C6"/>
    <w:rsid w:val="007F3A18"/>
    <w:rsid w:val="007F6254"/>
    <w:rsid w:val="0080213E"/>
    <w:rsid w:val="00805EC2"/>
    <w:rsid w:val="00807D58"/>
    <w:rsid w:val="008167A3"/>
    <w:rsid w:val="0082096A"/>
    <w:rsid w:val="008251E9"/>
    <w:rsid w:val="00831A31"/>
    <w:rsid w:val="008336C9"/>
    <w:rsid w:val="008412B2"/>
    <w:rsid w:val="0085051E"/>
    <w:rsid w:val="00855BCC"/>
    <w:rsid w:val="00862AA9"/>
    <w:rsid w:val="00864903"/>
    <w:rsid w:val="008702EA"/>
    <w:rsid w:val="0088470D"/>
    <w:rsid w:val="008928BF"/>
    <w:rsid w:val="008965E1"/>
    <w:rsid w:val="008A0999"/>
    <w:rsid w:val="008A24DC"/>
    <w:rsid w:val="008A4439"/>
    <w:rsid w:val="008A450A"/>
    <w:rsid w:val="008B1301"/>
    <w:rsid w:val="008B4AFB"/>
    <w:rsid w:val="008C13C9"/>
    <w:rsid w:val="008D5255"/>
    <w:rsid w:val="008E476C"/>
    <w:rsid w:val="008E53C6"/>
    <w:rsid w:val="008F09CB"/>
    <w:rsid w:val="008F4578"/>
    <w:rsid w:val="008F49AC"/>
    <w:rsid w:val="008F5795"/>
    <w:rsid w:val="008F7D1B"/>
    <w:rsid w:val="008F7DA8"/>
    <w:rsid w:val="00904E5D"/>
    <w:rsid w:val="00906573"/>
    <w:rsid w:val="00910357"/>
    <w:rsid w:val="0091076E"/>
    <w:rsid w:val="00910C17"/>
    <w:rsid w:val="009210E6"/>
    <w:rsid w:val="00921E9C"/>
    <w:rsid w:val="00922216"/>
    <w:rsid w:val="00930BAB"/>
    <w:rsid w:val="00937947"/>
    <w:rsid w:val="009406BA"/>
    <w:rsid w:val="00947387"/>
    <w:rsid w:val="00950B59"/>
    <w:rsid w:val="0095591A"/>
    <w:rsid w:val="00963FF8"/>
    <w:rsid w:val="00983778"/>
    <w:rsid w:val="0098762A"/>
    <w:rsid w:val="009902E8"/>
    <w:rsid w:val="009910F0"/>
    <w:rsid w:val="009A0480"/>
    <w:rsid w:val="009A4506"/>
    <w:rsid w:val="009A51C4"/>
    <w:rsid w:val="009B23EB"/>
    <w:rsid w:val="009B5A9C"/>
    <w:rsid w:val="009B6923"/>
    <w:rsid w:val="009B6EE3"/>
    <w:rsid w:val="009B71DB"/>
    <w:rsid w:val="009B7A8C"/>
    <w:rsid w:val="009D13B9"/>
    <w:rsid w:val="009D192D"/>
    <w:rsid w:val="009D3886"/>
    <w:rsid w:val="009D7ED7"/>
    <w:rsid w:val="009E3619"/>
    <w:rsid w:val="009E57B1"/>
    <w:rsid w:val="00A02D26"/>
    <w:rsid w:val="00A04C7A"/>
    <w:rsid w:val="00A07989"/>
    <w:rsid w:val="00A112F4"/>
    <w:rsid w:val="00A120F1"/>
    <w:rsid w:val="00A14D8C"/>
    <w:rsid w:val="00A1534D"/>
    <w:rsid w:val="00A166ED"/>
    <w:rsid w:val="00A22F9C"/>
    <w:rsid w:val="00A23F1B"/>
    <w:rsid w:val="00A25AF2"/>
    <w:rsid w:val="00A25D8B"/>
    <w:rsid w:val="00A30376"/>
    <w:rsid w:val="00A33289"/>
    <w:rsid w:val="00A35E1C"/>
    <w:rsid w:val="00A41912"/>
    <w:rsid w:val="00A42ABE"/>
    <w:rsid w:val="00A42F7A"/>
    <w:rsid w:val="00A44219"/>
    <w:rsid w:val="00A45A61"/>
    <w:rsid w:val="00A52755"/>
    <w:rsid w:val="00A64B83"/>
    <w:rsid w:val="00A661E0"/>
    <w:rsid w:val="00A6762B"/>
    <w:rsid w:val="00A72561"/>
    <w:rsid w:val="00A74873"/>
    <w:rsid w:val="00AA418C"/>
    <w:rsid w:val="00AA72B7"/>
    <w:rsid w:val="00AA7DC2"/>
    <w:rsid w:val="00AB10B0"/>
    <w:rsid w:val="00AB1C47"/>
    <w:rsid w:val="00AB2A2D"/>
    <w:rsid w:val="00AD302F"/>
    <w:rsid w:val="00AD5272"/>
    <w:rsid w:val="00AD5DBA"/>
    <w:rsid w:val="00AE088F"/>
    <w:rsid w:val="00AE48DB"/>
    <w:rsid w:val="00AF4BC2"/>
    <w:rsid w:val="00AF61A3"/>
    <w:rsid w:val="00AF65AC"/>
    <w:rsid w:val="00AF7C2B"/>
    <w:rsid w:val="00B01CE5"/>
    <w:rsid w:val="00B05410"/>
    <w:rsid w:val="00B05AA9"/>
    <w:rsid w:val="00B07A89"/>
    <w:rsid w:val="00B1555C"/>
    <w:rsid w:val="00B42105"/>
    <w:rsid w:val="00B422E8"/>
    <w:rsid w:val="00B42F40"/>
    <w:rsid w:val="00B45ECF"/>
    <w:rsid w:val="00B470FB"/>
    <w:rsid w:val="00B4739A"/>
    <w:rsid w:val="00B50255"/>
    <w:rsid w:val="00B52711"/>
    <w:rsid w:val="00B649DB"/>
    <w:rsid w:val="00B64B9C"/>
    <w:rsid w:val="00B703CD"/>
    <w:rsid w:val="00B81F83"/>
    <w:rsid w:val="00B83FF7"/>
    <w:rsid w:val="00B91BF4"/>
    <w:rsid w:val="00B9276C"/>
    <w:rsid w:val="00B96D13"/>
    <w:rsid w:val="00BA1AF1"/>
    <w:rsid w:val="00BA53F7"/>
    <w:rsid w:val="00BA583A"/>
    <w:rsid w:val="00BB0C15"/>
    <w:rsid w:val="00BB3ECD"/>
    <w:rsid w:val="00BB5D2B"/>
    <w:rsid w:val="00BB70C3"/>
    <w:rsid w:val="00BE1846"/>
    <w:rsid w:val="00BE7050"/>
    <w:rsid w:val="00BF139D"/>
    <w:rsid w:val="00BF417D"/>
    <w:rsid w:val="00BF696F"/>
    <w:rsid w:val="00BF7C58"/>
    <w:rsid w:val="00C10BBE"/>
    <w:rsid w:val="00C15DDA"/>
    <w:rsid w:val="00C17500"/>
    <w:rsid w:val="00C17AF6"/>
    <w:rsid w:val="00C21E6C"/>
    <w:rsid w:val="00C25D90"/>
    <w:rsid w:val="00C25E4C"/>
    <w:rsid w:val="00C26023"/>
    <w:rsid w:val="00C3432E"/>
    <w:rsid w:val="00C35722"/>
    <w:rsid w:val="00C35E96"/>
    <w:rsid w:val="00C437C6"/>
    <w:rsid w:val="00C45BCE"/>
    <w:rsid w:val="00C50DC1"/>
    <w:rsid w:val="00C50FD5"/>
    <w:rsid w:val="00C514F9"/>
    <w:rsid w:val="00C51E15"/>
    <w:rsid w:val="00C54E2D"/>
    <w:rsid w:val="00C555B8"/>
    <w:rsid w:val="00C620BE"/>
    <w:rsid w:val="00C63456"/>
    <w:rsid w:val="00C67BBA"/>
    <w:rsid w:val="00C7542D"/>
    <w:rsid w:val="00C7587C"/>
    <w:rsid w:val="00C804C7"/>
    <w:rsid w:val="00C82BE6"/>
    <w:rsid w:val="00C8410F"/>
    <w:rsid w:val="00C84548"/>
    <w:rsid w:val="00C84685"/>
    <w:rsid w:val="00C84B25"/>
    <w:rsid w:val="00C91E55"/>
    <w:rsid w:val="00C921D7"/>
    <w:rsid w:val="00CA0FC8"/>
    <w:rsid w:val="00CA588A"/>
    <w:rsid w:val="00CA6CAB"/>
    <w:rsid w:val="00CB1DBE"/>
    <w:rsid w:val="00CB26B7"/>
    <w:rsid w:val="00CB5B11"/>
    <w:rsid w:val="00CB7D63"/>
    <w:rsid w:val="00CC3D62"/>
    <w:rsid w:val="00CD1A32"/>
    <w:rsid w:val="00CD1C6E"/>
    <w:rsid w:val="00CD2AB9"/>
    <w:rsid w:val="00CD478A"/>
    <w:rsid w:val="00CD5ED0"/>
    <w:rsid w:val="00CE10A9"/>
    <w:rsid w:val="00CE1490"/>
    <w:rsid w:val="00CF0A25"/>
    <w:rsid w:val="00CF1131"/>
    <w:rsid w:val="00CF5C94"/>
    <w:rsid w:val="00D0612C"/>
    <w:rsid w:val="00D077C7"/>
    <w:rsid w:val="00D11EBA"/>
    <w:rsid w:val="00D13D08"/>
    <w:rsid w:val="00D154E5"/>
    <w:rsid w:val="00D2020E"/>
    <w:rsid w:val="00D21793"/>
    <w:rsid w:val="00D25071"/>
    <w:rsid w:val="00D41687"/>
    <w:rsid w:val="00D431B1"/>
    <w:rsid w:val="00D440DF"/>
    <w:rsid w:val="00D5178D"/>
    <w:rsid w:val="00D627EF"/>
    <w:rsid w:val="00D74B2A"/>
    <w:rsid w:val="00D771FE"/>
    <w:rsid w:val="00D806A2"/>
    <w:rsid w:val="00D874FE"/>
    <w:rsid w:val="00D90A72"/>
    <w:rsid w:val="00D91DC3"/>
    <w:rsid w:val="00D9653C"/>
    <w:rsid w:val="00DA1957"/>
    <w:rsid w:val="00DA2428"/>
    <w:rsid w:val="00DA75B2"/>
    <w:rsid w:val="00DB6106"/>
    <w:rsid w:val="00DC191F"/>
    <w:rsid w:val="00DD1EAA"/>
    <w:rsid w:val="00DD70B8"/>
    <w:rsid w:val="00DD7D6C"/>
    <w:rsid w:val="00DE0C58"/>
    <w:rsid w:val="00DE171B"/>
    <w:rsid w:val="00DE37D3"/>
    <w:rsid w:val="00DE4084"/>
    <w:rsid w:val="00DE5D05"/>
    <w:rsid w:val="00DF1AB8"/>
    <w:rsid w:val="00E032E3"/>
    <w:rsid w:val="00E05DEC"/>
    <w:rsid w:val="00E114F7"/>
    <w:rsid w:val="00E1421A"/>
    <w:rsid w:val="00E1753C"/>
    <w:rsid w:val="00E20DCA"/>
    <w:rsid w:val="00E22880"/>
    <w:rsid w:val="00E23A6F"/>
    <w:rsid w:val="00E24692"/>
    <w:rsid w:val="00E267AF"/>
    <w:rsid w:val="00E55A9D"/>
    <w:rsid w:val="00E62825"/>
    <w:rsid w:val="00E6772C"/>
    <w:rsid w:val="00E721B9"/>
    <w:rsid w:val="00E72A87"/>
    <w:rsid w:val="00E749EF"/>
    <w:rsid w:val="00E74D71"/>
    <w:rsid w:val="00E75FF3"/>
    <w:rsid w:val="00E80C9E"/>
    <w:rsid w:val="00E868E4"/>
    <w:rsid w:val="00E873AC"/>
    <w:rsid w:val="00E87D27"/>
    <w:rsid w:val="00E92EB5"/>
    <w:rsid w:val="00E93DDB"/>
    <w:rsid w:val="00E94057"/>
    <w:rsid w:val="00EA0EAD"/>
    <w:rsid w:val="00EB4F80"/>
    <w:rsid w:val="00EB5AE3"/>
    <w:rsid w:val="00EB678C"/>
    <w:rsid w:val="00EB7E75"/>
    <w:rsid w:val="00ED1E94"/>
    <w:rsid w:val="00ED399C"/>
    <w:rsid w:val="00ED573B"/>
    <w:rsid w:val="00ED5EAA"/>
    <w:rsid w:val="00ED6A22"/>
    <w:rsid w:val="00EE0C7D"/>
    <w:rsid w:val="00EE73AB"/>
    <w:rsid w:val="00EF073E"/>
    <w:rsid w:val="00EF2F33"/>
    <w:rsid w:val="00EF4BBD"/>
    <w:rsid w:val="00F06714"/>
    <w:rsid w:val="00F124CD"/>
    <w:rsid w:val="00F145C1"/>
    <w:rsid w:val="00F15CEB"/>
    <w:rsid w:val="00F22E8D"/>
    <w:rsid w:val="00F27F40"/>
    <w:rsid w:val="00F30A92"/>
    <w:rsid w:val="00F31DC3"/>
    <w:rsid w:val="00F365E6"/>
    <w:rsid w:val="00F377FD"/>
    <w:rsid w:val="00F62B35"/>
    <w:rsid w:val="00F63CDE"/>
    <w:rsid w:val="00F66594"/>
    <w:rsid w:val="00F8152E"/>
    <w:rsid w:val="00F927E4"/>
    <w:rsid w:val="00FA4BAB"/>
    <w:rsid w:val="00FA581C"/>
    <w:rsid w:val="00FB2232"/>
    <w:rsid w:val="00FB35F4"/>
    <w:rsid w:val="00FB7E7E"/>
    <w:rsid w:val="00FC62FB"/>
    <w:rsid w:val="00FD4A27"/>
    <w:rsid w:val="00FD5203"/>
    <w:rsid w:val="00FE172E"/>
    <w:rsid w:val="00FE5B17"/>
    <w:rsid w:val="00FE67AC"/>
    <w:rsid w:val="00FF3192"/>
    <w:rsid w:val="00FF31AF"/>
    <w:rsid w:val="05A61575"/>
    <w:rsid w:val="0E0419B9"/>
    <w:rsid w:val="0EC352A2"/>
    <w:rsid w:val="11C42733"/>
    <w:rsid w:val="15701B77"/>
    <w:rsid w:val="187C7677"/>
    <w:rsid w:val="1B241F12"/>
    <w:rsid w:val="1BE60E9D"/>
    <w:rsid w:val="1D890021"/>
    <w:rsid w:val="1FAC5A53"/>
    <w:rsid w:val="246F17D4"/>
    <w:rsid w:val="24864D61"/>
    <w:rsid w:val="296A744C"/>
    <w:rsid w:val="29854F85"/>
    <w:rsid w:val="2C2A71DF"/>
    <w:rsid w:val="2D6D6BED"/>
    <w:rsid w:val="2EE40431"/>
    <w:rsid w:val="30DC0C47"/>
    <w:rsid w:val="31DA389F"/>
    <w:rsid w:val="31E60473"/>
    <w:rsid w:val="33890C8F"/>
    <w:rsid w:val="350436AA"/>
    <w:rsid w:val="35D703D8"/>
    <w:rsid w:val="38391BB2"/>
    <w:rsid w:val="39853B12"/>
    <w:rsid w:val="3F724CCD"/>
    <w:rsid w:val="45703A5D"/>
    <w:rsid w:val="45DD561F"/>
    <w:rsid w:val="4A2111CC"/>
    <w:rsid w:val="50543EFD"/>
    <w:rsid w:val="50A47F76"/>
    <w:rsid w:val="525642FC"/>
    <w:rsid w:val="543D36A4"/>
    <w:rsid w:val="57BE5D7F"/>
    <w:rsid w:val="5BA31909"/>
    <w:rsid w:val="5BE72DA0"/>
    <w:rsid w:val="63AC43AC"/>
    <w:rsid w:val="68AD4191"/>
    <w:rsid w:val="69F14F2F"/>
    <w:rsid w:val="6A6309D9"/>
    <w:rsid w:val="6AFA5AA3"/>
    <w:rsid w:val="6DE36C13"/>
    <w:rsid w:val="6DFF6326"/>
    <w:rsid w:val="6E0964F2"/>
    <w:rsid w:val="6F3C7AFF"/>
    <w:rsid w:val="77CC458A"/>
    <w:rsid w:val="78E92AC9"/>
    <w:rsid w:val="7A134C58"/>
    <w:rsid w:val="7A5F68DB"/>
    <w:rsid w:val="7AD5014D"/>
    <w:rsid w:val="7C5F534A"/>
    <w:rsid w:val="7D567F0E"/>
    <w:rsid w:val="7F8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41994"/>
  <w15:docId w15:val="{FBA6F200-1F2B-4D7E-A57E-285FE8BC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Date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snapToGrid w:val="0"/>
      <w:spacing w:before="220" w:after="148" w:line="327" w:lineRule="atLeast"/>
      <w:jc w:val="left"/>
      <w:outlineLvl w:val="2"/>
    </w:pPr>
    <w:rPr>
      <w:sz w:val="28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7476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420"/>
    </w:pPr>
    <w:rPr>
      <w:szCs w:val="20"/>
    </w:rPr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sz w:val="18"/>
      <w:szCs w:val="18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sz w:val="18"/>
      <w:szCs w:val="18"/>
    </w:rPr>
  </w:style>
  <w:style w:type="paragraph" w:styleId="a5">
    <w:name w:val="Date"/>
    <w:basedOn w:val="a"/>
    <w:next w:val="a"/>
    <w:qFormat/>
    <w:pPr>
      <w:ind w:leftChars="2500" w:left="100"/>
    </w:p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semiHidden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sz w:val="18"/>
      <w:szCs w:val="18"/>
    </w:rPr>
  </w:style>
  <w:style w:type="table" w:styleId="a9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1"/>
    <w:qFormat/>
  </w:style>
  <w:style w:type="character" w:styleId="ab">
    <w:name w:val="Hyperlink"/>
    <w:qFormat/>
    <w:rPr>
      <w:color w:val="0000FF"/>
      <w:u w:val="single"/>
    </w:rPr>
  </w:style>
  <w:style w:type="paragraph" w:customStyle="1" w:styleId="21635">
    <w:name w:val="样式 标题 2 + 行距: 最小值 16.35 磅"/>
    <w:basedOn w:val="2"/>
    <w:qFormat/>
    <w:pPr>
      <w:numPr>
        <w:numId w:val="1"/>
      </w:numPr>
      <w:spacing w:line="327" w:lineRule="atLeast"/>
      <w:jc w:val="center"/>
    </w:pPr>
    <w:rPr>
      <w:rFonts w:ascii="Times New Roman" w:hAnsi="Times New Roman" w:cs="SimSun"/>
      <w:b w:val="0"/>
      <w:bCs w:val="0"/>
      <w:sz w:val="36"/>
      <w:szCs w:val="20"/>
    </w:rPr>
  </w:style>
  <w:style w:type="paragraph" w:customStyle="1" w:styleId="ac">
    <w:name w:val="表头"/>
    <w:basedOn w:val="a"/>
    <w:qFormat/>
    <w:pPr>
      <w:spacing w:before="120" w:after="60"/>
      <w:ind w:firstLine="425"/>
      <w:jc w:val="center"/>
    </w:pPr>
    <w:rPr>
      <w:rFonts w:eastAsia="SimHei"/>
      <w:sz w:val="18"/>
      <w:szCs w:val="20"/>
    </w:rPr>
  </w:style>
  <w:style w:type="character" w:customStyle="1" w:styleId="40">
    <w:name w:val="标题 4 字符"/>
    <w:basedOn w:val="a1"/>
    <w:link w:val="4"/>
    <w:semiHidden/>
    <w:rsid w:val="0074767C"/>
    <w:rPr>
      <w:rFonts w:asciiTheme="majorHAnsi" w:eastAsiaTheme="majorEastAsia" w:hAnsiTheme="majorHAnsi" w:cstheme="majorBidi"/>
      <w:i/>
      <w:iCs/>
      <w:color w:val="0F4761" w:themeColor="accent1" w:themeShade="BF"/>
      <w:kern w:val="2"/>
      <w:sz w:val="21"/>
      <w:szCs w:val="24"/>
    </w:rPr>
  </w:style>
  <w:style w:type="character" w:styleId="ad">
    <w:name w:val="Strong"/>
    <w:basedOn w:val="a1"/>
    <w:qFormat/>
    <w:rsid w:val="00234610"/>
    <w:rPr>
      <w:b/>
    </w:rPr>
  </w:style>
  <w:style w:type="paragraph" w:styleId="ae">
    <w:name w:val="Normal (Web)"/>
    <w:basedOn w:val="a"/>
    <w:rsid w:val="0003072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HTML">
    <w:name w:val="HTML Code"/>
    <w:basedOn w:val="a1"/>
    <w:rsid w:val="0003072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https://hit-coa.gitlab.io/hit-cdp-lab/cs/_images/sub.png" TargetMode="External"/><Relationship Id="rId47" Type="http://schemas.openxmlformats.org/officeDocument/2006/relationships/image" Target="https://hit-coa.gitlab.io/hit-cdp-lab/cs/_images/lw.png" TargetMode="External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63" Type="http://schemas.openxmlformats.org/officeDocument/2006/relationships/header" Target="header4.xml"/><Relationship Id="rId68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https://hit-coa.gitlab.io/hit-cdp-lab/cs/_images/xor.png" TargetMode="Externa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https://hit-coa.gitlab.io/hit-cdp-lab/cs/_images/xor.png" TargetMode="External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66" Type="http://schemas.openxmlformats.org/officeDocument/2006/relationships/footer" Target="footer5.xml"/><Relationship Id="rId5" Type="http://schemas.openxmlformats.org/officeDocument/2006/relationships/footnotes" Target="footnotes.xml"/><Relationship Id="rId61" Type="http://schemas.openxmlformats.org/officeDocument/2006/relationships/image" Target="media/image35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https://hit-coa.gitlab.io/hit-cdp-lab/cs/_images/or.png" TargetMode="External"/><Relationship Id="rId30" Type="http://schemas.openxmlformats.org/officeDocument/2006/relationships/image" Target="media/image14.png"/><Relationship Id="rId35" Type="http://schemas.openxmlformats.org/officeDocument/2006/relationships/image" Target="https://hit-coa.gitlab.io/hit-cdp-lab/cs/_images/j.png" TargetMode="External"/><Relationship Id="rId43" Type="http://schemas.openxmlformats.org/officeDocument/2006/relationships/image" Target="https://hit-coa.gitlab.io/hit-cdp-lab/cs/_images/and.png" TargetMode="External"/><Relationship Id="rId48" Type="http://schemas.openxmlformats.org/officeDocument/2006/relationships/image" Target="https://hit-coa.gitlab.io/hit-cdp-lab/cs/_images/j.png" TargetMode="External"/><Relationship Id="rId56" Type="http://schemas.openxmlformats.org/officeDocument/2006/relationships/image" Target="media/image30.png"/><Relationship Id="rId64" Type="http://schemas.openxmlformats.org/officeDocument/2006/relationships/header" Target="header5.xml"/><Relationship Id="rId8" Type="http://schemas.openxmlformats.org/officeDocument/2006/relationships/header" Target="header2.xml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https://hit-coa.gitlab.io/hit-cdp-lab/cs/_images/and.png" TargetMode="External"/><Relationship Id="rId33" Type="http://schemas.openxmlformats.org/officeDocument/2006/relationships/image" Target="https://hit-coa.gitlab.io/hit-cdp-lab/cs/_images/lw.png" TargetMode="External"/><Relationship Id="rId38" Type="http://schemas.openxmlformats.org/officeDocument/2006/relationships/image" Target="media/image19.png"/><Relationship Id="rId46" Type="http://schemas.openxmlformats.org/officeDocument/2006/relationships/image" Target="https://hit-coa.gitlab.io/hit-cdp-lab/cs/_images/sw.png" TargetMode="External"/><Relationship Id="rId59" Type="http://schemas.openxmlformats.org/officeDocument/2006/relationships/image" Target="media/image33.png"/><Relationship Id="rId67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2.jpe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https://hit-coa.gitlab.io/hit-cdp-lab/cs/_images/sub.png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footer" Target="footer2.xml"/><Relationship Id="rId31" Type="http://schemas.openxmlformats.org/officeDocument/2006/relationships/image" Target="https://hit-coa.gitlab.io/hit-cdp-lab/cs/_images/sw.png" TargetMode="External"/><Relationship Id="rId44" Type="http://schemas.openxmlformats.org/officeDocument/2006/relationships/image" Target="https://hit-coa.gitlab.io/hit-cdp-lab/cs/_images/or.png" TargetMode="External"/><Relationship Id="rId52" Type="http://schemas.openxmlformats.org/officeDocument/2006/relationships/image" Target="media/image26.png"/><Relationship Id="rId60" Type="http://schemas.openxmlformats.org/officeDocument/2006/relationships/image" Target="media/image34.png"/><Relationship Id="rId65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3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88</Pages>
  <Words>10403</Words>
  <Characters>59302</Characters>
  <Application>Microsoft Office Word</Application>
  <DocSecurity>0</DocSecurity>
  <Lines>494</Lines>
  <Paragraphs>139</Paragraphs>
  <ScaleCrop>false</ScaleCrop>
  <Company/>
  <LinksUpToDate>false</LinksUpToDate>
  <CharactersWithSpaces>69566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zd</dc:creator>
  <cp:lastModifiedBy>Tian Chang</cp:lastModifiedBy>
  <cp:revision>25</cp:revision>
  <cp:lastPrinted>2010-09-06T13:19:00Z</cp:lastPrinted>
  <dcterms:created xsi:type="dcterms:W3CDTF">2024-09-09T04:04:00Z</dcterms:created>
  <dcterms:modified xsi:type="dcterms:W3CDTF">2024-09-30T06:20:00Z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2A267CB65257436A8FB4918277A44F40_13</vt:lpwstr>
  </property>
</Properties>
</file>