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FF9B7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写序列号指令</w:t>
      </w:r>
    </w:p>
    <w:p w14:paraId="3FE50AE0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序列号构成：</w:t>
      </w:r>
      <w:r>
        <w:rPr>
          <w:rFonts w:hint="eastAsia"/>
          <w:color w:val="00B050"/>
        </w:rPr>
        <w:t>C1025D010001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，共1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个字符</w:t>
      </w:r>
    </w:p>
    <w:p w14:paraId="1306AC1F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对应的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ex：</w:t>
      </w:r>
      <w:r>
        <w:rPr>
          <w:rFonts w:hint="eastAsia"/>
          <w:color w:val="00B050"/>
        </w:rPr>
        <w:t>43 31 30 32 35 44 30 31 30 30 30</w:t>
      </w:r>
      <w:r>
        <w:rPr>
          <w:color w:val="00B050"/>
        </w:rPr>
        <w:t xml:space="preserve"> </w:t>
      </w:r>
      <w:r>
        <w:rPr>
          <w:rFonts w:hint="eastAsia"/>
          <w:color w:val="00B050"/>
        </w:rPr>
        <w:t>31</w:t>
      </w:r>
    </w:p>
    <w:p w14:paraId="1B4D431B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29 51 A0 00 06 0C </w:t>
      </w:r>
      <w:r>
        <w:rPr>
          <w:color w:val="00B050"/>
        </w:rPr>
        <w:t>43 31 30 32 35 44 30 31 30 30 30 31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15 26</w:t>
      </w:r>
    </w:p>
    <w:p w14:paraId="64D25253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29 51 A0 00 06 CC D0</w:t>
      </w:r>
    </w:p>
    <w:p w14:paraId="3F173026">
      <w:pPr>
        <w:pStyle w:val="8"/>
        <w:ind w:left="36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15AC26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29 51 A0 00 06 0C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”为固定字，“</w:t>
      </w:r>
      <w:r>
        <w:rPr>
          <w:color w:val="00B050"/>
        </w:rPr>
        <w:t>43 31 30 32 35 44 30 31 30 30 30 31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”为序列号，“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15 26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280687A1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读序列号指令</w:t>
      </w:r>
    </w:p>
    <w:p w14:paraId="22639575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51 A0 00 06 F1 10</w:t>
      </w:r>
    </w:p>
    <w:p w14:paraId="39439726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28 0C </w:t>
      </w:r>
      <w:r>
        <w:rPr>
          <w:color w:val="00B050"/>
        </w:rPr>
        <w:t>43 31 30 32 35 44 30 31 30 30 30 31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6E C2</w:t>
      </w:r>
    </w:p>
    <w:p w14:paraId="3581C1F1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9497364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0C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”为固定字，“</w:t>
      </w:r>
      <w:r>
        <w:rPr>
          <w:color w:val="00B050"/>
        </w:rPr>
        <w:t>43 31 30 32 35 44 30 31 30 30 30 31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”为序列号，对应ascii码为“</w:t>
      </w:r>
      <w:r>
        <w:rPr>
          <w:rFonts w:hint="eastAsia"/>
          <w:color w:val="00B050"/>
        </w:rPr>
        <w:t>C1025D010001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”，“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6E C2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3A911D35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读软件版本指令</w:t>
      </w:r>
    </w:p>
    <w:p w14:paraId="651749AE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80 10 00 09 89 CF</w:t>
      </w:r>
    </w:p>
    <w:p w14:paraId="5A172E30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01 28 12 </w:t>
      </w:r>
      <w:r>
        <w:rPr>
          <w:color w:val="00B050"/>
        </w:rPr>
        <w:t>41 32 30 41 20 56 30 30 2E 30 30 2E 30 30 2E 30 31 20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42 D9</w:t>
      </w:r>
    </w:p>
    <w:p w14:paraId="3B5EA750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A4B466B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01 28 12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”为固定字，“</w:t>
      </w:r>
      <w:r>
        <w:rPr>
          <w:color w:val="00B050"/>
        </w:rPr>
        <w:t>41 32 30 41 20 56 30 30 2E 30 30 2E 30 30 2E 30 31 20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”为软件版本号，对应ascii码为“</w:t>
      </w:r>
      <w:r>
        <w:rPr>
          <w:color w:val="00B050"/>
        </w:rPr>
        <w:t>A20A V00.00.00.01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”，“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42 D9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07CC5D45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读硬件版本指令</w:t>
      </w:r>
    </w:p>
    <w:p w14:paraId="5AB8786E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80 1A 00 05 A9 C8</w:t>
      </w:r>
    </w:p>
    <w:p w14:paraId="325AE9E6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28 0A </w:t>
      </w:r>
      <w:r>
        <w:rPr>
          <w:color w:val="00B050"/>
        </w:rPr>
        <w:t>41 32 30 41 20 56 30 2E 31 20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38 9F</w:t>
      </w:r>
    </w:p>
    <w:p w14:paraId="5F62B5A7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9C50F78">
      <w:pPr>
        <w:pStyle w:val="8"/>
        <w:ind w:left="36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0A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”为固定字，“</w:t>
      </w:r>
      <w:r>
        <w:rPr>
          <w:color w:val="00B050"/>
        </w:rPr>
        <w:t>41 32 30 41 20 56 30 2E 31 20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”为硬件版本号，对应ascii码为“</w:t>
      </w:r>
      <w:r>
        <w:rPr>
          <w:color w:val="00B050"/>
        </w:rPr>
        <w:t xml:space="preserve">A20A V0.1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”，“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38 9F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236456FA">
      <w:pPr>
        <w:pStyle w:val="8"/>
        <w:numPr>
          <w:ilvl w:val="0"/>
          <w:numId w:val="1"/>
        </w:numPr>
        <w:ind w:firstLineChars="0"/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量程迁移指令</w:t>
      </w:r>
    </w:p>
    <w:p w14:paraId="66AF0439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29 51 3E 00 05 0A </w:t>
      </w:r>
      <w:r>
        <w:rPr>
          <w:color w:val="00B0F0"/>
        </w:rPr>
        <w:t>00 00 C8 C2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B050"/>
        </w:rPr>
        <w:t>00 00 FA 43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00 01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93 8E</w:t>
      </w:r>
    </w:p>
    <w:p w14:paraId="2EFA4BE6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29 51 3E 00 05 ED 3F</w:t>
      </w:r>
    </w:p>
    <w:p w14:paraId="7B72A3BB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A402F8F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29 51 3E 00 05 0A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”、“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00 01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”为固定字；“</w:t>
      </w:r>
      <w:r>
        <w:rPr>
          <w:color w:val="00B0F0"/>
        </w:rPr>
        <w:t>00 00 C8 C2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”为迁移量程下限，对应浮点数-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，单位kpa，小端；“</w:t>
      </w:r>
      <w:r>
        <w:rPr>
          <w:color w:val="00B050"/>
        </w:rPr>
        <w:t>00 00 FA 43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”为迁移量程上限，对应浮点数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500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，单位kpa，小端；“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93 8E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20C2D34E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读迁移量程指令</w:t>
      </w:r>
    </w:p>
    <w:p w14:paraId="5F169721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51 3E 00 04 11 3F</w:t>
      </w:r>
    </w:p>
    <w:p w14:paraId="0EF7AAD7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01 28 08 </w:t>
      </w:r>
      <w:r>
        <w:rPr>
          <w:color w:val="00B0F0"/>
        </w:rPr>
        <w:t>00 00 C8 C2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B050"/>
        </w:rPr>
        <w:t>00 00 FA 43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8F 90</w:t>
      </w:r>
    </w:p>
    <w:p w14:paraId="37D88541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0AD409C">
      <w:pPr>
        <w:pStyle w:val="8"/>
        <w:ind w:left="36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01 28 08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”为固定字，“</w:t>
      </w:r>
      <w:r>
        <w:rPr>
          <w:color w:val="00B0F0"/>
        </w:rPr>
        <w:t>00 00 C8 C2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”为迁移量程下限，对应浮点数-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，单位kpa，小端；“</w:t>
      </w:r>
      <w:r>
        <w:rPr>
          <w:color w:val="00B050"/>
        </w:rPr>
        <w:t>00 00 FA 43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”为迁移量程上限，对应浮点数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500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，单位kpa，小端；“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8F 90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52F3D84B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读压力指令</w:t>
      </w:r>
    </w:p>
    <w:p w14:paraId="71B3C89D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03 00 02 00 02 65 CB</w:t>
      </w:r>
    </w:p>
    <w:p w14:paraId="3ACB5CCD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01 03 04 </w:t>
      </w:r>
      <w:r>
        <w:rPr>
          <w:color w:val="00B050"/>
        </w:rPr>
        <w:t>43 FA 00 00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CF 86</w:t>
      </w:r>
    </w:p>
    <w:p w14:paraId="1ABD0966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14055EA">
      <w:pPr>
        <w:pStyle w:val="8"/>
        <w:ind w:left="36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01 03 04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 “</w:t>
      </w:r>
      <w:r>
        <w:rPr>
          <w:color w:val="00B050"/>
        </w:rPr>
        <w:t>43 FA 00 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”为压力值，对应浮点数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500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，单位kpa，大端；“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CF 86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0D6728AC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读压力类型指令</w:t>
      </w:r>
    </w:p>
    <w:p w14:paraId="05031696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51 37 00 01 01 3E</w:t>
      </w:r>
    </w:p>
    <w:p w14:paraId="5213E3E0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01 28 02 </w:t>
      </w:r>
      <w:r>
        <w:rPr>
          <w:color w:val="00B050"/>
        </w:rPr>
        <w:t>00 00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B1 A0</w:t>
      </w:r>
    </w:p>
    <w:p w14:paraId="55CA2386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A661EF7">
      <w:pPr>
        <w:pStyle w:val="8"/>
        <w:ind w:left="36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01 28 02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 “</w:t>
      </w:r>
      <w:r>
        <w:rPr>
          <w:color w:val="00B050"/>
        </w:rPr>
        <w:t>00 00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”为压力类型，U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大端，</w:t>
      </w:r>
      <w:r>
        <w:t>0</w:t>
      </w:r>
      <w:r>
        <w:rPr>
          <w:rFonts w:hint="eastAsia"/>
        </w:rPr>
        <w:t>为表压，</w:t>
      </w:r>
      <w:r>
        <w:t xml:space="preserve"> 2</w:t>
      </w:r>
      <w:r>
        <w:rPr>
          <w:rFonts w:hint="eastAsia"/>
        </w:rPr>
        <w:t>为绝压，</w:t>
      </w:r>
      <w:r>
        <w:t>3</w:t>
      </w:r>
      <w:r>
        <w:rPr>
          <w:rFonts w:hint="eastAsia"/>
        </w:rPr>
        <w:t>为差压，其他值无效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；“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B1 A0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425DE8C3">
      <w:pPr>
        <w:pStyle w:val="8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读精度指令</w:t>
      </w:r>
    </w:p>
    <w:p w14:paraId="067AB702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指令：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51 36 00 01 50 FE</w:t>
      </w:r>
    </w:p>
    <w:p w14:paraId="6BDFC8E3">
      <w:pPr>
        <w:pStyle w:val="8"/>
        <w:ind w:left="360" w:firstLine="0" w:firstLineChars="0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01 28 02 </w:t>
      </w:r>
      <w:r>
        <w:rPr>
          <w:color w:val="00B050"/>
        </w:rPr>
        <w:t>00 0A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31 A7</w:t>
      </w:r>
    </w:p>
    <w:p w14:paraId="3D532809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14A2A25">
      <w:pPr>
        <w:pStyle w:val="8"/>
        <w:ind w:left="36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01 28 02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”为固定字， “</w:t>
      </w:r>
      <w:r>
        <w:rPr>
          <w:color w:val="00B050"/>
        </w:rPr>
        <w:t>00 0</w:t>
      </w:r>
      <w:r>
        <w:rPr>
          <w:rFonts w:hint="eastAsia"/>
          <w:color w:val="00B050"/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”为精度值，U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大端，</w:t>
      </w:r>
      <w:r>
        <w:t>精度*100</w:t>
      </w:r>
      <w:r>
        <w:rPr>
          <w:rFonts w:hint="eastAsia"/>
        </w:rPr>
        <w:t>，</w:t>
      </w:r>
      <w:r>
        <w:t>Eg:0.1%=10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；“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31 A7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”为crc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，小端；其余指令类同。</w:t>
      </w:r>
    </w:p>
    <w:p w14:paraId="3696B427">
      <w:pPr>
        <w:pStyle w:val="8"/>
        <w:ind w:left="360"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4B7C84D6">
      <w:pPr>
        <w:pStyle w:val="8"/>
        <w:numPr>
          <w:ilvl w:val="0"/>
          <w:numId w:val="1"/>
        </w:numPr>
        <w:ind w:left="360" w:leftChars="0" w:hanging="36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读AD码指令</w:t>
      </w:r>
    </w:p>
    <w:p w14:paraId="7869D22C">
      <w:pPr>
        <w:pStyle w:val="8"/>
        <w:numPr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发：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01 28 70 00 00 20 7A D4</w:t>
      </w:r>
    </w:p>
    <w:p w14:paraId="48F93E4C">
      <w:pPr>
        <w:pStyle w:val="8"/>
        <w:numPr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返回：01 28 40 C2 D6 FF FF 95 DE 2E 00 00 00 00 00 00 00 00 00 00 00 00 00 00 00 00 00 00 00 00 00 51 E0 00 00 00 00 00 00 00 00 00 00 7F FF 7F FF 00 00 00 00 00 00 00 00 00 00 00 00 00 00 00 00 00 00 00 00 93 88</w:t>
      </w:r>
    </w:p>
    <w:p w14:paraId="6174A838">
      <w:pPr>
        <w:pStyle w:val="8"/>
        <w:numPr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D2DD24F">
      <w:pPr>
        <w:pStyle w:val="8"/>
        <w:numPr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1C2EDD5">
      <w:pPr>
        <w:pStyle w:val="8"/>
        <w:numPr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压力AD绝对值&lt;300000</w:t>
      </w:r>
    </w:p>
    <w:p w14:paraId="222FC9C9">
      <w:pPr>
        <w:pStyle w:val="8"/>
        <w:numPr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桥阻值介于9000到11000之间</w:t>
      </w:r>
    </w:p>
    <w:p w14:paraId="27906D17">
      <w:pPr>
        <w:pStyle w:val="8"/>
        <w:numPr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温度介于15~30℃</w:t>
      </w:r>
    </w:p>
    <w:p w14:paraId="6F5C061C">
      <w:pPr>
        <w:pStyle w:val="8"/>
        <w:numPr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60FD832">
      <w:pPr>
        <w:pStyle w:val="8"/>
        <w:numPr>
          <w:ilvl w:val="0"/>
          <w:numId w:val="2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测试本底功耗——工装无法测试，暂时不测</w:t>
      </w:r>
    </w:p>
    <w:p w14:paraId="34EFBF7A">
      <w:pPr>
        <w:pStyle w:val="8"/>
        <w:numPr>
          <w:ilvl w:val="0"/>
          <w:numId w:val="2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电流输出测试：4mA和20mA</w:t>
      </w:r>
    </w:p>
    <w:p w14:paraId="1C1B53B1">
      <w:pPr>
        <w:pStyle w:val="8"/>
        <w:numPr>
          <w:numId w:val="0"/>
        </w:numPr>
        <w:ind w:left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进入OWI后，需要进入调试模式才可以输出电流</w:t>
      </w:r>
    </w:p>
    <w:p w14:paraId="57C67C3C">
      <w:pPr>
        <w:pStyle w:val="8"/>
        <w:numPr>
          <w:numId w:val="0"/>
        </w:numPr>
        <w:ind w:left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指令</w:t>
      </w:r>
    </w:p>
    <w:p w14:paraId="7EB7805F">
      <w:pPr>
        <w:pStyle w:val="8"/>
        <w:numPr>
          <w:numId w:val="0"/>
        </w:numPr>
        <w:ind w:left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发：01 29 80 02 00 01 02 00 01 24 C4</w:t>
      </w:r>
    </w:p>
    <w:p w14:paraId="05CBE510">
      <w:pPr>
        <w:pStyle w:val="8"/>
        <w:numPr>
          <w:numId w:val="0"/>
        </w:numPr>
        <w:ind w:leftChars="20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回：</w:t>
      </w:r>
    </w:p>
    <w:p w14:paraId="07EDD650">
      <w:pPr>
        <w:pStyle w:val="8"/>
        <w:numPr>
          <w:numId w:val="0"/>
        </w:numPr>
        <w:ind w:left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指令4mA：</w:t>
      </w:r>
    </w:p>
    <w:p w14:paraId="6718FCBE">
      <w:pPr>
        <w:pStyle w:val="8"/>
        <w:numPr>
          <w:numId w:val="0"/>
        </w:numPr>
        <w:ind w:left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发：01 29 80 03 00 01 02 29 00 FB 45</w:t>
      </w:r>
    </w:p>
    <w:p w14:paraId="492C407B">
      <w:pPr>
        <w:pStyle w:val="8"/>
        <w:numPr>
          <w:numId w:val="0"/>
        </w:numPr>
        <w:ind w:firstLine="42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回：</w:t>
      </w:r>
    </w:p>
    <w:p w14:paraId="5F0FA73F">
      <w:pPr>
        <w:pStyle w:val="8"/>
        <w:numPr>
          <w:numId w:val="0"/>
        </w:numPr>
        <w:ind w:firstLine="42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指令20mA：</w:t>
      </w:r>
    </w:p>
    <w:p w14:paraId="3E010FEA">
      <w:pPr>
        <w:pStyle w:val="8"/>
        <w:numPr>
          <w:numId w:val="0"/>
        </w:numPr>
        <w:ind w:firstLine="42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发：01 29 80 03 00 01 02 CF 49 70 D3</w:t>
      </w:r>
    </w:p>
    <w:p w14:paraId="5485CAFC">
      <w:pPr>
        <w:pStyle w:val="8"/>
        <w:numPr>
          <w:numId w:val="0"/>
        </w:numPr>
        <w:ind w:firstLine="42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回：</w:t>
      </w:r>
    </w:p>
    <w:p w14:paraId="224F94A6">
      <w:pPr>
        <w:pStyle w:val="8"/>
        <w:numPr>
          <w:numId w:val="0"/>
        </w:numPr>
        <w:ind w:firstLine="42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判定指标：±0.3mA</w:t>
      </w:r>
    </w:p>
    <w:p w14:paraId="445A3058">
      <w:pPr>
        <w:pStyle w:val="8"/>
        <w:numPr>
          <w:numId w:val="0"/>
        </w:numPr>
        <w:ind w:firstLine="42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AC2009C">
      <w:pPr>
        <w:pStyle w:val="8"/>
        <w:numPr>
          <w:ilvl w:val="0"/>
          <w:numId w:val="2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电压输出测试：0.5V和10V</w:t>
      </w:r>
    </w:p>
    <w:p w14:paraId="230B504B">
      <w:pPr>
        <w:pStyle w:val="8"/>
        <w:numPr>
          <w:ilvl w:val="0"/>
          <w:numId w:val="0"/>
        </w:numPr>
        <w:ind w:left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进入OWI后，需要进入调试模式才可以输出电流</w:t>
      </w:r>
    </w:p>
    <w:p w14:paraId="0E9A2DE2">
      <w:pPr>
        <w:pStyle w:val="8"/>
        <w:numPr>
          <w:ilvl w:val="0"/>
          <w:numId w:val="0"/>
        </w:numPr>
        <w:ind w:left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指令</w:t>
      </w:r>
    </w:p>
    <w:p w14:paraId="3C4D109B">
      <w:pPr>
        <w:pStyle w:val="8"/>
        <w:numPr>
          <w:ilvl w:val="0"/>
          <w:numId w:val="0"/>
        </w:numPr>
        <w:ind w:left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发：01 29 80 02 00 01 02 00 01 24 C4</w:t>
      </w:r>
    </w:p>
    <w:p w14:paraId="76E9F1DD">
      <w:pPr>
        <w:pStyle w:val="8"/>
        <w:numPr>
          <w:ilvl w:val="0"/>
          <w:numId w:val="0"/>
        </w:numPr>
        <w:ind w:leftChars="20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回：</w:t>
      </w:r>
    </w:p>
    <w:p w14:paraId="38095431">
      <w:pPr>
        <w:pStyle w:val="8"/>
        <w:numPr>
          <w:ilvl w:val="0"/>
          <w:numId w:val="0"/>
        </w:numPr>
        <w:ind w:left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指令0.5V：</w:t>
      </w:r>
    </w:p>
    <w:p w14:paraId="2A1382D5">
      <w:pPr>
        <w:pStyle w:val="8"/>
        <w:numPr>
          <w:ilvl w:val="0"/>
          <w:numId w:val="0"/>
        </w:numPr>
        <w:ind w:left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发：01 29 80 03 00 01 02 06 66 67 5F</w:t>
      </w:r>
    </w:p>
    <w:p w14:paraId="0F79E20A">
      <w:pPr>
        <w:pStyle w:val="8"/>
        <w:numPr>
          <w:ilvl w:val="0"/>
          <w:numId w:val="0"/>
        </w:numPr>
        <w:ind w:firstLine="42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回：</w:t>
      </w:r>
    </w:p>
    <w:p w14:paraId="0C813792">
      <w:pPr>
        <w:pStyle w:val="8"/>
        <w:numPr>
          <w:ilvl w:val="0"/>
          <w:numId w:val="0"/>
        </w:numPr>
        <w:ind w:firstLine="42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指令10V：</w:t>
      </w:r>
    </w:p>
    <w:p w14:paraId="2082A228">
      <w:pPr>
        <w:pStyle w:val="8"/>
        <w:numPr>
          <w:ilvl w:val="0"/>
          <w:numId w:val="0"/>
        </w:numPr>
        <w:ind w:firstLine="42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发：01 29 80 03 00 01 02 7F FF 84 A5</w:t>
      </w:r>
    </w:p>
    <w:p w14:paraId="15174A40">
      <w:pPr>
        <w:pStyle w:val="8"/>
        <w:numPr>
          <w:ilvl w:val="0"/>
          <w:numId w:val="0"/>
        </w:numPr>
        <w:ind w:firstLine="42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回：</w:t>
      </w:r>
    </w:p>
    <w:p w14:paraId="0CE9976A">
      <w:pPr>
        <w:pStyle w:val="8"/>
        <w:numPr>
          <w:ilvl w:val="0"/>
          <w:numId w:val="0"/>
        </w:numPr>
        <w:ind w:firstLine="42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判定指标：±0.2V</w:t>
      </w:r>
    </w:p>
    <w:p w14:paraId="05AB92A2">
      <w:pPr>
        <w:pStyle w:val="8"/>
        <w:numPr>
          <w:numId w:val="0"/>
        </w:numPr>
        <w:ind w:firstLine="42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D3340"/>
    <w:multiLevelType w:val="multilevel"/>
    <w:tmpl w:val="00ED33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911AED"/>
    <w:multiLevelType w:val="singleLevel"/>
    <w:tmpl w:val="13911AED"/>
    <w:lvl w:ilvl="0" w:tentative="0">
      <w:start w:val="11"/>
      <w:numFmt w:val="decimal"/>
      <w:suff w:val="nothing"/>
      <w:lvlText w:val="%1-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9A7"/>
    <w:rsid w:val="00002B80"/>
    <w:rsid w:val="00003216"/>
    <w:rsid w:val="00016A5E"/>
    <w:rsid w:val="00032E32"/>
    <w:rsid w:val="00041FFC"/>
    <w:rsid w:val="0004258C"/>
    <w:rsid w:val="00062C89"/>
    <w:rsid w:val="0007321E"/>
    <w:rsid w:val="00093CB2"/>
    <w:rsid w:val="000942EB"/>
    <w:rsid w:val="0009638D"/>
    <w:rsid w:val="000A426C"/>
    <w:rsid w:val="00111535"/>
    <w:rsid w:val="001177F5"/>
    <w:rsid w:val="00122082"/>
    <w:rsid w:val="001437FF"/>
    <w:rsid w:val="00146E70"/>
    <w:rsid w:val="001506E3"/>
    <w:rsid w:val="0015611D"/>
    <w:rsid w:val="00156469"/>
    <w:rsid w:val="00174ECD"/>
    <w:rsid w:val="0017688A"/>
    <w:rsid w:val="00180D5C"/>
    <w:rsid w:val="00186436"/>
    <w:rsid w:val="00187AA2"/>
    <w:rsid w:val="001900C7"/>
    <w:rsid w:val="001914EB"/>
    <w:rsid w:val="00197985"/>
    <w:rsid w:val="001A054C"/>
    <w:rsid w:val="001A5D5E"/>
    <w:rsid w:val="001A686E"/>
    <w:rsid w:val="001B3A97"/>
    <w:rsid w:val="001C089B"/>
    <w:rsid w:val="001E5CD6"/>
    <w:rsid w:val="001F23D7"/>
    <w:rsid w:val="00201C68"/>
    <w:rsid w:val="00207792"/>
    <w:rsid w:val="00216FC2"/>
    <w:rsid w:val="00222406"/>
    <w:rsid w:val="002246A5"/>
    <w:rsid w:val="00236E99"/>
    <w:rsid w:val="00242DBB"/>
    <w:rsid w:val="002529AF"/>
    <w:rsid w:val="0025722A"/>
    <w:rsid w:val="00262FB3"/>
    <w:rsid w:val="0026469A"/>
    <w:rsid w:val="00273022"/>
    <w:rsid w:val="00273557"/>
    <w:rsid w:val="00280EDA"/>
    <w:rsid w:val="00287768"/>
    <w:rsid w:val="002A2A35"/>
    <w:rsid w:val="002A5F2C"/>
    <w:rsid w:val="002B218C"/>
    <w:rsid w:val="002B2871"/>
    <w:rsid w:val="002C2DA3"/>
    <w:rsid w:val="002E0947"/>
    <w:rsid w:val="002E2ABE"/>
    <w:rsid w:val="002F68BD"/>
    <w:rsid w:val="003015D9"/>
    <w:rsid w:val="003053FB"/>
    <w:rsid w:val="003071EC"/>
    <w:rsid w:val="003114DB"/>
    <w:rsid w:val="00341D46"/>
    <w:rsid w:val="0036259D"/>
    <w:rsid w:val="00365557"/>
    <w:rsid w:val="003664DD"/>
    <w:rsid w:val="00370292"/>
    <w:rsid w:val="00374543"/>
    <w:rsid w:val="003749B6"/>
    <w:rsid w:val="00375720"/>
    <w:rsid w:val="003768A5"/>
    <w:rsid w:val="003856C4"/>
    <w:rsid w:val="00387682"/>
    <w:rsid w:val="0039029A"/>
    <w:rsid w:val="003913A9"/>
    <w:rsid w:val="003948E7"/>
    <w:rsid w:val="003A6CF5"/>
    <w:rsid w:val="003C28BB"/>
    <w:rsid w:val="003E6501"/>
    <w:rsid w:val="004047E1"/>
    <w:rsid w:val="00436AA7"/>
    <w:rsid w:val="004417B3"/>
    <w:rsid w:val="00444DDE"/>
    <w:rsid w:val="00460727"/>
    <w:rsid w:val="00470F85"/>
    <w:rsid w:val="00472665"/>
    <w:rsid w:val="00494CDF"/>
    <w:rsid w:val="004A5C93"/>
    <w:rsid w:val="004B3596"/>
    <w:rsid w:val="004D7014"/>
    <w:rsid w:val="004F03EB"/>
    <w:rsid w:val="005045AB"/>
    <w:rsid w:val="00505923"/>
    <w:rsid w:val="00506AEA"/>
    <w:rsid w:val="0051478A"/>
    <w:rsid w:val="0051568A"/>
    <w:rsid w:val="00515C20"/>
    <w:rsid w:val="00522C76"/>
    <w:rsid w:val="00541100"/>
    <w:rsid w:val="005470DA"/>
    <w:rsid w:val="00556AA4"/>
    <w:rsid w:val="00556BF8"/>
    <w:rsid w:val="00564508"/>
    <w:rsid w:val="00587675"/>
    <w:rsid w:val="005B1DDC"/>
    <w:rsid w:val="005B27C1"/>
    <w:rsid w:val="005D4C44"/>
    <w:rsid w:val="005F2115"/>
    <w:rsid w:val="005F32CD"/>
    <w:rsid w:val="00611A0B"/>
    <w:rsid w:val="00614DAF"/>
    <w:rsid w:val="00631913"/>
    <w:rsid w:val="006468C8"/>
    <w:rsid w:val="00652890"/>
    <w:rsid w:val="0066100D"/>
    <w:rsid w:val="006779FF"/>
    <w:rsid w:val="00686392"/>
    <w:rsid w:val="0068647F"/>
    <w:rsid w:val="00687E07"/>
    <w:rsid w:val="0069313C"/>
    <w:rsid w:val="00693457"/>
    <w:rsid w:val="00694387"/>
    <w:rsid w:val="006973D3"/>
    <w:rsid w:val="006A1575"/>
    <w:rsid w:val="006B3671"/>
    <w:rsid w:val="006C6981"/>
    <w:rsid w:val="006C775B"/>
    <w:rsid w:val="006D1E8D"/>
    <w:rsid w:val="006D4990"/>
    <w:rsid w:val="006D6AD4"/>
    <w:rsid w:val="006E5FDD"/>
    <w:rsid w:val="0072102B"/>
    <w:rsid w:val="00723EC2"/>
    <w:rsid w:val="007416DB"/>
    <w:rsid w:val="00751833"/>
    <w:rsid w:val="007710C9"/>
    <w:rsid w:val="007735CE"/>
    <w:rsid w:val="00776224"/>
    <w:rsid w:val="00776AFD"/>
    <w:rsid w:val="00792EE2"/>
    <w:rsid w:val="007A3E8A"/>
    <w:rsid w:val="007A4E50"/>
    <w:rsid w:val="007A77FD"/>
    <w:rsid w:val="007B13A6"/>
    <w:rsid w:val="007B2FE4"/>
    <w:rsid w:val="007C4375"/>
    <w:rsid w:val="00800314"/>
    <w:rsid w:val="008132EA"/>
    <w:rsid w:val="008276C0"/>
    <w:rsid w:val="00857516"/>
    <w:rsid w:val="00875F1F"/>
    <w:rsid w:val="00881B54"/>
    <w:rsid w:val="00884BB7"/>
    <w:rsid w:val="008868A3"/>
    <w:rsid w:val="00894C30"/>
    <w:rsid w:val="008C3F25"/>
    <w:rsid w:val="008C4662"/>
    <w:rsid w:val="008C51E7"/>
    <w:rsid w:val="008D2C01"/>
    <w:rsid w:val="008E43CB"/>
    <w:rsid w:val="00946B04"/>
    <w:rsid w:val="0095496F"/>
    <w:rsid w:val="009669EB"/>
    <w:rsid w:val="00997C6F"/>
    <w:rsid w:val="009A080F"/>
    <w:rsid w:val="009C010D"/>
    <w:rsid w:val="009C37A9"/>
    <w:rsid w:val="009D16E6"/>
    <w:rsid w:val="009D25B3"/>
    <w:rsid w:val="009E424A"/>
    <w:rsid w:val="00A01E5E"/>
    <w:rsid w:val="00A404A5"/>
    <w:rsid w:val="00A63338"/>
    <w:rsid w:val="00A81C7F"/>
    <w:rsid w:val="00A94BA4"/>
    <w:rsid w:val="00A97477"/>
    <w:rsid w:val="00AB1838"/>
    <w:rsid w:val="00AB23AB"/>
    <w:rsid w:val="00AC12D0"/>
    <w:rsid w:val="00AD2346"/>
    <w:rsid w:val="00AD4CC4"/>
    <w:rsid w:val="00AD5A16"/>
    <w:rsid w:val="00AF5875"/>
    <w:rsid w:val="00B00862"/>
    <w:rsid w:val="00B04049"/>
    <w:rsid w:val="00B26F00"/>
    <w:rsid w:val="00B30673"/>
    <w:rsid w:val="00B320FE"/>
    <w:rsid w:val="00B53F60"/>
    <w:rsid w:val="00B55DBC"/>
    <w:rsid w:val="00B56118"/>
    <w:rsid w:val="00B604C8"/>
    <w:rsid w:val="00B629CE"/>
    <w:rsid w:val="00B827DA"/>
    <w:rsid w:val="00B9016E"/>
    <w:rsid w:val="00B97845"/>
    <w:rsid w:val="00BC6509"/>
    <w:rsid w:val="00BD0AC5"/>
    <w:rsid w:val="00BD0CE7"/>
    <w:rsid w:val="00BD69F3"/>
    <w:rsid w:val="00BE53B3"/>
    <w:rsid w:val="00BF14E7"/>
    <w:rsid w:val="00BF4F33"/>
    <w:rsid w:val="00BF5943"/>
    <w:rsid w:val="00BF5DB0"/>
    <w:rsid w:val="00BF78D7"/>
    <w:rsid w:val="00C03880"/>
    <w:rsid w:val="00C10B79"/>
    <w:rsid w:val="00C1488F"/>
    <w:rsid w:val="00C1573B"/>
    <w:rsid w:val="00C2581D"/>
    <w:rsid w:val="00C25C88"/>
    <w:rsid w:val="00C44F8B"/>
    <w:rsid w:val="00C602F5"/>
    <w:rsid w:val="00C65C68"/>
    <w:rsid w:val="00C65F2C"/>
    <w:rsid w:val="00C76289"/>
    <w:rsid w:val="00CC3A8A"/>
    <w:rsid w:val="00CE2A36"/>
    <w:rsid w:val="00CF6F25"/>
    <w:rsid w:val="00D25483"/>
    <w:rsid w:val="00D310E0"/>
    <w:rsid w:val="00D31A12"/>
    <w:rsid w:val="00D3486B"/>
    <w:rsid w:val="00D36C0B"/>
    <w:rsid w:val="00D559A7"/>
    <w:rsid w:val="00D6396E"/>
    <w:rsid w:val="00D7140E"/>
    <w:rsid w:val="00D71626"/>
    <w:rsid w:val="00D73122"/>
    <w:rsid w:val="00D735EC"/>
    <w:rsid w:val="00D86708"/>
    <w:rsid w:val="00D91183"/>
    <w:rsid w:val="00D94E60"/>
    <w:rsid w:val="00DA0603"/>
    <w:rsid w:val="00DA0C28"/>
    <w:rsid w:val="00DA2149"/>
    <w:rsid w:val="00DA2B7C"/>
    <w:rsid w:val="00DA69FA"/>
    <w:rsid w:val="00DB0EBC"/>
    <w:rsid w:val="00DC514F"/>
    <w:rsid w:val="00DD10E8"/>
    <w:rsid w:val="00E037D2"/>
    <w:rsid w:val="00E06288"/>
    <w:rsid w:val="00E14F5D"/>
    <w:rsid w:val="00E2223C"/>
    <w:rsid w:val="00E32DA8"/>
    <w:rsid w:val="00E35B4B"/>
    <w:rsid w:val="00E462BC"/>
    <w:rsid w:val="00E53CBD"/>
    <w:rsid w:val="00E54F9E"/>
    <w:rsid w:val="00E57EDC"/>
    <w:rsid w:val="00E65DFF"/>
    <w:rsid w:val="00E7147B"/>
    <w:rsid w:val="00E77CAD"/>
    <w:rsid w:val="00E820EA"/>
    <w:rsid w:val="00E85B45"/>
    <w:rsid w:val="00E940BD"/>
    <w:rsid w:val="00EA3FF0"/>
    <w:rsid w:val="00EB04DA"/>
    <w:rsid w:val="00F03AC2"/>
    <w:rsid w:val="00F36C30"/>
    <w:rsid w:val="00F527C6"/>
    <w:rsid w:val="00F553F5"/>
    <w:rsid w:val="00F7755D"/>
    <w:rsid w:val="00F80B84"/>
    <w:rsid w:val="00F91E97"/>
    <w:rsid w:val="00F954EA"/>
    <w:rsid w:val="00F97885"/>
    <w:rsid w:val="00F97E73"/>
    <w:rsid w:val="00FA336B"/>
    <w:rsid w:val="00FA4CA5"/>
    <w:rsid w:val="00FC69F1"/>
    <w:rsid w:val="00FD1854"/>
    <w:rsid w:val="00FD56D5"/>
    <w:rsid w:val="00FE0902"/>
    <w:rsid w:val="00FF10EC"/>
    <w:rsid w:val="00FF2448"/>
    <w:rsid w:val="00FF3222"/>
    <w:rsid w:val="06BA15F0"/>
    <w:rsid w:val="09DC47EA"/>
    <w:rsid w:val="24B65F0C"/>
    <w:rsid w:val="2D502C75"/>
    <w:rsid w:val="37182A56"/>
    <w:rsid w:val="40972C3D"/>
    <w:rsid w:val="628E7AB6"/>
    <w:rsid w:val="69635503"/>
    <w:rsid w:val="69DA522C"/>
    <w:rsid w:val="6F1A6740"/>
    <w:rsid w:val="71F45815"/>
    <w:rsid w:val="74365CEE"/>
    <w:rsid w:val="7685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930</Words>
  <Characters>1407</Characters>
  <Lines>12</Lines>
  <Paragraphs>3</Paragraphs>
  <TotalTime>8</TotalTime>
  <ScaleCrop>false</ScaleCrop>
  <LinksUpToDate>false</LinksUpToDate>
  <CharactersWithSpaces>1711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2026-01-04T02:04:00Z</dcterms:created>
  <dc:creator>盖俊东</dc:creator>
  <cp:lastModifiedBy>耿士磊</cp:lastModifiedBy>
  <dcterms:modified xsi:type="dcterms:W3CDTF">2026-08-11T03:10:50Z</dcterms:modified>
  <cp:revision>275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eyJoZGlkIjoiYWE4ZmIzNTMwMmJhODY5ODZhMTBiY2MzMWU3YWNlYzMiLCJ1c2VySWQiOiI3MzA0OTM2ODQifQ==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2E75C1F2507C450EAE74269C91DCEB70_13</vt:lpwstr>
  </property>
</Properties>
</file>