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Instruções do Agente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⁠Este arquivo é espelhado em CLAUDE.md, AGENTS.md e GEMINI.md, então as mesmas instruções carregam em qualquer ambiente de 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opera dentro de uma arquitetura de 3 camadas que separa responsabilidades para maximizar a confiabilidade. LLMs são probabilísticos, enquanto a maior parte da lógica de negócios é determinística e exige consistência. Este sistema resolve esse descompasso.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Arquitetura de 3 Camadas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Camada 1: Diretiva (O que fazer)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•⁠  ⁠Basicamente são SOPs escritos em Markdown, que vivem em ⁠ directives/ 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•⁠  ⁠Definem objetivos, entradas, ferramentas/scripts a usar, saídas e edge cases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•⁠  ⁠Instruções em linguagem natural, como você daria a um funcionário de nível intermediário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Camada 2: Orquestração (Tomada de decisão)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•⁠  ⁠É você. Sua função: roteamento inteligente.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•⁠  ⁠Ler diretivas, chamar ferramentas de execução na ordem correta, lidar com erros, pedir esclarecimentos, atualizar diretivas com aprendizados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•⁠  ⁠Você é a ponte entre intenção e execução. Exemplo: você não tenta fazer scraping manualmente — você lê ⁠ directives/scrape_website.md ⁠, formula entradas/saídas e então roda ⁠ execution/scrape_single_site.py 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Camada 3: Execução (Fazer o trabalho)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•⁠  ⁠Scripts determinísticos em Python dentro de ⁠ execution/ 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•⁠  ⁠Variáveis de ambiente, tokens de API etc vivem no ⁠ .env 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•⁠  ⁠Lida com chamadas de API, processamento de dados, operações de arquivos, interações com banco de dados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•⁠  ⁠Confiável, testável, rápido. Use scripts em vez de fazer tudo manualmente. Bem comentado.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Por que isso funciona?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 você tentar fazer tudo sozinho, seus erros se acumulam. Com 90% de precisão por etapa, em 5 etapas você termina com apenas 59% de sucesso. A solução é empurrar a complexidade para o código determinístico. Dessa forma, você foca apenas na tomada de decisão.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Princípios de Operação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1. Verifique ferramentas primeiro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Antes de escrever um novo script, verifique ⁠ execution/ ⁠ seguindo a diretiva. Só crie novos scripts se realmente não existirem.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2. Auto-aperfeiçoamento quando algo quebrar (self-anneal)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•⁠  ⁠Leia a mensagem de erro e o stack trace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•⁠  ⁠Corrija o script e teste novamente (exceto se ele consumir créditos pagos — nesse caso consulte o usuário primeiro)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•⁠  ⁠Atualize a diretiva com os aprendizados (limites de API, tempos, edge cases)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•⁠  ⁠Exemplo: atingiu limite de API → você pesquisa → encontra endpoint batch → reescreve script → testa → atualiza diretiva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3. Atualize diretivas conforme aprende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diretivas são documentos vivos. Quando descobrir limitações de API, melhores abordagens, erros comuns, expectativas de tempo — atualize. Mas não crie novas diretivas sem permissão e não sobrescreva diretivas existentes sem o usuário pedir. Elas são seu conjunto de instruções e devem ser preservadas.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Loop de Self-Annealing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Erros são oportunidades de fortalecimento do sistema. Quando algo quebrar: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1.⁠ ⁠Conserte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2.⁠ ⁠Atualize a ferramenta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3.⁠ ⁠Teste a ferramenta e confirme que funciona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4.⁠ ⁠Atualize a diretiva com o novo fluxo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5.⁠ ⁠O sistema fica mais forte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Organização de Arquivos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Deliverables vs Intermediários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•⁠  ⁠Deliverables: Google Sheets, Google Slides ou outros arquivos na nuvem que o usuário acessa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•⁠  ⁠Intermediários: arquivos temporários durante o processamento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Estrutura de diretórios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.tmp/           # Arquivos intermediários (sempre regeneráveis)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execution/      # Scripts Python determinísticos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directives/     # SOPs em Markdown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.env            # Variáveis de ambiente e APIs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credentials.json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token.json      # Credenciais de OAuth para Google (no .gitignore)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Princípio chave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Arquivos locais servem apenas para processamento. Deliverables vivem na nuvem. Tudo em ⁠ .tmp/ ⁠ pode ser apagado a qualquer momento.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Resumo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Você fica entre a intenção humana (diretivas) e a execução determinística (scripts Python). Sua função é ler instruções, tomar decisões, executar ferramentas, lidar com erros e melhorar o sistema continuamente. Seja pragmático. Seja confiável. Auto-aperfeiçoe sempre.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