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24D84" w14:textId="77777777" w:rsidR="00DE217D" w:rsidRDefault="00DE217D">
      <w:pPr>
        <w:rPr>
          <w:noProof/>
        </w:rPr>
      </w:pPr>
    </w:p>
    <w:p w14:paraId="1D0C1997" w14:textId="48C19DDD" w:rsidR="002C422B" w:rsidRDefault="00CB7BC8">
      <w:r>
        <w:rPr>
          <w:noProof/>
        </w:rPr>
        <w:drawing>
          <wp:inline distT="0" distB="0" distL="0" distR="0" wp14:anchorId="7EB6001F" wp14:editId="4F65FEB4">
            <wp:extent cx="5861555" cy="14554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826" t="28364" r="24086" b="54382"/>
                    <a:stretch/>
                  </pic:blipFill>
                  <pic:spPr bwMode="auto">
                    <a:xfrm>
                      <a:off x="0" y="0"/>
                      <a:ext cx="5883734" cy="1460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21A73" w14:textId="300B69F1" w:rsidR="00447747" w:rsidRPr="00447747" w:rsidRDefault="00610532">
      <w:pPr>
        <w:rPr>
          <w:sz w:val="32"/>
          <w:szCs w:val="32"/>
        </w:rPr>
      </w:pPr>
      <w:r w:rsidRPr="00447747">
        <w:rPr>
          <w:sz w:val="32"/>
          <w:szCs w:val="32"/>
        </w:rPr>
        <w:t xml:space="preserve">The grep command </w:t>
      </w:r>
      <w:r w:rsidR="000F124E" w:rsidRPr="00447747">
        <w:rPr>
          <w:sz w:val="32"/>
          <w:szCs w:val="32"/>
        </w:rPr>
        <w:t xml:space="preserve">helps to find a particular string in a file as </w:t>
      </w:r>
      <w:r w:rsidR="00447747" w:rsidRPr="00447747">
        <w:rPr>
          <w:sz w:val="32"/>
          <w:szCs w:val="32"/>
        </w:rPr>
        <w:t>in the first example the command searches for the string world in HW file.</w:t>
      </w:r>
    </w:p>
    <w:p w14:paraId="40EC17D2" w14:textId="65C294FD" w:rsidR="00447747" w:rsidRPr="00447747" w:rsidRDefault="00447747">
      <w:pPr>
        <w:rPr>
          <w:sz w:val="32"/>
          <w:szCs w:val="32"/>
        </w:rPr>
      </w:pPr>
      <w:r w:rsidRPr="00447747">
        <w:rPr>
          <w:sz w:val="32"/>
          <w:szCs w:val="32"/>
        </w:rPr>
        <w:t>In the second example the command searches the string hello in all the file whose name starts with file.</w:t>
      </w:r>
    </w:p>
    <w:p w14:paraId="1D623CD0" w14:textId="5AD710E9" w:rsidR="00DE217D" w:rsidRDefault="00DE217D"/>
    <w:p w14:paraId="07B09AC8" w14:textId="74DA9D53" w:rsidR="00DE217D" w:rsidRDefault="00610532">
      <w:r>
        <w:rPr>
          <w:noProof/>
        </w:rPr>
        <w:drawing>
          <wp:inline distT="0" distB="0" distL="0" distR="0" wp14:anchorId="62767356" wp14:editId="6D17E539">
            <wp:extent cx="5539740" cy="20345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837" t="34645" r="40570" b="51615"/>
                    <a:stretch/>
                  </pic:blipFill>
                  <pic:spPr bwMode="auto">
                    <a:xfrm>
                      <a:off x="0" y="0"/>
                      <a:ext cx="5563301" cy="2043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27D2E" w14:textId="4994C22D" w:rsidR="00447747" w:rsidRPr="00447747" w:rsidRDefault="00447747">
      <w:pPr>
        <w:rPr>
          <w:sz w:val="40"/>
          <w:szCs w:val="40"/>
        </w:rPr>
      </w:pPr>
      <w:bookmarkStart w:id="0" w:name="_GoBack"/>
      <w:proofErr w:type="spellStart"/>
      <w:r w:rsidRPr="00447747">
        <w:rPr>
          <w:sz w:val="40"/>
          <w:szCs w:val="40"/>
        </w:rPr>
        <w:t>Bzexe</w:t>
      </w:r>
      <w:proofErr w:type="spellEnd"/>
      <w:r w:rsidRPr="00447747">
        <w:rPr>
          <w:sz w:val="40"/>
          <w:szCs w:val="40"/>
        </w:rPr>
        <w:t xml:space="preserve"> command compresses the files . in the example file .txt is just a txt file but after the command is executed one compressed file is created of the same file  </w:t>
      </w:r>
    </w:p>
    <w:bookmarkEnd w:id="0"/>
    <w:p w14:paraId="20B76D0D" w14:textId="37DF530E" w:rsidR="00DE217D" w:rsidRDefault="00DE217D"/>
    <w:p w14:paraId="145F1E8D" w14:textId="2C8D4334" w:rsidR="00610532" w:rsidRDefault="00610532">
      <w:pPr>
        <w:rPr>
          <w:noProof/>
        </w:rPr>
      </w:pPr>
    </w:p>
    <w:p w14:paraId="73544C88" w14:textId="77777777" w:rsidR="00610532" w:rsidRDefault="00610532">
      <w:pPr>
        <w:rPr>
          <w:noProof/>
        </w:rPr>
      </w:pPr>
    </w:p>
    <w:p w14:paraId="0D8216EE" w14:textId="1F39F390" w:rsidR="00DE217D" w:rsidRDefault="00DE217D"/>
    <w:sectPr w:rsidR="00DE2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74145A" w14:textId="77777777" w:rsidR="00C2744A" w:rsidRDefault="00C2744A" w:rsidP="00CB7BC8">
      <w:pPr>
        <w:spacing w:after="0" w:line="240" w:lineRule="auto"/>
      </w:pPr>
      <w:r>
        <w:separator/>
      </w:r>
    </w:p>
  </w:endnote>
  <w:endnote w:type="continuationSeparator" w:id="0">
    <w:p w14:paraId="1A899504" w14:textId="77777777" w:rsidR="00C2744A" w:rsidRDefault="00C2744A" w:rsidP="00CB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4BE412" w14:textId="77777777" w:rsidR="00C2744A" w:rsidRDefault="00C2744A" w:rsidP="00CB7BC8">
      <w:pPr>
        <w:spacing w:after="0" w:line="240" w:lineRule="auto"/>
      </w:pPr>
      <w:r>
        <w:separator/>
      </w:r>
    </w:p>
  </w:footnote>
  <w:footnote w:type="continuationSeparator" w:id="0">
    <w:p w14:paraId="3B2F4313" w14:textId="77777777" w:rsidR="00C2744A" w:rsidRDefault="00C2744A" w:rsidP="00CB7B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F0"/>
    <w:rsid w:val="000F124E"/>
    <w:rsid w:val="002C422B"/>
    <w:rsid w:val="003D1AF0"/>
    <w:rsid w:val="00447747"/>
    <w:rsid w:val="00610532"/>
    <w:rsid w:val="00BA3138"/>
    <w:rsid w:val="00C2744A"/>
    <w:rsid w:val="00CB7BC8"/>
    <w:rsid w:val="00DE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CFE0E"/>
  <w15:chartTrackingRefBased/>
  <w15:docId w15:val="{2E2920C7-2E44-43CD-8F34-35E28282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BC8"/>
  </w:style>
  <w:style w:type="paragraph" w:styleId="Footer">
    <w:name w:val="footer"/>
    <w:basedOn w:val="Normal"/>
    <w:link w:val="FooterChar"/>
    <w:uiPriority w:val="99"/>
    <w:unhideWhenUsed/>
    <w:rsid w:val="00CB7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Kulkarni</dc:creator>
  <cp:keywords/>
  <dc:description/>
  <cp:lastModifiedBy>Akshata Kulkarni</cp:lastModifiedBy>
  <cp:revision>8</cp:revision>
  <dcterms:created xsi:type="dcterms:W3CDTF">2018-09-15T05:48:00Z</dcterms:created>
  <dcterms:modified xsi:type="dcterms:W3CDTF">2018-09-15T06:19:00Z</dcterms:modified>
</cp:coreProperties>
</file>