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C473" w14:textId="5A4542A0" w:rsidR="004652F5" w:rsidRDefault="004652F5" w:rsidP="004652F5">
      <w:pPr>
        <w:pStyle w:val="Heading1"/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7</w:t>
      </w:r>
    </w:p>
    <w:p w14:paraId="34F3611D" w14:textId="6301FA49" w:rsidR="004652F5" w:rsidRDefault="004652F5" w:rsidP="004652F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proofErr w:type="gramStart"/>
      <w:r>
        <w:t>thức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4652F5">
        <w:t>getHistoryEmployeeManager</w:t>
      </w:r>
      <w:proofErr w:type="spellEnd"/>
      <w:r>
        <w:t>(</w:t>
      </w:r>
      <w:r w:rsidRPr="004652F5">
        <w:t>Integer type, String room</w:t>
      </w:r>
      <w:r>
        <w:t xml:space="preserve">)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class </w:t>
      </w:r>
      <w:proofErr w:type="spellStart"/>
      <w:r>
        <w:t>DatabaseDriver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interface </w:t>
      </w:r>
      <w:proofErr w:type="spellStart"/>
      <w:r>
        <w:t>IDatabaseDriver</w:t>
      </w:r>
      <w:proofErr w:type="spellEnd"/>
      <w:r>
        <w:t>:</w:t>
      </w:r>
    </w:p>
    <w:p w14:paraId="363000AF" w14:textId="64788F7B" w:rsidR="004652F5" w:rsidRDefault="004652F5" w:rsidP="004652F5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– Phương </w:t>
      </w:r>
      <w:proofErr w:type="spellStart"/>
      <w:r>
        <w:t>pháp</w:t>
      </w:r>
      <w:proofErr w:type="spellEnd"/>
      <w:r>
        <w:t xml:space="preserve"> All Branch coverage:</w:t>
      </w:r>
    </w:p>
    <w:p w14:paraId="31E1B8E7" w14:textId="6963260B" w:rsidR="004652F5" w:rsidRDefault="004652F5" w:rsidP="004652F5">
      <w:pPr>
        <w:pStyle w:val="ListParagraph"/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proofErr w:type="gramStart"/>
      <w:r>
        <w:t>thức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type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room ở </w:t>
      </w:r>
      <w:proofErr w:type="spellStart"/>
      <w:r>
        <w:t>dạng</w:t>
      </w:r>
      <w:proofErr w:type="spellEnd"/>
      <w:r>
        <w:t xml:space="preserve"> string </w:t>
      </w:r>
      <w:proofErr w:type="spellStart"/>
      <w:r>
        <w:t>vậy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r w:rsidR="00802110">
        <w:t>1 +</w:t>
      </w:r>
      <w:r>
        <w:t xml:space="preserve">  </w:t>
      </w:r>
      <w:proofErr w:type="spellStart"/>
      <w:r>
        <w:t>với</w:t>
      </w:r>
      <w:proofErr w:type="spellEnd"/>
      <w:r>
        <w:t xml:space="preserve"> n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type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 </w:t>
      </w:r>
      <w:proofErr w:type="spellStart"/>
      <w:r>
        <w:t>là</w:t>
      </w:r>
      <w:proofErr w:type="spellEnd"/>
      <w:r>
        <w:t xml:space="preserve"> 0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ty):</w:t>
      </w:r>
    </w:p>
    <w:p w14:paraId="75F9C889" w14:textId="77777777" w:rsidR="004652F5" w:rsidRDefault="004652F5" w:rsidP="004652F5">
      <w:pPr>
        <w:pStyle w:val="ListParagraph"/>
      </w:pPr>
    </w:p>
    <w:p w14:paraId="4A950725" w14:textId="564AB7E2" w:rsidR="004652F5" w:rsidRDefault="00802110" w:rsidP="004652F5">
      <w:pPr>
        <w:pStyle w:val="ListParagraph"/>
      </w:pPr>
      <w:r w:rsidRPr="00802110">
        <w:drawing>
          <wp:inline distT="0" distB="0" distL="0" distR="0" wp14:anchorId="2FB79F04" wp14:editId="50E5383E">
            <wp:extent cx="5257800" cy="4031615"/>
            <wp:effectExtent l="0" t="0" r="0" b="6985"/>
            <wp:docPr id="150320399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03997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2A2D" w14:textId="77777777" w:rsidR="00802110" w:rsidRDefault="00802110" w:rsidP="004652F5">
      <w:pPr>
        <w:pStyle w:val="ListParagraph"/>
      </w:pPr>
    </w:p>
    <w:p w14:paraId="43CE7670" w14:textId="2FF79546" w:rsidR="00802110" w:rsidRDefault="00802110" w:rsidP="00802110">
      <w:pPr>
        <w:pStyle w:val="ListParagraph"/>
        <w:numPr>
          <w:ilvl w:val="0"/>
          <w:numId w:val="2"/>
        </w:numPr>
      </w:pPr>
      <w:r>
        <w:t xml:space="preserve">Ta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đường</w:t>
      </w:r>
      <w:proofErr w:type="spellEnd"/>
      <w:r>
        <w:t>:</w:t>
      </w:r>
    </w:p>
    <w:p w14:paraId="024635C4" w14:textId="5CCDDCFD" w:rsidR="00802110" w:rsidRDefault="00802110" w:rsidP="00802110">
      <w:pPr>
        <w:pStyle w:val="ListParagraph"/>
        <w:ind w:left="1080"/>
      </w:pPr>
      <w:r>
        <w:t>1-3-6</w:t>
      </w:r>
    </w:p>
    <w:p w14:paraId="0632010B" w14:textId="6E4D10CC" w:rsidR="00802110" w:rsidRDefault="00802110" w:rsidP="00802110">
      <w:pPr>
        <w:pStyle w:val="ListParagraph"/>
        <w:ind w:left="1080"/>
      </w:pPr>
      <w:r>
        <w:t>2-4-5-7</w:t>
      </w:r>
    </w:p>
    <w:p w14:paraId="6174629A" w14:textId="283084A8" w:rsidR="00802110" w:rsidRDefault="00802110" w:rsidP="00802110">
      <w:pPr>
        <w:pStyle w:val="ListParagraph"/>
        <w:ind w:left="1080"/>
      </w:pPr>
      <w:r>
        <w:t xml:space="preserve">Bao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2 </w:t>
      </w:r>
      <w:proofErr w:type="spellStart"/>
      <w:r>
        <w:t>bộ</w:t>
      </w:r>
      <w:proofErr w:type="spellEnd"/>
      <w:r>
        <w:t xml:space="preserve"> test case:</w:t>
      </w:r>
    </w:p>
    <w:p w14:paraId="75B0AE3C" w14:textId="03B766D0" w:rsidR="00802110" w:rsidRDefault="00802110" w:rsidP="00802110">
      <w:pPr>
        <w:pStyle w:val="ListParagraph"/>
        <w:ind w:left="1080"/>
      </w:pPr>
      <w:r>
        <w:t xml:space="preserve">Test case 1: type = 1, room =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65C1E8B2" w14:textId="4668685B" w:rsidR="00802110" w:rsidRDefault="00802110" w:rsidP="00802110">
      <w:pPr>
        <w:pStyle w:val="ListParagraph"/>
        <w:ind w:left="1080"/>
      </w:pPr>
      <w:r>
        <w:t>Test case 2: type =</w:t>
      </w:r>
      <w:proofErr w:type="gramStart"/>
      <w:r>
        <w:t>0 ,</w:t>
      </w:r>
      <w:proofErr w:type="gramEnd"/>
      <w:r>
        <w:t xml:space="preserve"> room =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(1th)</w:t>
      </w:r>
    </w:p>
    <w:p w14:paraId="2031B5B4" w14:textId="14A06BFC" w:rsidR="00802110" w:rsidRDefault="00802110" w:rsidP="00802110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đen</w:t>
      </w:r>
      <w:proofErr w:type="spellEnd"/>
      <w:r>
        <w:t>:</w:t>
      </w:r>
    </w:p>
    <w:p w14:paraId="72C5F5E8" w14:textId="1BAAEDF0" w:rsidR="00802110" w:rsidRDefault="00802110" w:rsidP="00802110">
      <w:pPr>
        <w:pStyle w:val="ListParagraph"/>
      </w:pPr>
      <w:proofErr w:type="spellStart"/>
      <w:r>
        <w:t>Sư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13D886A9" w14:textId="77777777" w:rsidR="00802110" w:rsidRDefault="00802110" w:rsidP="00802110">
      <w:pPr>
        <w:pStyle w:val="ListParagraph"/>
      </w:pPr>
    </w:p>
    <w:p w14:paraId="06252872" w14:textId="77777777" w:rsidR="00802110" w:rsidRDefault="00802110" w:rsidP="00802110">
      <w:pPr>
        <w:pStyle w:val="ListParagraph"/>
      </w:pPr>
    </w:p>
    <w:p w14:paraId="7CE8EF87" w14:textId="77777777" w:rsidR="00802110" w:rsidRDefault="00802110" w:rsidP="0080211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874"/>
        <w:gridCol w:w="2874"/>
      </w:tblGrid>
      <w:tr w:rsidR="00802110" w14:paraId="52746867" w14:textId="77777777" w:rsidTr="00802110">
        <w:tc>
          <w:tcPr>
            <w:tcW w:w="2882" w:type="dxa"/>
          </w:tcPr>
          <w:p w14:paraId="572242DE" w14:textId="65C727EE" w:rsidR="00802110" w:rsidRDefault="00802110" w:rsidP="00802110">
            <w:pPr>
              <w:pStyle w:val="ListParagraph"/>
              <w:ind w:left="0"/>
            </w:pPr>
            <w:r>
              <w:lastRenderedPageBreak/>
              <w:t>Type</w:t>
            </w:r>
          </w:p>
        </w:tc>
        <w:tc>
          <w:tcPr>
            <w:tcW w:w="2874" w:type="dxa"/>
          </w:tcPr>
          <w:p w14:paraId="586C28AC" w14:textId="35297A70" w:rsidR="00802110" w:rsidRDefault="00802110" w:rsidP="0080211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874" w:type="dxa"/>
          </w:tcPr>
          <w:p w14:paraId="48612926" w14:textId="134ADC1A" w:rsidR="00802110" w:rsidRDefault="00802110" w:rsidP="00802110">
            <w:pPr>
              <w:pStyle w:val="ListParagraph"/>
              <w:ind w:left="0"/>
            </w:pPr>
            <w:r>
              <w:t>1</w:t>
            </w:r>
          </w:p>
        </w:tc>
      </w:tr>
      <w:tr w:rsidR="00802110" w14:paraId="50BA1DF7" w14:textId="77777777" w:rsidTr="00802110">
        <w:tc>
          <w:tcPr>
            <w:tcW w:w="2882" w:type="dxa"/>
          </w:tcPr>
          <w:p w14:paraId="56D609D7" w14:textId="7EBA746B" w:rsidR="00802110" w:rsidRDefault="00802110" w:rsidP="00802110">
            <w:pPr>
              <w:pStyle w:val="ListParagraph"/>
              <w:ind w:left="0"/>
            </w:pPr>
            <w:r>
              <w:t>Room</w:t>
            </w:r>
          </w:p>
        </w:tc>
        <w:tc>
          <w:tcPr>
            <w:tcW w:w="2874" w:type="dxa"/>
          </w:tcPr>
          <w:p w14:paraId="6C444F73" w14:textId="71C45822" w:rsidR="00802110" w:rsidRDefault="00802110" w:rsidP="00802110">
            <w:pPr>
              <w:pStyle w:val="ListParagraph"/>
              <w:ind w:left="0"/>
            </w:pPr>
            <w:proofErr w:type="gramStart"/>
            <w:r>
              <w:t>1th</w:t>
            </w:r>
            <w:proofErr w:type="gramEnd"/>
          </w:p>
        </w:tc>
        <w:tc>
          <w:tcPr>
            <w:tcW w:w="2874" w:type="dxa"/>
          </w:tcPr>
          <w:p w14:paraId="13A8E086" w14:textId="33189ABB" w:rsidR="00802110" w:rsidRDefault="00802110" w:rsidP="00802110">
            <w:pPr>
              <w:pStyle w:val="ListParagraph"/>
              <w:ind w:left="0"/>
            </w:pPr>
            <w:proofErr w:type="gramStart"/>
            <w:r>
              <w:t>1th</w:t>
            </w:r>
            <w:proofErr w:type="gramEnd"/>
          </w:p>
        </w:tc>
      </w:tr>
      <w:tr w:rsidR="00802110" w14:paraId="4204C52C" w14:textId="77777777" w:rsidTr="00802110">
        <w:tc>
          <w:tcPr>
            <w:tcW w:w="2882" w:type="dxa"/>
          </w:tcPr>
          <w:p w14:paraId="0F1C69CB" w14:textId="5771CD41" w:rsidR="00802110" w:rsidRDefault="00802110" w:rsidP="00802110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2874" w:type="dxa"/>
          </w:tcPr>
          <w:p w14:paraId="50135B26" w14:textId="77777777" w:rsidR="00802110" w:rsidRDefault="00802110" w:rsidP="00802110">
            <w:pPr>
              <w:pStyle w:val="ListParagraph"/>
              <w:ind w:left="0"/>
            </w:pPr>
          </w:p>
        </w:tc>
        <w:tc>
          <w:tcPr>
            <w:tcW w:w="2874" w:type="dxa"/>
          </w:tcPr>
          <w:p w14:paraId="119CA8CF" w14:textId="77777777" w:rsidR="00802110" w:rsidRDefault="00802110" w:rsidP="00802110">
            <w:pPr>
              <w:pStyle w:val="ListParagraph"/>
              <w:ind w:left="0"/>
            </w:pPr>
          </w:p>
        </w:tc>
      </w:tr>
      <w:tr w:rsidR="00802110" w14:paraId="218DB114" w14:textId="77777777" w:rsidTr="00802110">
        <w:tc>
          <w:tcPr>
            <w:tcW w:w="2882" w:type="dxa"/>
          </w:tcPr>
          <w:p w14:paraId="4C0CF6C2" w14:textId="432860F1" w:rsidR="00802110" w:rsidRDefault="00802110" w:rsidP="00802110">
            <w:pPr>
              <w:pStyle w:val="ListParagraph"/>
              <w:ind w:left="0"/>
            </w:pP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2874" w:type="dxa"/>
          </w:tcPr>
          <w:p w14:paraId="28635F26" w14:textId="5C970C87" w:rsidR="00802110" w:rsidRDefault="00802110" w:rsidP="00802110">
            <w:pPr>
              <w:pStyle w:val="ListParagraph"/>
              <w:ind w:left="0"/>
            </w:pPr>
            <w:proofErr w:type="spellStart"/>
            <w:r>
              <w:t>đúng</w:t>
            </w:r>
            <w:proofErr w:type="spellEnd"/>
          </w:p>
        </w:tc>
        <w:tc>
          <w:tcPr>
            <w:tcW w:w="2874" w:type="dxa"/>
          </w:tcPr>
          <w:p w14:paraId="0745F326" w14:textId="11B259E9" w:rsidR="00802110" w:rsidRDefault="00802110" w:rsidP="00802110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</w:p>
        </w:tc>
      </w:tr>
      <w:tr w:rsidR="00802110" w14:paraId="47BDD9CB" w14:textId="77777777" w:rsidTr="00802110">
        <w:tc>
          <w:tcPr>
            <w:tcW w:w="2882" w:type="dxa"/>
          </w:tcPr>
          <w:p w14:paraId="04C617F4" w14:textId="467DD2E5" w:rsidR="00802110" w:rsidRDefault="00802110" w:rsidP="00802110">
            <w:pPr>
              <w:pStyle w:val="ListParagraph"/>
              <w:ind w:left="0"/>
            </w:pP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  <w:tc>
          <w:tcPr>
            <w:tcW w:w="2874" w:type="dxa"/>
          </w:tcPr>
          <w:p w14:paraId="3E91A91F" w14:textId="62E1B023" w:rsidR="00802110" w:rsidRDefault="00802110" w:rsidP="00802110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</w:p>
        </w:tc>
        <w:tc>
          <w:tcPr>
            <w:tcW w:w="2874" w:type="dxa"/>
          </w:tcPr>
          <w:p w14:paraId="7511D24D" w14:textId="445D0774" w:rsidR="00802110" w:rsidRDefault="00802110" w:rsidP="00802110">
            <w:pPr>
              <w:pStyle w:val="ListParagraph"/>
              <w:ind w:left="0"/>
            </w:pPr>
            <w:proofErr w:type="spellStart"/>
            <w:r>
              <w:t>đúng</w:t>
            </w:r>
            <w:proofErr w:type="spellEnd"/>
          </w:p>
        </w:tc>
      </w:tr>
    </w:tbl>
    <w:p w14:paraId="743442CC" w14:textId="77777777" w:rsidR="00802110" w:rsidRPr="004652F5" w:rsidRDefault="00802110" w:rsidP="00802110">
      <w:pPr>
        <w:pStyle w:val="ListParagraph"/>
      </w:pPr>
    </w:p>
    <w:sectPr w:rsidR="00802110" w:rsidRPr="004652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5E80"/>
    <w:multiLevelType w:val="hybridMultilevel"/>
    <w:tmpl w:val="8FCAC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435BA"/>
    <w:multiLevelType w:val="hybridMultilevel"/>
    <w:tmpl w:val="EA9637E0"/>
    <w:lvl w:ilvl="0" w:tplc="8500C7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8789662">
    <w:abstractNumId w:val="0"/>
  </w:num>
  <w:num w:numId="2" w16cid:durableId="2128159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F5"/>
    <w:rsid w:val="004652F5"/>
    <w:rsid w:val="0080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301978"/>
  <w15:chartTrackingRefBased/>
  <w15:docId w15:val="{D883F22E-7ED4-4C39-8BA4-F021C103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2F5"/>
    <w:pPr>
      <w:ind w:left="720"/>
      <w:contextualSpacing/>
    </w:pPr>
  </w:style>
  <w:style w:type="table" w:styleId="TableGrid">
    <w:name w:val="Table Grid"/>
    <w:basedOn w:val="TableNormal"/>
    <w:uiPriority w:val="39"/>
    <w:rsid w:val="00802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5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Dat 20204640</dc:creator>
  <cp:keywords/>
  <dc:description/>
  <cp:lastModifiedBy>Nguyen Tien Dat 20204640</cp:lastModifiedBy>
  <cp:revision>1</cp:revision>
  <dcterms:created xsi:type="dcterms:W3CDTF">2023-12-21T16:34:00Z</dcterms:created>
  <dcterms:modified xsi:type="dcterms:W3CDTF">2023-12-21T16:54:00Z</dcterms:modified>
</cp:coreProperties>
</file>