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5144" w14:textId="0CF2E655" w:rsidR="00993C5F" w:rsidRDefault="009D725F">
      <w:hyperlink r:id="rId4" w:history="1">
        <w:r w:rsidRPr="0073039B">
          <w:rPr>
            <w:rStyle w:val="Hyperlink"/>
          </w:rPr>
          <w:t>Manh.phan2@bnksolution.com</w:t>
        </w:r>
      </w:hyperlink>
    </w:p>
    <w:p w14:paraId="2A2A4A60" w14:textId="5E4014AD" w:rsidR="009D725F" w:rsidRDefault="00812A1F">
      <w:r>
        <w:t>Dongdai77</w:t>
      </w:r>
    </w:p>
    <w:sectPr w:rsidR="009D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5F"/>
    <w:rsid w:val="00812A1F"/>
    <w:rsid w:val="00993C5F"/>
    <w:rsid w:val="009D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F7DF"/>
  <w15:chartTrackingRefBased/>
  <w15:docId w15:val="{81F2B589-E2B2-4A15-BE08-D05C8E07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h.phan2@bnksolu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phan</dc:creator>
  <cp:keywords/>
  <dc:description/>
  <cp:lastModifiedBy>manh phan</cp:lastModifiedBy>
  <cp:revision>1</cp:revision>
  <dcterms:created xsi:type="dcterms:W3CDTF">2022-09-12T01:56:00Z</dcterms:created>
  <dcterms:modified xsi:type="dcterms:W3CDTF">2022-09-12T02:11:00Z</dcterms:modified>
</cp:coreProperties>
</file>