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3875" w:rsidRDefault="008C0190">
      <w:r>
        <w:t>a.</w:t>
      </w:r>
    </w:p>
    <w:p w14:paraId="00000002" w14:textId="77777777" w:rsidR="00333875" w:rsidRDefault="008C0190">
      <w:r>
        <w:t xml:space="preserve">Though it was given to us in the specs, a notable obstacle that I endured would be trying to implement the random word aspect into my program. To even begin coding, I had to understand how this implementation worked so I could use it as a parameter when I </w:t>
      </w:r>
      <w:r>
        <w:t>called my function. I talked to a TA about this and after understanding it, I could begin my code. Then I realized that when I ran my code, it printed out “Probe word: ProbeWord:” and this was because when I declared my function in int main(), I also calle</w:t>
      </w:r>
      <w:r>
        <w:t>d it so the program runs twice. I eventually figured it out when I realized that declaring a variable to a function also calls the function. I also struggled on figuring out the isGoldandSilver function as it would look at a letter and match it with both g</w:t>
      </w:r>
      <w:r>
        <w:t>old and silver or return more silvers there was there. My solution for it would be to completely get rid of the variable by setting the random word and probe word to a temporary variable and everytime it matches with something, it would be replaced with ei</w:t>
      </w:r>
      <w:r>
        <w:t>ther a ‘\’ or ‘-’. Therefore the character can’t be matched again.</w:t>
      </w:r>
    </w:p>
    <w:p w14:paraId="00000003" w14:textId="77777777" w:rsidR="00333875" w:rsidRDefault="00333875"/>
    <w:p w14:paraId="00000004" w14:textId="77777777" w:rsidR="00333875" w:rsidRDefault="008C0190">
      <w:r>
        <w:t>b.</w:t>
      </w:r>
    </w:p>
    <w:p w14:paraId="00000005" w14:textId="77777777" w:rsidR="00333875" w:rsidRDefault="008C0190">
      <w:r>
        <w:t>within int main</w:t>
      </w:r>
    </w:p>
    <w:p w14:paraId="00000006" w14:textId="77777777" w:rsidR="00333875" w:rsidRDefault="008C0190">
      <w:r>
        <w:tab/>
        <w:t>initialize the word file within an array</w:t>
      </w:r>
    </w:p>
    <w:p w14:paraId="00000007" w14:textId="77777777" w:rsidR="00333875" w:rsidRDefault="008C0190">
      <w:r>
        <w:tab/>
        <w:t>ask the user how many rounds they want to play</w:t>
      </w:r>
    </w:p>
    <w:p w14:paraId="00000008" w14:textId="77777777" w:rsidR="00333875" w:rsidRDefault="008C0190">
      <w:r>
        <w:tab/>
        <w:t>repeatedly for the amount of rounds the user wants to play</w:t>
      </w:r>
    </w:p>
    <w:p w14:paraId="00000009" w14:textId="77777777" w:rsidR="00333875" w:rsidRDefault="008C0190">
      <w:r>
        <w:tab/>
      </w:r>
      <w:r>
        <w:tab/>
        <w:t>keep track of the</w:t>
      </w:r>
      <w:r>
        <w:t xml:space="preserve"> round </w:t>
      </w:r>
    </w:p>
    <w:p w14:paraId="0000000A" w14:textId="77777777" w:rsidR="00333875" w:rsidRDefault="008C0190">
      <w:r>
        <w:tab/>
      </w:r>
      <w:r>
        <w:tab/>
        <w:t>run function playOneRound</w:t>
      </w:r>
    </w:p>
    <w:p w14:paraId="0000000B" w14:textId="77777777" w:rsidR="00333875" w:rsidRDefault="008C0190">
      <w:r>
        <w:tab/>
      </w:r>
      <w:r>
        <w:tab/>
        <w:t xml:space="preserve">return the tries it took </w:t>
      </w:r>
    </w:p>
    <w:p w14:paraId="0000000C" w14:textId="77777777" w:rsidR="00333875" w:rsidRDefault="008C0190">
      <w:r>
        <w:tab/>
      </w:r>
      <w:r>
        <w:tab/>
        <w:t>return the average, minimum, and maximum</w:t>
      </w:r>
    </w:p>
    <w:p w14:paraId="0000000D" w14:textId="77777777" w:rsidR="00333875" w:rsidRDefault="00333875"/>
    <w:p w14:paraId="0000000E" w14:textId="77777777" w:rsidR="00333875" w:rsidRDefault="008C0190">
      <w:r>
        <w:t>define boolean function isInDictionary with parameters cstring 2D array dictionary, cstring array word, and integer n</w:t>
      </w:r>
    </w:p>
    <w:p w14:paraId="0000000F" w14:textId="77777777" w:rsidR="00333875" w:rsidRDefault="008C0190">
      <w:r>
        <w:tab/>
        <w:t xml:space="preserve">run through each word in the </w:t>
      </w:r>
      <w:r>
        <w:t>dictionary</w:t>
      </w:r>
    </w:p>
    <w:p w14:paraId="00000010" w14:textId="77777777" w:rsidR="00333875" w:rsidRDefault="008C0190">
      <w:r>
        <w:tab/>
      </w:r>
      <w:r>
        <w:tab/>
        <w:t>check if the word is there</w:t>
      </w:r>
    </w:p>
    <w:p w14:paraId="00000011" w14:textId="77777777" w:rsidR="00333875" w:rsidRDefault="008C0190">
      <w:r>
        <w:tab/>
      </w:r>
      <w:r>
        <w:tab/>
        <w:t>return boolean value</w:t>
      </w:r>
    </w:p>
    <w:p w14:paraId="00000012" w14:textId="77777777" w:rsidR="00333875" w:rsidRDefault="00333875"/>
    <w:p w14:paraId="00000013" w14:textId="77777777" w:rsidR="00333875" w:rsidRDefault="00333875"/>
    <w:p w14:paraId="00000014" w14:textId="77777777" w:rsidR="00333875" w:rsidRDefault="008C0190">
      <w:r>
        <w:t>define void function isGoldandSilver with parameters cstring array words and cstring array probe</w:t>
      </w:r>
    </w:p>
    <w:p w14:paraId="00000015" w14:textId="77777777" w:rsidR="00333875" w:rsidRDefault="008C0190">
      <w:r>
        <w:tab/>
        <w:t>set temporary variables for probe and words</w:t>
      </w:r>
    </w:p>
    <w:p w14:paraId="00000016" w14:textId="77777777" w:rsidR="00333875" w:rsidRDefault="008C0190">
      <w:pPr>
        <w:ind w:firstLine="720"/>
      </w:pPr>
      <w:r>
        <w:t>repeatedly if words doesn’t match probe</w:t>
      </w:r>
    </w:p>
    <w:p w14:paraId="00000017" w14:textId="77777777" w:rsidR="00333875" w:rsidRDefault="008C0190">
      <w:pPr>
        <w:ind w:left="720" w:firstLine="720"/>
      </w:pPr>
      <w:r>
        <w:t>repeatedl</w:t>
      </w:r>
      <w:r>
        <w:t>y compare the character at the index</w:t>
      </w:r>
    </w:p>
    <w:p w14:paraId="00000018" w14:textId="77777777" w:rsidR="00333875" w:rsidRDefault="008C0190">
      <w:pPr>
        <w:ind w:left="720" w:firstLine="720"/>
      </w:pPr>
      <w:r>
        <w:tab/>
        <w:t>if the index and character matches</w:t>
      </w:r>
    </w:p>
    <w:p w14:paraId="00000019" w14:textId="77777777" w:rsidR="00333875" w:rsidRDefault="008C0190">
      <w:pPr>
        <w:ind w:left="2160" w:firstLine="720"/>
      </w:pPr>
      <w:r>
        <w:t>increment gold</w:t>
      </w:r>
    </w:p>
    <w:p w14:paraId="0000001A" w14:textId="77777777" w:rsidR="00333875" w:rsidRDefault="008C0190">
      <w:pPr>
        <w:ind w:left="2160" w:firstLine="720"/>
      </w:pPr>
      <w:r>
        <w:t>replace the character</w:t>
      </w:r>
      <w:r>
        <w:tab/>
      </w:r>
      <w:r>
        <w:tab/>
      </w:r>
    </w:p>
    <w:p w14:paraId="0000001B" w14:textId="77777777" w:rsidR="00333875" w:rsidRDefault="008C0190">
      <w:r>
        <w:tab/>
      </w:r>
      <w:r>
        <w:tab/>
        <w:t>repeatedly compare the character at the index</w:t>
      </w:r>
    </w:p>
    <w:p w14:paraId="0000001C" w14:textId="77777777" w:rsidR="00333875" w:rsidRDefault="008C0190">
      <w:r>
        <w:tab/>
      </w:r>
      <w:r>
        <w:tab/>
      </w:r>
      <w:r>
        <w:tab/>
        <w:t>if the character matches</w:t>
      </w:r>
    </w:p>
    <w:p w14:paraId="0000001D" w14:textId="77777777" w:rsidR="00333875" w:rsidRDefault="008C0190">
      <w:pPr>
        <w:ind w:left="1440" w:firstLine="720"/>
      </w:pPr>
      <w:r>
        <w:t>increment silver</w:t>
      </w:r>
    </w:p>
    <w:p w14:paraId="0000001E" w14:textId="77777777" w:rsidR="00333875" w:rsidRDefault="008C0190">
      <w:pPr>
        <w:ind w:left="2160"/>
      </w:pPr>
      <w:r>
        <w:t>replace the character</w:t>
      </w:r>
      <w:r>
        <w:tab/>
      </w:r>
    </w:p>
    <w:p w14:paraId="0000001F" w14:textId="77777777" w:rsidR="00333875" w:rsidRDefault="008C0190">
      <w:r>
        <w:tab/>
      </w:r>
      <w:r>
        <w:t>return the amount of golds and silvers</w:t>
      </w:r>
    </w:p>
    <w:p w14:paraId="00000020" w14:textId="77777777" w:rsidR="00333875" w:rsidRDefault="008C0190">
      <w:r>
        <w:lastRenderedPageBreak/>
        <w:t>define integer function playOneRound with parameters cstring 2D array words, integer nWords, and integrer wordnum</w:t>
      </w:r>
    </w:p>
    <w:p w14:paraId="00000021" w14:textId="77777777" w:rsidR="00333875" w:rsidRDefault="008C0190">
      <w:r>
        <w:tab/>
        <w:t>repeatedly if probe doesn’t match words</w:t>
      </w:r>
    </w:p>
    <w:p w14:paraId="00000022" w14:textId="77777777" w:rsidR="00333875" w:rsidRDefault="008C0190">
      <w:r>
        <w:tab/>
      </w:r>
      <w:r>
        <w:tab/>
        <w:t>ask user to input probe word</w:t>
      </w:r>
    </w:p>
    <w:p w14:paraId="00000023" w14:textId="77777777" w:rsidR="00333875" w:rsidRDefault="008C0190">
      <w:r>
        <w:tab/>
      </w:r>
      <w:r>
        <w:tab/>
        <w:t>checks if it fits the criteri</w:t>
      </w:r>
      <w:r>
        <w:t>a of a probe word</w:t>
      </w:r>
    </w:p>
    <w:p w14:paraId="00000024" w14:textId="77777777" w:rsidR="00333875" w:rsidRDefault="008C0190">
      <w:r>
        <w:tab/>
      </w:r>
      <w:r>
        <w:tab/>
      </w:r>
      <w:r>
        <w:tab/>
        <w:t>if it doesn’t</w:t>
      </w:r>
    </w:p>
    <w:p w14:paraId="00000025" w14:textId="77777777" w:rsidR="00333875" w:rsidRDefault="008C0190">
      <w:r>
        <w:tab/>
      </w:r>
      <w:r>
        <w:tab/>
      </w:r>
      <w:r>
        <w:tab/>
      </w:r>
      <w:r>
        <w:tab/>
        <w:t>set boolean value</w:t>
      </w:r>
    </w:p>
    <w:p w14:paraId="00000026" w14:textId="77777777" w:rsidR="00333875" w:rsidRDefault="008C0190">
      <w:pPr>
        <w:ind w:left="2160" w:firstLine="720"/>
      </w:pPr>
      <w:r>
        <w:t xml:space="preserve"> return corresponding error message </w:t>
      </w:r>
    </w:p>
    <w:p w14:paraId="00000027" w14:textId="77777777" w:rsidR="00333875" w:rsidRDefault="008C0190">
      <w:r>
        <w:tab/>
      </w:r>
      <w:r>
        <w:tab/>
      </w:r>
      <w:r>
        <w:tab/>
        <w:t>else</w:t>
      </w:r>
    </w:p>
    <w:p w14:paraId="00000028" w14:textId="77777777" w:rsidR="00333875" w:rsidRDefault="008C0190">
      <w:r>
        <w:tab/>
      </w:r>
      <w:r>
        <w:tab/>
      </w:r>
      <w:r>
        <w:tab/>
      </w:r>
      <w:r>
        <w:tab/>
        <w:t>run isGoldandSilver function</w:t>
      </w:r>
    </w:p>
    <w:p w14:paraId="00000029" w14:textId="77777777" w:rsidR="00333875" w:rsidRDefault="008C0190">
      <w:r>
        <w:tab/>
      </w:r>
      <w:r>
        <w:tab/>
      </w:r>
      <w:r>
        <w:tab/>
      </w:r>
      <w:r>
        <w:tab/>
        <w:t>increment tries</w:t>
      </w:r>
    </w:p>
    <w:p w14:paraId="0000002A" w14:textId="77777777" w:rsidR="00333875" w:rsidRDefault="00333875"/>
    <w:p w14:paraId="0000002B" w14:textId="77777777" w:rsidR="00333875" w:rsidRDefault="008C0190">
      <w:r>
        <w:t>define void function negativeRounds with paramenter integer numOfRounds</w:t>
      </w:r>
    </w:p>
    <w:p w14:paraId="0000002C" w14:textId="77777777" w:rsidR="00333875" w:rsidRDefault="008C0190">
      <w:r>
        <w:tab/>
        <w:t>checks if numOfRounds is gr</w:t>
      </w:r>
      <w:r>
        <w:t>eater than 0</w:t>
      </w:r>
    </w:p>
    <w:sectPr w:rsidR="003338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75"/>
    <w:rsid w:val="00333875"/>
    <w:rsid w:val="008C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62C51B-1786-448A-81DF-6BCB064C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Lu</dc:creator>
  <cp:lastModifiedBy>Tiffany Lu</cp:lastModifiedBy>
  <cp:revision>2</cp:revision>
  <dcterms:created xsi:type="dcterms:W3CDTF">2022-11-14T17:14:00Z</dcterms:created>
  <dcterms:modified xsi:type="dcterms:W3CDTF">2022-11-14T17:14:00Z</dcterms:modified>
</cp:coreProperties>
</file>