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4ED9" w14:textId="7360ADFB" w:rsidR="005113F7" w:rsidRDefault="00C81B8A">
      <w:r>
        <w:rPr>
          <w:rFonts w:hint="eastAsia"/>
        </w:rPr>
        <w:t>网页基本标签</w:t>
      </w:r>
    </w:p>
    <w:p w14:paraId="5EFF6B72" w14:textId="1D9B09E0" w:rsidR="00C81B8A" w:rsidRDefault="00C81B8A">
      <w:r>
        <w:rPr>
          <w:rFonts w:hint="eastAsia"/>
        </w:rPr>
        <w:t>头部部分</w:t>
      </w:r>
    </w:p>
    <w:p w14:paraId="5FD6A9D8" w14:textId="24D080AB" w:rsidR="00BB1B06" w:rsidRDefault="00BB1B06">
      <w:pPr>
        <w:rPr>
          <w:rFonts w:hint="eastAsia"/>
        </w:rPr>
      </w:pPr>
      <w:r>
        <w:rPr>
          <w:rFonts w:hint="eastAsia"/>
        </w:rPr>
        <w:t>meta</w:t>
      </w:r>
      <w:r>
        <w:rPr>
          <w:rFonts w:hint="eastAsia"/>
        </w:rPr>
        <w:t>元</w:t>
      </w:r>
    </w:p>
    <w:p w14:paraId="2784B5A2" w14:textId="1EE886F5" w:rsidR="00C81B8A" w:rsidRDefault="00C81B8A">
      <w:r>
        <w:rPr>
          <w:noProof/>
        </w:rPr>
        <w:drawing>
          <wp:inline distT="0" distB="0" distL="0" distR="0" wp14:anchorId="598E1FF9" wp14:editId="2E996BB4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716" w14:textId="4EC5B0CE" w:rsidR="00C81B8A" w:rsidRDefault="00C81B8A">
      <w:r>
        <w:rPr>
          <w:rFonts w:hint="eastAsia"/>
        </w:rPr>
        <w:t>标题部分</w:t>
      </w:r>
    </w:p>
    <w:p w14:paraId="111CB591" w14:textId="5E6B7E33" w:rsidR="00C81B8A" w:rsidRDefault="00C81B8A">
      <w:r w:rsidRPr="00C81B8A">
        <w:rPr>
          <w:noProof/>
        </w:rPr>
        <w:drawing>
          <wp:inline distT="0" distB="0" distL="0" distR="0" wp14:anchorId="3B872875" wp14:editId="25C70084">
            <wp:extent cx="5274310" cy="1955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7D9" w14:textId="602C0249" w:rsidR="00C81B8A" w:rsidRDefault="00C81B8A">
      <w:r w:rsidRPr="00C81B8A">
        <w:rPr>
          <w:noProof/>
        </w:rPr>
        <w:drawing>
          <wp:inline distT="0" distB="0" distL="0" distR="0" wp14:anchorId="4B910B5B" wp14:editId="3B665733">
            <wp:extent cx="5274310" cy="1632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A4A8" w14:textId="05EF681F" w:rsidR="00C81B8A" w:rsidRDefault="00C81B8A">
      <w:r w:rsidRPr="00C81B8A">
        <w:rPr>
          <w:noProof/>
        </w:rPr>
        <w:lastRenderedPageBreak/>
        <w:drawing>
          <wp:inline distT="0" distB="0" distL="0" distR="0" wp14:anchorId="1B47612D" wp14:editId="27A527AA">
            <wp:extent cx="5274310" cy="1926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C0D" w14:textId="2D3E7CCF" w:rsidR="00C81B8A" w:rsidRDefault="00C81B8A">
      <w:r w:rsidRPr="00C81B8A">
        <w:rPr>
          <w:noProof/>
        </w:rPr>
        <w:drawing>
          <wp:inline distT="0" distB="0" distL="0" distR="0" wp14:anchorId="545E096D" wp14:editId="7DC29797">
            <wp:extent cx="5274310" cy="2324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DBE7" w14:textId="77777777" w:rsidR="00C81B8A" w:rsidRDefault="00C81B8A"/>
    <w:p w14:paraId="38529CD6" w14:textId="3B51DB05" w:rsidR="00C81B8A" w:rsidRDefault="00C81B8A">
      <w:r w:rsidRPr="00C81B8A">
        <w:rPr>
          <w:noProof/>
        </w:rPr>
        <w:drawing>
          <wp:inline distT="0" distB="0" distL="0" distR="0" wp14:anchorId="0C341074" wp14:editId="5188A199">
            <wp:extent cx="5274310" cy="2501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B86" w14:textId="77777777" w:rsidR="00C81B8A" w:rsidRDefault="00C81B8A"/>
    <w:p w14:paraId="0B433E5D" w14:textId="4E4C2ECD" w:rsidR="00C81B8A" w:rsidRDefault="00C81B8A">
      <w:r w:rsidRPr="00C81B8A">
        <w:rPr>
          <w:noProof/>
        </w:rPr>
        <w:lastRenderedPageBreak/>
        <w:drawing>
          <wp:inline distT="0" distB="0" distL="0" distR="0" wp14:anchorId="523E943F" wp14:editId="23C79953">
            <wp:extent cx="5274310" cy="1122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3C19" w14:textId="1E278604" w:rsidR="00C81B8A" w:rsidRDefault="00C81B8A">
      <w:r w:rsidRPr="00C81B8A">
        <w:rPr>
          <w:noProof/>
        </w:rPr>
        <w:drawing>
          <wp:inline distT="0" distB="0" distL="0" distR="0" wp14:anchorId="695D3803" wp14:editId="79F4B817">
            <wp:extent cx="5274310" cy="3561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06D7" w14:textId="577A995F" w:rsidR="007769E7" w:rsidRDefault="007769E7">
      <w:r>
        <w:rPr>
          <w:noProof/>
        </w:rPr>
        <w:drawing>
          <wp:inline distT="0" distB="0" distL="0" distR="0" wp14:anchorId="5180EFAB" wp14:editId="142B2D6E">
            <wp:extent cx="5274310" cy="2051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A522" w14:textId="6DE4F77C" w:rsidR="007769E7" w:rsidRDefault="007769E7">
      <w:r w:rsidRPr="007769E7">
        <w:rPr>
          <w:noProof/>
        </w:rPr>
        <w:lastRenderedPageBreak/>
        <w:drawing>
          <wp:inline distT="0" distB="0" distL="0" distR="0" wp14:anchorId="1971B76C" wp14:editId="6755CF34">
            <wp:extent cx="5274310" cy="3074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4850" w14:textId="77777777" w:rsidR="00BB1B06" w:rsidRDefault="00BB1B06">
      <w:pPr>
        <w:rPr>
          <w:rFonts w:hint="eastAsia"/>
        </w:rPr>
      </w:pPr>
    </w:p>
    <w:sectPr w:rsidR="00BB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4BDB" w14:textId="77777777" w:rsidR="00EC5B2F" w:rsidRDefault="00EC5B2F" w:rsidP="0039008B">
      <w:r>
        <w:separator/>
      </w:r>
    </w:p>
  </w:endnote>
  <w:endnote w:type="continuationSeparator" w:id="0">
    <w:p w14:paraId="2A1F9C44" w14:textId="77777777" w:rsidR="00EC5B2F" w:rsidRDefault="00EC5B2F" w:rsidP="00390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5083" w14:textId="77777777" w:rsidR="00EC5B2F" w:rsidRDefault="00EC5B2F" w:rsidP="0039008B">
      <w:r>
        <w:separator/>
      </w:r>
    </w:p>
  </w:footnote>
  <w:footnote w:type="continuationSeparator" w:id="0">
    <w:p w14:paraId="75621137" w14:textId="77777777" w:rsidR="00EC5B2F" w:rsidRDefault="00EC5B2F" w:rsidP="00390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2A"/>
    <w:rsid w:val="0039008B"/>
    <w:rsid w:val="005113F7"/>
    <w:rsid w:val="00746207"/>
    <w:rsid w:val="007769E7"/>
    <w:rsid w:val="00AF560F"/>
    <w:rsid w:val="00BB1B06"/>
    <w:rsid w:val="00C81B8A"/>
    <w:rsid w:val="00D80113"/>
    <w:rsid w:val="00E83E2A"/>
    <w:rsid w:val="00E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923A3"/>
  <w15:chartTrackingRefBased/>
  <w15:docId w15:val="{C74D7C2D-E0D4-4CF1-8E9F-8CD8B456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08B"/>
    <w:pPr>
      <w:widowControl w:val="0"/>
      <w:jc w:val="both"/>
    </w:pPr>
    <w:rPr>
      <w:rFonts w:eastAsia="仿宋"/>
      <w:sz w:val="30"/>
    </w:rPr>
  </w:style>
  <w:style w:type="paragraph" w:styleId="1">
    <w:name w:val="heading 1"/>
    <w:basedOn w:val="a"/>
    <w:next w:val="a"/>
    <w:link w:val="10"/>
    <w:uiPriority w:val="9"/>
    <w:qFormat/>
    <w:rsid w:val="0039008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08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0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08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008B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008B"/>
    <w:rPr>
      <w:rFonts w:asciiTheme="majorHAnsi" w:eastAsia="黑体" w:hAnsiTheme="majorHAnsi" w:cstheme="majorBidi"/>
      <w:b/>
      <w:bCs/>
      <w:sz w:val="32"/>
      <w:szCs w:val="32"/>
    </w:rPr>
  </w:style>
  <w:style w:type="paragraph" w:styleId="a7">
    <w:name w:val="Title"/>
    <w:aliases w:val="三级标题"/>
    <w:basedOn w:val="a"/>
    <w:next w:val="a"/>
    <w:link w:val="a8"/>
    <w:uiPriority w:val="10"/>
    <w:qFormat/>
    <w:rsid w:val="0039008B"/>
    <w:pPr>
      <w:spacing w:before="240" w:after="60"/>
      <w:jc w:val="left"/>
      <w:outlineLvl w:val="2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8">
    <w:name w:val="标题 字符"/>
    <w:aliases w:val="三级标题 字符"/>
    <w:basedOn w:val="a0"/>
    <w:link w:val="a7"/>
    <w:uiPriority w:val="10"/>
    <w:rsid w:val="0039008B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伟</dc:creator>
  <cp:keywords/>
  <dc:description/>
  <cp:lastModifiedBy>伟</cp:lastModifiedBy>
  <cp:revision>5</cp:revision>
  <dcterms:created xsi:type="dcterms:W3CDTF">2022-04-05T06:24:00Z</dcterms:created>
  <dcterms:modified xsi:type="dcterms:W3CDTF">2022-04-25T02:43:00Z</dcterms:modified>
</cp:coreProperties>
</file>