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72" w:rsidRPr="00134EFC" w:rsidRDefault="006454CF" w:rsidP="00333FB6"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员工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8C11E7">
        <w:rPr>
          <w:rFonts w:ascii="宋体" w:hAnsi="宋体" w:hint="eastAsia"/>
          <w:b/>
          <w:color w:val="000000"/>
          <w:sz w:val="32"/>
          <w:szCs w:val="32"/>
        </w:rPr>
        <w:t>中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工作</w:t>
      </w:r>
      <w:r w:rsidR="001452F1" w:rsidRPr="00134EFC">
        <w:rPr>
          <w:rFonts w:ascii="宋体" w:hAnsi="宋体" w:hint="eastAsia"/>
          <w:b/>
          <w:color w:val="000000"/>
          <w:sz w:val="32"/>
          <w:szCs w:val="32"/>
        </w:rPr>
        <w:t>述职</w:t>
      </w:r>
      <w:r w:rsidR="001F3904" w:rsidRPr="00134EFC">
        <w:rPr>
          <w:rFonts w:ascii="宋体" w:hAnsi="宋体" w:hint="eastAsia"/>
          <w:b/>
          <w:color w:val="000000"/>
          <w:sz w:val="32"/>
          <w:szCs w:val="32"/>
        </w:rPr>
        <w:t>表</w:t>
      </w:r>
      <w:r w:rsidR="00617298" w:rsidRPr="00333FB6">
        <w:rPr>
          <w:rFonts w:ascii="宋体" w:hAnsi="宋体" w:hint="eastAsia"/>
          <w:b/>
          <w:color w:val="000000"/>
          <w:sz w:val="24"/>
        </w:rPr>
        <w:t>（</w:t>
      </w:r>
      <w:r w:rsidR="00333FB6" w:rsidRPr="00333FB6">
        <w:rPr>
          <w:rFonts w:ascii="宋体" w:hAnsi="宋体" w:hint="eastAsia"/>
          <w:b/>
          <w:color w:val="000000"/>
          <w:sz w:val="24"/>
        </w:rPr>
        <w:t>述职人填写</w:t>
      </w:r>
      <w:r w:rsidR="00617298" w:rsidRPr="00333FB6">
        <w:rPr>
          <w:rFonts w:ascii="宋体" w:hAnsi="宋体" w:hint="eastAsia"/>
          <w:b/>
          <w:color w:val="000000"/>
          <w:sz w:val="24"/>
        </w:rPr>
        <w:t>）</w:t>
      </w:r>
    </w:p>
    <w:p w:rsidR="007508DE" w:rsidRPr="007508DE" w:rsidRDefault="00333FB6" w:rsidP="00811DA9">
      <w:pPr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2A2A2A"/>
          <w:szCs w:val="21"/>
        </w:rPr>
        <w:t xml:space="preserve">   </w:t>
      </w:r>
    </w:p>
    <w:tbl>
      <w:tblPr>
        <w:tblW w:w="9340" w:type="dxa"/>
        <w:jc w:val="center"/>
        <w:tblLook w:val="04A0" w:firstRow="1" w:lastRow="0" w:firstColumn="1" w:lastColumn="0" w:noHBand="0" w:noVBand="1"/>
      </w:tblPr>
      <w:tblGrid>
        <w:gridCol w:w="1845"/>
        <w:gridCol w:w="7"/>
        <w:gridCol w:w="3045"/>
        <w:gridCol w:w="1890"/>
        <w:gridCol w:w="2553"/>
      </w:tblGrid>
      <w:tr w:rsidR="00811DA9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DA9" w:rsidRPr="00493644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</w:t>
            </w:r>
            <w:r w:rsidR="00EC7393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工号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</w:t>
            </w:r>
            <w:r w:rsidR="00520AD9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/岗位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EC7393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C7393" w:rsidRDefault="00EC7393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第二部分：</w:t>
            </w:r>
            <w:r w:rsidR="00D932EF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年</w:t>
            </w:r>
            <w:r w:rsidR="008C11E7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中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工作总结</w:t>
            </w:r>
          </w:p>
        </w:tc>
      </w:tr>
      <w:tr w:rsidR="004F4B09" w:rsidRPr="0052508E" w:rsidTr="00493644">
        <w:trPr>
          <w:trHeight w:val="2671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岗位职责履行情况</w:t>
            </w:r>
          </w:p>
          <w:p w:rsidR="004F4B09" w:rsidRPr="0052508E" w:rsidRDefault="001E67EB" w:rsidP="00811DA9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（陈述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岗位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职责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范围内的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目标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任务完成情况</w:t>
            </w:r>
            <w:r w:rsidR="00605646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工作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产出物、工作得失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Pr="000C0104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7A35" w:rsidRPr="0052508E" w:rsidTr="00493644">
        <w:trPr>
          <w:trHeight w:val="2786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</w:t>
            </w:r>
            <w:r w:rsidR="00FE7C0E"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成果</w:t>
            </w:r>
          </w:p>
          <w:p w:rsidR="005F7A35" w:rsidRPr="0052508E" w:rsidRDefault="001E67EB" w:rsidP="006E41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9F0A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工作期间</w:t>
            </w:r>
            <w:r w:rsidR="005F7A3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主导或参与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了哪些</w:t>
            </w:r>
            <w:r w:rsidR="005F7A35" w:rsidRPr="005250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，须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项目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主题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、承担</w:t>
            </w:r>
            <w:r w:rsidR="002D247B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角色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情况、项目成果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Pr="0052508E" w:rsidRDefault="0057125C" w:rsidP="005712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具体工作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成果证明可附件）</w:t>
            </w:r>
          </w:p>
        </w:tc>
      </w:tr>
      <w:tr w:rsidR="006E4140" w:rsidRPr="0052508E" w:rsidTr="007E043B">
        <w:trPr>
          <w:trHeight w:val="597"/>
          <w:jc w:val="center"/>
        </w:trPr>
        <w:tc>
          <w:tcPr>
            <w:tcW w:w="9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4140" w:rsidRPr="0052508E" w:rsidRDefault="00493644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</w:t>
            </w:r>
            <w:r w:rsidR="00EC7393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部分：</w:t>
            </w:r>
            <w:r w:rsidR="008C11E7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下半年</w:t>
            </w:r>
            <w:r w:rsidR="006E4140"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工作计划</w:t>
            </w:r>
          </w:p>
        </w:tc>
      </w:tr>
      <w:tr w:rsidR="006E4140" w:rsidRPr="0052508E" w:rsidTr="00493644">
        <w:trPr>
          <w:trHeight w:val="2480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Pr="00F56B93" w:rsidRDefault="00F56B93" w:rsidP="00F56B93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F56B93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48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4140" w:rsidRPr="0052508E" w:rsidRDefault="006E4140" w:rsidP="0052508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5250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</w:t>
            </w:r>
            <w:r w:rsidR="00E345F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或工作</w:t>
            </w: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的建议</w:t>
            </w:r>
          </w:p>
        </w:tc>
        <w:tc>
          <w:tcPr>
            <w:tcW w:w="7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E345FC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549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52508E" w:rsidRPr="0052508E" w:rsidRDefault="0052508E" w:rsidP="009D343D">
      <w:pPr>
        <w:ind w:left="463"/>
        <w:rPr>
          <w:rFonts w:ascii="宋体" w:hAnsi="宋体"/>
          <w:color w:val="2A2A2A"/>
          <w:sz w:val="28"/>
          <w:szCs w:val="28"/>
        </w:rPr>
      </w:pPr>
    </w:p>
    <w:p w:rsidR="0052508E" w:rsidRDefault="0052508E" w:rsidP="00DF3172">
      <w:pPr>
        <w:rPr>
          <w:b/>
          <w:u w:val="single"/>
        </w:rPr>
        <w:sectPr w:rsidR="0052508E" w:rsidSect="009D343D">
          <w:headerReference w:type="default" r:id="rId7"/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:rsidR="00DF3172" w:rsidRPr="00134EFC" w:rsidRDefault="00134EFC" w:rsidP="009D343D">
      <w:pPr>
        <w:pStyle w:val="af1"/>
        <w:spacing w:before="0" w:after="0"/>
        <w:rPr>
          <w:rFonts w:ascii="宋体" w:hAnsi="宋体"/>
        </w:rPr>
      </w:pPr>
      <w:r>
        <w:rPr>
          <w:rFonts w:ascii="宋体" w:hAnsi="宋体" w:hint="eastAsia"/>
        </w:rPr>
        <w:lastRenderedPageBreak/>
        <w:t>员</w:t>
      </w:r>
      <w:r w:rsidR="00065A35" w:rsidRPr="00134EFC">
        <w:rPr>
          <w:rFonts w:ascii="宋体" w:hAnsi="宋体" w:hint="eastAsia"/>
        </w:rPr>
        <w:t>工</w:t>
      </w:r>
      <w:r w:rsidR="00D70D37">
        <w:rPr>
          <w:rFonts w:ascii="宋体" w:hAnsi="宋体"/>
        </w:rPr>
        <w:t>年</w:t>
      </w:r>
      <w:r w:rsidR="008C11E7">
        <w:rPr>
          <w:rFonts w:ascii="宋体" w:hAnsi="宋体" w:hint="eastAsia"/>
        </w:rPr>
        <w:t>中</w:t>
      </w:r>
      <w:r w:rsidR="00D70D37">
        <w:rPr>
          <w:rFonts w:ascii="宋体" w:hAnsi="宋体"/>
        </w:rPr>
        <w:t>评价表</w:t>
      </w:r>
      <w:r w:rsidR="00333FB6" w:rsidRPr="00333FB6"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4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699"/>
        <w:gridCol w:w="6560"/>
        <w:gridCol w:w="1772"/>
        <w:gridCol w:w="1167"/>
        <w:gridCol w:w="1050"/>
        <w:gridCol w:w="2098"/>
      </w:tblGrid>
      <w:tr w:rsidR="00FD78D7" w:rsidRPr="001A4459" w:rsidTr="007E69C0">
        <w:trPr>
          <w:trHeight w:val="504"/>
          <w:jc w:val="center"/>
        </w:trPr>
        <w:tc>
          <w:tcPr>
            <w:tcW w:w="1411" w:type="dxa"/>
            <w:gridSpan w:val="2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560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772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167" w:type="dxa"/>
            <w:shd w:val="clear" w:color="auto" w:fill="BFBFBF"/>
            <w:vAlign w:val="center"/>
          </w:tcPr>
          <w:p w:rsidR="0075068B" w:rsidRPr="000A20B8" w:rsidRDefault="00FD78D7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50" w:type="dxa"/>
            <w:shd w:val="clear" w:color="auto" w:fill="BFBFBF"/>
            <w:vAlign w:val="center"/>
          </w:tcPr>
          <w:p w:rsidR="0075068B" w:rsidRPr="000A20B8" w:rsidRDefault="00FD78D7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间接上级（40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%）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98" w:type="dxa"/>
            <w:shd w:val="clear" w:color="auto" w:fill="BFBFBF"/>
            <w:vAlign w:val="center"/>
          </w:tcPr>
          <w:p w:rsidR="0075068B" w:rsidRDefault="0075068B" w:rsidP="00D70D3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75068B" w:rsidRPr="000A20B8" w:rsidRDefault="0075068B" w:rsidP="0075068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D78D7" w:rsidRPr="001A4459" w:rsidTr="007E69C0">
        <w:trPr>
          <w:trHeight w:val="272"/>
          <w:jc w:val="center"/>
        </w:trPr>
        <w:tc>
          <w:tcPr>
            <w:tcW w:w="1411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56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72" w:type="dxa"/>
            <w:vMerge w:val="restart"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30/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20分）</w:t>
            </w:r>
          </w:p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23/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15分）</w:t>
            </w:r>
          </w:p>
          <w:p w:rsidR="00FD78D7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15/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（合计80分）</w:t>
            </w:r>
          </w:p>
        </w:tc>
      </w:tr>
      <w:tr w:rsidR="00FD78D7" w:rsidRPr="001A4459" w:rsidTr="007E69C0">
        <w:trPr>
          <w:trHeight w:val="487"/>
          <w:jc w:val="center"/>
        </w:trPr>
        <w:tc>
          <w:tcPr>
            <w:tcW w:w="1411" w:type="dxa"/>
            <w:gridSpan w:val="2"/>
            <w:vMerge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7E69C0">
        <w:trPr>
          <w:trHeight w:val="250"/>
          <w:jc w:val="center"/>
        </w:trPr>
        <w:tc>
          <w:tcPr>
            <w:tcW w:w="1411" w:type="dxa"/>
            <w:gridSpan w:val="2"/>
            <w:vMerge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6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？（20分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1E7" w:rsidRPr="001A4459" w:rsidTr="007E69C0">
        <w:trPr>
          <w:trHeight w:val="725"/>
          <w:jc w:val="center"/>
        </w:trPr>
        <w:tc>
          <w:tcPr>
            <w:tcW w:w="712" w:type="dxa"/>
            <w:vMerge w:val="restart"/>
            <w:shd w:val="clear" w:color="auto" w:fill="auto"/>
            <w:textDirection w:val="tbRlV"/>
            <w:vAlign w:val="center"/>
          </w:tcPr>
          <w:p w:rsidR="008C11E7" w:rsidRPr="000C0398" w:rsidRDefault="008C11E7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699" w:type="dxa"/>
            <w:shd w:val="clear" w:color="auto" w:fill="auto"/>
            <w:textDirection w:val="tbRlV"/>
            <w:vAlign w:val="center"/>
          </w:tcPr>
          <w:p w:rsidR="008C11E7" w:rsidRPr="001A4459" w:rsidRDefault="008C11E7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560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</w:t>
            </w:r>
          </w:p>
        </w:tc>
        <w:tc>
          <w:tcPr>
            <w:tcW w:w="1772" w:type="dxa"/>
            <w:vMerge w:val="restart"/>
            <w:shd w:val="clear" w:color="auto" w:fill="auto"/>
            <w:vAlign w:val="center"/>
          </w:tcPr>
          <w:p w:rsidR="008C11E7" w:rsidRPr="00A32752" w:rsidRDefault="008C11E7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8C11E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1</w:t>
            </w: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0分）</w:t>
            </w:r>
          </w:p>
        </w:tc>
      </w:tr>
      <w:tr w:rsidR="008C11E7" w:rsidRPr="001A4459" w:rsidTr="007E69C0">
        <w:trPr>
          <w:trHeight w:val="856"/>
          <w:jc w:val="center"/>
        </w:trPr>
        <w:tc>
          <w:tcPr>
            <w:tcW w:w="712" w:type="dxa"/>
            <w:vMerge/>
            <w:textDirection w:val="tbRlV"/>
            <w:vAlign w:val="center"/>
          </w:tcPr>
          <w:p w:rsidR="008C11E7" w:rsidRPr="001A4459" w:rsidRDefault="008C11E7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extDirection w:val="tbRlV"/>
            <w:vAlign w:val="center"/>
          </w:tcPr>
          <w:p w:rsidR="008C11E7" w:rsidRDefault="008C11E7" w:rsidP="008C11E7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素质</w:t>
            </w:r>
          </w:p>
          <w:p w:rsidR="008C11E7" w:rsidRPr="001A4459" w:rsidRDefault="008C11E7" w:rsidP="008C11E7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</w:t>
            </w:r>
          </w:p>
        </w:tc>
        <w:tc>
          <w:tcPr>
            <w:tcW w:w="6560" w:type="dxa"/>
            <w:vAlign w:val="center"/>
          </w:tcPr>
          <w:p w:rsidR="008C11E7" w:rsidRPr="001A4459" w:rsidRDefault="008C11E7" w:rsidP="006A0D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通用的执行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、学习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、团队协作、沟通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表达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等综合素质？</w:t>
            </w: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8C11E7" w:rsidRPr="00A32752" w:rsidRDefault="008C11E7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1E7" w:rsidRPr="001A4459" w:rsidTr="007E69C0">
        <w:trPr>
          <w:trHeight w:val="641"/>
          <w:jc w:val="center"/>
        </w:trPr>
        <w:tc>
          <w:tcPr>
            <w:tcW w:w="712" w:type="dxa"/>
            <w:vMerge w:val="restart"/>
            <w:shd w:val="clear" w:color="auto" w:fill="auto"/>
            <w:textDirection w:val="tbRlV"/>
            <w:vAlign w:val="center"/>
          </w:tcPr>
          <w:p w:rsidR="008C11E7" w:rsidRPr="009F0A34" w:rsidRDefault="008C11E7" w:rsidP="008C11E7">
            <w:pPr>
              <w:ind w:left="342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F0A3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意愿与态</w:t>
            </w:r>
            <w:r w:rsidRPr="009F0A3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度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（动力指数）</w:t>
            </w:r>
          </w:p>
        </w:tc>
        <w:tc>
          <w:tcPr>
            <w:tcW w:w="699" w:type="dxa"/>
            <w:shd w:val="clear" w:color="auto" w:fill="auto"/>
            <w:textDirection w:val="tbRlV"/>
            <w:vAlign w:val="center"/>
          </w:tcPr>
          <w:p w:rsidR="008C11E7" w:rsidRDefault="008C11E7" w:rsidP="008C11E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意识</w:t>
            </w:r>
          </w:p>
          <w:p w:rsidR="008C11E7" w:rsidRDefault="008C11E7" w:rsidP="008C11E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团队</w:t>
            </w:r>
          </w:p>
        </w:tc>
        <w:tc>
          <w:tcPr>
            <w:tcW w:w="6560" w:type="dxa"/>
            <w:shd w:val="clear" w:color="auto" w:fill="auto"/>
            <w:vAlign w:val="center"/>
          </w:tcPr>
          <w:p w:rsidR="008C11E7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将</w:t>
            </w:r>
            <w:r w:rsidRPr="008153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自己融入整个团体对问题进行思考，想团队之所需，从而最大程度的发挥自己的作用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</w:t>
            </w:r>
          </w:p>
        </w:tc>
        <w:tc>
          <w:tcPr>
            <w:tcW w:w="1772" w:type="dxa"/>
            <w:vMerge w:val="restart"/>
            <w:shd w:val="clear" w:color="auto" w:fill="auto"/>
            <w:vAlign w:val="center"/>
          </w:tcPr>
          <w:p w:rsidR="008C11E7" w:rsidRPr="00A32752" w:rsidRDefault="008C11E7" w:rsidP="008C11E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8C11E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8C11E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C11E7" w:rsidRPr="00A32752" w:rsidRDefault="008C11E7" w:rsidP="008C11E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8C11E7" w:rsidRPr="00D75DF6" w:rsidRDefault="008C11E7" w:rsidP="008C1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C11E7" w:rsidRPr="001A4459" w:rsidRDefault="008C11E7" w:rsidP="008C1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C11E7" w:rsidRPr="001A4459" w:rsidRDefault="008C11E7" w:rsidP="008C1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1</w:t>
            </w: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0分）</w:t>
            </w:r>
          </w:p>
        </w:tc>
      </w:tr>
      <w:tr w:rsidR="008C11E7" w:rsidRPr="001A4459" w:rsidTr="007E69C0">
        <w:trPr>
          <w:trHeight w:val="725"/>
          <w:jc w:val="center"/>
        </w:trPr>
        <w:tc>
          <w:tcPr>
            <w:tcW w:w="712" w:type="dxa"/>
            <w:vMerge/>
            <w:shd w:val="clear" w:color="auto" w:fill="auto"/>
            <w:textDirection w:val="tbRlV"/>
            <w:vAlign w:val="center"/>
          </w:tcPr>
          <w:p w:rsidR="008C11E7" w:rsidRPr="000C0398" w:rsidRDefault="008C11E7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auto"/>
            <w:textDirection w:val="tbRlV"/>
            <w:vAlign w:val="center"/>
          </w:tcPr>
          <w:p w:rsidR="008C11E7" w:rsidRPr="001A4459" w:rsidRDefault="008C11E7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进取心</w:t>
            </w:r>
          </w:p>
        </w:tc>
        <w:tc>
          <w:tcPr>
            <w:tcW w:w="6560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是否愿意不断挑战更高的目标，尝试全新的工作任务，并且具备学习与成长的心态，对工作中的未知事物保持持续探索和不断钻研的状态？</w:t>
            </w: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8C11E7" w:rsidRPr="00A32752" w:rsidRDefault="008C11E7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8C11E7" w:rsidRPr="00D75DF6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8C11E7" w:rsidRPr="001A4459" w:rsidRDefault="008C11E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7E69C0">
        <w:trPr>
          <w:trHeight w:val="775"/>
          <w:jc w:val="center"/>
        </w:trPr>
        <w:tc>
          <w:tcPr>
            <w:tcW w:w="712" w:type="dxa"/>
            <w:vMerge/>
            <w:textDirection w:val="tbRlV"/>
            <w:vAlign w:val="center"/>
          </w:tcPr>
          <w:p w:rsidR="0075068B" w:rsidRPr="001A4459" w:rsidRDefault="0075068B" w:rsidP="0075068B">
            <w:pPr>
              <w:widowControl/>
              <w:ind w:left="113" w:right="11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extDirection w:val="tbRlV"/>
            <w:vAlign w:val="center"/>
          </w:tcPr>
          <w:p w:rsidR="0075068B" w:rsidRPr="001A4459" w:rsidRDefault="00815380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责任心</w:t>
            </w:r>
          </w:p>
        </w:tc>
        <w:tc>
          <w:tcPr>
            <w:tcW w:w="6560" w:type="dxa"/>
            <w:vAlign w:val="center"/>
          </w:tcPr>
          <w:p w:rsidR="0075068B" w:rsidRPr="001A4459" w:rsidRDefault="00815380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对待自己分内的岗位职责与工作目标，不论任务难易、问题大小、项目肥瘦，都能够认真对待、主动承担和执行，而不是推一下动一下，得过且过，有压力有抱怨、有困难就推诿、有问题就找借口？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8C11E7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C11E7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="00890841"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75068B" w:rsidRPr="00D75DF6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050" w:type="dxa"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8" w:type="dxa"/>
            <w:vMerge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1E7" w:rsidRPr="001A4459" w:rsidTr="008C11E7">
        <w:trPr>
          <w:trHeight w:val="1293"/>
          <w:jc w:val="center"/>
        </w:trPr>
        <w:tc>
          <w:tcPr>
            <w:tcW w:w="712" w:type="dxa"/>
            <w:vAlign w:val="center"/>
          </w:tcPr>
          <w:p w:rsidR="008C11E7" w:rsidRDefault="008C11E7" w:rsidP="008C11E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82248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价值</w:t>
            </w:r>
            <w:r w:rsidRPr="00282248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观</w:t>
            </w:r>
          </w:p>
          <w:p w:rsidR="008C11E7" w:rsidRPr="00282248" w:rsidRDefault="008C11E7" w:rsidP="008C11E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82248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附加项</w:t>
            </w:r>
          </w:p>
          <w:p w:rsidR="008C11E7" w:rsidRPr="001A4459" w:rsidRDefault="008C11E7" w:rsidP="008C11E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48" w:type="dxa"/>
            <w:gridSpan w:val="5"/>
          </w:tcPr>
          <w:p w:rsidR="008C11E7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价值观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【客户至上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创新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、敬业、诚信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、学习】相关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的关键事件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对于超出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的表现进行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加分，对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相悖行为进行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扣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分；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额度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以内；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由直接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上级填写，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间接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上级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评分。</w:t>
            </w:r>
          </w:p>
          <w:p w:rsidR="008C11E7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【时间】</w:t>
            </w:r>
            <w:bookmarkStart w:id="0" w:name="_GoBack"/>
            <w:bookmarkEnd w:id="0"/>
          </w:p>
          <w:p w:rsidR="008C11E7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【事件过程】</w:t>
            </w:r>
          </w:p>
          <w:p w:rsidR="008C11E7" w:rsidRPr="00E15D2D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【事件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结果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  <w:p w:rsidR="008C11E7" w:rsidRPr="00514609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【建议附加分】</w:t>
            </w:r>
          </w:p>
        </w:tc>
        <w:tc>
          <w:tcPr>
            <w:tcW w:w="2098" w:type="dxa"/>
            <w:vAlign w:val="center"/>
          </w:tcPr>
          <w:p w:rsidR="008C11E7" w:rsidRPr="001A4459" w:rsidRDefault="008C11E7" w:rsidP="008C1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2752" w:rsidRPr="001A4459" w:rsidTr="008C11E7">
        <w:trPr>
          <w:trHeight w:val="432"/>
          <w:jc w:val="center"/>
        </w:trPr>
        <w:tc>
          <w:tcPr>
            <w:tcW w:w="11960" w:type="dxa"/>
            <w:gridSpan w:val="6"/>
            <w:vAlign w:val="center"/>
          </w:tcPr>
          <w:p w:rsidR="00A32752" w:rsidRPr="001A4459" w:rsidRDefault="00A32752" w:rsidP="00A32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2098" w:type="dxa"/>
            <w:vAlign w:val="center"/>
          </w:tcPr>
          <w:p w:rsidR="00A32752" w:rsidRPr="001A4459" w:rsidRDefault="00A32752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58FD" w:rsidRDefault="00F358FD" w:rsidP="00297F5F">
      <w:pPr>
        <w:rPr>
          <w:rFonts w:ascii="宋体" w:hAnsi="宋体" w:cs="Arial"/>
          <w:b/>
          <w:bCs/>
          <w:sz w:val="32"/>
          <w:szCs w:val="32"/>
        </w:rPr>
        <w:sectPr w:rsidR="00F358FD" w:rsidSect="008A38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134" w:right="238" w:bottom="1134" w:left="244" w:header="227" w:footer="567" w:gutter="0"/>
          <w:cols w:space="425"/>
          <w:docGrid w:type="linesAndChars" w:linePitch="312"/>
        </w:sectPr>
      </w:pPr>
    </w:p>
    <w:p w:rsidR="00BA3731" w:rsidRPr="000235C6" w:rsidRDefault="00BA3731" w:rsidP="004836B3">
      <w:pPr>
        <w:rPr>
          <w:b/>
        </w:rPr>
      </w:pPr>
    </w:p>
    <w:p w:rsidR="00333FB6" w:rsidRPr="00333FB6" w:rsidRDefault="00333FB6" w:rsidP="000235C6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t>绩效</w:t>
      </w:r>
      <w:r w:rsidR="0057125C" w:rsidRPr="00333FB6">
        <w:rPr>
          <w:rFonts w:ascii="宋体" w:hAnsi="宋体" w:cs="Arial" w:hint="eastAsia"/>
          <w:b/>
          <w:bCs/>
          <w:sz w:val="32"/>
          <w:szCs w:val="32"/>
        </w:rPr>
        <w:t>面谈表</w:t>
      </w:r>
      <w:r w:rsidRPr="00333FB6">
        <w:rPr>
          <w:rFonts w:ascii="宋体" w:hAnsi="宋体" w:cs="Arial" w:hint="eastAsia"/>
          <w:b/>
          <w:bCs/>
          <w:sz w:val="24"/>
        </w:rPr>
        <w:t>（考核人与述职人</w:t>
      </w:r>
      <w:r w:rsidR="001B4044">
        <w:rPr>
          <w:rFonts w:ascii="宋体" w:hAnsi="宋体" w:cs="Arial" w:hint="eastAsia"/>
          <w:b/>
          <w:bCs/>
          <w:sz w:val="24"/>
        </w:rPr>
        <w:t>面谈后</w:t>
      </w:r>
      <w:r w:rsidRPr="00333FB6">
        <w:rPr>
          <w:rFonts w:ascii="宋体" w:hAnsi="宋体" w:cs="Arial" w:hint="eastAsia"/>
          <w:b/>
          <w:bCs/>
          <w:sz w:val="24"/>
        </w:rPr>
        <w:t>填写）</w:t>
      </w:r>
    </w:p>
    <w:tbl>
      <w:tblPr>
        <w:tblW w:w="8249" w:type="dxa"/>
        <w:jc w:val="center"/>
        <w:tblLook w:val="04A0" w:firstRow="1" w:lastRow="0" w:firstColumn="1" w:lastColumn="0" w:noHBand="0" w:noVBand="1"/>
      </w:tblPr>
      <w:tblGrid>
        <w:gridCol w:w="1834"/>
        <w:gridCol w:w="2830"/>
        <w:gridCol w:w="1559"/>
        <w:gridCol w:w="2026"/>
      </w:tblGrid>
      <w:tr w:rsidR="001E4784" w:rsidRPr="001A4459" w:rsidTr="000235C6">
        <w:trPr>
          <w:trHeight w:val="28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E4784" w:rsidRPr="00F358FD" w:rsidRDefault="000A20B8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</w:t>
            </w:r>
            <w:r w:rsidR="001E4784">
              <w:rPr>
                <w:rFonts w:ascii="宋体" w:hAnsi="宋体" w:hint="eastAsia"/>
                <w:b/>
              </w:rPr>
              <w:t>基本信息</w:t>
            </w:r>
          </w:p>
        </w:tc>
      </w:tr>
      <w:tr w:rsidR="001E4784" w:rsidRPr="001A4459" w:rsidTr="000235C6">
        <w:trPr>
          <w:trHeight w:val="39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1E4784" w:rsidRPr="001A4459" w:rsidTr="000235C6">
        <w:trPr>
          <w:trHeight w:val="28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F701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部门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8F701C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4C6725" w:rsidRPr="001A4459" w:rsidTr="000235C6">
        <w:trPr>
          <w:trHeight w:val="37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4C6725" w:rsidP="00882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0A20B8" w:rsidP="002F2974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</w:t>
            </w:r>
            <w:r w:rsidR="004C6725">
              <w:rPr>
                <w:rFonts w:hint="eastAsia"/>
                <w:b/>
              </w:rPr>
              <w:t>直接</w:t>
            </w:r>
            <w:r w:rsidR="002F2974">
              <w:rPr>
                <w:rFonts w:hint="eastAsia"/>
                <w:b/>
              </w:rPr>
              <w:t>上级</w:t>
            </w:r>
            <w:r>
              <w:rPr>
                <w:rFonts w:hint="eastAsia"/>
                <w:b/>
              </w:rPr>
              <w:t>反馈</w:t>
            </w:r>
          </w:p>
        </w:tc>
      </w:tr>
      <w:tr w:rsidR="001B4044" w:rsidRPr="001A4459" w:rsidTr="000235C6">
        <w:trPr>
          <w:trHeight w:val="704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Pr="000367A4" w:rsidRDefault="001B4044" w:rsidP="009A4E8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B4044" w:rsidRPr="001A4459" w:rsidTr="000235C6">
        <w:trPr>
          <w:trHeight w:val="696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731AF" w:rsidRPr="001A4459" w:rsidTr="00481AB4">
        <w:trPr>
          <w:trHeight w:val="66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1AF" w:rsidRDefault="001731AF" w:rsidP="001731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1731AF" w:rsidRPr="001731AF" w:rsidRDefault="001731AF" w:rsidP="001731AF">
            <w:pPr>
              <w:jc w:val="center"/>
              <w:rPr>
                <w:b/>
                <w:sz w:val="18"/>
                <w:szCs w:val="18"/>
              </w:rPr>
            </w:pP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共识；如不能达成共识，可提出绩效申诉</w:t>
            </w: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731AF" w:rsidRPr="001A4459" w:rsidTr="000235C6">
        <w:trPr>
          <w:trHeight w:val="61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9F5E96" w:rsidRDefault="001731AF" w:rsidP="00882F50">
            <w:pPr>
              <w:jc w:val="left"/>
              <w:rPr>
                <w:b/>
              </w:rPr>
            </w:pPr>
          </w:p>
        </w:tc>
      </w:tr>
      <w:tr w:rsidR="001731AF" w:rsidRPr="001A4459" w:rsidTr="0005565F">
        <w:trPr>
          <w:trHeight w:val="345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ab/>
              <w:t>完全或基本达成一致</w:t>
            </w:r>
            <w:r w:rsidRPr="001731AF">
              <w:rPr>
                <w:rFonts w:ascii="宋体" w:hAnsi="宋体" w:hint="eastAsia"/>
                <w:szCs w:val="21"/>
              </w:rPr>
              <w:tab/>
              <w:t xml:space="preserve"> </w:t>
            </w: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</w:p>
          <w:p w:rsidR="001731AF" w:rsidRPr="001731AF" w:rsidRDefault="001731AF" w:rsidP="00882F50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1731AF" w:rsidRPr="001A4459" w:rsidTr="000235C6">
        <w:trPr>
          <w:trHeight w:val="51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33C01">
            <w:pPr>
              <w:jc w:val="center"/>
              <w:rPr>
                <w:b/>
              </w:rPr>
            </w:pPr>
            <w:r w:rsidRPr="001731AF"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 是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20386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       </w:t>
            </w: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1731AF" w:rsidRPr="001A4459" w:rsidTr="001731AF">
        <w:trPr>
          <w:trHeight w:val="854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D20386" w:rsidRDefault="001731AF" w:rsidP="001731AF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 w:rsidRPr="00D25D61">
              <w:rPr>
                <w:rFonts w:ascii="宋体" w:hAnsi="宋体" w:hint="eastAsia"/>
                <w:b/>
                <w:szCs w:val="21"/>
              </w:rPr>
              <w:t>被考核人签字：</w:t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0235C6" w:rsidRDefault="000235C6" w:rsidP="000235C6">
      <w:pPr>
        <w:spacing w:line="360" w:lineRule="auto"/>
        <w:jc w:val="center"/>
        <w:rPr>
          <w:b/>
          <w:sz w:val="24"/>
        </w:rPr>
      </w:pPr>
    </w:p>
    <w:sectPr w:rsidR="000235C6" w:rsidSect="00F358FD">
      <w:pgSz w:w="11906" w:h="16838" w:code="9"/>
      <w:pgMar w:top="238" w:right="1247" w:bottom="244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1E" w:rsidRDefault="00B4631E">
      <w:r>
        <w:separator/>
      </w:r>
    </w:p>
  </w:endnote>
  <w:endnote w:type="continuationSeparator" w:id="0">
    <w:p w:rsidR="00B4631E" w:rsidRDefault="00B4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 w:rsidP="009D343D">
    <w:pPr>
      <w:pStyle w:val="a5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1E" w:rsidRDefault="00B4631E">
      <w:r>
        <w:separator/>
      </w:r>
    </w:p>
  </w:footnote>
  <w:footnote w:type="continuationSeparator" w:id="0">
    <w:p w:rsidR="00B4631E" w:rsidRDefault="00B4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4836B3">
    <w:pPr>
      <w:pStyle w:val="a3"/>
      <w:pBdr>
        <w:bottom w:val="single" w:sz="6" w:space="0" w:color="auto"/>
      </w:pBdr>
      <w:jc w:val="both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-41275</wp:posOffset>
          </wp:positionV>
          <wp:extent cx="695325" cy="304800"/>
          <wp:effectExtent l="0" t="0" r="0" b="0"/>
          <wp:wrapNone/>
          <wp:docPr id="5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inline distT="0" distB="0" distL="0" distR="0">
          <wp:extent cx="772795" cy="287655"/>
          <wp:effectExtent l="0" t="0" r="0" b="0"/>
          <wp:docPr id="4" name="图片 2" descr="logo_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login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C5623">
      <w:rPr>
        <w:rFonts w:hint="eastAsia"/>
      </w:rPr>
      <w:t xml:space="preserve">                                                                   </w:t>
    </w:r>
    <w:r w:rsidR="004836B3">
      <w:t xml:space="preserve">           </w:t>
    </w:r>
    <w:r w:rsidR="002C5623">
      <w:rPr>
        <w:rFonts w:hint="eastAsia"/>
      </w:rPr>
      <w:t xml:space="preserve"> </w:t>
    </w:r>
    <w:proofErr w:type="spellStart"/>
    <w:r w:rsidR="004836B3">
      <w:rPr>
        <w:rFonts w:ascii="宋体" w:hAnsi="宋体" w:hint="eastAsia"/>
        <w:szCs w:val="21"/>
      </w:rPr>
      <w:t>密级</w:t>
    </w:r>
    <w:proofErr w:type="spellEnd"/>
    <w:r w:rsidR="004836B3">
      <w:rPr>
        <w:rFonts w:ascii="宋体" w:hAnsi="宋体" w:hint="eastAsia"/>
        <w:szCs w:val="21"/>
      </w:rPr>
      <w:t>：</w:t>
    </w:r>
    <w:r w:rsidR="002C5623">
      <w:rPr>
        <w:rFonts w:hint="eastAsia"/>
      </w:rPr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Pr="006A057D" w:rsidRDefault="00A32752" w:rsidP="004836B3">
    <w:pPr>
      <w:pStyle w:val="a3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</w:t>
    </w:r>
    <w:r w:rsidR="002C5623">
      <w:rPr>
        <w:rFonts w:hint="eastAsia"/>
        <w:b/>
        <w:sz w:val="21"/>
        <w:szCs w:val="21"/>
      </w:rPr>
      <w:t xml:space="preserve">                                  </w:t>
    </w:r>
    <w:r w:rsidR="004836B3">
      <w:rPr>
        <w:b/>
        <w:sz w:val="21"/>
        <w:szCs w:val="21"/>
      </w:rPr>
      <w:t xml:space="preserve">                                                             </w:t>
    </w:r>
    <w:r w:rsidR="002C5623">
      <w:rPr>
        <w:rFonts w:hint="eastAsia"/>
        <w:b/>
        <w:sz w:val="21"/>
        <w:szCs w:val="21"/>
      </w:rPr>
      <w:t xml:space="preserve"> </w:t>
    </w:r>
    <w:proofErr w:type="spellStart"/>
    <w:r w:rsidR="002C5623">
      <w:rPr>
        <w:rFonts w:ascii="宋体" w:hAnsi="宋体" w:hint="eastAsia"/>
        <w:szCs w:val="21"/>
      </w:rPr>
      <w:t>密级</w:t>
    </w:r>
    <w:proofErr w:type="spellEnd"/>
    <w:r w:rsidR="002C5623">
      <w:rPr>
        <w:rFonts w:ascii="宋体" w:hAnsi="宋体" w:hint="eastAsia"/>
        <w:szCs w:val="21"/>
      </w:rPr>
      <w:t>：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912091">
    <w:pPr>
      <w:pStyle w:val="a3"/>
      <w:jc w:val="left"/>
    </w:pP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        </w:t>
    </w:r>
    <w:r w:rsidR="002C5623">
      <w:rPr>
        <w:rFonts w:hint="eastAsia"/>
        <w:b/>
        <w:sz w:val="21"/>
        <w:szCs w:val="21"/>
      </w:rPr>
      <w:t xml:space="preserve">           </w:t>
    </w:r>
    <w:r w:rsidR="002C5623">
      <w:rPr>
        <w:rFonts w:ascii="宋体" w:hAnsi="宋体" w:cs="宋体" w:hint="eastAsia"/>
        <w:szCs w:val="21"/>
      </w:rPr>
      <w:t xml:space="preserve">                              </w:t>
    </w:r>
    <w:proofErr w:type="spellStart"/>
    <w:r w:rsidR="002C5623">
      <w:rPr>
        <w:rFonts w:ascii="宋体" w:hAnsi="宋体" w:cs="宋体" w:hint="eastAsia"/>
        <w:color w:val="000000"/>
        <w:kern w:val="0"/>
        <w:sz w:val="20"/>
        <w:szCs w:val="20"/>
      </w:rPr>
      <w:t>制度名称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5E0"/>
    <w:multiLevelType w:val="multilevel"/>
    <w:tmpl w:val="33D85D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num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459"/>
        </w:tabs>
        <w:ind w:left="6459" w:hanging="1700"/>
      </w:pPr>
      <w:rPr>
        <w:rFonts w:hint="eastAsia"/>
      </w:rPr>
    </w:lvl>
  </w:abstractNum>
  <w:abstractNum w:abstractNumId="1" w15:restartNumberingAfterBreak="0">
    <w:nsid w:val="4D2B42F0"/>
    <w:multiLevelType w:val="hybridMultilevel"/>
    <w:tmpl w:val="E8021746"/>
    <w:lvl w:ilvl="0" w:tplc="AF64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E67E2"/>
    <w:multiLevelType w:val="hybridMultilevel"/>
    <w:tmpl w:val="0D0CD2CA"/>
    <w:lvl w:ilvl="0" w:tplc="C7AEF364">
      <w:start w:val="1"/>
      <w:numFmt w:val="japaneseCounting"/>
      <w:lvlText w:val="%1、"/>
      <w:lvlJc w:val="left"/>
      <w:pPr>
        <w:tabs>
          <w:tab w:val="num" w:pos="1040"/>
        </w:tabs>
        <w:ind w:left="10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3" w15:restartNumberingAfterBreak="0">
    <w:nsid w:val="76EC0354"/>
    <w:multiLevelType w:val="hybridMultilevel"/>
    <w:tmpl w:val="D004B522"/>
    <w:lvl w:ilvl="0" w:tplc="DC6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9BC"/>
    <w:rsid w:val="00015FF7"/>
    <w:rsid w:val="0002197C"/>
    <w:rsid w:val="000235C6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5F41"/>
    <w:rsid w:val="00050D33"/>
    <w:rsid w:val="0005565F"/>
    <w:rsid w:val="00061402"/>
    <w:rsid w:val="0006369D"/>
    <w:rsid w:val="00065A35"/>
    <w:rsid w:val="000718C8"/>
    <w:rsid w:val="00084590"/>
    <w:rsid w:val="00090033"/>
    <w:rsid w:val="00093002"/>
    <w:rsid w:val="000956CF"/>
    <w:rsid w:val="000A015A"/>
    <w:rsid w:val="000A20B8"/>
    <w:rsid w:val="000A22A4"/>
    <w:rsid w:val="000B1523"/>
    <w:rsid w:val="000B2BE6"/>
    <w:rsid w:val="000B44B1"/>
    <w:rsid w:val="000B4D1E"/>
    <w:rsid w:val="000B6A68"/>
    <w:rsid w:val="000B7BCD"/>
    <w:rsid w:val="000C0104"/>
    <w:rsid w:val="000C0398"/>
    <w:rsid w:val="000C6053"/>
    <w:rsid w:val="000D21B8"/>
    <w:rsid w:val="000D2DE5"/>
    <w:rsid w:val="000D7F3B"/>
    <w:rsid w:val="000E2501"/>
    <w:rsid w:val="000E3295"/>
    <w:rsid w:val="000E5190"/>
    <w:rsid w:val="000E6ADB"/>
    <w:rsid w:val="000F1A09"/>
    <w:rsid w:val="000F5A9C"/>
    <w:rsid w:val="000F6490"/>
    <w:rsid w:val="000F7A27"/>
    <w:rsid w:val="0010383D"/>
    <w:rsid w:val="00104956"/>
    <w:rsid w:val="0010613A"/>
    <w:rsid w:val="00106BFB"/>
    <w:rsid w:val="00114F15"/>
    <w:rsid w:val="00115A15"/>
    <w:rsid w:val="00116565"/>
    <w:rsid w:val="00120043"/>
    <w:rsid w:val="001212DE"/>
    <w:rsid w:val="00123064"/>
    <w:rsid w:val="001274A1"/>
    <w:rsid w:val="00130AB7"/>
    <w:rsid w:val="001337A0"/>
    <w:rsid w:val="00134EFC"/>
    <w:rsid w:val="00135148"/>
    <w:rsid w:val="001360A5"/>
    <w:rsid w:val="001373B7"/>
    <w:rsid w:val="00140B0A"/>
    <w:rsid w:val="00141DC8"/>
    <w:rsid w:val="00144F07"/>
    <w:rsid w:val="001452D2"/>
    <w:rsid w:val="001452F1"/>
    <w:rsid w:val="00146716"/>
    <w:rsid w:val="001473B5"/>
    <w:rsid w:val="00150E20"/>
    <w:rsid w:val="001539E5"/>
    <w:rsid w:val="001543DC"/>
    <w:rsid w:val="001607FD"/>
    <w:rsid w:val="001616BC"/>
    <w:rsid w:val="00161801"/>
    <w:rsid w:val="001618D9"/>
    <w:rsid w:val="0016196B"/>
    <w:rsid w:val="00164DF2"/>
    <w:rsid w:val="001731AF"/>
    <w:rsid w:val="0017614B"/>
    <w:rsid w:val="00181599"/>
    <w:rsid w:val="001821CF"/>
    <w:rsid w:val="00182C62"/>
    <w:rsid w:val="001866D1"/>
    <w:rsid w:val="001867C4"/>
    <w:rsid w:val="00193CE3"/>
    <w:rsid w:val="00196B82"/>
    <w:rsid w:val="001A04AE"/>
    <w:rsid w:val="001A06F4"/>
    <w:rsid w:val="001A1BB2"/>
    <w:rsid w:val="001A3F47"/>
    <w:rsid w:val="001A4459"/>
    <w:rsid w:val="001A4EAC"/>
    <w:rsid w:val="001B31A0"/>
    <w:rsid w:val="001B4044"/>
    <w:rsid w:val="001B5659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3904"/>
    <w:rsid w:val="001F47C4"/>
    <w:rsid w:val="00205FB0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20F3"/>
    <w:rsid w:val="002329BD"/>
    <w:rsid w:val="00232D37"/>
    <w:rsid w:val="00233427"/>
    <w:rsid w:val="00233B71"/>
    <w:rsid w:val="00235256"/>
    <w:rsid w:val="00240173"/>
    <w:rsid w:val="002406AF"/>
    <w:rsid w:val="00242472"/>
    <w:rsid w:val="0024495B"/>
    <w:rsid w:val="0024535A"/>
    <w:rsid w:val="00245D5A"/>
    <w:rsid w:val="002519F1"/>
    <w:rsid w:val="0025509E"/>
    <w:rsid w:val="002574BC"/>
    <w:rsid w:val="00260CA5"/>
    <w:rsid w:val="002638E2"/>
    <w:rsid w:val="00264AA8"/>
    <w:rsid w:val="00272C49"/>
    <w:rsid w:val="00274BF7"/>
    <w:rsid w:val="0027787D"/>
    <w:rsid w:val="00281E08"/>
    <w:rsid w:val="00282901"/>
    <w:rsid w:val="0028392F"/>
    <w:rsid w:val="00284262"/>
    <w:rsid w:val="00287BA0"/>
    <w:rsid w:val="002913E2"/>
    <w:rsid w:val="00291F6E"/>
    <w:rsid w:val="002941BC"/>
    <w:rsid w:val="00297F5F"/>
    <w:rsid w:val="002A00FC"/>
    <w:rsid w:val="002A2AAA"/>
    <w:rsid w:val="002A4609"/>
    <w:rsid w:val="002A6323"/>
    <w:rsid w:val="002B0F2C"/>
    <w:rsid w:val="002B7F6E"/>
    <w:rsid w:val="002B7FDC"/>
    <w:rsid w:val="002C0690"/>
    <w:rsid w:val="002C07A0"/>
    <w:rsid w:val="002C284D"/>
    <w:rsid w:val="002C41BB"/>
    <w:rsid w:val="002C50B8"/>
    <w:rsid w:val="002C5623"/>
    <w:rsid w:val="002C622C"/>
    <w:rsid w:val="002C792D"/>
    <w:rsid w:val="002D0891"/>
    <w:rsid w:val="002D2261"/>
    <w:rsid w:val="002D247B"/>
    <w:rsid w:val="002D3554"/>
    <w:rsid w:val="002D4EEB"/>
    <w:rsid w:val="002E1CD6"/>
    <w:rsid w:val="002E6BAA"/>
    <w:rsid w:val="002E7BB4"/>
    <w:rsid w:val="002F1561"/>
    <w:rsid w:val="002F2974"/>
    <w:rsid w:val="002F5624"/>
    <w:rsid w:val="00300D5D"/>
    <w:rsid w:val="00301EAA"/>
    <w:rsid w:val="00302965"/>
    <w:rsid w:val="00311D10"/>
    <w:rsid w:val="00316286"/>
    <w:rsid w:val="00316E9F"/>
    <w:rsid w:val="003230D1"/>
    <w:rsid w:val="003232CD"/>
    <w:rsid w:val="00324C3F"/>
    <w:rsid w:val="00325DC0"/>
    <w:rsid w:val="003263BA"/>
    <w:rsid w:val="0033002D"/>
    <w:rsid w:val="00330175"/>
    <w:rsid w:val="00330B5B"/>
    <w:rsid w:val="00332DF6"/>
    <w:rsid w:val="00333E0C"/>
    <w:rsid w:val="00333FB6"/>
    <w:rsid w:val="003354F4"/>
    <w:rsid w:val="00335952"/>
    <w:rsid w:val="00336C27"/>
    <w:rsid w:val="00337461"/>
    <w:rsid w:val="00347F0F"/>
    <w:rsid w:val="0035303D"/>
    <w:rsid w:val="00357AEA"/>
    <w:rsid w:val="0036183A"/>
    <w:rsid w:val="00365842"/>
    <w:rsid w:val="00366BB4"/>
    <w:rsid w:val="00367264"/>
    <w:rsid w:val="00374A3D"/>
    <w:rsid w:val="00375C6F"/>
    <w:rsid w:val="003873B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B7"/>
    <w:rsid w:val="003B14D4"/>
    <w:rsid w:val="003B160B"/>
    <w:rsid w:val="003B2DD5"/>
    <w:rsid w:val="003B3ECA"/>
    <w:rsid w:val="003B4559"/>
    <w:rsid w:val="003B5055"/>
    <w:rsid w:val="003B5D91"/>
    <w:rsid w:val="003B6768"/>
    <w:rsid w:val="003B6C93"/>
    <w:rsid w:val="003C0172"/>
    <w:rsid w:val="003C0F0F"/>
    <w:rsid w:val="003C187A"/>
    <w:rsid w:val="003C2CA9"/>
    <w:rsid w:val="003C43CF"/>
    <w:rsid w:val="003C44E3"/>
    <w:rsid w:val="003C69EB"/>
    <w:rsid w:val="003D2755"/>
    <w:rsid w:val="003D5FEC"/>
    <w:rsid w:val="003D78DB"/>
    <w:rsid w:val="003E2889"/>
    <w:rsid w:val="003E3767"/>
    <w:rsid w:val="003E3999"/>
    <w:rsid w:val="003E5778"/>
    <w:rsid w:val="003E6C50"/>
    <w:rsid w:val="003E7678"/>
    <w:rsid w:val="003E7B31"/>
    <w:rsid w:val="003F1094"/>
    <w:rsid w:val="003F26F1"/>
    <w:rsid w:val="003F2A7C"/>
    <w:rsid w:val="003F4001"/>
    <w:rsid w:val="003F4CD4"/>
    <w:rsid w:val="003F6370"/>
    <w:rsid w:val="003F6C24"/>
    <w:rsid w:val="003F6D6A"/>
    <w:rsid w:val="003F6FE8"/>
    <w:rsid w:val="003F7999"/>
    <w:rsid w:val="003F7D2E"/>
    <w:rsid w:val="004018CB"/>
    <w:rsid w:val="00411669"/>
    <w:rsid w:val="00413408"/>
    <w:rsid w:val="00413F48"/>
    <w:rsid w:val="0041587F"/>
    <w:rsid w:val="00415929"/>
    <w:rsid w:val="00417DEB"/>
    <w:rsid w:val="00421496"/>
    <w:rsid w:val="004242FE"/>
    <w:rsid w:val="004309B3"/>
    <w:rsid w:val="0043164D"/>
    <w:rsid w:val="004319AF"/>
    <w:rsid w:val="00432477"/>
    <w:rsid w:val="004347D2"/>
    <w:rsid w:val="00440030"/>
    <w:rsid w:val="00444583"/>
    <w:rsid w:val="00450739"/>
    <w:rsid w:val="00450BF6"/>
    <w:rsid w:val="0045490A"/>
    <w:rsid w:val="00454F37"/>
    <w:rsid w:val="0046017F"/>
    <w:rsid w:val="00461286"/>
    <w:rsid w:val="00461906"/>
    <w:rsid w:val="00462579"/>
    <w:rsid w:val="00463D93"/>
    <w:rsid w:val="00466E86"/>
    <w:rsid w:val="00470FEA"/>
    <w:rsid w:val="00473D0C"/>
    <w:rsid w:val="0047467A"/>
    <w:rsid w:val="00474BA9"/>
    <w:rsid w:val="00476AEB"/>
    <w:rsid w:val="00481AB4"/>
    <w:rsid w:val="004836B3"/>
    <w:rsid w:val="00493644"/>
    <w:rsid w:val="004A11F2"/>
    <w:rsid w:val="004A4A47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3E2D"/>
    <w:rsid w:val="004C4BA5"/>
    <w:rsid w:val="004C5A92"/>
    <w:rsid w:val="004C63CA"/>
    <w:rsid w:val="004C6725"/>
    <w:rsid w:val="004C75B5"/>
    <w:rsid w:val="004C7B03"/>
    <w:rsid w:val="004D21E2"/>
    <w:rsid w:val="004D2E17"/>
    <w:rsid w:val="004D47B3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61C33"/>
    <w:rsid w:val="005636DC"/>
    <w:rsid w:val="00563D3C"/>
    <w:rsid w:val="0056581F"/>
    <w:rsid w:val="00565CE3"/>
    <w:rsid w:val="005660F2"/>
    <w:rsid w:val="005662FB"/>
    <w:rsid w:val="00567A3B"/>
    <w:rsid w:val="00570A93"/>
    <w:rsid w:val="00570B2C"/>
    <w:rsid w:val="00570DDB"/>
    <w:rsid w:val="0057125C"/>
    <w:rsid w:val="005722D6"/>
    <w:rsid w:val="00577A6B"/>
    <w:rsid w:val="005807F8"/>
    <w:rsid w:val="00583A41"/>
    <w:rsid w:val="00583E4E"/>
    <w:rsid w:val="00585169"/>
    <w:rsid w:val="0058598A"/>
    <w:rsid w:val="00586610"/>
    <w:rsid w:val="005916F3"/>
    <w:rsid w:val="00591CA1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430E"/>
    <w:rsid w:val="005A66EF"/>
    <w:rsid w:val="005A6F48"/>
    <w:rsid w:val="005B0DF8"/>
    <w:rsid w:val="005B476B"/>
    <w:rsid w:val="005B485C"/>
    <w:rsid w:val="005B4D95"/>
    <w:rsid w:val="005C22AB"/>
    <w:rsid w:val="005C40BF"/>
    <w:rsid w:val="005C7EF9"/>
    <w:rsid w:val="005D0237"/>
    <w:rsid w:val="005D187E"/>
    <w:rsid w:val="005D56CA"/>
    <w:rsid w:val="005D5B6F"/>
    <w:rsid w:val="005D6799"/>
    <w:rsid w:val="005D68A9"/>
    <w:rsid w:val="005D6FB3"/>
    <w:rsid w:val="005E0DAE"/>
    <w:rsid w:val="005E2973"/>
    <w:rsid w:val="005E53A0"/>
    <w:rsid w:val="005E567E"/>
    <w:rsid w:val="005E67A3"/>
    <w:rsid w:val="005E7EBF"/>
    <w:rsid w:val="005F5F7D"/>
    <w:rsid w:val="005F6B19"/>
    <w:rsid w:val="005F6C54"/>
    <w:rsid w:val="005F7A35"/>
    <w:rsid w:val="006035B6"/>
    <w:rsid w:val="00605646"/>
    <w:rsid w:val="006101C5"/>
    <w:rsid w:val="00612582"/>
    <w:rsid w:val="00613861"/>
    <w:rsid w:val="00614245"/>
    <w:rsid w:val="00617029"/>
    <w:rsid w:val="00617298"/>
    <w:rsid w:val="00620C2A"/>
    <w:rsid w:val="00626451"/>
    <w:rsid w:val="00632887"/>
    <w:rsid w:val="00632BED"/>
    <w:rsid w:val="0064089C"/>
    <w:rsid w:val="00643639"/>
    <w:rsid w:val="00643C54"/>
    <w:rsid w:val="006447D2"/>
    <w:rsid w:val="00644F50"/>
    <w:rsid w:val="006454CF"/>
    <w:rsid w:val="00645A62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4A85"/>
    <w:rsid w:val="00695001"/>
    <w:rsid w:val="006A057D"/>
    <w:rsid w:val="006A05B8"/>
    <w:rsid w:val="006A0DBC"/>
    <w:rsid w:val="006A3A25"/>
    <w:rsid w:val="006A3A57"/>
    <w:rsid w:val="006A52DC"/>
    <w:rsid w:val="006B1D64"/>
    <w:rsid w:val="006B1FFE"/>
    <w:rsid w:val="006B3C5F"/>
    <w:rsid w:val="006B400D"/>
    <w:rsid w:val="006C0367"/>
    <w:rsid w:val="006C1381"/>
    <w:rsid w:val="006C2548"/>
    <w:rsid w:val="006C397A"/>
    <w:rsid w:val="006C3EB9"/>
    <w:rsid w:val="006C48A2"/>
    <w:rsid w:val="006C5394"/>
    <w:rsid w:val="006C5B96"/>
    <w:rsid w:val="006D2BCC"/>
    <w:rsid w:val="006D3DA7"/>
    <w:rsid w:val="006D5111"/>
    <w:rsid w:val="006E1287"/>
    <w:rsid w:val="006E27A4"/>
    <w:rsid w:val="006E4140"/>
    <w:rsid w:val="006F4255"/>
    <w:rsid w:val="006F4750"/>
    <w:rsid w:val="006F4780"/>
    <w:rsid w:val="006F548D"/>
    <w:rsid w:val="006F603A"/>
    <w:rsid w:val="006F6133"/>
    <w:rsid w:val="006F6E54"/>
    <w:rsid w:val="00706397"/>
    <w:rsid w:val="007129F5"/>
    <w:rsid w:val="007134BB"/>
    <w:rsid w:val="00713E6F"/>
    <w:rsid w:val="00713F0C"/>
    <w:rsid w:val="00715E3C"/>
    <w:rsid w:val="00720DF4"/>
    <w:rsid w:val="0072598B"/>
    <w:rsid w:val="00725B7A"/>
    <w:rsid w:val="007268DA"/>
    <w:rsid w:val="007337E7"/>
    <w:rsid w:val="007346AA"/>
    <w:rsid w:val="00740E8B"/>
    <w:rsid w:val="007423CF"/>
    <w:rsid w:val="0074373A"/>
    <w:rsid w:val="00744316"/>
    <w:rsid w:val="00745CB2"/>
    <w:rsid w:val="00746BA0"/>
    <w:rsid w:val="00746DDD"/>
    <w:rsid w:val="0075005E"/>
    <w:rsid w:val="0075068B"/>
    <w:rsid w:val="007508DE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13E1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D03F4"/>
    <w:rsid w:val="007D0AB3"/>
    <w:rsid w:val="007D5D8F"/>
    <w:rsid w:val="007D6E3F"/>
    <w:rsid w:val="007E043B"/>
    <w:rsid w:val="007E2F47"/>
    <w:rsid w:val="007E3012"/>
    <w:rsid w:val="007E30A8"/>
    <w:rsid w:val="007E52C1"/>
    <w:rsid w:val="007E5B86"/>
    <w:rsid w:val="007E61AD"/>
    <w:rsid w:val="007E69C0"/>
    <w:rsid w:val="007E69FB"/>
    <w:rsid w:val="007F6A9D"/>
    <w:rsid w:val="0080138B"/>
    <w:rsid w:val="008035A8"/>
    <w:rsid w:val="00803ADB"/>
    <w:rsid w:val="008042E7"/>
    <w:rsid w:val="0080455E"/>
    <w:rsid w:val="00805894"/>
    <w:rsid w:val="00806DE5"/>
    <w:rsid w:val="00807440"/>
    <w:rsid w:val="00807784"/>
    <w:rsid w:val="0081183D"/>
    <w:rsid w:val="00811DA9"/>
    <w:rsid w:val="00812D7A"/>
    <w:rsid w:val="008149C7"/>
    <w:rsid w:val="00814CD1"/>
    <w:rsid w:val="00815380"/>
    <w:rsid w:val="00815C87"/>
    <w:rsid w:val="008203AA"/>
    <w:rsid w:val="00820C92"/>
    <w:rsid w:val="00826FBE"/>
    <w:rsid w:val="0083247F"/>
    <w:rsid w:val="00832F66"/>
    <w:rsid w:val="00833C01"/>
    <w:rsid w:val="00834B08"/>
    <w:rsid w:val="0083707E"/>
    <w:rsid w:val="00837B07"/>
    <w:rsid w:val="0084226F"/>
    <w:rsid w:val="00842DA4"/>
    <w:rsid w:val="0084367F"/>
    <w:rsid w:val="00843792"/>
    <w:rsid w:val="008452A2"/>
    <w:rsid w:val="0084727C"/>
    <w:rsid w:val="00851BBC"/>
    <w:rsid w:val="008522C2"/>
    <w:rsid w:val="008525A7"/>
    <w:rsid w:val="008537CC"/>
    <w:rsid w:val="0086025B"/>
    <w:rsid w:val="00860B3B"/>
    <w:rsid w:val="00863739"/>
    <w:rsid w:val="008644E2"/>
    <w:rsid w:val="008700AB"/>
    <w:rsid w:val="008706A5"/>
    <w:rsid w:val="00872546"/>
    <w:rsid w:val="00872FBD"/>
    <w:rsid w:val="008770FC"/>
    <w:rsid w:val="0087719A"/>
    <w:rsid w:val="00881274"/>
    <w:rsid w:val="00882F50"/>
    <w:rsid w:val="00883F31"/>
    <w:rsid w:val="008852BC"/>
    <w:rsid w:val="00885F74"/>
    <w:rsid w:val="00887234"/>
    <w:rsid w:val="00890841"/>
    <w:rsid w:val="00891535"/>
    <w:rsid w:val="00895697"/>
    <w:rsid w:val="008A0D02"/>
    <w:rsid w:val="008A38B3"/>
    <w:rsid w:val="008A3E3A"/>
    <w:rsid w:val="008B0927"/>
    <w:rsid w:val="008B1CA0"/>
    <w:rsid w:val="008B5CF8"/>
    <w:rsid w:val="008B62B4"/>
    <w:rsid w:val="008B6621"/>
    <w:rsid w:val="008C11E7"/>
    <w:rsid w:val="008C2A3F"/>
    <w:rsid w:val="008C50DF"/>
    <w:rsid w:val="008C54B6"/>
    <w:rsid w:val="008C6B0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902489"/>
    <w:rsid w:val="00903157"/>
    <w:rsid w:val="00903DBF"/>
    <w:rsid w:val="00904E2E"/>
    <w:rsid w:val="009057A1"/>
    <w:rsid w:val="009119E6"/>
    <w:rsid w:val="00912091"/>
    <w:rsid w:val="0092060B"/>
    <w:rsid w:val="00920E6B"/>
    <w:rsid w:val="009257A8"/>
    <w:rsid w:val="00925DF3"/>
    <w:rsid w:val="0092634D"/>
    <w:rsid w:val="009359D4"/>
    <w:rsid w:val="0093670D"/>
    <w:rsid w:val="00937F87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43F"/>
    <w:rsid w:val="00971941"/>
    <w:rsid w:val="00973338"/>
    <w:rsid w:val="009757F6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2C58"/>
    <w:rsid w:val="00993729"/>
    <w:rsid w:val="00997944"/>
    <w:rsid w:val="009A3E2A"/>
    <w:rsid w:val="009A4E8F"/>
    <w:rsid w:val="009B130C"/>
    <w:rsid w:val="009B4755"/>
    <w:rsid w:val="009B4DEE"/>
    <w:rsid w:val="009C0C82"/>
    <w:rsid w:val="009D04CC"/>
    <w:rsid w:val="009D343D"/>
    <w:rsid w:val="009D3631"/>
    <w:rsid w:val="009D4D32"/>
    <w:rsid w:val="009E0323"/>
    <w:rsid w:val="009E50F5"/>
    <w:rsid w:val="009E5195"/>
    <w:rsid w:val="009E60F8"/>
    <w:rsid w:val="009F0A34"/>
    <w:rsid w:val="009F1094"/>
    <w:rsid w:val="009F5E96"/>
    <w:rsid w:val="00A0459E"/>
    <w:rsid w:val="00A11219"/>
    <w:rsid w:val="00A11747"/>
    <w:rsid w:val="00A133FE"/>
    <w:rsid w:val="00A13EE6"/>
    <w:rsid w:val="00A151EB"/>
    <w:rsid w:val="00A1607E"/>
    <w:rsid w:val="00A24368"/>
    <w:rsid w:val="00A257ED"/>
    <w:rsid w:val="00A26293"/>
    <w:rsid w:val="00A2644A"/>
    <w:rsid w:val="00A277A3"/>
    <w:rsid w:val="00A2780A"/>
    <w:rsid w:val="00A30BC8"/>
    <w:rsid w:val="00A3141B"/>
    <w:rsid w:val="00A31CF1"/>
    <w:rsid w:val="00A32752"/>
    <w:rsid w:val="00A32EBC"/>
    <w:rsid w:val="00A342C3"/>
    <w:rsid w:val="00A364A6"/>
    <w:rsid w:val="00A367D0"/>
    <w:rsid w:val="00A40104"/>
    <w:rsid w:val="00A430BA"/>
    <w:rsid w:val="00A44239"/>
    <w:rsid w:val="00A45156"/>
    <w:rsid w:val="00A50575"/>
    <w:rsid w:val="00A57537"/>
    <w:rsid w:val="00A57AD2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79F2"/>
    <w:rsid w:val="00AA43E3"/>
    <w:rsid w:val="00AA53DF"/>
    <w:rsid w:val="00AA5B90"/>
    <w:rsid w:val="00AB1CBD"/>
    <w:rsid w:val="00AB1F22"/>
    <w:rsid w:val="00AB2FC9"/>
    <w:rsid w:val="00AB36F8"/>
    <w:rsid w:val="00AB49A2"/>
    <w:rsid w:val="00AB4A21"/>
    <w:rsid w:val="00AC23CB"/>
    <w:rsid w:val="00AC24D8"/>
    <w:rsid w:val="00AC3161"/>
    <w:rsid w:val="00AD0EB9"/>
    <w:rsid w:val="00AD4CC9"/>
    <w:rsid w:val="00AD52C1"/>
    <w:rsid w:val="00AD61C9"/>
    <w:rsid w:val="00AE2E06"/>
    <w:rsid w:val="00AE43C1"/>
    <w:rsid w:val="00AE5A9F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EB0"/>
    <w:rsid w:val="00B23D5D"/>
    <w:rsid w:val="00B2491A"/>
    <w:rsid w:val="00B255F3"/>
    <w:rsid w:val="00B25872"/>
    <w:rsid w:val="00B27DDB"/>
    <w:rsid w:val="00B33C8E"/>
    <w:rsid w:val="00B33DBE"/>
    <w:rsid w:val="00B34DCA"/>
    <w:rsid w:val="00B36B6B"/>
    <w:rsid w:val="00B408AF"/>
    <w:rsid w:val="00B4216A"/>
    <w:rsid w:val="00B42F0D"/>
    <w:rsid w:val="00B4631E"/>
    <w:rsid w:val="00B50B9A"/>
    <w:rsid w:val="00B53C7F"/>
    <w:rsid w:val="00B5632E"/>
    <w:rsid w:val="00B6088E"/>
    <w:rsid w:val="00B61F7E"/>
    <w:rsid w:val="00B6564C"/>
    <w:rsid w:val="00B659A0"/>
    <w:rsid w:val="00B661F7"/>
    <w:rsid w:val="00B67485"/>
    <w:rsid w:val="00B70683"/>
    <w:rsid w:val="00B74A55"/>
    <w:rsid w:val="00B74CB0"/>
    <w:rsid w:val="00B80F2C"/>
    <w:rsid w:val="00B82C30"/>
    <w:rsid w:val="00B84494"/>
    <w:rsid w:val="00B85B9E"/>
    <w:rsid w:val="00B86FC9"/>
    <w:rsid w:val="00B87DC3"/>
    <w:rsid w:val="00B9628C"/>
    <w:rsid w:val="00B97B9A"/>
    <w:rsid w:val="00BA088B"/>
    <w:rsid w:val="00BA1899"/>
    <w:rsid w:val="00BA3731"/>
    <w:rsid w:val="00BA3F39"/>
    <w:rsid w:val="00BA55C6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1F96"/>
    <w:rsid w:val="00BE59F6"/>
    <w:rsid w:val="00BF1EA7"/>
    <w:rsid w:val="00BF3459"/>
    <w:rsid w:val="00BF7B43"/>
    <w:rsid w:val="00BF7CAB"/>
    <w:rsid w:val="00C07BF9"/>
    <w:rsid w:val="00C15961"/>
    <w:rsid w:val="00C20FB3"/>
    <w:rsid w:val="00C26001"/>
    <w:rsid w:val="00C3223A"/>
    <w:rsid w:val="00C33930"/>
    <w:rsid w:val="00C3423F"/>
    <w:rsid w:val="00C36D78"/>
    <w:rsid w:val="00C41BDF"/>
    <w:rsid w:val="00C43D9A"/>
    <w:rsid w:val="00C454A8"/>
    <w:rsid w:val="00C512AB"/>
    <w:rsid w:val="00C518C6"/>
    <w:rsid w:val="00C52215"/>
    <w:rsid w:val="00C53BA0"/>
    <w:rsid w:val="00C54A3A"/>
    <w:rsid w:val="00C575C1"/>
    <w:rsid w:val="00C6318E"/>
    <w:rsid w:val="00C67248"/>
    <w:rsid w:val="00C71EEE"/>
    <w:rsid w:val="00C74B89"/>
    <w:rsid w:val="00C755C0"/>
    <w:rsid w:val="00C7735F"/>
    <w:rsid w:val="00C80597"/>
    <w:rsid w:val="00C80922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2620"/>
    <w:rsid w:val="00CA3773"/>
    <w:rsid w:val="00CA48BD"/>
    <w:rsid w:val="00CB0AAB"/>
    <w:rsid w:val="00CB1176"/>
    <w:rsid w:val="00CB138F"/>
    <w:rsid w:val="00CB34CD"/>
    <w:rsid w:val="00CB35C2"/>
    <w:rsid w:val="00CB4EDD"/>
    <w:rsid w:val="00CB6748"/>
    <w:rsid w:val="00CB6AED"/>
    <w:rsid w:val="00CC163D"/>
    <w:rsid w:val="00CC5EE6"/>
    <w:rsid w:val="00CC7CE9"/>
    <w:rsid w:val="00CD5927"/>
    <w:rsid w:val="00CD7E39"/>
    <w:rsid w:val="00CE0030"/>
    <w:rsid w:val="00CE05F1"/>
    <w:rsid w:val="00CE40B9"/>
    <w:rsid w:val="00CF17A3"/>
    <w:rsid w:val="00CF1F72"/>
    <w:rsid w:val="00CF2E90"/>
    <w:rsid w:val="00CF3B6E"/>
    <w:rsid w:val="00CF4BC4"/>
    <w:rsid w:val="00CF6221"/>
    <w:rsid w:val="00CF629B"/>
    <w:rsid w:val="00D0111A"/>
    <w:rsid w:val="00D01EB0"/>
    <w:rsid w:val="00D05FFD"/>
    <w:rsid w:val="00D0637D"/>
    <w:rsid w:val="00D100A6"/>
    <w:rsid w:val="00D102FC"/>
    <w:rsid w:val="00D16AE1"/>
    <w:rsid w:val="00D16B1D"/>
    <w:rsid w:val="00D210B3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4FE"/>
    <w:rsid w:val="00D53F79"/>
    <w:rsid w:val="00D54789"/>
    <w:rsid w:val="00D61C41"/>
    <w:rsid w:val="00D64324"/>
    <w:rsid w:val="00D65698"/>
    <w:rsid w:val="00D67655"/>
    <w:rsid w:val="00D70148"/>
    <w:rsid w:val="00D70365"/>
    <w:rsid w:val="00D70D37"/>
    <w:rsid w:val="00D70F07"/>
    <w:rsid w:val="00D71A4D"/>
    <w:rsid w:val="00D73576"/>
    <w:rsid w:val="00D74184"/>
    <w:rsid w:val="00D75DF6"/>
    <w:rsid w:val="00D80C06"/>
    <w:rsid w:val="00D86030"/>
    <w:rsid w:val="00D932EF"/>
    <w:rsid w:val="00D943CE"/>
    <w:rsid w:val="00DA1C01"/>
    <w:rsid w:val="00DA1DD9"/>
    <w:rsid w:val="00DA3292"/>
    <w:rsid w:val="00DA4163"/>
    <w:rsid w:val="00DB4135"/>
    <w:rsid w:val="00DB4D99"/>
    <w:rsid w:val="00DB57FE"/>
    <w:rsid w:val="00DB625E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6038"/>
    <w:rsid w:val="00DF1830"/>
    <w:rsid w:val="00DF2545"/>
    <w:rsid w:val="00DF2938"/>
    <w:rsid w:val="00DF3172"/>
    <w:rsid w:val="00DF3293"/>
    <w:rsid w:val="00DF3DF3"/>
    <w:rsid w:val="00DF41D3"/>
    <w:rsid w:val="00E01C22"/>
    <w:rsid w:val="00E02022"/>
    <w:rsid w:val="00E05AE5"/>
    <w:rsid w:val="00E06F62"/>
    <w:rsid w:val="00E073EB"/>
    <w:rsid w:val="00E100F5"/>
    <w:rsid w:val="00E10667"/>
    <w:rsid w:val="00E1067B"/>
    <w:rsid w:val="00E12072"/>
    <w:rsid w:val="00E13E3F"/>
    <w:rsid w:val="00E2297E"/>
    <w:rsid w:val="00E24CAE"/>
    <w:rsid w:val="00E25FA7"/>
    <w:rsid w:val="00E2690E"/>
    <w:rsid w:val="00E33763"/>
    <w:rsid w:val="00E345FC"/>
    <w:rsid w:val="00E35884"/>
    <w:rsid w:val="00E36FED"/>
    <w:rsid w:val="00E37D87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4FB2"/>
    <w:rsid w:val="00E75918"/>
    <w:rsid w:val="00E769D6"/>
    <w:rsid w:val="00E76DAE"/>
    <w:rsid w:val="00E77117"/>
    <w:rsid w:val="00E7785B"/>
    <w:rsid w:val="00E809EE"/>
    <w:rsid w:val="00E81011"/>
    <w:rsid w:val="00E817DB"/>
    <w:rsid w:val="00E87204"/>
    <w:rsid w:val="00E91A1C"/>
    <w:rsid w:val="00E91B4B"/>
    <w:rsid w:val="00E9254C"/>
    <w:rsid w:val="00E92F0C"/>
    <w:rsid w:val="00E9478E"/>
    <w:rsid w:val="00E94B3F"/>
    <w:rsid w:val="00EA020E"/>
    <w:rsid w:val="00EA0879"/>
    <w:rsid w:val="00EA25D4"/>
    <w:rsid w:val="00EA3458"/>
    <w:rsid w:val="00EA6134"/>
    <w:rsid w:val="00EA634F"/>
    <w:rsid w:val="00EA6833"/>
    <w:rsid w:val="00EA7372"/>
    <w:rsid w:val="00EB3B19"/>
    <w:rsid w:val="00EB4553"/>
    <w:rsid w:val="00EC2E39"/>
    <w:rsid w:val="00EC314D"/>
    <w:rsid w:val="00EC3EFA"/>
    <w:rsid w:val="00EC6145"/>
    <w:rsid w:val="00EC7114"/>
    <w:rsid w:val="00EC7393"/>
    <w:rsid w:val="00ED0335"/>
    <w:rsid w:val="00ED21E5"/>
    <w:rsid w:val="00ED7DFB"/>
    <w:rsid w:val="00EE3B6D"/>
    <w:rsid w:val="00EE5CB3"/>
    <w:rsid w:val="00EE6839"/>
    <w:rsid w:val="00EF19E1"/>
    <w:rsid w:val="00EF2CDE"/>
    <w:rsid w:val="00EF4E87"/>
    <w:rsid w:val="00F146B7"/>
    <w:rsid w:val="00F15457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4316"/>
    <w:rsid w:val="00F46529"/>
    <w:rsid w:val="00F50DC8"/>
    <w:rsid w:val="00F51092"/>
    <w:rsid w:val="00F523D5"/>
    <w:rsid w:val="00F5276C"/>
    <w:rsid w:val="00F52EF1"/>
    <w:rsid w:val="00F5326A"/>
    <w:rsid w:val="00F55331"/>
    <w:rsid w:val="00F56A21"/>
    <w:rsid w:val="00F56B93"/>
    <w:rsid w:val="00F60AC8"/>
    <w:rsid w:val="00F6190B"/>
    <w:rsid w:val="00F640CB"/>
    <w:rsid w:val="00F64A84"/>
    <w:rsid w:val="00F702C5"/>
    <w:rsid w:val="00F76AFE"/>
    <w:rsid w:val="00F77313"/>
    <w:rsid w:val="00F838E1"/>
    <w:rsid w:val="00F87B12"/>
    <w:rsid w:val="00F9224A"/>
    <w:rsid w:val="00F925D1"/>
    <w:rsid w:val="00F9423C"/>
    <w:rsid w:val="00F95BF1"/>
    <w:rsid w:val="00FA066D"/>
    <w:rsid w:val="00FA0E0F"/>
    <w:rsid w:val="00FA3E5B"/>
    <w:rsid w:val="00FA6FB8"/>
    <w:rsid w:val="00FB04CA"/>
    <w:rsid w:val="00FB16F5"/>
    <w:rsid w:val="00FB397D"/>
    <w:rsid w:val="00FB411D"/>
    <w:rsid w:val="00FB5295"/>
    <w:rsid w:val="00FC603F"/>
    <w:rsid w:val="00FC6567"/>
    <w:rsid w:val="00FC6F89"/>
    <w:rsid w:val="00FC73C2"/>
    <w:rsid w:val="00FD1438"/>
    <w:rsid w:val="00FD1CBB"/>
    <w:rsid w:val="00FD4A6A"/>
    <w:rsid w:val="00FD5A24"/>
    <w:rsid w:val="00FD61F6"/>
    <w:rsid w:val="00FD6B98"/>
    <w:rsid w:val="00FD78D7"/>
    <w:rsid w:val="00FE253A"/>
    <w:rsid w:val="00FE25AB"/>
    <w:rsid w:val="00FE3491"/>
    <w:rsid w:val="00FE4604"/>
    <w:rsid w:val="00FE7C0E"/>
    <w:rsid w:val="00FE7EE2"/>
    <w:rsid w:val="00FF0283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</o:shapedefaults>
    <o:shapelayout v:ext="edit">
      <o:idmap v:ext="edit" data="1"/>
    </o:shapelayout>
  </w:shapeDefaults>
  <w:decimalSymbol w:val="."/>
  <w:listSeparator w:val=","/>
  <w15:chartTrackingRefBased/>
  <w15:docId w15:val="{49D96E4D-0389-46A0-B30C-E78C1DF2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74A55"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B74A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B74A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B74A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CA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CA2620"/>
  </w:style>
  <w:style w:type="paragraph" w:styleId="a8">
    <w:name w:val="Date"/>
    <w:basedOn w:val="a"/>
    <w:next w:val="a"/>
    <w:rsid w:val="006A05B8"/>
    <w:pPr>
      <w:ind w:leftChars="2500" w:left="100"/>
    </w:pPr>
    <w:rPr>
      <w:rFonts w:ascii="宋体" w:hAnsi="宋体"/>
      <w:szCs w:val="28"/>
    </w:rPr>
  </w:style>
  <w:style w:type="paragraph" w:styleId="a9">
    <w:name w:val="Body Text Indent"/>
    <w:basedOn w:val="a"/>
    <w:rsid w:val="00672D5E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Balloon Text"/>
    <w:basedOn w:val="a"/>
    <w:semiHidden/>
    <w:rsid w:val="005168B1"/>
    <w:rPr>
      <w:sz w:val="18"/>
      <w:szCs w:val="18"/>
    </w:rPr>
  </w:style>
  <w:style w:type="paragraph" w:styleId="11">
    <w:name w:val="toc 1"/>
    <w:basedOn w:val="a"/>
    <w:next w:val="a"/>
    <w:autoRedefine/>
    <w:semiHidden/>
    <w:rsid w:val="007B09C2"/>
  </w:style>
  <w:style w:type="paragraph" w:styleId="ab">
    <w:name w:val="Document Map"/>
    <w:basedOn w:val="a"/>
    <w:link w:val="ac"/>
    <w:rsid w:val="008644E2"/>
    <w:rPr>
      <w:rFonts w:ascii="宋体"/>
      <w:sz w:val="18"/>
      <w:szCs w:val="18"/>
      <w:lang w:val="x-none" w:eastAsia="x-none"/>
    </w:rPr>
  </w:style>
  <w:style w:type="character" w:customStyle="1" w:styleId="ac">
    <w:name w:val="文档结构图 字符"/>
    <w:link w:val="ab"/>
    <w:rsid w:val="008644E2"/>
    <w:rPr>
      <w:rFonts w:ascii="宋体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6D3DA7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B74A55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rsid w:val="00B74A55"/>
    <w:rPr>
      <w:rFonts w:ascii="Arial" w:eastAsia="黑体" w:hAnsi="Arial"/>
      <w:bCs/>
      <w:kern w:val="2"/>
      <w:sz w:val="32"/>
      <w:szCs w:val="32"/>
      <w:lang w:val="x-none" w:eastAsia="x-none"/>
    </w:rPr>
  </w:style>
  <w:style w:type="character" w:customStyle="1" w:styleId="30">
    <w:name w:val="标题 3 字符"/>
    <w:link w:val="3"/>
    <w:rsid w:val="00B74A55"/>
    <w:rPr>
      <w:rFonts w:ascii="楷体_GB2312" w:eastAsia="楷体_GB2312" w:hAnsi="宋体"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B74A55"/>
    <w:rPr>
      <w:rFonts w:ascii="Arial" w:eastAsia="黑体" w:hAnsi="Arial"/>
      <w:bCs/>
      <w:kern w:val="2"/>
      <w:sz w:val="28"/>
      <w:szCs w:val="28"/>
      <w:lang w:val="x-none" w:eastAsia="x-none"/>
    </w:rPr>
  </w:style>
  <w:style w:type="paragraph" w:customStyle="1" w:styleId="12">
    <w:name w:val="标题1下正文"/>
    <w:basedOn w:val="a"/>
    <w:rsid w:val="00B74A55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e">
    <w:name w:val=".."/>
    <w:basedOn w:val="a"/>
    <w:next w:val="a"/>
    <w:rsid w:val="00B74A55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rsid w:val="00D505FF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">
    <w:name w:val="一级条标题"/>
    <w:next w:val="a"/>
    <w:rsid w:val="00D505FF"/>
    <w:pPr>
      <w:outlineLvl w:val="2"/>
    </w:pPr>
    <w:rPr>
      <w:rFonts w:eastAsia="黑体"/>
      <w:sz w:val="21"/>
    </w:rPr>
  </w:style>
  <w:style w:type="character" w:styleId="af0">
    <w:name w:val="Hyperlink"/>
    <w:uiPriority w:val="99"/>
    <w:rsid w:val="006F6E54"/>
    <w:rPr>
      <w:color w:val="0000FF"/>
      <w:u w:val="single"/>
    </w:rPr>
  </w:style>
  <w:style w:type="character" w:customStyle="1" w:styleId="a6">
    <w:name w:val="页脚 字符"/>
    <w:link w:val="a5"/>
    <w:uiPriority w:val="99"/>
    <w:rsid w:val="00DD1A7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43FEB"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  <w:rsid w:val="00543FEB"/>
  </w:style>
  <w:style w:type="character" w:customStyle="1" w:styleId="apple-converted-space">
    <w:name w:val="apple-converted-space"/>
    <w:basedOn w:val="a0"/>
    <w:rsid w:val="00543FEB"/>
  </w:style>
  <w:style w:type="character" w:customStyle="1" w:styleId="a4">
    <w:name w:val="页眉 字符"/>
    <w:link w:val="a3"/>
    <w:rsid w:val="003A4BB7"/>
    <w:rPr>
      <w:kern w:val="2"/>
      <w:sz w:val="18"/>
      <w:szCs w:val="18"/>
    </w:rPr>
  </w:style>
  <w:style w:type="paragraph" w:styleId="af1">
    <w:name w:val="Title"/>
    <w:basedOn w:val="a"/>
    <w:qFormat/>
    <w:rsid w:val="00DF317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message1">
    <w:name w:val="message1"/>
    <w:rsid w:val="00DF3172"/>
    <w:rPr>
      <w:sz w:val="21"/>
      <w:szCs w:val="21"/>
    </w:rPr>
  </w:style>
  <w:style w:type="character" w:styleId="af2">
    <w:name w:val="annotation reference"/>
    <w:rsid w:val="00F95BF1"/>
    <w:rPr>
      <w:sz w:val="21"/>
      <w:szCs w:val="21"/>
    </w:rPr>
  </w:style>
  <w:style w:type="paragraph" w:styleId="af3">
    <w:name w:val="annotation text"/>
    <w:basedOn w:val="a"/>
    <w:link w:val="af4"/>
    <w:rsid w:val="00F95BF1"/>
    <w:pPr>
      <w:jc w:val="left"/>
    </w:pPr>
    <w:rPr>
      <w:lang w:val="x-none" w:eastAsia="x-none"/>
    </w:rPr>
  </w:style>
  <w:style w:type="character" w:customStyle="1" w:styleId="af4">
    <w:name w:val="批注文字 字符"/>
    <w:link w:val="af3"/>
    <w:rsid w:val="00F95BF1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F95BF1"/>
    <w:rPr>
      <w:b/>
      <w:bCs/>
    </w:rPr>
  </w:style>
  <w:style w:type="character" w:customStyle="1" w:styleId="af6">
    <w:name w:val="批注主题 字符"/>
    <w:link w:val="af5"/>
    <w:rsid w:val="00F95BF1"/>
    <w:rPr>
      <w:b/>
      <w:bCs/>
      <w:kern w:val="2"/>
      <w:sz w:val="21"/>
      <w:szCs w:val="24"/>
    </w:rPr>
  </w:style>
  <w:style w:type="paragraph" w:styleId="af7">
    <w:name w:val="Revision"/>
    <w:hidden/>
    <w:uiPriority w:val="99"/>
    <w:semiHidden/>
    <w:rsid w:val="00050D3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0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8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200</Words>
  <Characters>1142</Characters>
  <Application>Microsoft Office Word</Application>
  <DocSecurity>0</DocSecurity>
  <Lines>9</Lines>
  <Paragraphs>2</Paragraphs>
  <ScaleCrop>false</ScaleCrop>
  <Company>微软中国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subject/>
  <dc:creator>蒋周</dc:creator>
  <cp:keywords/>
  <dc:description/>
  <cp:lastModifiedBy>duan Shirley</cp:lastModifiedBy>
  <cp:revision>13</cp:revision>
  <cp:lastPrinted>2018-07-06T07:19:00Z</cp:lastPrinted>
  <dcterms:created xsi:type="dcterms:W3CDTF">2017-12-11T06:59:00Z</dcterms:created>
  <dcterms:modified xsi:type="dcterms:W3CDTF">2018-07-06T07:22:00Z</dcterms:modified>
</cp:coreProperties>
</file>