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205E" w14:textId="04ABAFB1" w:rsidR="006E0964" w:rsidRPr="006E0964" w:rsidRDefault="006E0964" w:rsidP="00C84D94">
      <w:pPr>
        <w:spacing w:after="0"/>
        <w:rPr>
          <w:b/>
        </w:rPr>
      </w:pPr>
      <w:bookmarkStart w:id="0" w:name="_Hlk28596739"/>
      <w:r w:rsidRPr="006E0964">
        <w:rPr>
          <w:b/>
        </w:rPr>
        <w:t>Title</w:t>
      </w:r>
    </w:p>
    <w:p w14:paraId="2170EFC9" w14:textId="77777777" w:rsidR="006E0964" w:rsidRDefault="006E0964" w:rsidP="00C84D94">
      <w:pPr>
        <w:spacing w:after="0"/>
      </w:pPr>
    </w:p>
    <w:p w14:paraId="2CC74A01" w14:textId="27F3A689" w:rsidR="006E0964" w:rsidRPr="006E0964" w:rsidRDefault="00C84D94" w:rsidP="006E0964">
      <w:pPr>
        <w:spacing w:after="0"/>
        <w:rPr>
          <w:b/>
        </w:rPr>
      </w:pPr>
      <w:r w:rsidRPr="006E0964">
        <w:rPr>
          <w:b/>
        </w:rPr>
        <w:t>Intro</w:t>
      </w:r>
      <w:r w:rsidR="00360FB1">
        <w:rPr>
          <w:b/>
        </w:rPr>
        <w:t xml:space="preserve"> (Large text +</w:t>
      </w:r>
      <w:r w:rsidR="00707776">
        <w:rPr>
          <w:b/>
        </w:rPr>
        <w:t xml:space="preserve"> more old person</w:t>
      </w:r>
      <w:r w:rsidR="00360FB1">
        <w:rPr>
          <w:b/>
        </w:rPr>
        <w:t>)</w:t>
      </w:r>
    </w:p>
    <w:p w14:paraId="242F23A2" w14:textId="151D9D45" w:rsidR="00D148CE" w:rsidRDefault="006E0964" w:rsidP="00C84D94">
      <w:pPr>
        <w:spacing w:after="0"/>
      </w:pPr>
      <w:r>
        <w:t>Problems of elderly</w:t>
      </w:r>
    </w:p>
    <w:p w14:paraId="482A2D6E" w14:textId="7A39268F" w:rsidR="00D148CE" w:rsidRDefault="00D148CE" w:rsidP="00D148CE">
      <w:pPr>
        <w:pStyle w:val="ListParagraph"/>
        <w:numPr>
          <w:ilvl w:val="0"/>
          <w:numId w:val="4"/>
        </w:numPr>
        <w:spacing w:after="0"/>
      </w:pPr>
      <w:r>
        <w:t>elderly are less healthy</w:t>
      </w:r>
    </w:p>
    <w:p w14:paraId="7D892658" w14:textId="15E05C87" w:rsidR="00D148CE" w:rsidRDefault="00D148CE" w:rsidP="00D148CE">
      <w:pPr>
        <w:pStyle w:val="ListParagraph"/>
        <w:numPr>
          <w:ilvl w:val="0"/>
          <w:numId w:val="4"/>
        </w:numPr>
        <w:spacing w:after="0"/>
      </w:pPr>
      <w:r>
        <w:t>difficulty walking</w:t>
      </w:r>
    </w:p>
    <w:p w14:paraId="5B4A68E7" w14:textId="14DE5308" w:rsidR="00D148CE" w:rsidRDefault="00D148CE" w:rsidP="00D148CE">
      <w:pPr>
        <w:pStyle w:val="ListParagraph"/>
        <w:numPr>
          <w:ilvl w:val="0"/>
          <w:numId w:val="4"/>
        </w:numPr>
        <w:spacing w:after="0"/>
      </w:pPr>
      <w:r>
        <w:t>remembering to take medication</w:t>
      </w:r>
    </w:p>
    <w:p w14:paraId="302409A3" w14:textId="2F667F0A" w:rsidR="00D148CE" w:rsidRDefault="00D148CE" w:rsidP="00D148CE">
      <w:pPr>
        <w:pStyle w:val="ListParagraph"/>
        <w:numPr>
          <w:ilvl w:val="0"/>
          <w:numId w:val="4"/>
        </w:numPr>
        <w:spacing w:after="0"/>
      </w:pPr>
      <w:r>
        <w:t>lonely</w:t>
      </w:r>
    </w:p>
    <w:p w14:paraId="48A373FB" w14:textId="37E93C39" w:rsidR="006E0964" w:rsidRDefault="006E0964" w:rsidP="00C84D94">
      <w:pPr>
        <w:spacing w:after="0"/>
      </w:pPr>
      <w:r>
        <w:t>Why is this problem important</w:t>
      </w:r>
    </w:p>
    <w:p w14:paraId="60D27CC1" w14:textId="6859EDE8" w:rsidR="003829BE" w:rsidRDefault="00707776" w:rsidP="003829BE">
      <w:pPr>
        <w:pStyle w:val="ListParagraph"/>
        <w:numPr>
          <w:ilvl w:val="0"/>
          <w:numId w:val="2"/>
        </w:numPr>
        <w:spacing w:after="0"/>
      </w:pPr>
      <w:r>
        <w:t xml:space="preserve">falling or forgetting to take meds a single time can pose </w:t>
      </w:r>
      <w:r w:rsidR="00491869">
        <w:t xml:space="preserve">immense </w:t>
      </w:r>
      <w:r>
        <w:t>health threat</w:t>
      </w:r>
    </w:p>
    <w:p w14:paraId="3DDB1DAA" w14:textId="6ABBDF41" w:rsidR="003829BE" w:rsidRDefault="003829BE" w:rsidP="00E110D2">
      <w:pPr>
        <w:pStyle w:val="ListParagraph"/>
        <w:numPr>
          <w:ilvl w:val="0"/>
          <w:numId w:val="5"/>
        </w:numPr>
        <w:spacing w:after="0"/>
      </w:pPr>
      <w:r>
        <w:t>129 suicides in singapore, an all time high</w:t>
      </w:r>
      <w:r w:rsidR="00E110D2">
        <w:t xml:space="preserve"> </w:t>
      </w:r>
      <w:hyperlink r:id="rId5" w:history="1">
        <w:r w:rsidR="00E110D2" w:rsidRPr="00E110D2">
          <w:rPr>
            <w:color w:val="0000FF"/>
            <w:u w:val="single"/>
          </w:rPr>
          <w:t>https://www.straitstimes.com/singapore/number-of-suicides-among-seniors-hits-record-high</w:t>
        </w:r>
      </w:hyperlink>
    </w:p>
    <w:p w14:paraId="20E8CA5A" w14:textId="2632B8B6" w:rsidR="003829BE" w:rsidRDefault="003829BE" w:rsidP="003829BE">
      <w:pPr>
        <w:spacing w:after="0"/>
      </w:pPr>
    </w:p>
    <w:p w14:paraId="02E4E60D" w14:textId="225A4296" w:rsidR="00C95A43" w:rsidRDefault="00C95A43" w:rsidP="003829BE">
      <w:pPr>
        <w:spacing w:after="0"/>
      </w:pPr>
    </w:p>
    <w:p w14:paraId="7BB9415E" w14:textId="77777777" w:rsidR="00C95A43" w:rsidRPr="003829BE" w:rsidRDefault="00C95A43" w:rsidP="003829BE">
      <w:pPr>
        <w:spacing w:after="0"/>
      </w:pPr>
    </w:p>
    <w:p w14:paraId="015C969E" w14:textId="3B663529" w:rsidR="006E0964" w:rsidRPr="006E0964" w:rsidRDefault="006E0964" w:rsidP="00C84D94">
      <w:pPr>
        <w:spacing w:after="0"/>
        <w:rPr>
          <w:b/>
        </w:rPr>
      </w:pPr>
      <w:r>
        <w:rPr>
          <w:b/>
        </w:rPr>
        <w:t>History</w:t>
      </w:r>
      <w:r w:rsidR="00360FB1">
        <w:rPr>
          <w:b/>
        </w:rPr>
        <w:t xml:space="preserve"> (Med</w:t>
      </w:r>
      <w:r w:rsidR="00537958">
        <w:rPr>
          <w:b/>
        </w:rPr>
        <w:t xml:space="preserve"> text</w:t>
      </w:r>
      <w:r w:rsidR="00360FB1">
        <w:rPr>
          <w:b/>
        </w:rPr>
        <w:t xml:space="preserve"> +</w:t>
      </w:r>
      <w:r w:rsidR="00201A20">
        <w:rPr>
          <w:b/>
        </w:rPr>
        <w:t xml:space="preserve"> 1 bot</w:t>
      </w:r>
      <w:r w:rsidR="00360FB1">
        <w:rPr>
          <w:b/>
        </w:rPr>
        <w:t>)</w:t>
      </w:r>
    </w:p>
    <w:p w14:paraId="1519EA17" w14:textId="7C1F9025" w:rsidR="006E0964" w:rsidRDefault="006E0964" w:rsidP="00C84D94">
      <w:pPr>
        <w:spacing w:after="0"/>
      </w:pPr>
      <w:r>
        <w:t>Background info</w:t>
      </w:r>
    </w:p>
    <w:p w14:paraId="61E9D4E7" w14:textId="24CF978C" w:rsidR="00924C9C" w:rsidRDefault="00924C9C" w:rsidP="00C84D94">
      <w:pPr>
        <w:spacing w:after="0"/>
      </w:pPr>
      <w:r>
        <w:t>Focus on use bc appeal is well understood</w:t>
      </w:r>
    </w:p>
    <w:p w14:paraId="10ABD376" w14:textId="3E6A5FAA" w:rsidR="006E0964" w:rsidRDefault="003829BE" w:rsidP="00C84D94">
      <w:pPr>
        <w:spacing w:after="0"/>
      </w:pPr>
      <w:r>
        <w:t>current solutions insufficient bc cannot move and do things for elderly</w:t>
      </w:r>
    </w:p>
    <w:p w14:paraId="3B625A63" w14:textId="77777777" w:rsidR="003829BE" w:rsidRDefault="003829BE" w:rsidP="00C84D94">
      <w:pPr>
        <w:spacing w:after="0"/>
      </w:pPr>
    </w:p>
    <w:p w14:paraId="7483E40F" w14:textId="490C192F" w:rsidR="00C84D94" w:rsidRPr="006E0964" w:rsidRDefault="006E0964" w:rsidP="00C84D94">
      <w:pPr>
        <w:spacing w:after="0"/>
        <w:rPr>
          <w:b/>
        </w:rPr>
      </w:pPr>
      <w:r w:rsidRPr="006E0964">
        <w:rPr>
          <w:b/>
        </w:rPr>
        <w:t>Proposition</w:t>
      </w:r>
      <w:r w:rsidR="00360FB1">
        <w:rPr>
          <w:b/>
        </w:rPr>
        <w:t xml:space="preserve"> (</w:t>
      </w:r>
      <w:r w:rsidR="005F5D1D">
        <w:rPr>
          <w:b/>
        </w:rPr>
        <w:t>large +</w:t>
      </w:r>
      <w:r w:rsidR="00537958">
        <w:rPr>
          <w:b/>
        </w:rPr>
        <w:t xml:space="preserve"> 3 small icons</w:t>
      </w:r>
      <w:r w:rsidR="005F5D1D">
        <w:rPr>
          <w:b/>
        </w:rPr>
        <w:t>)</w:t>
      </w:r>
    </w:p>
    <w:p w14:paraId="57FD06CE" w14:textId="68965336" w:rsidR="003709ED" w:rsidRDefault="003709ED" w:rsidP="00C84D94">
      <w:pPr>
        <w:spacing w:after="0"/>
      </w:pPr>
      <w:r>
        <w:t>What are the things you want to do + IMAGE. Why?</w:t>
      </w:r>
    </w:p>
    <w:p w14:paraId="541A1066" w14:textId="4B8AA340" w:rsidR="003709ED" w:rsidRDefault="00322C21" w:rsidP="00C84D94">
      <w:pPr>
        <w:spacing w:after="0"/>
      </w:pPr>
      <w:r>
        <w:t>icon 1. X</w:t>
      </w:r>
    </w:p>
    <w:p w14:paraId="20A5B0A2" w14:textId="695560C4" w:rsidR="00322C21" w:rsidRDefault="00322C21" w:rsidP="00C84D94">
      <w:pPr>
        <w:spacing w:after="0"/>
      </w:pPr>
      <w:r>
        <w:t>icon 2. X</w:t>
      </w:r>
    </w:p>
    <w:p w14:paraId="0B6E2A34" w14:textId="0415FFEB" w:rsidR="00322C21" w:rsidRDefault="00322C21" w:rsidP="00C84D94">
      <w:pPr>
        <w:spacing w:after="0"/>
      </w:pPr>
      <w:r>
        <w:t>icon 3. X</w:t>
      </w:r>
    </w:p>
    <w:p w14:paraId="096760F8" w14:textId="77777777" w:rsidR="00322C21" w:rsidRDefault="00322C21" w:rsidP="00C84D94">
      <w:pPr>
        <w:spacing w:after="0"/>
      </w:pPr>
    </w:p>
    <w:p w14:paraId="1188DB3F" w14:textId="20FAE46E" w:rsidR="006E0964" w:rsidRDefault="006E0964" w:rsidP="00C84D94">
      <w:pPr>
        <w:spacing w:after="0"/>
      </w:pPr>
      <w:r>
        <w:t>What is the aim?</w:t>
      </w:r>
    </w:p>
    <w:p w14:paraId="6FAFABB8" w14:textId="49396B63" w:rsidR="006E0964" w:rsidRDefault="00322C21" w:rsidP="00322C21">
      <w:pPr>
        <w:pStyle w:val="ListParagraph"/>
        <w:numPr>
          <w:ilvl w:val="0"/>
          <w:numId w:val="2"/>
        </w:numPr>
        <w:spacing w:after="0"/>
      </w:pPr>
      <w:r>
        <w:t>a pet that is useful yet effective</w:t>
      </w:r>
    </w:p>
    <w:p w14:paraId="4E889098" w14:textId="77777777" w:rsidR="00322C21" w:rsidRDefault="00322C21" w:rsidP="00C84D94">
      <w:pPr>
        <w:spacing w:after="0"/>
      </w:pPr>
    </w:p>
    <w:p w14:paraId="73B6801B" w14:textId="641BDD67" w:rsidR="006E0964" w:rsidRDefault="006E0964" w:rsidP="00C84D94">
      <w:pPr>
        <w:spacing w:after="0"/>
      </w:pPr>
      <w:r>
        <w:t>What is good about this aim?</w:t>
      </w:r>
    </w:p>
    <w:p w14:paraId="1C09B759" w14:textId="22561FED" w:rsidR="006C29F5" w:rsidRDefault="00322C21" w:rsidP="00322C21">
      <w:pPr>
        <w:pStyle w:val="ListParagraph"/>
        <w:numPr>
          <w:ilvl w:val="0"/>
          <w:numId w:val="2"/>
        </w:numPr>
        <w:spacing w:after="0"/>
      </w:pPr>
      <w:r>
        <w:t>Assist with small tasks to reduce dangers faced by the elderly, reducing accidents</w:t>
      </w:r>
    </w:p>
    <w:p w14:paraId="0DB7DC93" w14:textId="27D56D98" w:rsidR="006C29F5" w:rsidRDefault="006C29F5" w:rsidP="00C84D94">
      <w:pPr>
        <w:spacing w:after="0"/>
      </w:pPr>
      <w:r>
        <w:t>Benefits of research</w:t>
      </w:r>
    </w:p>
    <w:p w14:paraId="09FE4402" w14:textId="77777777" w:rsidR="000D6FEE" w:rsidRDefault="000D6FEE" w:rsidP="000D6FEE">
      <w:pPr>
        <w:pStyle w:val="ListParagraph"/>
        <w:numPr>
          <w:ilvl w:val="0"/>
          <w:numId w:val="2"/>
        </w:numPr>
        <w:spacing w:after="0"/>
      </w:pPr>
      <w:r>
        <w:t xml:space="preserve">taking care of pets benefits mental health </w:t>
      </w:r>
      <w:hyperlink r:id="rId6" w:history="1">
        <w:r w:rsidRPr="0081691B">
          <w:rPr>
            <w:rStyle w:val="Hyperlink"/>
          </w:rPr>
          <w:t>https://bmcpsychiatry.biomedcentral.com/articles/10.1186/s12888-018-1613-2</w:t>
        </w:r>
      </w:hyperlink>
      <w:r>
        <w:t xml:space="preserve"> </w:t>
      </w:r>
    </w:p>
    <w:p w14:paraId="50951F36" w14:textId="77777777" w:rsidR="006E0964" w:rsidRDefault="006E0964" w:rsidP="00C84D94">
      <w:pPr>
        <w:spacing w:after="0"/>
      </w:pPr>
    </w:p>
    <w:p w14:paraId="6EC06708" w14:textId="68B5CC00" w:rsidR="006E0964" w:rsidRPr="006E0964" w:rsidRDefault="006E0964" w:rsidP="00C84D94">
      <w:pPr>
        <w:spacing w:after="0"/>
        <w:rPr>
          <w:b/>
        </w:rPr>
      </w:pPr>
      <w:r w:rsidRPr="006E0964">
        <w:rPr>
          <w:b/>
        </w:rPr>
        <w:t>Research Method</w:t>
      </w:r>
      <w:r w:rsidR="005F5D1D">
        <w:rPr>
          <w:b/>
        </w:rPr>
        <w:t xml:space="preserve"> (</w:t>
      </w:r>
      <w:r w:rsidR="00517CE9">
        <w:rPr>
          <w:b/>
        </w:rPr>
        <w:t>single arrow</w:t>
      </w:r>
      <w:r w:rsidR="005F5D1D">
        <w:rPr>
          <w:b/>
        </w:rPr>
        <w:t>)</w:t>
      </w:r>
      <w:r w:rsidR="00074871">
        <w:rPr>
          <w:b/>
        </w:rPr>
        <w:t xml:space="preserve"> &amp; Implementation (large</w:t>
      </w:r>
      <w:r w:rsidR="00517CE9">
        <w:rPr>
          <w:b/>
        </w:rPr>
        <w:t xml:space="preserve"> image + small text</w:t>
      </w:r>
      <w:r w:rsidR="00074871">
        <w:rPr>
          <w:b/>
        </w:rPr>
        <w:t>)</w:t>
      </w:r>
    </w:p>
    <w:p w14:paraId="25128B77" w14:textId="4470B068" w:rsidR="006E0964" w:rsidRDefault="00EA15E8" w:rsidP="00C84D94">
      <w:pPr>
        <w:spacing w:after="0"/>
      </w:pPr>
      <w:r>
        <w:t>Different approaches</w:t>
      </w:r>
    </w:p>
    <w:p w14:paraId="322C5FEC" w14:textId="0DC67A66" w:rsidR="00E110D2" w:rsidRDefault="00E110D2" w:rsidP="00E110D2">
      <w:pPr>
        <w:pStyle w:val="ListParagraph"/>
        <w:numPr>
          <w:ilvl w:val="0"/>
          <w:numId w:val="2"/>
        </w:numPr>
        <w:spacing w:after="0"/>
      </w:pPr>
      <w:r>
        <w:t xml:space="preserve">home system. however, ended up choosing bot. Use affecive computing to assume role of pet. Goal of Alleviate loneliness. </w:t>
      </w:r>
    </w:p>
    <w:p w14:paraId="15B28527" w14:textId="77777777" w:rsidR="0058342B" w:rsidRDefault="00EA15E8" w:rsidP="0058342B">
      <w:pPr>
        <w:spacing w:after="0"/>
      </w:pPr>
      <w:r>
        <w:t>How to implement</w:t>
      </w:r>
    </w:p>
    <w:p w14:paraId="7B452172" w14:textId="21DF7C5B" w:rsidR="00E110D2" w:rsidRDefault="00E110D2" w:rsidP="0058342B">
      <w:pPr>
        <w:spacing w:after="0"/>
      </w:pPr>
      <w:r>
        <w:t xml:space="preserve"> </w:t>
      </w:r>
    </w:p>
    <w:p w14:paraId="4DB4CDEF" w14:textId="30C41A4D" w:rsidR="00EA15E8" w:rsidRDefault="003709ED" w:rsidP="00C84D94">
      <w:pPr>
        <w:spacing w:after="0"/>
      </w:pPr>
      <w:r>
        <w:t>Images of equipment + list</w:t>
      </w:r>
    </w:p>
    <w:p w14:paraId="56DC8A9E" w14:textId="77777777" w:rsidR="00517CE9" w:rsidRDefault="00517CE9" w:rsidP="00C84D94">
      <w:pPr>
        <w:spacing w:after="0"/>
      </w:pPr>
    </w:p>
    <w:p w14:paraId="52D2C0A4" w14:textId="77777777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rpi</w:t>
      </w:r>
    </w:p>
    <w:p w14:paraId="7A353C66" w14:textId="6EDC98BA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arduino</w:t>
      </w:r>
      <w:r w:rsidR="008E5415">
        <w:t xml:space="preserve"> : </w:t>
      </w:r>
    </w:p>
    <w:p w14:paraId="675B19AD" w14:textId="380ED0BF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speaker //ask for one</w:t>
      </w:r>
      <w:r w:rsidR="008E5415">
        <w:t xml:space="preserve"> : to send recorded audio messages</w:t>
      </w:r>
    </w:p>
    <w:p w14:paraId="2CF4EF2B" w14:textId="1974ABB2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bluetooth module</w:t>
      </w:r>
      <w:r w:rsidR="008E5415">
        <w:t xml:space="preserve"> : to send text message to phone</w:t>
      </w:r>
    </w:p>
    <w:p w14:paraId="4B881EFC" w14:textId="1FDC1142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sensor</w:t>
      </w:r>
      <w:r w:rsidR="008E5415">
        <w:t xml:space="preserve"> : to detect obstacles</w:t>
      </w:r>
    </w:p>
    <w:p w14:paraId="588EC3DA" w14:textId="12C6F0C0" w:rsidR="008E5415" w:rsidRDefault="008E5415" w:rsidP="00517CE9">
      <w:pPr>
        <w:pStyle w:val="ListParagraph"/>
        <w:numPr>
          <w:ilvl w:val="0"/>
          <w:numId w:val="3"/>
        </w:numPr>
        <w:spacing w:after="0"/>
      </w:pPr>
      <w:r>
        <w:lastRenderedPageBreak/>
        <w:t>sonar sensor</w:t>
      </w:r>
    </w:p>
    <w:p w14:paraId="401985A2" w14:textId="1010A851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camera (for detection of you)</w:t>
      </w:r>
      <w:r w:rsidR="008E5415">
        <w:t xml:space="preserve"> : model: to take photos of </w:t>
      </w:r>
    </w:p>
    <w:p w14:paraId="2E287AC2" w14:textId="7A3BAC55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microphone? (or future) //ask for one</w:t>
      </w:r>
      <w:r w:rsidR="008E5415">
        <w:t>: to record X</w:t>
      </w:r>
    </w:p>
    <w:p w14:paraId="5DBD22D9" w14:textId="7D3A3875" w:rsidR="00517CE9" w:rsidRDefault="00517CE9" w:rsidP="00517CE9">
      <w:pPr>
        <w:pStyle w:val="ListParagraph"/>
        <w:numPr>
          <w:ilvl w:val="0"/>
          <w:numId w:val="3"/>
        </w:numPr>
        <w:spacing w:after="0"/>
      </w:pPr>
      <w:r>
        <w:t>movement</w:t>
      </w:r>
      <w:r w:rsidR="008E5415">
        <w:t>: uses the bou</w:t>
      </w:r>
      <w:r w:rsidR="0058342B">
        <w:t xml:space="preserve"> algo</w:t>
      </w:r>
    </w:p>
    <w:p w14:paraId="3B70B0F4" w14:textId="5E00FB85" w:rsidR="00D148CE" w:rsidRDefault="00D148CE" w:rsidP="00517CE9">
      <w:pPr>
        <w:pStyle w:val="ListParagraph"/>
        <w:numPr>
          <w:ilvl w:val="0"/>
          <w:numId w:val="3"/>
        </w:numPr>
        <w:spacing w:after="0"/>
      </w:pPr>
      <w:r>
        <w:t>separate motors: can rotate on the spot</w:t>
      </w:r>
    </w:p>
    <w:p w14:paraId="35B9BF33" w14:textId="77777777" w:rsidR="003709ED" w:rsidRDefault="003709ED" w:rsidP="00C84D94">
      <w:pPr>
        <w:spacing w:after="0"/>
      </w:pPr>
    </w:p>
    <w:p w14:paraId="00AE64A2" w14:textId="5CA60793" w:rsidR="006E0964" w:rsidRPr="006E0964" w:rsidRDefault="006E0964" w:rsidP="00C84D94">
      <w:pPr>
        <w:spacing w:after="0"/>
        <w:rPr>
          <w:b/>
        </w:rPr>
      </w:pPr>
      <w:r w:rsidRPr="006E0964">
        <w:rPr>
          <w:b/>
        </w:rPr>
        <w:t>Result</w:t>
      </w:r>
      <w:r w:rsidR="005F5D1D">
        <w:rPr>
          <w:b/>
        </w:rPr>
        <w:t xml:space="preserve"> (small text bubbles</w:t>
      </w:r>
      <w:r w:rsidR="00924C9C">
        <w:rPr>
          <w:b/>
        </w:rPr>
        <w:t xml:space="preserve"> + 1 graph</w:t>
      </w:r>
      <w:r w:rsidR="005F5D1D">
        <w:rPr>
          <w:b/>
        </w:rPr>
        <w:t>)</w:t>
      </w:r>
    </w:p>
    <w:p w14:paraId="4D3D3181" w14:textId="4B7151DF" w:rsidR="006E0964" w:rsidRDefault="003709ED" w:rsidP="00C84D94">
      <w:pPr>
        <w:spacing w:after="0"/>
      </w:pPr>
      <w:r>
        <w:t>Timeline of bot activity</w:t>
      </w:r>
    </w:p>
    <w:p w14:paraId="555EB49F" w14:textId="2E41C159" w:rsidR="001930B8" w:rsidRDefault="001930B8" w:rsidP="001930B8">
      <w:pPr>
        <w:pStyle w:val="ListParagraph"/>
        <w:numPr>
          <w:ilvl w:val="0"/>
          <w:numId w:val="3"/>
        </w:numPr>
        <w:spacing w:after="0"/>
      </w:pPr>
      <w:r>
        <w:t xml:space="preserve">movement covers floor efficiently (more realistic, less botlike, no loops) </w:t>
      </w:r>
    </w:p>
    <w:p w14:paraId="76A0A546" w14:textId="687D7AC6" w:rsidR="005F5D1D" w:rsidRDefault="005F5D1D" w:rsidP="00C84D94">
      <w:pPr>
        <w:spacing w:after="0"/>
      </w:pPr>
      <w:r>
        <w:t>Measureable quantity (OpenCV)</w:t>
      </w:r>
    </w:p>
    <w:p w14:paraId="69D46567" w14:textId="4055AC1D" w:rsidR="001930B8" w:rsidRDefault="001930B8" w:rsidP="001930B8">
      <w:pPr>
        <w:pStyle w:val="ListParagraph"/>
        <w:numPr>
          <w:ilvl w:val="0"/>
          <w:numId w:val="3"/>
        </w:numPr>
        <w:spacing w:after="0"/>
      </w:pPr>
      <w:r>
        <w:t>face recognized with % accuracy. gets better with more data.</w:t>
      </w:r>
    </w:p>
    <w:p w14:paraId="31B8B7AB" w14:textId="77777777" w:rsidR="001930B8" w:rsidRDefault="001930B8" w:rsidP="001930B8">
      <w:pPr>
        <w:spacing w:after="0"/>
      </w:pPr>
    </w:p>
    <w:p w14:paraId="20B399BC" w14:textId="6F1DB241" w:rsidR="006E0964" w:rsidRDefault="006E0964" w:rsidP="00C84D94">
      <w:pPr>
        <w:spacing w:after="0"/>
        <w:rPr>
          <w:b/>
        </w:rPr>
      </w:pPr>
      <w:r w:rsidRPr="006E0964">
        <w:rPr>
          <w:b/>
        </w:rPr>
        <w:t>Conclusion</w:t>
      </w:r>
      <w:r w:rsidR="005F5D1D">
        <w:rPr>
          <w:b/>
        </w:rPr>
        <w:t xml:space="preserve"> (small text)</w:t>
      </w:r>
    </w:p>
    <w:p w14:paraId="614C5CCD" w14:textId="0F902730" w:rsidR="001930B8" w:rsidRPr="001930B8" w:rsidRDefault="001930B8" w:rsidP="00C84D94">
      <w:pPr>
        <w:spacing w:after="0"/>
      </w:pPr>
      <w:r>
        <w:t>Feasible. Inexpensive. Market in affective computing.</w:t>
      </w:r>
    </w:p>
    <w:p w14:paraId="07C090A8" w14:textId="3AB3415A" w:rsidR="001930B8" w:rsidRDefault="001242A0" w:rsidP="001930B8">
      <w:pPr>
        <w:pStyle w:val="ListParagraph"/>
        <w:numPr>
          <w:ilvl w:val="0"/>
          <w:numId w:val="3"/>
        </w:numPr>
        <w:spacing w:after="0"/>
      </w:pPr>
      <w:r>
        <w:t xml:space="preserve">additional: </w:t>
      </w:r>
      <w:r w:rsidR="001930B8">
        <w:t>heart rate</w:t>
      </w:r>
    </w:p>
    <w:p w14:paraId="26CF5B54" w14:textId="7CDA42B2" w:rsidR="001930B8" w:rsidRDefault="001242A0" w:rsidP="001930B8">
      <w:pPr>
        <w:pStyle w:val="ListParagraph"/>
        <w:numPr>
          <w:ilvl w:val="0"/>
          <w:numId w:val="3"/>
        </w:numPr>
        <w:spacing w:after="0"/>
      </w:pPr>
      <w:r>
        <w:t>sleep tracking</w:t>
      </w:r>
    </w:p>
    <w:p w14:paraId="50D3F936" w14:textId="2D322B1C" w:rsidR="00924C9C" w:rsidRDefault="001242A0" w:rsidP="00C84D94">
      <w:pPr>
        <w:pStyle w:val="ListParagraph"/>
        <w:numPr>
          <w:ilvl w:val="0"/>
          <w:numId w:val="3"/>
        </w:numPr>
        <w:spacing w:after="0"/>
      </w:pPr>
      <w:r>
        <w:t>more affective computing</w:t>
      </w:r>
      <w:r w:rsidR="00D833E2">
        <w:t xml:space="preserve"> (like a pet</w:t>
      </w:r>
      <w:r w:rsidR="00B04007">
        <w:t xml:space="preserve">). </w:t>
      </w:r>
      <w:r w:rsidR="00924C9C">
        <w:t>survey to measure acceptability</w:t>
      </w:r>
      <w:bookmarkEnd w:id="0"/>
    </w:p>
    <w:p w14:paraId="78AC949B" w14:textId="419594BA" w:rsidR="00EB2832" w:rsidRDefault="00EB2832" w:rsidP="00EB2832">
      <w:pPr>
        <w:spacing w:after="0"/>
      </w:pPr>
    </w:p>
    <w:p w14:paraId="22776C8D" w14:textId="08B106A9" w:rsidR="00EB2832" w:rsidRPr="00924C9C" w:rsidRDefault="00F43D99" w:rsidP="00EB2832">
      <w:pPr>
        <w:spacing w:after="0"/>
      </w:pPr>
      <w:bookmarkStart w:id="1" w:name="_GoBack"/>
      <w:r>
        <w:t xml:space="preserve">Additional features include tracking individual health, such as sleep quality and heart rate. These require hardware to be worn, and are more invasive as a result. </w:t>
      </w:r>
      <w:r w:rsidR="002548A2">
        <w:t xml:space="preserve">Surveys should be done to better understand affective computing, and </w:t>
      </w:r>
      <w:r>
        <w:t xml:space="preserve">increase pet-like visual </w:t>
      </w:r>
      <w:r w:rsidR="002548A2">
        <w:t>appeal.</w:t>
      </w:r>
      <w:bookmarkEnd w:id="1"/>
    </w:p>
    <w:sectPr w:rsidR="00EB2832" w:rsidRPr="0092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4FA8"/>
    <w:multiLevelType w:val="hybridMultilevel"/>
    <w:tmpl w:val="91D2B644"/>
    <w:lvl w:ilvl="0" w:tplc="600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28D8"/>
    <w:multiLevelType w:val="hybridMultilevel"/>
    <w:tmpl w:val="3280A486"/>
    <w:lvl w:ilvl="0" w:tplc="3274D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6099"/>
    <w:multiLevelType w:val="hybridMultilevel"/>
    <w:tmpl w:val="4B6A781E"/>
    <w:lvl w:ilvl="0" w:tplc="BE5EA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3B43"/>
    <w:multiLevelType w:val="hybridMultilevel"/>
    <w:tmpl w:val="CB60A8F8"/>
    <w:lvl w:ilvl="0" w:tplc="C090E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40C35"/>
    <w:multiLevelType w:val="hybridMultilevel"/>
    <w:tmpl w:val="7478A53A"/>
    <w:lvl w:ilvl="0" w:tplc="83D05E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B4"/>
    <w:rsid w:val="00074871"/>
    <w:rsid w:val="000A4588"/>
    <w:rsid w:val="000D6FEE"/>
    <w:rsid w:val="001242A0"/>
    <w:rsid w:val="001930B8"/>
    <w:rsid w:val="00201A20"/>
    <w:rsid w:val="002548A2"/>
    <w:rsid w:val="00322C21"/>
    <w:rsid w:val="00360FB1"/>
    <w:rsid w:val="003709ED"/>
    <w:rsid w:val="003829BE"/>
    <w:rsid w:val="004436DD"/>
    <w:rsid w:val="00491869"/>
    <w:rsid w:val="00517CE9"/>
    <w:rsid w:val="00537958"/>
    <w:rsid w:val="0058342B"/>
    <w:rsid w:val="00592320"/>
    <w:rsid w:val="005B022A"/>
    <w:rsid w:val="005F5D1D"/>
    <w:rsid w:val="006C29F5"/>
    <w:rsid w:val="006E0964"/>
    <w:rsid w:val="00707776"/>
    <w:rsid w:val="008E5415"/>
    <w:rsid w:val="00924C9C"/>
    <w:rsid w:val="00AC21EE"/>
    <w:rsid w:val="00B04007"/>
    <w:rsid w:val="00C84D94"/>
    <w:rsid w:val="00C95A43"/>
    <w:rsid w:val="00CA28B4"/>
    <w:rsid w:val="00D148CE"/>
    <w:rsid w:val="00D8184C"/>
    <w:rsid w:val="00D833E2"/>
    <w:rsid w:val="00E110D2"/>
    <w:rsid w:val="00EA15E8"/>
    <w:rsid w:val="00EB20EF"/>
    <w:rsid w:val="00EB2832"/>
    <w:rsid w:val="00F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9541"/>
  <w15:chartTrackingRefBased/>
  <w15:docId w15:val="{8F7CBAAC-92F9-4B3B-896E-2CB93967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cpsychiatry.biomedcentral.com/articles/10.1186/s12888-018-1613-2" TargetMode="External"/><Relationship Id="rId5" Type="http://schemas.openxmlformats.org/officeDocument/2006/relationships/hyperlink" Target="https://www.straitstimes.com/singapore/number-of-suicides-among-seniors-hits-record-hi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#TIMOTHY LOW JING HAEN#</dc:creator>
  <cp:keywords/>
  <dc:description/>
  <cp:lastModifiedBy>#TIMOTHY LOW JING HAEN#</cp:lastModifiedBy>
  <cp:revision>26</cp:revision>
  <dcterms:created xsi:type="dcterms:W3CDTF">2019-12-26T07:21:00Z</dcterms:created>
  <dcterms:modified xsi:type="dcterms:W3CDTF">2019-12-31T08:18:00Z</dcterms:modified>
</cp:coreProperties>
</file>