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2E607D" w:rsidP="00E309A7">
      <w:pPr>
        <w:jc w:val="right"/>
      </w:pPr>
      <w:bookmarkStart w:id="1" w:name="naam_bedrijf"/>
      <w:r>
        <w:t>jeroen</w:t>
      </w:r>
      <w:bookmarkEnd w:id="1"/>
      <w:r w:rsidR="00E309A7">
        <w:br/>
      </w:r>
      <w:bookmarkStart w:id="2" w:name="straat_bedrijf"/>
      <w:r>
        <w:t>tuinkabouterstraat</w:t>
      </w:r>
      <w:bookmarkEnd w:id="2"/>
      <w:r w:rsidR="00E309A7">
        <w:t xml:space="preserve"> </w:t>
      </w:r>
      <w:bookmarkStart w:id="3" w:name="huisnummer_bedrijf"/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uitdebroek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2E607D">
        <w:t>CA_0000001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2E607D">
        <w:t>0,00</w:t>
      </w:r>
      <w:bookmarkEnd w:id="9"/>
      <w:r>
        <w:t xml:space="preserve"> te storten voor </w:t>
      </w:r>
      <w:bookmarkStart w:id="10" w:name="voorschot_datum"/>
      <w:r w:rsidR="002E607D">
        <w:t xml:space="preserve">  /  /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2E607D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2E607D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0E9E8-4243-4A91-A3BC-A4A5FBB1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2013-02-19T15:21:00Z</dcterms:modified>
</cp:coreProperties>
</file>