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5476A7" w:rsidRDefault="005476A7">
      <w:r>
        <w:t>How to write experimental dissertation</w:t>
      </w:r>
    </w:p>
    <w:p w:rsidR="005476A7" w:rsidRDefault="00942124">
      <w:hyperlink r:id="rId5" w:history="1">
        <w:r w:rsidR="005476A7" w:rsidRPr="00883F37">
          <w:rPr>
            <w:rStyle w:val="Hyperlink"/>
          </w:rPr>
          <w:t>http://www.dcs.shef.ac.uk/intranet/teaching/public/projects/diststructure.html</w:t>
        </w:r>
      </w:hyperlink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942124" w:rsidP="00086A73">
      <w:hyperlink r:id="rId6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942124" w:rsidP="00086A73">
      <w:hyperlink r:id="rId7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942124" w:rsidP="00086A73">
      <w:hyperlink r:id="rId8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942124" w:rsidP="001E27CA">
      <w:pPr>
        <w:ind w:left="720" w:hanging="720"/>
      </w:pPr>
      <w:hyperlink r:id="rId9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942124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942124" w:rsidP="001E27CA">
      <w:pPr>
        <w:ind w:left="720" w:hanging="720"/>
      </w:pPr>
      <w:hyperlink r:id="rId11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942124" w:rsidP="001E27CA">
      <w:pPr>
        <w:ind w:left="720" w:hanging="720"/>
      </w:pPr>
      <w:hyperlink r:id="rId12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EF739E" w:rsidRPr="00EF739E" w:rsidRDefault="00EF739E" w:rsidP="001E27CA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EF739E">
        <w:rPr>
          <w:rStyle w:val="Hyperlink"/>
        </w:rPr>
        <w:instrText>https://www.nxp.com/doc</w:instrText>
      </w:r>
    </w:p>
    <w:p w:rsidR="00EF739E" w:rsidRPr="00EF739E" w:rsidRDefault="00EF739E">
      <w:pPr>
        <w:rPr>
          <w:rStyle w:val="Hyperlink"/>
        </w:rPr>
      </w:pPr>
      <w:r w:rsidRPr="00EF739E">
        <w:rPr>
          <w:rStyle w:val="Hyperlink"/>
        </w:rPr>
        <w:br w:type="page"/>
      </w:r>
    </w:p>
    <w:p w:rsidR="00EF739E" w:rsidRPr="00F3670D" w:rsidRDefault="00EF739E" w:rsidP="001E27CA">
      <w:pPr>
        <w:rPr>
          <w:rStyle w:val="Hyperlink"/>
        </w:rPr>
      </w:pPr>
      <w:r w:rsidRPr="00EF739E">
        <w:rPr>
          <w:rStyle w:val="Hyperlink"/>
        </w:rPr>
        <w:instrText>s/en/application-note/AN4315.pdf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F3670D">
        <w:rPr>
          <w:rStyle w:val="Hyperlink"/>
        </w:rPr>
        <w:t>https://www.nxp.com/doc</w:t>
      </w:r>
    </w:p>
    <w:p w:rsidR="00EF739E" w:rsidRPr="00F3670D" w:rsidRDefault="00EF739E">
      <w:pPr>
        <w:rPr>
          <w:rStyle w:val="Hyperlink"/>
        </w:rPr>
      </w:pPr>
      <w:r w:rsidRPr="00F3670D">
        <w:rPr>
          <w:rStyle w:val="Hyperlink"/>
        </w:rPr>
        <w:br w:type="page"/>
      </w:r>
    </w:p>
    <w:p w:rsidR="001E27CA" w:rsidRDefault="00EF739E" w:rsidP="001E27CA">
      <w:r w:rsidRPr="00F3670D">
        <w:rPr>
          <w:rStyle w:val="Hyperlink"/>
        </w:rPr>
        <w:lastRenderedPageBreak/>
        <w:t>s/en/application-note/AN4315.pdf</w:t>
      </w:r>
      <w:r>
        <w:rPr>
          <w:rStyle w:val="Hyperlink"/>
        </w:rPr>
        <w:fldChar w:fldCharType="end"/>
      </w:r>
    </w:p>
    <w:p w:rsidR="001E27CA" w:rsidRDefault="001E27CA" w:rsidP="001E27CA">
      <w:r>
        <w:t>Useful NXP Discussion</w:t>
      </w:r>
    </w:p>
    <w:p w:rsidR="001E27CA" w:rsidRDefault="00942124" w:rsidP="001E27CA">
      <w:hyperlink r:id="rId13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942124" w:rsidP="001E27CA">
      <w:hyperlink r:id="rId14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942124" w:rsidP="001E27CA">
      <w:pPr>
        <w:rPr>
          <w:rStyle w:val="Hyperlink"/>
        </w:rPr>
      </w:pPr>
      <w:hyperlink r:id="rId15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942124" w:rsidP="001E27CA">
      <w:hyperlink r:id="rId16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942124" w:rsidP="001E27CA">
      <w:hyperlink r:id="rId17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942124" w:rsidP="001E27CA">
      <w:hyperlink r:id="rId18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942124" w:rsidP="001E27CA">
      <w:hyperlink r:id="rId19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942124" w:rsidP="001E27CA">
      <w:hyperlink r:id="rId20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942124" w:rsidP="001E27CA">
      <w:hyperlink r:id="rId21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942124" w:rsidP="001E27CA">
      <w:pPr>
        <w:rPr>
          <w:lang w:val="es-ES"/>
        </w:rPr>
      </w:pPr>
      <w:hyperlink r:id="rId22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942124" w:rsidP="0038090E">
      <w:pPr>
        <w:ind w:left="720" w:hanging="720"/>
        <w:rPr>
          <w:color w:val="0563C1" w:themeColor="hyperlink"/>
          <w:u w:val="single"/>
        </w:rPr>
      </w:pPr>
      <w:hyperlink r:id="rId23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942124" w:rsidP="001E27CA">
      <w:hyperlink r:id="rId24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06733D" w:rsidRDefault="00942124" w:rsidP="001E27CA">
      <w:hyperlink r:id="rId25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06733D" w:rsidRDefault="0006733D" w:rsidP="001E27CA">
      <w:r>
        <w:t>SD Card adapter tutorial</w:t>
      </w:r>
    </w:p>
    <w:p w:rsidR="0006733D" w:rsidRDefault="00942124" w:rsidP="001E27CA">
      <w:hyperlink r:id="rId26" w:history="1">
        <w:r w:rsidR="0006733D" w:rsidRPr="00D93806">
          <w:rPr>
            <w:rStyle w:val="Hyperlink"/>
          </w:rPr>
          <w:t>https://www.mouser.co.uk/datasheet/2/737/adafruit-micro-sd-breakout-board-card-tutorial-932877.pdf</w:t>
        </w:r>
      </w:hyperlink>
    </w:p>
    <w:p w:rsidR="001E27CA" w:rsidRDefault="001E27CA" w:rsidP="001E27CA">
      <w:r>
        <w:t>Useful references here for investigation:</w:t>
      </w:r>
    </w:p>
    <w:p w:rsidR="001E27CA" w:rsidRDefault="00942124" w:rsidP="001E27CA">
      <w:hyperlink r:id="rId27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942124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8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CBM</w:t>
      </w:r>
    </w:p>
    <w:p w:rsidR="00086A73" w:rsidRDefault="00086A73" w:rsidP="00086A73">
      <w:r>
        <w:t>Condition Monitoring of Wind Turbines</w:t>
      </w:r>
    </w:p>
    <w:p w:rsidR="00086A73" w:rsidRDefault="00942124" w:rsidP="00086A73">
      <w:hyperlink r:id="rId29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942124" w:rsidP="00086A73">
      <w:pPr>
        <w:rPr>
          <w:rStyle w:val="Hyperlink"/>
        </w:rPr>
      </w:pPr>
      <w:hyperlink r:id="rId30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942124" w:rsidP="00086A73">
      <w:hyperlink r:id="rId31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942124" w:rsidP="00086A73">
      <w:hyperlink r:id="rId32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942124" w:rsidP="001E27CA">
      <w:hyperlink r:id="rId33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942124" w:rsidP="001E27CA">
      <w:hyperlink r:id="rId34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942124" w:rsidP="001E27CA">
      <w:pPr>
        <w:rPr>
          <w:rStyle w:val="Hyperlink"/>
        </w:rPr>
      </w:pPr>
      <w:hyperlink r:id="rId35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942124" w:rsidP="001E27CA">
      <w:hyperlink r:id="rId36" w:history="1">
        <w:r w:rsidR="001E27CA"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942124" w:rsidP="001E27CA">
      <w:pPr>
        <w:tabs>
          <w:tab w:val="left" w:pos="1215"/>
        </w:tabs>
      </w:pPr>
      <w:hyperlink r:id="rId37" w:history="1">
        <w:r w:rsidR="001E27CA"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942124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942124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942124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942124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942124" w:rsidP="001E27CA">
      <w:pPr>
        <w:tabs>
          <w:tab w:val="left" w:pos="1215"/>
        </w:tabs>
      </w:pPr>
      <w:hyperlink r:id="rId42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942124" w:rsidP="001E27CA">
      <w:pPr>
        <w:tabs>
          <w:tab w:val="left" w:pos="1215"/>
        </w:tabs>
      </w:pPr>
      <w:hyperlink r:id="rId43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942124" w:rsidP="001E27CA">
      <w:pPr>
        <w:tabs>
          <w:tab w:val="left" w:pos="1215"/>
        </w:tabs>
      </w:pPr>
      <w:hyperlink r:id="rId44" w:history="1">
        <w:r w:rsidR="006E42C4"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942124" w:rsidP="00F02A98">
      <w:pPr>
        <w:rPr>
          <w:rStyle w:val="Hyperlink"/>
        </w:rPr>
      </w:pPr>
      <w:hyperlink r:id="rId45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942124" w:rsidP="00F02A98">
      <w:hyperlink r:id="rId46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942124" w:rsidP="00F02A98">
      <w:hyperlink r:id="rId47" w:history="1">
        <w:r w:rsidR="00E46C3C" w:rsidRPr="00852E2F">
          <w:rPr>
            <w:rStyle w:val="Hyperlink"/>
          </w:rPr>
          <w:t>https://www.dnvgl.com/news/dnv-gl-beyond-condition-monitoring-in-the-maritime-industry-7685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942124" w:rsidP="00F02A98">
      <w:hyperlink r:id="rId48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942124" w:rsidP="00F02A98">
      <w:hyperlink r:id="rId49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823457" w:rsidP="00F02A98">
      <w:r>
        <w:t>Future Internet Technologies (Argument for Internet of Things)</w:t>
      </w:r>
    </w:p>
    <w:p w:rsidR="00823457" w:rsidRDefault="00942124" w:rsidP="00F02A98">
      <w:hyperlink r:id="rId50" w:history="1">
        <w:r w:rsidR="00823457" w:rsidRPr="0041684F">
          <w:rPr>
            <w:rStyle w:val="Hyperlink"/>
          </w:rPr>
          <w:t>https://ac.els-cdn.com/S1364815215301298/1-s2.0-S1364815215301298-main.pdf?_tid=2f9b5c87-726b-430c-84cd-74429615ca30&amp;acdnat=1532259117_bbed0a6ca0905ad7e8ad3079c1f36dbf</w:t>
        </w:r>
      </w:hyperlink>
    </w:p>
    <w:p w:rsidR="00823457" w:rsidRDefault="00823457" w:rsidP="00F02A98">
      <w:r>
        <w:t>Using electrostatic and acoustic measurements to find specific faults in wind turbines</w:t>
      </w:r>
    </w:p>
    <w:p w:rsidR="00823457" w:rsidRDefault="00942124" w:rsidP="00F02A98">
      <w:hyperlink r:id="rId51" w:history="1">
        <w:r w:rsidR="00823457" w:rsidRPr="0041684F">
          <w:rPr>
            <w:rStyle w:val="Hyperlink"/>
          </w:rPr>
          <w:t>https://eprints.soton.ac.uk/411707/1/224_Esmaeili.pdf</w:t>
        </w:r>
      </w:hyperlink>
    </w:p>
    <w:p w:rsidR="00823457" w:rsidRDefault="00A44395" w:rsidP="00F02A98">
      <w:r>
        <w:t>Overview of Fault Detection and Diagnosis</w:t>
      </w:r>
    </w:p>
    <w:p w:rsidR="00A44395" w:rsidRDefault="00942124" w:rsidP="00A44395">
      <w:hyperlink r:id="rId52" w:history="1">
        <w:r w:rsidR="00A44395" w:rsidRPr="00C719AC">
          <w:rPr>
            <w:rStyle w:val="Hyperlink"/>
          </w:rPr>
          <w:t>http://ieeexplore.ieee.org/stamp/stamp.jsp?tp=&amp;arnumber=6423903</w:t>
        </w:r>
      </w:hyperlink>
    </w:p>
    <w:p w:rsidR="00A44395" w:rsidRDefault="00605166" w:rsidP="00F02A98">
      <w:r>
        <w:t>Hilbert Transform</w:t>
      </w:r>
    </w:p>
    <w:p w:rsidR="00605166" w:rsidRDefault="00942124" w:rsidP="00F02A98">
      <w:hyperlink r:id="rId53" w:history="1">
        <w:r w:rsidR="00605166" w:rsidRPr="00295678">
          <w:rPr>
            <w:rStyle w:val="Hyperlink"/>
          </w:rPr>
          <w:t>https://ac.els-cdn.com/S0888327000913049/1-s2.0-S0888327000913049-main.pdf?_tid=e03f9a93-6a71-43fa-a319-fcebfe8a5474&amp;acdnat=1532354590_3382024d96c93eeb1f359ebfaf6f7406</w:t>
        </w:r>
      </w:hyperlink>
    </w:p>
    <w:p w:rsidR="00605166" w:rsidRDefault="009D6949" w:rsidP="00F02A98">
      <w:r>
        <w:t>Why wavelet analysis is dope</w:t>
      </w:r>
    </w:p>
    <w:p w:rsidR="009D6949" w:rsidRDefault="00942124" w:rsidP="00F02A98">
      <w:hyperlink r:id="rId54" w:history="1">
        <w:r w:rsidR="009D6949" w:rsidRPr="00295678">
          <w:rPr>
            <w:rStyle w:val="Hyperlink"/>
          </w:rPr>
          <w:t>https://ac.els-cdn.com/S0890695509000418/1-s2.0-S0890695509000418-main.pdf?_tid=1dfd80c8-1d5e-430b-a56a-31008c8c3846&amp;acdnat=1532359101_233f2d3f2f29a199ad44c4ebfa8406da</w:t>
        </w:r>
      </w:hyperlink>
    </w:p>
    <w:p w:rsidR="009D6949" w:rsidRDefault="0099197B" w:rsidP="00F02A98">
      <w:r>
        <w:t>Wavelet transform for ECG</w:t>
      </w:r>
    </w:p>
    <w:p w:rsidR="0099197B" w:rsidRDefault="00942124" w:rsidP="00F02A98">
      <w:hyperlink r:id="rId55" w:history="1">
        <w:r w:rsidR="0099197B" w:rsidRPr="00295678">
          <w:rPr>
            <w:rStyle w:val="Hyperlink"/>
          </w:rPr>
          <w:t>https://ac.els-cdn.com/S026322411100371X/1-s2.0-S026322411100371X-main.pdf?_tid=38d8e7c0-1bde-4653-b26b-c81ccda6230d&amp;acdnat=1532361505_64c5835a13734ae5abb6ba94617c6c8</w:t>
        </w:r>
      </w:hyperlink>
    </w:p>
    <w:p w:rsidR="0099197B" w:rsidRDefault="0099197B" w:rsidP="00F02A98">
      <w:r>
        <w:t>Wavelet vs Fourier</w:t>
      </w:r>
    </w:p>
    <w:p w:rsidR="0099197B" w:rsidRDefault="00942124" w:rsidP="00F02A98">
      <w:hyperlink r:id="rId56" w:history="1">
        <w:r w:rsidR="0099197B" w:rsidRPr="00295678">
          <w:rPr>
            <w:rStyle w:val="Hyperlink"/>
          </w:rPr>
          <w:t>http://inet.vidyasagar.ac.in:8080/jspui/bitstream/123456789/779/2/Art11.pdf</w:t>
        </w:r>
      </w:hyperlink>
    </w:p>
    <w:p w:rsidR="0099197B" w:rsidRDefault="004007FA" w:rsidP="00F02A98">
      <w:r>
        <w:t>Condition monitoring in the cloud</w:t>
      </w:r>
    </w:p>
    <w:p w:rsidR="004007FA" w:rsidRDefault="00942124" w:rsidP="00F02A98">
      <w:hyperlink r:id="rId57" w:history="1">
        <w:r w:rsidR="004007FA" w:rsidRPr="00A04613">
          <w:rPr>
            <w:rStyle w:val="Hyperlink"/>
          </w:rPr>
          <w:t>https://ac.els-cdn.com/S2212827115009294/1-s2.0-S2212827115009294-main.pdf?_tid=03ceea83-8c06-40a5-8940-ff205e55906b&amp;acdnat=1532521996_18bc53edd7ce5e6cf7f89578e1f05f7f</w:t>
        </w:r>
      </w:hyperlink>
    </w:p>
    <w:p w:rsidR="004007FA" w:rsidRDefault="004007FA" w:rsidP="00F02A98">
      <w:r>
        <w:t>Electrical machine condition monitoring</w:t>
      </w:r>
    </w:p>
    <w:p w:rsidR="004007FA" w:rsidRDefault="00942124" w:rsidP="00F02A98">
      <w:hyperlink r:id="rId58" w:history="1">
        <w:r w:rsidR="004007FA" w:rsidRPr="00A04613">
          <w:rPr>
            <w:rStyle w:val="Hyperlink"/>
          </w:rPr>
          <w:t>file:///D:/Tim/Downloads/machines-05-00024.pdf</w:t>
        </w:r>
      </w:hyperlink>
    </w:p>
    <w:p w:rsidR="004007FA" w:rsidRDefault="003F6155" w:rsidP="00F02A98">
      <w:r>
        <w:t>Ship reliability with ANNs</w:t>
      </w:r>
    </w:p>
    <w:p w:rsidR="003F6155" w:rsidRDefault="00942124" w:rsidP="00F02A98">
      <w:hyperlink r:id="rId59" w:history="1">
        <w:r w:rsidR="003F6155" w:rsidRPr="00D93806">
          <w:rPr>
            <w:rStyle w:val="Hyperlink"/>
          </w:rPr>
          <w:t>https://reader.elsevier.com/reader/sd/121D8CB78BCE81D4436730D4F6FBB0F4688A4722428B7CD4CA59E9E0AF2EA41ABAADD3991993E92D012452C4BEFB96CF</w:t>
        </w:r>
      </w:hyperlink>
    </w:p>
    <w:p w:rsidR="003F6155" w:rsidRDefault="003F6155" w:rsidP="00F02A98"/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942124" w:rsidP="00086A73">
      <w:hyperlink r:id="rId60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942124" w:rsidP="00086A73">
      <w:hyperlink r:id="rId61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942124" w:rsidP="001E27CA">
      <w:hyperlink r:id="rId62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942124" w:rsidP="001E27CA">
      <w:hyperlink r:id="rId63" w:history="1">
        <w:r w:rsidR="001E27CA" w:rsidRPr="00D0682F">
          <w:rPr>
            <w:rStyle w:val="Hyperlink"/>
          </w:rPr>
          <w:t>https://ieeexplo</w:t>
        </w:r>
        <w:r w:rsidR="001E27CA" w:rsidRPr="00D0682F">
          <w:rPr>
            <w:rStyle w:val="Hyperlink"/>
          </w:rPr>
          <w:t>r</w:t>
        </w:r>
        <w:r w:rsidR="001E27CA" w:rsidRPr="00D0682F">
          <w:rPr>
            <w:rStyle w:val="Hyperlink"/>
          </w:rPr>
          <w:t>e.ieee.o</w:t>
        </w:r>
        <w:r w:rsidR="001E27CA" w:rsidRPr="00D0682F">
          <w:rPr>
            <w:rStyle w:val="Hyperlink"/>
          </w:rPr>
          <w:t>r</w:t>
        </w:r>
        <w:r w:rsidR="001E27CA" w:rsidRPr="00D0682F">
          <w:rPr>
            <w:rStyle w:val="Hyperlink"/>
          </w:rPr>
          <w:t>g/stamp/stamp.jsp?arnumber=4626107&amp;tag=1</w:t>
        </w:r>
      </w:hyperlink>
    </w:p>
    <w:p w:rsidR="001E27CA" w:rsidRDefault="001E27CA" w:rsidP="001E27CA">
      <w:r>
        <w:lastRenderedPageBreak/>
        <w:t>Fixed point FFT analysis 2</w:t>
      </w:r>
    </w:p>
    <w:p w:rsidR="001E27CA" w:rsidRDefault="00942124" w:rsidP="001E27CA">
      <w:hyperlink r:id="rId64" w:history="1">
        <w:r w:rsidR="001E27CA" w:rsidRPr="00D0682F">
          <w:rPr>
            <w:rStyle w:val="Hyperlink"/>
          </w:rPr>
          <w:t>https://ieeexplore.ieee</w:t>
        </w:r>
        <w:r w:rsidR="001E27CA" w:rsidRPr="00D0682F">
          <w:rPr>
            <w:rStyle w:val="Hyperlink"/>
          </w:rPr>
          <w:t>.</w:t>
        </w:r>
        <w:r w:rsidR="001E27CA" w:rsidRPr="00D0682F">
          <w:rPr>
            <w:rStyle w:val="Hyperlink"/>
          </w:rPr>
          <w:t>or</w:t>
        </w:r>
        <w:r w:rsidR="001E27CA" w:rsidRPr="00D0682F">
          <w:rPr>
            <w:rStyle w:val="Hyperlink"/>
          </w:rPr>
          <w:t>g</w:t>
        </w:r>
        <w:r w:rsidR="001E27CA" w:rsidRPr="00D0682F">
          <w:rPr>
            <w:rStyle w:val="Hyperlink"/>
          </w:rPr>
          <w:t>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942124">
      <w:hyperlink r:id="rId65" w:history="1">
        <w:r w:rsidR="001E27CA" w:rsidRPr="00D0682F">
          <w:rPr>
            <w:rStyle w:val="Hyperlink"/>
          </w:rPr>
          <w:t>http://dev.t</w:t>
        </w:r>
        <w:r w:rsidR="001E27CA" w:rsidRPr="00D0682F">
          <w:rPr>
            <w:rStyle w:val="Hyperlink"/>
          </w:rPr>
          <w:t>i</w:t>
        </w:r>
        <w:r w:rsidR="001E27CA" w:rsidRPr="00D0682F">
          <w:rPr>
            <w:rStyle w:val="Hyperlink"/>
          </w:rPr>
          <w:t>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942124">
      <w:pPr>
        <w:rPr>
          <w:color w:val="0563C1" w:themeColor="hyperlink"/>
          <w:u w:val="single"/>
        </w:rPr>
      </w:pPr>
      <w:hyperlink r:id="rId66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942124">
      <w:pPr>
        <w:rPr>
          <w:rStyle w:val="Hyperlink"/>
        </w:rPr>
      </w:pPr>
      <w:hyperlink r:id="rId67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942124">
      <w:pPr>
        <w:rPr>
          <w:color w:val="0563C1" w:themeColor="hyperlink"/>
          <w:u w:val="single"/>
        </w:rPr>
      </w:pPr>
      <w:hyperlink r:id="rId68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t>PetiteFS</w:t>
      </w:r>
      <w:proofErr w:type="spellEnd"/>
      <w:r w:rsidRPr="009E4C1C">
        <w:t xml:space="preserve"> (library for FAT file system on MSP)</w:t>
      </w:r>
    </w:p>
    <w:p w:rsidR="009E4C1C" w:rsidRDefault="00942124">
      <w:pPr>
        <w:rPr>
          <w:color w:val="0563C1" w:themeColor="hyperlink"/>
          <w:u w:val="single"/>
        </w:rPr>
      </w:pPr>
      <w:hyperlink r:id="rId69" w:history="1">
        <w:r w:rsidR="009E4C1C" w:rsidRPr="00F44718">
          <w:rPr>
            <w:rStyle w:val="Hyperlink"/>
          </w:rPr>
          <w:t>http://elm-chan.org/fsw/ff/00index_p.html</w:t>
        </w:r>
      </w:hyperlink>
    </w:p>
    <w:p w:rsidR="0031290E" w:rsidRDefault="00823457" w:rsidP="0031290E">
      <w:pPr>
        <w:tabs>
          <w:tab w:val="left" w:pos="1866"/>
        </w:tabs>
      </w:pPr>
      <w:r>
        <w:t xml:space="preserve">Effect of security on </w:t>
      </w:r>
      <w:proofErr w:type="spellStart"/>
      <w:r>
        <w:t>IoT</w:t>
      </w:r>
      <w:proofErr w:type="spellEnd"/>
      <w:r>
        <w:t xml:space="preserve"> device energy use (intro and conclusion mainly)</w:t>
      </w:r>
    </w:p>
    <w:p w:rsidR="00823457" w:rsidRDefault="00942124" w:rsidP="0031290E">
      <w:pPr>
        <w:tabs>
          <w:tab w:val="left" w:pos="1866"/>
        </w:tabs>
      </w:pPr>
      <w:hyperlink r:id="rId70" w:history="1">
        <w:r w:rsidR="00823457" w:rsidRPr="0041684F">
          <w:rPr>
            <w:rStyle w:val="Hyperlink"/>
          </w:rPr>
          <w:t>http://waset.org/publications/10008451</w:t>
        </w:r>
      </w:hyperlink>
    </w:p>
    <w:p w:rsidR="00823457" w:rsidRDefault="00A40C25" w:rsidP="0031290E">
      <w:pPr>
        <w:tabs>
          <w:tab w:val="left" w:pos="1866"/>
        </w:tabs>
      </w:pPr>
      <w:r>
        <w:t>Smart bearings (Power through thermo-electric generator at low power)</w:t>
      </w:r>
    </w:p>
    <w:p w:rsidR="00A40C25" w:rsidRDefault="00942124" w:rsidP="0031290E">
      <w:pPr>
        <w:tabs>
          <w:tab w:val="left" w:pos="1866"/>
        </w:tabs>
      </w:pPr>
      <w:hyperlink r:id="rId71" w:history="1">
        <w:r w:rsidR="00A40C25" w:rsidRPr="0041684F">
          <w:rPr>
            <w:rStyle w:val="Hyperlink"/>
          </w:rPr>
          <w:t>https://eprints.soton.ac.uk/411455/1/WCCM2017_BaharehZaghari.pdf</w:t>
        </w:r>
      </w:hyperlink>
    </w:p>
    <w:p w:rsidR="00A40C25" w:rsidRDefault="00A40C25" w:rsidP="0031290E">
      <w:pPr>
        <w:tabs>
          <w:tab w:val="left" w:pos="1866"/>
        </w:tabs>
      </w:pPr>
      <w:r>
        <w:t>Energy harvesting in harsh environments</w:t>
      </w:r>
    </w:p>
    <w:p w:rsidR="00A40C25" w:rsidRDefault="00942124" w:rsidP="0031290E">
      <w:pPr>
        <w:tabs>
          <w:tab w:val="left" w:pos="1866"/>
        </w:tabs>
      </w:pPr>
      <w:hyperlink r:id="rId72" w:history="1">
        <w:r w:rsidR="00A40C25" w:rsidRPr="0041684F">
          <w:rPr>
            <w:rStyle w:val="Hyperlink"/>
          </w:rPr>
          <w:t>https://dl.acm.org/citation.cfm?id=3143001</w:t>
        </w:r>
      </w:hyperlink>
    </w:p>
    <w:p w:rsidR="00A40C25" w:rsidRDefault="004007FA" w:rsidP="0031290E">
      <w:pPr>
        <w:tabs>
          <w:tab w:val="left" w:pos="1866"/>
        </w:tabs>
      </w:pPr>
      <w:r>
        <w:t>MEMS sensors</w:t>
      </w:r>
    </w:p>
    <w:p w:rsidR="003F6155" w:rsidRDefault="00942124" w:rsidP="0031290E">
      <w:pPr>
        <w:tabs>
          <w:tab w:val="left" w:pos="1866"/>
        </w:tabs>
      </w:pPr>
      <w:hyperlink r:id="rId73" w:history="1">
        <w:r w:rsidR="003F6155" w:rsidRPr="00D93806">
          <w:rPr>
            <w:rStyle w:val="Hyperlink"/>
          </w:rPr>
          <w:t>http://www.mdpi.com/1424-8220/8/2/784</w:t>
        </w:r>
      </w:hyperlink>
    </w:p>
    <w:p w:rsidR="004007FA" w:rsidRDefault="004007FA" w:rsidP="0031290E">
      <w:pPr>
        <w:tabs>
          <w:tab w:val="left" w:pos="1866"/>
        </w:tabs>
      </w:pPr>
      <w:r>
        <w:t>MEMS Sensors II</w:t>
      </w:r>
    </w:p>
    <w:p w:rsidR="004007FA" w:rsidRDefault="00942124" w:rsidP="0031290E">
      <w:pPr>
        <w:tabs>
          <w:tab w:val="left" w:pos="1866"/>
        </w:tabs>
      </w:pPr>
      <w:hyperlink r:id="rId74" w:history="1">
        <w:r w:rsidR="004007FA" w:rsidRPr="00A04613">
          <w:rPr>
            <w:rStyle w:val="Hyperlink"/>
          </w:rPr>
          <w:t>https://ac.els-cdn.com/S0263224108002091/1-s2.0-S0263224108002091-main.pdf?_tid=932b9717-aa4a-44ee-aac0-3e30e3ce4b40&amp;acdnat=1532521355_be45a5ce1ce8ef0e8f30051de8c263d5</w:t>
        </w:r>
      </w:hyperlink>
    </w:p>
    <w:p w:rsidR="004007FA" w:rsidRDefault="004007FA" w:rsidP="0031290E">
      <w:pPr>
        <w:tabs>
          <w:tab w:val="left" w:pos="1866"/>
        </w:tabs>
      </w:pPr>
      <w:r>
        <w:t>MEMS sensors for 3 phase induction motors</w:t>
      </w:r>
    </w:p>
    <w:p w:rsidR="004007FA" w:rsidRDefault="00942124" w:rsidP="0031290E">
      <w:pPr>
        <w:tabs>
          <w:tab w:val="left" w:pos="1866"/>
        </w:tabs>
      </w:pPr>
      <w:hyperlink r:id="rId75" w:history="1">
        <w:r w:rsidR="004007FA" w:rsidRPr="00A04613">
          <w:rPr>
            <w:rStyle w:val="Hyperlink"/>
          </w:rPr>
          <w:t>https://ieeexplore.ieee.org/stamp/stamp.jsp?tp=&amp;arnumber=7239524</w:t>
        </w:r>
      </w:hyperlink>
    </w:p>
    <w:p w:rsidR="004007FA" w:rsidRDefault="0042762F" w:rsidP="0031290E">
      <w:pPr>
        <w:tabs>
          <w:tab w:val="left" w:pos="1866"/>
        </w:tabs>
      </w:pPr>
      <w:r>
        <w:t>Neural network on ARM Cortex M4</w:t>
      </w:r>
    </w:p>
    <w:p w:rsidR="0042762F" w:rsidRDefault="00942124" w:rsidP="0031290E">
      <w:pPr>
        <w:tabs>
          <w:tab w:val="left" w:pos="1866"/>
        </w:tabs>
      </w:pPr>
      <w:hyperlink r:id="rId76" w:history="1">
        <w:r w:rsidR="0042762F" w:rsidRPr="00D93806">
          <w:rPr>
            <w:rStyle w:val="Hyperlink"/>
          </w:rPr>
          <w:t>https://ac.els-cdn.com/S1877050915010042/1-s2.0-S1877050915010042-main.pdf?_tid=8023fb2c-7c7e-4c96-9158-c6bdf05b4c02&amp;acdnat=1533216304_b35aa5b5bab827fcafc919a3bf8f0d7a</w:t>
        </w:r>
      </w:hyperlink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lastRenderedPageBreak/>
        <w:t>Wavelet Analysis for gear vibration monitoring (MCSA)</w:t>
      </w:r>
    </w:p>
    <w:p w:rsidR="001E27CA" w:rsidRDefault="00942124" w:rsidP="001E27CA">
      <w:pPr>
        <w:rPr>
          <w:rStyle w:val="Hyperlink"/>
        </w:rPr>
      </w:pPr>
      <w:hyperlink r:id="rId77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942124" w:rsidP="001E27CA">
      <w:hyperlink r:id="rId78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6A3921" w:rsidRDefault="00942124" w:rsidP="001E27CA">
      <w:pPr>
        <w:rPr>
          <w:rStyle w:val="Hyperlink"/>
        </w:rPr>
      </w:pPr>
      <w:hyperlink r:id="rId79" w:history="1">
        <w:r w:rsidR="006A3921" w:rsidRPr="00D93806">
          <w:rPr>
            <w:rStyle w:val="Hyperlink"/>
          </w:rPr>
          <w:t>https://www.phmsociety.org/sites/phmsociety.org/files/phm_submission/2013/ijphm_13_030.pdf</w:t>
        </w:r>
      </w:hyperlink>
    </w:p>
    <w:p w:rsidR="001E27CA" w:rsidRDefault="001E27CA" w:rsidP="001E27CA">
      <w:proofErr w:type="spellStart"/>
      <w:r>
        <w:t>IoT</w:t>
      </w:r>
      <w:proofErr w:type="spellEnd"/>
      <w:r>
        <w:t xml:space="preserve"> MCSA/CBM</w:t>
      </w:r>
    </w:p>
    <w:p w:rsidR="001E27CA" w:rsidRDefault="00942124" w:rsidP="001E27CA">
      <w:hyperlink r:id="rId80" w:history="1">
        <w:r w:rsidR="001E27CA" w:rsidRPr="00927516">
          <w:rPr>
            <w:rStyle w:val="Hyperlink"/>
          </w:rPr>
          <w:t>https://ieeexplore.ieee.org/stamp/stamp.jsp?tp=&amp;arnumber=8124386</w:t>
        </w:r>
      </w:hyperlink>
    </w:p>
    <w:p w:rsidR="001E27CA" w:rsidRDefault="001E27CA" w:rsidP="001E27CA">
      <w:r>
        <w:t>MCSA CBM (PhD)</w:t>
      </w:r>
    </w:p>
    <w:p w:rsidR="001E27CA" w:rsidRDefault="00942124" w:rsidP="001E27CA">
      <w:hyperlink r:id="rId81" w:history="1">
        <w:r w:rsidR="001E27CA"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MCSA Case Studies</w:t>
      </w:r>
    </w:p>
    <w:p w:rsidR="001E27CA" w:rsidRDefault="00942124" w:rsidP="001E27CA">
      <w:hyperlink r:id="rId82" w:history="1">
        <w:r w:rsidR="001E27CA" w:rsidRPr="005435C2">
          <w:rPr>
            <w:rStyle w:val="Hyperlink"/>
          </w:rPr>
          <w:t>https://pdfs.semanticscholar.org/7af1/964ffb69b942ed4efdd2674f2e332d79a77d.pdf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942124" w:rsidP="001E27CA">
      <w:pPr>
        <w:rPr>
          <w:rStyle w:val="Hyperlink"/>
          <w:lang w:val="es-ES"/>
        </w:rPr>
      </w:pPr>
      <w:hyperlink r:id="rId83" w:history="1">
        <w:r w:rsidR="001E27CA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942124" w:rsidP="001E27CA">
      <w:hyperlink r:id="rId84" w:history="1">
        <w:r w:rsidR="001E27CA"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942124" w:rsidP="001E27CA">
      <w:pPr>
        <w:tabs>
          <w:tab w:val="left" w:pos="1215"/>
        </w:tabs>
      </w:pPr>
      <w:hyperlink r:id="rId85" w:history="1">
        <w:r w:rsidR="001E27CA"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942124" w:rsidP="001E27CA">
      <w:pPr>
        <w:tabs>
          <w:tab w:val="left" w:pos="1215"/>
        </w:tabs>
      </w:pPr>
      <w:hyperlink r:id="rId86" w:history="1">
        <w:r w:rsidR="001E27CA"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942124" w:rsidP="001E27CA">
      <w:pPr>
        <w:tabs>
          <w:tab w:val="left" w:pos="1215"/>
        </w:tabs>
      </w:pPr>
      <w:hyperlink r:id="rId87" w:history="1">
        <w:r w:rsidR="001E27CA"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942124" w:rsidP="001E27CA">
      <w:pPr>
        <w:tabs>
          <w:tab w:val="left" w:pos="1215"/>
        </w:tabs>
      </w:pPr>
      <w:hyperlink r:id="rId88" w:history="1">
        <w:r w:rsidR="001E27CA"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942124" w:rsidP="001E27CA">
      <w:pPr>
        <w:tabs>
          <w:tab w:val="left" w:pos="1215"/>
        </w:tabs>
      </w:pPr>
      <w:hyperlink r:id="rId89" w:history="1">
        <w:r w:rsidR="001E27CA"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942124" w:rsidP="001E27CA">
      <w:pPr>
        <w:tabs>
          <w:tab w:val="left" w:pos="1215"/>
        </w:tabs>
      </w:pPr>
      <w:hyperlink r:id="rId90" w:history="1">
        <w:r w:rsidR="001E27CA"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942124" w:rsidP="001E27CA">
      <w:pPr>
        <w:tabs>
          <w:tab w:val="left" w:pos="1215"/>
        </w:tabs>
      </w:pPr>
      <w:hyperlink r:id="rId91" w:history="1">
        <w:r w:rsidR="001E27CA"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lastRenderedPageBreak/>
        <w:t>MCSA vs vibration for bearing faults</w:t>
      </w:r>
    </w:p>
    <w:p w:rsidR="00D94749" w:rsidRDefault="00942124" w:rsidP="00A44395">
      <w:pPr>
        <w:tabs>
          <w:tab w:val="left" w:pos="1215"/>
        </w:tabs>
      </w:pPr>
      <w:hyperlink r:id="rId92" w:history="1">
        <w:r w:rsidR="001E27CA" w:rsidRPr="00E92F59">
          <w:rPr>
            <w:rStyle w:val="Hyperlink"/>
          </w:rPr>
          <w:t>https://ieeexplore.ieee.org/document/7409240/</w:t>
        </w:r>
      </w:hyperlink>
    </w:p>
    <w:p w:rsidR="00A44395" w:rsidRDefault="00A44395" w:rsidP="00A44395">
      <w:pPr>
        <w:tabs>
          <w:tab w:val="left" w:pos="1215"/>
        </w:tabs>
      </w:pPr>
      <w:r>
        <w:t xml:space="preserve">Neural networks and </w:t>
      </w:r>
      <w:proofErr w:type="spellStart"/>
      <w:r>
        <w:t>mcsa</w:t>
      </w:r>
      <w:proofErr w:type="spellEnd"/>
    </w:p>
    <w:p w:rsidR="008861BF" w:rsidRPr="008861BF" w:rsidRDefault="00942124" w:rsidP="008861BF">
      <w:pPr>
        <w:tabs>
          <w:tab w:val="left" w:pos="1215"/>
          <w:tab w:val="left" w:pos="7305"/>
        </w:tabs>
        <w:rPr>
          <w:color w:val="0563C1" w:themeColor="hyperlink"/>
          <w:u w:val="single"/>
        </w:rPr>
      </w:pPr>
      <w:hyperlink r:id="rId93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8861BF" w:rsidP="00A44395">
      <w:pPr>
        <w:tabs>
          <w:tab w:val="left" w:pos="1215"/>
        </w:tabs>
      </w:pPr>
      <w:proofErr w:type="spellStart"/>
      <w:r>
        <w:t>Bonnardot</w:t>
      </w:r>
      <w:proofErr w:type="spellEnd"/>
    </w:p>
    <w:p w:rsidR="008861BF" w:rsidRDefault="00942124" w:rsidP="00A44395">
      <w:pPr>
        <w:tabs>
          <w:tab w:val="left" w:pos="1215"/>
        </w:tabs>
      </w:pPr>
      <w:hyperlink r:id="rId94" w:history="1">
        <w:r w:rsidR="008861BF" w:rsidRPr="00295678">
          <w:rPr>
            <w:rStyle w:val="Hyperlink"/>
          </w:rPr>
          <w:t>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</w:t>
        </w:r>
      </w:hyperlink>
    </w:p>
    <w:p w:rsidR="008861BF" w:rsidRPr="00A44395" w:rsidRDefault="008861BF" w:rsidP="00A44395">
      <w:pPr>
        <w:tabs>
          <w:tab w:val="left" w:pos="1215"/>
        </w:tabs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942124" w:rsidP="001E27CA">
      <w:hyperlink r:id="rId95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E65F8D" w:rsidP="001E27CA">
      <w:pPr>
        <w:tabs>
          <w:tab w:val="left" w:pos="1215"/>
        </w:tabs>
      </w:pPr>
      <w:r>
        <w:t>ISO 2081</w:t>
      </w:r>
      <w:r w:rsidR="001E27CA">
        <w:t>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942124" w:rsidP="00F02A98">
      <w:pPr>
        <w:rPr>
          <w:rStyle w:val="Hyperlink"/>
        </w:rPr>
      </w:pPr>
      <w:hyperlink r:id="rId96" w:history="1">
        <w:r w:rsidR="00F02A98" w:rsidRPr="00F02A98">
          <w:rPr>
            <w:rStyle w:val="Hyperlink"/>
          </w:rPr>
          <w:t>http://journals.sagepub.com/doi/pdf/10.1177/1475921715591873</w:t>
        </w:r>
      </w:hyperlink>
    </w:p>
    <w:p w:rsidR="00F02A98" w:rsidRPr="004007FA" w:rsidRDefault="00F02A98" w:rsidP="00F02A98">
      <w:pPr>
        <w:rPr>
          <w:lang w:val="es-ES"/>
        </w:rPr>
      </w:pPr>
      <w:proofErr w:type="spellStart"/>
      <w:r w:rsidRPr="004007FA">
        <w:rPr>
          <w:lang w:val="es-ES"/>
        </w:rPr>
        <w:t>Yiannis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Raptodimos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Iraklis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Lazakis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Gerasimos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Theotokatos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Raul</w:t>
      </w:r>
      <w:proofErr w:type="spellEnd"/>
      <w:r w:rsidRPr="004007FA">
        <w:rPr>
          <w:lang w:val="es-ES"/>
        </w:rPr>
        <w:t xml:space="preserve">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942124" w:rsidP="00F02A98">
      <w:hyperlink r:id="rId97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823457" w:rsidP="00F02A98">
      <w:r>
        <w:t>Smart bearings (</w:t>
      </w:r>
      <w:r w:rsidR="00A40C25">
        <w:t>how to mount and select accelerometers)</w:t>
      </w:r>
    </w:p>
    <w:p w:rsidR="00F02A98" w:rsidRDefault="00942124" w:rsidP="001E27CA">
      <w:pPr>
        <w:tabs>
          <w:tab w:val="left" w:pos="1215"/>
        </w:tabs>
        <w:rPr>
          <w:b/>
        </w:rPr>
      </w:pPr>
      <w:hyperlink r:id="rId98" w:history="1">
        <w:r w:rsidR="00A40C25" w:rsidRPr="0041684F">
          <w:rPr>
            <w:rStyle w:val="Hyperlink"/>
            <w:b/>
          </w:rPr>
          <w:t>https://eprints.soton.ac.uk/411589/1/238_Bashir.pdf</w:t>
        </w:r>
      </w:hyperlink>
    </w:p>
    <w:p w:rsidR="00A40C25" w:rsidRDefault="00A44395" w:rsidP="001E27CA">
      <w:pPr>
        <w:tabs>
          <w:tab w:val="left" w:pos="1215"/>
        </w:tabs>
      </w:pPr>
      <w:r>
        <w:t>Vibration analysis for induction motors</w:t>
      </w:r>
    </w:p>
    <w:p w:rsidR="00A44395" w:rsidRDefault="00942124" w:rsidP="001E27CA">
      <w:pPr>
        <w:tabs>
          <w:tab w:val="left" w:pos="1215"/>
        </w:tabs>
      </w:pPr>
      <w:hyperlink r:id="rId99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01448B" w:rsidP="001E27CA">
      <w:pPr>
        <w:tabs>
          <w:tab w:val="left" w:pos="1215"/>
        </w:tabs>
      </w:pPr>
      <w:r>
        <w:t>How to teach vibration analysis</w:t>
      </w:r>
    </w:p>
    <w:p w:rsidR="0001448B" w:rsidRDefault="00942124" w:rsidP="001E27CA">
      <w:pPr>
        <w:tabs>
          <w:tab w:val="left" w:pos="1215"/>
        </w:tabs>
      </w:pPr>
      <w:hyperlink r:id="rId100" w:history="1">
        <w:r w:rsidR="0001448B" w:rsidRPr="00883F37">
          <w:rPr>
            <w:rStyle w:val="Hyperlink"/>
          </w:rPr>
          <w:t>https://ieeexplore.ieee.org/stamp/stamp.jsp?tp=&amp;arnumber=1183679</w:t>
        </w:r>
      </w:hyperlink>
    </w:p>
    <w:p w:rsidR="0001448B" w:rsidRDefault="0001448B" w:rsidP="001E27CA">
      <w:pPr>
        <w:tabs>
          <w:tab w:val="left" w:pos="1215"/>
        </w:tabs>
      </w:pPr>
      <w:r>
        <w:t>Bearing fault diagnosis based on vibration analysis</w:t>
      </w:r>
    </w:p>
    <w:p w:rsidR="0001448B" w:rsidRDefault="00942124" w:rsidP="001E27CA">
      <w:pPr>
        <w:tabs>
          <w:tab w:val="left" w:pos="1215"/>
        </w:tabs>
      </w:pPr>
      <w:hyperlink r:id="rId101" w:history="1">
        <w:r w:rsidR="0001448B" w:rsidRPr="00883F37">
          <w:rPr>
            <w:rStyle w:val="Hyperlink"/>
          </w:rPr>
          <w:t>https://ac.els-cdn.com/S0888327015002939/1-s2.0-S0888327015002939-main.pdf?_tid=4cb320d9-03e3-47ba-943f-de2b0f65c292&amp;acdnat=1532426519_fee69e3bd29cf9be3c2d96b333bc8a22</w:t>
        </w:r>
      </w:hyperlink>
    </w:p>
    <w:p w:rsidR="0001448B" w:rsidRDefault="003F6155" w:rsidP="001E27CA">
      <w:pPr>
        <w:tabs>
          <w:tab w:val="left" w:pos="1215"/>
        </w:tabs>
      </w:pPr>
      <w:r>
        <w:t>Bearings – Case studies</w:t>
      </w:r>
    </w:p>
    <w:p w:rsidR="003F6155" w:rsidRDefault="00942124" w:rsidP="001E27CA">
      <w:pPr>
        <w:tabs>
          <w:tab w:val="left" w:pos="1215"/>
        </w:tabs>
      </w:pPr>
      <w:hyperlink r:id="rId102" w:history="1">
        <w:r w:rsidR="003F6155" w:rsidRPr="00D93806">
          <w:rPr>
            <w:rStyle w:val="Hyperlink"/>
          </w:rPr>
          <w:t>https://ac.els-cdn.com/S0963869505001349/1-s2.0-S0963869505001349-main.pdf?_tid=e0fc0eba-97b4-4c52-9dd4-8fb6f2b60959&amp;acdnat=1533205582_5185f880f0f7f3cb7e526c00ee1feda8</w:t>
        </w:r>
      </w:hyperlink>
    </w:p>
    <w:p w:rsidR="003F6155" w:rsidRDefault="003F6155" w:rsidP="001E27CA">
      <w:pPr>
        <w:tabs>
          <w:tab w:val="left" w:pos="1215"/>
        </w:tabs>
      </w:pPr>
      <w:r>
        <w:t>Bearings – RMS</w:t>
      </w:r>
    </w:p>
    <w:p w:rsidR="003F6155" w:rsidRDefault="00942124" w:rsidP="001E27CA">
      <w:pPr>
        <w:tabs>
          <w:tab w:val="left" w:pos="1215"/>
        </w:tabs>
      </w:pPr>
      <w:hyperlink r:id="rId103" w:history="1">
        <w:r w:rsidR="003F6155" w:rsidRPr="00D93806">
          <w:rPr>
            <w:rStyle w:val="Hyperlink"/>
          </w:rPr>
          <w:t>https://ac.els-cdn.com/S0960148116300064/1-s2.0-S0960148116300064-main.pdf?_tid=a322850a-5bb1-47f0-b005-4ce59cc6186c&amp;acdnat=1533205949_fc7603d421273af7e30d406f88e161ca</w:t>
        </w:r>
      </w:hyperlink>
    </w:p>
    <w:p w:rsidR="003F6155" w:rsidRPr="00A44395" w:rsidRDefault="003F6155" w:rsidP="001E27CA">
      <w:pPr>
        <w:tabs>
          <w:tab w:val="left" w:pos="1215"/>
        </w:tabs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942124" w:rsidP="001E27CA">
      <w:hyperlink r:id="rId104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942124" w:rsidP="001E27CA">
      <w:hyperlink r:id="rId105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942124" w:rsidP="001E27CA">
      <w:hyperlink r:id="rId106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942124" w:rsidP="001E27CA">
      <w:pPr>
        <w:rPr>
          <w:rStyle w:val="Hyperlink"/>
        </w:rPr>
      </w:pPr>
      <w:hyperlink r:id="rId107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942124" w:rsidP="001E27CA">
      <w:pPr>
        <w:rPr>
          <w:color w:val="0563C1" w:themeColor="hyperlink"/>
          <w:u w:val="single"/>
        </w:rPr>
      </w:pPr>
      <w:hyperlink r:id="rId108" w:history="1">
        <w:r w:rsidR="001E27CA" w:rsidRPr="003727FA">
          <w:rPr>
            <w:rStyle w:val="Hyperlink"/>
          </w:rPr>
          <w:t>https://ieeexplore.ieee.org/stamp/st</w:t>
        </w:r>
        <w:bookmarkStart w:id="0" w:name="_GoBack"/>
        <w:bookmarkEnd w:id="0"/>
        <w:r w:rsidR="001E27CA" w:rsidRPr="003727FA">
          <w:rPr>
            <w:rStyle w:val="Hyperlink"/>
          </w:rPr>
          <w:t>a</w:t>
        </w:r>
        <w:r w:rsidR="001E27CA" w:rsidRPr="003727FA">
          <w:rPr>
            <w:rStyle w:val="Hyperlink"/>
          </w:rPr>
          <w:t>mp.jsp?tp=&amp;arnumber=1162875</w:t>
        </w:r>
      </w:hyperlink>
    </w:p>
    <w:p w:rsidR="001E27CA" w:rsidRPr="004007FA" w:rsidRDefault="001E27CA" w:rsidP="001E27CA">
      <w:pPr>
        <w:rPr>
          <w:lang w:val="es-ES"/>
        </w:rPr>
      </w:pPr>
      <w:r w:rsidRPr="004007FA">
        <w:rPr>
          <w:lang w:val="es-ES"/>
        </w:rPr>
        <w:lastRenderedPageBreak/>
        <w:t xml:space="preserve">Ti </w:t>
      </w:r>
      <w:proofErr w:type="spellStart"/>
      <w:r w:rsidRPr="004007FA">
        <w:rPr>
          <w:lang w:val="es-ES"/>
        </w:rPr>
        <w:t>Interrupt</w:t>
      </w:r>
      <w:proofErr w:type="spellEnd"/>
      <w:r w:rsidRPr="004007FA">
        <w:rPr>
          <w:lang w:val="es-ES"/>
        </w:rPr>
        <w:t xml:space="preserve"> Tutorial</w:t>
      </w:r>
    </w:p>
    <w:p w:rsidR="001E27CA" w:rsidRDefault="00942124" w:rsidP="001E27CA">
      <w:pPr>
        <w:rPr>
          <w:lang w:val="es-ES"/>
        </w:rPr>
      </w:pPr>
      <w:hyperlink r:id="rId109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942124" w:rsidP="001E27CA">
      <w:pPr>
        <w:rPr>
          <w:rStyle w:val="Hyperlink"/>
        </w:rPr>
      </w:pPr>
      <w:hyperlink r:id="rId110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p w:rsidR="00A40C25" w:rsidRDefault="00A40C25" w:rsidP="00A40C25">
      <w:pPr>
        <w:tabs>
          <w:tab w:val="left" w:pos="1866"/>
        </w:tabs>
      </w:pPr>
      <w:r>
        <w:t>Exiting low power mode</w:t>
      </w:r>
    </w:p>
    <w:p w:rsidR="00A40C25" w:rsidRDefault="00942124" w:rsidP="00A40C25">
      <w:pPr>
        <w:tabs>
          <w:tab w:val="left" w:pos="1866"/>
        </w:tabs>
      </w:pPr>
      <w:hyperlink r:id="rId111" w:history="1">
        <w:r w:rsidR="00A40C25"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A40C25" w:rsidRDefault="00A40C25" w:rsidP="00A40C25">
      <w:pPr>
        <w:tabs>
          <w:tab w:val="left" w:pos="1866"/>
        </w:tabs>
      </w:pPr>
      <w:r>
        <w:t>Using low power mode in a safe way</w:t>
      </w:r>
    </w:p>
    <w:p w:rsidR="00A40C25" w:rsidRPr="00823457" w:rsidRDefault="00942124" w:rsidP="00A40C25">
      <w:pPr>
        <w:tabs>
          <w:tab w:val="left" w:pos="1866"/>
        </w:tabs>
        <w:rPr>
          <w:color w:val="0563C1" w:themeColor="hyperlink"/>
          <w:u w:val="single"/>
        </w:rPr>
      </w:pPr>
      <w:hyperlink r:id="rId112" w:history="1">
        <w:r w:rsidR="00A40C25" w:rsidRPr="00240A50">
          <w:rPr>
            <w:rStyle w:val="Hyperlink"/>
          </w:rPr>
          <w:t>http://www.ti.com/lit/an/slaa739/slaa739.pdf</w:t>
        </w:r>
      </w:hyperlink>
    </w:p>
    <w:p w:rsidR="00A40C25" w:rsidRDefault="00A40C25" w:rsidP="001E27CA"/>
    <w:sectPr w:rsidR="00A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1448B"/>
    <w:rsid w:val="00061138"/>
    <w:rsid w:val="0006733D"/>
    <w:rsid w:val="000810ED"/>
    <w:rsid w:val="00086A73"/>
    <w:rsid w:val="000938A0"/>
    <w:rsid w:val="000B2E55"/>
    <w:rsid w:val="00156F19"/>
    <w:rsid w:val="001E27CA"/>
    <w:rsid w:val="00285FCD"/>
    <w:rsid w:val="002C2DA2"/>
    <w:rsid w:val="002D5BE9"/>
    <w:rsid w:val="0031290E"/>
    <w:rsid w:val="003573C7"/>
    <w:rsid w:val="0038090E"/>
    <w:rsid w:val="003D1A64"/>
    <w:rsid w:val="003D682E"/>
    <w:rsid w:val="003F6155"/>
    <w:rsid w:val="004007FA"/>
    <w:rsid w:val="0042762F"/>
    <w:rsid w:val="00525CAC"/>
    <w:rsid w:val="005476A7"/>
    <w:rsid w:val="00550DBE"/>
    <w:rsid w:val="005E25C3"/>
    <w:rsid w:val="005E2950"/>
    <w:rsid w:val="00602F68"/>
    <w:rsid w:val="00605166"/>
    <w:rsid w:val="00674837"/>
    <w:rsid w:val="00675A42"/>
    <w:rsid w:val="006A3921"/>
    <w:rsid w:val="006E42C4"/>
    <w:rsid w:val="00736AC4"/>
    <w:rsid w:val="00764A9E"/>
    <w:rsid w:val="00823457"/>
    <w:rsid w:val="00831686"/>
    <w:rsid w:val="008729D4"/>
    <w:rsid w:val="008861BF"/>
    <w:rsid w:val="008C4CDE"/>
    <w:rsid w:val="008C7E9D"/>
    <w:rsid w:val="008E7A99"/>
    <w:rsid w:val="0099197B"/>
    <w:rsid w:val="009D6949"/>
    <w:rsid w:val="009E4C1C"/>
    <w:rsid w:val="00A26044"/>
    <w:rsid w:val="00A40C25"/>
    <w:rsid w:val="00A44395"/>
    <w:rsid w:val="00A61D4A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65F8D"/>
    <w:rsid w:val="00E93A76"/>
    <w:rsid w:val="00EB4E3D"/>
    <w:rsid w:val="00EF739E"/>
    <w:rsid w:val="00F02A98"/>
    <w:rsid w:val="00F43A5B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07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user.co.uk/datasheet/2/737/adafruit-micro-sd-breakout-board-card-tutorial-932877.pdf" TargetMode="External"/><Relationship Id="rId21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://rsta.royalsocietypublishing.org/content/roypta/365/1851/539.full.pdf" TargetMode="External"/><Relationship Id="rId47" Type="http://schemas.openxmlformats.org/officeDocument/2006/relationships/hyperlink" Target="https://www.dnvgl.com/news/dnv-gl-beyond-condition-monitoring-in-the-maritime-industry-7685" TargetMode="External"/><Relationship Id="rId63" Type="http://schemas.openxmlformats.org/officeDocument/2006/relationships/hyperlink" Target="https://ieeexplore.ieee.org/stamp/stamp.jsp?arnumber=4626107&amp;tag=1" TargetMode="External"/><Relationship Id="rId68" Type="http://schemas.openxmlformats.org/officeDocument/2006/relationships/hyperlink" Target="https://43oh.com/2013/12/interfacing-the-launchpad-to-an-sd-card-a-walkthrough/" TargetMode="External"/><Relationship Id="rId84" Type="http://schemas.openxmlformats.org/officeDocument/2006/relationships/hyperlink" Target="https://bsol.bsigroup.com/Bibliographic/BibliographicInfoData/000000000030243451" TargetMode="External"/><Relationship Id="rId89" Type="http://schemas.openxmlformats.org/officeDocument/2006/relationships/hyperlink" Target="https://ieeexplore.ieee.org/abstract/document/930988/" TargetMode="External"/><Relationship Id="rId112" Type="http://schemas.openxmlformats.org/officeDocument/2006/relationships/hyperlink" Target="http://www.ti.com/lit/an/slaa739/slaa739.pdf" TargetMode="External"/><Relationship Id="rId16" Type="http://schemas.openxmlformats.org/officeDocument/2006/relationships/hyperlink" Target="http://www.ni.com/white-paper/52461/en/" TargetMode="External"/><Relationship Id="rId107" Type="http://schemas.openxmlformats.org/officeDocument/2006/relationships/hyperlink" Target="https://os.mbed.com/forum/helloworld/topic/2053/" TargetMode="External"/><Relationship Id="rId11" Type="http://schemas.openxmlformats.org/officeDocument/2006/relationships/hyperlink" Target="http://www.analog.com/en/products/sensors-mems/accelerometers/adxl316.html" TargetMode="External"/><Relationship Id="rId32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37" Type="http://schemas.openxmlformats.org/officeDocument/2006/relationships/hyperlink" Target="https://www.sciencedirect.com/science/article/pii/S0888327005001512" TargetMode="External"/><Relationship Id="rId53" Type="http://schemas.openxmlformats.org/officeDocument/2006/relationships/hyperlink" Target="https://ac.els-cdn.com/S0888327000913049/1-s2.0-S0888327000913049-main.pdf?_tid=e03f9a93-6a71-43fa-a319-fcebfe8a5474&amp;acdnat=1532354590_3382024d96c93eeb1f359ebfaf6f7406" TargetMode="External"/><Relationship Id="rId58" Type="http://schemas.openxmlformats.org/officeDocument/2006/relationships/hyperlink" Target="file:///D:/Tim/Downloads/machines-05-00024.pdf" TargetMode="External"/><Relationship Id="rId74" Type="http://schemas.openxmlformats.org/officeDocument/2006/relationships/hyperlink" Target="https://ac.els-cdn.com/S0263224108002091/1-s2.0-S0263224108002091-main.pdf?_tid=932b9717-aa4a-44ee-aac0-3e30e3ce4b40&amp;acdnat=1532521355_be45a5ce1ce8ef0e8f30051de8c263d5" TargetMode="External"/><Relationship Id="rId79" Type="http://schemas.openxmlformats.org/officeDocument/2006/relationships/hyperlink" Target="https://www.phmsociety.org/sites/phmsociety.org/files/phm_submission/2013/ijphm_13_030.pdf" TargetMode="External"/><Relationship Id="rId102" Type="http://schemas.openxmlformats.org/officeDocument/2006/relationships/hyperlink" Target="https://ac.els-cdn.com/S0963869505001349/1-s2.0-S0963869505001349-main.pdf?_tid=e0fc0eba-97b4-4c52-9dd4-8fb6f2b60959&amp;acdnat=1533205582_5185f880f0f7f3cb7e526c00ee1feda8" TargetMode="External"/><Relationship Id="rId5" Type="http://schemas.openxmlformats.org/officeDocument/2006/relationships/hyperlink" Target="http://www.dcs.shef.ac.uk/intranet/teaching/public/projects/diststructure.html" TargetMode="External"/><Relationship Id="rId90" Type="http://schemas.openxmlformats.org/officeDocument/2006/relationships/hyperlink" Target="https://ieeexplore.ieee.org/document/6975204/" TargetMode="External"/><Relationship Id="rId95" Type="http://schemas.openxmlformats.org/officeDocument/2006/relationships/hyperlink" Target="https://bsol.bsigroup.com/Bibliographic/BibliographicInfoData/000000000030153986" TargetMode="External"/><Relationship Id="rId22" Type="http://schemas.openxmlformats.org/officeDocument/2006/relationships/hyperlink" Target="https://www.gearbest.com/other-accessories/pp_216639.html?wid=1433363" TargetMode="External"/><Relationship Id="rId27" Type="http://schemas.openxmlformats.org/officeDocument/2006/relationships/hyperlink" Target="https://www.emeraldinsight.com/doi/pdfplus/10.1108/SR-05-2013-675" TargetMode="External"/><Relationship Id="rId43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8" Type="http://schemas.openxmlformats.org/officeDocument/2006/relationships/hyperlink" Target="https://dannyshorten.files.wordpress.com/2012/09/marine-machinery-condition-monitoring-sunderland-2012-final.pdf" TargetMode="External"/><Relationship Id="rId64" Type="http://schemas.openxmlformats.org/officeDocument/2006/relationships/hyperlink" Target="https://ieeexplore.ieee.org/stamp/stamp.jsp?tp=&amp;arnumber=1162875&amp;tag=1" TargetMode="External"/><Relationship Id="rId69" Type="http://schemas.openxmlformats.org/officeDocument/2006/relationships/hyperlink" Target="http://elm-chan.org/fsw/ff/00index_p.html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ieeexplore.ieee.org/stamp/stamp.jsp?tp=&amp;arnumber=8124386" TargetMode="External"/><Relationship Id="rId85" Type="http://schemas.openxmlformats.org/officeDocument/2006/relationships/hyperlink" Target="https://ieeexplore.ieee.org/stamp/stamp.jsp?tp=&amp;arnumber=1524544" TargetMode="External"/><Relationship Id="rId12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17" Type="http://schemas.openxmlformats.org/officeDocument/2006/relationships/hyperlink" Target="https://ieeexplore.ieee.org/stamp/stamp.jsp?tp=&amp;arnumber=8278482" TargetMode="External"/><Relationship Id="rId33" Type="http://schemas.openxmlformats.org/officeDocument/2006/relationships/hyperlink" Target="http://dro.dur.ac.uk/12497/1/12497.pdf?DDD10+ttsd23+dul4eg" TargetMode="External"/><Relationship Id="rId38" Type="http://schemas.openxmlformats.org/officeDocument/2006/relationships/hyperlink" Target="https://www.sciencedirect.com/science/article/pii/S0360835212000484" TargetMode="External"/><Relationship Id="rId59" Type="http://schemas.openxmlformats.org/officeDocument/2006/relationships/hyperlink" Target="https://reader.elsevier.com/reader/sd/121D8CB78BCE81D4436730D4F6FBB0F4688A4722428B7CD4CA59E9E0AF2EA41ABAADD3991993E92D012452C4BEFB96CF" TargetMode="External"/><Relationship Id="rId103" Type="http://schemas.openxmlformats.org/officeDocument/2006/relationships/hyperlink" Target="https://ac.els-cdn.com/S0960148116300064/1-s2.0-S0960148116300064-main.pdf?_tid=a322850a-5bb1-47f0-b005-4ce59cc6186c&amp;acdnat=1533205949_fc7603d421273af7e30d406f88e161ca" TargetMode="External"/><Relationship Id="rId108" Type="http://schemas.openxmlformats.org/officeDocument/2006/relationships/hyperlink" Target="https://ieeexplore.ieee.org/stamp/stamp.jsp?tp=&amp;arnumber=1162875" TargetMode="External"/><Relationship Id="rId54" Type="http://schemas.openxmlformats.org/officeDocument/2006/relationships/hyperlink" Target="https://ac.els-cdn.com/S0890695509000418/1-s2.0-S0890695509000418-main.pdf?_tid=1dfd80c8-1d5e-430b-a56a-31008c8c3846&amp;acdnat=1532359101_233f2d3f2f29a199ad44c4ebfa8406da" TargetMode="External"/><Relationship Id="rId70" Type="http://schemas.openxmlformats.org/officeDocument/2006/relationships/hyperlink" Target="http://waset.org/publications/10008451" TargetMode="External"/><Relationship Id="rId75" Type="http://schemas.openxmlformats.org/officeDocument/2006/relationships/hyperlink" Target="https://ieeexplore.ieee.org/stamp/stamp.jsp?tp=&amp;arnumber=7239524" TargetMode="External"/><Relationship Id="rId91" Type="http://schemas.openxmlformats.org/officeDocument/2006/relationships/hyperlink" Target="https://ieeexplore.ieee.org/document/6960405/" TargetMode="External"/><Relationship Id="rId96" Type="http://schemas.openxmlformats.org/officeDocument/2006/relationships/hyperlink" Target="http://journals.sagepub.com/doi/pdf/10.1177/14759217155918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cb.com/products/productfinder.aspx?tx=15" TargetMode="External"/><Relationship Id="rId15" Type="http://schemas.openxmlformats.org/officeDocument/2006/relationships/hyperlink" Target="https://www.nxp.com/docs/en/application-note/AN4255.pdf" TargetMode="External"/><Relationship Id="rId23" Type="http://schemas.openxmlformats.org/officeDocument/2006/relationships/hyperlink" Target="https://forum.43oh.com/topic/8859-connecting-msp432-to-1602-lcd-via-i2c/" TargetMode="External"/><Relationship Id="rId28" Type="http://schemas.openxmlformats.org/officeDocument/2006/relationships/hyperlink" Target="http://www.mdpi.com/1424-8220/17/3/469/pdf" TargetMode="External"/><Relationship Id="rId36" Type="http://schemas.openxmlformats.org/officeDocument/2006/relationships/hyperlink" Target="http://www.mdpi.com/1424-8220/17/3/469/htm" TargetMode="External"/><Relationship Id="rId49" Type="http://schemas.openxmlformats.org/officeDocument/2006/relationships/hyperlink" Target="http://www.dtic.mil/dtic/tr/fulltext/u2/a066579.pdf" TargetMode="External"/><Relationship Id="rId57" Type="http://schemas.openxmlformats.org/officeDocument/2006/relationships/hyperlink" Target="https://ac.els-cdn.com/S2212827115009294/1-s2.0-S2212827115009294-main.pdf?_tid=03ceea83-8c06-40a5-8940-ff205e55906b&amp;acdnat=1532521996_18bc53edd7ce5e6cf7f89578e1f05f7f" TargetMode="External"/><Relationship Id="rId106" Type="http://schemas.openxmlformats.org/officeDocument/2006/relationships/hyperlink" Target="http://www.ti.com/lit/an/slaa821/slaa821.pd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ww.analog.com/en/products/sensors-mems/accelerometers/ADXL1002.html" TargetMode="External"/><Relationship Id="rId31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44" Type="http://schemas.openxmlformats.org/officeDocument/2006/relationships/hyperlink" Target="https://www.sciencedirect.com/science/article/pii/S0029801817306844" TargetMode="External"/><Relationship Id="rId52" Type="http://schemas.openxmlformats.org/officeDocument/2006/relationships/hyperlink" Target="http://ieeexplore.ieee.org/stamp/stamp.jsp?tp=&amp;arnumber=6423903" TargetMode="External"/><Relationship Id="rId60" Type="http://schemas.openxmlformats.org/officeDocument/2006/relationships/hyperlink" Target="https://ieeexplore.ieee.org/abstract/document/7488250/" TargetMode="External"/><Relationship Id="rId65" Type="http://schemas.openxmlformats.org/officeDocument/2006/relationships/hyperlink" Target="http://dev.ti.com/tirex/content/simplelink_msp432p4_sdk_1_60_00_12/docs/iqmathlib/MSP432_IQmathLib-UsersGuide.pdf" TargetMode="External"/><Relationship Id="rId73" Type="http://schemas.openxmlformats.org/officeDocument/2006/relationships/hyperlink" Target="http://www.mdpi.com/1424-8220/8/2/784" TargetMode="External"/><Relationship Id="rId78" Type="http://schemas.openxmlformats.org/officeDocument/2006/relationships/hyperlink" Target="https://opensourceoceanweatherbuoy.files.wordpress.com/2016/02/mae-298_final-project-report1.pdf" TargetMode="External"/><Relationship Id="rId81" Type="http://schemas.openxmlformats.org/officeDocument/2006/relationships/hyperlink" Target="https://pdfs.semanticscholar.org/b58c/b39c623f060e3eb86d06854acaa02db6edb0.pdf" TargetMode="External"/><Relationship Id="rId86" Type="http://schemas.openxmlformats.org/officeDocument/2006/relationships/hyperlink" Target="https://ieeexplore.ieee.org/document/873206/" TargetMode="External"/><Relationship Id="rId94" Type="http://schemas.openxmlformats.org/officeDocument/2006/relationships/hyperlink" Target="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" TargetMode="External"/><Relationship Id="rId99" Type="http://schemas.openxmlformats.org/officeDocument/2006/relationships/hyperlink" Target="https://link.springer.com/content/pdf/10.1007%2Fs00521-010-0512-3.pdf" TargetMode="External"/><Relationship Id="rId101" Type="http://schemas.openxmlformats.org/officeDocument/2006/relationships/hyperlink" Target="https://ac.els-cdn.com/S0888327015002939/1-s2.0-S0888327015002939-main.pdf?_tid=4cb320d9-03e3-47ba-943f-de2b0f65c292&amp;acdnat=1532426519_fee69e3bd29cf9be3c2d96b333bc8a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ta.com/~/media/webrenewal/products/sensor/accel/sca800/sca820-d04_accelerometer_datasheet_82%20700%2000%20d.ashx" TargetMode="External"/><Relationship Id="rId13" Type="http://schemas.openxmlformats.org/officeDocument/2006/relationships/hyperlink" Target="https://community.nxp.com/thread/391923" TargetMode="External"/><Relationship Id="rId18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39" Type="http://schemas.openxmlformats.org/officeDocument/2006/relationships/hyperlink" Target="https://ieeexplore.ieee.org/stamp/stamp.jsp?tp=&amp;arnumber=7372918" TargetMode="External"/><Relationship Id="rId109" Type="http://schemas.openxmlformats.org/officeDocument/2006/relationships/hyperlink" Target="https://training.ti.com/msp430-workshop-series-5-12-interrupts?cu=1135311" TargetMode="External"/><Relationship Id="rId34" Type="http://schemas.openxmlformats.org/officeDocument/2006/relationships/hyperlink" Target="https://link.springer.com/content/pdf/10.1007%2Fs00170-017-1251-8.pdf" TargetMode="External"/><Relationship Id="rId50" Type="http://schemas.openxmlformats.org/officeDocument/2006/relationships/hyperlink" Target="https://ac.els-cdn.com/S1364815215301298/1-s2.0-S1364815215301298-main.pdf?_tid=2f9b5c87-726b-430c-84cd-74429615ca30&amp;acdnat=1532259117_bbed0a6ca0905ad7e8ad3079c1f36dbf" TargetMode="External"/><Relationship Id="rId55" Type="http://schemas.openxmlformats.org/officeDocument/2006/relationships/hyperlink" Target="https://ac.els-cdn.com/S026322411100371X/1-s2.0-S026322411100371X-main.pdf?_tid=38d8e7c0-1bde-4653-b26b-c81ccda6230d&amp;acdnat=1532361505_64c5835a13734ae5abb6ba94617c6c8" TargetMode="External"/><Relationship Id="rId76" Type="http://schemas.openxmlformats.org/officeDocument/2006/relationships/hyperlink" Target="https://ac.els-cdn.com/S1877050915010042/1-s2.0-S1877050915010042-main.pdf?_tid=8023fb2c-7c7e-4c96-9158-c6bdf05b4c02&amp;acdnat=1533216304_b35aa5b5bab827fcafc919a3bf8f0d7a" TargetMode="External"/><Relationship Id="rId97" Type="http://schemas.openxmlformats.org/officeDocument/2006/relationships/hyperlink" Target="https://strathprints.strath.ac.uk/58640/1/Raptodimos_etal_ISOPE_2017_Collection_and_analysis_of_data_for_ship_condition_monitoring.pdf" TargetMode="External"/><Relationship Id="rId104" Type="http://schemas.openxmlformats.org/officeDocument/2006/relationships/hyperlink" Target="http://www.ti.com/lit/an/slaa735a/slaa735a.pdf" TargetMode="External"/><Relationship Id="rId7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71" Type="http://schemas.openxmlformats.org/officeDocument/2006/relationships/hyperlink" Target="https://eprints.soton.ac.uk/411455/1/WCCM2017_BaharehZaghari.pdf" TargetMode="External"/><Relationship Id="rId92" Type="http://schemas.openxmlformats.org/officeDocument/2006/relationships/hyperlink" Target="https://ieeexplore.ieee.org/document/7409240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24" Type="http://schemas.openxmlformats.org/officeDocument/2006/relationships/hyperlink" Target="https://e2e.ti.com/support/microcontrollers/msp430/f/166/t/637416?MSP432P401R-Official-Library-support-for-SD-card-with-MSP432-launchpad" TargetMode="External"/><Relationship Id="rId40" Type="http://schemas.openxmlformats.org/officeDocument/2006/relationships/hyperlink" Target="http://www.plant-maintenance.com/articles/SPM_ICMES_2003.pdf" TargetMode="External"/><Relationship Id="rId45" Type="http://schemas.openxmlformats.org/officeDocument/2006/relationships/hyperlink" Target="http://web.iitd.ac.in/~sumeet/WaveletTutorial.pdf" TargetMode="External"/><Relationship Id="rId66" Type="http://schemas.openxmlformats.org/officeDocument/2006/relationships/hyperlink" Target="http://files.panucatt.com/datasheets/cs45al_datasheet.pdf" TargetMode="External"/><Relationship Id="rId87" Type="http://schemas.openxmlformats.org/officeDocument/2006/relationships/hyperlink" Target="https://ieeexplore.ieee.org/document/6063610/" TargetMode="External"/><Relationship Id="rId110" Type="http://schemas.openxmlformats.org/officeDocument/2006/relationships/hyperlink" Target="https://training.ti.com/msp430-workshop-series-6-12-timers" TargetMode="External"/><Relationship Id="rId61" Type="http://schemas.openxmlformats.org/officeDocument/2006/relationships/hyperlink" Target="https://ieeexplore.ieee.org/stamp/stamp.jsp?tp=&amp;arnumber=6177670" TargetMode="External"/><Relationship Id="rId82" Type="http://schemas.openxmlformats.org/officeDocument/2006/relationships/hyperlink" Target="https://pdfs.semanticscholar.org/7af1/964ffb69b942ed4efdd2674f2e332d79a77d.pdf" TargetMode="External"/><Relationship Id="rId19" Type="http://schemas.openxmlformats.org/officeDocument/2006/relationships/hyperlink" Target="http://www.kurims.kyoto-u.ac.jp/~ooura/fft.html" TargetMode="External"/><Relationship Id="rId14" Type="http://schemas.openxmlformats.org/officeDocument/2006/relationships/hyperlink" Target="https://uk.rs-online.com/web/p/accelerometer-ics/8937266/" TargetMode="External"/><Relationship Id="rId30" Type="http://schemas.openxmlformats.org/officeDocument/2006/relationships/hyperlink" Target="https://ieeexplore.ieee.org/stamp/stamp.jsp?tp=&amp;arnumber=6516934" TargetMode="External"/><Relationship Id="rId35" Type="http://schemas.openxmlformats.org/officeDocument/2006/relationships/hyperlink" Target="https://www.iso.org/committee/51538/x/catalogue/" TargetMode="External"/><Relationship Id="rId56" Type="http://schemas.openxmlformats.org/officeDocument/2006/relationships/hyperlink" Target="http://inet.vidyasagar.ac.in:8080/jspui/bitstream/123456789/779/2/Art11.pdf" TargetMode="External"/><Relationship Id="rId77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100" Type="http://schemas.openxmlformats.org/officeDocument/2006/relationships/hyperlink" Target="https://ieeexplore.ieee.org/stamp/stamp.jsp?tp=&amp;arnumber=1183679" TargetMode="External"/><Relationship Id="rId105" Type="http://schemas.openxmlformats.org/officeDocument/2006/relationships/hyperlink" Target="http://www.ti.com/microcontrollers/simplelink-mcus/wired-mcus/overview/msp432p4.html" TargetMode="External"/><Relationship Id="rId8" Type="http://schemas.openxmlformats.org/officeDocument/2006/relationships/hyperlink" Target="https://www.mouser.co.uk/datasheet/2/418/NG_DS_3058A_Accelerometer_A1-1130495.pdf" TargetMode="External"/><Relationship Id="rId51" Type="http://schemas.openxmlformats.org/officeDocument/2006/relationships/hyperlink" Target="https://eprints.soton.ac.uk/411707/1/224_Esmaeili.pdf" TargetMode="External"/><Relationship Id="rId72" Type="http://schemas.openxmlformats.org/officeDocument/2006/relationships/hyperlink" Target="https://dl.acm.org/citation.cfm?id=3143001" TargetMode="External"/><Relationship Id="rId93" Type="http://schemas.openxmlformats.org/officeDocument/2006/relationships/hyperlink" Target="https://link.springer.com/content/pdf/10.1007%2Fs00521-010-0512-3.pdf" TargetMode="External"/><Relationship Id="rId98" Type="http://schemas.openxmlformats.org/officeDocument/2006/relationships/hyperlink" Target="https://eprints.soton.ac.uk/411589/1/238_Bashir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ydepier.wordpress.com/2015/08/07/using-an-sd-card-reader-to-store-and-retrieve-data-with-arduino/" TargetMode="External"/><Relationship Id="rId46" Type="http://schemas.openxmlformats.org/officeDocument/2006/relationships/hyperlink" Target="https://www.emeraldinsight.com/doi/pdfplus/10.1108/13552511111116259" TargetMode="External"/><Relationship Id="rId67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20" Type="http://schemas.openxmlformats.org/officeDocument/2006/relationships/hyperlink" Target="https://sourceforge.net/projects/kissfft/?source=typ_redirect" TargetMode="External"/><Relationship Id="rId41" Type="http://schemas.openxmlformats.org/officeDocument/2006/relationships/hyperlink" Target="https://www.sciencedirect.com/science/article/pii/S2212827113005179" TargetMode="External"/><Relationship Id="rId62" Type="http://schemas.openxmlformats.org/officeDocument/2006/relationships/hyperlink" Target="http://www.diagnostyka.net.pl/,86409,0,2.html" TargetMode="External"/><Relationship Id="rId83" Type="http://schemas.openxmlformats.org/officeDocument/2006/relationships/hyperlink" Target="https://resenv.media.mit.edu/classarchive/MAS961/readings/InductionMotorsSignature.pdf" TargetMode="External"/><Relationship Id="rId88" Type="http://schemas.openxmlformats.org/officeDocument/2006/relationships/hyperlink" Target="https://ieeexplore.ieee.org/stamp/stamp.jsp?tp=&amp;arnumber=4016382" TargetMode="External"/><Relationship Id="rId111" Type="http://schemas.openxmlformats.org/officeDocument/2006/relationships/hyperlink" Target="https://e2e.ti.com/support/microcontrollers/msp430/f/166/t/460736?MSP432-Exiting-Low-Power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10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14</cp:revision>
  <dcterms:created xsi:type="dcterms:W3CDTF">2018-05-05T17:47:00Z</dcterms:created>
  <dcterms:modified xsi:type="dcterms:W3CDTF">2018-08-07T18:50:00Z</dcterms:modified>
</cp:coreProperties>
</file>