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68F1" w14:textId="3AB53406" w:rsidR="008756D7" w:rsidRPr="008756D7" w:rsidRDefault="00A44352" w:rsidP="008756D7">
      <w:pPr>
        <w:widowControl/>
        <w:numPr>
          <w:ilvl w:val="0"/>
          <w:numId w:val="2"/>
        </w:numPr>
        <w:shd w:val="clear" w:color="auto" w:fill="FFFFFF"/>
        <w:spacing w:line="400" w:lineRule="exact"/>
        <w:ind w:left="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 w:hint="eastAsia"/>
          <w:color w:val="4F4F4F"/>
          <w:kern w:val="0"/>
          <w:sz w:val="24"/>
          <w:szCs w:val="24"/>
        </w:rPr>
        <w:t>公司销售的大部分产品由哪些供应商供应</w:t>
      </w:r>
      <w:r w:rsidR="008756D7"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？</w:t>
      </w:r>
    </w:p>
    <w:p w14:paraId="0C243FAD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SELECT </w:t>
      </w:r>
      <w:proofErr w:type="spellStart"/>
      <w:proofErr w:type="gram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s.CompanyName</w:t>
      </w:r>
      <w:proofErr w:type="gramEnd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,sum</w:t>
      </w:r>
      <w:proofErr w:type="spellEnd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(</w:t>
      </w:r>
      <w:proofErr w:type="spell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od.Quantity</w:t>
      </w:r>
      <w:proofErr w:type="spellEnd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) total</w:t>
      </w:r>
    </w:p>
    <w:p w14:paraId="65AB965A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FROM Suppliers s</w:t>
      </w:r>
    </w:p>
    <w:p w14:paraId="02B3F7FB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Products p</w:t>
      </w:r>
    </w:p>
    <w:p w14:paraId="4D3D0045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p.SupplierID</w:t>
      </w:r>
      <w:proofErr w:type="spellEnd"/>
      <w:proofErr w:type="gramEnd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s.SupplierID</w:t>
      </w:r>
      <w:proofErr w:type="spellEnd"/>
    </w:p>
    <w:p w14:paraId="384037BA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JOIN </w:t>
      </w:r>
      <w:proofErr w:type="spell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OrderDetails</w:t>
      </w:r>
      <w:proofErr w:type="spellEnd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od</w:t>
      </w:r>
    </w:p>
    <w:p w14:paraId="12A6B131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od.ProductID</w:t>
      </w:r>
      <w:proofErr w:type="spellEnd"/>
      <w:proofErr w:type="gramEnd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p.ProductID</w:t>
      </w:r>
      <w:proofErr w:type="spellEnd"/>
    </w:p>
    <w:p w14:paraId="1FE85761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GROUP BY 1</w:t>
      </w:r>
    </w:p>
    <w:p w14:paraId="12B87ACC" w14:textId="67AE2A25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 BY 2 DESC</w:t>
      </w:r>
    </w:p>
    <w:p w14:paraId="1F93B691" w14:textId="77777777" w:rsidR="008756D7" w:rsidRPr="008756D7" w:rsidRDefault="008756D7" w:rsidP="008756D7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</w:p>
    <w:p w14:paraId="258DDE75" w14:textId="7CA6EBFF" w:rsidR="008756D7" w:rsidRPr="008756D7" w:rsidRDefault="00A44352" w:rsidP="008756D7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 w:hint="eastAsia"/>
          <w:color w:val="4F4F4F"/>
          <w:kern w:val="0"/>
          <w:sz w:val="24"/>
          <w:szCs w:val="24"/>
        </w:rPr>
        <w:t>销量高的产品主要分布在哪些地区</w:t>
      </w:r>
      <w:r w:rsidR="008756D7"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？</w:t>
      </w:r>
    </w:p>
    <w:p w14:paraId="7306F02C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SELECT </w:t>
      </w:r>
      <w:proofErr w:type="spellStart"/>
      <w:proofErr w:type="gram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c.Country</w:t>
      </w:r>
      <w:proofErr w:type="gram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,p.ProductName,SUM</w:t>
      </w:r>
      <w:proofErr w:type="spell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(</w:t>
      </w:r>
      <w:proofErr w:type="spell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od.Quantity</w:t>
      </w:r>
      <w:proofErr w:type="spell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) Quantity</w:t>
      </w:r>
    </w:p>
    <w:p w14:paraId="6C38CAA8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FROM Customers c</w:t>
      </w:r>
    </w:p>
    <w:p w14:paraId="59C386D7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Orders o</w:t>
      </w:r>
    </w:p>
    <w:p w14:paraId="3D18D107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c.CustomerID</w:t>
      </w:r>
      <w:proofErr w:type="spellEnd"/>
      <w:proofErr w:type="gram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o.CustomerID</w:t>
      </w:r>
      <w:proofErr w:type="spellEnd"/>
    </w:p>
    <w:p w14:paraId="7C17DB19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JOIN </w:t>
      </w:r>
      <w:proofErr w:type="spell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OrderDetails</w:t>
      </w:r>
      <w:proofErr w:type="spell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od</w:t>
      </w:r>
    </w:p>
    <w:p w14:paraId="3A3D3AF4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od.OrderId</w:t>
      </w:r>
      <w:proofErr w:type="spellEnd"/>
      <w:proofErr w:type="gram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o.OrderId</w:t>
      </w:r>
      <w:proofErr w:type="spellEnd"/>
    </w:p>
    <w:p w14:paraId="5A0B79A2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Products p</w:t>
      </w:r>
    </w:p>
    <w:p w14:paraId="05461146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p.ProductID</w:t>
      </w:r>
      <w:proofErr w:type="spellEnd"/>
      <w:proofErr w:type="gramEnd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od.ProductID</w:t>
      </w:r>
      <w:proofErr w:type="spellEnd"/>
    </w:p>
    <w:p w14:paraId="6C11609A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GROUP BY 1,2</w:t>
      </w:r>
    </w:p>
    <w:p w14:paraId="71B3DA4B" w14:textId="77777777" w:rsidR="00A44352" w:rsidRPr="00A44352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 BY 3 DESC</w:t>
      </w:r>
    </w:p>
    <w:p w14:paraId="3A176E1A" w14:textId="1BCA743F" w:rsidR="008756D7" w:rsidRPr="008756D7" w:rsidRDefault="00A44352" w:rsidP="00A4435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44352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LIMIT 10</w:t>
      </w:r>
    </w:p>
    <w:p w14:paraId="21FAEDBD" w14:textId="77777777" w:rsidR="008756D7" w:rsidRPr="008756D7" w:rsidRDefault="008756D7" w:rsidP="008756D7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8756D7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哪些产品的销售额在增长？</w:t>
      </w:r>
    </w:p>
    <w:p w14:paraId="7DDD7DE0" w14:textId="5FEF3377" w:rsidR="00CC4E15" w:rsidRPr="00CC4E15" w:rsidRDefault="00CC4E15" w:rsidP="00CC4E15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SELECT </w:t>
      </w:r>
      <w:proofErr w:type="spellStart"/>
      <w:proofErr w:type="gram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CategoryName,sum</w:t>
      </w:r>
      <w:proofErr w:type="spellEnd"/>
      <w:proofErr w:type="gram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(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amout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)</w:t>
      </w:r>
      <w:r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total_amout,ord_date</w:t>
      </w:r>
      <w:proofErr w:type="spellEnd"/>
    </w:p>
    <w:p w14:paraId="006A8A04" w14:textId="6D72C3D9" w:rsidR="00CC4E15" w:rsidRPr="00CC4E15" w:rsidRDefault="00CC4E15" w:rsidP="00CC4E15">
      <w:pPr>
        <w:widowControl/>
        <w:shd w:val="clear" w:color="auto" w:fill="FFFFFF"/>
        <w:spacing w:line="400" w:lineRule="exact"/>
        <w:ind w:left="840" w:hangingChars="350" w:hanging="84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proofErr w:type="gram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FROM(</w:t>
      </w:r>
      <w:proofErr w:type="gram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SELECT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c.CategoryName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CategoryName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,(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od.UnitPrice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*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od.Quantity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)*(1-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.Discount)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amout,STRFTIME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('%Y',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o.OrderDate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)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ord_date</w:t>
      </w:r>
      <w:proofErr w:type="spellEnd"/>
    </w:p>
    <w:p w14:paraId="123D6C9C" w14:textId="456F56B4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FROM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OrderDetails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od</w:t>
      </w:r>
    </w:p>
    <w:p w14:paraId="597C5624" w14:textId="5B5E21CA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Products p</w:t>
      </w:r>
    </w:p>
    <w:p w14:paraId="120194A3" w14:textId="45431986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p.ProductID</w:t>
      </w:r>
      <w:proofErr w:type="spellEnd"/>
      <w:proofErr w:type="gram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od.ProductID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</w:t>
      </w:r>
    </w:p>
    <w:p w14:paraId="61AFDC12" w14:textId="3A370D09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Orders o</w:t>
      </w:r>
    </w:p>
    <w:p w14:paraId="329A9AD9" w14:textId="6CFBE690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o.OrderId</w:t>
      </w:r>
      <w:proofErr w:type="spellEnd"/>
      <w:proofErr w:type="gram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od.OrderId</w:t>
      </w:r>
      <w:proofErr w:type="spellEnd"/>
    </w:p>
    <w:p w14:paraId="7033376B" w14:textId="16C9096B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Categories c</w:t>
      </w:r>
    </w:p>
    <w:p w14:paraId="77E1F3BC" w14:textId="397AFEF3" w:rsidR="00CC4E15" w:rsidRPr="00CC4E15" w:rsidRDefault="00CC4E15" w:rsidP="00CC4E15">
      <w:pPr>
        <w:widowControl/>
        <w:shd w:val="clear" w:color="auto" w:fill="FFFFFF"/>
        <w:spacing w:line="400" w:lineRule="exact"/>
        <w:ind w:left="420" w:firstLine="420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p.CategoryID</w:t>
      </w:r>
      <w:proofErr w:type="spellEnd"/>
      <w:proofErr w:type="gram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c.CategoryID</w:t>
      </w:r>
      <w:proofErr w:type="spellEnd"/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) sub</w:t>
      </w:r>
    </w:p>
    <w:p w14:paraId="32507AD8" w14:textId="77777777" w:rsidR="00CC4E15" w:rsidRPr="00CC4E15" w:rsidRDefault="00CC4E15" w:rsidP="00CC4E15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lastRenderedPageBreak/>
        <w:t>GROUP BY 1,3</w:t>
      </w:r>
    </w:p>
    <w:p w14:paraId="1FBFE69D" w14:textId="59C9446E" w:rsidR="00CC4E15" w:rsidRDefault="00CC4E15" w:rsidP="006F69D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CC4E15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 BY 2 DESC</w:t>
      </w:r>
    </w:p>
    <w:p w14:paraId="1953071B" w14:textId="77777777" w:rsidR="006F69D2" w:rsidRDefault="006F69D2" w:rsidP="006F69D2">
      <w:pPr>
        <w:widowControl/>
        <w:shd w:val="clear" w:color="auto" w:fill="FFFFFF"/>
        <w:spacing w:line="400" w:lineRule="exact"/>
        <w:jc w:val="lef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</w:p>
    <w:p w14:paraId="54946C14" w14:textId="766D29F2" w:rsidR="006F69D2" w:rsidRPr="006F69D2" w:rsidRDefault="00991725" w:rsidP="006F69D2">
      <w:pPr>
        <w:widowControl/>
        <w:numPr>
          <w:ilvl w:val="0"/>
          <w:numId w:val="1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4F4F4F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4F4F4F"/>
          <w:kern w:val="0"/>
          <w:sz w:val="24"/>
          <w:szCs w:val="24"/>
        </w:rPr>
        <w:t>每个月销量最好的产品是什么</w:t>
      </w:r>
      <w:r w:rsidR="006F69D2" w:rsidRPr="006F69D2">
        <w:rPr>
          <w:rFonts w:ascii="inherit" w:eastAsia="宋体" w:hAnsi="inherit" w:cs="Helvetica"/>
          <w:color w:val="4F4F4F"/>
          <w:kern w:val="0"/>
          <w:sz w:val="24"/>
          <w:szCs w:val="24"/>
        </w:rPr>
        <w:t>？</w:t>
      </w:r>
    </w:p>
    <w:p w14:paraId="7F81564E" w14:textId="15CC03C9" w:rsidR="00A151FB" w:rsidRPr="00A151FB" w:rsidRDefault="002D791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2D791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SELECT</w:t>
      </w:r>
      <w:r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</w:t>
      </w:r>
      <w:proofErr w:type="spellStart"/>
      <w:proofErr w:type="gramStart"/>
      <w:r w:rsidRPr="002D791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c.CategoryName</w:t>
      </w:r>
      <w:proofErr w:type="spellEnd"/>
      <w:proofErr w:type="gramEnd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</w:t>
      </w:r>
      <w:proofErr w:type="spellStart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CategoryName,sum</w:t>
      </w:r>
      <w:proofErr w:type="spellEnd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(</w:t>
      </w:r>
      <w:proofErr w:type="spellStart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od.Quantity</w:t>
      </w:r>
      <w:proofErr w:type="spellEnd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) </w:t>
      </w:r>
      <w:proofErr w:type="spellStart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ord_total,strftime</w:t>
      </w:r>
      <w:proofErr w:type="spellEnd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('%m',</w:t>
      </w:r>
      <w:proofErr w:type="spellStart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o.OrderDate</w:t>
      </w:r>
      <w:proofErr w:type="spellEnd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) </w:t>
      </w:r>
      <w:proofErr w:type="spellStart"/>
      <w:r w:rsidR="00A151FB"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ord_date</w:t>
      </w:r>
      <w:proofErr w:type="spellEnd"/>
    </w:p>
    <w:p w14:paraId="1FD8ED6B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FROM </w:t>
      </w:r>
      <w:proofErr w:type="spell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OrderDetails</w:t>
      </w:r>
      <w:proofErr w:type="spellEnd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od</w:t>
      </w:r>
    </w:p>
    <w:p w14:paraId="6018D7BE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Products p</w:t>
      </w:r>
    </w:p>
    <w:p w14:paraId="341984DE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p.ProductID</w:t>
      </w:r>
      <w:proofErr w:type="spellEnd"/>
      <w:proofErr w:type="gramEnd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bookmarkStart w:id="0" w:name="_GoBack"/>
      <w:bookmarkEnd w:id="0"/>
      <w:proofErr w:type="spell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od.ProductID</w:t>
      </w:r>
      <w:proofErr w:type="spellEnd"/>
    </w:p>
    <w:p w14:paraId="520B0141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Orders o</w:t>
      </w:r>
    </w:p>
    <w:p w14:paraId="0B3BF4D5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o.OrderId</w:t>
      </w:r>
      <w:proofErr w:type="spellEnd"/>
      <w:proofErr w:type="gramEnd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od.OrderId</w:t>
      </w:r>
      <w:proofErr w:type="spellEnd"/>
    </w:p>
    <w:p w14:paraId="162C372B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JOIN Categories c</w:t>
      </w:r>
    </w:p>
    <w:p w14:paraId="394D3168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ON </w:t>
      </w:r>
      <w:proofErr w:type="spellStart"/>
      <w:proofErr w:type="gram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c.CategoryID</w:t>
      </w:r>
      <w:proofErr w:type="spellEnd"/>
      <w:proofErr w:type="gramEnd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 xml:space="preserve"> = </w:t>
      </w:r>
      <w:proofErr w:type="spellStart"/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p.CategoryID</w:t>
      </w:r>
      <w:proofErr w:type="spellEnd"/>
    </w:p>
    <w:p w14:paraId="616D32E1" w14:textId="77777777" w:rsidR="00A151FB" w:rsidRPr="00A151FB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GROUP BY 3</w:t>
      </w:r>
    </w:p>
    <w:p w14:paraId="3F67C6C0" w14:textId="3545C23F" w:rsidR="006F69D2" w:rsidRPr="00CC4E15" w:rsidRDefault="00A151FB" w:rsidP="00A151FB">
      <w:pPr>
        <w:widowControl/>
        <w:shd w:val="clear" w:color="auto" w:fill="FFFFFF"/>
        <w:spacing w:line="400" w:lineRule="exact"/>
        <w:textAlignment w:val="baseline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A151FB">
        <w:rPr>
          <w:rFonts w:ascii="微软雅黑" w:eastAsia="微软雅黑" w:hAnsi="微软雅黑" w:cs="Helvetica"/>
          <w:color w:val="4F4F4F"/>
          <w:kern w:val="0"/>
          <w:sz w:val="24"/>
          <w:szCs w:val="24"/>
        </w:rPr>
        <w:t>ORDER BY 2 DESC</w:t>
      </w:r>
    </w:p>
    <w:sectPr w:rsidR="006F69D2" w:rsidRPr="00CC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365B"/>
    <w:multiLevelType w:val="hybridMultilevel"/>
    <w:tmpl w:val="E4B82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E0DB7"/>
    <w:multiLevelType w:val="hybridMultilevel"/>
    <w:tmpl w:val="D14C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0641C"/>
    <w:multiLevelType w:val="multilevel"/>
    <w:tmpl w:val="96C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2235D"/>
    <w:multiLevelType w:val="multilevel"/>
    <w:tmpl w:val="A4C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34EFF"/>
    <w:multiLevelType w:val="hybridMultilevel"/>
    <w:tmpl w:val="88DCE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A527D8"/>
    <w:multiLevelType w:val="multilevel"/>
    <w:tmpl w:val="A24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50A65"/>
    <w:multiLevelType w:val="multilevel"/>
    <w:tmpl w:val="FA2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0797C"/>
    <w:multiLevelType w:val="hybridMultilevel"/>
    <w:tmpl w:val="C2E0B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D47182"/>
    <w:multiLevelType w:val="multilevel"/>
    <w:tmpl w:val="B70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BE7820"/>
    <w:multiLevelType w:val="hybridMultilevel"/>
    <w:tmpl w:val="8C982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791BA7"/>
    <w:multiLevelType w:val="multilevel"/>
    <w:tmpl w:val="16D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560C5"/>
    <w:multiLevelType w:val="hybridMultilevel"/>
    <w:tmpl w:val="66AC3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393E66"/>
    <w:multiLevelType w:val="multilevel"/>
    <w:tmpl w:val="292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A"/>
    <w:rsid w:val="001963EA"/>
    <w:rsid w:val="002D791B"/>
    <w:rsid w:val="00636831"/>
    <w:rsid w:val="006F69D2"/>
    <w:rsid w:val="008756D7"/>
    <w:rsid w:val="00991725"/>
    <w:rsid w:val="00A151FB"/>
    <w:rsid w:val="00A44352"/>
    <w:rsid w:val="00C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C251"/>
  <w15:chartTrackingRefBased/>
  <w15:docId w15:val="{6C93185E-D5C3-4122-8398-C4EC8F0E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Dealer</dc:creator>
  <cp:keywords/>
  <dc:description/>
  <cp:lastModifiedBy>Dealer</cp:lastModifiedBy>
  <cp:revision>7</cp:revision>
  <dcterms:created xsi:type="dcterms:W3CDTF">2019-05-12T16:12:00Z</dcterms:created>
  <dcterms:modified xsi:type="dcterms:W3CDTF">2019-05-14T17:32:00Z</dcterms:modified>
</cp:coreProperties>
</file>