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D9E6" w14:textId="6CEF39F1" w:rsidR="005E4B85" w:rsidRDefault="005E4B85" w:rsidP="005E4B85">
      <w:pPr>
        <w:jc w:val="center"/>
        <w:rPr>
          <w:b/>
          <w:bCs/>
          <w:sz w:val="36"/>
          <w:szCs w:val="36"/>
        </w:rPr>
      </w:pPr>
      <w:r w:rsidRPr="005E4B85">
        <w:rPr>
          <w:b/>
          <w:bCs/>
          <w:sz w:val="36"/>
          <w:szCs w:val="36"/>
        </w:rPr>
        <w:t>EduPulse Blueprints V21 to V30</w:t>
      </w:r>
    </w:p>
    <w:p w14:paraId="4B0A09E9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Blueprint V21 — Firebase Data Architecture Foundation</w:t>
      </w:r>
    </w:p>
    <w:p w14:paraId="5B2B0BF4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EduPulse SaaS Platform Architecture Blueprint</w:t>
      </w:r>
    </w:p>
    <w:p w14:paraId="1D768774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38A051D6">
          <v:rect id="_x0000_i1783" alt="" style="width:468pt;height:.05pt;mso-width-percent:0;mso-height-percent:0;mso-width-percent:0;mso-height-percent:0" o:hralign="center" o:hrstd="t" o:hr="t" fillcolor="#a0a0a0" stroked="f"/>
        </w:pict>
      </w:r>
    </w:p>
    <w:p w14:paraId="6737319F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1. Purpose of This Blueprint</w:t>
      </w:r>
    </w:p>
    <w:p w14:paraId="4B77A1B7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This blueprint defines the foundational Firebase and Firestore architecture for EduPulse.</w:t>
      </w:r>
    </w:p>
    <w:p w14:paraId="4783B41C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This phase establishes:</w:t>
      </w:r>
    </w:p>
    <w:p w14:paraId="22A16CB7" w14:textId="77777777" w:rsidR="005E4B85" w:rsidRPr="00EA4201" w:rsidRDefault="005E4B85" w:rsidP="00EA4201">
      <w:pPr>
        <w:numPr>
          <w:ilvl w:val="0"/>
          <w:numId w:val="1"/>
        </w:numPr>
        <w:spacing w:before="100" w:beforeAutospacing="1" w:after="100" w:afterAutospacing="1"/>
      </w:pPr>
      <w:r w:rsidRPr="00EA4201">
        <w:t>scalable backend architecture</w:t>
      </w:r>
    </w:p>
    <w:p w14:paraId="25D47A74" w14:textId="77777777" w:rsidR="005E4B85" w:rsidRPr="00EA4201" w:rsidRDefault="005E4B85" w:rsidP="00EA4201">
      <w:pPr>
        <w:numPr>
          <w:ilvl w:val="0"/>
          <w:numId w:val="1"/>
        </w:numPr>
        <w:spacing w:before="100" w:beforeAutospacing="1" w:after="100" w:afterAutospacing="1"/>
      </w:pPr>
      <w:r w:rsidRPr="00EA4201">
        <w:t>multi-tenant data structure</w:t>
      </w:r>
    </w:p>
    <w:p w14:paraId="636A830A" w14:textId="77777777" w:rsidR="005E4B85" w:rsidRPr="00EA4201" w:rsidRDefault="005E4B85" w:rsidP="00EA4201">
      <w:pPr>
        <w:numPr>
          <w:ilvl w:val="0"/>
          <w:numId w:val="1"/>
        </w:numPr>
        <w:spacing w:before="100" w:beforeAutospacing="1" w:after="100" w:afterAutospacing="1"/>
      </w:pPr>
      <w:r w:rsidRPr="00EA4201">
        <w:t>Firestore collection strategy</w:t>
      </w:r>
    </w:p>
    <w:p w14:paraId="0831FABE" w14:textId="77777777" w:rsidR="005E4B85" w:rsidRPr="00EA4201" w:rsidRDefault="005E4B85" w:rsidP="00EA4201">
      <w:pPr>
        <w:numPr>
          <w:ilvl w:val="0"/>
          <w:numId w:val="1"/>
        </w:numPr>
        <w:spacing w:before="100" w:beforeAutospacing="1" w:after="100" w:afterAutospacing="1"/>
      </w:pPr>
      <w:r w:rsidRPr="00EA4201">
        <w:t>realtime architecture philosophy</w:t>
      </w:r>
    </w:p>
    <w:p w14:paraId="006CF1EA" w14:textId="77777777" w:rsidR="005E4B85" w:rsidRPr="00EA4201" w:rsidRDefault="005E4B85" w:rsidP="00EA4201">
      <w:pPr>
        <w:numPr>
          <w:ilvl w:val="0"/>
          <w:numId w:val="1"/>
        </w:numPr>
        <w:spacing w:before="100" w:beforeAutospacing="1" w:after="100" w:afterAutospacing="1"/>
      </w:pPr>
      <w:r w:rsidRPr="00EA4201">
        <w:t>offline-first preparation</w:t>
      </w:r>
    </w:p>
    <w:p w14:paraId="6E895BE5" w14:textId="77777777" w:rsidR="005E4B85" w:rsidRPr="00EA4201" w:rsidRDefault="005E4B85" w:rsidP="00EA4201">
      <w:pPr>
        <w:numPr>
          <w:ilvl w:val="0"/>
          <w:numId w:val="1"/>
        </w:numPr>
        <w:spacing w:before="100" w:beforeAutospacing="1" w:after="100" w:afterAutospacing="1"/>
      </w:pPr>
      <w:r w:rsidRPr="00EA4201">
        <w:t>role-based access preparation</w:t>
      </w:r>
    </w:p>
    <w:p w14:paraId="269761BF" w14:textId="77777777" w:rsidR="005E4B85" w:rsidRPr="00EA4201" w:rsidRDefault="005E4B85" w:rsidP="00EA4201">
      <w:pPr>
        <w:numPr>
          <w:ilvl w:val="0"/>
          <w:numId w:val="1"/>
        </w:numPr>
        <w:spacing w:before="100" w:beforeAutospacing="1" w:after="100" w:afterAutospacing="1"/>
      </w:pPr>
      <w:r w:rsidRPr="00EA4201">
        <w:t>SaaS scalability standards</w:t>
      </w:r>
    </w:p>
    <w:p w14:paraId="188D9D81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This blueprint is intentionally created BEFORE:</w:t>
      </w:r>
    </w:p>
    <w:p w14:paraId="0BE00B6C" w14:textId="77777777" w:rsidR="005E4B85" w:rsidRPr="00EA4201" w:rsidRDefault="005E4B85" w:rsidP="00EA4201">
      <w:pPr>
        <w:numPr>
          <w:ilvl w:val="0"/>
          <w:numId w:val="2"/>
        </w:numPr>
        <w:spacing w:before="100" w:beforeAutospacing="1" w:after="100" w:afterAutospacing="1"/>
      </w:pPr>
      <w:r w:rsidRPr="00EA4201">
        <w:t>Student CRUD</w:t>
      </w:r>
    </w:p>
    <w:p w14:paraId="2D22F27F" w14:textId="77777777" w:rsidR="005E4B85" w:rsidRPr="00EA4201" w:rsidRDefault="005E4B85" w:rsidP="00EA4201">
      <w:pPr>
        <w:numPr>
          <w:ilvl w:val="0"/>
          <w:numId w:val="2"/>
        </w:numPr>
        <w:spacing w:before="100" w:beforeAutospacing="1" w:after="100" w:afterAutospacing="1"/>
      </w:pPr>
      <w:r w:rsidRPr="00EA4201">
        <w:t>Events Engine</w:t>
      </w:r>
    </w:p>
    <w:p w14:paraId="30BDB7D2" w14:textId="77777777" w:rsidR="005E4B85" w:rsidRPr="00EA4201" w:rsidRDefault="005E4B85" w:rsidP="00EA4201">
      <w:pPr>
        <w:numPr>
          <w:ilvl w:val="0"/>
          <w:numId w:val="2"/>
        </w:numPr>
        <w:spacing w:before="100" w:beforeAutospacing="1" w:after="100" w:afterAutospacing="1"/>
      </w:pPr>
      <w:r w:rsidRPr="00EA4201">
        <w:t>Rewards System</w:t>
      </w:r>
    </w:p>
    <w:p w14:paraId="7941CA47" w14:textId="77777777" w:rsidR="005E4B85" w:rsidRPr="00EA4201" w:rsidRDefault="005E4B85" w:rsidP="00EA4201">
      <w:pPr>
        <w:numPr>
          <w:ilvl w:val="0"/>
          <w:numId w:val="2"/>
        </w:numPr>
        <w:spacing w:before="100" w:beforeAutospacing="1" w:after="100" w:afterAutospacing="1"/>
      </w:pPr>
      <w:r w:rsidRPr="00EA4201">
        <w:t>Competition System</w:t>
      </w:r>
    </w:p>
    <w:p w14:paraId="6BFA0192" w14:textId="77777777" w:rsidR="005E4B85" w:rsidRPr="00EA4201" w:rsidRDefault="005E4B85" w:rsidP="00EA4201">
      <w:pPr>
        <w:numPr>
          <w:ilvl w:val="0"/>
          <w:numId w:val="2"/>
        </w:numPr>
        <w:spacing w:before="100" w:beforeAutospacing="1" w:after="100" w:afterAutospacing="1"/>
      </w:pPr>
      <w:r w:rsidRPr="00EA4201">
        <w:t>Analytics Engine</w:t>
      </w:r>
    </w:p>
    <w:p w14:paraId="711B40F0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because backend architecture decisions become exponentially harder to change later.</w:t>
      </w:r>
    </w:p>
    <w:p w14:paraId="3D971D9D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089F0884">
          <v:rect id="_x0000_i1782" alt="" style="width:468pt;height:.05pt;mso-width-percent:0;mso-height-percent:0;mso-width-percent:0;mso-height-percent:0" o:hralign="center" o:hrstd="t" o:hr="t" fillcolor="#a0a0a0" stroked="f"/>
        </w:pict>
      </w:r>
    </w:p>
    <w:p w14:paraId="6957F590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2. Core Backend Philosophy</w:t>
      </w:r>
    </w:p>
    <w:p w14:paraId="6E7473DF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EduPulse backend architecture must support:</w:t>
      </w:r>
    </w:p>
    <w:p w14:paraId="048E14B2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rPr>
          <w:rFonts w:ascii="Apple Color Emoji" w:hAnsi="Apple Color Emoji" w:cs="Apple Color Emoji"/>
        </w:rPr>
        <w:t>✅</w:t>
      </w:r>
      <w:r w:rsidRPr="00EA4201">
        <w:t xml:space="preserve"> multi-school SaaS scaling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realtime engagement systems</w:t>
      </w:r>
      <w:r w:rsidRPr="00EA4201">
        <w:br/>
      </w:r>
      <w:r w:rsidRPr="00EA4201">
        <w:rPr>
          <w:rFonts w:ascii="Apple Color Emoji" w:hAnsi="Apple Color Emoji" w:cs="Apple Color Emoji"/>
        </w:rPr>
        <w:lastRenderedPageBreak/>
        <w:t>✅</w:t>
      </w:r>
      <w:r w:rsidRPr="00EA4201">
        <w:t xml:space="preserve"> gamification systems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offline-capable operations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responsive dashboard updates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role-based access control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modular future expansion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analytics scalability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district-level scaling later</w:t>
      </w:r>
    </w:p>
    <w:p w14:paraId="59BCACAE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The backend must NOT behave like:</w:t>
      </w:r>
    </w:p>
    <w:p w14:paraId="36397C02" w14:textId="77777777" w:rsidR="005E4B85" w:rsidRPr="00EA4201" w:rsidRDefault="005E4B85" w:rsidP="00EA4201">
      <w:pPr>
        <w:numPr>
          <w:ilvl w:val="0"/>
          <w:numId w:val="3"/>
        </w:numPr>
        <w:spacing w:before="100" w:beforeAutospacing="1" w:after="100" w:afterAutospacing="1"/>
      </w:pPr>
      <w:r w:rsidRPr="00EA4201">
        <w:t>a monolithic ERP database</w:t>
      </w:r>
    </w:p>
    <w:p w14:paraId="565728AD" w14:textId="77777777" w:rsidR="005E4B85" w:rsidRPr="00EA4201" w:rsidRDefault="005E4B85" w:rsidP="00EA4201">
      <w:pPr>
        <w:numPr>
          <w:ilvl w:val="0"/>
          <w:numId w:val="3"/>
        </w:numPr>
        <w:spacing w:before="100" w:beforeAutospacing="1" w:after="100" w:afterAutospacing="1"/>
      </w:pPr>
      <w:r w:rsidRPr="00EA4201">
        <w:t>a tightly coupled SQL-style hierarchy</w:t>
      </w:r>
    </w:p>
    <w:p w14:paraId="68C0476B" w14:textId="77777777" w:rsidR="005E4B85" w:rsidRPr="00EA4201" w:rsidRDefault="005E4B85" w:rsidP="00EA4201">
      <w:pPr>
        <w:numPr>
          <w:ilvl w:val="0"/>
          <w:numId w:val="3"/>
        </w:numPr>
        <w:spacing w:before="100" w:beforeAutospacing="1" w:after="100" w:afterAutospacing="1"/>
      </w:pPr>
      <w:r w:rsidRPr="00EA4201">
        <w:t>a synchronous enterprise backend</w:t>
      </w:r>
    </w:p>
    <w:p w14:paraId="3380B428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Instead:</w:t>
      </w:r>
      <w:r w:rsidRPr="00EA4201">
        <w:br/>
        <w:t>EduPulse backend should behave like:</w:t>
      </w:r>
    </w:p>
    <w:p w14:paraId="6B8C25AA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an event-driven engagement platform.</w:t>
      </w:r>
    </w:p>
    <w:p w14:paraId="7A8DE15E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7935F5D9">
          <v:rect id="_x0000_i1781" alt="" style="width:468pt;height:.05pt;mso-width-percent:0;mso-height-percent:0;mso-width-percent:0;mso-height-percent:0" o:hralign="center" o:hrstd="t" o:hr="t" fillcolor="#a0a0a0" stroked="f"/>
        </w:pict>
      </w:r>
    </w:p>
    <w:p w14:paraId="300BC1AB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3. Firebase Services to Use</w:t>
      </w:r>
    </w:p>
    <w:p w14:paraId="4E1193F6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Phase 1 (Immediate)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407"/>
        <w:gridCol w:w="4937"/>
      </w:tblGrid>
      <w:tr w:rsidR="005E4B85" w:rsidRPr="00EA4201" w14:paraId="0B4AD64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3237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12665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Purpose</w:t>
            </w:r>
          </w:p>
        </w:tc>
      </w:tr>
      <w:tr w:rsidR="005E4B85" w:rsidRPr="00EA4201" w14:paraId="50C2A0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BE0C6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Firebase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AEA7D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Login/session management</w:t>
            </w:r>
          </w:p>
        </w:tc>
      </w:tr>
      <w:tr w:rsidR="005E4B85" w:rsidRPr="00EA4201" w14:paraId="1F1127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474A9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Cloud Firestore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5D39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Primary database</w:t>
            </w:r>
          </w:p>
        </w:tc>
      </w:tr>
      <w:tr w:rsidR="005E4B85" w:rsidRPr="00EA4201" w14:paraId="79885F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FCF7D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Firebase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D236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Media &amp; assets</w:t>
            </w:r>
          </w:p>
        </w:tc>
      </w:tr>
      <w:tr w:rsidR="005E4B85" w:rsidRPr="00EA4201" w14:paraId="4C49B8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D0AA7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Firebase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EAFC3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Web deployment</w:t>
            </w:r>
          </w:p>
        </w:tc>
      </w:tr>
      <w:tr w:rsidR="005E4B85" w:rsidRPr="00EA4201" w14:paraId="4E0E05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5B4DA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Firebase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7DC5F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Usage analytics</w:t>
            </w:r>
          </w:p>
        </w:tc>
      </w:tr>
      <w:tr w:rsidR="005E4B85" w:rsidRPr="00EA4201" w14:paraId="0E2E00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1426C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Firebase Crashlytics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DDE82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Error monitoring</w:t>
            </w:r>
          </w:p>
        </w:tc>
      </w:tr>
    </w:tbl>
    <w:p w14:paraId="15DD2327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39C95E57">
          <v:rect id="_x0000_i1780" alt="" style="width:468pt;height:.05pt;mso-width-percent:0;mso-height-percent:0;mso-width-percent:0;mso-height-percent:0" o:hralign="center" o:hrstd="t" o:hr="t" fillcolor="#a0a0a0" stroked="f"/>
        </w:pict>
      </w:r>
    </w:p>
    <w:p w14:paraId="5F9A4005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Phase 2 (Near Future)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76"/>
        <w:gridCol w:w="4168"/>
      </w:tblGrid>
      <w:tr w:rsidR="005E4B85" w:rsidRPr="00EA4201" w14:paraId="6ED179B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6EA24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13741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Purpose</w:t>
            </w:r>
          </w:p>
        </w:tc>
      </w:tr>
      <w:tr w:rsidR="005E4B85" w:rsidRPr="00EA4201" w14:paraId="1FEC55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7A87D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Cloud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7AE08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Server-side logic</w:t>
            </w:r>
          </w:p>
        </w:tc>
      </w:tr>
      <w:tr w:rsidR="005E4B85" w:rsidRPr="00EA4201" w14:paraId="145F9C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6CB94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Firebase 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CC507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Push notifications</w:t>
            </w:r>
          </w:p>
        </w:tc>
      </w:tr>
      <w:tr w:rsidR="005E4B85" w:rsidRPr="00EA4201" w14:paraId="27CF8F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B3BF2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Firebase Remote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803D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Feature toggles</w:t>
            </w:r>
          </w:p>
        </w:tc>
      </w:tr>
      <w:tr w:rsidR="005E4B85" w:rsidRPr="00EA4201" w14:paraId="0ED360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79AB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Firebase App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47182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Security hardening</w:t>
            </w:r>
          </w:p>
        </w:tc>
      </w:tr>
    </w:tbl>
    <w:p w14:paraId="5E2F5A4E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BBADD34">
          <v:rect id="_x0000_i1779" alt="" style="width:468pt;height:.05pt;mso-width-percent:0;mso-height-percent:0;mso-width-percent:0;mso-height-percent:0" o:hralign="center" o:hrstd="t" o:hr="t" fillcolor="#a0a0a0" stroked="f"/>
        </w:pict>
      </w:r>
    </w:p>
    <w:p w14:paraId="59A83D4C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Phase 3 (Advanced Scaling)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63"/>
        <w:gridCol w:w="4981"/>
      </w:tblGrid>
      <w:tr w:rsidR="005E4B85" w:rsidRPr="00EA4201" w14:paraId="6C09438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47A15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C3991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Purpose</w:t>
            </w:r>
          </w:p>
        </w:tc>
      </w:tr>
      <w:tr w:rsidR="005E4B85" w:rsidRPr="00EA4201" w14:paraId="73BDBAF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28F9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BigQuery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0A242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Advanced analytics</w:t>
            </w:r>
          </w:p>
        </w:tc>
      </w:tr>
      <w:tr w:rsidR="005E4B85" w:rsidRPr="00EA4201" w14:paraId="2F9149A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21F1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Cloud Scheduler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50BC5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Scheduled jobs</w:t>
            </w:r>
          </w:p>
        </w:tc>
      </w:tr>
      <w:tr w:rsidR="005E4B85" w:rsidRPr="00EA4201" w14:paraId="73EA8B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35146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Pub/Sub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1E0D1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Event pipelines</w:t>
            </w:r>
          </w:p>
        </w:tc>
      </w:tr>
      <w:tr w:rsidR="005E4B85" w:rsidRPr="00EA4201" w14:paraId="2C4DD5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53065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Vertex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E5633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AI insights</w:t>
            </w:r>
          </w:p>
        </w:tc>
      </w:tr>
    </w:tbl>
    <w:p w14:paraId="4108E83D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1202352A">
          <v:rect id="_x0000_i1778" alt="" style="width:468pt;height:.05pt;mso-width-percent:0;mso-height-percent:0;mso-width-percent:0;mso-height-percent:0" o:hralign="center" o:hrstd="t" o:hr="t" fillcolor="#a0a0a0" stroked="f"/>
        </w:pict>
      </w:r>
    </w:p>
    <w:p w14:paraId="0DC23DD6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4. Firestore Architecture Philosophy</w:t>
      </w:r>
    </w:p>
    <w:p w14:paraId="6FCAEDC4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Firestore architecture must prioritize:</w:t>
      </w:r>
    </w:p>
    <w:p w14:paraId="57106CCA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A. Tenant Isolation</w:t>
      </w:r>
    </w:p>
    <w:p w14:paraId="2C2A7380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Every major document must belong to:</w:t>
      </w:r>
    </w:p>
    <w:p w14:paraId="739DC179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schoolId</w:t>
      </w:r>
    </w:p>
    <w:p w14:paraId="06144635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This is NON-NEGOTIABLE.</w:t>
      </w:r>
    </w:p>
    <w:p w14:paraId="52D60D7C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1D51708">
          <v:rect id="_x0000_i1777" alt="" style="width:468pt;height:.05pt;mso-width-percent:0;mso-height-percent:0;mso-width-percent:0;mso-height-percent:0" o:hralign="center" o:hrstd="t" o:hr="t" fillcolor="#a0a0a0" stroked="f"/>
        </w:pict>
      </w:r>
    </w:p>
    <w:p w14:paraId="78D02AA8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B. Flat Queryable Collections</w:t>
      </w:r>
    </w:p>
    <w:p w14:paraId="65015C5A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Avoid:</w:t>
      </w:r>
      <w:r w:rsidRPr="00EA4201">
        <w:br/>
        <w:t>deeply nested Firestore trees.</w:t>
      </w:r>
    </w:p>
    <w:p w14:paraId="0040C323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lastRenderedPageBreak/>
        <w:t>Prefer:</w:t>
      </w:r>
    </w:p>
    <w:p w14:paraId="4F8AD268" w14:textId="77777777" w:rsidR="005E4B85" w:rsidRPr="00EA4201" w:rsidRDefault="005E4B85" w:rsidP="00EA4201">
      <w:pPr>
        <w:numPr>
          <w:ilvl w:val="0"/>
          <w:numId w:val="4"/>
        </w:numPr>
        <w:spacing w:before="100" w:beforeAutospacing="1" w:after="100" w:afterAutospacing="1"/>
      </w:pPr>
      <w:r w:rsidRPr="00EA4201">
        <w:t>scalable top-level collections</w:t>
      </w:r>
    </w:p>
    <w:p w14:paraId="1BB6BE92" w14:textId="77777777" w:rsidR="005E4B85" w:rsidRPr="00EA4201" w:rsidRDefault="005E4B85" w:rsidP="00EA4201">
      <w:pPr>
        <w:numPr>
          <w:ilvl w:val="0"/>
          <w:numId w:val="4"/>
        </w:numPr>
        <w:spacing w:before="100" w:beforeAutospacing="1" w:after="100" w:afterAutospacing="1"/>
      </w:pPr>
      <w:r w:rsidRPr="00EA4201">
        <w:t>indexed relationships</w:t>
      </w:r>
    </w:p>
    <w:p w14:paraId="4CB9A049" w14:textId="77777777" w:rsidR="005E4B85" w:rsidRPr="00EA4201" w:rsidRDefault="005E4B85" w:rsidP="00EA4201">
      <w:pPr>
        <w:numPr>
          <w:ilvl w:val="0"/>
          <w:numId w:val="4"/>
        </w:numPr>
        <w:spacing w:before="100" w:beforeAutospacing="1" w:after="100" w:afterAutospacing="1"/>
      </w:pPr>
      <w:r w:rsidRPr="00EA4201">
        <w:t>query efficiency</w:t>
      </w:r>
    </w:p>
    <w:p w14:paraId="0846E1AC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06D31E23">
          <v:rect id="_x0000_i1776" alt="" style="width:468pt;height:.05pt;mso-width-percent:0;mso-height-percent:0;mso-width-percent:0;mso-height-percent:0" o:hralign="center" o:hrstd="t" o:hr="t" fillcolor="#a0a0a0" stroked="f"/>
        </w:pict>
      </w:r>
    </w:p>
    <w:p w14:paraId="224C2C19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C. Realtime-First Design</w:t>
      </w:r>
    </w:p>
    <w:p w14:paraId="5F447FCA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EduPulse relies heavily on:</w:t>
      </w:r>
    </w:p>
    <w:p w14:paraId="61E757E0" w14:textId="77777777" w:rsidR="005E4B85" w:rsidRPr="00EA4201" w:rsidRDefault="005E4B85" w:rsidP="00EA4201">
      <w:pPr>
        <w:numPr>
          <w:ilvl w:val="0"/>
          <w:numId w:val="5"/>
        </w:numPr>
        <w:spacing w:before="100" w:beforeAutospacing="1" w:after="100" w:afterAutospacing="1"/>
      </w:pPr>
      <w:r w:rsidRPr="00EA4201">
        <w:t>live leaderboards</w:t>
      </w:r>
    </w:p>
    <w:p w14:paraId="03231102" w14:textId="77777777" w:rsidR="005E4B85" w:rsidRPr="00EA4201" w:rsidRDefault="005E4B85" w:rsidP="00EA4201">
      <w:pPr>
        <w:numPr>
          <w:ilvl w:val="0"/>
          <w:numId w:val="5"/>
        </w:numPr>
        <w:spacing w:before="100" w:beforeAutospacing="1" w:after="100" w:afterAutospacing="1"/>
      </w:pPr>
      <w:r w:rsidRPr="00EA4201">
        <w:t>live activity feeds</w:t>
      </w:r>
    </w:p>
    <w:p w14:paraId="73502B07" w14:textId="77777777" w:rsidR="005E4B85" w:rsidRPr="00EA4201" w:rsidRDefault="005E4B85" w:rsidP="00EA4201">
      <w:pPr>
        <w:numPr>
          <w:ilvl w:val="0"/>
          <w:numId w:val="5"/>
        </w:numPr>
        <w:spacing w:before="100" w:beforeAutospacing="1" w:after="100" w:afterAutospacing="1"/>
      </w:pPr>
      <w:r w:rsidRPr="00EA4201">
        <w:t>live points</w:t>
      </w:r>
    </w:p>
    <w:p w14:paraId="658F9950" w14:textId="77777777" w:rsidR="005E4B85" w:rsidRPr="00EA4201" w:rsidRDefault="005E4B85" w:rsidP="00EA4201">
      <w:pPr>
        <w:numPr>
          <w:ilvl w:val="0"/>
          <w:numId w:val="5"/>
        </w:numPr>
        <w:spacing w:before="100" w:beforeAutospacing="1" w:after="100" w:afterAutospacing="1"/>
      </w:pPr>
      <w:r w:rsidRPr="00EA4201">
        <w:t>live competitions</w:t>
      </w:r>
    </w:p>
    <w:p w14:paraId="50F986E0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Firestore structure must support efficient realtime listeners.</w:t>
      </w:r>
    </w:p>
    <w:p w14:paraId="0FB82009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004DAD76">
          <v:rect id="_x0000_i1775" alt="" style="width:468pt;height:.05pt;mso-width-percent:0;mso-height-percent:0;mso-width-percent:0;mso-height-percent:0" o:hralign="center" o:hrstd="t" o:hr="t" fillcolor="#a0a0a0" stroked="f"/>
        </w:pict>
      </w:r>
    </w:p>
    <w:p w14:paraId="25B1B8E3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D. Offline-First Readiness</w:t>
      </w:r>
    </w:p>
    <w:p w14:paraId="2E0E981C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Schools may experience:</w:t>
      </w:r>
    </w:p>
    <w:p w14:paraId="00EE3421" w14:textId="77777777" w:rsidR="005E4B85" w:rsidRPr="00EA4201" w:rsidRDefault="005E4B85" w:rsidP="00EA4201">
      <w:pPr>
        <w:numPr>
          <w:ilvl w:val="0"/>
          <w:numId w:val="6"/>
        </w:numPr>
        <w:spacing w:before="100" w:beforeAutospacing="1" w:after="100" w:afterAutospacing="1"/>
      </w:pPr>
      <w:r w:rsidRPr="00EA4201">
        <w:t>unstable internet</w:t>
      </w:r>
    </w:p>
    <w:p w14:paraId="4D52942E" w14:textId="77777777" w:rsidR="005E4B85" w:rsidRPr="00EA4201" w:rsidRDefault="005E4B85" w:rsidP="00EA4201">
      <w:pPr>
        <w:numPr>
          <w:ilvl w:val="0"/>
          <w:numId w:val="6"/>
        </w:numPr>
        <w:spacing w:before="100" w:beforeAutospacing="1" w:after="100" w:afterAutospacing="1"/>
      </w:pPr>
      <w:r w:rsidRPr="00EA4201">
        <w:t>crowded event networks</w:t>
      </w:r>
    </w:p>
    <w:p w14:paraId="740B7968" w14:textId="77777777" w:rsidR="005E4B85" w:rsidRPr="00EA4201" w:rsidRDefault="005E4B85" w:rsidP="00EA4201">
      <w:pPr>
        <w:numPr>
          <w:ilvl w:val="0"/>
          <w:numId w:val="6"/>
        </w:numPr>
        <w:spacing w:before="100" w:beforeAutospacing="1" w:after="100" w:afterAutospacing="1"/>
      </w:pPr>
      <w:r w:rsidRPr="00EA4201">
        <w:t>mobile scoring scenarios</w:t>
      </w:r>
    </w:p>
    <w:p w14:paraId="773D8822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Architecture must prepare for:</w:t>
      </w:r>
      <w:r w:rsidRPr="00EA4201">
        <w:br/>
        <w:t>Firestore offline persistence.</w:t>
      </w:r>
    </w:p>
    <w:p w14:paraId="0E9C7C36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7E2B1499">
          <v:rect id="_x0000_i1774" alt="" style="width:468pt;height:.05pt;mso-width-percent:0;mso-height-percent:0;mso-width-percent:0;mso-height-percent:0" o:hralign="center" o:hrstd="t" o:hr="t" fillcolor="#a0a0a0" stroked="f"/>
        </w:pict>
      </w:r>
    </w:p>
    <w:p w14:paraId="2455E0D6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E. Event-Driven Data</w:t>
      </w:r>
    </w:p>
    <w:p w14:paraId="0D9F3495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Many EduPulse systems should behave like:</w:t>
      </w:r>
      <w:r w:rsidRPr="00EA4201">
        <w:br/>
        <w:t>event streams.</w:t>
      </w:r>
    </w:p>
    <w:p w14:paraId="2FB0EC81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Examples:</w:t>
      </w:r>
    </w:p>
    <w:p w14:paraId="316DE96E" w14:textId="77777777" w:rsidR="005E4B85" w:rsidRPr="00EA4201" w:rsidRDefault="005E4B85" w:rsidP="00EA4201">
      <w:pPr>
        <w:numPr>
          <w:ilvl w:val="0"/>
          <w:numId w:val="7"/>
        </w:numPr>
        <w:spacing w:before="100" w:beforeAutospacing="1" w:after="100" w:afterAutospacing="1"/>
      </w:pPr>
      <w:r w:rsidRPr="00EA4201">
        <w:t>points awarded</w:t>
      </w:r>
    </w:p>
    <w:p w14:paraId="60A0EF42" w14:textId="77777777" w:rsidR="005E4B85" w:rsidRPr="00EA4201" w:rsidRDefault="005E4B85" w:rsidP="00EA4201">
      <w:pPr>
        <w:numPr>
          <w:ilvl w:val="0"/>
          <w:numId w:val="7"/>
        </w:numPr>
        <w:spacing w:before="100" w:beforeAutospacing="1" w:after="100" w:afterAutospacing="1"/>
      </w:pPr>
      <w:r w:rsidRPr="00EA4201">
        <w:t>achievements unlocked</w:t>
      </w:r>
    </w:p>
    <w:p w14:paraId="1907B010" w14:textId="77777777" w:rsidR="005E4B85" w:rsidRPr="00EA4201" w:rsidRDefault="005E4B85" w:rsidP="00EA4201">
      <w:pPr>
        <w:numPr>
          <w:ilvl w:val="0"/>
          <w:numId w:val="7"/>
        </w:numPr>
        <w:spacing w:before="100" w:beforeAutospacing="1" w:after="100" w:afterAutospacing="1"/>
      </w:pPr>
      <w:r w:rsidRPr="00EA4201">
        <w:t>events completed</w:t>
      </w:r>
    </w:p>
    <w:p w14:paraId="56FA1DAB" w14:textId="77777777" w:rsidR="005E4B85" w:rsidRPr="00EA4201" w:rsidRDefault="005E4B85" w:rsidP="00EA4201">
      <w:pPr>
        <w:numPr>
          <w:ilvl w:val="0"/>
          <w:numId w:val="7"/>
        </w:numPr>
        <w:spacing w:before="100" w:beforeAutospacing="1" w:after="100" w:afterAutospacing="1"/>
      </w:pPr>
      <w:r w:rsidRPr="00EA4201">
        <w:t>competitions started</w:t>
      </w:r>
    </w:p>
    <w:p w14:paraId="54510A61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lastRenderedPageBreak/>
        <w:t>These should generate:</w:t>
      </w:r>
      <w:r w:rsidRPr="00EA4201">
        <w:br/>
        <w:t>activity/event records.</w:t>
      </w:r>
    </w:p>
    <w:p w14:paraId="4407FC3C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E0CED97">
          <v:rect id="_x0000_i1773" alt="" style="width:468pt;height:.05pt;mso-width-percent:0;mso-height-percent:0;mso-width-percent:0;mso-height-percent:0" o:hralign="center" o:hrstd="t" o:hr="t" fillcolor="#a0a0a0" stroked="f"/>
        </w:pict>
      </w:r>
    </w:p>
    <w:p w14:paraId="01647134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5. Multi-Tenant Architecture</w:t>
      </w:r>
    </w:p>
    <w:p w14:paraId="05577E7C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Tenant Model</w:t>
      </w:r>
    </w:p>
    <w:p w14:paraId="089BFD12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Each school acts as:</w:t>
      </w:r>
    </w:p>
    <w:p w14:paraId="634845FC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an isolated tenant.</w:t>
      </w:r>
    </w:p>
    <w:p w14:paraId="66B1BDB5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2F3AC101">
          <v:rect id="_x0000_i1772" alt="" style="width:468pt;height:.05pt;mso-width-percent:0;mso-height-percent:0;mso-width-percent:0;mso-height-percent:0" o:hralign="center" o:hrstd="t" o:hr="t" fillcolor="#a0a0a0" stroked="f"/>
        </w:pict>
      </w:r>
    </w:p>
    <w:p w14:paraId="4BC7B33A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Core Principle</w:t>
      </w:r>
    </w:p>
    <w:p w14:paraId="4733962E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NO school should ever:</w:t>
      </w:r>
    </w:p>
    <w:p w14:paraId="211541F2" w14:textId="77777777" w:rsidR="005E4B85" w:rsidRPr="00EA4201" w:rsidRDefault="005E4B85" w:rsidP="00EA4201">
      <w:pPr>
        <w:numPr>
          <w:ilvl w:val="0"/>
          <w:numId w:val="8"/>
        </w:numPr>
        <w:spacing w:before="100" w:beforeAutospacing="1" w:after="100" w:afterAutospacing="1"/>
      </w:pPr>
      <w:r w:rsidRPr="00EA4201">
        <w:t>access another school’s data</w:t>
      </w:r>
    </w:p>
    <w:p w14:paraId="478FB595" w14:textId="77777777" w:rsidR="005E4B85" w:rsidRPr="00EA4201" w:rsidRDefault="005E4B85" w:rsidP="00EA4201">
      <w:pPr>
        <w:numPr>
          <w:ilvl w:val="0"/>
          <w:numId w:val="8"/>
        </w:numPr>
        <w:spacing w:before="100" w:beforeAutospacing="1" w:after="100" w:afterAutospacing="1"/>
      </w:pPr>
      <w:r w:rsidRPr="00EA4201">
        <w:t>query another tenant’s data</w:t>
      </w:r>
    </w:p>
    <w:p w14:paraId="6F35F8B5" w14:textId="77777777" w:rsidR="005E4B85" w:rsidRPr="00EA4201" w:rsidRDefault="005E4B85" w:rsidP="00EA4201">
      <w:pPr>
        <w:numPr>
          <w:ilvl w:val="0"/>
          <w:numId w:val="8"/>
        </w:numPr>
        <w:spacing w:before="100" w:beforeAutospacing="1" w:after="100" w:afterAutospacing="1"/>
      </w:pPr>
      <w:r w:rsidRPr="00EA4201">
        <w:t>share leaderboard visibility</w:t>
      </w:r>
    </w:p>
    <w:p w14:paraId="049320F5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2E113AD1">
          <v:rect id="_x0000_i1771" alt="" style="width:468pt;height:.05pt;mso-width-percent:0;mso-height-percent:0;mso-width-percent:0;mso-height-percent:0" o:hralign="center" o:hrstd="t" o:hr="t" fillcolor="#a0a0a0" stroked="f"/>
        </w:pict>
      </w:r>
    </w:p>
    <w:p w14:paraId="1B640B62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Tenant Identification</w:t>
      </w:r>
    </w:p>
    <w:p w14:paraId="681560CD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Every core document must include:</w:t>
      </w:r>
    </w:p>
    <w:p w14:paraId="172F8D24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{</w:t>
      </w:r>
    </w:p>
    <w:p w14:paraId="16464A70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"schoolId": "school_abc123"</w:t>
      </w:r>
    </w:p>
    <w:p w14:paraId="21A2728C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}</w:t>
      </w:r>
    </w:p>
    <w:p w14:paraId="70111FC0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13F9F231">
          <v:rect id="_x0000_i1770" alt="" style="width:468pt;height:.05pt;mso-width-percent:0;mso-height-percent:0;mso-width-percent:0;mso-height-percent:0" o:hralign="center" o:hrstd="t" o:hr="t" fillcolor="#a0a0a0" stroked="f"/>
        </w:pict>
      </w:r>
    </w:p>
    <w:p w14:paraId="5BFC001C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Benefits</w:t>
      </w:r>
    </w:p>
    <w:p w14:paraId="6D9D19A5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This architecture supports:</w:t>
      </w:r>
    </w:p>
    <w:p w14:paraId="3EEDC93A" w14:textId="77777777" w:rsidR="005E4B85" w:rsidRPr="00EA4201" w:rsidRDefault="005E4B85" w:rsidP="00EA4201">
      <w:pPr>
        <w:numPr>
          <w:ilvl w:val="0"/>
          <w:numId w:val="9"/>
        </w:numPr>
        <w:spacing w:before="100" w:beforeAutospacing="1" w:after="100" w:afterAutospacing="1"/>
      </w:pPr>
      <w:r w:rsidRPr="00EA4201">
        <w:t>SaaS scaling</w:t>
      </w:r>
    </w:p>
    <w:p w14:paraId="434D7A55" w14:textId="77777777" w:rsidR="005E4B85" w:rsidRPr="00EA4201" w:rsidRDefault="005E4B85" w:rsidP="00EA4201">
      <w:pPr>
        <w:numPr>
          <w:ilvl w:val="0"/>
          <w:numId w:val="9"/>
        </w:numPr>
        <w:spacing w:before="100" w:beforeAutospacing="1" w:after="100" w:afterAutospacing="1"/>
      </w:pPr>
      <w:r w:rsidRPr="00EA4201">
        <w:t>school isolation</w:t>
      </w:r>
    </w:p>
    <w:p w14:paraId="0E5AD491" w14:textId="77777777" w:rsidR="005E4B85" w:rsidRPr="00EA4201" w:rsidRDefault="005E4B85" w:rsidP="00EA4201">
      <w:pPr>
        <w:numPr>
          <w:ilvl w:val="0"/>
          <w:numId w:val="9"/>
        </w:numPr>
        <w:spacing w:before="100" w:beforeAutospacing="1" w:after="100" w:afterAutospacing="1"/>
      </w:pPr>
      <w:r w:rsidRPr="00EA4201">
        <w:t>future district management</w:t>
      </w:r>
    </w:p>
    <w:p w14:paraId="4D996F4E" w14:textId="77777777" w:rsidR="005E4B85" w:rsidRPr="00EA4201" w:rsidRDefault="005E4B85" w:rsidP="00EA4201">
      <w:pPr>
        <w:numPr>
          <w:ilvl w:val="0"/>
          <w:numId w:val="9"/>
        </w:numPr>
        <w:spacing w:before="100" w:beforeAutospacing="1" w:after="100" w:afterAutospacing="1"/>
      </w:pPr>
      <w:r w:rsidRPr="00EA4201">
        <w:t>analytics partitioning</w:t>
      </w:r>
    </w:p>
    <w:p w14:paraId="124FD8C2" w14:textId="77777777" w:rsidR="005E4B85" w:rsidRPr="00EA4201" w:rsidRDefault="005E4B85" w:rsidP="00EA4201">
      <w:pPr>
        <w:numPr>
          <w:ilvl w:val="0"/>
          <w:numId w:val="9"/>
        </w:numPr>
        <w:spacing w:before="100" w:beforeAutospacing="1" w:after="100" w:afterAutospacing="1"/>
      </w:pPr>
      <w:r w:rsidRPr="00EA4201">
        <w:t>security rules simplification</w:t>
      </w:r>
    </w:p>
    <w:p w14:paraId="1C3B40A7" w14:textId="77777777" w:rsidR="005E4B85" w:rsidRPr="00EA4201" w:rsidRDefault="003B175E" w:rsidP="00EA4201">
      <w:r w:rsidRPr="003B175E">
        <w:rPr>
          <w:noProof/>
          <w14:ligatures w14:val="standardContextual"/>
        </w:rPr>
        <w:lastRenderedPageBreak/>
        <w:pict w14:anchorId="6D3E9863">
          <v:rect id="_x0000_i1769" alt="" style="width:468pt;height:.05pt;mso-width-percent:0;mso-height-percent:0;mso-width-percent:0;mso-height-percent:0" o:hralign="center" o:hrstd="t" o:hr="t" fillcolor="#a0a0a0" stroked="f"/>
        </w:pict>
      </w:r>
    </w:p>
    <w:p w14:paraId="282C06A9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6. Proposed Firestore Collections</w:t>
      </w:r>
    </w:p>
    <w:p w14:paraId="3C083984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Core Collections</w:t>
      </w:r>
    </w:p>
    <w:p w14:paraId="229358AB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schools</w:t>
      </w:r>
    </w:p>
    <w:p w14:paraId="09BD5830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users</w:t>
      </w:r>
    </w:p>
    <w:p w14:paraId="3FECE887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students</w:t>
      </w:r>
    </w:p>
    <w:p w14:paraId="7EA15AA1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houses</w:t>
      </w:r>
    </w:p>
    <w:p w14:paraId="0F1EDFA8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events</w:t>
      </w:r>
    </w:p>
    <w:p w14:paraId="2E76EB9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competitions</w:t>
      </w:r>
    </w:p>
    <w:p w14:paraId="233935EF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activities</w:t>
      </w:r>
    </w:p>
    <w:p w14:paraId="64D6D422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rewards</w:t>
      </w:r>
    </w:p>
    <w:p w14:paraId="2095130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leaderboards</w:t>
      </w:r>
    </w:p>
    <w:p w14:paraId="120835AF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classes</w:t>
      </w:r>
    </w:p>
    <w:p w14:paraId="60004640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subjects</w:t>
      </w:r>
    </w:p>
    <w:p w14:paraId="0593F0A0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badges</w:t>
      </w:r>
    </w:p>
    <w:p w14:paraId="1782E8C5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point_transactions</w:t>
      </w:r>
    </w:p>
    <w:p w14:paraId="14287B5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notifications</w:t>
      </w:r>
    </w:p>
    <w:p w14:paraId="7010DE7E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0DEDC5F5">
          <v:rect id="_x0000_i1768" alt="" style="width:468pt;height:.05pt;mso-width-percent:0;mso-height-percent:0;mso-width-percent:0;mso-height-percent:0" o:hralign="center" o:hrstd="t" o:hr="t" fillcolor="#a0a0a0" stroked="f"/>
        </w:pict>
      </w:r>
    </w:p>
    <w:p w14:paraId="52348DD2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7. Collection Responsibilities</w:t>
      </w:r>
    </w:p>
    <w:p w14:paraId="4531897B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1D889065">
          <v:rect id="_x0000_i1767" alt="" style="width:468pt;height:.05pt;mso-width-percent:0;mso-height-percent:0;mso-width-percent:0;mso-height-percent:0" o:hralign="center" o:hrstd="t" o:hr="t" fillcolor="#a0a0a0" stroked="f"/>
        </w:pict>
      </w:r>
    </w:p>
    <w:p w14:paraId="18740582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schools</w:t>
      </w:r>
    </w:p>
    <w:p w14:paraId="36040D31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Stores:</w:t>
      </w:r>
    </w:p>
    <w:p w14:paraId="547AD6C8" w14:textId="77777777" w:rsidR="005E4B85" w:rsidRPr="00EA4201" w:rsidRDefault="005E4B85" w:rsidP="00EA4201">
      <w:pPr>
        <w:numPr>
          <w:ilvl w:val="0"/>
          <w:numId w:val="10"/>
        </w:numPr>
        <w:spacing w:before="100" w:beforeAutospacing="1" w:after="100" w:afterAutospacing="1"/>
      </w:pPr>
      <w:r w:rsidRPr="00EA4201">
        <w:t>school metadata</w:t>
      </w:r>
    </w:p>
    <w:p w14:paraId="078EA986" w14:textId="77777777" w:rsidR="005E4B85" w:rsidRPr="00EA4201" w:rsidRDefault="005E4B85" w:rsidP="00EA4201">
      <w:pPr>
        <w:numPr>
          <w:ilvl w:val="0"/>
          <w:numId w:val="10"/>
        </w:numPr>
        <w:spacing w:before="100" w:beforeAutospacing="1" w:after="100" w:afterAutospacing="1"/>
      </w:pPr>
      <w:r w:rsidRPr="00EA4201">
        <w:t>branding</w:t>
      </w:r>
    </w:p>
    <w:p w14:paraId="070A3E9E" w14:textId="77777777" w:rsidR="005E4B85" w:rsidRPr="00EA4201" w:rsidRDefault="005E4B85" w:rsidP="00EA4201">
      <w:pPr>
        <w:numPr>
          <w:ilvl w:val="0"/>
          <w:numId w:val="10"/>
        </w:numPr>
        <w:spacing w:before="100" w:beforeAutospacing="1" w:after="100" w:afterAutospacing="1"/>
      </w:pPr>
      <w:r w:rsidRPr="00EA4201">
        <w:t>subscription plans</w:t>
      </w:r>
    </w:p>
    <w:p w14:paraId="2F10EB12" w14:textId="77777777" w:rsidR="005E4B85" w:rsidRPr="00EA4201" w:rsidRDefault="005E4B85" w:rsidP="00EA4201">
      <w:pPr>
        <w:numPr>
          <w:ilvl w:val="0"/>
          <w:numId w:val="10"/>
        </w:numPr>
        <w:spacing w:before="100" w:beforeAutospacing="1" w:after="100" w:afterAutospacing="1"/>
      </w:pPr>
      <w:r w:rsidRPr="00EA4201">
        <w:t>settings</w:t>
      </w:r>
    </w:p>
    <w:p w14:paraId="3716E9CE" w14:textId="77777777" w:rsidR="005E4B85" w:rsidRPr="00EA4201" w:rsidRDefault="005E4B85" w:rsidP="00EA4201">
      <w:pPr>
        <w:numPr>
          <w:ilvl w:val="0"/>
          <w:numId w:val="10"/>
        </w:numPr>
        <w:spacing w:before="100" w:beforeAutospacing="1" w:after="100" w:afterAutospacing="1"/>
      </w:pPr>
      <w:r w:rsidRPr="00EA4201">
        <w:t>academic structure</w:t>
      </w:r>
    </w:p>
    <w:p w14:paraId="05145CA1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Example:</w:t>
      </w:r>
    </w:p>
    <w:p w14:paraId="79324954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{</w:t>
      </w:r>
    </w:p>
    <w:p w14:paraId="1934083D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7C2CD536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"name": "TEMS Partapur",</w:t>
      </w:r>
    </w:p>
    <w:p w14:paraId="5EFC7CA4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"plan": "premium",</w:t>
      </w:r>
    </w:p>
    <w:p w14:paraId="17467B5E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"logoUrl": "...",</w:t>
      </w:r>
    </w:p>
    <w:p w14:paraId="05F78C2F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"theme": {...},</w:t>
      </w:r>
    </w:p>
    <w:p w14:paraId="04C9A20C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"createdAt": "..."</w:t>
      </w:r>
    </w:p>
    <w:p w14:paraId="465A57F6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}</w:t>
      </w:r>
    </w:p>
    <w:p w14:paraId="12ED5BA6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76BCB47">
          <v:rect id="_x0000_i1766" alt="" style="width:468pt;height:.05pt;mso-width-percent:0;mso-height-percent:0;mso-width-percent:0;mso-height-percent:0" o:hralign="center" o:hrstd="t" o:hr="t" fillcolor="#a0a0a0" stroked="f"/>
        </w:pict>
      </w:r>
    </w:p>
    <w:p w14:paraId="36E1BCA2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lastRenderedPageBreak/>
        <w:t>users</w:t>
      </w:r>
    </w:p>
    <w:p w14:paraId="0D0E57B7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Stores:</w:t>
      </w:r>
    </w:p>
    <w:p w14:paraId="7A47B82E" w14:textId="77777777" w:rsidR="005E4B85" w:rsidRPr="00EA4201" w:rsidRDefault="005E4B85" w:rsidP="00EA4201">
      <w:pPr>
        <w:numPr>
          <w:ilvl w:val="0"/>
          <w:numId w:val="11"/>
        </w:numPr>
        <w:spacing w:before="100" w:beforeAutospacing="1" w:after="100" w:afterAutospacing="1"/>
      </w:pPr>
      <w:r w:rsidRPr="00EA4201">
        <w:t>principals</w:t>
      </w:r>
    </w:p>
    <w:p w14:paraId="2C71BF76" w14:textId="77777777" w:rsidR="005E4B85" w:rsidRPr="00EA4201" w:rsidRDefault="005E4B85" w:rsidP="00EA4201">
      <w:pPr>
        <w:numPr>
          <w:ilvl w:val="0"/>
          <w:numId w:val="11"/>
        </w:numPr>
        <w:spacing w:before="100" w:beforeAutospacing="1" w:after="100" w:afterAutospacing="1"/>
      </w:pPr>
      <w:r w:rsidRPr="00EA4201">
        <w:t>teachers</w:t>
      </w:r>
    </w:p>
    <w:p w14:paraId="22CAEA5C" w14:textId="77777777" w:rsidR="005E4B85" w:rsidRPr="00EA4201" w:rsidRDefault="005E4B85" w:rsidP="00EA4201">
      <w:pPr>
        <w:numPr>
          <w:ilvl w:val="0"/>
          <w:numId w:val="11"/>
        </w:numPr>
        <w:spacing w:before="100" w:beforeAutospacing="1" w:after="100" w:afterAutospacing="1"/>
      </w:pPr>
      <w:r w:rsidRPr="00EA4201">
        <w:t>admins</w:t>
      </w:r>
    </w:p>
    <w:p w14:paraId="5D8D92C1" w14:textId="77777777" w:rsidR="005E4B85" w:rsidRPr="00EA4201" w:rsidRDefault="005E4B85" w:rsidP="00EA4201">
      <w:pPr>
        <w:numPr>
          <w:ilvl w:val="0"/>
          <w:numId w:val="11"/>
        </w:numPr>
        <w:spacing w:before="100" w:beforeAutospacing="1" w:after="100" w:afterAutospacing="1"/>
      </w:pPr>
      <w:r w:rsidRPr="00EA4201">
        <w:t>coordinators</w:t>
      </w:r>
    </w:p>
    <w:p w14:paraId="1B43CCF5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Includes:</w:t>
      </w:r>
    </w:p>
    <w:p w14:paraId="131A9A7D" w14:textId="77777777" w:rsidR="005E4B85" w:rsidRPr="00EA4201" w:rsidRDefault="005E4B85" w:rsidP="00EA4201">
      <w:pPr>
        <w:numPr>
          <w:ilvl w:val="0"/>
          <w:numId w:val="12"/>
        </w:numPr>
        <w:spacing w:before="100" w:beforeAutospacing="1" w:after="100" w:afterAutospacing="1"/>
      </w:pPr>
      <w:r w:rsidRPr="00EA4201">
        <w:t>role</w:t>
      </w:r>
    </w:p>
    <w:p w14:paraId="7EA56BD2" w14:textId="77777777" w:rsidR="005E4B85" w:rsidRPr="00EA4201" w:rsidRDefault="005E4B85" w:rsidP="00EA4201">
      <w:pPr>
        <w:numPr>
          <w:ilvl w:val="0"/>
          <w:numId w:val="12"/>
        </w:numPr>
        <w:spacing w:before="100" w:beforeAutospacing="1" w:after="100" w:afterAutospacing="1"/>
      </w:pPr>
      <w:r w:rsidRPr="00EA4201">
        <w:t>permissions</w:t>
      </w:r>
    </w:p>
    <w:p w14:paraId="2B266342" w14:textId="77777777" w:rsidR="005E4B85" w:rsidRPr="00EA4201" w:rsidRDefault="005E4B85" w:rsidP="00EA4201">
      <w:pPr>
        <w:numPr>
          <w:ilvl w:val="0"/>
          <w:numId w:val="12"/>
        </w:numPr>
        <w:spacing w:before="100" w:beforeAutospacing="1" w:after="100" w:afterAutospacing="1"/>
      </w:pPr>
      <w:r w:rsidRPr="00EA4201">
        <w:t>school mapping</w:t>
      </w:r>
    </w:p>
    <w:p w14:paraId="7ABA9A23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Example:</w:t>
      </w:r>
    </w:p>
    <w:p w14:paraId="63B835A3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{</w:t>
      </w:r>
    </w:p>
    <w:p w14:paraId="2CEE90E6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"uid": "firebase_uid",</w:t>
      </w:r>
    </w:p>
    <w:p w14:paraId="5739837F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547684F7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"role": "teacher",</w:t>
      </w:r>
    </w:p>
    <w:p w14:paraId="61D7CBCC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"name": "John Doe",</w:t>
      </w:r>
    </w:p>
    <w:p w14:paraId="2EB249AC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"email": "..."</w:t>
      </w:r>
    </w:p>
    <w:p w14:paraId="08C108EE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}</w:t>
      </w:r>
    </w:p>
    <w:p w14:paraId="708043D6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2E00EE3D">
          <v:rect id="_x0000_i1765" alt="" style="width:468pt;height:.05pt;mso-width-percent:0;mso-height-percent:0;mso-width-percent:0;mso-height-percent:0" o:hralign="center" o:hrstd="t" o:hr="t" fillcolor="#a0a0a0" stroked="f"/>
        </w:pict>
      </w:r>
    </w:p>
    <w:p w14:paraId="03B75D7C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students</w:t>
      </w:r>
    </w:p>
    <w:p w14:paraId="2C8A1160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Stores:</w:t>
      </w:r>
    </w:p>
    <w:p w14:paraId="47C9539C" w14:textId="77777777" w:rsidR="005E4B85" w:rsidRPr="00EA4201" w:rsidRDefault="005E4B85" w:rsidP="00EA4201">
      <w:pPr>
        <w:numPr>
          <w:ilvl w:val="0"/>
          <w:numId w:val="13"/>
        </w:numPr>
        <w:spacing w:before="100" w:beforeAutospacing="1" w:after="100" w:afterAutospacing="1"/>
      </w:pPr>
      <w:r w:rsidRPr="00EA4201">
        <w:t>student profiles</w:t>
      </w:r>
    </w:p>
    <w:p w14:paraId="1199694E" w14:textId="77777777" w:rsidR="005E4B85" w:rsidRPr="00EA4201" w:rsidRDefault="005E4B85" w:rsidP="00EA4201">
      <w:pPr>
        <w:numPr>
          <w:ilvl w:val="0"/>
          <w:numId w:val="13"/>
        </w:numPr>
        <w:spacing w:before="100" w:beforeAutospacing="1" w:after="100" w:afterAutospacing="1"/>
      </w:pPr>
      <w:r w:rsidRPr="00EA4201">
        <w:t>house assignment</w:t>
      </w:r>
    </w:p>
    <w:p w14:paraId="4569A2D0" w14:textId="77777777" w:rsidR="005E4B85" w:rsidRPr="00EA4201" w:rsidRDefault="005E4B85" w:rsidP="00EA4201">
      <w:pPr>
        <w:numPr>
          <w:ilvl w:val="0"/>
          <w:numId w:val="13"/>
        </w:numPr>
        <w:spacing w:before="100" w:beforeAutospacing="1" w:after="100" w:afterAutospacing="1"/>
      </w:pPr>
      <w:r w:rsidRPr="00EA4201">
        <w:t>points totals</w:t>
      </w:r>
    </w:p>
    <w:p w14:paraId="0097D85D" w14:textId="77777777" w:rsidR="005E4B85" w:rsidRPr="00EA4201" w:rsidRDefault="005E4B85" w:rsidP="00EA4201">
      <w:pPr>
        <w:numPr>
          <w:ilvl w:val="0"/>
          <w:numId w:val="13"/>
        </w:numPr>
        <w:spacing w:before="100" w:beforeAutospacing="1" w:after="100" w:afterAutospacing="1"/>
      </w:pPr>
      <w:r w:rsidRPr="00EA4201">
        <w:t>streaks</w:t>
      </w:r>
    </w:p>
    <w:p w14:paraId="5C54103F" w14:textId="77777777" w:rsidR="005E4B85" w:rsidRPr="00EA4201" w:rsidRDefault="005E4B85" w:rsidP="00EA4201">
      <w:pPr>
        <w:numPr>
          <w:ilvl w:val="0"/>
          <w:numId w:val="13"/>
        </w:numPr>
        <w:spacing w:before="100" w:beforeAutospacing="1" w:after="100" w:afterAutospacing="1"/>
      </w:pPr>
      <w:r w:rsidRPr="00EA4201">
        <w:t>engagement metrics</w:t>
      </w:r>
    </w:p>
    <w:p w14:paraId="20001E07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Example:</w:t>
      </w:r>
    </w:p>
    <w:p w14:paraId="3F8CA904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{</w:t>
      </w:r>
    </w:p>
    <w:p w14:paraId="123CDA51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"studentId": "student_001",</w:t>
      </w:r>
    </w:p>
    <w:p w14:paraId="4390236D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0BABE9D0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"houseId": "blue_house",</w:t>
      </w:r>
    </w:p>
    <w:p w14:paraId="5D35828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"points": 450,</w:t>
      </w:r>
    </w:p>
    <w:p w14:paraId="68DDC7E4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"streak": 12</w:t>
      </w:r>
    </w:p>
    <w:p w14:paraId="1F4A54E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}</w:t>
      </w:r>
    </w:p>
    <w:p w14:paraId="01A85BBF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4877831">
          <v:rect id="_x0000_i1764" alt="" style="width:468pt;height:.05pt;mso-width-percent:0;mso-height-percent:0;mso-width-percent:0;mso-height-percent:0" o:hralign="center" o:hrstd="t" o:hr="t" fillcolor="#a0a0a0" stroked="f"/>
        </w:pict>
      </w:r>
    </w:p>
    <w:p w14:paraId="32D44D7C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lastRenderedPageBreak/>
        <w:t>houses</w:t>
      </w:r>
    </w:p>
    <w:p w14:paraId="15AD5023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Stores:</w:t>
      </w:r>
    </w:p>
    <w:p w14:paraId="34E815A3" w14:textId="77777777" w:rsidR="005E4B85" w:rsidRPr="00EA4201" w:rsidRDefault="005E4B85" w:rsidP="00EA4201">
      <w:pPr>
        <w:numPr>
          <w:ilvl w:val="0"/>
          <w:numId w:val="14"/>
        </w:numPr>
        <w:spacing w:before="100" w:beforeAutospacing="1" w:after="100" w:afterAutospacing="1"/>
      </w:pPr>
      <w:r w:rsidRPr="00EA4201">
        <w:t>house configuration</w:t>
      </w:r>
    </w:p>
    <w:p w14:paraId="4692D1EA" w14:textId="77777777" w:rsidR="005E4B85" w:rsidRPr="00EA4201" w:rsidRDefault="005E4B85" w:rsidP="00EA4201">
      <w:pPr>
        <w:numPr>
          <w:ilvl w:val="0"/>
          <w:numId w:val="14"/>
        </w:numPr>
        <w:spacing w:before="100" w:beforeAutospacing="1" w:after="100" w:afterAutospacing="1"/>
      </w:pPr>
      <w:r w:rsidRPr="00EA4201">
        <w:t>colors</w:t>
      </w:r>
    </w:p>
    <w:p w14:paraId="098BC8FA" w14:textId="77777777" w:rsidR="005E4B85" w:rsidRPr="00EA4201" w:rsidRDefault="005E4B85" w:rsidP="00EA4201">
      <w:pPr>
        <w:numPr>
          <w:ilvl w:val="0"/>
          <w:numId w:val="14"/>
        </w:numPr>
        <w:spacing w:before="100" w:beforeAutospacing="1" w:after="100" w:afterAutospacing="1"/>
      </w:pPr>
      <w:r w:rsidRPr="00EA4201">
        <w:t>rankings</w:t>
      </w:r>
    </w:p>
    <w:p w14:paraId="52A9DB36" w14:textId="77777777" w:rsidR="005E4B85" w:rsidRPr="00EA4201" w:rsidRDefault="005E4B85" w:rsidP="00EA4201">
      <w:pPr>
        <w:numPr>
          <w:ilvl w:val="0"/>
          <w:numId w:val="14"/>
        </w:numPr>
        <w:spacing w:before="100" w:beforeAutospacing="1" w:after="100" w:afterAutospacing="1"/>
      </w:pPr>
      <w:r w:rsidRPr="00EA4201">
        <w:t>points totals</w:t>
      </w:r>
    </w:p>
    <w:p w14:paraId="594B8FE4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Example:</w:t>
      </w:r>
    </w:p>
    <w:p w14:paraId="42DBFF89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{</w:t>
      </w:r>
    </w:p>
    <w:p w14:paraId="0CE6FF38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"houseId": "blue_house",</w:t>
      </w:r>
    </w:p>
    <w:p w14:paraId="14D9AFA8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7E348F3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"name": "Blue House",</w:t>
      </w:r>
    </w:p>
    <w:p w14:paraId="4167A40C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"points": 12500</w:t>
      </w:r>
    </w:p>
    <w:p w14:paraId="400D437D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}</w:t>
      </w:r>
    </w:p>
    <w:p w14:paraId="57E2F829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059E4A6">
          <v:rect id="_x0000_i1763" alt="" style="width:468pt;height:.05pt;mso-width-percent:0;mso-height-percent:0;mso-width-percent:0;mso-height-percent:0" o:hralign="center" o:hrstd="t" o:hr="t" fillcolor="#a0a0a0" stroked="f"/>
        </w:pict>
      </w:r>
    </w:p>
    <w:p w14:paraId="3957305C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events</w:t>
      </w:r>
    </w:p>
    <w:p w14:paraId="60E70FBD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Stores:</w:t>
      </w:r>
    </w:p>
    <w:p w14:paraId="1B53A918" w14:textId="77777777" w:rsidR="005E4B85" w:rsidRPr="00EA4201" w:rsidRDefault="005E4B85" w:rsidP="00EA4201">
      <w:pPr>
        <w:numPr>
          <w:ilvl w:val="0"/>
          <w:numId w:val="15"/>
        </w:numPr>
        <w:spacing w:before="100" w:beforeAutospacing="1" w:after="100" w:afterAutospacing="1"/>
      </w:pPr>
      <w:r w:rsidRPr="00EA4201">
        <w:t>school events</w:t>
      </w:r>
    </w:p>
    <w:p w14:paraId="738AB29E" w14:textId="77777777" w:rsidR="005E4B85" w:rsidRPr="00EA4201" w:rsidRDefault="005E4B85" w:rsidP="00EA4201">
      <w:pPr>
        <w:numPr>
          <w:ilvl w:val="0"/>
          <w:numId w:val="15"/>
        </w:numPr>
        <w:spacing w:before="100" w:beforeAutospacing="1" w:after="100" w:afterAutospacing="1"/>
      </w:pPr>
      <w:r w:rsidRPr="00EA4201">
        <w:t>competitions</w:t>
      </w:r>
    </w:p>
    <w:p w14:paraId="2AF33A61" w14:textId="77777777" w:rsidR="005E4B85" w:rsidRPr="00EA4201" w:rsidRDefault="005E4B85" w:rsidP="00EA4201">
      <w:pPr>
        <w:numPr>
          <w:ilvl w:val="0"/>
          <w:numId w:val="15"/>
        </w:numPr>
        <w:spacing w:before="100" w:beforeAutospacing="1" w:after="100" w:afterAutospacing="1"/>
      </w:pPr>
      <w:r w:rsidRPr="00EA4201">
        <w:t>participation details</w:t>
      </w:r>
    </w:p>
    <w:p w14:paraId="50137321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611E23BC">
          <v:rect id="_x0000_i1762" alt="" style="width:468pt;height:.05pt;mso-width-percent:0;mso-height-percent:0;mso-width-percent:0;mso-height-percent:0" o:hralign="center" o:hrstd="t" o:hr="t" fillcolor="#a0a0a0" stroked="f"/>
        </w:pict>
      </w:r>
    </w:p>
    <w:p w14:paraId="1534954E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competitions</w:t>
      </w:r>
    </w:p>
    <w:p w14:paraId="1D507C6C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Stores:</w:t>
      </w:r>
    </w:p>
    <w:p w14:paraId="33C1FFB8" w14:textId="77777777" w:rsidR="005E4B85" w:rsidRPr="00EA4201" w:rsidRDefault="005E4B85" w:rsidP="00EA4201">
      <w:pPr>
        <w:numPr>
          <w:ilvl w:val="0"/>
          <w:numId w:val="16"/>
        </w:numPr>
        <w:spacing w:before="100" w:beforeAutospacing="1" w:after="100" w:afterAutospacing="1"/>
      </w:pPr>
      <w:r w:rsidRPr="00EA4201">
        <w:t>active competitions</w:t>
      </w:r>
    </w:p>
    <w:p w14:paraId="347C106F" w14:textId="77777777" w:rsidR="005E4B85" w:rsidRPr="00EA4201" w:rsidRDefault="005E4B85" w:rsidP="00EA4201">
      <w:pPr>
        <w:numPr>
          <w:ilvl w:val="0"/>
          <w:numId w:val="16"/>
        </w:numPr>
        <w:spacing w:before="100" w:beforeAutospacing="1" w:after="100" w:afterAutospacing="1"/>
      </w:pPr>
      <w:r w:rsidRPr="00EA4201">
        <w:t>rules</w:t>
      </w:r>
    </w:p>
    <w:p w14:paraId="168F3CF5" w14:textId="77777777" w:rsidR="005E4B85" w:rsidRPr="00EA4201" w:rsidRDefault="005E4B85" w:rsidP="00EA4201">
      <w:pPr>
        <w:numPr>
          <w:ilvl w:val="0"/>
          <w:numId w:val="16"/>
        </w:numPr>
        <w:spacing w:before="100" w:beforeAutospacing="1" w:after="100" w:afterAutospacing="1"/>
      </w:pPr>
      <w:r w:rsidRPr="00EA4201">
        <w:t>scoring systems</w:t>
      </w:r>
    </w:p>
    <w:p w14:paraId="10223330" w14:textId="77777777" w:rsidR="005E4B85" w:rsidRPr="00EA4201" w:rsidRDefault="005E4B85" w:rsidP="00EA4201">
      <w:pPr>
        <w:numPr>
          <w:ilvl w:val="0"/>
          <w:numId w:val="16"/>
        </w:numPr>
        <w:spacing w:before="100" w:beforeAutospacing="1" w:after="100" w:afterAutospacing="1"/>
      </w:pPr>
      <w:r w:rsidRPr="00EA4201">
        <w:t>house participation</w:t>
      </w:r>
    </w:p>
    <w:p w14:paraId="0B12640D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B9E43C0">
          <v:rect id="_x0000_i1761" alt="" style="width:468pt;height:.05pt;mso-width-percent:0;mso-height-percent:0;mso-width-percent:0;mso-height-percent:0" o:hralign="center" o:hrstd="t" o:hr="t" fillcolor="#a0a0a0" stroked="f"/>
        </w:pict>
      </w:r>
    </w:p>
    <w:p w14:paraId="5B94EF42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activities</w:t>
      </w:r>
    </w:p>
    <w:p w14:paraId="7BAB9B14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VERY important collection.</w:t>
      </w:r>
    </w:p>
    <w:p w14:paraId="016941E2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Stores:</w:t>
      </w:r>
    </w:p>
    <w:p w14:paraId="3E113911" w14:textId="77777777" w:rsidR="005E4B85" w:rsidRPr="00EA4201" w:rsidRDefault="005E4B85" w:rsidP="00EA4201">
      <w:pPr>
        <w:numPr>
          <w:ilvl w:val="0"/>
          <w:numId w:val="17"/>
        </w:numPr>
        <w:spacing w:before="100" w:beforeAutospacing="1" w:after="100" w:afterAutospacing="1"/>
      </w:pPr>
      <w:r w:rsidRPr="00EA4201">
        <w:lastRenderedPageBreak/>
        <w:t>all engagement events</w:t>
      </w:r>
    </w:p>
    <w:p w14:paraId="35C72355" w14:textId="77777777" w:rsidR="005E4B85" w:rsidRPr="00EA4201" w:rsidRDefault="005E4B85" w:rsidP="00EA4201">
      <w:pPr>
        <w:numPr>
          <w:ilvl w:val="0"/>
          <w:numId w:val="17"/>
        </w:numPr>
        <w:spacing w:before="100" w:beforeAutospacing="1" w:after="100" w:afterAutospacing="1"/>
      </w:pPr>
      <w:r w:rsidRPr="00EA4201">
        <w:t>timeline activities</w:t>
      </w:r>
    </w:p>
    <w:p w14:paraId="33A3573C" w14:textId="77777777" w:rsidR="005E4B85" w:rsidRPr="00EA4201" w:rsidRDefault="005E4B85" w:rsidP="00EA4201">
      <w:pPr>
        <w:numPr>
          <w:ilvl w:val="0"/>
          <w:numId w:val="17"/>
        </w:numPr>
        <w:spacing w:before="100" w:beforeAutospacing="1" w:after="100" w:afterAutospacing="1"/>
      </w:pPr>
      <w:r w:rsidRPr="00EA4201">
        <w:t>points actions</w:t>
      </w:r>
    </w:p>
    <w:p w14:paraId="1C566D18" w14:textId="77777777" w:rsidR="005E4B85" w:rsidRPr="00EA4201" w:rsidRDefault="005E4B85" w:rsidP="00EA4201">
      <w:pPr>
        <w:numPr>
          <w:ilvl w:val="0"/>
          <w:numId w:val="17"/>
        </w:numPr>
        <w:spacing w:before="100" w:beforeAutospacing="1" w:after="100" w:afterAutospacing="1"/>
      </w:pPr>
      <w:r w:rsidRPr="00EA4201">
        <w:t>recognition events</w:t>
      </w:r>
    </w:p>
    <w:p w14:paraId="3AA3F275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Acts as:</w:t>
      </w:r>
    </w:p>
    <w:p w14:paraId="3E9949F2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the engagement event stream.</w:t>
      </w:r>
    </w:p>
    <w:p w14:paraId="19B6A1C8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Example:</w:t>
      </w:r>
    </w:p>
    <w:p w14:paraId="0E693978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{</w:t>
      </w:r>
    </w:p>
    <w:p w14:paraId="75CE72D4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"activityType": "points_awarded",</w:t>
      </w:r>
    </w:p>
    <w:p w14:paraId="0C181EBD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"studentId": "student_001",</w:t>
      </w:r>
    </w:p>
    <w:p w14:paraId="145FE58C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"teacherId": "teacher_001",</w:t>
      </w:r>
    </w:p>
    <w:p w14:paraId="3DF5D7C5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"points": 20,</w:t>
      </w:r>
    </w:p>
    <w:p w14:paraId="1B6364F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"createdAt": "..."</w:t>
      </w:r>
    </w:p>
    <w:p w14:paraId="4F259E71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}</w:t>
      </w:r>
    </w:p>
    <w:p w14:paraId="713C23CC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036D12F">
          <v:rect id="_x0000_i1760" alt="" style="width:468pt;height:.05pt;mso-width-percent:0;mso-height-percent:0;mso-width-percent:0;mso-height-percent:0" o:hralign="center" o:hrstd="t" o:hr="t" fillcolor="#a0a0a0" stroked="f"/>
        </w:pict>
      </w:r>
    </w:p>
    <w:p w14:paraId="2B3645A4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point_transactions</w:t>
      </w:r>
    </w:p>
    <w:p w14:paraId="5C1A7A12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Stores immutable:</w:t>
      </w:r>
    </w:p>
    <w:p w14:paraId="7EC9E80A" w14:textId="77777777" w:rsidR="005E4B85" w:rsidRPr="00EA4201" w:rsidRDefault="005E4B85" w:rsidP="00EA4201">
      <w:pPr>
        <w:numPr>
          <w:ilvl w:val="0"/>
          <w:numId w:val="18"/>
        </w:numPr>
        <w:spacing w:before="100" w:beforeAutospacing="1" w:after="100" w:afterAutospacing="1"/>
      </w:pPr>
      <w:r w:rsidRPr="00EA4201">
        <w:t>points history</w:t>
      </w:r>
    </w:p>
    <w:p w14:paraId="22D7D03B" w14:textId="77777777" w:rsidR="005E4B85" w:rsidRPr="00EA4201" w:rsidRDefault="005E4B85" w:rsidP="00EA4201">
      <w:pPr>
        <w:numPr>
          <w:ilvl w:val="0"/>
          <w:numId w:val="18"/>
        </w:numPr>
        <w:spacing w:before="100" w:beforeAutospacing="1" w:after="100" w:afterAutospacing="1"/>
      </w:pPr>
      <w:r w:rsidRPr="00EA4201">
        <w:t>audit trail</w:t>
      </w:r>
    </w:p>
    <w:p w14:paraId="4C5C2001" w14:textId="77777777" w:rsidR="005E4B85" w:rsidRPr="00EA4201" w:rsidRDefault="005E4B85" w:rsidP="00EA4201">
      <w:pPr>
        <w:numPr>
          <w:ilvl w:val="0"/>
          <w:numId w:val="18"/>
        </w:numPr>
        <w:spacing w:before="100" w:beforeAutospacing="1" w:after="100" w:afterAutospacing="1"/>
      </w:pPr>
      <w:r w:rsidRPr="00EA4201">
        <w:t>scoring records</w:t>
      </w:r>
    </w:p>
    <w:p w14:paraId="0544A587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VERY important for:</w:t>
      </w:r>
    </w:p>
    <w:p w14:paraId="358ED362" w14:textId="77777777" w:rsidR="005E4B85" w:rsidRPr="00EA4201" w:rsidRDefault="005E4B85" w:rsidP="00EA4201">
      <w:pPr>
        <w:numPr>
          <w:ilvl w:val="0"/>
          <w:numId w:val="19"/>
        </w:numPr>
        <w:spacing w:before="100" w:beforeAutospacing="1" w:after="100" w:afterAutospacing="1"/>
      </w:pPr>
      <w:r w:rsidRPr="00EA4201">
        <w:t>leaderboard reconstruction</w:t>
      </w:r>
    </w:p>
    <w:p w14:paraId="435017F0" w14:textId="77777777" w:rsidR="005E4B85" w:rsidRPr="00EA4201" w:rsidRDefault="005E4B85" w:rsidP="00EA4201">
      <w:pPr>
        <w:numPr>
          <w:ilvl w:val="0"/>
          <w:numId w:val="19"/>
        </w:numPr>
        <w:spacing w:before="100" w:beforeAutospacing="1" w:after="100" w:afterAutospacing="1"/>
      </w:pPr>
      <w:r w:rsidRPr="00EA4201">
        <w:t>auditing</w:t>
      </w:r>
    </w:p>
    <w:p w14:paraId="72B33B02" w14:textId="77777777" w:rsidR="005E4B85" w:rsidRPr="00EA4201" w:rsidRDefault="005E4B85" w:rsidP="00EA4201">
      <w:pPr>
        <w:numPr>
          <w:ilvl w:val="0"/>
          <w:numId w:val="19"/>
        </w:numPr>
        <w:spacing w:before="100" w:beforeAutospacing="1" w:after="100" w:afterAutospacing="1"/>
      </w:pPr>
      <w:r w:rsidRPr="00EA4201">
        <w:t>analytics</w:t>
      </w:r>
    </w:p>
    <w:p w14:paraId="60EBC059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1D75776A">
          <v:rect id="_x0000_i1759" alt="" style="width:468pt;height:.05pt;mso-width-percent:0;mso-height-percent:0;mso-width-percent:0;mso-height-percent:0" o:hralign="center" o:hrstd="t" o:hr="t" fillcolor="#a0a0a0" stroked="f"/>
        </w:pict>
      </w:r>
    </w:p>
    <w:p w14:paraId="4F3F0380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8. Document ID Strategy</w:t>
      </w:r>
    </w:p>
    <w:p w14:paraId="3F76384A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Avoid:</w:t>
      </w:r>
      <w:r w:rsidRPr="00EA4201">
        <w:br/>
        <w:t>Firestore auto IDs everywhere.</w:t>
      </w:r>
    </w:p>
    <w:p w14:paraId="355A5336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Prefer:</w:t>
      </w:r>
      <w:r w:rsidRPr="00EA4201">
        <w:br/>
        <w:t>predictable IDs where useful.</w:t>
      </w:r>
    </w:p>
    <w:p w14:paraId="653720C5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Examples:</w:t>
      </w:r>
    </w:p>
    <w:p w14:paraId="0EF123D3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lastRenderedPageBreak/>
        <w:t>school_001</w:t>
      </w:r>
    </w:p>
    <w:p w14:paraId="53F80B9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student_001</w:t>
      </w:r>
    </w:p>
    <w:p w14:paraId="6DE1E464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house_blue</w:t>
      </w:r>
    </w:p>
    <w:p w14:paraId="0E03BB2E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event_sports_day_2026</w:t>
      </w:r>
    </w:p>
    <w:p w14:paraId="403087F0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Benefits:</w:t>
      </w:r>
    </w:p>
    <w:p w14:paraId="20DBCCD1" w14:textId="77777777" w:rsidR="005E4B85" w:rsidRPr="00EA4201" w:rsidRDefault="005E4B85" w:rsidP="00EA4201">
      <w:pPr>
        <w:numPr>
          <w:ilvl w:val="0"/>
          <w:numId w:val="20"/>
        </w:numPr>
        <w:spacing w:before="100" w:beforeAutospacing="1" w:after="100" w:afterAutospacing="1"/>
      </w:pPr>
      <w:r w:rsidRPr="00EA4201">
        <w:t>easier debugging</w:t>
      </w:r>
    </w:p>
    <w:p w14:paraId="2B4D4478" w14:textId="77777777" w:rsidR="005E4B85" w:rsidRPr="00EA4201" w:rsidRDefault="005E4B85" w:rsidP="00EA4201">
      <w:pPr>
        <w:numPr>
          <w:ilvl w:val="0"/>
          <w:numId w:val="20"/>
        </w:numPr>
        <w:spacing w:before="100" w:beforeAutospacing="1" w:after="100" w:afterAutospacing="1"/>
      </w:pPr>
      <w:r w:rsidRPr="00EA4201">
        <w:t>better logs</w:t>
      </w:r>
    </w:p>
    <w:p w14:paraId="4E488191" w14:textId="77777777" w:rsidR="005E4B85" w:rsidRPr="00EA4201" w:rsidRDefault="005E4B85" w:rsidP="00EA4201">
      <w:pPr>
        <w:numPr>
          <w:ilvl w:val="0"/>
          <w:numId w:val="20"/>
        </w:numPr>
        <w:spacing w:before="100" w:beforeAutospacing="1" w:after="100" w:afterAutospacing="1"/>
      </w:pPr>
      <w:r w:rsidRPr="00EA4201">
        <w:t>predictable references</w:t>
      </w:r>
    </w:p>
    <w:p w14:paraId="4E9F6693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3E99C239">
          <v:rect id="_x0000_i1758" alt="" style="width:468pt;height:.05pt;mso-width-percent:0;mso-height-percent:0;mso-width-percent:0;mso-height-percent:0" o:hralign="center" o:hrstd="t" o:hr="t" fillcolor="#a0a0a0" stroked="f"/>
        </w:pict>
      </w:r>
    </w:p>
    <w:p w14:paraId="542EF981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9. Relationship Philosophy</w:t>
      </w:r>
    </w:p>
    <w:p w14:paraId="2926BD7B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Firestore is NOT relational SQL.</w:t>
      </w:r>
    </w:p>
    <w:p w14:paraId="4E3FD593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Avoid:</w:t>
      </w:r>
      <w:r w:rsidRPr="00EA4201">
        <w:br/>
        <w:t>heavy joins.</w:t>
      </w:r>
    </w:p>
    <w:p w14:paraId="01F14398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Instead:</w:t>
      </w:r>
      <w:r w:rsidRPr="00EA4201">
        <w:br/>
        <w:t>duplicate lightweight data strategically.</w:t>
      </w:r>
    </w:p>
    <w:p w14:paraId="1FBAD3DF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Example:</w:t>
      </w:r>
      <w:r w:rsidRPr="00EA4201">
        <w:br/>
        <w:t>store:</w:t>
      </w:r>
    </w:p>
    <w:p w14:paraId="5D5EC796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{</w:t>
      </w:r>
    </w:p>
    <w:p w14:paraId="181BB177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"studentName": "Ali",</w:t>
      </w:r>
    </w:p>
    <w:p w14:paraId="7973F240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 xml:space="preserve">  "houseName": "Blue House"</w:t>
      </w:r>
    </w:p>
    <w:p w14:paraId="70218126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}</w:t>
      </w:r>
    </w:p>
    <w:p w14:paraId="50649167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inside activity documents.</w:t>
      </w:r>
    </w:p>
    <w:p w14:paraId="3D2B0D56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This improves:</w:t>
      </w:r>
    </w:p>
    <w:p w14:paraId="37AB6BD1" w14:textId="77777777" w:rsidR="005E4B85" w:rsidRPr="00EA4201" w:rsidRDefault="005E4B85" w:rsidP="00EA4201">
      <w:pPr>
        <w:numPr>
          <w:ilvl w:val="0"/>
          <w:numId w:val="21"/>
        </w:numPr>
        <w:spacing w:before="100" w:beforeAutospacing="1" w:after="100" w:afterAutospacing="1"/>
      </w:pPr>
      <w:r w:rsidRPr="00EA4201">
        <w:t>query speed</w:t>
      </w:r>
    </w:p>
    <w:p w14:paraId="46540705" w14:textId="77777777" w:rsidR="005E4B85" w:rsidRPr="00EA4201" w:rsidRDefault="005E4B85" w:rsidP="00EA4201">
      <w:pPr>
        <w:numPr>
          <w:ilvl w:val="0"/>
          <w:numId w:val="21"/>
        </w:numPr>
        <w:spacing w:before="100" w:beforeAutospacing="1" w:after="100" w:afterAutospacing="1"/>
      </w:pPr>
      <w:r w:rsidRPr="00EA4201">
        <w:t>feed rendering</w:t>
      </w:r>
    </w:p>
    <w:p w14:paraId="209E1958" w14:textId="77777777" w:rsidR="005E4B85" w:rsidRPr="00EA4201" w:rsidRDefault="005E4B85" w:rsidP="00EA4201">
      <w:pPr>
        <w:numPr>
          <w:ilvl w:val="0"/>
          <w:numId w:val="21"/>
        </w:numPr>
        <w:spacing w:before="100" w:beforeAutospacing="1" w:after="100" w:afterAutospacing="1"/>
      </w:pPr>
      <w:r w:rsidRPr="00EA4201">
        <w:t>scalability</w:t>
      </w:r>
    </w:p>
    <w:p w14:paraId="6C3F063B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68FE6A8E">
          <v:rect id="_x0000_i1757" alt="" style="width:468pt;height:.05pt;mso-width-percent:0;mso-height-percent:0;mso-width-percent:0;mso-height-percent:0" o:hralign="center" o:hrstd="t" o:hr="t" fillcolor="#a0a0a0" stroked="f"/>
        </w:pict>
      </w:r>
    </w:p>
    <w:p w14:paraId="48DEE74A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10. Realtime Strategy</w:t>
      </w:r>
    </w:p>
    <w:p w14:paraId="2A5BE444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Realtime Collections</w:t>
      </w:r>
    </w:p>
    <w:p w14:paraId="2250CB23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lastRenderedPageBreak/>
        <w:t>Use live Firestore listeners for: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983"/>
        <w:gridCol w:w="4361"/>
      </w:tblGrid>
      <w:tr w:rsidR="005E4B85" w:rsidRPr="00EA4201" w14:paraId="49FA07C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DCDAB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7C555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Realtime?</w:t>
            </w:r>
          </w:p>
        </w:tc>
      </w:tr>
      <w:tr w:rsidR="005E4B85" w:rsidRPr="00EA4201" w14:paraId="16C24B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A069C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C5EEB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Yes</w:t>
            </w:r>
          </w:p>
        </w:tc>
      </w:tr>
      <w:tr w:rsidR="005E4B85" w:rsidRPr="00EA4201" w14:paraId="1796A7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360BA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28434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Yes</w:t>
            </w:r>
          </w:p>
        </w:tc>
      </w:tr>
      <w:tr w:rsidR="005E4B85" w:rsidRPr="00EA4201" w14:paraId="1FFEB6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17643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29945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Yes</w:t>
            </w:r>
          </w:p>
        </w:tc>
      </w:tr>
      <w:tr w:rsidR="005E4B85" w:rsidRPr="00EA4201" w14:paraId="6EAA00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F20B1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5E7CB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Yes</w:t>
            </w:r>
          </w:p>
        </w:tc>
      </w:tr>
    </w:tbl>
    <w:p w14:paraId="0AECCEAD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4DC5F4EE">
          <v:rect id="_x0000_i1756" alt="" style="width:468pt;height:.05pt;mso-width-percent:0;mso-height-percent:0;mso-width-percent:0;mso-height-percent:0" o:hralign="center" o:hrstd="t" o:hr="t" fillcolor="#a0a0a0" stroked="f"/>
        </w:pict>
      </w:r>
    </w:p>
    <w:p w14:paraId="39C18A68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Semi-Realtime Collections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97"/>
        <w:gridCol w:w="5347"/>
      </w:tblGrid>
      <w:tr w:rsidR="005E4B85" w:rsidRPr="00EA4201" w14:paraId="79B2598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77D2A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995BD" w14:textId="77777777" w:rsidR="005E4B85" w:rsidRPr="00EA4201" w:rsidRDefault="005E4B85" w:rsidP="00EA4201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A4201">
              <w:rPr>
                <w:b/>
                <w:bCs/>
              </w:rPr>
              <w:t>Strategy</w:t>
            </w:r>
          </w:p>
        </w:tc>
      </w:tr>
      <w:tr w:rsidR="005E4B85" w:rsidRPr="00EA4201" w14:paraId="76B60F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C45A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37ED9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periodic refresh</w:t>
            </w:r>
          </w:p>
        </w:tc>
      </w:tr>
      <w:tr w:rsidR="005E4B85" w:rsidRPr="00EA4201" w14:paraId="1F6529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1F07F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418B8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periodic refresh</w:t>
            </w:r>
          </w:p>
        </w:tc>
      </w:tr>
      <w:tr w:rsidR="005E4B85" w:rsidRPr="00EA4201" w14:paraId="4B9E49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37654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F17BC" w14:textId="77777777" w:rsidR="005E4B85" w:rsidRPr="00EA4201" w:rsidRDefault="005E4B85" w:rsidP="00EA4201">
            <w:pPr>
              <w:spacing w:before="100" w:beforeAutospacing="1" w:after="100" w:afterAutospacing="1"/>
            </w:pPr>
            <w:r w:rsidRPr="00EA4201">
              <w:t>cached</w:t>
            </w:r>
          </w:p>
        </w:tc>
      </w:tr>
    </w:tbl>
    <w:p w14:paraId="1263B708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5AFEEAC3">
          <v:rect id="_x0000_i1755" alt="" style="width:468pt;height:.05pt;mso-width-percent:0;mso-height-percent:0;mso-width-percent:0;mso-height-percent:0" o:hralign="center" o:hrstd="t" o:hr="t" fillcolor="#a0a0a0" stroked="f"/>
        </w:pict>
      </w:r>
    </w:p>
    <w:p w14:paraId="16717790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11. Offline Strategy</w:t>
      </w:r>
    </w:p>
    <w:p w14:paraId="1A0497FF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Enable:</w:t>
      </w:r>
      <w:r w:rsidRPr="00EA4201">
        <w:br/>
        <w:t>Firestore offline persistence.</w:t>
      </w:r>
    </w:p>
    <w:p w14:paraId="3D47CC75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Important use cases:</w:t>
      </w:r>
    </w:p>
    <w:p w14:paraId="067B6E89" w14:textId="77777777" w:rsidR="005E4B85" w:rsidRPr="00EA4201" w:rsidRDefault="005E4B85" w:rsidP="00EA4201">
      <w:pPr>
        <w:numPr>
          <w:ilvl w:val="0"/>
          <w:numId w:val="22"/>
        </w:numPr>
        <w:spacing w:before="100" w:beforeAutospacing="1" w:after="100" w:afterAutospacing="1"/>
      </w:pPr>
      <w:r w:rsidRPr="00EA4201">
        <w:t>sports day scoring</w:t>
      </w:r>
    </w:p>
    <w:p w14:paraId="484C42EE" w14:textId="77777777" w:rsidR="005E4B85" w:rsidRPr="00EA4201" w:rsidRDefault="005E4B85" w:rsidP="00EA4201">
      <w:pPr>
        <w:numPr>
          <w:ilvl w:val="0"/>
          <w:numId w:val="22"/>
        </w:numPr>
        <w:spacing w:before="100" w:beforeAutospacing="1" w:after="100" w:afterAutospacing="1"/>
      </w:pPr>
      <w:r w:rsidRPr="00EA4201">
        <w:t>classroom tablets</w:t>
      </w:r>
    </w:p>
    <w:p w14:paraId="30B0710A" w14:textId="77777777" w:rsidR="005E4B85" w:rsidRPr="00EA4201" w:rsidRDefault="005E4B85" w:rsidP="00EA4201">
      <w:pPr>
        <w:numPr>
          <w:ilvl w:val="0"/>
          <w:numId w:val="22"/>
        </w:numPr>
        <w:spacing w:before="100" w:beforeAutospacing="1" w:after="100" w:afterAutospacing="1"/>
      </w:pPr>
      <w:r w:rsidRPr="00EA4201">
        <w:t>intermittent internet</w:t>
      </w:r>
    </w:p>
    <w:p w14:paraId="7BED5888" w14:textId="77777777" w:rsidR="005E4B85" w:rsidRPr="00EA4201" w:rsidRDefault="005E4B85" w:rsidP="00EA4201">
      <w:pPr>
        <w:numPr>
          <w:ilvl w:val="0"/>
          <w:numId w:val="22"/>
        </w:numPr>
        <w:spacing w:before="100" w:beforeAutospacing="1" w:after="100" w:afterAutospacing="1"/>
      </w:pPr>
      <w:r w:rsidRPr="00EA4201">
        <w:t>field events</w:t>
      </w:r>
    </w:p>
    <w:p w14:paraId="5B6A59AF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57C67A1A">
          <v:rect id="_x0000_i1754" alt="" style="width:468pt;height:.05pt;mso-width-percent:0;mso-height-percent:0;mso-width-percent:0;mso-height-percent:0" o:hralign="center" o:hrstd="t" o:hr="t" fillcolor="#a0a0a0" stroked="f"/>
        </w:pict>
      </w:r>
    </w:p>
    <w:p w14:paraId="19FF6738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Offline Conflict Strategy</w:t>
      </w:r>
    </w:p>
    <w:p w14:paraId="76277E3F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Future design:</w:t>
      </w:r>
    </w:p>
    <w:p w14:paraId="64232BD9" w14:textId="77777777" w:rsidR="005E4B85" w:rsidRPr="00EA4201" w:rsidRDefault="005E4B85" w:rsidP="00EA4201">
      <w:pPr>
        <w:numPr>
          <w:ilvl w:val="0"/>
          <w:numId w:val="23"/>
        </w:numPr>
        <w:spacing w:before="100" w:beforeAutospacing="1" w:after="100" w:afterAutospacing="1"/>
      </w:pPr>
      <w:r w:rsidRPr="00EA4201">
        <w:t>queued writes</w:t>
      </w:r>
    </w:p>
    <w:p w14:paraId="34561281" w14:textId="77777777" w:rsidR="005E4B85" w:rsidRPr="00EA4201" w:rsidRDefault="005E4B85" w:rsidP="00EA4201">
      <w:pPr>
        <w:numPr>
          <w:ilvl w:val="0"/>
          <w:numId w:val="23"/>
        </w:numPr>
        <w:spacing w:before="100" w:beforeAutospacing="1" w:after="100" w:afterAutospacing="1"/>
      </w:pPr>
      <w:r w:rsidRPr="00EA4201">
        <w:lastRenderedPageBreak/>
        <w:t>optimistic updates</w:t>
      </w:r>
    </w:p>
    <w:p w14:paraId="65109D34" w14:textId="77777777" w:rsidR="005E4B85" w:rsidRPr="00EA4201" w:rsidRDefault="005E4B85" w:rsidP="00EA4201">
      <w:pPr>
        <w:numPr>
          <w:ilvl w:val="0"/>
          <w:numId w:val="23"/>
        </w:numPr>
        <w:spacing w:before="100" w:beforeAutospacing="1" w:after="100" w:afterAutospacing="1"/>
      </w:pPr>
      <w:r w:rsidRPr="00EA4201">
        <w:t>reconciliation on reconnect</w:t>
      </w:r>
    </w:p>
    <w:p w14:paraId="496BB286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060FFC48">
          <v:rect id="_x0000_i1753" alt="" style="width:468pt;height:.05pt;mso-width-percent:0;mso-height-percent:0;mso-width-percent:0;mso-height-percent:0" o:hralign="center" o:hrstd="t" o:hr="t" fillcolor="#a0a0a0" stroked="f"/>
        </w:pict>
      </w:r>
    </w:p>
    <w:p w14:paraId="43ACA854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12. Firestore Security Philosophy</w:t>
      </w:r>
    </w:p>
    <w:p w14:paraId="51C27CB3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Security rules MUST enforce:</w:t>
      </w:r>
    </w:p>
    <w:p w14:paraId="2D36C53B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rPr>
          <w:rFonts w:ascii="Apple Color Emoji" w:hAnsi="Apple Color Emoji" w:cs="Apple Color Emoji"/>
        </w:rPr>
        <w:t>✅</w:t>
      </w:r>
      <w:r w:rsidRPr="00EA4201">
        <w:t xml:space="preserve"> school isolation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role restrictions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collection-level permissions</w:t>
      </w:r>
      <w:r w:rsidRPr="00EA4201">
        <w:br/>
      </w:r>
      <w:r w:rsidRPr="00EA4201">
        <w:rPr>
          <w:rFonts w:ascii="Apple Color Emoji" w:hAnsi="Apple Color Emoji" w:cs="Apple Color Emoji"/>
        </w:rPr>
        <w:t>✅</w:t>
      </w:r>
      <w:r w:rsidRPr="00EA4201">
        <w:t xml:space="preserve"> document-level validation</w:t>
      </w:r>
    </w:p>
    <w:p w14:paraId="293938FC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2C9E1E48">
          <v:rect id="_x0000_i1752" alt="" style="width:468pt;height:.05pt;mso-width-percent:0;mso-height-percent:0;mso-width-percent:0;mso-height-percent:0" o:hralign="center" o:hrstd="t" o:hr="t" fillcolor="#a0a0a0" stroked="f"/>
        </w:pict>
      </w:r>
    </w:p>
    <w:p w14:paraId="134BD924" w14:textId="77777777" w:rsidR="005E4B85" w:rsidRPr="00EA4201" w:rsidRDefault="005E4B85" w:rsidP="00EA42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A4201">
        <w:rPr>
          <w:b/>
          <w:bCs/>
          <w:sz w:val="36"/>
          <w:szCs w:val="36"/>
        </w:rPr>
        <w:t>Example Rule Philosophy</w:t>
      </w:r>
    </w:p>
    <w:p w14:paraId="5FD5F964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Teacher:</w:t>
      </w:r>
    </w:p>
    <w:p w14:paraId="2ECD5DD3" w14:textId="77777777" w:rsidR="005E4B85" w:rsidRPr="00EA4201" w:rsidRDefault="005E4B85" w:rsidP="00EA4201">
      <w:pPr>
        <w:numPr>
          <w:ilvl w:val="0"/>
          <w:numId w:val="24"/>
        </w:numPr>
        <w:spacing w:before="100" w:beforeAutospacing="1" w:after="100" w:afterAutospacing="1"/>
      </w:pPr>
      <w:r w:rsidRPr="00EA4201">
        <w:t>can award points</w:t>
      </w:r>
    </w:p>
    <w:p w14:paraId="17954218" w14:textId="77777777" w:rsidR="005E4B85" w:rsidRPr="00EA4201" w:rsidRDefault="005E4B85" w:rsidP="00EA4201">
      <w:pPr>
        <w:numPr>
          <w:ilvl w:val="0"/>
          <w:numId w:val="24"/>
        </w:numPr>
        <w:spacing w:before="100" w:beforeAutospacing="1" w:after="100" w:afterAutospacing="1"/>
      </w:pPr>
      <w:r w:rsidRPr="00EA4201">
        <w:t>cannot delete schools</w:t>
      </w:r>
    </w:p>
    <w:p w14:paraId="54154F69" w14:textId="77777777" w:rsidR="005E4B85" w:rsidRPr="00EA4201" w:rsidRDefault="005E4B85" w:rsidP="00EA4201">
      <w:pPr>
        <w:numPr>
          <w:ilvl w:val="0"/>
          <w:numId w:val="24"/>
        </w:numPr>
        <w:spacing w:before="100" w:beforeAutospacing="1" w:after="100" w:afterAutospacing="1"/>
      </w:pPr>
      <w:r w:rsidRPr="00EA4201">
        <w:t>cannot access another tenant</w:t>
      </w:r>
    </w:p>
    <w:p w14:paraId="50944DEE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Principal:</w:t>
      </w:r>
    </w:p>
    <w:p w14:paraId="647E74AE" w14:textId="77777777" w:rsidR="005E4B85" w:rsidRPr="00EA4201" w:rsidRDefault="005E4B85" w:rsidP="00EA4201">
      <w:pPr>
        <w:numPr>
          <w:ilvl w:val="0"/>
          <w:numId w:val="25"/>
        </w:numPr>
        <w:spacing w:before="100" w:beforeAutospacing="1" w:after="100" w:afterAutospacing="1"/>
      </w:pPr>
      <w:r w:rsidRPr="00EA4201">
        <w:t>broader visibility</w:t>
      </w:r>
    </w:p>
    <w:p w14:paraId="624F3384" w14:textId="77777777" w:rsidR="005E4B85" w:rsidRPr="00EA4201" w:rsidRDefault="005E4B85" w:rsidP="00EA4201">
      <w:pPr>
        <w:numPr>
          <w:ilvl w:val="0"/>
          <w:numId w:val="25"/>
        </w:numPr>
        <w:spacing w:before="100" w:beforeAutospacing="1" w:after="100" w:afterAutospacing="1"/>
      </w:pPr>
      <w:r w:rsidRPr="00EA4201">
        <w:t>administrative permissions</w:t>
      </w:r>
    </w:p>
    <w:p w14:paraId="137835E8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67C864C0">
          <v:rect id="_x0000_i1751" alt="" style="width:468pt;height:.05pt;mso-width-percent:0;mso-height-percent:0;mso-width-percent:0;mso-height-percent:0" o:hralign="center" o:hrstd="t" o:hr="t" fillcolor="#a0a0a0" stroked="f"/>
        </w:pict>
      </w:r>
    </w:p>
    <w:p w14:paraId="05B8CECA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13. Role Architecture</w:t>
      </w:r>
    </w:p>
    <w:p w14:paraId="1DE1D621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Initial roles:</w:t>
      </w:r>
    </w:p>
    <w:p w14:paraId="7BE0730C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super_admin</w:t>
      </w:r>
    </w:p>
    <w:p w14:paraId="6CAA8300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school_admin</w:t>
      </w:r>
    </w:p>
    <w:p w14:paraId="64708990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principal</w:t>
      </w:r>
    </w:p>
    <w:p w14:paraId="4C5A4F2D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teacher</w:t>
      </w:r>
    </w:p>
    <w:p w14:paraId="3F9C4079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coordinator</w:t>
      </w:r>
    </w:p>
    <w:p w14:paraId="6862349A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Future roles:</w:t>
      </w:r>
    </w:p>
    <w:p w14:paraId="1A88DF33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parent</w:t>
      </w:r>
    </w:p>
    <w:p w14:paraId="0FE7668C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lastRenderedPageBreak/>
        <w:t>student</w:t>
      </w:r>
    </w:p>
    <w:p w14:paraId="3B55B31F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district_admin</w:t>
      </w:r>
    </w:p>
    <w:p w14:paraId="61C570D2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360C28D6">
          <v:rect id="_x0000_i1750" alt="" style="width:468pt;height:.05pt;mso-width-percent:0;mso-height-percent:0;mso-width-percent:0;mso-height-percent:0" o:hralign="center" o:hrstd="t" o:hr="t" fillcolor="#a0a0a0" stroked="f"/>
        </w:pict>
      </w:r>
    </w:p>
    <w:p w14:paraId="6E8609D8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14. Scalability Philosophy</w:t>
      </w:r>
    </w:p>
    <w:p w14:paraId="27349057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Architecture must support:</w:t>
      </w:r>
    </w:p>
    <w:p w14:paraId="26923099" w14:textId="77777777" w:rsidR="005E4B85" w:rsidRPr="00EA4201" w:rsidRDefault="005E4B85" w:rsidP="00EA4201">
      <w:pPr>
        <w:numPr>
          <w:ilvl w:val="0"/>
          <w:numId w:val="26"/>
        </w:numPr>
        <w:spacing w:before="100" w:beforeAutospacing="1" w:after="100" w:afterAutospacing="1"/>
      </w:pPr>
      <w:r w:rsidRPr="00EA4201">
        <w:t>thousands of schools</w:t>
      </w:r>
    </w:p>
    <w:p w14:paraId="515F3300" w14:textId="77777777" w:rsidR="005E4B85" w:rsidRPr="00EA4201" w:rsidRDefault="005E4B85" w:rsidP="00EA4201">
      <w:pPr>
        <w:numPr>
          <w:ilvl w:val="0"/>
          <w:numId w:val="26"/>
        </w:numPr>
        <w:spacing w:before="100" w:beforeAutospacing="1" w:after="100" w:afterAutospacing="1"/>
      </w:pPr>
      <w:r w:rsidRPr="00EA4201">
        <w:t>realtime engagement</w:t>
      </w:r>
    </w:p>
    <w:p w14:paraId="4C346389" w14:textId="77777777" w:rsidR="005E4B85" w:rsidRPr="00EA4201" w:rsidRDefault="005E4B85" w:rsidP="00EA4201">
      <w:pPr>
        <w:numPr>
          <w:ilvl w:val="0"/>
          <w:numId w:val="26"/>
        </w:numPr>
        <w:spacing w:before="100" w:beforeAutospacing="1" w:after="100" w:afterAutospacing="1"/>
      </w:pPr>
      <w:r w:rsidRPr="00EA4201">
        <w:t>millions of activities</w:t>
      </w:r>
    </w:p>
    <w:p w14:paraId="10DB6520" w14:textId="77777777" w:rsidR="005E4B85" w:rsidRPr="00EA4201" w:rsidRDefault="005E4B85" w:rsidP="00EA4201">
      <w:pPr>
        <w:numPr>
          <w:ilvl w:val="0"/>
          <w:numId w:val="26"/>
        </w:numPr>
        <w:spacing w:before="100" w:beforeAutospacing="1" w:after="100" w:afterAutospacing="1"/>
      </w:pPr>
      <w:r w:rsidRPr="00EA4201">
        <w:t>analytics growth</w:t>
      </w:r>
    </w:p>
    <w:p w14:paraId="4BC334BF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Avoid:</w:t>
      </w:r>
      <w:r w:rsidRPr="00EA4201">
        <w:br/>
        <w:t>Firestore anti-patterns:</w:t>
      </w:r>
    </w:p>
    <w:p w14:paraId="1ACB5F1A" w14:textId="77777777" w:rsidR="005E4B85" w:rsidRPr="00EA4201" w:rsidRDefault="005E4B85" w:rsidP="00EA4201">
      <w:pPr>
        <w:numPr>
          <w:ilvl w:val="0"/>
          <w:numId w:val="27"/>
        </w:numPr>
        <w:spacing w:before="100" w:beforeAutospacing="1" w:after="100" w:afterAutospacing="1"/>
      </w:pPr>
      <w:r w:rsidRPr="00EA4201">
        <w:t>giant arrays</w:t>
      </w:r>
    </w:p>
    <w:p w14:paraId="070C2883" w14:textId="77777777" w:rsidR="005E4B85" w:rsidRPr="00EA4201" w:rsidRDefault="005E4B85" w:rsidP="00EA4201">
      <w:pPr>
        <w:numPr>
          <w:ilvl w:val="0"/>
          <w:numId w:val="27"/>
        </w:numPr>
        <w:spacing w:before="100" w:beforeAutospacing="1" w:after="100" w:afterAutospacing="1"/>
      </w:pPr>
      <w:r w:rsidRPr="00EA4201">
        <w:t>oversized documents</w:t>
      </w:r>
    </w:p>
    <w:p w14:paraId="787AE8AD" w14:textId="77777777" w:rsidR="005E4B85" w:rsidRPr="00EA4201" w:rsidRDefault="005E4B85" w:rsidP="00EA4201">
      <w:pPr>
        <w:numPr>
          <w:ilvl w:val="0"/>
          <w:numId w:val="27"/>
        </w:numPr>
        <w:spacing w:before="100" w:beforeAutospacing="1" w:after="100" w:afterAutospacing="1"/>
      </w:pPr>
      <w:r w:rsidRPr="00EA4201">
        <w:t>unbounded subcollections</w:t>
      </w:r>
    </w:p>
    <w:p w14:paraId="1E3D32CE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05F227BE">
          <v:rect id="_x0000_i1749" alt="" style="width:468pt;height:.05pt;mso-width-percent:0;mso-height-percent:0;mso-width-percent:0;mso-height-percent:0" o:hralign="center" o:hrstd="t" o:hr="t" fillcolor="#a0a0a0" stroked="f"/>
        </w:pict>
      </w:r>
    </w:p>
    <w:p w14:paraId="2CD2C95A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15. Analytics Preparation</w:t>
      </w:r>
    </w:p>
    <w:p w14:paraId="2D83443C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Future analytics systems will rely heavily on:</w:t>
      </w:r>
    </w:p>
    <w:p w14:paraId="1FDD70AA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activities</w:t>
      </w:r>
    </w:p>
    <w:p w14:paraId="0D37EC73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point_transactions</w:t>
      </w:r>
    </w:p>
    <w:p w14:paraId="35769E37" w14:textId="77777777" w:rsidR="005E4B85" w:rsidRPr="00EA4201" w:rsidRDefault="005E4B85" w:rsidP="00EA4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A4201">
        <w:rPr>
          <w:rFonts w:ascii="Courier New" w:hAnsi="Courier New" w:cs="Courier New"/>
          <w:sz w:val="20"/>
          <w:szCs w:val="20"/>
        </w:rPr>
        <w:t>leaderboards</w:t>
      </w:r>
    </w:p>
    <w:p w14:paraId="22A084CA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These collections become:</w:t>
      </w:r>
    </w:p>
    <w:p w14:paraId="031306F0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the engagement intelligence layer.</w:t>
      </w:r>
    </w:p>
    <w:p w14:paraId="0BFDD898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6C6F2541">
          <v:rect id="_x0000_i1748" alt="" style="width:468pt;height:.05pt;mso-width-percent:0;mso-height-percent:0;mso-width-percent:0;mso-height-percent:0" o:hralign="center" o:hrstd="t" o:hr="t" fillcolor="#a0a0a0" stroked="f"/>
        </w:pict>
      </w:r>
    </w:p>
    <w:p w14:paraId="246AE390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16. Future Cloud Functions</w:t>
      </w:r>
    </w:p>
    <w:p w14:paraId="33A8D974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Cloud Functions will later support:</w:t>
      </w:r>
    </w:p>
    <w:p w14:paraId="6FAB130A" w14:textId="77777777" w:rsidR="005E4B85" w:rsidRPr="00EA4201" w:rsidRDefault="005E4B85" w:rsidP="00EA4201">
      <w:pPr>
        <w:numPr>
          <w:ilvl w:val="0"/>
          <w:numId w:val="28"/>
        </w:numPr>
        <w:spacing w:before="100" w:beforeAutospacing="1" w:after="100" w:afterAutospacing="1"/>
      </w:pPr>
      <w:r w:rsidRPr="00EA4201">
        <w:t>leaderboard recalculation</w:t>
      </w:r>
    </w:p>
    <w:p w14:paraId="11064B4D" w14:textId="77777777" w:rsidR="005E4B85" w:rsidRPr="00EA4201" w:rsidRDefault="005E4B85" w:rsidP="00EA4201">
      <w:pPr>
        <w:numPr>
          <w:ilvl w:val="0"/>
          <w:numId w:val="28"/>
        </w:numPr>
        <w:spacing w:before="100" w:beforeAutospacing="1" w:after="100" w:afterAutospacing="1"/>
      </w:pPr>
      <w:r w:rsidRPr="00EA4201">
        <w:t>achievement generation</w:t>
      </w:r>
    </w:p>
    <w:p w14:paraId="398390FB" w14:textId="77777777" w:rsidR="005E4B85" w:rsidRPr="00EA4201" w:rsidRDefault="005E4B85" w:rsidP="00EA4201">
      <w:pPr>
        <w:numPr>
          <w:ilvl w:val="0"/>
          <w:numId w:val="28"/>
        </w:numPr>
        <w:spacing w:before="100" w:beforeAutospacing="1" w:after="100" w:afterAutospacing="1"/>
      </w:pPr>
      <w:r w:rsidRPr="00EA4201">
        <w:t>streak calculation</w:t>
      </w:r>
    </w:p>
    <w:p w14:paraId="075DB605" w14:textId="77777777" w:rsidR="005E4B85" w:rsidRPr="00EA4201" w:rsidRDefault="005E4B85" w:rsidP="00EA4201">
      <w:pPr>
        <w:numPr>
          <w:ilvl w:val="0"/>
          <w:numId w:val="28"/>
        </w:numPr>
        <w:spacing w:before="100" w:beforeAutospacing="1" w:after="100" w:afterAutospacing="1"/>
      </w:pPr>
      <w:r w:rsidRPr="00EA4201">
        <w:lastRenderedPageBreak/>
        <w:t>scheduled resets</w:t>
      </w:r>
    </w:p>
    <w:p w14:paraId="311C8036" w14:textId="77777777" w:rsidR="005E4B85" w:rsidRPr="00EA4201" w:rsidRDefault="005E4B85" w:rsidP="00EA4201">
      <w:pPr>
        <w:numPr>
          <w:ilvl w:val="0"/>
          <w:numId w:val="28"/>
        </w:numPr>
        <w:spacing w:before="100" w:beforeAutospacing="1" w:after="100" w:afterAutospacing="1"/>
      </w:pPr>
      <w:r w:rsidRPr="00EA4201">
        <w:t>notifications</w:t>
      </w:r>
    </w:p>
    <w:p w14:paraId="2D6F5968" w14:textId="77777777" w:rsidR="005E4B85" w:rsidRPr="00EA4201" w:rsidRDefault="005E4B85" w:rsidP="00EA4201">
      <w:pPr>
        <w:numPr>
          <w:ilvl w:val="0"/>
          <w:numId w:val="28"/>
        </w:numPr>
        <w:spacing w:before="100" w:beforeAutospacing="1" w:after="100" w:afterAutospacing="1"/>
      </w:pPr>
      <w:r w:rsidRPr="00EA4201">
        <w:t>reward automation</w:t>
      </w:r>
    </w:p>
    <w:p w14:paraId="23C5B0B1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0CE08048">
          <v:rect id="_x0000_i1747" alt="" style="width:468pt;height:.05pt;mso-width-percent:0;mso-height-percent:0;mso-width-percent:0;mso-height-percent:0" o:hralign="center" o:hrstd="t" o:hr="t" fillcolor="#a0a0a0" stroked="f"/>
        </w:pict>
      </w:r>
    </w:p>
    <w:p w14:paraId="72183BD5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17. Future AI Layer</w:t>
      </w:r>
    </w:p>
    <w:p w14:paraId="26BC49CD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Future AI systems may generate:</w:t>
      </w:r>
    </w:p>
    <w:p w14:paraId="2067F4D9" w14:textId="77777777" w:rsidR="005E4B85" w:rsidRPr="00EA4201" w:rsidRDefault="005E4B85" w:rsidP="00EA4201">
      <w:pPr>
        <w:numPr>
          <w:ilvl w:val="0"/>
          <w:numId w:val="29"/>
        </w:numPr>
        <w:spacing w:before="100" w:beforeAutospacing="1" w:after="100" w:afterAutospacing="1"/>
      </w:pPr>
      <w:r w:rsidRPr="00EA4201">
        <w:t>motivational insights</w:t>
      </w:r>
    </w:p>
    <w:p w14:paraId="4F28E539" w14:textId="77777777" w:rsidR="005E4B85" w:rsidRPr="00EA4201" w:rsidRDefault="005E4B85" w:rsidP="00EA4201">
      <w:pPr>
        <w:numPr>
          <w:ilvl w:val="0"/>
          <w:numId w:val="29"/>
        </w:numPr>
        <w:spacing w:before="100" w:beforeAutospacing="1" w:after="100" w:afterAutospacing="1"/>
      </w:pPr>
      <w:r w:rsidRPr="00EA4201">
        <w:t>engagement recommendations</w:t>
      </w:r>
    </w:p>
    <w:p w14:paraId="6EEEA4FB" w14:textId="77777777" w:rsidR="005E4B85" w:rsidRPr="00EA4201" w:rsidRDefault="005E4B85" w:rsidP="00EA4201">
      <w:pPr>
        <w:numPr>
          <w:ilvl w:val="0"/>
          <w:numId w:val="29"/>
        </w:numPr>
        <w:spacing w:before="100" w:beforeAutospacing="1" w:after="100" w:afterAutospacing="1"/>
      </w:pPr>
      <w:r w:rsidRPr="00EA4201">
        <w:t>participation predictions</w:t>
      </w:r>
    </w:p>
    <w:p w14:paraId="543C12E4" w14:textId="77777777" w:rsidR="005E4B85" w:rsidRPr="00EA4201" w:rsidRDefault="005E4B85" w:rsidP="00EA4201">
      <w:pPr>
        <w:numPr>
          <w:ilvl w:val="0"/>
          <w:numId w:val="29"/>
        </w:numPr>
        <w:spacing w:before="100" w:beforeAutospacing="1" w:after="100" w:afterAutospacing="1"/>
      </w:pPr>
      <w:r w:rsidRPr="00EA4201">
        <w:t>school health analytics</w:t>
      </w:r>
    </w:p>
    <w:p w14:paraId="1FAD8946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Backend structure must remain:</w:t>
      </w:r>
      <w:r w:rsidRPr="00EA4201">
        <w:br/>
        <w:t>event-rich and analytics-friendly.</w:t>
      </w:r>
    </w:p>
    <w:p w14:paraId="5F78111A" w14:textId="77777777" w:rsidR="005E4B85" w:rsidRPr="00EA4201" w:rsidRDefault="003B175E" w:rsidP="00EA4201">
      <w:r w:rsidRPr="003B175E">
        <w:rPr>
          <w:noProof/>
          <w14:ligatures w14:val="standardContextual"/>
        </w:rPr>
        <w:pict w14:anchorId="0E4B522C">
          <v:rect id="_x0000_i1746" alt="" style="width:468pt;height:.05pt;mso-width-percent:0;mso-height-percent:0;mso-width-percent:0;mso-height-percent:0" o:hralign="center" o:hrstd="t" o:hr="t" fillcolor="#a0a0a0" stroked="f"/>
        </w:pict>
      </w:r>
    </w:p>
    <w:p w14:paraId="1C350803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18. Immediate Next Blueprint</w:t>
      </w:r>
    </w:p>
    <w:p w14:paraId="39810E57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Next:</w:t>
      </w:r>
    </w:p>
    <w:p w14:paraId="271002BD" w14:textId="77777777" w:rsidR="005E4B85" w:rsidRPr="00EA4201" w:rsidRDefault="005E4B85" w:rsidP="00EA420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A4201">
        <w:rPr>
          <w:b/>
          <w:bCs/>
          <w:kern w:val="36"/>
          <w:sz w:val="48"/>
          <w:szCs w:val="48"/>
        </w:rPr>
        <w:t>Blueprint V22 — Firestore Collection Strategy</w:t>
      </w:r>
    </w:p>
    <w:p w14:paraId="2C45CC0D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This blueprint will define:</w:t>
      </w:r>
    </w:p>
    <w:p w14:paraId="0CB1DBD4" w14:textId="77777777" w:rsidR="005E4B85" w:rsidRPr="00EA4201" w:rsidRDefault="005E4B85" w:rsidP="00EA4201">
      <w:pPr>
        <w:numPr>
          <w:ilvl w:val="0"/>
          <w:numId w:val="30"/>
        </w:numPr>
        <w:spacing w:before="100" w:beforeAutospacing="1" w:after="100" w:afterAutospacing="1"/>
      </w:pPr>
      <w:r w:rsidRPr="00EA4201">
        <w:t>exact schemas</w:t>
      </w:r>
    </w:p>
    <w:p w14:paraId="1E4B03F9" w14:textId="77777777" w:rsidR="005E4B85" w:rsidRPr="00EA4201" w:rsidRDefault="005E4B85" w:rsidP="00EA4201">
      <w:pPr>
        <w:numPr>
          <w:ilvl w:val="0"/>
          <w:numId w:val="30"/>
        </w:numPr>
        <w:spacing w:before="100" w:beforeAutospacing="1" w:after="100" w:afterAutospacing="1"/>
      </w:pPr>
      <w:r w:rsidRPr="00EA4201">
        <w:t>field structures</w:t>
      </w:r>
    </w:p>
    <w:p w14:paraId="3EE42486" w14:textId="77777777" w:rsidR="005E4B85" w:rsidRPr="00EA4201" w:rsidRDefault="005E4B85" w:rsidP="00EA4201">
      <w:pPr>
        <w:numPr>
          <w:ilvl w:val="0"/>
          <w:numId w:val="30"/>
        </w:numPr>
        <w:spacing w:before="100" w:beforeAutospacing="1" w:after="100" w:afterAutospacing="1"/>
      </w:pPr>
      <w:r w:rsidRPr="00EA4201">
        <w:t>indexing</w:t>
      </w:r>
    </w:p>
    <w:p w14:paraId="515A03F1" w14:textId="77777777" w:rsidR="005E4B85" w:rsidRPr="00EA4201" w:rsidRDefault="005E4B85" w:rsidP="00EA4201">
      <w:pPr>
        <w:numPr>
          <w:ilvl w:val="0"/>
          <w:numId w:val="30"/>
        </w:numPr>
        <w:spacing w:before="100" w:beforeAutospacing="1" w:after="100" w:afterAutospacing="1"/>
      </w:pPr>
      <w:r w:rsidRPr="00EA4201">
        <w:t>collection relationships</w:t>
      </w:r>
    </w:p>
    <w:p w14:paraId="05561789" w14:textId="77777777" w:rsidR="005E4B85" w:rsidRPr="00EA4201" w:rsidRDefault="005E4B85" w:rsidP="00EA4201">
      <w:pPr>
        <w:numPr>
          <w:ilvl w:val="0"/>
          <w:numId w:val="30"/>
        </w:numPr>
        <w:spacing w:before="100" w:beforeAutospacing="1" w:after="100" w:afterAutospacing="1"/>
      </w:pPr>
      <w:r w:rsidRPr="00EA4201">
        <w:t>document examples</w:t>
      </w:r>
    </w:p>
    <w:p w14:paraId="52D19439" w14:textId="77777777" w:rsidR="005E4B85" w:rsidRPr="00EA4201" w:rsidRDefault="005E4B85" w:rsidP="00EA4201">
      <w:pPr>
        <w:numPr>
          <w:ilvl w:val="0"/>
          <w:numId w:val="30"/>
        </w:numPr>
        <w:spacing w:before="100" w:beforeAutospacing="1" w:after="100" w:afterAutospacing="1"/>
      </w:pPr>
      <w:r w:rsidRPr="00EA4201">
        <w:t>query optimization</w:t>
      </w:r>
    </w:p>
    <w:p w14:paraId="4D30240D" w14:textId="77777777" w:rsidR="005E4B85" w:rsidRPr="00EA4201" w:rsidRDefault="005E4B85" w:rsidP="00EA4201">
      <w:pPr>
        <w:numPr>
          <w:ilvl w:val="0"/>
          <w:numId w:val="30"/>
        </w:numPr>
        <w:spacing w:before="100" w:beforeAutospacing="1" w:after="100" w:afterAutospacing="1"/>
      </w:pPr>
      <w:r w:rsidRPr="00EA4201">
        <w:t>pagination strategy</w:t>
      </w:r>
    </w:p>
    <w:p w14:paraId="4AE3DC4A" w14:textId="77777777" w:rsidR="005E4B85" w:rsidRPr="00EA4201" w:rsidRDefault="005E4B85" w:rsidP="00EA4201">
      <w:pPr>
        <w:spacing w:before="100" w:beforeAutospacing="1" w:after="100" w:afterAutospacing="1"/>
      </w:pPr>
      <w:r w:rsidRPr="00EA4201">
        <w:t>This is the next critical backend architecture phase.</w:t>
      </w:r>
    </w:p>
    <w:p w14:paraId="2286ED5C" w14:textId="77777777" w:rsidR="005E4B85" w:rsidRDefault="005E4B85"/>
    <w:p w14:paraId="558DC44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5AE63DF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lastRenderedPageBreak/>
        <w:t>Blueprint V22 — Firestore Collection Strategy</w:t>
      </w:r>
    </w:p>
    <w:p w14:paraId="7E3A20F3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EduPulse Firestore Schema &amp; Query Architecture Blueprint</w:t>
      </w:r>
    </w:p>
    <w:p w14:paraId="170F114D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52CE5710">
          <v:rect id="_x0000_i1745" alt="" style="width:468pt;height:.05pt;mso-width-percent:0;mso-height-percent:0;mso-width-percent:0;mso-height-percent:0" o:hralign="center" o:hrstd="t" o:hr="t" fillcolor="#a0a0a0" stroked="f"/>
        </w:pict>
      </w:r>
    </w:p>
    <w:p w14:paraId="38177696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1. Purpose of This Blueprint</w:t>
      </w:r>
    </w:p>
    <w:p w14:paraId="772D3A7F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This blueprint defines the:</w:t>
      </w:r>
    </w:p>
    <w:p w14:paraId="1D2A0A75" w14:textId="77777777" w:rsidR="005E4B85" w:rsidRPr="003A07CD" w:rsidRDefault="005E4B85" w:rsidP="005E4B85">
      <w:pPr>
        <w:numPr>
          <w:ilvl w:val="0"/>
          <w:numId w:val="31"/>
        </w:numPr>
        <w:spacing w:before="100" w:beforeAutospacing="1" w:after="100" w:afterAutospacing="1"/>
      </w:pPr>
      <w:r w:rsidRPr="003A07CD">
        <w:t>Firestore collection structures</w:t>
      </w:r>
    </w:p>
    <w:p w14:paraId="70DFE8C4" w14:textId="77777777" w:rsidR="005E4B85" w:rsidRPr="003A07CD" w:rsidRDefault="005E4B85" w:rsidP="005E4B85">
      <w:pPr>
        <w:numPr>
          <w:ilvl w:val="0"/>
          <w:numId w:val="31"/>
        </w:numPr>
        <w:spacing w:before="100" w:beforeAutospacing="1" w:after="100" w:afterAutospacing="1"/>
      </w:pPr>
      <w:r w:rsidRPr="003A07CD">
        <w:t>document schemas</w:t>
      </w:r>
    </w:p>
    <w:p w14:paraId="58F1A53B" w14:textId="77777777" w:rsidR="005E4B85" w:rsidRPr="003A07CD" w:rsidRDefault="005E4B85" w:rsidP="005E4B85">
      <w:pPr>
        <w:numPr>
          <w:ilvl w:val="0"/>
          <w:numId w:val="31"/>
        </w:numPr>
        <w:spacing w:before="100" w:beforeAutospacing="1" w:after="100" w:afterAutospacing="1"/>
      </w:pPr>
      <w:r w:rsidRPr="003A07CD">
        <w:t>field standards</w:t>
      </w:r>
    </w:p>
    <w:p w14:paraId="495CB634" w14:textId="77777777" w:rsidR="005E4B85" w:rsidRPr="003A07CD" w:rsidRDefault="005E4B85" w:rsidP="005E4B85">
      <w:pPr>
        <w:numPr>
          <w:ilvl w:val="0"/>
          <w:numId w:val="31"/>
        </w:numPr>
        <w:spacing w:before="100" w:beforeAutospacing="1" w:after="100" w:afterAutospacing="1"/>
      </w:pPr>
      <w:r w:rsidRPr="003A07CD">
        <w:t>indexing philosophy</w:t>
      </w:r>
    </w:p>
    <w:p w14:paraId="04C6C6B4" w14:textId="77777777" w:rsidR="005E4B85" w:rsidRPr="003A07CD" w:rsidRDefault="005E4B85" w:rsidP="005E4B85">
      <w:pPr>
        <w:numPr>
          <w:ilvl w:val="0"/>
          <w:numId w:val="31"/>
        </w:numPr>
        <w:spacing w:before="100" w:beforeAutospacing="1" w:after="100" w:afterAutospacing="1"/>
      </w:pPr>
      <w:r w:rsidRPr="003A07CD">
        <w:t>query optimization strategy</w:t>
      </w:r>
    </w:p>
    <w:p w14:paraId="58C1AAC0" w14:textId="77777777" w:rsidR="005E4B85" w:rsidRPr="003A07CD" w:rsidRDefault="005E4B85" w:rsidP="005E4B85">
      <w:pPr>
        <w:numPr>
          <w:ilvl w:val="0"/>
          <w:numId w:val="31"/>
        </w:numPr>
        <w:spacing w:before="100" w:beforeAutospacing="1" w:after="100" w:afterAutospacing="1"/>
      </w:pPr>
      <w:r w:rsidRPr="003A07CD">
        <w:t>pagination architecture</w:t>
      </w:r>
    </w:p>
    <w:p w14:paraId="18C06CE8" w14:textId="77777777" w:rsidR="005E4B85" w:rsidRPr="003A07CD" w:rsidRDefault="005E4B85" w:rsidP="005E4B85">
      <w:pPr>
        <w:numPr>
          <w:ilvl w:val="0"/>
          <w:numId w:val="31"/>
        </w:numPr>
        <w:spacing w:before="100" w:beforeAutospacing="1" w:after="100" w:afterAutospacing="1"/>
      </w:pPr>
      <w:r w:rsidRPr="003A07CD">
        <w:t>realtime architecture standards</w:t>
      </w:r>
    </w:p>
    <w:p w14:paraId="291EBC00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for the EduPulse platform.</w:t>
      </w:r>
    </w:p>
    <w:p w14:paraId="1B1F1CED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This blueprint transforms the high-level Firebase architecture from Blueprint V21 into:</w:t>
      </w:r>
    </w:p>
    <w:p w14:paraId="13A56A2C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practical scalable Firestore implementation.</w:t>
      </w:r>
    </w:p>
    <w:p w14:paraId="4BE6C4B1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0417F460">
          <v:rect id="_x0000_i1744" alt="" style="width:468pt;height:.05pt;mso-width-percent:0;mso-height-percent:0;mso-width-percent:0;mso-height-percent:0" o:hralign="center" o:hrstd="t" o:hr="t" fillcolor="#a0a0a0" stroked="f"/>
        </w:pict>
      </w:r>
    </w:p>
    <w:p w14:paraId="6F14A8AB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2. Firestore Design Philosophy</w:t>
      </w:r>
    </w:p>
    <w:p w14:paraId="06979752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EduPulse Firestore architecture must prioritize:</w:t>
      </w:r>
    </w:p>
    <w:p w14:paraId="0094C72F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rPr>
          <w:rFonts w:ascii="Apple Color Emoji" w:hAnsi="Apple Color Emoji" w:cs="Apple Color Emoji"/>
        </w:rPr>
        <w:t>✅</w:t>
      </w:r>
      <w:r w:rsidRPr="003A07CD">
        <w:t xml:space="preserve"> realtime performance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scalable queries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multi-tenant isolation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analytics readiness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predictable document structures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offline-first compatibility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minimal read costs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future extensibility</w:t>
      </w:r>
    </w:p>
    <w:p w14:paraId="66AA17DC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lastRenderedPageBreak/>
        <w:t>Avoid:</w:t>
      </w:r>
      <w:r w:rsidRPr="003A07CD">
        <w:br/>
      </w:r>
      <w:r w:rsidRPr="003A07CD">
        <w:rPr>
          <w:rFonts w:ascii="Apple Color Emoji" w:hAnsi="Apple Color Emoji" w:cs="Apple Color Emoji"/>
        </w:rPr>
        <w:t>❌</w:t>
      </w:r>
      <w:r w:rsidRPr="003A07CD">
        <w:t xml:space="preserve"> SQL thinking</w:t>
      </w:r>
      <w:r w:rsidRPr="003A07CD">
        <w:br/>
      </w:r>
      <w:r w:rsidRPr="003A07CD">
        <w:rPr>
          <w:rFonts w:ascii="Apple Color Emoji" w:hAnsi="Apple Color Emoji" w:cs="Apple Color Emoji"/>
        </w:rPr>
        <w:t>❌</w:t>
      </w:r>
      <w:r w:rsidRPr="003A07CD">
        <w:t xml:space="preserve"> deep nested collections</w:t>
      </w:r>
      <w:r w:rsidRPr="003A07CD">
        <w:br/>
      </w:r>
      <w:r w:rsidRPr="003A07CD">
        <w:rPr>
          <w:rFonts w:ascii="Apple Color Emoji" w:hAnsi="Apple Color Emoji" w:cs="Apple Color Emoji"/>
        </w:rPr>
        <w:t>❌</w:t>
      </w:r>
      <w:r w:rsidRPr="003A07CD">
        <w:t xml:space="preserve"> oversized documents</w:t>
      </w:r>
      <w:r w:rsidRPr="003A07CD">
        <w:br/>
      </w:r>
      <w:r w:rsidRPr="003A07CD">
        <w:rPr>
          <w:rFonts w:ascii="Apple Color Emoji" w:hAnsi="Apple Color Emoji" w:cs="Apple Color Emoji"/>
        </w:rPr>
        <w:t>❌</w:t>
      </w:r>
      <w:r w:rsidRPr="003A07CD">
        <w:t xml:space="preserve"> giant arrays</w:t>
      </w:r>
      <w:r w:rsidRPr="003A07CD">
        <w:br/>
      </w:r>
      <w:r w:rsidRPr="003A07CD">
        <w:rPr>
          <w:rFonts w:ascii="Apple Color Emoji" w:hAnsi="Apple Color Emoji" w:cs="Apple Color Emoji"/>
        </w:rPr>
        <w:t>❌</w:t>
      </w:r>
      <w:r w:rsidRPr="003A07CD">
        <w:t xml:space="preserve"> expensive collection scans</w:t>
      </w:r>
    </w:p>
    <w:p w14:paraId="26623F32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0A22491E">
          <v:rect id="_x0000_i1743" alt="" style="width:468pt;height:.05pt;mso-width-percent:0;mso-height-percent:0;mso-width-percent:0;mso-height-percent:0" o:hralign="center" o:hrstd="t" o:hr="t" fillcolor="#a0a0a0" stroked="f"/>
        </w:pict>
      </w:r>
    </w:p>
    <w:p w14:paraId="221F322A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3. Global Firestore Standards</w:t>
      </w:r>
    </w:p>
    <w:p w14:paraId="21D4364C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688FE0C3">
          <v:rect id="_x0000_i1742" alt="" style="width:468pt;height:.05pt;mso-width-percent:0;mso-height-percent:0;mso-width-percent:0;mso-height-percent:0" o:hralign="center" o:hrstd="t" o:hr="t" fillcolor="#a0a0a0" stroked="f"/>
        </w:pict>
      </w:r>
    </w:p>
    <w:p w14:paraId="6533CE8F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A. Every Core Document Must Include</w:t>
      </w:r>
    </w:p>
    <w:p w14:paraId="0F8832B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770D9BF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602579F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18C5091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59FB9E8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24FECBE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5DE17C10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This is mandatory.</w:t>
      </w:r>
    </w:p>
    <w:p w14:paraId="2E616A86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1261C7D2">
          <v:rect id="_x0000_i1741" alt="" style="width:468pt;height:.05pt;mso-width-percent:0;mso-height-percent:0;mso-width-percent:0;mso-height-percent:0" o:hralign="center" o:hrstd="t" o:hr="t" fillcolor="#a0a0a0" stroked="f"/>
        </w:pict>
      </w:r>
    </w:p>
    <w:p w14:paraId="6A40620E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B. Timestamp Standards</w:t>
      </w:r>
    </w:p>
    <w:p w14:paraId="42FEA8F3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Use:</w:t>
      </w:r>
    </w:p>
    <w:p w14:paraId="3EA4416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FieldValue.serverTimestamp()</w:t>
      </w:r>
    </w:p>
    <w:p w14:paraId="3E6DDF10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Never rely on client device time.</w:t>
      </w:r>
    </w:p>
    <w:p w14:paraId="18135011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6A9FD32">
          <v:rect id="_x0000_i1740" alt="" style="width:468pt;height:.05pt;mso-width-percent:0;mso-height-percent:0;mso-width-percent:0;mso-height-percent:0" o:hralign="center" o:hrstd="t" o:hr="t" fillcolor="#a0a0a0" stroked="f"/>
        </w:pict>
      </w:r>
    </w:p>
    <w:p w14:paraId="37F35B31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C. Soft Deletes Only</w:t>
      </w:r>
    </w:p>
    <w:p w14:paraId="0DFE376D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Never permanently delete core records immediately.</w:t>
      </w:r>
    </w:p>
    <w:p w14:paraId="6CA11528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Instead:</w:t>
      </w:r>
    </w:p>
    <w:p w14:paraId="7AB5811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202615D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true</w:t>
      </w:r>
    </w:p>
    <w:p w14:paraId="7021964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538EF736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lastRenderedPageBreak/>
        <w:t>Benefits:</w:t>
      </w:r>
    </w:p>
    <w:p w14:paraId="2EAEAF28" w14:textId="77777777" w:rsidR="005E4B85" w:rsidRPr="003A07CD" w:rsidRDefault="005E4B85" w:rsidP="005E4B85">
      <w:pPr>
        <w:numPr>
          <w:ilvl w:val="0"/>
          <w:numId w:val="32"/>
        </w:numPr>
        <w:spacing w:before="100" w:beforeAutospacing="1" w:after="100" w:afterAutospacing="1"/>
      </w:pPr>
      <w:r w:rsidRPr="003A07CD">
        <w:t>auditability</w:t>
      </w:r>
    </w:p>
    <w:p w14:paraId="7E825184" w14:textId="77777777" w:rsidR="005E4B85" w:rsidRPr="003A07CD" w:rsidRDefault="005E4B85" w:rsidP="005E4B85">
      <w:pPr>
        <w:numPr>
          <w:ilvl w:val="0"/>
          <w:numId w:val="32"/>
        </w:numPr>
        <w:spacing w:before="100" w:beforeAutospacing="1" w:after="100" w:afterAutospacing="1"/>
      </w:pPr>
      <w:r w:rsidRPr="003A07CD">
        <w:t>recovery</w:t>
      </w:r>
    </w:p>
    <w:p w14:paraId="687E39CD" w14:textId="77777777" w:rsidR="005E4B85" w:rsidRPr="003A07CD" w:rsidRDefault="005E4B85" w:rsidP="005E4B85">
      <w:pPr>
        <w:numPr>
          <w:ilvl w:val="0"/>
          <w:numId w:val="32"/>
        </w:numPr>
        <w:spacing w:before="100" w:beforeAutospacing="1" w:after="100" w:afterAutospacing="1"/>
      </w:pPr>
      <w:r w:rsidRPr="003A07CD">
        <w:t>analytics continuity</w:t>
      </w:r>
    </w:p>
    <w:p w14:paraId="4D7C4942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EF90529">
          <v:rect id="_x0000_i1739" alt="" style="width:468pt;height:.05pt;mso-width-percent:0;mso-height-percent:0;mso-width-percent:0;mso-height-percent:0" o:hralign="center" o:hrstd="t" o:hr="t" fillcolor="#a0a0a0" stroked="f"/>
        </w:pict>
      </w:r>
    </w:p>
    <w:p w14:paraId="3413565F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D. Naming Standards</w:t>
      </w:r>
    </w:p>
    <w:p w14:paraId="64E55BD7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Collections:</w:t>
      </w:r>
    </w:p>
    <w:p w14:paraId="4E01456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snake_case</w:t>
      </w:r>
    </w:p>
    <w:p w14:paraId="21D1969B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Fields:</w:t>
      </w:r>
    </w:p>
    <w:p w14:paraId="008B85A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camelCase</w:t>
      </w:r>
    </w:p>
    <w:p w14:paraId="03928314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Document IDs:</w:t>
      </w:r>
    </w:p>
    <w:p w14:paraId="26BB46F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predictable_readable_ids</w:t>
      </w:r>
    </w:p>
    <w:p w14:paraId="799E7FFB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697ED757">
          <v:rect id="_x0000_i1738" alt="" style="width:468pt;height:.05pt;mso-width-percent:0;mso-height-percent:0;mso-width-percent:0;mso-height-percent:0" o:hralign="center" o:hrstd="t" o:hr="t" fillcolor="#a0a0a0" stroked="f"/>
        </w:pict>
      </w:r>
    </w:p>
    <w:p w14:paraId="50A0A73F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4. schools Collection</w:t>
      </w:r>
    </w:p>
    <w:p w14:paraId="3E3D0310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45AB5B3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/schools/{schoolId}</w:t>
      </w:r>
    </w:p>
    <w:p w14:paraId="59D76E73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0B509230">
          <v:rect id="_x0000_i1737" alt="" style="width:468pt;height:.05pt;mso-width-percent:0;mso-height-percent:0;mso-width-percent:0;mso-height-percent:0" o:hralign="center" o:hrstd="t" o:hr="t" fillcolor="#a0a0a0" stroked="f"/>
        </w:pict>
      </w:r>
    </w:p>
    <w:p w14:paraId="38B51C53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Purpose</w:t>
      </w:r>
    </w:p>
    <w:p w14:paraId="170C813C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Stores:</w:t>
      </w:r>
    </w:p>
    <w:p w14:paraId="55C68F8C" w14:textId="77777777" w:rsidR="005E4B85" w:rsidRPr="003A07CD" w:rsidRDefault="005E4B85" w:rsidP="005E4B85">
      <w:pPr>
        <w:numPr>
          <w:ilvl w:val="0"/>
          <w:numId w:val="33"/>
        </w:numPr>
        <w:spacing w:before="100" w:beforeAutospacing="1" w:after="100" w:afterAutospacing="1"/>
      </w:pPr>
      <w:r w:rsidRPr="003A07CD">
        <w:t>tenant metadata</w:t>
      </w:r>
    </w:p>
    <w:p w14:paraId="3D7DC2E7" w14:textId="77777777" w:rsidR="005E4B85" w:rsidRPr="003A07CD" w:rsidRDefault="005E4B85" w:rsidP="005E4B85">
      <w:pPr>
        <w:numPr>
          <w:ilvl w:val="0"/>
          <w:numId w:val="33"/>
        </w:numPr>
        <w:spacing w:before="100" w:beforeAutospacing="1" w:after="100" w:afterAutospacing="1"/>
      </w:pPr>
      <w:r w:rsidRPr="003A07CD">
        <w:t>branding</w:t>
      </w:r>
    </w:p>
    <w:p w14:paraId="1CAAF7FB" w14:textId="77777777" w:rsidR="005E4B85" w:rsidRPr="003A07CD" w:rsidRDefault="005E4B85" w:rsidP="005E4B85">
      <w:pPr>
        <w:numPr>
          <w:ilvl w:val="0"/>
          <w:numId w:val="33"/>
        </w:numPr>
        <w:spacing w:before="100" w:beforeAutospacing="1" w:after="100" w:afterAutospacing="1"/>
      </w:pPr>
      <w:r w:rsidRPr="003A07CD">
        <w:t>configuration</w:t>
      </w:r>
    </w:p>
    <w:p w14:paraId="65F8066A" w14:textId="77777777" w:rsidR="005E4B85" w:rsidRPr="003A07CD" w:rsidRDefault="005E4B85" w:rsidP="005E4B85">
      <w:pPr>
        <w:numPr>
          <w:ilvl w:val="0"/>
          <w:numId w:val="33"/>
        </w:numPr>
        <w:spacing w:before="100" w:beforeAutospacing="1" w:after="100" w:afterAutospacing="1"/>
      </w:pPr>
      <w:r w:rsidRPr="003A07CD">
        <w:t>subscription info</w:t>
      </w:r>
    </w:p>
    <w:p w14:paraId="771AED1E" w14:textId="77777777" w:rsidR="005E4B85" w:rsidRPr="003A07CD" w:rsidRDefault="005E4B85" w:rsidP="005E4B85">
      <w:pPr>
        <w:numPr>
          <w:ilvl w:val="0"/>
          <w:numId w:val="33"/>
        </w:numPr>
        <w:spacing w:before="100" w:beforeAutospacing="1" w:after="100" w:afterAutospacing="1"/>
      </w:pPr>
      <w:r w:rsidRPr="003A07CD">
        <w:t>feature flags</w:t>
      </w:r>
    </w:p>
    <w:p w14:paraId="5F078538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63D7F9AE">
          <v:rect id="_x0000_i1736" alt="" style="width:468pt;height:.05pt;mso-width-percent:0;mso-height-percent:0;mso-width-percent:0;mso-height-percent:0" o:hralign="center" o:hrstd="t" o:hr="t" fillcolor="#a0a0a0" stroked="f"/>
        </w:pict>
      </w:r>
    </w:p>
    <w:p w14:paraId="3E8E8FC8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7E2ECEB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64BCFAE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40F2413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"name": "TEMS Partapur",</w:t>
      </w:r>
    </w:p>
    <w:p w14:paraId="28BCB7E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"shortName": "TEMS",</w:t>
      </w:r>
    </w:p>
    <w:p w14:paraId="6AE788A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"logoUrl": "...",</w:t>
      </w:r>
    </w:p>
    <w:p w14:paraId="4F72854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"primaryColor": "#5B5FEF",</w:t>
      </w:r>
    </w:p>
    <w:p w14:paraId="776FAC03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"subscriptionPlan": "premium",</w:t>
      </w:r>
    </w:p>
    <w:p w14:paraId="1226EA4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"academicYear": "2026-2027",</w:t>
      </w:r>
    </w:p>
    <w:p w14:paraId="79F64A9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"timezone": "Asia/Kolkata",</w:t>
      </w:r>
    </w:p>
    <w:p w14:paraId="7898171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"isActive": true,</w:t>
      </w:r>
    </w:p>
    <w:p w14:paraId="7DBA827A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"features": {</w:t>
      </w:r>
    </w:p>
    <w:p w14:paraId="772C7A4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  "leaderboards": true,</w:t>
      </w:r>
    </w:p>
    <w:p w14:paraId="005BEEA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  "competitions": true,</w:t>
      </w:r>
    </w:p>
    <w:p w14:paraId="61DF560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  "rewards": true</w:t>
      </w:r>
    </w:p>
    <w:p w14:paraId="4FF54BA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},</w:t>
      </w:r>
    </w:p>
    <w:p w14:paraId="106505F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0EA3821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31C29BA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11D918DA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509B20DC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F5BC5ED">
          <v:rect id="_x0000_i1735" alt="" style="width:468pt;height:.05pt;mso-width-percent:0;mso-height-percent:0;mso-width-percent:0;mso-height-percent:0" o:hralign="center" o:hrstd="t" o:hr="t" fillcolor="#a0a0a0" stroked="f"/>
        </w:pict>
      </w:r>
    </w:p>
    <w:p w14:paraId="6A488491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5. users Collection</w:t>
      </w:r>
    </w:p>
    <w:p w14:paraId="7B12970C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1339A88A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/users/{uid}</w:t>
      </w:r>
    </w:p>
    <w:p w14:paraId="26036F4E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0101097">
          <v:rect id="_x0000_i1734" alt="" style="width:468pt;height:.05pt;mso-width-percent:0;mso-height-percent:0;mso-width-percent:0;mso-height-percent:0" o:hralign="center" o:hrstd="t" o:hr="t" fillcolor="#a0a0a0" stroked="f"/>
        </w:pict>
      </w:r>
    </w:p>
    <w:p w14:paraId="6CD1CD83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Purpose</w:t>
      </w:r>
    </w:p>
    <w:p w14:paraId="47C6140C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Stores:</w:t>
      </w:r>
    </w:p>
    <w:p w14:paraId="14FBFB23" w14:textId="77777777" w:rsidR="005E4B85" w:rsidRPr="003A07CD" w:rsidRDefault="005E4B85" w:rsidP="005E4B85">
      <w:pPr>
        <w:numPr>
          <w:ilvl w:val="0"/>
          <w:numId w:val="34"/>
        </w:numPr>
        <w:spacing w:before="100" w:beforeAutospacing="1" w:after="100" w:afterAutospacing="1"/>
      </w:pPr>
      <w:r w:rsidRPr="003A07CD">
        <w:t>teachers</w:t>
      </w:r>
    </w:p>
    <w:p w14:paraId="21DE1AF9" w14:textId="77777777" w:rsidR="005E4B85" w:rsidRPr="003A07CD" w:rsidRDefault="005E4B85" w:rsidP="005E4B85">
      <w:pPr>
        <w:numPr>
          <w:ilvl w:val="0"/>
          <w:numId w:val="34"/>
        </w:numPr>
        <w:spacing w:before="100" w:beforeAutospacing="1" w:after="100" w:afterAutospacing="1"/>
      </w:pPr>
      <w:r w:rsidRPr="003A07CD">
        <w:t>principals</w:t>
      </w:r>
    </w:p>
    <w:p w14:paraId="60BD9134" w14:textId="77777777" w:rsidR="005E4B85" w:rsidRPr="003A07CD" w:rsidRDefault="005E4B85" w:rsidP="005E4B85">
      <w:pPr>
        <w:numPr>
          <w:ilvl w:val="0"/>
          <w:numId w:val="34"/>
        </w:numPr>
        <w:spacing w:before="100" w:beforeAutospacing="1" w:after="100" w:afterAutospacing="1"/>
      </w:pPr>
      <w:r w:rsidRPr="003A07CD">
        <w:t>coordinators</w:t>
      </w:r>
    </w:p>
    <w:p w14:paraId="6378746B" w14:textId="77777777" w:rsidR="005E4B85" w:rsidRPr="003A07CD" w:rsidRDefault="005E4B85" w:rsidP="005E4B85">
      <w:pPr>
        <w:numPr>
          <w:ilvl w:val="0"/>
          <w:numId w:val="34"/>
        </w:numPr>
        <w:spacing w:before="100" w:beforeAutospacing="1" w:after="100" w:afterAutospacing="1"/>
      </w:pPr>
      <w:r w:rsidRPr="003A07CD">
        <w:t>admins</w:t>
      </w:r>
    </w:p>
    <w:p w14:paraId="1F1728BB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287A6802">
          <v:rect id="_x0000_i1733" alt="" style="width:468pt;height:.05pt;mso-width-percent:0;mso-height-percent:0;mso-width-percent:0;mso-height-percent:0" o:hralign="center" o:hrstd="t" o:hr="t" fillcolor="#a0a0a0" stroked="f"/>
        </w:pict>
      </w:r>
    </w:p>
    <w:p w14:paraId="56824B13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5F86FA2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5836C93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"uid": "firebase_uid",</w:t>
      </w:r>
    </w:p>
    <w:p w14:paraId="48D1F4C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39A97B0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"role": "teacher",</w:t>
      </w:r>
    </w:p>
    <w:p w14:paraId="35E1562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"fullName": "John Doe",</w:t>
      </w:r>
    </w:p>
    <w:p w14:paraId="20B28F6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"email": "john@school.com",</w:t>
      </w:r>
    </w:p>
    <w:p w14:paraId="7D35151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"photoUrl": "...",</w:t>
      </w:r>
    </w:p>
    <w:p w14:paraId="78774B6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"phoneNumber": "...",</w:t>
      </w:r>
    </w:p>
    <w:p w14:paraId="1393A64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lastRenderedPageBreak/>
        <w:t xml:space="preserve">  "permissions": {</w:t>
      </w:r>
    </w:p>
    <w:p w14:paraId="225EA3C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  "canAwardPoints": true,</w:t>
      </w:r>
    </w:p>
    <w:p w14:paraId="23BD9C5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  "canCreateEvents": false</w:t>
      </w:r>
    </w:p>
    <w:p w14:paraId="3C22FB3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},</w:t>
      </w:r>
    </w:p>
    <w:p w14:paraId="250D19E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"isActive": true,</w:t>
      </w:r>
    </w:p>
    <w:p w14:paraId="02A72BA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"lastLoginAt": "...",</w:t>
      </w:r>
    </w:p>
    <w:p w14:paraId="624267C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289338E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32FA9B9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5330712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0472024C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51D71AB8">
          <v:rect id="_x0000_i1732" alt="" style="width:468pt;height:.05pt;mso-width-percent:0;mso-height-percent:0;mso-width-percent:0;mso-height-percent:0" o:hralign="center" o:hrstd="t" o:hr="t" fillcolor="#a0a0a0" stroked="f"/>
        </w:pict>
      </w:r>
    </w:p>
    <w:p w14:paraId="24CECD44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6. students Collection</w:t>
      </w:r>
    </w:p>
    <w:p w14:paraId="2CA57143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61F6DCB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/students/{studentId}</w:t>
      </w:r>
    </w:p>
    <w:p w14:paraId="567E86B0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2B4761FE">
          <v:rect id="_x0000_i1731" alt="" style="width:468pt;height:.05pt;mso-width-percent:0;mso-height-percent:0;mso-width-percent:0;mso-height-percent:0" o:hralign="center" o:hrstd="t" o:hr="t" fillcolor="#a0a0a0" stroked="f"/>
        </w:pict>
      </w:r>
    </w:p>
    <w:p w14:paraId="4F01F3D7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Purpose</w:t>
      </w:r>
    </w:p>
    <w:p w14:paraId="18F45A25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Stores:</w:t>
      </w:r>
    </w:p>
    <w:p w14:paraId="71330B84" w14:textId="77777777" w:rsidR="005E4B85" w:rsidRPr="003A07CD" w:rsidRDefault="005E4B85" w:rsidP="005E4B85">
      <w:pPr>
        <w:numPr>
          <w:ilvl w:val="0"/>
          <w:numId w:val="35"/>
        </w:numPr>
        <w:spacing w:before="100" w:beforeAutospacing="1" w:after="100" w:afterAutospacing="1"/>
      </w:pPr>
      <w:r w:rsidRPr="003A07CD">
        <w:t>student identity</w:t>
      </w:r>
    </w:p>
    <w:p w14:paraId="4E4DAB22" w14:textId="77777777" w:rsidR="005E4B85" w:rsidRPr="003A07CD" w:rsidRDefault="005E4B85" w:rsidP="005E4B85">
      <w:pPr>
        <w:numPr>
          <w:ilvl w:val="0"/>
          <w:numId w:val="35"/>
        </w:numPr>
        <w:spacing w:before="100" w:beforeAutospacing="1" w:after="100" w:afterAutospacing="1"/>
      </w:pPr>
      <w:r w:rsidRPr="003A07CD">
        <w:t>engagement metrics</w:t>
      </w:r>
    </w:p>
    <w:p w14:paraId="14AB0BA6" w14:textId="77777777" w:rsidR="005E4B85" w:rsidRPr="003A07CD" w:rsidRDefault="005E4B85" w:rsidP="005E4B85">
      <w:pPr>
        <w:numPr>
          <w:ilvl w:val="0"/>
          <w:numId w:val="35"/>
        </w:numPr>
        <w:spacing w:before="100" w:beforeAutospacing="1" w:after="100" w:afterAutospacing="1"/>
      </w:pPr>
      <w:r w:rsidRPr="003A07CD">
        <w:t>house assignment</w:t>
      </w:r>
    </w:p>
    <w:p w14:paraId="00EAA00C" w14:textId="77777777" w:rsidR="005E4B85" w:rsidRPr="003A07CD" w:rsidRDefault="005E4B85" w:rsidP="005E4B85">
      <w:pPr>
        <w:numPr>
          <w:ilvl w:val="0"/>
          <w:numId w:val="35"/>
        </w:numPr>
        <w:spacing w:before="100" w:beforeAutospacing="1" w:after="100" w:afterAutospacing="1"/>
      </w:pPr>
      <w:r w:rsidRPr="003A07CD">
        <w:t>leaderboard stats</w:t>
      </w:r>
    </w:p>
    <w:p w14:paraId="440A9D70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0E0A113F">
          <v:rect id="_x0000_i1730" alt="" style="width:468pt;height:.05pt;mso-width-percent:0;mso-height-percent:0;mso-width-percent:0;mso-height-percent:0" o:hralign="center" o:hrstd="t" o:hr="t" fillcolor="#a0a0a0" stroked="f"/>
        </w:pict>
      </w:r>
    </w:p>
    <w:p w14:paraId="6646AA8D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4009D8D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54D1508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"studentId": "student_001",</w:t>
      </w:r>
    </w:p>
    <w:p w14:paraId="7D0A43D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0DDAA82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"admissionNumber": "ADM-2026-001",</w:t>
      </w:r>
    </w:p>
    <w:p w14:paraId="187136B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"fullName": "Ali Hasan",</w:t>
      </w:r>
    </w:p>
    <w:p w14:paraId="4A4D92FA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"profilePhotoUrl": "...",</w:t>
      </w:r>
    </w:p>
    <w:p w14:paraId="1D0C620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"grade": "8",</w:t>
      </w:r>
    </w:p>
    <w:p w14:paraId="7F188A6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"section": "A",</w:t>
      </w:r>
    </w:p>
    <w:p w14:paraId="6B8209D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"houseId": "blue_house",</w:t>
      </w:r>
    </w:p>
    <w:p w14:paraId="76C0BCD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"houseName": "Blue House",</w:t>
      </w:r>
    </w:p>
    <w:p w14:paraId="5B19A3C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"totalPoints": 450,</w:t>
      </w:r>
    </w:p>
    <w:p w14:paraId="01ACE62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"weeklyPoints": 80,</w:t>
      </w:r>
    </w:p>
    <w:p w14:paraId="61055BD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"monthlyPoints": 210,</w:t>
      </w:r>
    </w:p>
    <w:p w14:paraId="25A18833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"streakDays": 12,</w:t>
      </w:r>
    </w:p>
    <w:p w14:paraId="40F2DA6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"badgesEarned": 6,</w:t>
      </w:r>
    </w:p>
    <w:p w14:paraId="3FB08A83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"participationScore": 88,</w:t>
      </w:r>
    </w:p>
    <w:p w14:paraId="72BEA42B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"rank": 14,</w:t>
      </w:r>
    </w:p>
    <w:p w14:paraId="16AD0AF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lastRenderedPageBreak/>
        <w:t xml:space="preserve">  "isActive": true,</w:t>
      </w:r>
    </w:p>
    <w:p w14:paraId="078B986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1162710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0895CEB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7628016B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77CB55E3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5117228B">
          <v:rect id="_x0000_i1729" alt="" style="width:468pt;height:.05pt;mso-width-percent:0;mso-height-percent:0;mso-width-percent:0;mso-height-percent:0" o:hralign="center" o:hrstd="t" o:hr="t" fillcolor="#a0a0a0" stroked="f"/>
        </w:pict>
      </w:r>
    </w:p>
    <w:p w14:paraId="4EAAD495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7. houses Collection</w:t>
      </w:r>
    </w:p>
    <w:p w14:paraId="0AAA405C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4073AFE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/houses/{houseId}</w:t>
      </w:r>
    </w:p>
    <w:p w14:paraId="31314B9A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A85F333">
          <v:rect id="_x0000_i1728" alt="" style="width:468pt;height:.05pt;mso-width-percent:0;mso-height-percent:0;mso-width-percent:0;mso-height-percent:0" o:hralign="center" o:hrstd="t" o:hr="t" fillcolor="#a0a0a0" stroked="f"/>
        </w:pict>
      </w:r>
    </w:p>
    <w:p w14:paraId="4B2E1C60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4303690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74E085A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"houseId": "blue_house",</w:t>
      </w:r>
    </w:p>
    <w:p w14:paraId="6473871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3F13801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"name": "Blue House",</w:t>
      </w:r>
    </w:p>
    <w:p w14:paraId="6A24AA7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"color": "#3B82F6",</w:t>
      </w:r>
    </w:p>
    <w:p w14:paraId="1BABBFF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"icon": "shield",</w:t>
      </w:r>
    </w:p>
    <w:p w14:paraId="26EF42F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"totalPoints": 12500,</w:t>
      </w:r>
    </w:p>
    <w:p w14:paraId="43E7C87B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"weeklyPoints": 2200,</w:t>
      </w:r>
    </w:p>
    <w:p w14:paraId="2E02E19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"studentCount": 320,</w:t>
      </w:r>
    </w:p>
    <w:p w14:paraId="3F96101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"rank": 1,</w:t>
      </w:r>
    </w:p>
    <w:p w14:paraId="7AF403D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"captainStudentId": "student_004",</w:t>
      </w:r>
    </w:p>
    <w:p w14:paraId="7E4445D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1C392BB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584FE69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0C4F505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59CA90CB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682D73A4">
          <v:rect id="_x0000_i1727" alt="" style="width:468pt;height:.05pt;mso-width-percent:0;mso-height-percent:0;mso-width-percent:0;mso-height-percent:0" o:hralign="center" o:hrstd="t" o:hr="t" fillcolor="#a0a0a0" stroked="f"/>
        </w:pict>
      </w:r>
    </w:p>
    <w:p w14:paraId="4B219E80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8. activities Collection</w:t>
      </w:r>
    </w:p>
    <w:p w14:paraId="63CA7DC6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MOST IMPORTANT COLLECTION</w:t>
      </w:r>
    </w:p>
    <w:p w14:paraId="6A47F6A2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0EE708C0">
          <v:rect id="_x0000_i1726" alt="" style="width:468pt;height:.05pt;mso-width-percent:0;mso-height-percent:0;mso-width-percent:0;mso-height-percent:0" o:hralign="center" o:hrstd="t" o:hr="t" fillcolor="#a0a0a0" stroked="f"/>
        </w:pict>
      </w:r>
    </w:p>
    <w:p w14:paraId="65CD9FA8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1C72E51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/activities/{activityId}</w:t>
      </w:r>
    </w:p>
    <w:p w14:paraId="7ECAB2BC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2E57A1F9">
          <v:rect id="_x0000_i1725" alt="" style="width:468pt;height:.05pt;mso-width-percent:0;mso-height-percent:0;mso-width-percent:0;mso-height-percent:0" o:hralign="center" o:hrstd="t" o:hr="t" fillcolor="#a0a0a0" stroked="f"/>
        </w:pict>
      </w:r>
    </w:p>
    <w:p w14:paraId="4137D646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Purpose</w:t>
      </w:r>
    </w:p>
    <w:p w14:paraId="16241E90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lastRenderedPageBreak/>
        <w:t>Acts as:</w:t>
      </w:r>
    </w:p>
    <w:p w14:paraId="02B539B5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engagement event stream.</w:t>
      </w:r>
    </w:p>
    <w:p w14:paraId="7D737B7D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Drives:</w:t>
      </w:r>
    </w:p>
    <w:p w14:paraId="52556718" w14:textId="77777777" w:rsidR="005E4B85" w:rsidRPr="003A07CD" w:rsidRDefault="005E4B85" w:rsidP="005E4B85">
      <w:pPr>
        <w:numPr>
          <w:ilvl w:val="0"/>
          <w:numId w:val="36"/>
        </w:numPr>
        <w:spacing w:before="100" w:beforeAutospacing="1" w:after="100" w:afterAutospacing="1"/>
      </w:pPr>
      <w:r w:rsidRPr="003A07CD">
        <w:t>activity feeds</w:t>
      </w:r>
    </w:p>
    <w:p w14:paraId="3160D7B7" w14:textId="77777777" w:rsidR="005E4B85" w:rsidRPr="003A07CD" w:rsidRDefault="005E4B85" w:rsidP="005E4B85">
      <w:pPr>
        <w:numPr>
          <w:ilvl w:val="0"/>
          <w:numId w:val="36"/>
        </w:numPr>
        <w:spacing w:before="100" w:beforeAutospacing="1" w:after="100" w:afterAutospacing="1"/>
      </w:pPr>
      <w:r w:rsidRPr="003A07CD">
        <w:t>dashboards</w:t>
      </w:r>
    </w:p>
    <w:p w14:paraId="6B4052B5" w14:textId="77777777" w:rsidR="005E4B85" w:rsidRPr="003A07CD" w:rsidRDefault="005E4B85" w:rsidP="005E4B85">
      <w:pPr>
        <w:numPr>
          <w:ilvl w:val="0"/>
          <w:numId w:val="36"/>
        </w:numPr>
        <w:spacing w:before="100" w:beforeAutospacing="1" w:after="100" w:afterAutospacing="1"/>
      </w:pPr>
      <w:r w:rsidRPr="003A07CD">
        <w:t>analytics</w:t>
      </w:r>
    </w:p>
    <w:p w14:paraId="1DB1D1AF" w14:textId="77777777" w:rsidR="005E4B85" w:rsidRPr="003A07CD" w:rsidRDefault="005E4B85" w:rsidP="005E4B85">
      <w:pPr>
        <w:numPr>
          <w:ilvl w:val="0"/>
          <w:numId w:val="36"/>
        </w:numPr>
        <w:spacing w:before="100" w:beforeAutospacing="1" w:after="100" w:afterAutospacing="1"/>
      </w:pPr>
      <w:r w:rsidRPr="003A07CD">
        <w:t>notifications</w:t>
      </w:r>
    </w:p>
    <w:p w14:paraId="49C5D7A7" w14:textId="77777777" w:rsidR="005E4B85" w:rsidRPr="003A07CD" w:rsidRDefault="005E4B85" w:rsidP="005E4B85">
      <w:pPr>
        <w:numPr>
          <w:ilvl w:val="0"/>
          <w:numId w:val="36"/>
        </w:numPr>
        <w:spacing w:before="100" w:beforeAutospacing="1" w:after="100" w:afterAutospacing="1"/>
      </w:pPr>
      <w:r w:rsidRPr="003A07CD">
        <w:t>streak systems</w:t>
      </w:r>
    </w:p>
    <w:p w14:paraId="45EEFA88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9CEF392">
          <v:rect id="_x0000_i1724" alt="" style="width:468pt;height:.05pt;mso-width-percent:0;mso-height-percent:0;mso-width-percent:0;mso-height-percent:0" o:hralign="center" o:hrstd="t" o:hr="t" fillcolor="#a0a0a0" stroked="f"/>
        </w:pict>
      </w:r>
    </w:p>
    <w:p w14:paraId="7C0E1D94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44919F5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219BA28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"activityId": "activity_001",</w:t>
      </w:r>
    </w:p>
    <w:p w14:paraId="6AB6020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6378DE9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"activityType": "points_awarded",</w:t>
      </w:r>
    </w:p>
    <w:p w14:paraId="2EFF75E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"studentId": "student_001",</w:t>
      </w:r>
    </w:p>
    <w:p w14:paraId="195C251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"studentName": "Ali Hasan",</w:t>
      </w:r>
    </w:p>
    <w:p w14:paraId="7F06F5C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"houseId": "blue_house",</w:t>
      </w:r>
    </w:p>
    <w:p w14:paraId="4910F0F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"houseName": "Blue House",</w:t>
      </w:r>
    </w:p>
    <w:p w14:paraId="29F9542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"teacherId": "teacher_001",</w:t>
      </w:r>
    </w:p>
    <w:p w14:paraId="5D1E31E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"teacherName": "John Doe",</w:t>
      </w:r>
    </w:p>
    <w:p w14:paraId="6A6CA38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"pointsAwarded": 20,</w:t>
      </w:r>
    </w:p>
    <w:p w14:paraId="64C9AE7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"reason": "Science Quiz Winner",</w:t>
      </w:r>
    </w:p>
    <w:p w14:paraId="28369E7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"eventId": "event_science_quiz",</w:t>
      </w:r>
    </w:p>
    <w:p w14:paraId="526AEF0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"badgeId": null,</w:t>
      </w:r>
    </w:p>
    <w:p w14:paraId="6B610D0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"visibility": "public",</w:t>
      </w:r>
    </w:p>
    <w:p w14:paraId="053CA5F3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02B712C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44590CC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274CF58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4E734F52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23F07235">
          <v:rect id="_x0000_i1723" alt="" style="width:468pt;height:.05pt;mso-width-percent:0;mso-height-percent:0;mso-width-percent:0;mso-height-percent:0" o:hralign="center" o:hrstd="t" o:hr="t" fillcolor="#a0a0a0" stroked="f"/>
        </w:pict>
      </w:r>
    </w:p>
    <w:p w14:paraId="38B6E77D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9. point_transactions Collection</w:t>
      </w:r>
    </w:p>
    <w:p w14:paraId="5BDB730F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0CD9FFB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/point_transactions/{transactionId}</w:t>
      </w:r>
    </w:p>
    <w:p w14:paraId="2232B25F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9DCF1F6">
          <v:rect id="_x0000_i1722" alt="" style="width:468pt;height:.05pt;mso-width-percent:0;mso-height-percent:0;mso-width-percent:0;mso-height-percent:0" o:hralign="center" o:hrstd="t" o:hr="t" fillcolor="#a0a0a0" stroked="f"/>
        </w:pict>
      </w:r>
    </w:p>
    <w:p w14:paraId="0DF1992B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Purpose</w:t>
      </w:r>
    </w:p>
    <w:p w14:paraId="088DB202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lastRenderedPageBreak/>
        <w:t>Immutable audit history for:</w:t>
      </w:r>
    </w:p>
    <w:p w14:paraId="3EF2B0B9" w14:textId="77777777" w:rsidR="005E4B85" w:rsidRPr="003A07CD" w:rsidRDefault="005E4B85" w:rsidP="005E4B85">
      <w:pPr>
        <w:numPr>
          <w:ilvl w:val="0"/>
          <w:numId w:val="37"/>
        </w:numPr>
        <w:spacing w:before="100" w:beforeAutospacing="1" w:after="100" w:afterAutospacing="1"/>
      </w:pPr>
      <w:r w:rsidRPr="003A07CD">
        <w:t>points</w:t>
      </w:r>
    </w:p>
    <w:p w14:paraId="7F72734F" w14:textId="77777777" w:rsidR="005E4B85" w:rsidRPr="003A07CD" w:rsidRDefault="005E4B85" w:rsidP="005E4B85">
      <w:pPr>
        <w:numPr>
          <w:ilvl w:val="0"/>
          <w:numId w:val="37"/>
        </w:numPr>
        <w:spacing w:before="100" w:beforeAutospacing="1" w:after="100" w:afterAutospacing="1"/>
      </w:pPr>
      <w:r w:rsidRPr="003A07CD">
        <w:t>scoring</w:t>
      </w:r>
    </w:p>
    <w:p w14:paraId="64BE9030" w14:textId="77777777" w:rsidR="005E4B85" w:rsidRPr="003A07CD" w:rsidRDefault="005E4B85" w:rsidP="005E4B85">
      <w:pPr>
        <w:numPr>
          <w:ilvl w:val="0"/>
          <w:numId w:val="37"/>
        </w:numPr>
        <w:spacing w:before="100" w:beforeAutospacing="1" w:after="100" w:afterAutospacing="1"/>
      </w:pPr>
      <w:r w:rsidRPr="003A07CD">
        <w:t>leaderboard recalculation</w:t>
      </w:r>
    </w:p>
    <w:p w14:paraId="7DAE7041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3CF73BF4">
          <v:rect id="_x0000_i1721" alt="" style="width:468pt;height:.05pt;mso-width-percent:0;mso-height-percent:0;mso-width-percent:0;mso-height-percent:0" o:hralign="center" o:hrstd="t" o:hr="t" fillcolor="#a0a0a0" stroked="f"/>
        </w:pict>
      </w:r>
    </w:p>
    <w:p w14:paraId="28156041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571A740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2CE134C3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"transactionId": "txn_001",</w:t>
      </w:r>
    </w:p>
    <w:p w14:paraId="56B1F3FB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03E9C78B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"studentId": "student_001",</w:t>
      </w:r>
    </w:p>
    <w:p w14:paraId="3A98CD6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"teacherId": "teacher_001",</w:t>
      </w:r>
    </w:p>
    <w:p w14:paraId="130DB5B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"points": 20,</w:t>
      </w:r>
    </w:p>
    <w:p w14:paraId="10006B7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"transactionType": "award",</w:t>
      </w:r>
    </w:p>
    <w:p w14:paraId="7B27B37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"reason": "Quiz Winner",</w:t>
      </w:r>
    </w:p>
    <w:p w14:paraId="3D1C79A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"source": "manual",</w:t>
      </w:r>
    </w:p>
    <w:p w14:paraId="0874CA8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"activityId": "activity_001",</w:t>
      </w:r>
    </w:p>
    <w:p w14:paraId="038A470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6AD2C06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322C6E3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6D8BEC7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2BFAB66B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11A25B68">
          <v:rect id="_x0000_i1720" alt="" style="width:468pt;height:.05pt;mso-width-percent:0;mso-height-percent:0;mso-width-percent:0;mso-height-percent:0" o:hralign="center" o:hrstd="t" o:hr="t" fillcolor="#a0a0a0" stroked="f"/>
        </w:pict>
      </w:r>
    </w:p>
    <w:p w14:paraId="4C34FB04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10. events Collection</w:t>
      </w:r>
    </w:p>
    <w:p w14:paraId="278EA19F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25DB0A1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/events/{eventId}</w:t>
      </w:r>
    </w:p>
    <w:p w14:paraId="5F1E9FBE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39706763">
          <v:rect id="_x0000_i1719" alt="" style="width:468pt;height:.05pt;mso-width-percent:0;mso-height-percent:0;mso-width-percent:0;mso-height-percent:0" o:hralign="center" o:hrstd="t" o:hr="t" fillcolor="#a0a0a0" stroked="f"/>
        </w:pict>
      </w:r>
    </w:p>
    <w:p w14:paraId="34E32D3E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0A4B689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09F8EE4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"eventId": "sports_day_2026",</w:t>
      </w:r>
    </w:p>
    <w:p w14:paraId="2DDA102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21AB8E4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"title": "Annual Sports Day",</w:t>
      </w:r>
    </w:p>
    <w:p w14:paraId="4D7D096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"description": "...",</w:t>
      </w:r>
    </w:p>
    <w:p w14:paraId="50DEEB0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"eventType": "sports",</w:t>
      </w:r>
    </w:p>
    <w:p w14:paraId="12EAEB8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"startDate": "...",</w:t>
      </w:r>
    </w:p>
    <w:p w14:paraId="595B0D5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"endDate": "...",</w:t>
      </w:r>
    </w:p>
    <w:p w14:paraId="151B6DEB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"status": "active",</w:t>
      </w:r>
    </w:p>
    <w:p w14:paraId="5854836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"participantCount": 450,</w:t>
      </w:r>
    </w:p>
    <w:p w14:paraId="3D41AE4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"createdBy": "teacher_001",</w:t>
      </w:r>
    </w:p>
    <w:p w14:paraId="1BC7CBE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5AE6759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563B35A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3885CF7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0074B784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E234DAD">
          <v:rect id="_x0000_i1718" alt="" style="width:468pt;height:.05pt;mso-width-percent:0;mso-height-percent:0;mso-width-percent:0;mso-height-percent:0" o:hralign="center" o:hrstd="t" o:hr="t" fillcolor="#a0a0a0" stroked="f"/>
        </w:pict>
      </w:r>
    </w:p>
    <w:p w14:paraId="18B0E7AC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11. competitions Collection</w:t>
      </w:r>
    </w:p>
    <w:p w14:paraId="55B4651C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0497CE4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/competitions/{competitionId}</w:t>
      </w:r>
    </w:p>
    <w:p w14:paraId="4ED17FFD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665E6F11">
          <v:rect id="_x0000_i1717" alt="" style="width:468pt;height:.05pt;mso-width-percent:0;mso-height-percent:0;mso-width-percent:0;mso-height-percent:0" o:hralign="center" o:hrstd="t" o:hr="t" fillcolor="#a0a0a0" stroked="f"/>
        </w:pict>
      </w:r>
    </w:p>
    <w:p w14:paraId="5627F2F6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55A0B05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1099E5C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"competitionId": "house_championship_2026",</w:t>
      </w:r>
    </w:p>
    <w:p w14:paraId="7B11CE6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7528129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"title": "House Championship",</w:t>
      </w:r>
    </w:p>
    <w:p w14:paraId="1D5E2E8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"competitionType": "house",</w:t>
      </w:r>
    </w:p>
    <w:p w14:paraId="412AEA3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"status": "active",</w:t>
      </w:r>
    </w:p>
    <w:p w14:paraId="2669557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"startDate": "...",</w:t>
      </w:r>
    </w:p>
    <w:p w14:paraId="32019E1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"endDate": "...",</w:t>
      </w:r>
    </w:p>
    <w:p w14:paraId="031B822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"leaderboardEnabled": true,</w:t>
      </w:r>
    </w:p>
    <w:p w14:paraId="515BB2F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45ED36B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3859404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5302F0C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32DBE31A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14A9A50D">
          <v:rect id="_x0000_i1716" alt="" style="width:468pt;height:.05pt;mso-width-percent:0;mso-height-percent:0;mso-width-percent:0;mso-height-percent:0" o:hralign="center" o:hrstd="t" o:hr="t" fillcolor="#a0a0a0" stroked="f"/>
        </w:pict>
      </w:r>
    </w:p>
    <w:p w14:paraId="38A429FF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12. rewards Collection</w:t>
      </w:r>
    </w:p>
    <w:p w14:paraId="0CEBF567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53323B1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/rewards/{rewardId}</w:t>
      </w:r>
    </w:p>
    <w:p w14:paraId="4912F1C6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13415D59">
          <v:rect id="_x0000_i1715" alt="" style="width:468pt;height:.05pt;mso-width-percent:0;mso-height-percent:0;mso-width-percent:0;mso-height-percent:0" o:hralign="center" o:hrstd="t" o:hr="t" fillcolor="#a0a0a0" stroked="f"/>
        </w:pict>
      </w:r>
    </w:p>
    <w:p w14:paraId="76D206C7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725AF5E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26998C0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"rewardId": "reward_001",</w:t>
      </w:r>
    </w:p>
    <w:p w14:paraId="6B9E611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35FF295D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"title": "Star Performer Badge",</w:t>
      </w:r>
    </w:p>
    <w:p w14:paraId="18E29A3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"rewardType": "badge",</w:t>
      </w:r>
    </w:p>
    <w:p w14:paraId="484424F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"pointsRequired": 500,</w:t>
      </w:r>
    </w:p>
    <w:p w14:paraId="794B463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"iconUrl": "...",</w:t>
      </w:r>
    </w:p>
    <w:p w14:paraId="57D26D9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"isActive": true,</w:t>
      </w:r>
    </w:p>
    <w:p w14:paraId="3EC26AF5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438E089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3AEBEBDC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07C42573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0ADD6E0B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0176778">
          <v:rect id="_x0000_i1714" alt="" style="width:468pt;height:.05pt;mso-width-percent:0;mso-height-percent:0;mso-width-percent:0;mso-height-percent:0" o:hralign="center" o:hrstd="t" o:hr="t" fillcolor="#a0a0a0" stroked="f"/>
        </w:pict>
      </w:r>
    </w:p>
    <w:p w14:paraId="6BD3577D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13. notifications Collection</w:t>
      </w:r>
    </w:p>
    <w:p w14:paraId="25D038CB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Collection Path</w:t>
      </w:r>
    </w:p>
    <w:p w14:paraId="401F8A4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/notifications/{notificationId}</w:t>
      </w:r>
    </w:p>
    <w:p w14:paraId="1507B688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63D61F2E">
          <v:rect id="_x0000_i1713" alt="" style="width:468pt;height:.05pt;mso-width-percent:0;mso-height-percent:0;mso-width-percent:0;mso-height-percent:0" o:hralign="center" o:hrstd="t" o:hr="t" fillcolor="#a0a0a0" stroked="f"/>
        </w:pict>
      </w:r>
    </w:p>
    <w:p w14:paraId="63F24DDB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Schema</w:t>
      </w:r>
    </w:p>
    <w:p w14:paraId="61A1AB37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{</w:t>
      </w:r>
    </w:p>
    <w:p w14:paraId="123242F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"notificationId": "notif_001",</w:t>
      </w:r>
    </w:p>
    <w:p w14:paraId="2D3F9303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7AF7A40A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"targetUserId": "teacher_001",</w:t>
      </w:r>
    </w:p>
    <w:p w14:paraId="095D1E8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"title": "Competition Ending Soon",</w:t>
      </w:r>
    </w:p>
    <w:p w14:paraId="5469D7EB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"message": "...",</w:t>
      </w:r>
    </w:p>
    <w:p w14:paraId="7B8D4442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"notificationType": "competition",</w:t>
      </w:r>
    </w:p>
    <w:p w14:paraId="75809BC6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"isRead": false,</w:t>
      </w:r>
    </w:p>
    <w:p w14:paraId="61E4E840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"createdAt": "...",</w:t>
      </w:r>
    </w:p>
    <w:p w14:paraId="25AEB9B1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"updatedAt": "...",</w:t>
      </w:r>
    </w:p>
    <w:p w14:paraId="3B1677F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 xml:space="preserve">  "isArchived": false</w:t>
      </w:r>
    </w:p>
    <w:p w14:paraId="68062A0E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}</w:t>
      </w:r>
    </w:p>
    <w:p w14:paraId="4F8852AC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33485961">
          <v:rect id="_x0000_i1712" alt="" style="width:468pt;height:.05pt;mso-width-percent:0;mso-height-percent:0;mso-width-percent:0;mso-height-percent:0" o:hralign="center" o:hrstd="t" o:hr="t" fillcolor="#a0a0a0" stroked="f"/>
        </w:pict>
      </w:r>
    </w:p>
    <w:p w14:paraId="3BD8666D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14. Query Philosophy</w:t>
      </w:r>
    </w:p>
    <w:p w14:paraId="77DE4A8C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47709FE1">
          <v:rect id="_x0000_i1711" alt="" style="width:468pt;height:.05pt;mso-width-percent:0;mso-height-percent:0;mso-width-percent:0;mso-height-percent:0" o:hralign="center" o:hrstd="t" o:hr="t" fillcolor="#a0a0a0" stroked="f"/>
        </w:pict>
      </w:r>
    </w:p>
    <w:p w14:paraId="25DECCBB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Always Query By schoolId</w:t>
      </w:r>
    </w:p>
    <w:p w14:paraId="6F60DCC0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Example:</w:t>
      </w:r>
    </w:p>
    <w:p w14:paraId="7201A224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.where('schoolId', isEqualTo: currentSchoolId)</w:t>
      </w:r>
    </w:p>
    <w:p w14:paraId="43B62A9A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Mandatory.</w:t>
      </w:r>
    </w:p>
    <w:p w14:paraId="3E8D2299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39FFC7EE">
          <v:rect id="_x0000_i1710" alt="" style="width:468pt;height:.05pt;mso-width-percent:0;mso-height-percent:0;mso-width-percent:0;mso-height-percent:0" o:hralign="center" o:hrstd="t" o:hr="t" fillcolor="#a0a0a0" stroked="f"/>
        </w:pict>
      </w:r>
    </w:p>
    <w:p w14:paraId="47751A74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Paginate Large Collections</w:t>
      </w:r>
    </w:p>
    <w:p w14:paraId="7284A9EE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Especially:</w:t>
      </w:r>
    </w:p>
    <w:p w14:paraId="66780ED6" w14:textId="77777777" w:rsidR="005E4B85" w:rsidRPr="003A07CD" w:rsidRDefault="005E4B85" w:rsidP="005E4B85">
      <w:pPr>
        <w:numPr>
          <w:ilvl w:val="0"/>
          <w:numId w:val="38"/>
        </w:numPr>
        <w:spacing w:before="100" w:beforeAutospacing="1" w:after="100" w:afterAutospacing="1"/>
      </w:pPr>
      <w:r w:rsidRPr="003A07CD">
        <w:t>activities</w:t>
      </w:r>
    </w:p>
    <w:p w14:paraId="26DE1FDB" w14:textId="77777777" w:rsidR="005E4B85" w:rsidRPr="003A07CD" w:rsidRDefault="005E4B85" w:rsidP="005E4B85">
      <w:pPr>
        <w:numPr>
          <w:ilvl w:val="0"/>
          <w:numId w:val="38"/>
        </w:numPr>
        <w:spacing w:before="100" w:beforeAutospacing="1" w:after="100" w:afterAutospacing="1"/>
      </w:pPr>
      <w:r w:rsidRPr="003A07CD">
        <w:lastRenderedPageBreak/>
        <w:t>notifications</w:t>
      </w:r>
    </w:p>
    <w:p w14:paraId="3278CE8E" w14:textId="77777777" w:rsidR="005E4B85" w:rsidRPr="003A07CD" w:rsidRDefault="005E4B85" w:rsidP="005E4B85">
      <w:pPr>
        <w:numPr>
          <w:ilvl w:val="0"/>
          <w:numId w:val="38"/>
        </w:numPr>
        <w:spacing w:before="100" w:beforeAutospacing="1" w:after="100" w:afterAutospacing="1"/>
      </w:pPr>
      <w:r w:rsidRPr="003A07CD">
        <w:t>point_transactions</w:t>
      </w:r>
    </w:p>
    <w:p w14:paraId="5F98E7B0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Use:</w:t>
      </w:r>
    </w:p>
    <w:p w14:paraId="07FD3D6F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.limit(20)</w:t>
      </w:r>
    </w:p>
    <w:p w14:paraId="192A6D6B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.startAfterDocument(lastDoc)</w:t>
      </w:r>
    </w:p>
    <w:p w14:paraId="0BB46E27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081F60BB">
          <v:rect id="_x0000_i1709" alt="" style="width:468pt;height:.05pt;mso-width-percent:0;mso-height-percent:0;mso-width-percent:0;mso-height-percent:0" o:hralign="center" o:hrstd="t" o:hr="t" fillcolor="#a0a0a0" stroked="f"/>
        </w:pict>
      </w:r>
    </w:p>
    <w:p w14:paraId="23F27E33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Avoid Unbounded Streams</w:t>
      </w:r>
    </w:p>
    <w:p w14:paraId="28E02E90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Do NOT:</w:t>
      </w:r>
      <w:r w:rsidRPr="003A07CD">
        <w:br/>
        <w:t>stream entire collections endlessly.</w:t>
      </w:r>
    </w:p>
    <w:p w14:paraId="3B672174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Always:</w:t>
      </w:r>
    </w:p>
    <w:p w14:paraId="7E7B427E" w14:textId="77777777" w:rsidR="005E4B85" w:rsidRPr="003A07CD" w:rsidRDefault="005E4B85" w:rsidP="005E4B85">
      <w:pPr>
        <w:numPr>
          <w:ilvl w:val="0"/>
          <w:numId w:val="39"/>
        </w:numPr>
        <w:spacing w:before="100" w:beforeAutospacing="1" w:after="100" w:afterAutospacing="1"/>
      </w:pPr>
      <w:r w:rsidRPr="003A07CD">
        <w:t>limit</w:t>
      </w:r>
    </w:p>
    <w:p w14:paraId="59B2D66E" w14:textId="77777777" w:rsidR="005E4B85" w:rsidRPr="003A07CD" w:rsidRDefault="005E4B85" w:rsidP="005E4B85">
      <w:pPr>
        <w:numPr>
          <w:ilvl w:val="0"/>
          <w:numId w:val="39"/>
        </w:numPr>
        <w:spacing w:before="100" w:beforeAutospacing="1" w:after="100" w:afterAutospacing="1"/>
      </w:pPr>
      <w:r w:rsidRPr="003A07CD">
        <w:t>paginate</w:t>
      </w:r>
    </w:p>
    <w:p w14:paraId="3CD92123" w14:textId="77777777" w:rsidR="005E4B85" w:rsidRPr="003A07CD" w:rsidRDefault="005E4B85" w:rsidP="005E4B85">
      <w:pPr>
        <w:numPr>
          <w:ilvl w:val="0"/>
          <w:numId w:val="39"/>
        </w:numPr>
        <w:spacing w:before="100" w:beforeAutospacing="1" w:after="100" w:afterAutospacing="1"/>
      </w:pPr>
      <w:r w:rsidRPr="003A07CD">
        <w:t>scope queries</w:t>
      </w:r>
    </w:p>
    <w:p w14:paraId="70D91A1F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3C893D8E">
          <v:rect id="_x0000_i1708" alt="" style="width:468pt;height:.05pt;mso-width-percent:0;mso-height-percent:0;mso-width-percent:0;mso-height-percent:0" o:hralign="center" o:hrstd="t" o:hr="t" fillcolor="#a0a0a0" stroked="f"/>
        </w:pict>
      </w:r>
    </w:p>
    <w:p w14:paraId="53CC125E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15. Firestore Indexing Strategy</w:t>
      </w:r>
    </w:p>
    <w:p w14:paraId="56E98AC5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Indexes will be heavily required.</w:t>
      </w:r>
    </w:p>
    <w:p w14:paraId="587D939D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18"/>
        <w:gridCol w:w="5026"/>
      </w:tblGrid>
      <w:tr w:rsidR="005E4B85" w:rsidRPr="003A07CD" w14:paraId="47E223E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C506" w14:textId="77777777" w:rsidR="005E4B85" w:rsidRPr="003A07CD" w:rsidRDefault="005E4B85" w:rsidP="003A07C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A07CD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772F6" w14:textId="77777777" w:rsidR="005E4B85" w:rsidRPr="003A07CD" w:rsidRDefault="005E4B85" w:rsidP="003A07C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A07CD">
              <w:rPr>
                <w:b/>
                <w:bCs/>
              </w:rPr>
              <w:t>Fields</w:t>
            </w:r>
          </w:p>
        </w:tc>
      </w:tr>
      <w:tr w:rsidR="005E4B85" w:rsidRPr="003A07CD" w14:paraId="38F390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83B45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6A48E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schoolId + createdAt</w:t>
            </w:r>
          </w:p>
        </w:tc>
      </w:tr>
      <w:tr w:rsidR="005E4B85" w:rsidRPr="003A07CD" w14:paraId="37575B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0740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07B4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schoolId + rank</w:t>
            </w:r>
          </w:p>
        </w:tc>
      </w:tr>
      <w:tr w:rsidR="005E4B85" w:rsidRPr="003A07CD" w14:paraId="382FC4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92FD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point_transactions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AF7A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schoolId + studentId</w:t>
            </w:r>
          </w:p>
        </w:tc>
      </w:tr>
      <w:tr w:rsidR="005E4B85" w:rsidRPr="003A07CD" w14:paraId="1C23A7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8BCCC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FAE6F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targetUserId + isRead</w:t>
            </w:r>
          </w:p>
        </w:tc>
      </w:tr>
    </w:tbl>
    <w:p w14:paraId="1ED8D98E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0D5661AB">
          <v:rect id="_x0000_i1707" alt="" style="width:468pt;height:.05pt;mso-width-percent:0;mso-height-percent:0;mso-width-percent:0;mso-height-percent:0" o:hralign="center" o:hrstd="t" o:hr="t" fillcolor="#a0a0a0" stroked="f"/>
        </w:pict>
      </w:r>
    </w:p>
    <w:p w14:paraId="001EE199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16. Realtime Strategy</w:t>
      </w:r>
    </w:p>
    <w:p w14:paraId="3BC16939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2217EF22">
          <v:rect id="_x0000_i1706" alt="" style="width:468pt;height:.05pt;mso-width-percent:0;mso-height-percent:0;mso-width-percent:0;mso-height-percent:0" o:hralign="center" o:hrstd="t" o:hr="t" fillcolor="#a0a0a0" stroked="f"/>
        </w:pict>
      </w:r>
    </w:p>
    <w:p w14:paraId="05EE83DB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lastRenderedPageBreak/>
        <w:t>Live Stream Collections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62"/>
        <w:gridCol w:w="4682"/>
      </w:tblGrid>
      <w:tr w:rsidR="005E4B85" w:rsidRPr="003A07CD" w14:paraId="77D6E6E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529BF" w14:textId="77777777" w:rsidR="005E4B85" w:rsidRPr="003A07CD" w:rsidRDefault="005E4B85" w:rsidP="003A07C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A07CD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F5F47" w14:textId="77777777" w:rsidR="005E4B85" w:rsidRPr="003A07CD" w:rsidRDefault="005E4B85" w:rsidP="003A07C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A07CD">
              <w:rPr>
                <w:b/>
                <w:bCs/>
              </w:rPr>
              <w:t>Reason</w:t>
            </w:r>
          </w:p>
        </w:tc>
      </w:tr>
      <w:tr w:rsidR="005E4B85" w:rsidRPr="003A07CD" w14:paraId="582839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24E3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C5A6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live feed</w:t>
            </w:r>
          </w:p>
        </w:tc>
      </w:tr>
      <w:tr w:rsidR="005E4B85" w:rsidRPr="003A07CD" w14:paraId="1A531A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2DB49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32E46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live rankings</w:t>
            </w:r>
          </w:p>
        </w:tc>
      </w:tr>
      <w:tr w:rsidR="005E4B85" w:rsidRPr="003A07CD" w14:paraId="2C8089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CAFB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9B5CE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alerts</w:t>
            </w:r>
          </w:p>
        </w:tc>
      </w:tr>
      <w:tr w:rsidR="005E4B85" w:rsidRPr="003A07CD" w14:paraId="1FE9C8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0370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B5A2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active events</w:t>
            </w:r>
          </w:p>
        </w:tc>
      </w:tr>
    </w:tbl>
    <w:p w14:paraId="66BB608E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0BC96AC8">
          <v:rect id="_x0000_i1705" alt="" style="width:468pt;height:.05pt;mso-width-percent:0;mso-height-percent:0;mso-width-percent:0;mso-height-percent:0" o:hralign="center" o:hrstd="t" o:hr="t" fillcolor="#a0a0a0" stroked="f"/>
        </w:pict>
      </w:r>
    </w:p>
    <w:p w14:paraId="3D7408B2" w14:textId="77777777" w:rsidR="005E4B85" w:rsidRPr="003A07CD" w:rsidRDefault="005E4B85" w:rsidP="003A07C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A07CD">
        <w:rPr>
          <w:b/>
          <w:bCs/>
          <w:sz w:val="36"/>
          <w:szCs w:val="36"/>
        </w:rPr>
        <w:t>Cached Collections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97"/>
        <w:gridCol w:w="5347"/>
      </w:tblGrid>
      <w:tr w:rsidR="005E4B85" w:rsidRPr="003A07CD" w14:paraId="334FCE6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57BA" w14:textId="77777777" w:rsidR="005E4B85" w:rsidRPr="003A07CD" w:rsidRDefault="005E4B85" w:rsidP="003A07C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A07CD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43DA" w14:textId="77777777" w:rsidR="005E4B85" w:rsidRPr="003A07CD" w:rsidRDefault="005E4B85" w:rsidP="003A07CD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A07CD">
              <w:rPr>
                <w:b/>
                <w:bCs/>
              </w:rPr>
              <w:t>Strategy</w:t>
            </w:r>
          </w:p>
        </w:tc>
      </w:tr>
      <w:tr w:rsidR="005E4B85" w:rsidRPr="003A07CD" w14:paraId="29CD8A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EE7B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2ACD8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periodic refresh</w:t>
            </w:r>
          </w:p>
        </w:tc>
      </w:tr>
      <w:tr w:rsidR="005E4B85" w:rsidRPr="003A07CD" w14:paraId="0D5339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573E3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BB45D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periodic refresh</w:t>
            </w:r>
          </w:p>
        </w:tc>
      </w:tr>
      <w:tr w:rsidR="005E4B85" w:rsidRPr="003A07CD" w14:paraId="24A1BE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F1124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15EE1" w14:textId="77777777" w:rsidR="005E4B85" w:rsidRPr="003A07CD" w:rsidRDefault="005E4B85" w:rsidP="003A07CD">
            <w:pPr>
              <w:spacing w:before="100" w:beforeAutospacing="1" w:after="100" w:afterAutospacing="1"/>
            </w:pPr>
            <w:r w:rsidRPr="003A07CD">
              <w:t>cached</w:t>
            </w:r>
          </w:p>
        </w:tc>
      </w:tr>
    </w:tbl>
    <w:p w14:paraId="6C17CE68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3E73321D">
          <v:rect id="_x0000_i1704" alt="" style="width:468pt;height:.05pt;mso-width-percent:0;mso-height-percent:0;mso-width-percent:0;mso-height-percent:0" o:hralign="center" o:hrstd="t" o:hr="t" fillcolor="#a0a0a0" stroked="f"/>
        </w:pict>
      </w:r>
    </w:p>
    <w:p w14:paraId="68566BE8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17. Offline Strategy</w:t>
      </w:r>
    </w:p>
    <w:p w14:paraId="56769459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Enable:</w:t>
      </w:r>
      <w:r w:rsidRPr="003A07CD">
        <w:br/>
        <w:t>Firestore local persistence.</w:t>
      </w:r>
    </w:p>
    <w:p w14:paraId="1E25F7D8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Use:</w:t>
      </w:r>
    </w:p>
    <w:p w14:paraId="31A1E752" w14:textId="77777777" w:rsidR="005E4B85" w:rsidRPr="003A07CD" w:rsidRDefault="005E4B85" w:rsidP="005E4B85">
      <w:pPr>
        <w:numPr>
          <w:ilvl w:val="0"/>
          <w:numId w:val="40"/>
        </w:numPr>
        <w:spacing w:before="100" w:beforeAutospacing="1" w:after="100" w:afterAutospacing="1"/>
      </w:pPr>
      <w:r w:rsidRPr="003A07CD">
        <w:t>optimistic UI</w:t>
      </w:r>
    </w:p>
    <w:p w14:paraId="2B340411" w14:textId="77777777" w:rsidR="005E4B85" w:rsidRPr="003A07CD" w:rsidRDefault="005E4B85" w:rsidP="005E4B85">
      <w:pPr>
        <w:numPr>
          <w:ilvl w:val="0"/>
          <w:numId w:val="40"/>
        </w:numPr>
        <w:spacing w:before="100" w:beforeAutospacing="1" w:after="100" w:afterAutospacing="1"/>
      </w:pPr>
      <w:r w:rsidRPr="003A07CD">
        <w:t>queued writes</w:t>
      </w:r>
    </w:p>
    <w:p w14:paraId="058CBA66" w14:textId="77777777" w:rsidR="005E4B85" w:rsidRPr="003A07CD" w:rsidRDefault="005E4B85" w:rsidP="005E4B85">
      <w:pPr>
        <w:numPr>
          <w:ilvl w:val="0"/>
          <w:numId w:val="40"/>
        </w:numPr>
        <w:spacing w:before="100" w:beforeAutospacing="1" w:after="100" w:afterAutospacing="1"/>
      </w:pPr>
      <w:r w:rsidRPr="003A07CD">
        <w:t>retry sync</w:t>
      </w:r>
    </w:p>
    <w:p w14:paraId="02D793B4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Critical for:</w:t>
      </w:r>
    </w:p>
    <w:p w14:paraId="234A2028" w14:textId="77777777" w:rsidR="005E4B85" w:rsidRPr="003A07CD" w:rsidRDefault="005E4B85" w:rsidP="005E4B85">
      <w:pPr>
        <w:numPr>
          <w:ilvl w:val="0"/>
          <w:numId w:val="41"/>
        </w:numPr>
        <w:spacing w:before="100" w:beforeAutospacing="1" w:after="100" w:afterAutospacing="1"/>
      </w:pPr>
      <w:r w:rsidRPr="003A07CD">
        <w:t>sports events</w:t>
      </w:r>
    </w:p>
    <w:p w14:paraId="6DC0681C" w14:textId="77777777" w:rsidR="005E4B85" w:rsidRPr="003A07CD" w:rsidRDefault="005E4B85" w:rsidP="005E4B85">
      <w:pPr>
        <w:numPr>
          <w:ilvl w:val="0"/>
          <w:numId w:val="41"/>
        </w:numPr>
        <w:spacing w:before="100" w:beforeAutospacing="1" w:after="100" w:afterAutospacing="1"/>
      </w:pPr>
      <w:r w:rsidRPr="003A07CD">
        <w:t>classroom tablets</w:t>
      </w:r>
    </w:p>
    <w:p w14:paraId="0966F941" w14:textId="77777777" w:rsidR="005E4B85" w:rsidRPr="003A07CD" w:rsidRDefault="005E4B85" w:rsidP="005E4B85">
      <w:pPr>
        <w:numPr>
          <w:ilvl w:val="0"/>
          <w:numId w:val="41"/>
        </w:numPr>
        <w:spacing w:before="100" w:beforeAutospacing="1" w:after="100" w:afterAutospacing="1"/>
      </w:pPr>
      <w:r w:rsidRPr="003A07CD">
        <w:t>intermittent internet</w:t>
      </w:r>
    </w:p>
    <w:p w14:paraId="4E74E87C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16B9CFC8">
          <v:rect id="_x0000_i1703" alt="" style="width:468pt;height:.05pt;mso-width-percent:0;mso-height-percent:0;mso-width-percent:0;mso-height-percent:0" o:hralign="center" o:hrstd="t" o:hr="t" fillcolor="#a0a0a0" stroked="f"/>
        </w:pict>
      </w:r>
    </w:p>
    <w:p w14:paraId="7607CDE3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lastRenderedPageBreak/>
        <w:t>18. Cost Optimization Strategy</w:t>
      </w:r>
    </w:p>
    <w:p w14:paraId="24726C70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VERY important.</w:t>
      </w:r>
    </w:p>
    <w:p w14:paraId="54B6B89D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Avoid:</w:t>
      </w:r>
      <w:r w:rsidRPr="003A07CD">
        <w:br/>
      </w:r>
      <w:r w:rsidRPr="003A07CD">
        <w:rPr>
          <w:rFonts w:ascii="Apple Color Emoji" w:hAnsi="Apple Color Emoji" w:cs="Apple Color Emoji"/>
        </w:rPr>
        <w:t>❌</w:t>
      </w:r>
      <w:r w:rsidRPr="003A07CD">
        <w:t xml:space="preserve"> giant reads</w:t>
      </w:r>
      <w:r w:rsidRPr="003A07CD">
        <w:br/>
      </w:r>
      <w:r w:rsidRPr="003A07CD">
        <w:rPr>
          <w:rFonts w:ascii="Apple Color Emoji" w:hAnsi="Apple Color Emoji" w:cs="Apple Color Emoji"/>
        </w:rPr>
        <w:t>❌</w:t>
      </w:r>
      <w:r w:rsidRPr="003A07CD">
        <w:t xml:space="preserve"> full collection scans</w:t>
      </w:r>
      <w:r w:rsidRPr="003A07CD">
        <w:br/>
      </w:r>
      <w:r w:rsidRPr="003A07CD">
        <w:rPr>
          <w:rFonts w:ascii="Apple Color Emoji" w:hAnsi="Apple Color Emoji" w:cs="Apple Color Emoji"/>
        </w:rPr>
        <w:t>❌</w:t>
      </w:r>
      <w:r w:rsidRPr="003A07CD">
        <w:t xml:space="preserve"> deeply nested listeners</w:t>
      </w:r>
    </w:p>
    <w:p w14:paraId="00D53428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Prefer: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targeted queries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indexed fields</w:t>
      </w:r>
      <w:r w:rsidRPr="003A07CD">
        <w:br/>
      </w:r>
      <w:r w:rsidRPr="003A07CD">
        <w:rPr>
          <w:rFonts w:ascii="Apple Color Emoji" w:hAnsi="Apple Color Emoji" w:cs="Apple Color Emoji"/>
        </w:rPr>
        <w:t>✅</w:t>
      </w:r>
      <w:r w:rsidRPr="003A07CD">
        <w:t xml:space="preserve"> denormalized lightweight records</w:t>
      </w:r>
    </w:p>
    <w:p w14:paraId="0E3EA333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732DFD89">
          <v:rect id="_x0000_i1702" alt="" style="width:468pt;height:.05pt;mso-width-percent:0;mso-height-percent:0;mso-width-percent:0;mso-height-percent:0" o:hralign="center" o:hrstd="t" o:hr="t" fillcolor="#a0a0a0" stroked="f"/>
        </w:pict>
      </w:r>
    </w:p>
    <w:p w14:paraId="140785A4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19. Future Cloud Functions</w:t>
      </w:r>
    </w:p>
    <w:p w14:paraId="7F9EA6B3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Will later support:</w:t>
      </w:r>
    </w:p>
    <w:p w14:paraId="046E197B" w14:textId="77777777" w:rsidR="005E4B85" w:rsidRPr="003A07CD" w:rsidRDefault="005E4B85" w:rsidP="005E4B85">
      <w:pPr>
        <w:numPr>
          <w:ilvl w:val="0"/>
          <w:numId w:val="42"/>
        </w:numPr>
        <w:spacing w:before="100" w:beforeAutospacing="1" w:after="100" w:afterAutospacing="1"/>
      </w:pPr>
      <w:r w:rsidRPr="003A07CD">
        <w:t>leaderboard recomputation</w:t>
      </w:r>
    </w:p>
    <w:p w14:paraId="0ED42388" w14:textId="77777777" w:rsidR="005E4B85" w:rsidRPr="003A07CD" w:rsidRDefault="005E4B85" w:rsidP="005E4B85">
      <w:pPr>
        <w:numPr>
          <w:ilvl w:val="0"/>
          <w:numId w:val="42"/>
        </w:numPr>
        <w:spacing w:before="100" w:beforeAutospacing="1" w:after="100" w:afterAutospacing="1"/>
      </w:pPr>
      <w:r w:rsidRPr="003A07CD">
        <w:t>streak calculation</w:t>
      </w:r>
    </w:p>
    <w:p w14:paraId="7B63D372" w14:textId="77777777" w:rsidR="005E4B85" w:rsidRPr="003A07CD" w:rsidRDefault="005E4B85" w:rsidP="005E4B85">
      <w:pPr>
        <w:numPr>
          <w:ilvl w:val="0"/>
          <w:numId w:val="42"/>
        </w:numPr>
        <w:spacing w:before="100" w:beforeAutospacing="1" w:after="100" w:afterAutospacing="1"/>
      </w:pPr>
      <w:r w:rsidRPr="003A07CD">
        <w:t>badge assignment</w:t>
      </w:r>
    </w:p>
    <w:p w14:paraId="3FB3C1B6" w14:textId="77777777" w:rsidR="005E4B85" w:rsidRPr="003A07CD" w:rsidRDefault="005E4B85" w:rsidP="005E4B85">
      <w:pPr>
        <w:numPr>
          <w:ilvl w:val="0"/>
          <w:numId w:val="42"/>
        </w:numPr>
        <w:spacing w:before="100" w:beforeAutospacing="1" w:after="100" w:afterAutospacing="1"/>
      </w:pPr>
      <w:r w:rsidRPr="003A07CD">
        <w:t>notification generation</w:t>
      </w:r>
    </w:p>
    <w:p w14:paraId="6E1B4259" w14:textId="77777777" w:rsidR="005E4B85" w:rsidRPr="003A07CD" w:rsidRDefault="005E4B85" w:rsidP="005E4B85">
      <w:pPr>
        <w:numPr>
          <w:ilvl w:val="0"/>
          <w:numId w:val="42"/>
        </w:numPr>
        <w:spacing w:before="100" w:beforeAutospacing="1" w:after="100" w:afterAutospacing="1"/>
      </w:pPr>
      <w:r w:rsidRPr="003A07CD">
        <w:t>scheduled resets</w:t>
      </w:r>
    </w:p>
    <w:p w14:paraId="26CD4B5E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5177EE4C">
          <v:rect id="_x0000_i1701" alt="" style="width:468pt;height:.05pt;mso-width-percent:0;mso-height-percent:0;mso-width-percent:0;mso-height-percent:0" o:hralign="center" o:hrstd="t" o:hr="t" fillcolor="#a0a0a0" stroked="f"/>
        </w:pict>
      </w:r>
    </w:p>
    <w:p w14:paraId="2CD1125E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20. Future Analytics Architecture</w:t>
      </w:r>
    </w:p>
    <w:p w14:paraId="6BBA62FB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Analytics systems will heavily consume:</w:t>
      </w:r>
    </w:p>
    <w:p w14:paraId="68743848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activities</w:t>
      </w:r>
    </w:p>
    <w:p w14:paraId="4DA02129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point_transactions</w:t>
      </w:r>
    </w:p>
    <w:p w14:paraId="1324F72A" w14:textId="77777777" w:rsidR="005E4B85" w:rsidRPr="003A07CD" w:rsidRDefault="005E4B85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A07CD">
        <w:rPr>
          <w:rFonts w:ascii="Courier New" w:hAnsi="Courier New" w:cs="Courier New"/>
          <w:sz w:val="20"/>
          <w:szCs w:val="20"/>
        </w:rPr>
        <w:t>leaderboards</w:t>
      </w:r>
    </w:p>
    <w:p w14:paraId="0C2AD4DC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These become:</w:t>
      </w:r>
    </w:p>
    <w:p w14:paraId="6234C427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the engagement intelligence engine.</w:t>
      </w:r>
    </w:p>
    <w:p w14:paraId="1D55E9E8" w14:textId="77777777" w:rsidR="005E4B85" w:rsidRPr="003A07CD" w:rsidRDefault="003B175E" w:rsidP="003A07CD">
      <w:r w:rsidRPr="003B175E">
        <w:rPr>
          <w:noProof/>
          <w14:ligatures w14:val="standardContextual"/>
        </w:rPr>
        <w:pict w14:anchorId="38513358">
          <v:rect id="_x0000_i1700" alt="" style="width:468pt;height:.05pt;mso-width-percent:0;mso-height-percent:0;mso-width-percent:0;mso-height-percent:0" o:hralign="center" o:hrstd="t" o:hr="t" fillcolor="#a0a0a0" stroked="f"/>
        </w:pict>
      </w:r>
    </w:p>
    <w:p w14:paraId="03FB25AD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lastRenderedPageBreak/>
        <w:t>21. Immediate Next Blueprint</w:t>
      </w:r>
    </w:p>
    <w:p w14:paraId="54E120C2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Next:</w:t>
      </w:r>
    </w:p>
    <w:p w14:paraId="5BB2942F" w14:textId="77777777" w:rsidR="005E4B85" w:rsidRPr="003A07CD" w:rsidRDefault="005E4B85" w:rsidP="003A07C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A07CD">
        <w:rPr>
          <w:b/>
          <w:bCs/>
          <w:kern w:val="36"/>
          <w:sz w:val="48"/>
          <w:szCs w:val="48"/>
        </w:rPr>
        <w:t>Blueprint V23 — Firestore Security Rules Foundation</w:t>
      </w:r>
    </w:p>
    <w:p w14:paraId="6CEBA384" w14:textId="77777777" w:rsidR="005E4B85" w:rsidRPr="003A07CD" w:rsidRDefault="005E4B85" w:rsidP="003A07CD">
      <w:pPr>
        <w:spacing w:before="100" w:beforeAutospacing="1" w:after="100" w:afterAutospacing="1"/>
      </w:pPr>
      <w:r w:rsidRPr="003A07CD">
        <w:t>This will define:</w:t>
      </w:r>
    </w:p>
    <w:p w14:paraId="26ECF3FE" w14:textId="77777777" w:rsidR="005E4B85" w:rsidRPr="003A07CD" w:rsidRDefault="005E4B85" w:rsidP="005E4B85">
      <w:pPr>
        <w:numPr>
          <w:ilvl w:val="0"/>
          <w:numId w:val="43"/>
        </w:numPr>
        <w:spacing w:before="100" w:beforeAutospacing="1" w:after="100" w:afterAutospacing="1"/>
      </w:pPr>
      <w:r w:rsidRPr="003A07CD">
        <w:t>role permissions</w:t>
      </w:r>
    </w:p>
    <w:p w14:paraId="6B592678" w14:textId="77777777" w:rsidR="005E4B85" w:rsidRPr="003A07CD" w:rsidRDefault="005E4B85" w:rsidP="005E4B85">
      <w:pPr>
        <w:numPr>
          <w:ilvl w:val="0"/>
          <w:numId w:val="43"/>
        </w:numPr>
        <w:spacing w:before="100" w:beforeAutospacing="1" w:after="100" w:afterAutospacing="1"/>
      </w:pPr>
      <w:r w:rsidRPr="003A07CD">
        <w:t>tenant isolation enforcement</w:t>
      </w:r>
    </w:p>
    <w:p w14:paraId="5625C992" w14:textId="77777777" w:rsidR="005E4B85" w:rsidRPr="003A07CD" w:rsidRDefault="005E4B85" w:rsidP="005E4B85">
      <w:pPr>
        <w:numPr>
          <w:ilvl w:val="0"/>
          <w:numId w:val="43"/>
        </w:numPr>
        <w:spacing w:before="100" w:beforeAutospacing="1" w:after="100" w:afterAutospacing="1"/>
      </w:pPr>
      <w:r w:rsidRPr="003A07CD">
        <w:t>document-level access</w:t>
      </w:r>
    </w:p>
    <w:p w14:paraId="02B2C92C" w14:textId="77777777" w:rsidR="005E4B85" w:rsidRPr="003A07CD" w:rsidRDefault="005E4B85" w:rsidP="005E4B85">
      <w:pPr>
        <w:numPr>
          <w:ilvl w:val="0"/>
          <w:numId w:val="43"/>
        </w:numPr>
        <w:spacing w:before="100" w:beforeAutospacing="1" w:after="100" w:afterAutospacing="1"/>
      </w:pPr>
      <w:r w:rsidRPr="003A07CD">
        <w:t>write validation</w:t>
      </w:r>
    </w:p>
    <w:p w14:paraId="1FDC5C60" w14:textId="77777777" w:rsidR="005E4B85" w:rsidRPr="003A07CD" w:rsidRDefault="005E4B85" w:rsidP="005E4B85">
      <w:pPr>
        <w:numPr>
          <w:ilvl w:val="0"/>
          <w:numId w:val="43"/>
        </w:numPr>
        <w:spacing w:before="100" w:beforeAutospacing="1" w:after="100" w:afterAutospacing="1"/>
      </w:pPr>
      <w:r w:rsidRPr="003A07CD">
        <w:t>admin restrictions</w:t>
      </w:r>
    </w:p>
    <w:p w14:paraId="63D09BFA" w14:textId="77777777" w:rsidR="005E4B85" w:rsidRPr="003A07CD" w:rsidRDefault="005E4B85" w:rsidP="005E4B85">
      <w:pPr>
        <w:numPr>
          <w:ilvl w:val="0"/>
          <w:numId w:val="43"/>
        </w:numPr>
        <w:spacing w:before="100" w:beforeAutospacing="1" w:after="100" w:afterAutospacing="1"/>
      </w:pPr>
      <w:r w:rsidRPr="003A07CD">
        <w:t>security architecture philosophy</w:t>
      </w:r>
    </w:p>
    <w:p w14:paraId="54FCB324" w14:textId="77777777" w:rsidR="005E4B85" w:rsidRDefault="005E4B85"/>
    <w:p w14:paraId="10454C5D" w14:textId="77777777" w:rsidR="005E4B85" w:rsidRDefault="005E4B85" w:rsidP="005E4B85">
      <w:pPr>
        <w:rPr>
          <w:b/>
          <w:bCs/>
          <w:sz w:val="36"/>
          <w:szCs w:val="36"/>
        </w:rPr>
      </w:pPr>
    </w:p>
    <w:p w14:paraId="25E1B088" w14:textId="77777777" w:rsidR="005E4B85" w:rsidRDefault="005E4B85" w:rsidP="005E4B85">
      <w:pPr>
        <w:rPr>
          <w:b/>
          <w:bCs/>
          <w:sz w:val="36"/>
          <w:szCs w:val="36"/>
        </w:rPr>
      </w:pPr>
    </w:p>
    <w:p w14:paraId="1013F853" w14:textId="77777777" w:rsidR="005E4B85" w:rsidRDefault="005E4B85" w:rsidP="005E4B85">
      <w:pPr>
        <w:rPr>
          <w:b/>
          <w:bCs/>
          <w:sz w:val="36"/>
          <w:szCs w:val="36"/>
        </w:rPr>
      </w:pPr>
    </w:p>
    <w:p w14:paraId="13A32826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23042CB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01B481B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6FF46C4" w14:textId="77777777" w:rsidR="005E4B85" w:rsidRDefault="005E4B85" w:rsidP="005E4B85">
      <w:pPr>
        <w:rPr>
          <w:b/>
          <w:bCs/>
          <w:sz w:val="36"/>
          <w:szCs w:val="36"/>
        </w:rPr>
      </w:pPr>
    </w:p>
    <w:p w14:paraId="2C72E89E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67DAD7D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93EA87E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74B33D8" w14:textId="77777777" w:rsidR="005E4B85" w:rsidRDefault="005E4B85" w:rsidP="005E4B85">
      <w:pPr>
        <w:rPr>
          <w:b/>
          <w:bCs/>
          <w:sz w:val="36"/>
          <w:szCs w:val="36"/>
        </w:rPr>
      </w:pPr>
    </w:p>
    <w:p w14:paraId="06CEEBC4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Blueprint V23 — Firestore Security Rules Foundation</w:t>
      </w:r>
    </w:p>
    <w:p w14:paraId="4B3776B3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EduPulse Security Architecture, Role Protection &amp; Tenant Isolation Blueprint</w:t>
      </w:r>
    </w:p>
    <w:p w14:paraId="29D18938" w14:textId="77777777" w:rsidR="005E4B85" w:rsidRPr="003B12C6" w:rsidRDefault="003B175E" w:rsidP="003B12C6">
      <w:r w:rsidRPr="003B175E">
        <w:rPr>
          <w:noProof/>
          <w14:ligatures w14:val="standardContextual"/>
        </w:rPr>
        <w:lastRenderedPageBreak/>
        <w:pict w14:anchorId="6B63BFB7">
          <v:rect id="_x0000_i1699" alt="" style="width:468pt;height:.05pt;mso-width-percent:0;mso-height-percent:0;mso-width-percent:0;mso-height-percent:0" o:hralign="center" o:hrstd="t" o:hr="t" fillcolor="#a0a0a0" stroked="f"/>
        </w:pict>
      </w:r>
    </w:p>
    <w:p w14:paraId="6689FB2A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1. Purpose of This Blueprint</w:t>
      </w:r>
    </w:p>
    <w:p w14:paraId="56756195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blueprint defines the complete security architecture for the EduPulse Firebase backend.</w:t>
      </w:r>
    </w:p>
    <w:p w14:paraId="702D7D79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It establishes:</w:t>
      </w:r>
    </w:p>
    <w:p w14:paraId="1C337DD3" w14:textId="77777777" w:rsidR="005E4B85" w:rsidRPr="003B12C6" w:rsidRDefault="005E4B85" w:rsidP="005E4B85">
      <w:pPr>
        <w:numPr>
          <w:ilvl w:val="0"/>
          <w:numId w:val="44"/>
        </w:numPr>
        <w:spacing w:before="100" w:beforeAutospacing="1" w:after="100" w:afterAutospacing="1"/>
      </w:pPr>
      <w:r w:rsidRPr="003B12C6">
        <w:t>Firestore security philosophy</w:t>
      </w:r>
    </w:p>
    <w:p w14:paraId="7E6ECCA8" w14:textId="77777777" w:rsidR="005E4B85" w:rsidRPr="003B12C6" w:rsidRDefault="005E4B85" w:rsidP="005E4B85">
      <w:pPr>
        <w:numPr>
          <w:ilvl w:val="0"/>
          <w:numId w:val="44"/>
        </w:numPr>
        <w:spacing w:before="100" w:beforeAutospacing="1" w:after="100" w:afterAutospacing="1"/>
      </w:pPr>
      <w:r w:rsidRPr="003B12C6">
        <w:t>tenant isolation rules</w:t>
      </w:r>
    </w:p>
    <w:p w14:paraId="7BAE5465" w14:textId="77777777" w:rsidR="005E4B85" w:rsidRPr="003B12C6" w:rsidRDefault="005E4B85" w:rsidP="005E4B85">
      <w:pPr>
        <w:numPr>
          <w:ilvl w:val="0"/>
          <w:numId w:val="44"/>
        </w:numPr>
        <w:spacing w:before="100" w:beforeAutospacing="1" w:after="100" w:afterAutospacing="1"/>
      </w:pPr>
      <w:r w:rsidRPr="003B12C6">
        <w:t>role-based access control (RBAC)</w:t>
      </w:r>
    </w:p>
    <w:p w14:paraId="69E8A132" w14:textId="77777777" w:rsidR="005E4B85" w:rsidRPr="003B12C6" w:rsidRDefault="005E4B85" w:rsidP="005E4B85">
      <w:pPr>
        <w:numPr>
          <w:ilvl w:val="0"/>
          <w:numId w:val="44"/>
        </w:numPr>
        <w:spacing w:before="100" w:beforeAutospacing="1" w:after="100" w:afterAutospacing="1"/>
      </w:pPr>
      <w:r w:rsidRPr="003B12C6">
        <w:t>document ownership protection</w:t>
      </w:r>
    </w:p>
    <w:p w14:paraId="1C7CFAC5" w14:textId="77777777" w:rsidR="005E4B85" w:rsidRPr="003B12C6" w:rsidRDefault="005E4B85" w:rsidP="005E4B85">
      <w:pPr>
        <w:numPr>
          <w:ilvl w:val="0"/>
          <w:numId w:val="44"/>
        </w:numPr>
        <w:spacing w:before="100" w:beforeAutospacing="1" w:after="100" w:afterAutospacing="1"/>
      </w:pPr>
      <w:r w:rsidRPr="003B12C6">
        <w:t>immutable audit protection</w:t>
      </w:r>
    </w:p>
    <w:p w14:paraId="01AD17DC" w14:textId="77777777" w:rsidR="005E4B85" w:rsidRPr="003B12C6" w:rsidRDefault="005E4B85" w:rsidP="005E4B85">
      <w:pPr>
        <w:numPr>
          <w:ilvl w:val="0"/>
          <w:numId w:val="44"/>
        </w:numPr>
        <w:spacing w:before="100" w:beforeAutospacing="1" w:after="100" w:afterAutospacing="1"/>
      </w:pPr>
      <w:r w:rsidRPr="003B12C6">
        <w:t>write validation standards</w:t>
      </w:r>
    </w:p>
    <w:p w14:paraId="6879008D" w14:textId="77777777" w:rsidR="005E4B85" w:rsidRPr="003B12C6" w:rsidRDefault="005E4B85" w:rsidP="005E4B85">
      <w:pPr>
        <w:numPr>
          <w:ilvl w:val="0"/>
          <w:numId w:val="44"/>
        </w:numPr>
        <w:spacing w:before="100" w:beforeAutospacing="1" w:after="100" w:afterAutospacing="1"/>
      </w:pPr>
      <w:r w:rsidRPr="003B12C6">
        <w:t>backend trust boundaries</w:t>
      </w:r>
    </w:p>
    <w:p w14:paraId="051712D2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blueprint is one of the MOST critical architectural layers in EduPulse.</w:t>
      </w:r>
    </w:p>
    <w:p w14:paraId="6139B47D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If security architecture is weak:</w:t>
      </w:r>
      <w:r w:rsidRPr="003B12C6">
        <w:br/>
        <w:t>the platform risks:</w:t>
      </w:r>
    </w:p>
    <w:p w14:paraId="7DCE1412" w14:textId="77777777" w:rsidR="005E4B85" w:rsidRPr="003B12C6" w:rsidRDefault="005E4B85" w:rsidP="005E4B85">
      <w:pPr>
        <w:numPr>
          <w:ilvl w:val="0"/>
          <w:numId w:val="45"/>
        </w:numPr>
        <w:spacing w:before="100" w:beforeAutospacing="1" w:after="100" w:afterAutospacing="1"/>
      </w:pPr>
      <w:r w:rsidRPr="003B12C6">
        <w:t>cross-school data exposure</w:t>
      </w:r>
    </w:p>
    <w:p w14:paraId="65E4EF9F" w14:textId="77777777" w:rsidR="005E4B85" w:rsidRPr="003B12C6" w:rsidRDefault="005E4B85" w:rsidP="005E4B85">
      <w:pPr>
        <w:numPr>
          <w:ilvl w:val="0"/>
          <w:numId w:val="45"/>
        </w:numPr>
        <w:spacing w:before="100" w:beforeAutospacing="1" w:after="100" w:afterAutospacing="1"/>
      </w:pPr>
      <w:r w:rsidRPr="003B12C6">
        <w:t>student data leaks</w:t>
      </w:r>
    </w:p>
    <w:p w14:paraId="1AC994FC" w14:textId="77777777" w:rsidR="005E4B85" w:rsidRPr="003B12C6" w:rsidRDefault="005E4B85" w:rsidP="005E4B85">
      <w:pPr>
        <w:numPr>
          <w:ilvl w:val="0"/>
          <w:numId w:val="45"/>
        </w:numPr>
        <w:spacing w:before="100" w:beforeAutospacing="1" w:after="100" w:afterAutospacing="1"/>
      </w:pPr>
      <w:r w:rsidRPr="003B12C6">
        <w:t>leaderboard manipulation</w:t>
      </w:r>
    </w:p>
    <w:p w14:paraId="42654271" w14:textId="77777777" w:rsidR="005E4B85" w:rsidRPr="003B12C6" w:rsidRDefault="005E4B85" w:rsidP="005E4B85">
      <w:pPr>
        <w:numPr>
          <w:ilvl w:val="0"/>
          <w:numId w:val="45"/>
        </w:numPr>
        <w:spacing w:before="100" w:beforeAutospacing="1" w:after="100" w:afterAutospacing="1"/>
      </w:pPr>
      <w:r w:rsidRPr="003B12C6">
        <w:t>unauthorized point awards</w:t>
      </w:r>
    </w:p>
    <w:p w14:paraId="41B2BA0C" w14:textId="77777777" w:rsidR="005E4B85" w:rsidRPr="003B12C6" w:rsidRDefault="005E4B85" w:rsidP="005E4B85">
      <w:pPr>
        <w:numPr>
          <w:ilvl w:val="0"/>
          <w:numId w:val="45"/>
        </w:numPr>
        <w:spacing w:before="100" w:beforeAutospacing="1" w:after="100" w:afterAutospacing="1"/>
      </w:pPr>
      <w:r w:rsidRPr="003B12C6">
        <w:t>analytics corruption</w:t>
      </w:r>
    </w:p>
    <w:p w14:paraId="009845C4" w14:textId="77777777" w:rsidR="005E4B85" w:rsidRPr="003B12C6" w:rsidRDefault="005E4B85" w:rsidP="005E4B85">
      <w:pPr>
        <w:numPr>
          <w:ilvl w:val="0"/>
          <w:numId w:val="45"/>
        </w:numPr>
        <w:spacing w:before="100" w:beforeAutospacing="1" w:after="100" w:afterAutospacing="1"/>
      </w:pPr>
      <w:r w:rsidRPr="003B12C6">
        <w:t>tenant isolation failure</w:t>
      </w:r>
    </w:p>
    <w:p w14:paraId="6CB916CA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blueprint ensures EduPulse behaves like:</w:t>
      </w:r>
    </w:p>
    <w:p w14:paraId="13AC3222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a secure enterprise-grade multi-tenant SaaS platform.</w:t>
      </w:r>
    </w:p>
    <w:p w14:paraId="500BECD6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6902659">
          <v:rect id="_x0000_i1698" alt="" style="width:468pt;height:.05pt;mso-width-percent:0;mso-height-percent:0;mso-width-percent:0;mso-height-percent:0" o:hralign="center" o:hrstd="t" o:hr="t" fillcolor="#a0a0a0" stroked="f"/>
        </w:pict>
      </w:r>
    </w:p>
    <w:p w14:paraId="7489A734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2. Security Philosophy</w:t>
      </w:r>
    </w:p>
    <w:p w14:paraId="5FE07172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EduPulse must follow:</w:t>
      </w:r>
    </w:p>
    <w:p w14:paraId="406D107C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Zero Trust Architecture.</w:t>
      </w:r>
    </w:p>
    <w:p w14:paraId="331E385E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lastRenderedPageBreak/>
        <w:t>Meaning:</w:t>
      </w:r>
    </w:p>
    <w:p w14:paraId="29654764" w14:textId="77777777" w:rsidR="005E4B85" w:rsidRPr="003B12C6" w:rsidRDefault="005E4B85" w:rsidP="005E4B85">
      <w:pPr>
        <w:numPr>
          <w:ilvl w:val="0"/>
          <w:numId w:val="46"/>
        </w:numPr>
        <w:spacing w:before="100" w:beforeAutospacing="1" w:after="100" w:afterAutospacing="1"/>
      </w:pPr>
      <w:r w:rsidRPr="003B12C6">
        <w:t>client applications are never trusted</w:t>
      </w:r>
    </w:p>
    <w:p w14:paraId="2D70879E" w14:textId="77777777" w:rsidR="005E4B85" w:rsidRPr="003B12C6" w:rsidRDefault="005E4B85" w:rsidP="005E4B85">
      <w:pPr>
        <w:numPr>
          <w:ilvl w:val="0"/>
          <w:numId w:val="46"/>
        </w:numPr>
        <w:spacing w:before="100" w:beforeAutospacing="1" w:after="100" w:afterAutospacing="1"/>
      </w:pPr>
      <w:r w:rsidRPr="003B12C6">
        <w:t>UI restrictions are never sufficient</w:t>
      </w:r>
    </w:p>
    <w:p w14:paraId="510F8C64" w14:textId="77777777" w:rsidR="005E4B85" w:rsidRPr="003B12C6" w:rsidRDefault="005E4B85" w:rsidP="005E4B85">
      <w:pPr>
        <w:numPr>
          <w:ilvl w:val="0"/>
          <w:numId w:val="46"/>
        </w:numPr>
        <w:spacing w:before="100" w:beforeAutospacing="1" w:after="100" w:afterAutospacing="1"/>
      </w:pPr>
      <w:r w:rsidRPr="003B12C6">
        <w:t>all permissions must be enforced server-side</w:t>
      </w:r>
    </w:p>
    <w:p w14:paraId="5C89C9EB" w14:textId="77777777" w:rsidR="005E4B85" w:rsidRPr="003B12C6" w:rsidRDefault="005E4B85" w:rsidP="005E4B85">
      <w:pPr>
        <w:numPr>
          <w:ilvl w:val="0"/>
          <w:numId w:val="46"/>
        </w:numPr>
        <w:spacing w:before="100" w:beforeAutospacing="1" w:after="100" w:afterAutospacing="1"/>
      </w:pPr>
      <w:r w:rsidRPr="003B12C6">
        <w:t>every request must be validated independently</w:t>
      </w:r>
    </w:p>
    <w:p w14:paraId="2D14244C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The frontend exists ONLY for:</w:t>
      </w:r>
    </w:p>
    <w:p w14:paraId="78C14EF9" w14:textId="77777777" w:rsidR="005E4B85" w:rsidRPr="003B12C6" w:rsidRDefault="005E4B85" w:rsidP="005E4B85">
      <w:pPr>
        <w:numPr>
          <w:ilvl w:val="0"/>
          <w:numId w:val="47"/>
        </w:numPr>
        <w:spacing w:before="100" w:beforeAutospacing="1" w:after="100" w:afterAutospacing="1"/>
      </w:pPr>
      <w:r w:rsidRPr="003B12C6">
        <w:t>user experience</w:t>
      </w:r>
    </w:p>
    <w:p w14:paraId="2AFF9EB8" w14:textId="77777777" w:rsidR="005E4B85" w:rsidRPr="003B12C6" w:rsidRDefault="005E4B85" w:rsidP="005E4B85">
      <w:pPr>
        <w:numPr>
          <w:ilvl w:val="0"/>
          <w:numId w:val="47"/>
        </w:numPr>
        <w:spacing w:before="100" w:beforeAutospacing="1" w:after="100" w:afterAutospacing="1"/>
      </w:pPr>
      <w:r w:rsidRPr="003B12C6">
        <w:t>interaction flows</w:t>
      </w:r>
    </w:p>
    <w:p w14:paraId="2B78C0DA" w14:textId="77777777" w:rsidR="005E4B85" w:rsidRPr="003B12C6" w:rsidRDefault="005E4B85" w:rsidP="005E4B85">
      <w:pPr>
        <w:numPr>
          <w:ilvl w:val="0"/>
          <w:numId w:val="47"/>
        </w:numPr>
        <w:spacing w:before="100" w:beforeAutospacing="1" w:after="100" w:afterAutospacing="1"/>
      </w:pPr>
      <w:r w:rsidRPr="003B12C6">
        <w:t>presentation</w:t>
      </w:r>
    </w:p>
    <w:p w14:paraId="528B3406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Authority must ALWAYS belong to:</w:t>
      </w:r>
    </w:p>
    <w:p w14:paraId="4157B94C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Firebase Security Rules + backend systems.</w:t>
      </w:r>
    </w:p>
    <w:p w14:paraId="5D6C80C2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699D93A5">
          <v:rect id="_x0000_i1697" alt="" style="width:468pt;height:.05pt;mso-width-percent:0;mso-height-percent:0;mso-width-percent:0;mso-height-percent:0" o:hralign="center" o:hrstd="t" o:hr="t" fillcolor="#a0a0a0" stroked="f"/>
        </w:pict>
      </w:r>
    </w:p>
    <w:p w14:paraId="26947EC0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3. Core Security Principles</w:t>
      </w:r>
    </w:p>
    <w:p w14:paraId="29CF5149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2DDA112E">
          <v:rect id="_x0000_i1696" alt="" style="width:468pt;height:.05pt;mso-width-percent:0;mso-height-percent:0;mso-width-percent:0;mso-height-percent:0" o:hralign="center" o:hrstd="t" o:hr="t" fillcolor="#a0a0a0" stroked="f"/>
        </w:pict>
      </w:r>
    </w:p>
    <w:p w14:paraId="116E2694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A. Deny By Default</w:t>
      </w:r>
    </w:p>
    <w:p w14:paraId="49CAB310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Every Firestore operation should default to:</w:t>
      </w:r>
    </w:p>
    <w:p w14:paraId="0044489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DENY</w:t>
      </w:r>
    </w:p>
    <w:p w14:paraId="56A202FA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Access should ONLY be granted:</w:t>
      </w:r>
      <w:r w:rsidRPr="003B12C6">
        <w:br/>
        <w:t>through explicitly validated rules.</w:t>
      </w:r>
    </w:p>
    <w:p w14:paraId="20591228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If a request is not specifically allowed:</w:t>
      </w:r>
      <w:r w:rsidRPr="003B12C6">
        <w:br/>
        <w:t>it must fail.</w:t>
      </w:r>
    </w:p>
    <w:p w14:paraId="141A4886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2B80AC03">
          <v:rect id="_x0000_i1695" alt="" style="width:468pt;height:.05pt;mso-width-percent:0;mso-height-percent:0;mso-width-percent:0;mso-height-percent:0" o:hralign="center" o:hrstd="t" o:hr="t" fillcolor="#a0a0a0" stroked="f"/>
        </w:pict>
      </w:r>
    </w:p>
    <w:p w14:paraId="4F5CF4CD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B. Every Request Must Be Authenticated</w:t>
      </w:r>
    </w:p>
    <w:p w14:paraId="3C28382F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No anonymous Firestore access should ever exist.</w:t>
      </w:r>
    </w:p>
    <w:p w14:paraId="6E004980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Every database request must validate:</w:t>
      </w:r>
    </w:p>
    <w:p w14:paraId="1C1098F5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request.auth != null</w:t>
      </w:r>
    </w:p>
    <w:p w14:paraId="43C8A03B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lastRenderedPageBreak/>
        <w:t>Unauthenticated users must NEVER:</w:t>
      </w:r>
    </w:p>
    <w:p w14:paraId="02B7DE3D" w14:textId="77777777" w:rsidR="005E4B85" w:rsidRPr="003B12C6" w:rsidRDefault="005E4B85" w:rsidP="005E4B85">
      <w:pPr>
        <w:numPr>
          <w:ilvl w:val="0"/>
          <w:numId w:val="48"/>
        </w:numPr>
        <w:spacing w:before="100" w:beforeAutospacing="1" w:after="100" w:afterAutospacing="1"/>
      </w:pPr>
      <w:r w:rsidRPr="003B12C6">
        <w:t>read documents</w:t>
      </w:r>
    </w:p>
    <w:p w14:paraId="62D585BA" w14:textId="77777777" w:rsidR="005E4B85" w:rsidRPr="003B12C6" w:rsidRDefault="005E4B85" w:rsidP="005E4B85">
      <w:pPr>
        <w:numPr>
          <w:ilvl w:val="0"/>
          <w:numId w:val="48"/>
        </w:numPr>
        <w:spacing w:before="100" w:beforeAutospacing="1" w:after="100" w:afterAutospacing="1"/>
      </w:pPr>
      <w:r w:rsidRPr="003B12C6">
        <w:t>write documents</w:t>
      </w:r>
    </w:p>
    <w:p w14:paraId="347819EC" w14:textId="77777777" w:rsidR="005E4B85" w:rsidRPr="003B12C6" w:rsidRDefault="005E4B85" w:rsidP="005E4B85">
      <w:pPr>
        <w:numPr>
          <w:ilvl w:val="0"/>
          <w:numId w:val="48"/>
        </w:numPr>
        <w:spacing w:before="100" w:beforeAutospacing="1" w:after="100" w:afterAutospacing="1"/>
      </w:pPr>
      <w:r w:rsidRPr="003B12C6">
        <w:t>query collections</w:t>
      </w:r>
    </w:p>
    <w:p w14:paraId="7E874C0C" w14:textId="77777777" w:rsidR="005E4B85" w:rsidRPr="003B12C6" w:rsidRDefault="005E4B85" w:rsidP="005E4B85">
      <w:pPr>
        <w:numPr>
          <w:ilvl w:val="0"/>
          <w:numId w:val="48"/>
        </w:numPr>
        <w:spacing w:before="100" w:beforeAutospacing="1" w:after="100" w:afterAutospacing="1"/>
      </w:pPr>
      <w:r w:rsidRPr="003B12C6">
        <w:t>access media assets</w:t>
      </w:r>
    </w:p>
    <w:p w14:paraId="277D55FB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6FD32FBC">
          <v:rect id="_x0000_i1694" alt="" style="width:468pt;height:.05pt;mso-width-percent:0;mso-height-percent:0;mso-width-percent:0;mso-height-percent:0" o:hralign="center" o:hrstd="t" o:hr="t" fillcolor="#a0a0a0" stroked="f"/>
        </w:pict>
      </w:r>
    </w:p>
    <w:p w14:paraId="0E584E23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C. Multi-Tenant Isolation Is Mandatory</w:t>
      </w:r>
    </w:p>
    <w:p w14:paraId="6CBA40EC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EduPulse is a:</w:t>
      </w:r>
    </w:p>
    <w:p w14:paraId="40597E04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multi-school SaaS platform.</w:t>
      </w:r>
    </w:p>
    <w:p w14:paraId="44444907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Every school is a completely isolated tenant.</w:t>
      </w:r>
    </w:p>
    <w:p w14:paraId="0AB268C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Every major Firestore document MUST contain:</w:t>
      </w:r>
    </w:p>
    <w:p w14:paraId="7969C4CC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{</w:t>
      </w:r>
    </w:p>
    <w:p w14:paraId="69AFBCA5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"schoolId": "school_001"</w:t>
      </w:r>
    </w:p>
    <w:p w14:paraId="15E4ED6C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}</w:t>
      </w:r>
    </w:p>
    <w:p w14:paraId="0A74F5CB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Every read/write operation must validate:</w:t>
      </w:r>
    </w:p>
    <w:p w14:paraId="44063101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resource.data.schoolId == request.auth.token.schoolId</w:t>
      </w:r>
    </w:p>
    <w:p w14:paraId="3C92DF69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OR during document creation:</w:t>
      </w:r>
    </w:p>
    <w:p w14:paraId="69919622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request.resource.data.schoolId == request.auth.token.schoolId</w:t>
      </w:r>
    </w:p>
    <w:p w14:paraId="1139922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is the MOST important security rule in EduPulse.</w:t>
      </w:r>
    </w:p>
    <w:p w14:paraId="68A7FEE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No school must EVER:</w:t>
      </w:r>
    </w:p>
    <w:p w14:paraId="0FEA30D2" w14:textId="77777777" w:rsidR="005E4B85" w:rsidRPr="003B12C6" w:rsidRDefault="005E4B85" w:rsidP="005E4B85">
      <w:pPr>
        <w:numPr>
          <w:ilvl w:val="0"/>
          <w:numId w:val="49"/>
        </w:numPr>
        <w:spacing w:before="100" w:beforeAutospacing="1" w:after="100" w:afterAutospacing="1"/>
      </w:pPr>
      <w:r w:rsidRPr="003B12C6">
        <w:t>view another school’s data</w:t>
      </w:r>
    </w:p>
    <w:p w14:paraId="265FA06A" w14:textId="77777777" w:rsidR="005E4B85" w:rsidRPr="003B12C6" w:rsidRDefault="005E4B85" w:rsidP="005E4B85">
      <w:pPr>
        <w:numPr>
          <w:ilvl w:val="0"/>
          <w:numId w:val="49"/>
        </w:numPr>
        <w:spacing w:before="100" w:beforeAutospacing="1" w:after="100" w:afterAutospacing="1"/>
      </w:pPr>
      <w:r w:rsidRPr="003B12C6">
        <w:t>modify another tenant’s data</w:t>
      </w:r>
    </w:p>
    <w:p w14:paraId="3D99B7DB" w14:textId="77777777" w:rsidR="005E4B85" w:rsidRPr="003B12C6" w:rsidRDefault="005E4B85" w:rsidP="005E4B85">
      <w:pPr>
        <w:numPr>
          <w:ilvl w:val="0"/>
          <w:numId w:val="49"/>
        </w:numPr>
        <w:spacing w:before="100" w:beforeAutospacing="1" w:after="100" w:afterAutospacing="1"/>
      </w:pPr>
      <w:r w:rsidRPr="003B12C6">
        <w:t>query cross-tenant records</w:t>
      </w:r>
    </w:p>
    <w:p w14:paraId="4D2F32FC" w14:textId="77777777" w:rsidR="005E4B85" w:rsidRPr="003B12C6" w:rsidRDefault="005E4B85" w:rsidP="005E4B85">
      <w:pPr>
        <w:numPr>
          <w:ilvl w:val="0"/>
          <w:numId w:val="49"/>
        </w:numPr>
        <w:spacing w:before="100" w:beforeAutospacing="1" w:after="100" w:afterAutospacing="1"/>
      </w:pPr>
      <w:r w:rsidRPr="003B12C6">
        <w:t>access another school’s analytics</w:t>
      </w:r>
    </w:p>
    <w:p w14:paraId="26C3D300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66F409E9">
          <v:rect id="_x0000_i1693" alt="" style="width:468pt;height:.05pt;mso-width-percent:0;mso-height-percent:0;mso-width-percent:0;mso-height-percent:0" o:hralign="center" o:hrstd="t" o:hr="t" fillcolor="#a0a0a0" stroked="f"/>
        </w:pict>
      </w:r>
    </w:p>
    <w:p w14:paraId="41827E97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D. Role-Based Access Control (RBAC)</w:t>
      </w:r>
    </w:p>
    <w:p w14:paraId="463F4DA8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Every authenticated user must have:</w:t>
      </w:r>
    </w:p>
    <w:p w14:paraId="059307F7" w14:textId="77777777" w:rsidR="005E4B85" w:rsidRPr="003B12C6" w:rsidRDefault="005E4B85" w:rsidP="005E4B85">
      <w:pPr>
        <w:numPr>
          <w:ilvl w:val="0"/>
          <w:numId w:val="50"/>
        </w:numPr>
        <w:spacing w:before="100" w:beforeAutospacing="1" w:after="100" w:afterAutospacing="1"/>
      </w:pPr>
      <w:r w:rsidRPr="003B12C6">
        <w:lastRenderedPageBreak/>
        <w:t>a role</w:t>
      </w:r>
    </w:p>
    <w:p w14:paraId="74A551B7" w14:textId="77777777" w:rsidR="005E4B85" w:rsidRPr="003B12C6" w:rsidRDefault="005E4B85" w:rsidP="005E4B85">
      <w:pPr>
        <w:numPr>
          <w:ilvl w:val="0"/>
          <w:numId w:val="50"/>
        </w:numPr>
        <w:spacing w:before="100" w:beforeAutospacing="1" w:after="100" w:afterAutospacing="1"/>
      </w:pPr>
      <w:r w:rsidRPr="003B12C6">
        <w:t>a school association</w:t>
      </w:r>
    </w:p>
    <w:p w14:paraId="053CC229" w14:textId="77777777" w:rsidR="005E4B85" w:rsidRPr="003B12C6" w:rsidRDefault="005E4B85" w:rsidP="005E4B85">
      <w:pPr>
        <w:numPr>
          <w:ilvl w:val="0"/>
          <w:numId w:val="50"/>
        </w:numPr>
        <w:spacing w:before="100" w:beforeAutospacing="1" w:after="100" w:afterAutospacing="1"/>
      </w:pPr>
      <w:r w:rsidRPr="003B12C6">
        <w:t>a permission scope</w:t>
      </w:r>
    </w:p>
    <w:p w14:paraId="06F148EF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Stored securely as:</w:t>
      </w:r>
    </w:p>
    <w:p w14:paraId="7187A87A" w14:textId="77777777" w:rsidR="005E4B85" w:rsidRPr="003B12C6" w:rsidRDefault="005E4B85" w:rsidP="005E4B85">
      <w:pPr>
        <w:numPr>
          <w:ilvl w:val="0"/>
          <w:numId w:val="51"/>
        </w:numPr>
        <w:spacing w:before="100" w:beforeAutospacing="1" w:after="100" w:afterAutospacing="1"/>
      </w:pPr>
      <w:r w:rsidRPr="003B12C6">
        <w:t>Firebase Auth custom claims</w:t>
      </w:r>
      <w:r w:rsidRPr="003B12C6">
        <w:br/>
        <w:t>OR</w:t>
      </w:r>
    </w:p>
    <w:p w14:paraId="7C573E3D" w14:textId="77777777" w:rsidR="005E4B85" w:rsidRPr="003B12C6" w:rsidRDefault="005E4B85" w:rsidP="005E4B85">
      <w:pPr>
        <w:numPr>
          <w:ilvl w:val="0"/>
          <w:numId w:val="51"/>
        </w:numPr>
        <w:spacing w:before="100" w:beforeAutospacing="1" w:after="100" w:afterAutospacing="1"/>
      </w:pPr>
      <w:r w:rsidRPr="003B12C6">
        <w:t>validated Firestore user documents</w:t>
      </w:r>
    </w:p>
    <w:p w14:paraId="39FB95FC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Example:</w:t>
      </w:r>
    </w:p>
    <w:p w14:paraId="03B5A6B6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{</w:t>
      </w:r>
    </w:p>
    <w:p w14:paraId="6AC95680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"uid": "firebase_uid",</w:t>
      </w:r>
    </w:p>
    <w:p w14:paraId="49086A28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62DD4B88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"role": "teacher"</w:t>
      </w:r>
    </w:p>
    <w:p w14:paraId="5EA799CA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}</w:t>
      </w:r>
    </w:p>
    <w:p w14:paraId="5EC3BE1C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66A5976">
          <v:rect id="_x0000_i1692" alt="" style="width:468pt;height:.05pt;mso-width-percent:0;mso-height-percent:0;mso-width-percent:0;mso-height-percent:0" o:hralign="center" o:hrstd="t" o:hr="t" fillcolor="#a0a0a0" stroked="f"/>
        </w:pict>
      </w:r>
    </w:p>
    <w:p w14:paraId="16612F50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E. Never Trust Client Input</w:t>
      </w:r>
    </w:p>
    <w:p w14:paraId="2960BC32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Frontend validation is NEVER security.</w:t>
      </w:r>
    </w:p>
    <w:p w14:paraId="7F20A37A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Security rules must independently validate:</w:t>
      </w:r>
    </w:p>
    <w:p w14:paraId="222C6CF1" w14:textId="77777777" w:rsidR="005E4B85" w:rsidRPr="003B12C6" w:rsidRDefault="005E4B85" w:rsidP="005E4B85">
      <w:pPr>
        <w:numPr>
          <w:ilvl w:val="0"/>
          <w:numId w:val="52"/>
        </w:numPr>
        <w:spacing w:before="100" w:beforeAutospacing="1" w:after="100" w:afterAutospacing="1"/>
      </w:pPr>
      <w:r w:rsidRPr="003B12C6">
        <w:t>ownership</w:t>
      </w:r>
    </w:p>
    <w:p w14:paraId="1D5C2980" w14:textId="77777777" w:rsidR="005E4B85" w:rsidRPr="003B12C6" w:rsidRDefault="005E4B85" w:rsidP="005E4B85">
      <w:pPr>
        <w:numPr>
          <w:ilvl w:val="0"/>
          <w:numId w:val="52"/>
        </w:numPr>
        <w:spacing w:before="100" w:beforeAutospacing="1" w:after="100" w:afterAutospacing="1"/>
      </w:pPr>
      <w:r w:rsidRPr="003B12C6">
        <w:t>role permissions</w:t>
      </w:r>
    </w:p>
    <w:p w14:paraId="73B0E611" w14:textId="77777777" w:rsidR="005E4B85" w:rsidRPr="003B12C6" w:rsidRDefault="005E4B85" w:rsidP="005E4B85">
      <w:pPr>
        <w:numPr>
          <w:ilvl w:val="0"/>
          <w:numId w:val="52"/>
        </w:numPr>
        <w:spacing w:before="100" w:beforeAutospacing="1" w:after="100" w:afterAutospacing="1"/>
      </w:pPr>
      <w:r w:rsidRPr="003B12C6">
        <w:t>protected fields</w:t>
      </w:r>
    </w:p>
    <w:p w14:paraId="647720D2" w14:textId="77777777" w:rsidR="005E4B85" w:rsidRPr="003B12C6" w:rsidRDefault="005E4B85" w:rsidP="005E4B85">
      <w:pPr>
        <w:numPr>
          <w:ilvl w:val="0"/>
          <w:numId w:val="52"/>
        </w:numPr>
        <w:spacing w:before="100" w:beforeAutospacing="1" w:after="100" w:afterAutospacing="1"/>
      </w:pPr>
      <w:r w:rsidRPr="003B12C6">
        <w:t>immutable fields</w:t>
      </w:r>
    </w:p>
    <w:p w14:paraId="493301DD" w14:textId="77777777" w:rsidR="005E4B85" w:rsidRPr="003B12C6" w:rsidRDefault="005E4B85" w:rsidP="005E4B85">
      <w:pPr>
        <w:numPr>
          <w:ilvl w:val="0"/>
          <w:numId w:val="52"/>
        </w:numPr>
        <w:spacing w:before="100" w:beforeAutospacing="1" w:after="100" w:afterAutospacing="1"/>
      </w:pPr>
      <w:r w:rsidRPr="003B12C6">
        <w:t>tenant boundaries</w:t>
      </w:r>
    </w:p>
    <w:p w14:paraId="44DB5280" w14:textId="77777777" w:rsidR="005E4B85" w:rsidRPr="003B12C6" w:rsidRDefault="005E4B85" w:rsidP="005E4B85">
      <w:pPr>
        <w:numPr>
          <w:ilvl w:val="0"/>
          <w:numId w:val="52"/>
        </w:numPr>
        <w:spacing w:before="100" w:beforeAutospacing="1" w:after="100" w:afterAutospacing="1"/>
      </w:pPr>
      <w:r w:rsidRPr="003B12C6">
        <w:t>allowed write operations</w:t>
      </w:r>
    </w:p>
    <w:p w14:paraId="2CF8E2D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Never assume:</w:t>
      </w:r>
      <w:r w:rsidRPr="003B12C6">
        <w:br/>
        <w:t>“The app UI prevents this.”</w:t>
      </w:r>
    </w:p>
    <w:p w14:paraId="632288D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Attackers can bypass frontend restrictions entirely.</w:t>
      </w:r>
    </w:p>
    <w:p w14:paraId="3EE7EE21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3B17BE6B">
          <v:rect id="_x0000_i1691" alt="" style="width:468pt;height:.05pt;mso-width-percent:0;mso-height-percent:0;mso-width-percent:0;mso-height-percent:0" o:hralign="center" o:hrstd="t" o:hr="t" fillcolor="#a0a0a0" stroked="f"/>
        </w:pict>
      </w:r>
    </w:p>
    <w:p w14:paraId="62A73BE8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4. Authentication Architecture</w:t>
      </w:r>
    </w:p>
    <w:p w14:paraId="44B21DE7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EduPulse authentication will initially use:</w:t>
      </w:r>
    </w:p>
    <w:p w14:paraId="003212F8" w14:textId="77777777" w:rsidR="005E4B85" w:rsidRPr="003B12C6" w:rsidRDefault="005E4B85" w:rsidP="005E4B85">
      <w:pPr>
        <w:numPr>
          <w:ilvl w:val="0"/>
          <w:numId w:val="53"/>
        </w:numPr>
        <w:spacing w:before="100" w:beforeAutospacing="1" w:after="100" w:afterAutospacing="1"/>
      </w:pPr>
      <w:r w:rsidRPr="003B12C6">
        <w:t>Firebase Email/Password Authentication</w:t>
      </w:r>
    </w:p>
    <w:p w14:paraId="1C0E64BA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Future support:</w:t>
      </w:r>
    </w:p>
    <w:p w14:paraId="6F3AE2A0" w14:textId="77777777" w:rsidR="005E4B85" w:rsidRPr="003B12C6" w:rsidRDefault="005E4B85" w:rsidP="005E4B85">
      <w:pPr>
        <w:numPr>
          <w:ilvl w:val="0"/>
          <w:numId w:val="54"/>
        </w:numPr>
        <w:spacing w:before="100" w:beforeAutospacing="1" w:after="100" w:afterAutospacing="1"/>
      </w:pPr>
      <w:r w:rsidRPr="003B12C6">
        <w:lastRenderedPageBreak/>
        <w:t>Google Sign-In</w:t>
      </w:r>
    </w:p>
    <w:p w14:paraId="4114FF0C" w14:textId="77777777" w:rsidR="005E4B85" w:rsidRPr="003B12C6" w:rsidRDefault="005E4B85" w:rsidP="005E4B85">
      <w:pPr>
        <w:numPr>
          <w:ilvl w:val="0"/>
          <w:numId w:val="54"/>
        </w:numPr>
        <w:spacing w:before="100" w:beforeAutospacing="1" w:after="100" w:afterAutospacing="1"/>
      </w:pPr>
      <w:r w:rsidRPr="003B12C6">
        <w:t>Microsoft School Accounts</w:t>
      </w:r>
    </w:p>
    <w:p w14:paraId="5D8950FD" w14:textId="77777777" w:rsidR="005E4B85" w:rsidRPr="003B12C6" w:rsidRDefault="005E4B85" w:rsidP="005E4B85">
      <w:pPr>
        <w:numPr>
          <w:ilvl w:val="0"/>
          <w:numId w:val="54"/>
        </w:numPr>
        <w:spacing w:before="100" w:beforeAutospacing="1" w:after="100" w:afterAutospacing="1"/>
      </w:pPr>
      <w:r w:rsidRPr="003B12C6">
        <w:t>SSO providers</w:t>
      </w:r>
    </w:p>
    <w:p w14:paraId="77F4EDBF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0CC46AE">
          <v:rect id="_x0000_i1690" alt="" style="width:468pt;height:.05pt;mso-width-percent:0;mso-height-percent:0;mso-width-percent:0;mso-height-percent:0" o:hralign="center" o:hrstd="t" o:hr="t" fillcolor="#a0a0a0" stroked="f"/>
        </w:pict>
      </w:r>
    </w:p>
    <w:p w14:paraId="0A51B18D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Authenticated Session Requirements</w:t>
      </w:r>
    </w:p>
    <w:p w14:paraId="7B1516C1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Every authenticated user session must include: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20"/>
        <w:gridCol w:w="6024"/>
      </w:tblGrid>
      <w:tr w:rsidR="005E4B85" w:rsidRPr="003B12C6" w14:paraId="08EDFE9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6F494" w14:textId="77777777" w:rsidR="005E4B85" w:rsidRPr="003B12C6" w:rsidRDefault="005E4B85" w:rsidP="003B12C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B12C6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1C561" w14:textId="77777777" w:rsidR="005E4B85" w:rsidRPr="003B12C6" w:rsidRDefault="005E4B85" w:rsidP="003B12C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B12C6">
              <w:rPr>
                <w:b/>
                <w:bCs/>
              </w:rPr>
              <w:t>Purpose</w:t>
            </w:r>
          </w:p>
        </w:tc>
      </w:tr>
      <w:tr w:rsidR="005E4B85" w:rsidRPr="003B12C6" w14:paraId="53BA7C6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BE2D5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9DD45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unique identity</w:t>
            </w:r>
          </w:p>
        </w:tc>
      </w:tr>
      <w:tr w:rsidR="005E4B85" w:rsidRPr="003B12C6" w14:paraId="6F1D33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66B0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schoolId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A326B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tenant isolation</w:t>
            </w:r>
          </w:p>
        </w:tc>
      </w:tr>
      <w:tr w:rsidR="005E4B85" w:rsidRPr="003B12C6" w14:paraId="5D937E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9F05B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6B0A4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permission control</w:t>
            </w:r>
          </w:p>
        </w:tc>
      </w:tr>
    </w:tbl>
    <w:p w14:paraId="7E72C9FD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A61610A">
          <v:rect id="_x0000_i1689" alt="" style="width:468pt;height:.05pt;mso-width-percent:0;mso-height-percent:0;mso-width-percent:0;mso-height-percent:0" o:hralign="center" o:hrstd="t" o:hr="t" fillcolor="#a0a0a0" stroked="f"/>
        </w:pict>
      </w:r>
    </w:p>
    <w:p w14:paraId="14BBF63C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5. Role Hierarchy</w:t>
      </w:r>
    </w:p>
    <w:p w14:paraId="09E210ED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5C23713E">
          <v:rect id="_x0000_i1688" alt="" style="width:468pt;height:.05pt;mso-width-percent:0;mso-height-percent:0;mso-width-percent:0;mso-height-percent:0" o:hralign="center" o:hrstd="t" o:hr="t" fillcolor="#a0a0a0" stroked="f"/>
        </w:pict>
      </w:r>
    </w:p>
    <w:p w14:paraId="40AFFF42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Initial Roles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20"/>
        <w:gridCol w:w="6224"/>
      </w:tblGrid>
      <w:tr w:rsidR="005E4B85" w:rsidRPr="003B12C6" w14:paraId="539A72F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0526E" w14:textId="77777777" w:rsidR="005E4B85" w:rsidRPr="003B12C6" w:rsidRDefault="005E4B85" w:rsidP="003B12C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B12C6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71C6E" w14:textId="77777777" w:rsidR="005E4B85" w:rsidRPr="003B12C6" w:rsidRDefault="005E4B85" w:rsidP="003B12C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B12C6">
              <w:rPr>
                <w:b/>
                <w:bCs/>
              </w:rPr>
              <w:t>Responsibility</w:t>
            </w:r>
          </w:p>
        </w:tc>
      </w:tr>
      <w:tr w:rsidR="005E4B85" w:rsidRPr="003B12C6" w14:paraId="388AE4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940C0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super_admin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5E97B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platform-wide control</w:t>
            </w:r>
          </w:p>
        </w:tc>
      </w:tr>
      <w:tr w:rsidR="005E4B85" w:rsidRPr="003B12C6" w14:paraId="78D4A6A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B2F00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school_admin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6EC52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school-level administration</w:t>
            </w:r>
          </w:p>
        </w:tc>
      </w:tr>
      <w:tr w:rsidR="005E4B85" w:rsidRPr="003B12C6" w14:paraId="179FE0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B5774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6B94E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school operations leadership</w:t>
            </w:r>
          </w:p>
        </w:tc>
      </w:tr>
      <w:tr w:rsidR="005E4B85" w:rsidRPr="003B12C6" w14:paraId="6F9BA8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DA3E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coordinator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87634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events/department management</w:t>
            </w:r>
          </w:p>
        </w:tc>
      </w:tr>
      <w:tr w:rsidR="005E4B85" w:rsidRPr="003B12C6" w14:paraId="7301113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D080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A998B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classroom engagement actions</w:t>
            </w:r>
          </w:p>
        </w:tc>
      </w:tr>
    </w:tbl>
    <w:p w14:paraId="0AFE0270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36882084">
          <v:rect id="_x0000_i1687" alt="" style="width:468pt;height:.05pt;mso-width-percent:0;mso-height-percent:0;mso-width-percent:0;mso-height-percent:0" o:hralign="center" o:hrstd="t" o:hr="t" fillcolor="#a0a0a0" stroked="f"/>
        </w:pict>
      </w:r>
    </w:p>
    <w:p w14:paraId="4DB0309E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Future Roles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96"/>
        <w:gridCol w:w="5748"/>
      </w:tblGrid>
      <w:tr w:rsidR="005E4B85" w:rsidRPr="003B12C6" w14:paraId="2D7DEB7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6047F" w14:textId="77777777" w:rsidR="005E4B85" w:rsidRPr="003B12C6" w:rsidRDefault="005E4B85" w:rsidP="003B12C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B12C6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779F1" w14:textId="77777777" w:rsidR="005E4B85" w:rsidRPr="003B12C6" w:rsidRDefault="005E4B85" w:rsidP="003B12C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3B12C6">
              <w:rPr>
                <w:b/>
                <w:bCs/>
              </w:rPr>
              <w:t>Responsibility</w:t>
            </w:r>
          </w:p>
        </w:tc>
      </w:tr>
      <w:tr w:rsidR="005E4B85" w:rsidRPr="003B12C6" w14:paraId="792937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00B8D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04B4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student visibility</w:t>
            </w:r>
          </w:p>
        </w:tc>
      </w:tr>
      <w:tr w:rsidR="005E4B85" w:rsidRPr="003B12C6" w14:paraId="282E3C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46FE9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61AC8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engagement participation</w:t>
            </w:r>
          </w:p>
        </w:tc>
      </w:tr>
      <w:tr w:rsidR="005E4B85" w:rsidRPr="003B12C6" w14:paraId="389563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BC6D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district_admin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59F1" w14:textId="77777777" w:rsidR="005E4B85" w:rsidRPr="003B12C6" w:rsidRDefault="005E4B85" w:rsidP="003B12C6">
            <w:pPr>
              <w:spacing w:before="100" w:beforeAutospacing="1" w:after="100" w:afterAutospacing="1"/>
            </w:pPr>
            <w:r w:rsidRPr="003B12C6">
              <w:t>district oversight</w:t>
            </w:r>
          </w:p>
        </w:tc>
      </w:tr>
    </w:tbl>
    <w:p w14:paraId="560A42C2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1A6AFE77">
          <v:rect id="_x0000_i1686" alt="" style="width:468pt;height:.05pt;mso-width-percent:0;mso-height-percent:0;mso-width-percent:0;mso-height-percent:0" o:hralign="center" o:hrstd="t" o:hr="t" fillcolor="#a0a0a0" stroked="f"/>
        </w:pict>
      </w:r>
    </w:p>
    <w:p w14:paraId="62AFFA05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6. Permission Philosophy</w:t>
      </w:r>
    </w:p>
    <w:p w14:paraId="14178117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EduPulse follows:</w:t>
      </w:r>
    </w:p>
    <w:p w14:paraId="64BFF8B7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least privilege access.</w:t>
      </w:r>
    </w:p>
    <w:p w14:paraId="33B5688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Users should ONLY receive:</w:t>
      </w:r>
      <w:r w:rsidRPr="003B12C6">
        <w:br/>
        <w:t>the minimum permissions necessary.</w:t>
      </w:r>
    </w:p>
    <w:p w14:paraId="51772FDF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6AF9CD35">
          <v:rect id="_x0000_i1685" alt="" style="width:468pt;height:.05pt;mso-width-percent:0;mso-height-percent:0;mso-width-percent:0;mso-height-percent:0" o:hralign="center" o:hrstd="t" o:hr="t" fillcolor="#a0a0a0" stroked="f"/>
        </w:pict>
      </w:r>
    </w:p>
    <w:p w14:paraId="64746663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Teachers</w:t>
      </w:r>
    </w:p>
    <w:p w14:paraId="6088BEC7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Teachers MAY: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award points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create activities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create events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view school students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view leaderboards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classroom participation</w:t>
      </w:r>
    </w:p>
    <w:p w14:paraId="790BB7D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Teachers MUST NOT: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access other schools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modify school settings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modify subscription plans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manipulate analytics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edit immutable audit records</w:t>
      </w:r>
    </w:p>
    <w:p w14:paraId="51980A32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6EE925B0">
          <v:rect id="_x0000_i1684" alt="" style="width:468pt;height:.05pt;mso-width-percent:0;mso-height-percent:0;mso-width-percent:0;mso-height-percent:0" o:hralign="center" o:hrstd="t" o:hr="t" fillcolor="#a0a0a0" stroked="f"/>
        </w:pict>
      </w:r>
    </w:p>
    <w:p w14:paraId="50CBF342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Principals</w:t>
      </w:r>
    </w:p>
    <w:p w14:paraId="3B4015AD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lastRenderedPageBreak/>
        <w:t>Principals MAY: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teachers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events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approve competitions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access school analytics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engagement systems</w:t>
      </w:r>
    </w:p>
    <w:p w14:paraId="248C5A80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Principals MUST NOT: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access platform-level systems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modify subscription infrastructure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access other tenants</w:t>
      </w:r>
    </w:p>
    <w:p w14:paraId="3778B35F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13B8B760">
          <v:rect id="_x0000_i1683" alt="" style="width:468pt;height:.05pt;mso-width-percent:0;mso-height-percent:0;mso-width-percent:0;mso-height-percent:0" o:hralign="center" o:hrstd="t" o:hr="t" fillcolor="#a0a0a0" stroked="f"/>
        </w:pict>
      </w:r>
    </w:p>
    <w:p w14:paraId="2C86194E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School Admins</w:t>
      </w:r>
    </w:p>
    <w:p w14:paraId="2F859E5A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School Admins MAY: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school settings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users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branding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configure permissions</w:t>
      </w:r>
    </w:p>
    <w:p w14:paraId="3418B471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32C77622">
          <v:rect id="_x0000_i1682" alt="" style="width:468pt;height:.05pt;mso-width-percent:0;mso-height-percent:0;mso-width-percent:0;mso-height-percent:0" o:hralign="center" o:hrstd="t" o:hr="t" fillcolor="#a0a0a0" stroked="f"/>
        </w:pict>
      </w:r>
    </w:p>
    <w:p w14:paraId="32CF3369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Super Admins</w:t>
      </w:r>
    </w:p>
    <w:p w14:paraId="51F40D3F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Super Admins MAY: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access all tenants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audit systems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subscriptions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manage platform infrastructure</w:t>
      </w:r>
      <w:r w:rsidRPr="003B12C6">
        <w:br/>
      </w:r>
      <w:r w:rsidRPr="003B12C6">
        <w:rPr>
          <w:rFonts w:ascii="Apple Color Emoji" w:hAnsi="Apple Color Emoji" w:cs="Apple Color Emoji"/>
        </w:rPr>
        <w:t>✅</w:t>
      </w:r>
      <w:r w:rsidRPr="003B12C6">
        <w:t xml:space="preserve"> perform recovery operations</w:t>
      </w:r>
    </w:p>
    <w:p w14:paraId="1AAD1C61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337B72AF">
          <v:rect id="_x0000_i1681" alt="" style="width:468pt;height:.05pt;mso-width-percent:0;mso-height-percent:0;mso-width-percent:0;mso-height-percent:0" o:hralign="center" o:hrstd="t" o:hr="t" fillcolor="#a0a0a0" stroked="f"/>
        </w:pict>
      </w:r>
    </w:p>
    <w:p w14:paraId="7E267DB1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7. Firestore Rule Architecture</w:t>
      </w:r>
    </w:p>
    <w:p w14:paraId="25B0E1F1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Recommended structure:</w:t>
      </w:r>
    </w:p>
    <w:p w14:paraId="0DD8B0F2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rules_version = '2';</w:t>
      </w:r>
    </w:p>
    <w:p w14:paraId="4D08F7F3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C1CFC6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service cloud.firestore {</w:t>
      </w:r>
    </w:p>
    <w:p w14:paraId="2F0C783A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match /databases/{database}/documents {</w:t>
      </w:r>
    </w:p>
    <w:p w14:paraId="0C6D1D5E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10C5FE3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function isAuthenticated() {</w:t>
      </w:r>
    </w:p>
    <w:p w14:paraId="62C75EE8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  return request.auth != null;</w:t>
      </w:r>
    </w:p>
    <w:p w14:paraId="1590C326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}</w:t>
      </w:r>
    </w:p>
    <w:p w14:paraId="6D9B4C9D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9D70BA2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function schoolId() {</w:t>
      </w:r>
    </w:p>
    <w:p w14:paraId="49E63592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  return request.auth.token.schoolId;</w:t>
      </w:r>
    </w:p>
    <w:p w14:paraId="1FA1F549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}</w:t>
      </w:r>
    </w:p>
    <w:p w14:paraId="234BC3C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A30728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function userRole() {</w:t>
      </w:r>
    </w:p>
    <w:p w14:paraId="05565D28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  return request.auth.token.role;</w:t>
      </w:r>
    </w:p>
    <w:p w14:paraId="5D406FE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}</w:t>
      </w:r>
    </w:p>
    <w:p w14:paraId="0C12608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380E63A0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function belongsToSchool(resourceSchoolId) {</w:t>
      </w:r>
    </w:p>
    <w:p w14:paraId="1B10D4A2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  return schoolId() == resourceSchoolId;</w:t>
      </w:r>
    </w:p>
    <w:p w14:paraId="6FBA06B7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}</w:t>
      </w:r>
    </w:p>
    <w:p w14:paraId="4EA09FB4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1B9496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function isTeacher() {</w:t>
      </w:r>
    </w:p>
    <w:p w14:paraId="541FE9F3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  return userRole() == 'teacher';</w:t>
      </w:r>
    </w:p>
    <w:p w14:paraId="675EF69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}</w:t>
      </w:r>
    </w:p>
    <w:p w14:paraId="4127754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CBA80C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function isPrincipal() {</w:t>
      </w:r>
    </w:p>
    <w:p w14:paraId="1CFA9A1F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  return userRole() == 'principal';</w:t>
      </w:r>
    </w:p>
    <w:p w14:paraId="54F74EDC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}</w:t>
      </w:r>
    </w:p>
    <w:p w14:paraId="2E991F38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34F8441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function isSchoolAdmin() {</w:t>
      </w:r>
    </w:p>
    <w:p w14:paraId="5C919471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  return userRole() == 'school_admin';</w:t>
      </w:r>
    </w:p>
    <w:p w14:paraId="57F8A34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}</w:t>
      </w:r>
    </w:p>
    <w:p w14:paraId="789D51D4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6592D33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function isSuperAdmin() {</w:t>
      </w:r>
    </w:p>
    <w:p w14:paraId="6627C8AE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  return userRole() == 'super_admin';</w:t>
      </w:r>
    </w:p>
    <w:p w14:paraId="1F4A9C2C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  }</w:t>
      </w:r>
    </w:p>
    <w:p w14:paraId="0C55F91D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 xml:space="preserve">  }</w:t>
      </w:r>
    </w:p>
    <w:p w14:paraId="594278B1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}</w:t>
      </w:r>
    </w:p>
    <w:p w14:paraId="661D101D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0444C48">
          <v:rect id="_x0000_i1680" alt="" style="width:468pt;height:.05pt;mso-width-percent:0;mso-height-percent:0;mso-width-percent:0;mso-height-percent:0" o:hralign="center" o:hrstd="t" o:hr="t" fillcolor="#a0a0a0" stroked="f"/>
        </w:pict>
      </w:r>
    </w:p>
    <w:p w14:paraId="0400255F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8. Collection Security Strategy</w:t>
      </w:r>
    </w:p>
    <w:p w14:paraId="14A65228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Every major collection must enforce:</w:t>
      </w:r>
    </w:p>
    <w:p w14:paraId="4BAA7530" w14:textId="77777777" w:rsidR="005E4B85" w:rsidRPr="003B12C6" w:rsidRDefault="005E4B85" w:rsidP="005E4B85">
      <w:pPr>
        <w:numPr>
          <w:ilvl w:val="0"/>
          <w:numId w:val="55"/>
        </w:numPr>
        <w:spacing w:before="100" w:beforeAutospacing="1" w:after="100" w:afterAutospacing="1"/>
      </w:pPr>
      <w:r w:rsidRPr="003B12C6">
        <w:t>tenant isolation</w:t>
      </w:r>
    </w:p>
    <w:p w14:paraId="655E962A" w14:textId="77777777" w:rsidR="005E4B85" w:rsidRPr="003B12C6" w:rsidRDefault="005E4B85" w:rsidP="005E4B85">
      <w:pPr>
        <w:numPr>
          <w:ilvl w:val="0"/>
          <w:numId w:val="55"/>
        </w:numPr>
        <w:spacing w:before="100" w:beforeAutospacing="1" w:after="100" w:afterAutospacing="1"/>
      </w:pPr>
      <w:r w:rsidRPr="003B12C6">
        <w:t>role restrictions</w:t>
      </w:r>
    </w:p>
    <w:p w14:paraId="78B3C064" w14:textId="77777777" w:rsidR="005E4B85" w:rsidRPr="003B12C6" w:rsidRDefault="005E4B85" w:rsidP="005E4B85">
      <w:pPr>
        <w:numPr>
          <w:ilvl w:val="0"/>
          <w:numId w:val="55"/>
        </w:numPr>
        <w:spacing w:before="100" w:beforeAutospacing="1" w:after="100" w:afterAutospacing="1"/>
      </w:pPr>
      <w:r w:rsidRPr="003B12C6">
        <w:t>protected fields</w:t>
      </w:r>
    </w:p>
    <w:p w14:paraId="22E8B531" w14:textId="77777777" w:rsidR="005E4B85" w:rsidRPr="003B12C6" w:rsidRDefault="005E4B85" w:rsidP="005E4B85">
      <w:pPr>
        <w:numPr>
          <w:ilvl w:val="0"/>
          <w:numId w:val="55"/>
        </w:numPr>
        <w:spacing w:before="100" w:beforeAutospacing="1" w:after="100" w:afterAutospacing="1"/>
      </w:pPr>
      <w:r w:rsidRPr="003B12C6">
        <w:t>write validation</w:t>
      </w:r>
    </w:p>
    <w:p w14:paraId="547BCBD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Collections include:</w:t>
      </w:r>
    </w:p>
    <w:p w14:paraId="2C47523E" w14:textId="77777777" w:rsidR="005E4B85" w:rsidRPr="003B12C6" w:rsidRDefault="005E4B85" w:rsidP="005E4B85">
      <w:pPr>
        <w:numPr>
          <w:ilvl w:val="0"/>
          <w:numId w:val="56"/>
        </w:numPr>
        <w:spacing w:before="100" w:beforeAutospacing="1" w:after="100" w:afterAutospacing="1"/>
      </w:pPr>
      <w:r w:rsidRPr="003B12C6">
        <w:t>students</w:t>
      </w:r>
    </w:p>
    <w:p w14:paraId="472AE047" w14:textId="77777777" w:rsidR="005E4B85" w:rsidRPr="003B12C6" w:rsidRDefault="005E4B85" w:rsidP="005E4B85">
      <w:pPr>
        <w:numPr>
          <w:ilvl w:val="0"/>
          <w:numId w:val="56"/>
        </w:numPr>
        <w:spacing w:before="100" w:beforeAutospacing="1" w:after="100" w:afterAutospacing="1"/>
      </w:pPr>
      <w:r w:rsidRPr="003B12C6">
        <w:t>houses</w:t>
      </w:r>
    </w:p>
    <w:p w14:paraId="52EACFC5" w14:textId="77777777" w:rsidR="005E4B85" w:rsidRPr="003B12C6" w:rsidRDefault="005E4B85" w:rsidP="005E4B85">
      <w:pPr>
        <w:numPr>
          <w:ilvl w:val="0"/>
          <w:numId w:val="56"/>
        </w:numPr>
        <w:spacing w:before="100" w:beforeAutospacing="1" w:after="100" w:afterAutospacing="1"/>
      </w:pPr>
      <w:r w:rsidRPr="003B12C6">
        <w:t>activities</w:t>
      </w:r>
    </w:p>
    <w:p w14:paraId="15319974" w14:textId="77777777" w:rsidR="005E4B85" w:rsidRPr="003B12C6" w:rsidRDefault="005E4B85" w:rsidP="005E4B85">
      <w:pPr>
        <w:numPr>
          <w:ilvl w:val="0"/>
          <w:numId w:val="56"/>
        </w:numPr>
        <w:spacing w:before="100" w:beforeAutospacing="1" w:after="100" w:afterAutospacing="1"/>
      </w:pPr>
      <w:r w:rsidRPr="003B12C6">
        <w:t>competitions</w:t>
      </w:r>
    </w:p>
    <w:p w14:paraId="2AD8A54C" w14:textId="77777777" w:rsidR="005E4B85" w:rsidRPr="003B12C6" w:rsidRDefault="005E4B85" w:rsidP="005E4B85">
      <w:pPr>
        <w:numPr>
          <w:ilvl w:val="0"/>
          <w:numId w:val="56"/>
        </w:numPr>
        <w:spacing w:before="100" w:beforeAutospacing="1" w:after="100" w:afterAutospacing="1"/>
      </w:pPr>
      <w:r w:rsidRPr="003B12C6">
        <w:lastRenderedPageBreak/>
        <w:t>rewards</w:t>
      </w:r>
    </w:p>
    <w:p w14:paraId="544A2A40" w14:textId="77777777" w:rsidR="005E4B85" w:rsidRPr="003B12C6" w:rsidRDefault="005E4B85" w:rsidP="005E4B85">
      <w:pPr>
        <w:numPr>
          <w:ilvl w:val="0"/>
          <w:numId w:val="56"/>
        </w:numPr>
        <w:spacing w:before="100" w:beforeAutospacing="1" w:after="100" w:afterAutospacing="1"/>
      </w:pPr>
      <w:r w:rsidRPr="003B12C6">
        <w:t>notifications</w:t>
      </w:r>
    </w:p>
    <w:p w14:paraId="3C43CAB1" w14:textId="77777777" w:rsidR="005E4B85" w:rsidRPr="003B12C6" w:rsidRDefault="005E4B85" w:rsidP="005E4B85">
      <w:pPr>
        <w:numPr>
          <w:ilvl w:val="0"/>
          <w:numId w:val="56"/>
        </w:numPr>
        <w:spacing w:before="100" w:beforeAutospacing="1" w:after="100" w:afterAutospacing="1"/>
      </w:pPr>
      <w:r w:rsidRPr="003B12C6">
        <w:t>point_transactions</w:t>
      </w:r>
    </w:p>
    <w:p w14:paraId="0FC3C24B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300240C0">
          <v:rect id="_x0000_i1679" alt="" style="width:468pt;height:.05pt;mso-width-percent:0;mso-height-percent:0;mso-width-percent:0;mso-height-percent:0" o:hralign="center" o:hrstd="t" o:hr="t" fillcolor="#a0a0a0" stroked="f"/>
        </w:pict>
      </w:r>
    </w:p>
    <w:p w14:paraId="6401707D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9. students Collection Security</w:t>
      </w:r>
    </w:p>
    <w:p w14:paraId="264562EC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37086FF">
          <v:rect id="_x0000_i1678" alt="" style="width:468pt;height:.05pt;mso-width-percent:0;mso-height-percent:0;mso-width-percent:0;mso-height-percent:0" o:hralign="center" o:hrstd="t" o:hr="t" fillcolor="#a0a0a0" stroked="f"/>
        </w:pict>
      </w:r>
    </w:p>
    <w:p w14:paraId="4EF0C6B5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Read Rules</w:t>
      </w:r>
    </w:p>
    <w:p w14:paraId="0603F8D5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Teachers/principals/admins may ONLY read:</w:t>
      </w:r>
      <w:r w:rsidRPr="003B12C6">
        <w:br/>
        <w:t>their own school’s students.</w:t>
      </w:r>
    </w:p>
    <w:p w14:paraId="616DA625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Example:</w:t>
      </w:r>
    </w:p>
    <w:p w14:paraId="468BBE12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allow read:</w:t>
      </w:r>
    </w:p>
    <w:p w14:paraId="7A079034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if isAuthenticated()</w:t>
      </w:r>
    </w:p>
    <w:p w14:paraId="0F3408AA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&amp;&amp; belongsToSchool(resource.data.schoolId);</w:t>
      </w:r>
    </w:p>
    <w:p w14:paraId="5A3D1947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6D3DF1E5">
          <v:rect id="_x0000_i1677" alt="" style="width:468pt;height:.05pt;mso-width-percent:0;mso-height-percent:0;mso-width-percent:0;mso-height-percent:0" o:hralign="center" o:hrstd="t" o:hr="t" fillcolor="#a0a0a0" stroked="f"/>
        </w:pict>
      </w:r>
    </w:p>
    <w:p w14:paraId="74FFA97B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Write Rules</w:t>
      </w:r>
    </w:p>
    <w:p w14:paraId="0F15DB15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Teachers MAY update:</w:t>
      </w:r>
    </w:p>
    <w:p w14:paraId="548270CC" w14:textId="77777777" w:rsidR="005E4B85" w:rsidRPr="003B12C6" w:rsidRDefault="005E4B85" w:rsidP="005E4B85">
      <w:pPr>
        <w:numPr>
          <w:ilvl w:val="0"/>
          <w:numId w:val="57"/>
        </w:numPr>
        <w:spacing w:before="100" w:beforeAutospacing="1" w:after="100" w:afterAutospacing="1"/>
      </w:pPr>
      <w:r w:rsidRPr="003B12C6">
        <w:t>participation metrics</w:t>
      </w:r>
    </w:p>
    <w:p w14:paraId="2B2E167B" w14:textId="77777777" w:rsidR="005E4B85" w:rsidRPr="003B12C6" w:rsidRDefault="005E4B85" w:rsidP="005E4B85">
      <w:pPr>
        <w:numPr>
          <w:ilvl w:val="0"/>
          <w:numId w:val="57"/>
        </w:numPr>
        <w:spacing w:before="100" w:beforeAutospacing="1" w:after="100" w:afterAutospacing="1"/>
      </w:pPr>
      <w:r w:rsidRPr="003B12C6">
        <w:t>engagement-related fields</w:t>
      </w:r>
    </w:p>
    <w:p w14:paraId="22213464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Teachers MUST NOT modify:</w:t>
      </w:r>
    </w:p>
    <w:p w14:paraId="6EE3B3A5" w14:textId="77777777" w:rsidR="005E4B85" w:rsidRPr="003B12C6" w:rsidRDefault="005E4B85" w:rsidP="005E4B85">
      <w:pPr>
        <w:numPr>
          <w:ilvl w:val="0"/>
          <w:numId w:val="58"/>
        </w:numPr>
        <w:spacing w:before="100" w:beforeAutospacing="1" w:after="100" w:afterAutospacing="1"/>
      </w:pPr>
      <w:r w:rsidRPr="003B12C6">
        <w:t>schoolId</w:t>
      </w:r>
    </w:p>
    <w:p w14:paraId="306FC08C" w14:textId="77777777" w:rsidR="005E4B85" w:rsidRPr="003B12C6" w:rsidRDefault="005E4B85" w:rsidP="005E4B85">
      <w:pPr>
        <w:numPr>
          <w:ilvl w:val="0"/>
          <w:numId w:val="58"/>
        </w:numPr>
        <w:spacing w:before="100" w:beforeAutospacing="1" w:after="100" w:afterAutospacing="1"/>
      </w:pPr>
      <w:r w:rsidRPr="003B12C6">
        <w:t>admission numbers</w:t>
      </w:r>
    </w:p>
    <w:p w14:paraId="4A3A7B39" w14:textId="77777777" w:rsidR="005E4B85" w:rsidRPr="003B12C6" w:rsidRDefault="005E4B85" w:rsidP="005E4B85">
      <w:pPr>
        <w:numPr>
          <w:ilvl w:val="0"/>
          <w:numId w:val="58"/>
        </w:numPr>
        <w:spacing w:before="100" w:beforeAutospacing="1" w:after="100" w:afterAutospacing="1"/>
      </w:pPr>
      <w:r w:rsidRPr="003B12C6">
        <w:t>protected identity fields</w:t>
      </w:r>
    </w:p>
    <w:p w14:paraId="409614AC" w14:textId="77777777" w:rsidR="005E4B85" w:rsidRPr="003B12C6" w:rsidRDefault="005E4B85" w:rsidP="005E4B85">
      <w:pPr>
        <w:numPr>
          <w:ilvl w:val="0"/>
          <w:numId w:val="58"/>
        </w:numPr>
        <w:spacing w:before="100" w:beforeAutospacing="1" w:after="100" w:afterAutospacing="1"/>
      </w:pPr>
      <w:r w:rsidRPr="003B12C6">
        <w:t>ranking authority fields</w:t>
      </w:r>
    </w:p>
    <w:p w14:paraId="58A3D197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2C67C9FC">
          <v:rect id="_x0000_i1676" alt="" style="width:468pt;height:.05pt;mso-width-percent:0;mso-height-percent:0;mso-width-percent:0;mso-height-percent:0" o:hralign="center" o:hrstd="t" o:hr="t" fillcolor="#a0a0a0" stroked="f"/>
        </w:pict>
      </w:r>
    </w:p>
    <w:p w14:paraId="1FAC7628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10. activities Collection Security</w:t>
      </w:r>
    </w:p>
    <w:p w14:paraId="363DB060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The activities collection acts as:</w:t>
      </w:r>
    </w:p>
    <w:p w14:paraId="77A43687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the engagement event stream.</w:t>
      </w:r>
    </w:p>
    <w:p w14:paraId="71CCC935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lastRenderedPageBreak/>
        <w:t>This collection is extremely important.</w:t>
      </w:r>
    </w:p>
    <w:p w14:paraId="584FF34F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52AD3C3D">
          <v:rect id="_x0000_i1675" alt="" style="width:468pt;height:.05pt;mso-width-percent:0;mso-height-percent:0;mso-width-percent:0;mso-height-percent:0" o:hralign="center" o:hrstd="t" o:hr="t" fillcolor="#a0a0a0" stroked="f"/>
        </w:pict>
      </w:r>
    </w:p>
    <w:p w14:paraId="0E35FDB0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Teachers MAY Create Activities</w:t>
      </w:r>
    </w:p>
    <w:p w14:paraId="4851F03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Example:</w:t>
      </w:r>
    </w:p>
    <w:p w14:paraId="0A78B543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allow create:</w:t>
      </w:r>
    </w:p>
    <w:p w14:paraId="53CE91EC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if isTeacher()</w:t>
      </w:r>
    </w:p>
    <w:p w14:paraId="36C0E89F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&amp;&amp; request.resource.data.schoolId == schoolId();</w:t>
      </w:r>
    </w:p>
    <w:p w14:paraId="21A8E618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1457AC6B">
          <v:rect id="_x0000_i1674" alt="" style="width:468pt;height:.05pt;mso-width-percent:0;mso-height-percent:0;mso-width-percent:0;mso-height-percent:0" o:hralign="center" o:hrstd="t" o:hr="t" fillcolor="#a0a0a0" stroked="f"/>
        </w:pict>
      </w:r>
    </w:p>
    <w:p w14:paraId="678FE163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Activity Integrity Philosophy</w:t>
      </w:r>
    </w:p>
    <w:p w14:paraId="15C6756C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Activities should become:</w:t>
      </w:r>
    </w:p>
    <w:p w14:paraId="79937DA2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mostly immutable.</w:t>
      </w:r>
    </w:p>
    <w:p w14:paraId="2A47A20B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Teachers must NOT:</w:t>
      </w:r>
      <w:r w:rsidRPr="003B12C6">
        <w:br/>
        <w:t>rewrite historical engagement activity freely.</w:t>
      </w:r>
    </w:p>
    <w:p w14:paraId="192052F2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protects:</w:t>
      </w:r>
    </w:p>
    <w:p w14:paraId="081AC451" w14:textId="77777777" w:rsidR="005E4B85" w:rsidRPr="003B12C6" w:rsidRDefault="005E4B85" w:rsidP="005E4B85">
      <w:pPr>
        <w:numPr>
          <w:ilvl w:val="0"/>
          <w:numId w:val="59"/>
        </w:numPr>
        <w:spacing w:before="100" w:beforeAutospacing="1" w:after="100" w:afterAutospacing="1"/>
      </w:pPr>
      <w:r w:rsidRPr="003B12C6">
        <w:t>analytics integrity</w:t>
      </w:r>
    </w:p>
    <w:p w14:paraId="05EA05F6" w14:textId="77777777" w:rsidR="005E4B85" w:rsidRPr="003B12C6" w:rsidRDefault="005E4B85" w:rsidP="005E4B85">
      <w:pPr>
        <w:numPr>
          <w:ilvl w:val="0"/>
          <w:numId w:val="59"/>
        </w:numPr>
        <w:spacing w:before="100" w:beforeAutospacing="1" w:after="100" w:afterAutospacing="1"/>
      </w:pPr>
      <w:r w:rsidRPr="003B12C6">
        <w:t>audit history</w:t>
      </w:r>
    </w:p>
    <w:p w14:paraId="7DF35A1F" w14:textId="77777777" w:rsidR="005E4B85" w:rsidRPr="003B12C6" w:rsidRDefault="005E4B85" w:rsidP="005E4B85">
      <w:pPr>
        <w:numPr>
          <w:ilvl w:val="0"/>
          <w:numId w:val="59"/>
        </w:numPr>
        <w:spacing w:before="100" w:beforeAutospacing="1" w:after="100" w:afterAutospacing="1"/>
      </w:pPr>
      <w:r w:rsidRPr="003B12C6">
        <w:t>leaderboard trustworthiness</w:t>
      </w:r>
    </w:p>
    <w:p w14:paraId="7BD55A75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E2C7E10">
          <v:rect id="_x0000_i1673" alt="" style="width:468pt;height:.05pt;mso-width-percent:0;mso-height-percent:0;mso-width-percent:0;mso-height-percent:0" o:hralign="center" o:hrstd="t" o:hr="t" fillcolor="#a0a0a0" stroked="f"/>
        </w:pict>
      </w:r>
    </w:p>
    <w:p w14:paraId="42FC3CCE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11. point_transactions Security</w:t>
      </w:r>
    </w:p>
    <w:p w14:paraId="61B57FE1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collection acts as:</w:t>
      </w:r>
    </w:p>
    <w:p w14:paraId="0AF7BACD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immutable audit history.</w:t>
      </w:r>
    </w:p>
    <w:p w14:paraId="5CC5F8B4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It is one of the MOST sensitive collections in EduPulse.</w:t>
      </w:r>
    </w:p>
    <w:p w14:paraId="31E2EE01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134B4C1B">
          <v:rect id="_x0000_i1672" alt="" style="width:468pt;height:.05pt;mso-width-percent:0;mso-height-percent:0;mso-width-percent:0;mso-height-percent:0" o:hralign="center" o:hrstd="t" o:hr="t" fillcolor="#a0a0a0" stroked="f"/>
        </w:pict>
      </w:r>
    </w:p>
    <w:p w14:paraId="69D16351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Security Rules</w:t>
      </w:r>
    </w:p>
    <w:p w14:paraId="20DC1B28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lastRenderedPageBreak/>
        <w:t>After creation:</w:t>
      </w:r>
      <w:r w:rsidRPr="003B12C6">
        <w:br/>
        <w:t>transactions should become immutable.</w:t>
      </w:r>
    </w:p>
    <w:p w14:paraId="370A8341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Example:</w:t>
      </w:r>
    </w:p>
    <w:p w14:paraId="295A3785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allow update, delete:</w:t>
      </w:r>
    </w:p>
    <w:p w14:paraId="0510BA2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if isSuperAdmin();</w:t>
      </w:r>
    </w:p>
    <w:p w14:paraId="6DC2B6B8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protects:</w:t>
      </w:r>
    </w:p>
    <w:p w14:paraId="61E8AC66" w14:textId="77777777" w:rsidR="005E4B85" w:rsidRPr="003B12C6" w:rsidRDefault="005E4B85" w:rsidP="005E4B85">
      <w:pPr>
        <w:numPr>
          <w:ilvl w:val="0"/>
          <w:numId w:val="60"/>
        </w:numPr>
        <w:spacing w:before="100" w:beforeAutospacing="1" w:after="100" w:afterAutospacing="1"/>
      </w:pPr>
      <w:r w:rsidRPr="003B12C6">
        <w:t>scoring integrity</w:t>
      </w:r>
    </w:p>
    <w:p w14:paraId="362AB320" w14:textId="77777777" w:rsidR="005E4B85" w:rsidRPr="003B12C6" w:rsidRDefault="005E4B85" w:rsidP="005E4B85">
      <w:pPr>
        <w:numPr>
          <w:ilvl w:val="0"/>
          <w:numId w:val="60"/>
        </w:numPr>
        <w:spacing w:before="100" w:beforeAutospacing="1" w:after="100" w:afterAutospacing="1"/>
      </w:pPr>
      <w:r w:rsidRPr="003B12C6">
        <w:t>leaderboard reconstruction</w:t>
      </w:r>
    </w:p>
    <w:p w14:paraId="1F26A5F3" w14:textId="77777777" w:rsidR="005E4B85" w:rsidRPr="003B12C6" w:rsidRDefault="005E4B85" w:rsidP="005E4B85">
      <w:pPr>
        <w:numPr>
          <w:ilvl w:val="0"/>
          <w:numId w:val="60"/>
        </w:numPr>
        <w:spacing w:before="100" w:beforeAutospacing="1" w:after="100" w:afterAutospacing="1"/>
      </w:pPr>
      <w:r w:rsidRPr="003B12C6">
        <w:t>analytics reliability</w:t>
      </w:r>
    </w:p>
    <w:p w14:paraId="28B90E28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D4C16B5">
          <v:rect id="_x0000_i1671" alt="" style="width:468pt;height:.05pt;mso-width-percent:0;mso-height-percent:0;mso-width-percent:0;mso-height-percent:0" o:hralign="center" o:hrstd="t" o:hr="t" fillcolor="#a0a0a0" stroked="f"/>
        </w:pict>
      </w:r>
    </w:p>
    <w:p w14:paraId="5E60D4D1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12. schools Collection Security</w:t>
      </w:r>
    </w:p>
    <w:p w14:paraId="43D15049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The schools collection is highly restricted.</w:t>
      </w:r>
    </w:p>
    <w:p w14:paraId="5001CBBF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172F723C">
          <v:rect id="_x0000_i1670" alt="" style="width:468pt;height:.05pt;mso-width-percent:0;mso-height-percent:0;mso-width-percent:0;mso-height-percent:0" o:hralign="center" o:hrstd="t" o:hr="t" fillcolor="#a0a0a0" stroked="f"/>
        </w:pict>
      </w:r>
    </w:p>
    <w:p w14:paraId="6FF2464F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Teachers</w:t>
      </w:r>
    </w:p>
    <w:p w14:paraId="3C80426E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Teachers:</w:t>
      </w:r>
      <w:r w:rsidRPr="003B12C6">
        <w:br/>
      </w:r>
      <w:r w:rsidRPr="003B12C6">
        <w:rPr>
          <w:rFonts w:ascii="Apple Color Emoji" w:hAnsi="Apple Color Emoji" w:cs="Apple Color Emoji"/>
        </w:rPr>
        <w:t>❌</w:t>
      </w:r>
      <w:r w:rsidRPr="003B12C6">
        <w:t xml:space="preserve"> cannot modify school settings</w:t>
      </w:r>
    </w:p>
    <w:p w14:paraId="1F8147DC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1420500">
          <v:rect id="_x0000_i1669" alt="" style="width:468pt;height:.05pt;mso-width-percent:0;mso-height-percent:0;mso-width-percent:0;mso-height-percent:0" o:hralign="center" o:hrstd="t" o:hr="t" fillcolor="#a0a0a0" stroked="f"/>
        </w:pict>
      </w:r>
    </w:p>
    <w:p w14:paraId="3DAE8ADA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Principals &amp; School Admins</w:t>
      </w:r>
    </w:p>
    <w:p w14:paraId="6C11B56B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May modify:</w:t>
      </w:r>
    </w:p>
    <w:p w14:paraId="7E69BD1B" w14:textId="77777777" w:rsidR="005E4B85" w:rsidRPr="003B12C6" w:rsidRDefault="005E4B85" w:rsidP="005E4B85">
      <w:pPr>
        <w:numPr>
          <w:ilvl w:val="0"/>
          <w:numId w:val="61"/>
        </w:numPr>
        <w:spacing w:before="100" w:beforeAutospacing="1" w:after="100" w:afterAutospacing="1"/>
      </w:pPr>
      <w:r w:rsidRPr="003B12C6">
        <w:t>branding</w:t>
      </w:r>
    </w:p>
    <w:p w14:paraId="3988C2F3" w14:textId="77777777" w:rsidR="005E4B85" w:rsidRPr="003B12C6" w:rsidRDefault="005E4B85" w:rsidP="005E4B85">
      <w:pPr>
        <w:numPr>
          <w:ilvl w:val="0"/>
          <w:numId w:val="61"/>
        </w:numPr>
        <w:spacing w:before="100" w:beforeAutospacing="1" w:after="100" w:afterAutospacing="1"/>
      </w:pPr>
      <w:r w:rsidRPr="003B12C6">
        <w:t>themes</w:t>
      </w:r>
    </w:p>
    <w:p w14:paraId="4EABADC8" w14:textId="77777777" w:rsidR="005E4B85" w:rsidRPr="003B12C6" w:rsidRDefault="005E4B85" w:rsidP="005E4B85">
      <w:pPr>
        <w:numPr>
          <w:ilvl w:val="0"/>
          <w:numId w:val="61"/>
        </w:numPr>
        <w:spacing w:before="100" w:beforeAutospacing="1" w:after="100" w:afterAutospacing="1"/>
      </w:pPr>
      <w:r w:rsidRPr="003B12C6">
        <w:t>configurations</w:t>
      </w:r>
    </w:p>
    <w:p w14:paraId="2B36B2C4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Must NOT modify:</w:t>
      </w:r>
    </w:p>
    <w:p w14:paraId="6C74CC43" w14:textId="77777777" w:rsidR="005E4B85" w:rsidRPr="003B12C6" w:rsidRDefault="005E4B85" w:rsidP="005E4B85">
      <w:pPr>
        <w:numPr>
          <w:ilvl w:val="0"/>
          <w:numId w:val="62"/>
        </w:numPr>
        <w:spacing w:before="100" w:beforeAutospacing="1" w:after="100" w:afterAutospacing="1"/>
      </w:pPr>
      <w:r w:rsidRPr="003B12C6">
        <w:t>subscription infrastructure</w:t>
      </w:r>
    </w:p>
    <w:p w14:paraId="57CD15FB" w14:textId="77777777" w:rsidR="005E4B85" w:rsidRPr="003B12C6" w:rsidRDefault="005E4B85" w:rsidP="005E4B85">
      <w:pPr>
        <w:numPr>
          <w:ilvl w:val="0"/>
          <w:numId w:val="62"/>
        </w:numPr>
        <w:spacing w:before="100" w:beforeAutospacing="1" w:after="100" w:afterAutospacing="1"/>
      </w:pPr>
      <w:r w:rsidRPr="003B12C6">
        <w:t>billing systems</w:t>
      </w:r>
    </w:p>
    <w:p w14:paraId="71D130BF" w14:textId="77777777" w:rsidR="005E4B85" w:rsidRPr="003B12C6" w:rsidRDefault="005E4B85" w:rsidP="005E4B85">
      <w:pPr>
        <w:numPr>
          <w:ilvl w:val="0"/>
          <w:numId w:val="62"/>
        </w:numPr>
        <w:spacing w:before="100" w:beforeAutospacing="1" w:after="100" w:afterAutospacing="1"/>
      </w:pPr>
      <w:r w:rsidRPr="003B12C6">
        <w:t>platform-level settings</w:t>
      </w:r>
    </w:p>
    <w:p w14:paraId="0148052E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C2923D9">
          <v:rect id="_x0000_i1668" alt="" style="width:468pt;height:.05pt;mso-width-percent:0;mso-height-percent:0;mso-width-percent:0;mso-height-percent:0" o:hralign="center" o:hrstd="t" o:hr="t" fillcolor="#a0a0a0" stroked="f"/>
        </w:pict>
      </w:r>
    </w:p>
    <w:p w14:paraId="42FB5781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lastRenderedPageBreak/>
        <w:t>13. Leaderboard Integrity Protection</w:t>
      </w:r>
    </w:p>
    <w:p w14:paraId="3F58C6A2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Leaderboards are HIGH TRUST systems.</w:t>
      </w:r>
    </w:p>
    <w:p w14:paraId="4BC900D4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Clients should NEVER:</w:t>
      </w:r>
      <w:r w:rsidRPr="003B12C6">
        <w:br/>
        <w:t>authoritatively calculate rankings.</w:t>
      </w:r>
    </w:p>
    <w:p w14:paraId="7931A5E5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Future architecture:</w:t>
      </w:r>
    </w:p>
    <w:p w14:paraId="00B63D14" w14:textId="77777777" w:rsidR="005E4B85" w:rsidRPr="003B12C6" w:rsidRDefault="005E4B85" w:rsidP="005E4B85">
      <w:pPr>
        <w:numPr>
          <w:ilvl w:val="0"/>
          <w:numId w:val="63"/>
        </w:numPr>
        <w:spacing w:before="100" w:beforeAutospacing="1" w:after="100" w:afterAutospacing="1"/>
      </w:pPr>
      <w:r w:rsidRPr="003B12C6">
        <w:t>Cloud Functions calculate rankings</w:t>
      </w:r>
    </w:p>
    <w:p w14:paraId="6A51D78B" w14:textId="77777777" w:rsidR="005E4B85" w:rsidRPr="003B12C6" w:rsidRDefault="005E4B85" w:rsidP="005E4B85">
      <w:pPr>
        <w:numPr>
          <w:ilvl w:val="0"/>
          <w:numId w:val="63"/>
        </w:numPr>
        <w:spacing w:before="100" w:beforeAutospacing="1" w:after="100" w:afterAutospacing="1"/>
      </w:pPr>
      <w:r w:rsidRPr="003B12C6">
        <w:t>server-side aggregation controls rankings</w:t>
      </w:r>
    </w:p>
    <w:p w14:paraId="60C6E0F0" w14:textId="77777777" w:rsidR="005E4B85" w:rsidRPr="003B12C6" w:rsidRDefault="005E4B85" w:rsidP="005E4B85">
      <w:pPr>
        <w:numPr>
          <w:ilvl w:val="0"/>
          <w:numId w:val="63"/>
        </w:numPr>
        <w:spacing w:before="100" w:beforeAutospacing="1" w:after="100" w:afterAutospacing="1"/>
      </w:pPr>
      <w:r w:rsidRPr="003B12C6">
        <w:t>clients ONLY display computed results</w:t>
      </w:r>
    </w:p>
    <w:p w14:paraId="48B03CA4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prevents:</w:t>
      </w:r>
    </w:p>
    <w:p w14:paraId="2C13372C" w14:textId="77777777" w:rsidR="005E4B85" w:rsidRPr="003B12C6" w:rsidRDefault="005E4B85" w:rsidP="005E4B85">
      <w:pPr>
        <w:numPr>
          <w:ilvl w:val="0"/>
          <w:numId w:val="64"/>
        </w:numPr>
        <w:spacing w:before="100" w:beforeAutospacing="1" w:after="100" w:afterAutospacing="1"/>
      </w:pPr>
      <w:r w:rsidRPr="003B12C6">
        <w:t>manipulated scores</w:t>
      </w:r>
    </w:p>
    <w:p w14:paraId="7838536B" w14:textId="77777777" w:rsidR="005E4B85" w:rsidRPr="003B12C6" w:rsidRDefault="005E4B85" w:rsidP="005E4B85">
      <w:pPr>
        <w:numPr>
          <w:ilvl w:val="0"/>
          <w:numId w:val="64"/>
        </w:numPr>
        <w:spacing w:before="100" w:beforeAutospacing="1" w:after="100" w:afterAutospacing="1"/>
      </w:pPr>
      <w:r w:rsidRPr="003B12C6">
        <w:t>fake rankings</w:t>
      </w:r>
    </w:p>
    <w:p w14:paraId="23E5382B" w14:textId="77777777" w:rsidR="005E4B85" w:rsidRPr="003B12C6" w:rsidRDefault="005E4B85" w:rsidP="005E4B85">
      <w:pPr>
        <w:numPr>
          <w:ilvl w:val="0"/>
          <w:numId w:val="64"/>
        </w:numPr>
        <w:spacing w:before="100" w:beforeAutospacing="1" w:after="100" w:afterAutospacing="1"/>
      </w:pPr>
      <w:r w:rsidRPr="003B12C6">
        <w:t>client-side exploits</w:t>
      </w:r>
    </w:p>
    <w:p w14:paraId="2BA88CAF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513F5886">
          <v:rect id="_x0000_i1667" alt="" style="width:468pt;height:.05pt;mso-width-percent:0;mso-height-percent:0;mso-width-percent:0;mso-height-percent:0" o:hralign="center" o:hrstd="t" o:hr="t" fillcolor="#a0a0a0" stroked="f"/>
        </w:pict>
      </w:r>
    </w:p>
    <w:p w14:paraId="7C29DEDA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14. Protected Fields</w:t>
      </w:r>
    </w:p>
    <w:p w14:paraId="6D5743C2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The following fields should NEVER be client-editable:</w:t>
      </w:r>
    </w:p>
    <w:p w14:paraId="47CF5F57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schoolId</w:t>
      </w:r>
    </w:p>
    <w:p w14:paraId="79895BCD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createdAt</w:t>
      </w:r>
    </w:p>
    <w:p w14:paraId="2593C774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uid</w:t>
      </w:r>
    </w:p>
    <w:p w14:paraId="315769E9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role</w:t>
      </w:r>
    </w:p>
    <w:p w14:paraId="0186CF0A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subscriptionPlan</w:t>
      </w:r>
    </w:p>
    <w:p w14:paraId="2BC1595F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totalPoints</w:t>
      </w:r>
    </w:p>
    <w:p w14:paraId="338E67D5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rank</w:t>
      </w:r>
    </w:p>
    <w:p w14:paraId="79321EF2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51BBE668">
          <v:rect id="_x0000_i1666" alt="" style="width:468pt;height:.05pt;mso-width-percent:0;mso-height-percent:0;mso-width-percent:0;mso-height-percent:0" o:hralign="center" o:hrstd="t" o:hr="t" fillcolor="#a0a0a0" stroked="f"/>
        </w:pict>
      </w:r>
    </w:p>
    <w:p w14:paraId="12DA13D4" w14:textId="77777777" w:rsidR="005E4B85" w:rsidRPr="003B12C6" w:rsidRDefault="005E4B85" w:rsidP="003B12C6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B12C6">
        <w:rPr>
          <w:b/>
          <w:bCs/>
          <w:sz w:val="36"/>
          <w:szCs w:val="36"/>
        </w:rPr>
        <w:t>Immutable Validation Example</w:t>
      </w:r>
    </w:p>
    <w:p w14:paraId="53376915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request.resource.data.schoolId</w:t>
      </w:r>
    </w:p>
    <w:p w14:paraId="0FC725E5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==</w:t>
      </w:r>
    </w:p>
    <w:p w14:paraId="66057ECE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resource.data.schoolId</w:t>
      </w:r>
    </w:p>
    <w:p w14:paraId="7BDEA30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prevents:</w:t>
      </w:r>
      <w:r w:rsidRPr="003B12C6">
        <w:br/>
        <w:t>tenant reassignment attacks.</w:t>
      </w:r>
    </w:p>
    <w:p w14:paraId="2720A5CC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64D25104">
          <v:rect id="_x0000_i1665" alt="" style="width:468pt;height:.05pt;mso-width-percent:0;mso-height-percent:0;mso-width-percent:0;mso-height-percent:0" o:hralign="center" o:hrstd="t" o:hr="t" fillcolor="#a0a0a0" stroked="f"/>
        </w:pict>
      </w:r>
    </w:p>
    <w:p w14:paraId="2A8558C1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lastRenderedPageBreak/>
        <w:t>15. Timestamp Security</w:t>
      </w:r>
    </w:p>
    <w:p w14:paraId="58AAAF31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Clients must NEVER control:</w:t>
      </w:r>
    </w:p>
    <w:p w14:paraId="270FC4C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createdAt</w:t>
      </w:r>
    </w:p>
    <w:p w14:paraId="22FD58FE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Always use:</w:t>
      </w:r>
    </w:p>
    <w:p w14:paraId="6C4BD96B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FieldValue.serverTimestamp()</w:t>
      </w:r>
    </w:p>
    <w:p w14:paraId="34E0D336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protects:</w:t>
      </w:r>
    </w:p>
    <w:p w14:paraId="30138354" w14:textId="77777777" w:rsidR="005E4B85" w:rsidRPr="003B12C6" w:rsidRDefault="005E4B85" w:rsidP="005E4B85">
      <w:pPr>
        <w:numPr>
          <w:ilvl w:val="0"/>
          <w:numId w:val="65"/>
        </w:numPr>
        <w:spacing w:before="100" w:beforeAutospacing="1" w:after="100" w:afterAutospacing="1"/>
      </w:pPr>
      <w:r w:rsidRPr="003B12C6">
        <w:t>audit accuracy</w:t>
      </w:r>
    </w:p>
    <w:p w14:paraId="77A1F6A4" w14:textId="77777777" w:rsidR="005E4B85" w:rsidRPr="003B12C6" w:rsidRDefault="005E4B85" w:rsidP="005E4B85">
      <w:pPr>
        <w:numPr>
          <w:ilvl w:val="0"/>
          <w:numId w:val="65"/>
        </w:numPr>
        <w:spacing w:before="100" w:beforeAutospacing="1" w:after="100" w:afterAutospacing="1"/>
      </w:pPr>
      <w:r w:rsidRPr="003B12C6">
        <w:t>analytics integrity</w:t>
      </w:r>
    </w:p>
    <w:p w14:paraId="1B7FFC93" w14:textId="77777777" w:rsidR="005E4B85" w:rsidRPr="003B12C6" w:rsidRDefault="005E4B85" w:rsidP="005E4B85">
      <w:pPr>
        <w:numPr>
          <w:ilvl w:val="0"/>
          <w:numId w:val="65"/>
        </w:numPr>
        <w:spacing w:before="100" w:beforeAutospacing="1" w:after="100" w:afterAutospacing="1"/>
      </w:pPr>
      <w:r w:rsidRPr="003B12C6">
        <w:t>activity ordering</w:t>
      </w:r>
    </w:p>
    <w:p w14:paraId="180944C8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91A5BEB">
          <v:rect id="_x0000_i1664" alt="" style="width:468pt;height:.05pt;mso-width-percent:0;mso-height-percent:0;mso-width-percent:0;mso-height-percent:0" o:hralign="center" o:hrstd="t" o:hr="t" fillcolor="#a0a0a0" stroked="f"/>
        </w:pict>
      </w:r>
    </w:p>
    <w:p w14:paraId="36A07B08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16. Notification Security</w:t>
      </w:r>
    </w:p>
    <w:p w14:paraId="459CBB98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Users may ONLY access:</w:t>
      </w:r>
      <w:r w:rsidRPr="003B12C6">
        <w:br/>
        <w:t>their own notifications.</w:t>
      </w:r>
    </w:p>
    <w:p w14:paraId="28D5A052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Example:</w:t>
      </w:r>
    </w:p>
    <w:p w14:paraId="2674250F" w14:textId="77777777" w:rsidR="005E4B85" w:rsidRPr="003B12C6" w:rsidRDefault="005E4B85" w:rsidP="003B1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B12C6">
        <w:rPr>
          <w:rFonts w:ascii="Courier New" w:hAnsi="Courier New" w:cs="Courier New"/>
          <w:sz w:val="20"/>
          <w:szCs w:val="20"/>
        </w:rPr>
        <w:t>resource.data.targetUserId == request.auth.uid</w:t>
      </w:r>
    </w:p>
    <w:p w14:paraId="50BE7DED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46819B6C">
          <v:rect id="_x0000_i1663" alt="" style="width:468pt;height:.05pt;mso-width-percent:0;mso-height-percent:0;mso-width-percent:0;mso-height-percent:0" o:hralign="center" o:hrstd="t" o:hr="t" fillcolor="#a0a0a0" stroked="f"/>
        </w:pict>
      </w:r>
    </w:p>
    <w:p w14:paraId="36F1BFE5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17. Firebase Storage Security</w:t>
      </w:r>
    </w:p>
    <w:p w14:paraId="735B830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Storage rules must enforce:</w:t>
      </w:r>
    </w:p>
    <w:p w14:paraId="18BE0D97" w14:textId="77777777" w:rsidR="005E4B85" w:rsidRPr="003B12C6" w:rsidRDefault="005E4B85" w:rsidP="005E4B85">
      <w:pPr>
        <w:numPr>
          <w:ilvl w:val="0"/>
          <w:numId w:val="66"/>
        </w:numPr>
        <w:spacing w:before="100" w:beforeAutospacing="1" w:after="100" w:afterAutospacing="1"/>
      </w:pPr>
      <w:r w:rsidRPr="003B12C6">
        <w:t>tenant isolation</w:t>
      </w:r>
    </w:p>
    <w:p w14:paraId="4E1C2B4D" w14:textId="77777777" w:rsidR="005E4B85" w:rsidRPr="003B12C6" w:rsidRDefault="005E4B85" w:rsidP="005E4B85">
      <w:pPr>
        <w:numPr>
          <w:ilvl w:val="0"/>
          <w:numId w:val="66"/>
        </w:numPr>
        <w:spacing w:before="100" w:beforeAutospacing="1" w:after="100" w:afterAutospacing="1"/>
      </w:pPr>
      <w:r w:rsidRPr="003B12C6">
        <w:t>upload ownership</w:t>
      </w:r>
    </w:p>
    <w:p w14:paraId="29B613D2" w14:textId="77777777" w:rsidR="005E4B85" w:rsidRPr="003B12C6" w:rsidRDefault="005E4B85" w:rsidP="005E4B85">
      <w:pPr>
        <w:numPr>
          <w:ilvl w:val="0"/>
          <w:numId w:val="66"/>
        </w:numPr>
        <w:spacing w:before="100" w:beforeAutospacing="1" w:after="100" w:afterAutospacing="1"/>
      </w:pPr>
      <w:r w:rsidRPr="003B12C6">
        <w:t>media size limits</w:t>
      </w:r>
    </w:p>
    <w:p w14:paraId="492339E1" w14:textId="77777777" w:rsidR="005E4B85" w:rsidRPr="003B12C6" w:rsidRDefault="005E4B85" w:rsidP="005E4B85">
      <w:pPr>
        <w:numPr>
          <w:ilvl w:val="0"/>
          <w:numId w:val="66"/>
        </w:numPr>
        <w:spacing w:before="100" w:beforeAutospacing="1" w:after="100" w:afterAutospacing="1"/>
      </w:pPr>
      <w:r w:rsidRPr="003B12C6">
        <w:t>file type restrictions</w:t>
      </w:r>
    </w:p>
    <w:p w14:paraId="6770375D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Examples:</w:t>
      </w:r>
    </w:p>
    <w:p w14:paraId="5708E7B1" w14:textId="77777777" w:rsidR="005E4B85" w:rsidRPr="003B12C6" w:rsidRDefault="005E4B85" w:rsidP="005E4B85">
      <w:pPr>
        <w:numPr>
          <w:ilvl w:val="0"/>
          <w:numId w:val="67"/>
        </w:numPr>
        <w:spacing w:before="100" w:beforeAutospacing="1" w:after="100" w:afterAutospacing="1"/>
      </w:pPr>
      <w:r w:rsidRPr="003B12C6">
        <w:t>student photos</w:t>
      </w:r>
    </w:p>
    <w:p w14:paraId="0BAD4347" w14:textId="77777777" w:rsidR="005E4B85" w:rsidRPr="003B12C6" w:rsidRDefault="005E4B85" w:rsidP="005E4B85">
      <w:pPr>
        <w:numPr>
          <w:ilvl w:val="0"/>
          <w:numId w:val="67"/>
        </w:numPr>
        <w:spacing w:before="100" w:beforeAutospacing="1" w:after="100" w:afterAutospacing="1"/>
      </w:pPr>
      <w:r w:rsidRPr="003B12C6">
        <w:t>school logos</w:t>
      </w:r>
    </w:p>
    <w:p w14:paraId="10FAA355" w14:textId="77777777" w:rsidR="005E4B85" w:rsidRPr="003B12C6" w:rsidRDefault="005E4B85" w:rsidP="005E4B85">
      <w:pPr>
        <w:numPr>
          <w:ilvl w:val="0"/>
          <w:numId w:val="67"/>
        </w:numPr>
        <w:spacing w:before="100" w:beforeAutospacing="1" w:after="100" w:afterAutospacing="1"/>
      </w:pPr>
      <w:r w:rsidRPr="003B12C6">
        <w:t>event banners</w:t>
      </w:r>
    </w:p>
    <w:p w14:paraId="7A58B19E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23E45FB9">
          <v:rect id="_x0000_i1662" alt="" style="width:468pt;height:.05pt;mso-width-percent:0;mso-height-percent:0;mso-width-percent:0;mso-height-percent:0" o:hralign="center" o:hrstd="t" o:hr="t" fillcolor="#a0a0a0" stroked="f"/>
        </w:pict>
      </w:r>
    </w:p>
    <w:p w14:paraId="37A2EE03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lastRenderedPageBreak/>
        <w:t>18. Cloud Functions Security</w:t>
      </w:r>
    </w:p>
    <w:p w14:paraId="0091CD6C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Future Cloud Functions must:</w:t>
      </w:r>
    </w:p>
    <w:p w14:paraId="74826406" w14:textId="77777777" w:rsidR="005E4B85" w:rsidRPr="003B12C6" w:rsidRDefault="005E4B85" w:rsidP="005E4B85">
      <w:pPr>
        <w:numPr>
          <w:ilvl w:val="0"/>
          <w:numId w:val="68"/>
        </w:numPr>
        <w:spacing w:before="100" w:beforeAutospacing="1" w:after="100" w:afterAutospacing="1"/>
      </w:pPr>
      <w:r w:rsidRPr="003B12C6">
        <w:t>validate permissions server-side</w:t>
      </w:r>
    </w:p>
    <w:p w14:paraId="4944386F" w14:textId="77777777" w:rsidR="005E4B85" w:rsidRPr="003B12C6" w:rsidRDefault="005E4B85" w:rsidP="005E4B85">
      <w:pPr>
        <w:numPr>
          <w:ilvl w:val="0"/>
          <w:numId w:val="68"/>
        </w:numPr>
        <w:spacing w:before="100" w:beforeAutospacing="1" w:after="100" w:afterAutospacing="1"/>
      </w:pPr>
      <w:r w:rsidRPr="003B12C6">
        <w:t>validate school ownership</w:t>
      </w:r>
    </w:p>
    <w:p w14:paraId="5935E219" w14:textId="77777777" w:rsidR="005E4B85" w:rsidRPr="003B12C6" w:rsidRDefault="005E4B85" w:rsidP="005E4B85">
      <w:pPr>
        <w:numPr>
          <w:ilvl w:val="0"/>
          <w:numId w:val="68"/>
        </w:numPr>
        <w:spacing w:before="100" w:beforeAutospacing="1" w:after="100" w:afterAutospacing="1"/>
      </w:pPr>
      <w:r w:rsidRPr="003B12C6">
        <w:t>validate role authority</w:t>
      </w:r>
    </w:p>
    <w:p w14:paraId="032FC8E1" w14:textId="77777777" w:rsidR="005E4B85" w:rsidRPr="003B12C6" w:rsidRDefault="005E4B85" w:rsidP="005E4B85">
      <w:pPr>
        <w:numPr>
          <w:ilvl w:val="0"/>
          <w:numId w:val="68"/>
        </w:numPr>
        <w:spacing w:before="100" w:beforeAutospacing="1" w:after="100" w:afterAutospacing="1"/>
      </w:pPr>
      <w:r w:rsidRPr="003B12C6">
        <w:t>sanitize all inputs</w:t>
      </w:r>
    </w:p>
    <w:p w14:paraId="5B3A138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Cloud Functions must NEVER trust:</w:t>
      </w:r>
      <w:r w:rsidRPr="003B12C6">
        <w:br/>
        <w:t>frontend role claims alone.</w:t>
      </w:r>
    </w:p>
    <w:p w14:paraId="5E0B7623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3E5DD186">
          <v:rect id="_x0000_i1661" alt="" style="width:468pt;height:.05pt;mso-width-percent:0;mso-height-percent:0;mso-width-percent:0;mso-height-percent:0" o:hralign="center" o:hrstd="t" o:hr="t" fillcolor="#a0a0a0" stroked="f"/>
        </w:pict>
      </w:r>
    </w:p>
    <w:p w14:paraId="78BFFC9F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19. Security Logging Philosophy</w:t>
      </w:r>
    </w:p>
    <w:p w14:paraId="784B4CC7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Future systems should log:</w:t>
      </w:r>
    </w:p>
    <w:p w14:paraId="7BCD7995" w14:textId="77777777" w:rsidR="005E4B85" w:rsidRPr="003B12C6" w:rsidRDefault="005E4B85" w:rsidP="005E4B85">
      <w:pPr>
        <w:numPr>
          <w:ilvl w:val="0"/>
          <w:numId w:val="69"/>
        </w:numPr>
        <w:spacing w:before="100" w:beforeAutospacing="1" w:after="100" w:afterAutospacing="1"/>
      </w:pPr>
      <w:r w:rsidRPr="003B12C6">
        <w:t>points awarded</w:t>
      </w:r>
    </w:p>
    <w:p w14:paraId="14BE3CBF" w14:textId="77777777" w:rsidR="005E4B85" w:rsidRPr="003B12C6" w:rsidRDefault="005E4B85" w:rsidP="005E4B85">
      <w:pPr>
        <w:numPr>
          <w:ilvl w:val="0"/>
          <w:numId w:val="69"/>
        </w:numPr>
        <w:spacing w:before="100" w:beforeAutospacing="1" w:after="100" w:afterAutospacing="1"/>
      </w:pPr>
      <w:r w:rsidRPr="003B12C6">
        <w:t>leaderboard modifications</w:t>
      </w:r>
    </w:p>
    <w:p w14:paraId="612D295A" w14:textId="77777777" w:rsidR="005E4B85" w:rsidRPr="003B12C6" w:rsidRDefault="005E4B85" w:rsidP="005E4B85">
      <w:pPr>
        <w:numPr>
          <w:ilvl w:val="0"/>
          <w:numId w:val="69"/>
        </w:numPr>
        <w:spacing w:before="100" w:beforeAutospacing="1" w:after="100" w:afterAutospacing="1"/>
      </w:pPr>
      <w:r w:rsidRPr="003B12C6">
        <w:t>permission changes</w:t>
      </w:r>
    </w:p>
    <w:p w14:paraId="1C9843DB" w14:textId="77777777" w:rsidR="005E4B85" w:rsidRPr="003B12C6" w:rsidRDefault="005E4B85" w:rsidP="005E4B85">
      <w:pPr>
        <w:numPr>
          <w:ilvl w:val="0"/>
          <w:numId w:val="69"/>
        </w:numPr>
        <w:spacing w:before="100" w:beforeAutospacing="1" w:after="100" w:afterAutospacing="1"/>
      </w:pPr>
      <w:r w:rsidRPr="003B12C6">
        <w:t>admin actions</w:t>
      </w:r>
    </w:p>
    <w:p w14:paraId="186FDA17" w14:textId="77777777" w:rsidR="005E4B85" w:rsidRPr="003B12C6" w:rsidRDefault="005E4B85" w:rsidP="005E4B85">
      <w:pPr>
        <w:numPr>
          <w:ilvl w:val="0"/>
          <w:numId w:val="69"/>
        </w:numPr>
        <w:spacing w:before="100" w:beforeAutospacing="1" w:after="100" w:afterAutospacing="1"/>
      </w:pPr>
      <w:r w:rsidRPr="003B12C6">
        <w:t>role escalations</w:t>
      </w:r>
    </w:p>
    <w:p w14:paraId="160E5A4F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supports:</w:t>
      </w:r>
    </w:p>
    <w:p w14:paraId="3FAB33C9" w14:textId="77777777" w:rsidR="005E4B85" w:rsidRPr="003B12C6" w:rsidRDefault="005E4B85" w:rsidP="005E4B85">
      <w:pPr>
        <w:numPr>
          <w:ilvl w:val="0"/>
          <w:numId w:val="70"/>
        </w:numPr>
        <w:spacing w:before="100" w:beforeAutospacing="1" w:after="100" w:afterAutospacing="1"/>
      </w:pPr>
      <w:r w:rsidRPr="003B12C6">
        <w:t>audits</w:t>
      </w:r>
    </w:p>
    <w:p w14:paraId="25EE6A82" w14:textId="77777777" w:rsidR="005E4B85" w:rsidRPr="003B12C6" w:rsidRDefault="005E4B85" w:rsidP="005E4B85">
      <w:pPr>
        <w:numPr>
          <w:ilvl w:val="0"/>
          <w:numId w:val="70"/>
        </w:numPr>
        <w:spacing w:before="100" w:beforeAutospacing="1" w:after="100" w:afterAutospacing="1"/>
      </w:pPr>
      <w:r w:rsidRPr="003B12C6">
        <w:t>dispute resolution</w:t>
      </w:r>
    </w:p>
    <w:p w14:paraId="4678B174" w14:textId="77777777" w:rsidR="005E4B85" w:rsidRPr="003B12C6" w:rsidRDefault="005E4B85" w:rsidP="005E4B85">
      <w:pPr>
        <w:numPr>
          <w:ilvl w:val="0"/>
          <w:numId w:val="70"/>
        </w:numPr>
        <w:spacing w:before="100" w:beforeAutospacing="1" w:after="100" w:afterAutospacing="1"/>
      </w:pPr>
      <w:r w:rsidRPr="003B12C6">
        <w:t>analytics</w:t>
      </w:r>
    </w:p>
    <w:p w14:paraId="1F3C79C6" w14:textId="77777777" w:rsidR="005E4B85" w:rsidRPr="003B12C6" w:rsidRDefault="005E4B85" w:rsidP="005E4B85">
      <w:pPr>
        <w:numPr>
          <w:ilvl w:val="0"/>
          <w:numId w:val="70"/>
        </w:numPr>
        <w:spacing w:before="100" w:beforeAutospacing="1" w:after="100" w:afterAutospacing="1"/>
      </w:pPr>
      <w:r w:rsidRPr="003B12C6">
        <w:t>abuse prevention</w:t>
      </w:r>
    </w:p>
    <w:p w14:paraId="6E18511B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3BBF4A1A">
          <v:rect id="_x0000_i1660" alt="" style="width:468pt;height:.05pt;mso-width-percent:0;mso-height-percent:0;mso-width-percent:0;mso-height-percent:0" o:hralign="center" o:hrstd="t" o:hr="t" fillcolor="#a0a0a0" stroked="f"/>
        </w:pict>
      </w:r>
    </w:p>
    <w:p w14:paraId="35EC7125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20. Abuse Prevention Strategy</w:t>
      </w:r>
    </w:p>
    <w:p w14:paraId="4ABD6757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Future protections should detect:</w:t>
      </w:r>
    </w:p>
    <w:p w14:paraId="5F3258B5" w14:textId="77777777" w:rsidR="005E4B85" w:rsidRPr="003B12C6" w:rsidRDefault="005E4B85" w:rsidP="005E4B85">
      <w:pPr>
        <w:numPr>
          <w:ilvl w:val="0"/>
          <w:numId w:val="71"/>
        </w:numPr>
        <w:spacing w:before="100" w:beforeAutospacing="1" w:after="100" w:afterAutospacing="1"/>
      </w:pPr>
      <w:r w:rsidRPr="003B12C6">
        <w:t>point farming</w:t>
      </w:r>
    </w:p>
    <w:p w14:paraId="29820B5F" w14:textId="77777777" w:rsidR="005E4B85" w:rsidRPr="003B12C6" w:rsidRDefault="005E4B85" w:rsidP="005E4B85">
      <w:pPr>
        <w:numPr>
          <w:ilvl w:val="0"/>
          <w:numId w:val="71"/>
        </w:numPr>
        <w:spacing w:before="100" w:beforeAutospacing="1" w:after="100" w:afterAutospacing="1"/>
      </w:pPr>
      <w:r w:rsidRPr="003B12C6">
        <w:t>spam engagement</w:t>
      </w:r>
    </w:p>
    <w:p w14:paraId="7CFAF966" w14:textId="77777777" w:rsidR="005E4B85" w:rsidRPr="003B12C6" w:rsidRDefault="005E4B85" w:rsidP="005E4B85">
      <w:pPr>
        <w:numPr>
          <w:ilvl w:val="0"/>
          <w:numId w:val="71"/>
        </w:numPr>
        <w:spacing w:before="100" w:beforeAutospacing="1" w:after="100" w:afterAutospacing="1"/>
      </w:pPr>
      <w:r w:rsidRPr="003B12C6">
        <w:t>suspicious activity bursts</w:t>
      </w:r>
    </w:p>
    <w:p w14:paraId="433EBF9B" w14:textId="77777777" w:rsidR="005E4B85" w:rsidRPr="003B12C6" w:rsidRDefault="005E4B85" w:rsidP="005E4B85">
      <w:pPr>
        <w:numPr>
          <w:ilvl w:val="0"/>
          <w:numId w:val="71"/>
        </w:numPr>
        <w:spacing w:before="100" w:beforeAutospacing="1" w:after="100" w:afterAutospacing="1"/>
      </w:pPr>
      <w:r w:rsidRPr="003B12C6">
        <w:t>duplicate rewards</w:t>
      </w:r>
    </w:p>
    <w:p w14:paraId="59497965" w14:textId="77777777" w:rsidR="005E4B85" w:rsidRPr="003B12C6" w:rsidRDefault="005E4B85" w:rsidP="005E4B85">
      <w:pPr>
        <w:numPr>
          <w:ilvl w:val="0"/>
          <w:numId w:val="71"/>
        </w:numPr>
        <w:spacing w:before="100" w:beforeAutospacing="1" w:after="100" w:afterAutospacing="1"/>
      </w:pPr>
      <w:r w:rsidRPr="003B12C6">
        <w:t>abnormal scoring patterns</w:t>
      </w:r>
    </w:p>
    <w:p w14:paraId="72C2FA98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lastRenderedPageBreak/>
        <w:t>Potential future systems:</w:t>
      </w:r>
    </w:p>
    <w:p w14:paraId="3D14906E" w14:textId="77777777" w:rsidR="005E4B85" w:rsidRPr="003B12C6" w:rsidRDefault="005E4B85" w:rsidP="005E4B85">
      <w:pPr>
        <w:numPr>
          <w:ilvl w:val="0"/>
          <w:numId w:val="72"/>
        </w:numPr>
        <w:spacing w:before="100" w:beforeAutospacing="1" w:after="100" w:afterAutospacing="1"/>
      </w:pPr>
      <w:r w:rsidRPr="003B12C6">
        <w:t>rate limiting</w:t>
      </w:r>
    </w:p>
    <w:p w14:paraId="58F5A580" w14:textId="77777777" w:rsidR="005E4B85" w:rsidRPr="003B12C6" w:rsidRDefault="005E4B85" w:rsidP="005E4B85">
      <w:pPr>
        <w:numPr>
          <w:ilvl w:val="0"/>
          <w:numId w:val="72"/>
        </w:numPr>
        <w:spacing w:before="100" w:beforeAutospacing="1" w:after="100" w:afterAutospacing="1"/>
      </w:pPr>
      <w:r w:rsidRPr="003B12C6">
        <w:t>anomaly detection</w:t>
      </w:r>
    </w:p>
    <w:p w14:paraId="62DAFBA9" w14:textId="77777777" w:rsidR="005E4B85" w:rsidRPr="003B12C6" w:rsidRDefault="005E4B85" w:rsidP="005E4B85">
      <w:pPr>
        <w:numPr>
          <w:ilvl w:val="0"/>
          <w:numId w:val="72"/>
        </w:numPr>
        <w:spacing w:before="100" w:beforeAutospacing="1" w:after="100" w:afterAutospacing="1"/>
      </w:pPr>
      <w:r w:rsidRPr="003B12C6">
        <w:t>scoring cooldowns</w:t>
      </w:r>
    </w:p>
    <w:p w14:paraId="05F56C46" w14:textId="77777777" w:rsidR="005E4B85" w:rsidRPr="003B12C6" w:rsidRDefault="005E4B85" w:rsidP="005E4B85">
      <w:pPr>
        <w:numPr>
          <w:ilvl w:val="0"/>
          <w:numId w:val="72"/>
        </w:numPr>
        <w:spacing w:before="100" w:beforeAutospacing="1" w:after="100" w:afterAutospacing="1"/>
      </w:pPr>
      <w:r w:rsidRPr="003B12C6">
        <w:t>fraud heuristics</w:t>
      </w:r>
    </w:p>
    <w:p w14:paraId="33475FCB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1E2C5BDA">
          <v:rect id="_x0000_i1659" alt="" style="width:468pt;height:.05pt;mso-width-percent:0;mso-height-percent:0;mso-width-percent:0;mso-height-percent:0" o:hralign="center" o:hrstd="t" o:hr="t" fillcolor="#a0a0a0" stroked="f"/>
        </w:pict>
      </w:r>
    </w:p>
    <w:p w14:paraId="5432C896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21. Offline Security Considerations</w:t>
      </w:r>
    </w:p>
    <w:p w14:paraId="3B45F42A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Offline Firestore writes must STILL:</w:t>
      </w:r>
      <w:r w:rsidRPr="003B12C6">
        <w:br/>
        <w:t>respect server-side rules upon sync.</w:t>
      </w:r>
    </w:p>
    <w:p w14:paraId="05B4C8A7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Local device state is NEVER authoritative.</w:t>
      </w:r>
    </w:p>
    <w:p w14:paraId="03825689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7E0785CE">
          <v:rect id="_x0000_i1658" alt="" style="width:468pt;height:.05pt;mso-width-percent:0;mso-height-percent:0;mso-width-percent:0;mso-height-percent:0" o:hralign="center" o:hrstd="t" o:hr="t" fillcolor="#a0a0a0" stroked="f"/>
        </w:pict>
      </w:r>
    </w:p>
    <w:p w14:paraId="3A3E6B29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22. Parent &amp; Student Access Preparation</w:t>
      </w:r>
    </w:p>
    <w:p w14:paraId="07A1CFE0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Future parent/student roles will require:</w:t>
      </w:r>
      <w:r w:rsidRPr="003B12C6">
        <w:br/>
        <w:t>much stricter:</w:t>
      </w:r>
    </w:p>
    <w:p w14:paraId="65B07EE4" w14:textId="77777777" w:rsidR="005E4B85" w:rsidRPr="003B12C6" w:rsidRDefault="005E4B85" w:rsidP="005E4B85">
      <w:pPr>
        <w:numPr>
          <w:ilvl w:val="0"/>
          <w:numId w:val="73"/>
        </w:numPr>
        <w:spacing w:before="100" w:beforeAutospacing="1" w:after="100" w:afterAutospacing="1"/>
      </w:pPr>
      <w:r w:rsidRPr="003B12C6">
        <w:t>visibility filtering</w:t>
      </w:r>
    </w:p>
    <w:p w14:paraId="3F00EBB6" w14:textId="77777777" w:rsidR="005E4B85" w:rsidRPr="003B12C6" w:rsidRDefault="005E4B85" w:rsidP="005E4B85">
      <w:pPr>
        <w:numPr>
          <w:ilvl w:val="0"/>
          <w:numId w:val="73"/>
        </w:numPr>
        <w:spacing w:before="100" w:beforeAutospacing="1" w:after="100" w:afterAutospacing="1"/>
      </w:pPr>
      <w:r w:rsidRPr="003B12C6">
        <w:t>privacy protection</w:t>
      </w:r>
    </w:p>
    <w:p w14:paraId="215F7AC3" w14:textId="77777777" w:rsidR="005E4B85" w:rsidRPr="003B12C6" w:rsidRDefault="005E4B85" w:rsidP="005E4B85">
      <w:pPr>
        <w:numPr>
          <w:ilvl w:val="0"/>
          <w:numId w:val="73"/>
        </w:numPr>
        <w:spacing w:before="100" w:beforeAutospacing="1" w:after="100" w:afterAutospacing="1"/>
      </w:pPr>
      <w:r w:rsidRPr="003B12C6">
        <w:t>student-scoped permissions</w:t>
      </w:r>
    </w:p>
    <w:p w14:paraId="66F555EA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Architecture must prepare now.</w:t>
      </w:r>
    </w:p>
    <w:p w14:paraId="6CEDF25C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1C05F903">
          <v:rect id="_x0000_i1657" alt="" style="width:468pt;height:.05pt;mso-width-percent:0;mso-height-percent:0;mso-width-percent:0;mso-height-percent:0" o:hralign="center" o:hrstd="t" o:hr="t" fillcolor="#a0a0a0" stroked="f"/>
        </w:pict>
      </w:r>
    </w:p>
    <w:p w14:paraId="7F779307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23. Security Testing Strategy</w:t>
      </w:r>
    </w:p>
    <w:p w14:paraId="29506B0E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Security rules must be tested using:</w:t>
      </w:r>
    </w:p>
    <w:p w14:paraId="0D27C724" w14:textId="77777777" w:rsidR="005E4B85" w:rsidRPr="003B12C6" w:rsidRDefault="005E4B85" w:rsidP="005E4B85">
      <w:pPr>
        <w:numPr>
          <w:ilvl w:val="0"/>
          <w:numId w:val="74"/>
        </w:numPr>
        <w:spacing w:before="100" w:beforeAutospacing="1" w:after="100" w:afterAutospacing="1"/>
      </w:pPr>
      <w:r w:rsidRPr="003B12C6">
        <w:t>Firebase Emulator Suite</w:t>
      </w:r>
    </w:p>
    <w:p w14:paraId="4A0F5564" w14:textId="77777777" w:rsidR="005E4B85" w:rsidRPr="003B12C6" w:rsidRDefault="005E4B85" w:rsidP="005E4B85">
      <w:pPr>
        <w:numPr>
          <w:ilvl w:val="0"/>
          <w:numId w:val="74"/>
        </w:numPr>
        <w:spacing w:before="100" w:beforeAutospacing="1" w:after="100" w:afterAutospacing="1"/>
      </w:pPr>
      <w:r w:rsidRPr="003B12C6">
        <w:t>automated security tests</w:t>
      </w:r>
    </w:p>
    <w:p w14:paraId="494BC8B3" w14:textId="77777777" w:rsidR="005E4B85" w:rsidRPr="003B12C6" w:rsidRDefault="005E4B85" w:rsidP="005E4B85">
      <w:pPr>
        <w:numPr>
          <w:ilvl w:val="0"/>
          <w:numId w:val="74"/>
        </w:numPr>
        <w:spacing w:before="100" w:beforeAutospacing="1" w:after="100" w:afterAutospacing="1"/>
      </w:pPr>
      <w:r w:rsidRPr="003B12C6">
        <w:t>tenant simulations</w:t>
      </w:r>
    </w:p>
    <w:p w14:paraId="7B5F6007" w14:textId="77777777" w:rsidR="005E4B85" w:rsidRPr="003B12C6" w:rsidRDefault="005E4B85" w:rsidP="005E4B85">
      <w:pPr>
        <w:numPr>
          <w:ilvl w:val="0"/>
          <w:numId w:val="74"/>
        </w:numPr>
        <w:spacing w:before="100" w:beforeAutospacing="1" w:after="100" w:afterAutospacing="1"/>
      </w:pPr>
      <w:r w:rsidRPr="003B12C6">
        <w:t>role simulations</w:t>
      </w:r>
    </w:p>
    <w:p w14:paraId="14F3E70E" w14:textId="77777777" w:rsidR="005E4B85" w:rsidRPr="003B12C6" w:rsidRDefault="005E4B85" w:rsidP="005E4B85">
      <w:pPr>
        <w:numPr>
          <w:ilvl w:val="0"/>
          <w:numId w:val="74"/>
        </w:numPr>
        <w:spacing w:before="100" w:beforeAutospacing="1" w:after="100" w:afterAutospacing="1"/>
      </w:pPr>
      <w:r w:rsidRPr="003B12C6">
        <w:t>malicious request testing</w:t>
      </w:r>
    </w:p>
    <w:p w14:paraId="6BF3B6F6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Mandatory before production deployment.</w:t>
      </w:r>
    </w:p>
    <w:p w14:paraId="7FBEE204" w14:textId="77777777" w:rsidR="005E4B85" w:rsidRPr="003B12C6" w:rsidRDefault="003B175E" w:rsidP="003B12C6">
      <w:r w:rsidRPr="003B175E">
        <w:rPr>
          <w:noProof/>
          <w14:ligatures w14:val="standardContextual"/>
        </w:rPr>
        <w:lastRenderedPageBreak/>
        <w:pict w14:anchorId="4788DC94">
          <v:rect id="_x0000_i1656" alt="" style="width:468pt;height:.05pt;mso-width-percent:0;mso-height-percent:0;mso-width-percent:0;mso-height-percent:0" o:hralign="center" o:hrstd="t" o:hr="t" fillcolor="#a0a0a0" stroked="f"/>
        </w:pict>
      </w:r>
    </w:p>
    <w:p w14:paraId="58F1ADCF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24. Future Compliance Readiness</w:t>
      </w:r>
    </w:p>
    <w:p w14:paraId="4AA5CFDD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Future enterprise scaling may require:</w:t>
      </w:r>
    </w:p>
    <w:p w14:paraId="5624402E" w14:textId="77777777" w:rsidR="005E4B85" w:rsidRPr="003B12C6" w:rsidRDefault="005E4B85" w:rsidP="005E4B85">
      <w:pPr>
        <w:numPr>
          <w:ilvl w:val="0"/>
          <w:numId w:val="75"/>
        </w:numPr>
        <w:spacing w:before="100" w:beforeAutospacing="1" w:after="100" w:afterAutospacing="1"/>
      </w:pPr>
      <w:r w:rsidRPr="003B12C6">
        <w:t>audit retention</w:t>
      </w:r>
    </w:p>
    <w:p w14:paraId="47BEF7F5" w14:textId="77777777" w:rsidR="005E4B85" w:rsidRPr="003B12C6" w:rsidRDefault="005E4B85" w:rsidP="005E4B85">
      <w:pPr>
        <w:numPr>
          <w:ilvl w:val="0"/>
          <w:numId w:val="75"/>
        </w:numPr>
        <w:spacing w:before="100" w:beforeAutospacing="1" w:after="100" w:afterAutospacing="1"/>
      </w:pPr>
      <w:r w:rsidRPr="003B12C6">
        <w:t>data export systems</w:t>
      </w:r>
    </w:p>
    <w:p w14:paraId="043B4447" w14:textId="77777777" w:rsidR="005E4B85" w:rsidRPr="003B12C6" w:rsidRDefault="005E4B85" w:rsidP="005E4B85">
      <w:pPr>
        <w:numPr>
          <w:ilvl w:val="0"/>
          <w:numId w:val="75"/>
        </w:numPr>
        <w:spacing w:before="100" w:beforeAutospacing="1" w:after="100" w:afterAutospacing="1"/>
      </w:pPr>
      <w:r w:rsidRPr="003B12C6">
        <w:t>parental compliance tools</w:t>
      </w:r>
    </w:p>
    <w:p w14:paraId="70B71C33" w14:textId="77777777" w:rsidR="005E4B85" w:rsidRPr="003B12C6" w:rsidRDefault="005E4B85" w:rsidP="005E4B85">
      <w:pPr>
        <w:numPr>
          <w:ilvl w:val="0"/>
          <w:numId w:val="75"/>
        </w:numPr>
        <w:spacing w:before="100" w:beforeAutospacing="1" w:after="100" w:afterAutospacing="1"/>
      </w:pPr>
      <w:r w:rsidRPr="003B12C6">
        <w:t>district governance systems</w:t>
      </w:r>
    </w:p>
    <w:p w14:paraId="3BC1CA8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Security architecture must remain extensible.</w:t>
      </w:r>
    </w:p>
    <w:p w14:paraId="1482D258" w14:textId="77777777" w:rsidR="005E4B85" w:rsidRPr="003B12C6" w:rsidRDefault="003B175E" w:rsidP="003B12C6">
      <w:r w:rsidRPr="003B175E">
        <w:rPr>
          <w:noProof/>
          <w14:ligatures w14:val="standardContextual"/>
        </w:rPr>
        <w:pict w14:anchorId="1DB98FD4">
          <v:rect id="_x0000_i1655" alt="" style="width:468pt;height:.05pt;mso-width-percent:0;mso-height-percent:0;mso-width-percent:0;mso-height-percent:0" o:hralign="center" o:hrstd="t" o:hr="t" fillcolor="#a0a0a0" stroked="f"/>
        </w:pict>
      </w:r>
    </w:p>
    <w:p w14:paraId="79CC29C5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25. Immediate Next Blueprint</w:t>
      </w:r>
    </w:p>
    <w:p w14:paraId="286B666D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Next:</w:t>
      </w:r>
    </w:p>
    <w:p w14:paraId="3B4520D1" w14:textId="77777777" w:rsidR="005E4B85" w:rsidRPr="003B12C6" w:rsidRDefault="005E4B85" w:rsidP="003B12C6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B12C6">
        <w:rPr>
          <w:b/>
          <w:bCs/>
          <w:kern w:val="36"/>
          <w:sz w:val="48"/>
          <w:szCs w:val="48"/>
        </w:rPr>
        <w:t>Blueprint V24 — Multi-Tenant Data Isolation Architecture</w:t>
      </w:r>
    </w:p>
    <w:p w14:paraId="6608B4C3" w14:textId="77777777" w:rsidR="005E4B85" w:rsidRPr="003B12C6" w:rsidRDefault="005E4B85" w:rsidP="003B12C6">
      <w:pPr>
        <w:spacing w:before="100" w:beforeAutospacing="1" w:after="100" w:afterAutospacing="1"/>
      </w:pPr>
      <w:r w:rsidRPr="003B12C6">
        <w:t>This blueprint will define:</w:t>
      </w:r>
    </w:p>
    <w:p w14:paraId="770B7793" w14:textId="77777777" w:rsidR="005E4B85" w:rsidRPr="003B12C6" w:rsidRDefault="005E4B85" w:rsidP="005E4B85">
      <w:pPr>
        <w:numPr>
          <w:ilvl w:val="0"/>
          <w:numId w:val="76"/>
        </w:numPr>
        <w:spacing w:before="100" w:beforeAutospacing="1" w:after="100" w:afterAutospacing="1"/>
      </w:pPr>
      <w:r w:rsidRPr="003B12C6">
        <w:t>tenant partitioning</w:t>
      </w:r>
    </w:p>
    <w:p w14:paraId="0DF74156" w14:textId="77777777" w:rsidR="005E4B85" w:rsidRPr="003B12C6" w:rsidRDefault="005E4B85" w:rsidP="005E4B85">
      <w:pPr>
        <w:numPr>
          <w:ilvl w:val="0"/>
          <w:numId w:val="76"/>
        </w:numPr>
        <w:spacing w:before="100" w:beforeAutospacing="1" w:after="100" w:afterAutospacing="1"/>
      </w:pPr>
      <w:r w:rsidRPr="003B12C6">
        <w:t>cross-school isolation</w:t>
      </w:r>
    </w:p>
    <w:p w14:paraId="6192282D" w14:textId="77777777" w:rsidR="005E4B85" w:rsidRPr="003B12C6" w:rsidRDefault="005E4B85" w:rsidP="005E4B85">
      <w:pPr>
        <w:numPr>
          <w:ilvl w:val="0"/>
          <w:numId w:val="76"/>
        </w:numPr>
        <w:spacing w:before="100" w:beforeAutospacing="1" w:after="100" w:afterAutospacing="1"/>
      </w:pPr>
      <w:r w:rsidRPr="003B12C6">
        <w:t>district-level scaling</w:t>
      </w:r>
    </w:p>
    <w:p w14:paraId="3F1C3F6F" w14:textId="77777777" w:rsidR="005E4B85" w:rsidRPr="003B12C6" w:rsidRDefault="005E4B85" w:rsidP="005E4B85">
      <w:pPr>
        <w:numPr>
          <w:ilvl w:val="0"/>
          <w:numId w:val="76"/>
        </w:numPr>
        <w:spacing w:before="100" w:beforeAutospacing="1" w:after="100" w:afterAutospacing="1"/>
      </w:pPr>
      <w:r w:rsidRPr="003B12C6">
        <w:t>white-label readiness</w:t>
      </w:r>
    </w:p>
    <w:p w14:paraId="39BA4D2E" w14:textId="77777777" w:rsidR="005E4B85" w:rsidRPr="003B12C6" w:rsidRDefault="005E4B85" w:rsidP="005E4B85">
      <w:pPr>
        <w:numPr>
          <w:ilvl w:val="0"/>
          <w:numId w:val="76"/>
        </w:numPr>
        <w:spacing w:before="100" w:beforeAutospacing="1" w:after="100" w:afterAutospacing="1"/>
      </w:pPr>
      <w:r w:rsidRPr="003B12C6">
        <w:t>subscription isolation</w:t>
      </w:r>
    </w:p>
    <w:p w14:paraId="3B2FBEF8" w14:textId="77777777" w:rsidR="005E4B85" w:rsidRPr="003B12C6" w:rsidRDefault="005E4B85" w:rsidP="005E4B85">
      <w:pPr>
        <w:numPr>
          <w:ilvl w:val="0"/>
          <w:numId w:val="76"/>
        </w:numPr>
        <w:spacing w:before="100" w:beforeAutospacing="1" w:after="100" w:afterAutospacing="1"/>
      </w:pPr>
      <w:r w:rsidRPr="003B12C6">
        <w:t>tenant-aware analytics</w:t>
      </w:r>
    </w:p>
    <w:p w14:paraId="31BE0118" w14:textId="77777777" w:rsidR="005E4B85" w:rsidRPr="003B12C6" w:rsidRDefault="005E4B85" w:rsidP="005E4B85">
      <w:pPr>
        <w:numPr>
          <w:ilvl w:val="0"/>
          <w:numId w:val="76"/>
        </w:numPr>
        <w:spacing w:before="100" w:beforeAutospacing="1" w:after="100" w:afterAutospacing="1"/>
      </w:pPr>
      <w:r w:rsidRPr="003B12C6">
        <w:t>enterprise SaaS scaling architecture</w:t>
      </w:r>
    </w:p>
    <w:p w14:paraId="3DE34213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Blueprint V24 — Multi-Tenant Data Isolation Architecture</w:t>
      </w:r>
    </w:p>
    <w:p w14:paraId="526A9763" w14:textId="77777777" w:rsidR="005E4B85" w:rsidRPr="00446A2D" w:rsidRDefault="005E4B85" w:rsidP="00446A2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46A2D">
        <w:rPr>
          <w:b/>
          <w:bCs/>
          <w:sz w:val="36"/>
          <w:szCs w:val="36"/>
        </w:rPr>
        <w:t>EduPulse Tenant Partitioning, SaaS Isolation &amp; Enterprise Scaling Blueprint</w:t>
      </w:r>
    </w:p>
    <w:p w14:paraId="5E3E8B8D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30547ED8">
          <v:rect id="_x0000_i1654" alt="" style="width:468pt;height:.05pt;mso-width-percent:0;mso-height-percent:0;mso-width-percent:0;mso-height-percent:0" o:hralign="center" o:hrstd="t" o:hr="t" fillcolor="#a0a0a0" stroked="f"/>
        </w:pict>
      </w:r>
    </w:p>
    <w:p w14:paraId="207C9137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lastRenderedPageBreak/>
        <w:t>1. Purpose of This Blueprint</w:t>
      </w:r>
    </w:p>
    <w:p w14:paraId="65DBC185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blueprint defines the complete multi-tenant architecture for EduPulse.</w:t>
      </w:r>
    </w:p>
    <w:p w14:paraId="3A9C03A7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It establishes:</w:t>
      </w:r>
    </w:p>
    <w:p w14:paraId="0E44EC92" w14:textId="77777777" w:rsidR="005E4B85" w:rsidRPr="00446A2D" w:rsidRDefault="005E4B85" w:rsidP="005E4B85">
      <w:pPr>
        <w:numPr>
          <w:ilvl w:val="0"/>
          <w:numId w:val="77"/>
        </w:numPr>
        <w:spacing w:before="100" w:beforeAutospacing="1" w:after="100" w:afterAutospacing="1"/>
      </w:pPr>
      <w:r w:rsidRPr="00446A2D">
        <w:t>tenant isolation strategy</w:t>
      </w:r>
    </w:p>
    <w:p w14:paraId="05345AC9" w14:textId="77777777" w:rsidR="005E4B85" w:rsidRPr="00446A2D" w:rsidRDefault="005E4B85" w:rsidP="005E4B85">
      <w:pPr>
        <w:numPr>
          <w:ilvl w:val="0"/>
          <w:numId w:val="77"/>
        </w:numPr>
        <w:spacing w:before="100" w:beforeAutospacing="1" w:after="100" w:afterAutospacing="1"/>
      </w:pPr>
      <w:r w:rsidRPr="00446A2D">
        <w:t>tenant-aware backend architecture</w:t>
      </w:r>
    </w:p>
    <w:p w14:paraId="448B77E8" w14:textId="77777777" w:rsidR="005E4B85" w:rsidRPr="00446A2D" w:rsidRDefault="005E4B85" w:rsidP="005E4B85">
      <w:pPr>
        <w:numPr>
          <w:ilvl w:val="0"/>
          <w:numId w:val="77"/>
        </w:numPr>
        <w:spacing w:before="100" w:beforeAutospacing="1" w:after="100" w:afterAutospacing="1"/>
      </w:pPr>
      <w:r w:rsidRPr="00446A2D">
        <w:t>school-level data partitioning</w:t>
      </w:r>
    </w:p>
    <w:p w14:paraId="3583E389" w14:textId="77777777" w:rsidR="005E4B85" w:rsidRPr="00446A2D" w:rsidRDefault="005E4B85" w:rsidP="005E4B85">
      <w:pPr>
        <w:numPr>
          <w:ilvl w:val="0"/>
          <w:numId w:val="77"/>
        </w:numPr>
        <w:spacing w:before="100" w:beforeAutospacing="1" w:after="100" w:afterAutospacing="1"/>
      </w:pPr>
      <w:r w:rsidRPr="00446A2D">
        <w:t>district-level scaling preparation</w:t>
      </w:r>
    </w:p>
    <w:p w14:paraId="1FBCD9F6" w14:textId="77777777" w:rsidR="005E4B85" w:rsidRPr="00446A2D" w:rsidRDefault="005E4B85" w:rsidP="005E4B85">
      <w:pPr>
        <w:numPr>
          <w:ilvl w:val="0"/>
          <w:numId w:val="77"/>
        </w:numPr>
        <w:spacing w:before="100" w:beforeAutospacing="1" w:after="100" w:afterAutospacing="1"/>
      </w:pPr>
      <w:r w:rsidRPr="00446A2D">
        <w:t>white-label readiness</w:t>
      </w:r>
    </w:p>
    <w:p w14:paraId="2B026804" w14:textId="77777777" w:rsidR="005E4B85" w:rsidRPr="00446A2D" w:rsidRDefault="005E4B85" w:rsidP="005E4B85">
      <w:pPr>
        <w:numPr>
          <w:ilvl w:val="0"/>
          <w:numId w:val="77"/>
        </w:numPr>
        <w:spacing w:before="100" w:beforeAutospacing="1" w:after="100" w:afterAutospacing="1"/>
      </w:pPr>
      <w:r w:rsidRPr="00446A2D">
        <w:t>tenant-aware analytics</w:t>
      </w:r>
    </w:p>
    <w:p w14:paraId="165D3D65" w14:textId="77777777" w:rsidR="005E4B85" w:rsidRPr="00446A2D" w:rsidRDefault="005E4B85" w:rsidP="005E4B85">
      <w:pPr>
        <w:numPr>
          <w:ilvl w:val="0"/>
          <w:numId w:val="77"/>
        </w:numPr>
        <w:spacing w:before="100" w:beforeAutospacing="1" w:after="100" w:afterAutospacing="1"/>
      </w:pPr>
      <w:r w:rsidRPr="00446A2D">
        <w:t>subscription isolation</w:t>
      </w:r>
    </w:p>
    <w:p w14:paraId="1208FA4D" w14:textId="77777777" w:rsidR="005E4B85" w:rsidRPr="00446A2D" w:rsidRDefault="005E4B85" w:rsidP="005E4B85">
      <w:pPr>
        <w:numPr>
          <w:ilvl w:val="0"/>
          <w:numId w:val="77"/>
        </w:numPr>
        <w:spacing w:before="100" w:beforeAutospacing="1" w:after="100" w:afterAutospacing="1"/>
      </w:pPr>
      <w:r w:rsidRPr="00446A2D">
        <w:t>enterprise SaaS scalability strategy</w:t>
      </w:r>
    </w:p>
    <w:p w14:paraId="7D770EB2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blueprint is CRITICAL because:</w:t>
      </w:r>
      <w:r w:rsidRPr="00446A2D">
        <w:br/>
        <w:t>EduPulse is not a single-school system.</w:t>
      </w:r>
    </w:p>
    <w:p w14:paraId="5B7BC1BE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It is a:</w:t>
      </w:r>
    </w:p>
    <w:p w14:paraId="35C47243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scalable multi-tenant SaaS platform.</w:t>
      </w:r>
    </w:p>
    <w:p w14:paraId="4C603ED1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The architecture must safely support:</w:t>
      </w:r>
    </w:p>
    <w:p w14:paraId="2356C6E6" w14:textId="77777777" w:rsidR="005E4B85" w:rsidRPr="00446A2D" w:rsidRDefault="005E4B85" w:rsidP="005E4B85">
      <w:pPr>
        <w:numPr>
          <w:ilvl w:val="0"/>
          <w:numId w:val="78"/>
        </w:numPr>
        <w:spacing w:before="100" w:beforeAutospacing="1" w:after="100" w:afterAutospacing="1"/>
      </w:pPr>
      <w:r w:rsidRPr="00446A2D">
        <w:t>hundreds of schools</w:t>
      </w:r>
    </w:p>
    <w:p w14:paraId="53191967" w14:textId="77777777" w:rsidR="005E4B85" w:rsidRPr="00446A2D" w:rsidRDefault="005E4B85" w:rsidP="005E4B85">
      <w:pPr>
        <w:numPr>
          <w:ilvl w:val="0"/>
          <w:numId w:val="78"/>
        </w:numPr>
        <w:spacing w:before="100" w:beforeAutospacing="1" w:after="100" w:afterAutospacing="1"/>
      </w:pPr>
      <w:r w:rsidRPr="00446A2D">
        <w:t>thousands of teachers</w:t>
      </w:r>
    </w:p>
    <w:p w14:paraId="04F078EF" w14:textId="77777777" w:rsidR="005E4B85" w:rsidRPr="00446A2D" w:rsidRDefault="005E4B85" w:rsidP="005E4B85">
      <w:pPr>
        <w:numPr>
          <w:ilvl w:val="0"/>
          <w:numId w:val="78"/>
        </w:numPr>
        <w:spacing w:before="100" w:beforeAutospacing="1" w:after="100" w:afterAutospacing="1"/>
      </w:pPr>
      <w:r w:rsidRPr="00446A2D">
        <w:t>millions of engagement records</w:t>
      </w:r>
    </w:p>
    <w:p w14:paraId="185C2D9C" w14:textId="77777777" w:rsidR="005E4B85" w:rsidRPr="00446A2D" w:rsidRDefault="005E4B85" w:rsidP="005E4B85">
      <w:pPr>
        <w:numPr>
          <w:ilvl w:val="0"/>
          <w:numId w:val="78"/>
        </w:numPr>
        <w:spacing w:before="100" w:beforeAutospacing="1" w:after="100" w:afterAutospacing="1"/>
      </w:pPr>
      <w:r w:rsidRPr="00446A2D">
        <w:t>isolated analytics</w:t>
      </w:r>
    </w:p>
    <w:p w14:paraId="234E89C6" w14:textId="77777777" w:rsidR="005E4B85" w:rsidRPr="00446A2D" w:rsidRDefault="005E4B85" w:rsidP="005E4B85">
      <w:pPr>
        <w:numPr>
          <w:ilvl w:val="0"/>
          <w:numId w:val="78"/>
        </w:numPr>
        <w:spacing w:before="100" w:beforeAutospacing="1" w:after="100" w:afterAutospacing="1"/>
      </w:pPr>
      <w:r w:rsidRPr="00446A2D">
        <w:t>independent configurations</w:t>
      </w:r>
    </w:p>
    <w:p w14:paraId="17082B14" w14:textId="77777777" w:rsidR="005E4B85" w:rsidRPr="00446A2D" w:rsidRDefault="005E4B85" w:rsidP="005E4B85">
      <w:pPr>
        <w:numPr>
          <w:ilvl w:val="0"/>
          <w:numId w:val="78"/>
        </w:numPr>
        <w:spacing w:before="100" w:beforeAutospacing="1" w:after="100" w:afterAutospacing="1"/>
      </w:pPr>
      <w:r w:rsidRPr="00446A2D">
        <w:t>future district deployments</w:t>
      </w:r>
    </w:p>
    <w:p w14:paraId="2F694FF2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without:</w:t>
      </w:r>
    </w:p>
    <w:p w14:paraId="762CBACC" w14:textId="77777777" w:rsidR="005E4B85" w:rsidRPr="00446A2D" w:rsidRDefault="005E4B85" w:rsidP="005E4B85">
      <w:pPr>
        <w:numPr>
          <w:ilvl w:val="0"/>
          <w:numId w:val="79"/>
        </w:numPr>
        <w:spacing w:before="100" w:beforeAutospacing="1" w:after="100" w:afterAutospacing="1"/>
      </w:pPr>
      <w:r w:rsidRPr="00446A2D">
        <w:t>cross-tenant leakage</w:t>
      </w:r>
    </w:p>
    <w:p w14:paraId="2D0713AE" w14:textId="77777777" w:rsidR="005E4B85" w:rsidRPr="00446A2D" w:rsidRDefault="005E4B85" w:rsidP="005E4B85">
      <w:pPr>
        <w:numPr>
          <w:ilvl w:val="0"/>
          <w:numId w:val="79"/>
        </w:numPr>
        <w:spacing w:before="100" w:beforeAutospacing="1" w:after="100" w:afterAutospacing="1"/>
      </w:pPr>
      <w:r w:rsidRPr="00446A2D">
        <w:t>scaling collapse</w:t>
      </w:r>
    </w:p>
    <w:p w14:paraId="038ABF86" w14:textId="77777777" w:rsidR="005E4B85" w:rsidRPr="00446A2D" w:rsidRDefault="005E4B85" w:rsidP="005E4B85">
      <w:pPr>
        <w:numPr>
          <w:ilvl w:val="0"/>
          <w:numId w:val="79"/>
        </w:numPr>
        <w:spacing w:before="100" w:beforeAutospacing="1" w:after="100" w:afterAutospacing="1"/>
      </w:pPr>
      <w:r w:rsidRPr="00446A2D">
        <w:t>permission conflicts</w:t>
      </w:r>
    </w:p>
    <w:p w14:paraId="7CE22BD4" w14:textId="77777777" w:rsidR="005E4B85" w:rsidRPr="00446A2D" w:rsidRDefault="005E4B85" w:rsidP="005E4B85">
      <w:pPr>
        <w:numPr>
          <w:ilvl w:val="0"/>
          <w:numId w:val="79"/>
        </w:numPr>
        <w:spacing w:before="100" w:beforeAutospacing="1" w:after="100" w:afterAutospacing="1"/>
      </w:pPr>
      <w:r w:rsidRPr="00446A2D">
        <w:t>analytics contamination</w:t>
      </w:r>
    </w:p>
    <w:p w14:paraId="0BB84E0B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4728EC74">
          <v:rect id="_x0000_i1653" alt="" style="width:468pt;height:.05pt;mso-width-percent:0;mso-height-percent:0;mso-width-percent:0;mso-height-percent:0" o:hralign="center" o:hrstd="t" o:hr="t" fillcolor="#a0a0a0" stroked="f"/>
        </w:pict>
      </w:r>
    </w:p>
    <w:p w14:paraId="3896B05F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2. Multi-Tenant Philosophy</w:t>
      </w:r>
    </w:p>
    <w:p w14:paraId="07F90515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Each school is treated as:</w:t>
      </w:r>
    </w:p>
    <w:p w14:paraId="77449E90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lastRenderedPageBreak/>
        <w:t>an independent tenant.</w:t>
      </w:r>
    </w:p>
    <w:p w14:paraId="1E83F366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A tenant represents:</w:t>
      </w:r>
    </w:p>
    <w:p w14:paraId="471D57E9" w14:textId="77777777" w:rsidR="005E4B85" w:rsidRPr="00446A2D" w:rsidRDefault="005E4B85" w:rsidP="005E4B85">
      <w:pPr>
        <w:numPr>
          <w:ilvl w:val="0"/>
          <w:numId w:val="80"/>
        </w:numPr>
        <w:spacing w:before="100" w:beforeAutospacing="1" w:after="100" w:afterAutospacing="1"/>
      </w:pPr>
      <w:r w:rsidRPr="00446A2D">
        <w:t>a completely isolated operational environment</w:t>
      </w:r>
    </w:p>
    <w:p w14:paraId="4BC266E7" w14:textId="77777777" w:rsidR="005E4B85" w:rsidRPr="00446A2D" w:rsidRDefault="005E4B85" w:rsidP="005E4B85">
      <w:pPr>
        <w:numPr>
          <w:ilvl w:val="0"/>
          <w:numId w:val="80"/>
        </w:numPr>
        <w:spacing w:before="100" w:beforeAutospacing="1" w:after="100" w:afterAutospacing="1"/>
      </w:pPr>
      <w:r w:rsidRPr="00446A2D">
        <w:t>isolated data ownership</w:t>
      </w:r>
    </w:p>
    <w:p w14:paraId="7BF27CEA" w14:textId="77777777" w:rsidR="005E4B85" w:rsidRPr="00446A2D" w:rsidRDefault="005E4B85" w:rsidP="005E4B85">
      <w:pPr>
        <w:numPr>
          <w:ilvl w:val="0"/>
          <w:numId w:val="80"/>
        </w:numPr>
        <w:spacing w:before="100" w:beforeAutospacing="1" w:after="100" w:afterAutospacing="1"/>
      </w:pPr>
      <w:r w:rsidRPr="00446A2D">
        <w:t>isolated permissions</w:t>
      </w:r>
    </w:p>
    <w:p w14:paraId="20AF0469" w14:textId="77777777" w:rsidR="005E4B85" w:rsidRPr="00446A2D" w:rsidRDefault="005E4B85" w:rsidP="005E4B85">
      <w:pPr>
        <w:numPr>
          <w:ilvl w:val="0"/>
          <w:numId w:val="80"/>
        </w:numPr>
        <w:spacing w:before="100" w:beforeAutospacing="1" w:after="100" w:afterAutospacing="1"/>
      </w:pPr>
      <w:r w:rsidRPr="00446A2D">
        <w:t>isolated branding</w:t>
      </w:r>
    </w:p>
    <w:p w14:paraId="7548FD18" w14:textId="77777777" w:rsidR="005E4B85" w:rsidRPr="00446A2D" w:rsidRDefault="005E4B85" w:rsidP="005E4B85">
      <w:pPr>
        <w:numPr>
          <w:ilvl w:val="0"/>
          <w:numId w:val="80"/>
        </w:numPr>
        <w:spacing w:before="100" w:beforeAutospacing="1" w:after="100" w:afterAutospacing="1"/>
      </w:pPr>
      <w:r w:rsidRPr="00446A2D">
        <w:t>isolated analytics</w:t>
      </w:r>
    </w:p>
    <w:p w14:paraId="0C227077" w14:textId="77777777" w:rsidR="005E4B85" w:rsidRPr="00446A2D" w:rsidRDefault="005E4B85" w:rsidP="005E4B85">
      <w:pPr>
        <w:numPr>
          <w:ilvl w:val="0"/>
          <w:numId w:val="80"/>
        </w:numPr>
        <w:spacing w:before="100" w:beforeAutospacing="1" w:after="100" w:afterAutospacing="1"/>
      </w:pPr>
      <w:r w:rsidRPr="00446A2D">
        <w:t>isolated engagement systems</w:t>
      </w:r>
    </w:p>
    <w:p w14:paraId="20414A8B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No tenant should EVER:</w:t>
      </w:r>
    </w:p>
    <w:p w14:paraId="03D56AA6" w14:textId="77777777" w:rsidR="005E4B85" w:rsidRPr="00446A2D" w:rsidRDefault="005E4B85" w:rsidP="005E4B85">
      <w:pPr>
        <w:numPr>
          <w:ilvl w:val="0"/>
          <w:numId w:val="81"/>
        </w:numPr>
        <w:spacing w:before="100" w:beforeAutospacing="1" w:after="100" w:afterAutospacing="1"/>
      </w:pPr>
      <w:r w:rsidRPr="00446A2D">
        <w:t>access another tenant’s data</w:t>
      </w:r>
    </w:p>
    <w:p w14:paraId="2D6925F7" w14:textId="77777777" w:rsidR="005E4B85" w:rsidRPr="00446A2D" w:rsidRDefault="005E4B85" w:rsidP="005E4B85">
      <w:pPr>
        <w:numPr>
          <w:ilvl w:val="0"/>
          <w:numId w:val="81"/>
        </w:numPr>
        <w:spacing w:before="100" w:beforeAutospacing="1" w:after="100" w:afterAutospacing="1"/>
      </w:pPr>
      <w:r w:rsidRPr="00446A2D">
        <w:t>query another tenant’s analytics</w:t>
      </w:r>
    </w:p>
    <w:p w14:paraId="35E24F65" w14:textId="77777777" w:rsidR="005E4B85" w:rsidRPr="00446A2D" w:rsidRDefault="005E4B85" w:rsidP="005E4B85">
      <w:pPr>
        <w:numPr>
          <w:ilvl w:val="0"/>
          <w:numId w:val="81"/>
        </w:numPr>
        <w:spacing w:before="100" w:beforeAutospacing="1" w:after="100" w:afterAutospacing="1"/>
      </w:pPr>
      <w:r w:rsidRPr="00446A2D">
        <w:t>inherit another tenant’s permissions</w:t>
      </w:r>
    </w:p>
    <w:p w14:paraId="460CA74A" w14:textId="77777777" w:rsidR="005E4B85" w:rsidRPr="00446A2D" w:rsidRDefault="005E4B85" w:rsidP="005E4B85">
      <w:pPr>
        <w:numPr>
          <w:ilvl w:val="0"/>
          <w:numId w:val="81"/>
        </w:numPr>
        <w:spacing w:before="100" w:beforeAutospacing="1" w:after="100" w:afterAutospacing="1"/>
      </w:pPr>
      <w:r w:rsidRPr="00446A2D">
        <w:t>view another tenant’s students</w:t>
      </w:r>
    </w:p>
    <w:p w14:paraId="6E7A944D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2A0E72FF">
          <v:rect id="_x0000_i1652" alt="" style="width:468pt;height:.05pt;mso-width-percent:0;mso-height-percent:0;mso-width-percent:0;mso-height-percent:0" o:hralign="center" o:hrstd="t" o:hr="t" fillcolor="#a0a0a0" stroked="f"/>
        </w:pict>
      </w:r>
    </w:p>
    <w:p w14:paraId="6F9846AE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3. Tenant Isolation Model</w:t>
      </w:r>
    </w:p>
    <w:p w14:paraId="3FDC7307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EduPulse uses:</w:t>
      </w:r>
    </w:p>
    <w:p w14:paraId="0735AA17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logical tenant isolation.</w:t>
      </w:r>
    </w:p>
    <w:p w14:paraId="30CADFF7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Meaning:</w:t>
      </w:r>
      <w:r w:rsidRPr="00446A2D">
        <w:br/>
        <w:t>all tenants share:</w:t>
      </w:r>
    </w:p>
    <w:p w14:paraId="71FED5A1" w14:textId="77777777" w:rsidR="005E4B85" w:rsidRPr="00446A2D" w:rsidRDefault="005E4B85" w:rsidP="005E4B85">
      <w:pPr>
        <w:numPr>
          <w:ilvl w:val="0"/>
          <w:numId w:val="82"/>
        </w:numPr>
        <w:spacing w:before="100" w:beforeAutospacing="1" w:after="100" w:afterAutospacing="1"/>
      </w:pPr>
      <w:r w:rsidRPr="00446A2D">
        <w:t>the same Firebase project</w:t>
      </w:r>
    </w:p>
    <w:p w14:paraId="58566597" w14:textId="77777777" w:rsidR="005E4B85" w:rsidRPr="00446A2D" w:rsidRDefault="005E4B85" w:rsidP="005E4B85">
      <w:pPr>
        <w:numPr>
          <w:ilvl w:val="0"/>
          <w:numId w:val="82"/>
        </w:numPr>
        <w:spacing w:before="100" w:beforeAutospacing="1" w:after="100" w:afterAutospacing="1"/>
      </w:pPr>
      <w:r w:rsidRPr="00446A2D">
        <w:t>the same Firestore instance</w:t>
      </w:r>
    </w:p>
    <w:p w14:paraId="05844579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BUT:</w:t>
      </w:r>
      <w:r w:rsidRPr="00446A2D">
        <w:br/>
        <w:t>all data is partitioned using:</w:t>
      </w:r>
    </w:p>
    <w:p w14:paraId="3E69F0D9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schoolId</w:t>
      </w:r>
    </w:p>
    <w:p w14:paraId="01499006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becomes:</w:t>
      </w:r>
      <w:r w:rsidRPr="00446A2D">
        <w:br/>
        <w:t>the core tenant boundary.</w:t>
      </w:r>
    </w:p>
    <w:p w14:paraId="7E26EBD3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2B5451BF">
          <v:rect id="_x0000_i1651" alt="" style="width:468pt;height:.05pt;mso-width-percent:0;mso-height-percent:0;mso-width-percent:0;mso-height-percent:0" o:hralign="center" o:hrstd="t" o:hr="t" fillcolor="#a0a0a0" stroked="f"/>
        </w:pict>
      </w:r>
    </w:p>
    <w:p w14:paraId="3631FFF4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lastRenderedPageBreak/>
        <w:t>4. Core Tenant Rule</w:t>
      </w:r>
    </w:p>
    <w:p w14:paraId="37351413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Every major document MUST contain:</w:t>
      </w:r>
    </w:p>
    <w:p w14:paraId="0A4FEDFA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{</w:t>
      </w:r>
    </w:p>
    <w:p w14:paraId="376957D4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"schoolId": "school_001"</w:t>
      </w:r>
    </w:p>
    <w:p w14:paraId="5F5B28D8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}</w:t>
      </w:r>
    </w:p>
    <w:p w14:paraId="473AD596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Mandatory collections:</w:t>
      </w:r>
    </w:p>
    <w:p w14:paraId="3720C3A5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students</w:t>
      </w:r>
    </w:p>
    <w:p w14:paraId="7EFE56D9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users</w:t>
      </w:r>
    </w:p>
    <w:p w14:paraId="7E56AEBA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activities</w:t>
      </w:r>
    </w:p>
    <w:p w14:paraId="5E7A04FD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houses</w:t>
      </w:r>
    </w:p>
    <w:p w14:paraId="0A1E3BA6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competitions</w:t>
      </w:r>
    </w:p>
    <w:p w14:paraId="44E30BB2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events</w:t>
      </w:r>
    </w:p>
    <w:p w14:paraId="554494F0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rewards</w:t>
      </w:r>
    </w:p>
    <w:p w14:paraId="43129CE5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notifications</w:t>
      </w:r>
    </w:p>
    <w:p w14:paraId="3C19D1A3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analytics</w:t>
      </w:r>
    </w:p>
    <w:p w14:paraId="458C28E4" w14:textId="77777777" w:rsidR="005E4B85" w:rsidRPr="00446A2D" w:rsidRDefault="005E4B85" w:rsidP="005E4B85">
      <w:pPr>
        <w:numPr>
          <w:ilvl w:val="0"/>
          <w:numId w:val="83"/>
        </w:numPr>
        <w:spacing w:before="100" w:beforeAutospacing="1" w:after="100" w:afterAutospacing="1"/>
      </w:pPr>
      <w:r w:rsidRPr="00446A2D">
        <w:t>leaderboards</w:t>
      </w:r>
    </w:p>
    <w:p w14:paraId="2D098207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454593E2">
          <v:rect id="_x0000_i1650" alt="" style="width:468pt;height:.05pt;mso-width-percent:0;mso-height-percent:0;mso-width-percent:0;mso-height-percent:0" o:hralign="center" o:hrstd="t" o:hr="t" fillcolor="#a0a0a0" stroked="f"/>
        </w:pict>
      </w:r>
    </w:p>
    <w:p w14:paraId="60CE2028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5. Why Logical Isolation Was Chosen</w:t>
      </w:r>
    </w:p>
    <w:p w14:paraId="5EB481A9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EduPulse intentionally avoids:</w:t>
      </w:r>
    </w:p>
    <w:p w14:paraId="4DDF1626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database-per-school architecture.</w:t>
      </w:r>
    </w:p>
    <w:p w14:paraId="02617CE9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Reasons:</w:t>
      </w:r>
    </w:p>
    <w:p w14:paraId="7101A699" w14:textId="77777777" w:rsidR="005E4B85" w:rsidRPr="00446A2D" w:rsidRDefault="005E4B85" w:rsidP="005E4B85">
      <w:pPr>
        <w:numPr>
          <w:ilvl w:val="0"/>
          <w:numId w:val="84"/>
        </w:numPr>
        <w:spacing w:before="100" w:beforeAutospacing="1" w:after="100" w:afterAutospacing="1"/>
      </w:pPr>
      <w:r w:rsidRPr="00446A2D">
        <w:t>simpler scaling</w:t>
      </w:r>
    </w:p>
    <w:p w14:paraId="67611F03" w14:textId="77777777" w:rsidR="005E4B85" w:rsidRPr="00446A2D" w:rsidRDefault="005E4B85" w:rsidP="005E4B85">
      <w:pPr>
        <w:numPr>
          <w:ilvl w:val="0"/>
          <w:numId w:val="84"/>
        </w:numPr>
        <w:spacing w:before="100" w:beforeAutospacing="1" w:after="100" w:afterAutospacing="1"/>
      </w:pPr>
      <w:r w:rsidRPr="00446A2D">
        <w:t>easier maintenance</w:t>
      </w:r>
    </w:p>
    <w:p w14:paraId="13EFA85C" w14:textId="77777777" w:rsidR="005E4B85" w:rsidRPr="00446A2D" w:rsidRDefault="005E4B85" w:rsidP="005E4B85">
      <w:pPr>
        <w:numPr>
          <w:ilvl w:val="0"/>
          <w:numId w:val="84"/>
        </w:numPr>
        <w:spacing w:before="100" w:beforeAutospacing="1" w:after="100" w:afterAutospacing="1"/>
      </w:pPr>
      <w:r w:rsidRPr="00446A2D">
        <w:t>centralized deployment</w:t>
      </w:r>
    </w:p>
    <w:p w14:paraId="6C1A84F8" w14:textId="77777777" w:rsidR="005E4B85" w:rsidRPr="00446A2D" w:rsidRDefault="005E4B85" w:rsidP="005E4B85">
      <w:pPr>
        <w:numPr>
          <w:ilvl w:val="0"/>
          <w:numId w:val="84"/>
        </w:numPr>
        <w:spacing w:before="100" w:beforeAutospacing="1" w:after="100" w:afterAutospacing="1"/>
      </w:pPr>
      <w:r w:rsidRPr="00446A2D">
        <w:t>lower operational cost</w:t>
      </w:r>
    </w:p>
    <w:p w14:paraId="506C1D19" w14:textId="77777777" w:rsidR="005E4B85" w:rsidRPr="00446A2D" w:rsidRDefault="005E4B85" w:rsidP="005E4B85">
      <w:pPr>
        <w:numPr>
          <w:ilvl w:val="0"/>
          <w:numId w:val="84"/>
        </w:numPr>
        <w:spacing w:before="100" w:beforeAutospacing="1" w:after="100" w:afterAutospacing="1"/>
      </w:pPr>
      <w:r w:rsidRPr="00446A2D">
        <w:t>easier analytics infrastructure</w:t>
      </w:r>
    </w:p>
    <w:p w14:paraId="5EA51D6C" w14:textId="77777777" w:rsidR="005E4B85" w:rsidRPr="00446A2D" w:rsidRDefault="005E4B85" w:rsidP="005E4B85">
      <w:pPr>
        <w:numPr>
          <w:ilvl w:val="0"/>
          <w:numId w:val="84"/>
        </w:numPr>
        <w:spacing w:before="100" w:beforeAutospacing="1" w:after="100" w:afterAutospacing="1"/>
      </w:pPr>
      <w:r w:rsidRPr="00446A2D">
        <w:t>easier feature rollout</w:t>
      </w:r>
    </w:p>
    <w:p w14:paraId="7F66B42A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Logical isolation provides:</w:t>
      </w:r>
      <w:r w:rsidRPr="00446A2D">
        <w:br/>
        <w:t>enterprise-grade separation</w:t>
      </w:r>
      <w:r w:rsidRPr="00446A2D">
        <w:br/>
        <w:t>without infrastructure fragmentation.</w:t>
      </w:r>
    </w:p>
    <w:p w14:paraId="221A99BC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23152C6B">
          <v:rect id="_x0000_i1649" alt="" style="width:468pt;height:.05pt;mso-width-percent:0;mso-height-percent:0;mso-width-percent:0;mso-height-percent:0" o:hralign="center" o:hrstd="t" o:hr="t" fillcolor="#a0a0a0" stroked="f"/>
        </w:pict>
      </w:r>
    </w:p>
    <w:p w14:paraId="7188791E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lastRenderedPageBreak/>
        <w:t>6. Tenant-Aware Backend Philosophy</w:t>
      </w:r>
    </w:p>
    <w:p w14:paraId="1B9B5A1A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EVERY backend system must become:</w:t>
      </w:r>
    </w:p>
    <w:p w14:paraId="31DC67FF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tenant-aware.</w:t>
      </w:r>
    </w:p>
    <w:p w14:paraId="6F8E5F3A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includes:</w:t>
      </w:r>
    </w:p>
    <w:p w14:paraId="43E819C0" w14:textId="77777777" w:rsidR="005E4B85" w:rsidRPr="00446A2D" w:rsidRDefault="005E4B85" w:rsidP="005E4B85">
      <w:pPr>
        <w:numPr>
          <w:ilvl w:val="0"/>
          <w:numId w:val="85"/>
        </w:numPr>
        <w:spacing w:before="100" w:beforeAutospacing="1" w:after="100" w:afterAutospacing="1"/>
      </w:pPr>
      <w:r w:rsidRPr="00446A2D">
        <w:t>Firestore queries</w:t>
      </w:r>
    </w:p>
    <w:p w14:paraId="3A30A0F5" w14:textId="77777777" w:rsidR="005E4B85" w:rsidRPr="00446A2D" w:rsidRDefault="005E4B85" w:rsidP="005E4B85">
      <w:pPr>
        <w:numPr>
          <w:ilvl w:val="0"/>
          <w:numId w:val="85"/>
        </w:numPr>
        <w:spacing w:before="100" w:beforeAutospacing="1" w:after="100" w:afterAutospacing="1"/>
      </w:pPr>
      <w:r w:rsidRPr="00446A2D">
        <w:t>Cloud Functions</w:t>
      </w:r>
    </w:p>
    <w:p w14:paraId="769BB868" w14:textId="77777777" w:rsidR="005E4B85" w:rsidRPr="00446A2D" w:rsidRDefault="005E4B85" w:rsidP="005E4B85">
      <w:pPr>
        <w:numPr>
          <w:ilvl w:val="0"/>
          <w:numId w:val="85"/>
        </w:numPr>
        <w:spacing w:before="100" w:beforeAutospacing="1" w:after="100" w:afterAutospacing="1"/>
      </w:pPr>
      <w:r w:rsidRPr="00446A2D">
        <w:t>Analytics</w:t>
      </w:r>
    </w:p>
    <w:p w14:paraId="4EFE7314" w14:textId="77777777" w:rsidR="005E4B85" w:rsidRPr="00446A2D" w:rsidRDefault="005E4B85" w:rsidP="005E4B85">
      <w:pPr>
        <w:numPr>
          <w:ilvl w:val="0"/>
          <w:numId w:val="85"/>
        </w:numPr>
        <w:spacing w:before="100" w:beforeAutospacing="1" w:after="100" w:afterAutospacing="1"/>
      </w:pPr>
      <w:r w:rsidRPr="00446A2D">
        <w:t>Notifications</w:t>
      </w:r>
    </w:p>
    <w:p w14:paraId="1291A581" w14:textId="77777777" w:rsidR="005E4B85" w:rsidRPr="00446A2D" w:rsidRDefault="005E4B85" w:rsidP="005E4B85">
      <w:pPr>
        <w:numPr>
          <w:ilvl w:val="0"/>
          <w:numId w:val="85"/>
        </w:numPr>
        <w:spacing w:before="100" w:beforeAutospacing="1" w:after="100" w:afterAutospacing="1"/>
      </w:pPr>
      <w:r w:rsidRPr="00446A2D">
        <w:t>Leaderboards</w:t>
      </w:r>
    </w:p>
    <w:p w14:paraId="7886F42A" w14:textId="77777777" w:rsidR="005E4B85" w:rsidRPr="00446A2D" w:rsidRDefault="005E4B85" w:rsidP="005E4B85">
      <w:pPr>
        <w:numPr>
          <w:ilvl w:val="0"/>
          <w:numId w:val="85"/>
        </w:numPr>
        <w:spacing w:before="100" w:beforeAutospacing="1" w:after="100" w:afterAutospacing="1"/>
      </w:pPr>
      <w:r w:rsidRPr="00446A2D">
        <w:t>Rewards</w:t>
      </w:r>
    </w:p>
    <w:p w14:paraId="6C51F933" w14:textId="77777777" w:rsidR="005E4B85" w:rsidRPr="00446A2D" w:rsidRDefault="005E4B85" w:rsidP="005E4B85">
      <w:pPr>
        <w:numPr>
          <w:ilvl w:val="0"/>
          <w:numId w:val="85"/>
        </w:numPr>
        <w:spacing w:before="100" w:beforeAutospacing="1" w:after="100" w:afterAutospacing="1"/>
      </w:pPr>
      <w:r w:rsidRPr="00446A2D">
        <w:t>AI systems</w:t>
      </w:r>
    </w:p>
    <w:p w14:paraId="1FD202CE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No backend service should operate:</w:t>
      </w:r>
      <w:r w:rsidRPr="00446A2D">
        <w:br/>
        <w:t>without explicit tenant context.</w:t>
      </w:r>
    </w:p>
    <w:p w14:paraId="56C25441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4D433013">
          <v:rect id="_x0000_i1648" alt="" style="width:468pt;height:.05pt;mso-width-percent:0;mso-height-percent:0;mso-width-percent:0;mso-height-percent:0" o:hralign="center" o:hrstd="t" o:hr="t" fillcolor="#a0a0a0" stroked="f"/>
        </w:pict>
      </w:r>
    </w:p>
    <w:p w14:paraId="78271D06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7. Tenant Context Requirements</w:t>
      </w:r>
    </w:p>
    <w:p w14:paraId="0F91601A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Every authenticated session must contain:</w:t>
      </w:r>
    </w:p>
    <w:p w14:paraId="57206EBB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{</w:t>
      </w:r>
    </w:p>
    <w:p w14:paraId="1244D8FF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"uid": "...",</w:t>
      </w:r>
    </w:p>
    <w:p w14:paraId="7645790A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62415CA2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"role": "teacher"</w:t>
      </w:r>
    </w:p>
    <w:p w14:paraId="008B9131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}</w:t>
      </w:r>
    </w:p>
    <w:p w14:paraId="054DAC38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The tenant context becomes:</w:t>
      </w:r>
      <w:r w:rsidRPr="00446A2D">
        <w:br/>
        <w:t>mandatory for:</w:t>
      </w:r>
    </w:p>
    <w:p w14:paraId="0FD4824A" w14:textId="77777777" w:rsidR="005E4B85" w:rsidRPr="00446A2D" w:rsidRDefault="005E4B85" w:rsidP="005E4B85">
      <w:pPr>
        <w:numPr>
          <w:ilvl w:val="0"/>
          <w:numId w:val="86"/>
        </w:numPr>
        <w:spacing w:before="100" w:beforeAutospacing="1" w:after="100" w:afterAutospacing="1"/>
      </w:pPr>
      <w:r w:rsidRPr="00446A2D">
        <w:t>queries</w:t>
      </w:r>
    </w:p>
    <w:p w14:paraId="66971AB9" w14:textId="77777777" w:rsidR="005E4B85" w:rsidRPr="00446A2D" w:rsidRDefault="005E4B85" w:rsidP="005E4B85">
      <w:pPr>
        <w:numPr>
          <w:ilvl w:val="0"/>
          <w:numId w:val="86"/>
        </w:numPr>
        <w:spacing w:before="100" w:beforeAutospacing="1" w:after="100" w:afterAutospacing="1"/>
      </w:pPr>
      <w:r w:rsidRPr="00446A2D">
        <w:t>writes</w:t>
      </w:r>
    </w:p>
    <w:p w14:paraId="4DE9187D" w14:textId="77777777" w:rsidR="005E4B85" w:rsidRPr="00446A2D" w:rsidRDefault="005E4B85" w:rsidP="005E4B85">
      <w:pPr>
        <w:numPr>
          <w:ilvl w:val="0"/>
          <w:numId w:val="86"/>
        </w:numPr>
        <w:spacing w:before="100" w:beforeAutospacing="1" w:after="100" w:afterAutospacing="1"/>
      </w:pPr>
      <w:r w:rsidRPr="00446A2D">
        <w:t>listeners</w:t>
      </w:r>
    </w:p>
    <w:p w14:paraId="025D5D83" w14:textId="77777777" w:rsidR="005E4B85" w:rsidRPr="00446A2D" w:rsidRDefault="005E4B85" w:rsidP="005E4B85">
      <w:pPr>
        <w:numPr>
          <w:ilvl w:val="0"/>
          <w:numId w:val="86"/>
        </w:numPr>
        <w:spacing w:before="100" w:beforeAutospacing="1" w:after="100" w:afterAutospacing="1"/>
      </w:pPr>
      <w:r w:rsidRPr="00446A2D">
        <w:t>analytics</w:t>
      </w:r>
    </w:p>
    <w:p w14:paraId="52D925DB" w14:textId="77777777" w:rsidR="005E4B85" w:rsidRPr="00446A2D" w:rsidRDefault="005E4B85" w:rsidP="005E4B85">
      <w:pPr>
        <w:numPr>
          <w:ilvl w:val="0"/>
          <w:numId w:val="86"/>
        </w:numPr>
        <w:spacing w:before="100" w:beforeAutospacing="1" w:after="100" w:afterAutospacing="1"/>
      </w:pPr>
      <w:r w:rsidRPr="00446A2D">
        <w:t>notifications</w:t>
      </w:r>
    </w:p>
    <w:p w14:paraId="6F8E3666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70669FDC">
          <v:rect id="_x0000_i1647" alt="" style="width:468pt;height:.05pt;mso-width-percent:0;mso-height-percent:0;mso-width-percent:0;mso-height-percent:0" o:hralign="center" o:hrstd="t" o:hr="t" fillcolor="#a0a0a0" stroked="f"/>
        </w:pict>
      </w:r>
    </w:p>
    <w:p w14:paraId="3DC9D0DB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8. Query Isolation Strategy</w:t>
      </w:r>
    </w:p>
    <w:p w14:paraId="025E2752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lastRenderedPageBreak/>
        <w:t>Every Firestore query must filter by:</w:t>
      </w:r>
    </w:p>
    <w:p w14:paraId="71172C62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.where('schoolId', isEqualTo: currentSchoolId)</w:t>
      </w:r>
    </w:p>
    <w:p w14:paraId="210EA344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Mandatory.</w:t>
      </w:r>
    </w:p>
    <w:p w14:paraId="499A3541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Never allow:</w:t>
      </w:r>
      <w:r w:rsidRPr="00446A2D">
        <w:br/>
        <w:t>unscoped collection queries.</w:t>
      </w:r>
    </w:p>
    <w:p w14:paraId="3BF9D861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7FFC9431">
          <v:rect id="_x0000_i1646" alt="" style="width:468pt;height:.05pt;mso-width-percent:0;mso-height-percent:0;mso-width-percent:0;mso-height-percent:0" o:hralign="center" o:hrstd="t" o:hr="t" fillcolor="#a0a0a0" stroked="f"/>
        </w:pict>
      </w:r>
    </w:p>
    <w:p w14:paraId="7AEECBF0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9. Tenant-Aware Collections</w:t>
      </w:r>
    </w:p>
    <w:p w14:paraId="3612BA10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6FF27EBD">
          <v:rect id="_x0000_i1645" alt="" style="width:468pt;height:.05pt;mso-width-percent:0;mso-height-percent:0;mso-width-percent:0;mso-height-percent:0" o:hralign="center" o:hrstd="t" o:hr="t" fillcolor="#a0a0a0" stroked="f"/>
        </w:pict>
      </w:r>
    </w:p>
    <w:p w14:paraId="0778C5AB" w14:textId="77777777" w:rsidR="005E4B85" w:rsidRPr="00446A2D" w:rsidRDefault="005E4B85" w:rsidP="00446A2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46A2D">
        <w:rPr>
          <w:b/>
          <w:bCs/>
          <w:sz w:val="36"/>
          <w:szCs w:val="36"/>
        </w:rPr>
        <w:t>Shared Collections</w:t>
      </w:r>
    </w:p>
    <w:p w14:paraId="3F43DA08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These collections contain:</w:t>
      </w:r>
      <w:r w:rsidRPr="00446A2D">
        <w:br/>
        <w:t>multiple tenants’ data.</w:t>
      </w:r>
    </w:p>
    <w:p w14:paraId="2910457E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Examples:</w:t>
      </w:r>
    </w:p>
    <w:p w14:paraId="7046AB6B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students</w:t>
      </w:r>
    </w:p>
    <w:p w14:paraId="622B0DFF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activities</w:t>
      </w:r>
    </w:p>
    <w:p w14:paraId="28C4DFA8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events</w:t>
      </w:r>
    </w:p>
    <w:p w14:paraId="23C4F8B7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competitions</w:t>
      </w:r>
    </w:p>
    <w:p w14:paraId="56863F4C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rewards</w:t>
      </w:r>
    </w:p>
    <w:p w14:paraId="77373700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notifications</w:t>
      </w:r>
    </w:p>
    <w:p w14:paraId="1C45E686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Tenant isolation enforced using:</w:t>
      </w:r>
    </w:p>
    <w:p w14:paraId="40A96F55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schoolId</w:t>
      </w:r>
    </w:p>
    <w:p w14:paraId="3F20E2C0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26FE785D">
          <v:rect id="_x0000_i1644" alt="" style="width:468pt;height:.05pt;mso-width-percent:0;mso-height-percent:0;mso-width-percent:0;mso-height-percent:0" o:hralign="center" o:hrstd="t" o:hr="t" fillcolor="#a0a0a0" stroked="f"/>
        </w:pict>
      </w:r>
    </w:p>
    <w:p w14:paraId="6BA7B58A" w14:textId="77777777" w:rsidR="005E4B85" w:rsidRPr="00446A2D" w:rsidRDefault="005E4B85" w:rsidP="00446A2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46A2D">
        <w:rPr>
          <w:b/>
          <w:bCs/>
          <w:sz w:val="36"/>
          <w:szCs w:val="36"/>
        </w:rPr>
        <w:t>Global Collections</w:t>
      </w:r>
    </w:p>
    <w:p w14:paraId="1BEC6E83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Accessible ONLY to:</w:t>
      </w:r>
    </w:p>
    <w:p w14:paraId="58586956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super_admin</w:t>
      </w:r>
    </w:p>
    <w:p w14:paraId="52CDE899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Examples:</w:t>
      </w:r>
    </w:p>
    <w:p w14:paraId="4061260D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subscriptions</w:t>
      </w:r>
    </w:p>
    <w:p w14:paraId="69FD8CD9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platform_settings</w:t>
      </w:r>
    </w:p>
    <w:p w14:paraId="3F114FA7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system_logs</w:t>
      </w:r>
    </w:p>
    <w:p w14:paraId="162985F3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feature_flags</w:t>
      </w:r>
    </w:p>
    <w:p w14:paraId="52046B4E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6177C091">
          <v:rect id="_x0000_i1643" alt="" style="width:468pt;height:.05pt;mso-width-percent:0;mso-height-percent:0;mso-width-percent:0;mso-height-percent:0" o:hralign="center" o:hrstd="t" o:hr="t" fillcolor="#a0a0a0" stroked="f"/>
        </w:pict>
      </w:r>
    </w:p>
    <w:p w14:paraId="0E9579BD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lastRenderedPageBreak/>
        <w:t>10. Tenant-Aware Repositories</w:t>
      </w:r>
    </w:p>
    <w:p w14:paraId="176BF871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Every repository must require:</w:t>
      </w:r>
      <w:r w:rsidRPr="00446A2D">
        <w:br/>
        <w:t>tenant context.</w:t>
      </w:r>
    </w:p>
    <w:p w14:paraId="2426C40B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Example:</w:t>
      </w:r>
    </w:p>
    <w:p w14:paraId="7E3BAE49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class StudentRepository {</w:t>
      </w:r>
    </w:p>
    <w:p w14:paraId="529A33FC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final String schoolId;</w:t>
      </w:r>
    </w:p>
    <w:p w14:paraId="00C921FE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}</w:t>
      </w:r>
    </w:p>
    <w:p w14:paraId="3F29BFC7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Repositories must NEVER:</w:t>
      </w:r>
      <w:r w:rsidRPr="00446A2D">
        <w:br/>
        <w:t>operate globally by default.</w:t>
      </w:r>
    </w:p>
    <w:p w14:paraId="3FAEF91B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037D261A">
          <v:rect id="_x0000_i1642" alt="" style="width:468pt;height:.05pt;mso-width-percent:0;mso-height-percent:0;mso-width-percent:0;mso-height-percent:0" o:hralign="center" o:hrstd="t" o:hr="t" fillcolor="#a0a0a0" stroked="f"/>
        </w:pict>
      </w:r>
    </w:p>
    <w:p w14:paraId="36974E83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11. Tenant-Aware Dashboard Architecture</w:t>
      </w:r>
    </w:p>
    <w:p w14:paraId="65ABB8ED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Dashboard systems must:</w:t>
      </w:r>
      <w:r w:rsidRPr="00446A2D">
        <w:br/>
        <w:t>ONLY load:</w:t>
      </w:r>
    </w:p>
    <w:p w14:paraId="07E244ED" w14:textId="77777777" w:rsidR="005E4B85" w:rsidRPr="00446A2D" w:rsidRDefault="005E4B85" w:rsidP="005E4B85">
      <w:pPr>
        <w:numPr>
          <w:ilvl w:val="0"/>
          <w:numId w:val="87"/>
        </w:numPr>
        <w:spacing w:before="100" w:beforeAutospacing="1" w:after="100" w:afterAutospacing="1"/>
      </w:pPr>
      <w:r w:rsidRPr="00446A2D">
        <w:t>tenant activities</w:t>
      </w:r>
    </w:p>
    <w:p w14:paraId="0E7AEFFF" w14:textId="77777777" w:rsidR="005E4B85" w:rsidRPr="00446A2D" w:rsidRDefault="005E4B85" w:rsidP="005E4B85">
      <w:pPr>
        <w:numPr>
          <w:ilvl w:val="0"/>
          <w:numId w:val="87"/>
        </w:numPr>
        <w:spacing w:before="100" w:beforeAutospacing="1" w:after="100" w:afterAutospacing="1"/>
      </w:pPr>
      <w:r w:rsidRPr="00446A2D">
        <w:t>tenant leaderboards</w:t>
      </w:r>
    </w:p>
    <w:p w14:paraId="1D55D072" w14:textId="77777777" w:rsidR="005E4B85" w:rsidRPr="00446A2D" w:rsidRDefault="005E4B85" w:rsidP="005E4B85">
      <w:pPr>
        <w:numPr>
          <w:ilvl w:val="0"/>
          <w:numId w:val="87"/>
        </w:numPr>
        <w:spacing w:before="100" w:beforeAutospacing="1" w:after="100" w:afterAutospacing="1"/>
      </w:pPr>
      <w:r w:rsidRPr="00446A2D">
        <w:t>tenant students</w:t>
      </w:r>
    </w:p>
    <w:p w14:paraId="002A71D8" w14:textId="77777777" w:rsidR="005E4B85" w:rsidRPr="00446A2D" w:rsidRDefault="005E4B85" w:rsidP="005E4B85">
      <w:pPr>
        <w:numPr>
          <w:ilvl w:val="0"/>
          <w:numId w:val="87"/>
        </w:numPr>
        <w:spacing w:before="100" w:beforeAutospacing="1" w:after="100" w:afterAutospacing="1"/>
      </w:pPr>
      <w:r w:rsidRPr="00446A2D">
        <w:t>tenant analytics</w:t>
      </w:r>
    </w:p>
    <w:p w14:paraId="775E296E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Dashboard widgets must NEVER:</w:t>
      </w:r>
      <w:r w:rsidRPr="00446A2D">
        <w:br/>
        <w:t>query unfiltered collections.</w:t>
      </w:r>
    </w:p>
    <w:p w14:paraId="7268697B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60ABC9D3">
          <v:rect id="_x0000_i1641" alt="" style="width:468pt;height:.05pt;mso-width-percent:0;mso-height-percent:0;mso-width-percent:0;mso-height-percent:0" o:hralign="center" o:hrstd="t" o:hr="t" fillcolor="#a0a0a0" stroked="f"/>
        </w:pict>
      </w:r>
    </w:p>
    <w:p w14:paraId="2AA379F6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12. Tenant-Aware Notifications</w:t>
      </w:r>
    </w:p>
    <w:p w14:paraId="5C8AA9F5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Notifications must support:</w:t>
      </w:r>
    </w:p>
    <w:p w14:paraId="4EA702CE" w14:textId="77777777" w:rsidR="005E4B85" w:rsidRPr="00446A2D" w:rsidRDefault="005E4B85" w:rsidP="005E4B85">
      <w:pPr>
        <w:numPr>
          <w:ilvl w:val="0"/>
          <w:numId w:val="88"/>
        </w:numPr>
        <w:spacing w:before="100" w:beforeAutospacing="1" w:after="100" w:afterAutospacing="1"/>
      </w:pPr>
      <w:r w:rsidRPr="00446A2D">
        <w:t>user targeting</w:t>
      </w:r>
    </w:p>
    <w:p w14:paraId="78237AC4" w14:textId="77777777" w:rsidR="005E4B85" w:rsidRPr="00446A2D" w:rsidRDefault="005E4B85" w:rsidP="005E4B85">
      <w:pPr>
        <w:numPr>
          <w:ilvl w:val="0"/>
          <w:numId w:val="88"/>
        </w:numPr>
        <w:spacing w:before="100" w:beforeAutospacing="1" w:after="100" w:afterAutospacing="1"/>
      </w:pPr>
      <w:r w:rsidRPr="00446A2D">
        <w:t>tenant targeting</w:t>
      </w:r>
    </w:p>
    <w:p w14:paraId="04299A8E" w14:textId="77777777" w:rsidR="005E4B85" w:rsidRPr="00446A2D" w:rsidRDefault="005E4B85" w:rsidP="005E4B85">
      <w:pPr>
        <w:numPr>
          <w:ilvl w:val="0"/>
          <w:numId w:val="88"/>
        </w:numPr>
        <w:spacing w:before="100" w:beforeAutospacing="1" w:after="100" w:afterAutospacing="1"/>
      </w:pPr>
      <w:r w:rsidRPr="00446A2D">
        <w:t>future district targeting</w:t>
      </w:r>
    </w:p>
    <w:p w14:paraId="4B1AFBE6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Every notification requires:</w:t>
      </w:r>
    </w:p>
    <w:p w14:paraId="653E76E0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{</w:t>
      </w:r>
    </w:p>
    <w:p w14:paraId="286364CA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"schoolId": "school_001"</w:t>
      </w:r>
    </w:p>
    <w:p w14:paraId="081E6510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}</w:t>
      </w:r>
    </w:p>
    <w:p w14:paraId="1117DBD3" w14:textId="77777777" w:rsidR="005E4B85" w:rsidRPr="00446A2D" w:rsidRDefault="003B175E" w:rsidP="00446A2D">
      <w:r w:rsidRPr="003B175E">
        <w:rPr>
          <w:noProof/>
          <w14:ligatures w14:val="standardContextual"/>
        </w:rPr>
        <w:lastRenderedPageBreak/>
        <w:pict w14:anchorId="6BAEDCF6">
          <v:rect id="_x0000_i1640" alt="" style="width:468pt;height:.05pt;mso-width-percent:0;mso-height-percent:0;mso-width-percent:0;mso-height-percent:0" o:hralign="center" o:hrstd="t" o:hr="t" fillcolor="#a0a0a0" stroked="f"/>
        </w:pict>
      </w:r>
    </w:p>
    <w:p w14:paraId="5B58EC4B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13. Tenant-Aware Leaderboards</w:t>
      </w:r>
    </w:p>
    <w:p w14:paraId="7D6DCD63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Leaderboards are:</w:t>
      </w:r>
      <w:r w:rsidRPr="00446A2D">
        <w:br/>
        <w:t>strictly tenant-scoped.</w:t>
      </w:r>
    </w:p>
    <w:p w14:paraId="786D4E7D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Each school has:</w:t>
      </w:r>
    </w:p>
    <w:p w14:paraId="14691776" w14:textId="77777777" w:rsidR="005E4B85" w:rsidRPr="00446A2D" w:rsidRDefault="005E4B85" w:rsidP="005E4B85">
      <w:pPr>
        <w:numPr>
          <w:ilvl w:val="0"/>
          <w:numId w:val="89"/>
        </w:numPr>
        <w:spacing w:before="100" w:beforeAutospacing="1" w:after="100" w:afterAutospacing="1"/>
      </w:pPr>
      <w:r w:rsidRPr="00446A2D">
        <w:t>isolated rankings</w:t>
      </w:r>
    </w:p>
    <w:p w14:paraId="1EB5BBB2" w14:textId="77777777" w:rsidR="005E4B85" w:rsidRPr="00446A2D" w:rsidRDefault="005E4B85" w:rsidP="005E4B85">
      <w:pPr>
        <w:numPr>
          <w:ilvl w:val="0"/>
          <w:numId w:val="89"/>
        </w:numPr>
        <w:spacing w:before="100" w:beforeAutospacing="1" w:after="100" w:afterAutospacing="1"/>
      </w:pPr>
      <w:r w:rsidRPr="00446A2D">
        <w:t>isolated competitions</w:t>
      </w:r>
    </w:p>
    <w:p w14:paraId="3CEE6D7C" w14:textId="77777777" w:rsidR="005E4B85" w:rsidRPr="00446A2D" w:rsidRDefault="005E4B85" w:rsidP="005E4B85">
      <w:pPr>
        <w:numPr>
          <w:ilvl w:val="0"/>
          <w:numId w:val="89"/>
        </w:numPr>
        <w:spacing w:before="100" w:beforeAutospacing="1" w:after="100" w:afterAutospacing="1"/>
      </w:pPr>
      <w:r w:rsidRPr="00446A2D">
        <w:t>isolated points</w:t>
      </w:r>
    </w:p>
    <w:p w14:paraId="21EB1560" w14:textId="77777777" w:rsidR="005E4B85" w:rsidRPr="00446A2D" w:rsidRDefault="005E4B85" w:rsidP="005E4B85">
      <w:pPr>
        <w:numPr>
          <w:ilvl w:val="0"/>
          <w:numId w:val="89"/>
        </w:numPr>
        <w:spacing w:before="100" w:beforeAutospacing="1" w:after="100" w:afterAutospacing="1"/>
      </w:pPr>
      <w:r w:rsidRPr="00446A2D">
        <w:t>isolated rewards</w:t>
      </w:r>
    </w:p>
    <w:p w14:paraId="529FC9DB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No cross-school leaderboard visibility initially.</w:t>
      </w:r>
    </w:p>
    <w:p w14:paraId="570FC96C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6AF96EF3">
          <v:rect id="_x0000_i1639" alt="" style="width:468pt;height:.05pt;mso-width-percent:0;mso-height-percent:0;mso-width-percent:0;mso-height-percent:0" o:hralign="center" o:hrstd="t" o:hr="t" fillcolor="#a0a0a0" stroked="f"/>
        </w:pict>
      </w:r>
    </w:p>
    <w:p w14:paraId="13AF1F89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14. Tenant-Aware Analytics</w:t>
      </w:r>
    </w:p>
    <w:p w14:paraId="40598271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Analytics systems must partition:</w:t>
      </w:r>
      <w:r w:rsidRPr="00446A2D">
        <w:br/>
        <w:t>all engagement data by:</w:t>
      </w:r>
    </w:p>
    <w:p w14:paraId="44EE0151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schoolId</w:t>
      </w:r>
    </w:p>
    <w:p w14:paraId="79B55936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prevents:</w:t>
      </w:r>
    </w:p>
    <w:p w14:paraId="3D2C7630" w14:textId="77777777" w:rsidR="005E4B85" w:rsidRPr="00446A2D" w:rsidRDefault="005E4B85" w:rsidP="005E4B85">
      <w:pPr>
        <w:numPr>
          <w:ilvl w:val="0"/>
          <w:numId w:val="90"/>
        </w:numPr>
        <w:spacing w:before="100" w:beforeAutospacing="1" w:after="100" w:afterAutospacing="1"/>
      </w:pPr>
      <w:r w:rsidRPr="00446A2D">
        <w:t>analytics contamination</w:t>
      </w:r>
    </w:p>
    <w:p w14:paraId="6DBED5CB" w14:textId="77777777" w:rsidR="005E4B85" w:rsidRPr="00446A2D" w:rsidRDefault="005E4B85" w:rsidP="005E4B85">
      <w:pPr>
        <w:numPr>
          <w:ilvl w:val="0"/>
          <w:numId w:val="90"/>
        </w:numPr>
        <w:spacing w:before="100" w:beforeAutospacing="1" w:after="100" w:afterAutospacing="1"/>
      </w:pPr>
      <w:r w:rsidRPr="00446A2D">
        <w:t>inaccurate metrics</w:t>
      </w:r>
    </w:p>
    <w:p w14:paraId="4D1CBC17" w14:textId="77777777" w:rsidR="005E4B85" w:rsidRPr="00446A2D" w:rsidRDefault="005E4B85" w:rsidP="005E4B85">
      <w:pPr>
        <w:numPr>
          <w:ilvl w:val="0"/>
          <w:numId w:val="90"/>
        </w:numPr>
        <w:spacing w:before="100" w:beforeAutospacing="1" w:after="100" w:afterAutospacing="1"/>
      </w:pPr>
      <w:r w:rsidRPr="00446A2D">
        <w:t>cross-school leakage</w:t>
      </w:r>
    </w:p>
    <w:p w14:paraId="6268950C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2718C52E">
          <v:rect id="_x0000_i1638" alt="" style="width:468pt;height:.05pt;mso-width-percent:0;mso-height-percent:0;mso-width-percent:0;mso-height-percent:0" o:hralign="center" o:hrstd="t" o:hr="t" fillcolor="#a0a0a0" stroked="f"/>
        </w:pict>
      </w:r>
    </w:p>
    <w:p w14:paraId="612ACD44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15. Tenant-Aware Storage</w:t>
      </w:r>
    </w:p>
    <w:p w14:paraId="421196B9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Firebase Storage paths should include:</w:t>
      </w:r>
      <w:r w:rsidRPr="00446A2D">
        <w:br/>
        <w:t>tenant partitioning.</w:t>
      </w:r>
    </w:p>
    <w:p w14:paraId="37D01C10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Example:</w:t>
      </w:r>
    </w:p>
    <w:p w14:paraId="45D15805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/schools/{schoolId}/students/{studentId}/profile.jpg</w:t>
      </w:r>
    </w:p>
    <w:p w14:paraId="0B2A993A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improves:</w:t>
      </w:r>
    </w:p>
    <w:p w14:paraId="7C44FEA3" w14:textId="77777777" w:rsidR="005E4B85" w:rsidRPr="00446A2D" w:rsidRDefault="005E4B85" w:rsidP="005E4B85">
      <w:pPr>
        <w:numPr>
          <w:ilvl w:val="0"/>
          <w:numId w:val="91"/>
        </w:numPr>
        <w:spacing w:before="100" w:beforeAutospacing="1" w:after="100" w:afterAutospacing="1"/>
      </w:pPr>
      <w:r w:rsidRPr="00446A2D">
        <w:lastRenderedPageBreak/>
        <w:t>organization</w:t>
      </w:r>
    </w:p>
    <w:p w14:paraId="7DE9B8BC" w14:textId="77777777" w:rsidR="005E4B85" w:rsidRPr="00446A2D" w:rsidRDefault="005E4B85" w:rsidP="005E4B85">
      <w:pPr>
        <w:numPr>
          <w:ilvl w:val="0"/>
          <w:numId w:val="91"/>
        </w:numPr>
        <w:spacing w:before="100" w:beforeAutospacing="1" w:after="100" w:afterAutospacing="1"/>
      </w:pPr>
      <w:r w:rsidRPr="00446A2D">
        <w:t>cleanup</w:t>
      </w:r>
    </w:p>
    <w:p w14:paraId="0A60F85D" w14:textId="77777777" w:rsidR="005E4B85" w:rsidRPr="00446A2D" w:rsidRDefault="005E4B85" w:rsidP="005E4B85">
      <w:pPr>
        <w:numPr>
          <w:ilvl w:val="0"/>
          <w:numId w:val="91"/>
        </w:numPr>
        <w:spacing w:before="100" w:beforeAutospacing="1" w:after="100" w:afterAutospacing="1"/>
      </w:pPr>
      <w:r w:rsidRPr="00446A2D">
        <w:t>security</w:t>
      </w:r>
    </w:p>
    <w:p w14:paraId="4524C933" w14:textId="77777777" w:rsidR="005E4B85" w:rsidRPr="00446A2D" w:rsidRDefault="005E4B85" w:rsidP="005E4B85">
      <w:pPr>
        <w:numPr>
          <w:ilvl w:val="0"/>
          <w:numId w:val="91"/>
        </w:numPr>
        <w:spacing w:before="100" w:beforeAutospacing="1" w:after="100" w:afterAutospacing="1"/>
      </w:pPr>
      <w:r w:rsidRPr="00446A2D">
        <w:t>future export tooling</w:t>
      </w:r>
    </w:p>
    <w:p w14:paraId="2F4772F5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0F141E71">
          <v:rect id="_x0000_i1637" alt="" style="width:468pt;height:.05pt;mso-width-percent:0;mso-height-percent:0;mso-width-percent:0;mso-height-percent:0" o:hralign="center" o:hrstd="t" o:hr="t" fillcolor="#a0a0a0" stroked="f"/>
        </w:pict>
      </w:r>
    </w:p>
    <w:p w14:paraId="6311FB24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16. White-Label Readiness</w:t>
      </w:r>
    </w:p>
    <w:p w14:paraId="43DC81A0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Future schools may require:</w:t>
      </w:r>
    </w:p>
    <w:p w14:paraId="7D65A007" w14:textId="77777777" w:rsidR="005E4B85" w:rsidRPr="00446A2D" w:rsidRDefault="005E4B85" w:rsidP="005E4B85">
      <w:pPr>
        <w:numPr>
          <w:ilvl w:val="0"/>
          <w:numId w:val="92"/>
        </w:numPr>
        <w:spacing w:before="100" w:beforeAutospacing="1" w:after="100" w:afterAutospacing="1"/>
      </w:pPr>
      <w:r w:rsidRPr="00446A2D">
        <w:t>custom branding</w:t>
      </w:r>
    </w:p>
    <w:p w14:paraId="3EB922A1" w14:textId="77777777" w:rsidR="005E4B85" w:rsidRPr="00446A2D" w:rsidRDefault="005E4B85" w:rsidP="005E4B85">
      <w:pPr>
        <w:numPr>
          <w:ilvl w:val="0"/>
          <w:numId w:val="92"/>
        </w:numPr>
        <w:spacing w:before="100" w:beforeAutospacing="1" w:after="100" w:afterAutospacing="1"/>
      </w:pPr>
      <w:r w:rsidRPr="00446A2D">
        <w:t>custom themes</w:t>
      </w:r>
    </w:p>
    <w:p w14:paraId="5F725E84" w14:textId="77777777" w:rsidR="005E4B85" w:rsidRPr="00446A2D" w:rsidRDefault="005E4B85" w:rsidP="005E4B85">
      <w:pPr>
        <w:numPr>
          <w:ilvl w:val="0"/>
          <w:numId w:val="92"/>
        </w:numPr>
        <w:spacing w:before="100" w:beforeAutospacing="1" w:after="100" w:afterAutospacing="1"/>
      </w:pPr>
      <w:r w:rsidRPr="00446A2D">
        <w:t>custom logos</w:t>
      </w:r>
    </w:p>
    <w:p w14:paraId="41A0DA99" w14:textId="77777777" w:rsidR="005E4B85" w:rsidRPr="00446A2D" w:rsidRDefault="005E4B85" w:rsidP="005E4B85">
      <w:pPr>
        <w:numPr>
          <w:ilvl w:val="0"/>
          <w:numId w:val="92"/>
        </w:numPr>
        <w:spacing w:before="100" w:beforeAutospacing="1" w:after="100" w:afterAutospacing="1"/>
      </w:pPr>
      <w:r w:rsidRPr="00446A2D">
        <w:t>custom feature sets</w:t>
      </w:r>
    </w:p>
    <w:p w14:paraId="52EF07F5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The tenant architecture must support:</w:t>
      </w:r>
      <w:r w:rsidRPr="00446A2D">
        <w:br/>
        <w:t>school-level customization.</w:t>
      </w:r>
    </w:p>
    <w:p w14:paraId="37111CD1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186DE7C4">
          <v:rect id="_x0000_i1636" alt="" style="width:468pt;height:.05pt;mso-width-percent:0;mso-height-percent:0;mso-width-percent:0;mso-height-percent:0" o:hralign="center" o:hrstd="t" o:hr="t" fillcolor="#a0a0a0" stroked="f"/>
        </w:pict>
      </w:r>
    </w:p>
    <w:p w14:paraId="268B5D76" w14:textId="77777777" w:rsidR="005E4B85" w:rsidRPr="00446A2D" w:rsidRDefault="005E4B85" w:rsidP="00446A2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46A2D">
        <w:rPr>
          <w:b/>
          <w:bCs/>
          <w:sz w:val="36"/>
          <w:szCs w:val="36"/>
        </w:rPr>
        <w:t>schools Collection Will Store</w:t>
      </w:r>
    </w:p>
    <w:p w14:paraId="4B8D420C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{</w:t>
      </w:r>
    </w:p>
    <w:p w14:paraId="052B9975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"primaryColor": "#5B5FEF",</w:t>
      </w:r>
    </w:p>
    <w:p w14:paraId="74AAE1D6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"secondaryColor": "#8B5CF6",</w:t>
      </w:r>
    </w:p>
    <w:p w14:paraId="5AA6C1C1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"logoUrl": "...",</w:t>
      </w:r>
    </w:p>
    <w:p w14:paraId="4A64026C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"featureFlags": {...}</w:t>
      </w:r>
    </w:p>
    <w:p w14:paraId="79BDC5FE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}</w:t>
      </w:r>
    </w:p>
    <w:p w14:paraId="00619C89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7DDACF49">
          <v:rect id="_x0000_i1635" alt="" style="width:468pt;height:.05pt;mso-width-percent:0;mso-height-percent:0;mso-width-percent:0;mso-height-percent:0" o:hralign="center" o:hrstd="t" o:hr="t" fillcolor="#a0a0a0" stroked="f"/>
        </w:pict>
      </w:r>
    </w:p>
    <w:p w14:paraId="3BBEDF9A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17. Subscription Isolation</w:t>
      </w:r>
    </w:p>
    <w:p w14:paraId="2494FAC1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Each tenant may eventually have:</w:t>
      </w:r>
    </w:p>
    <w:p w14:paraId="02647DE2" w14:textId="77777777" w:rsidR="005E4B85" w:rsidRPr="00446A2D" w:rsidRDefault="005E4B85" w:rsidP="005E4B85">
      <w:pPr>
        <w:numPr>
          <w:ilvl w:val="0"/>
          <w:numId w:val="93"/>
        </w:numPr>
        <w:spacing w:before="100" w:beforeAutospacing="1" w:after="100" w:afterAutospacing="1"/>
      </w:pPr>
      <w:r w:rsidRPr="00446A2D">
        <w:t>different plans</w:t>
      </w:r>
    </w:p>
    <w:p w14:paraId="643DEA51" w14:textId="77777777" w:rsidR="005E4B85" w:rsidRPr="00446A2D" w:rsidRDefault="005E4B85" w:rsidP="005E4B85">
      <w:pPr>
        <w:numPr>
          <w:ilvl w:val="0"/>
          <w:numId w:val="93"/>
        </w:numPr>
        <w:spacing w:before="100" w:beforeAutospacing="1" w:after="100" w:afterAutospacing="1"/>
      </w:pPr>
      <w:r w:rsidRPr="00446A2D">
        <w:t>different limits</w:t>
      </w:r>
    </w:p>
    <w:p w14:paraId="36530D81" w14:textId="77777777" w:rsidR="005E4B85" w:rsidRPr="00446A2D" w:rsidRDefault="005E4B85" w:rsidP="005E4B85">
      <w:pPr>
        <w:numPr>
          <w:ilvl w:val="0"/>
          <w:numId w:val="93"/>
        </w:numPr>
        <w:spacing w:before="100" w:beforeAutospacing="1" w:after="100" w:afterAutospacing="1"/>
      </w:pPr>
      <w:r w:rsidRPr="00446A2D">
        <w:t>different features</w:t>
      </w:r>
    </w:p>
    <w:p w14:paraId="2B39E3CF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Examples:</w:t>
      </w:r>
    </w:p>
    <w:p w14:paraId="66E53CC9" w14:textId="77777777" w:rsidR="005E4B85" w:rsidRPr="00446A2D" w:rsidRDefault="005E4B85" w:rsidP="005E4B85">
      <w:pPr>
        <w:numPr>
          <w:ilvl w:val="0"/>
          <w:numId w:val="94"/>
        </w:numPr>
        <w:spacing w:before="100" w:beforeAutospacing="1" w:after="100" w:afterAutospacing="1"/>
      </w:pPr>
      <w:r w:rsidRPr="00446A2D">
        <w:t>free</w:t>
      </w:r>
    </w:p>
    <w:p w14:paraId="0359DAE4" w14:textId="77777777" w:rsidR="005E4B85" w:rsidRPr="00446A2D" w:rsidRDefault="005E4B85" w:rsidP="005E4B85">
      <w:pPr>
        <w:numPr>
          <w:ilvl w:val="0"/>
          <w:numId w:val="94"/>
        </w:numPr>
        <w:spacing w:before="100" w:beforeAutospacing="1" w:after="100" w:afterAutospacing="1"/>
      </w:pPr>
      <w:r w:rsidRPr="00446A2D">
        <w:t>premium</w:t>
      </w:r>
    </w:p>
    <w:p w14:paraId="292F1793" w14:textId="77777777" w:rsidR="005E4B85" w:rsidRPr="00446A2D" w:rsidRDefault="005E4B85" w:rsidP="005E4B85">
      <w:pPr>
        <w:numPr>
          <w:ilvl w:val="0"/>
          <w:numId w:val="94"/>
        </w:numPr>
        <w:spacing w:before="100" w:beforeAutospacing="1" w:after="100" w:afterAutospacing="1"/>
      </w:pPr>
      <w:r w:rsidRPr="00446A2D">
        <w:t>district</w:t>
      </w:r>
    </w:p>
    <w:p w14:paraId="0EA82577" w14:textId="77777777" w:rsidR="005E4B85" w:rsidRPr="00446A2D" w:rsidRDefault="005E4B85" w:rsidP="005E4B85">
      <w:pPr>
        <w:numPr>
          <w:ilvl w:val="0"/>
          <w:numId w:val="94"/>
        </w:numPr>
        <w:spacing w:before="100" w:beforeAutospacing="1" w:after="100" w:afterAutospacing="1"/>
      </w:pPr>
      <w:r w:rsidRPr="00446A2D">
        <w:t>enterprise</w:t>
      </w:r>
    </w:p>
    <w:p w14:paraId="63B20F82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lastRenderedPageBreak/>
        <w:t>Feature availability must become:</w:t>
      </w:r>
      <w:r w:rsidRPr="00446A2D">
        <w:br/>
        <w:t>tenant-aware.</w:t>
      </w:r>
    </w:p>
    <w:p w14:paraId="4109E0CB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13EC2595">
          <v:rect id="_x0000_i1634" alt="" style="width:468pt;height:.05pt;mso-width-percent:0;mso-height-percent:0;mso-width-percent:0;mso-height-percent:0" o:hralign="center" o:hrstd="t" o:hr="t" fillcolor="#a0a0a0" stroked="f"/>
        </w:pict>
      </w:r>
    </w:p>
    <w:p w14:paraId="33019B2C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18. Feature Flag Strategy</w:t>
      </w:r>
    </w:p>
    <w:p w14:paraId="5FAAAF24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Future architecture should support:</w:t>
      </w:r>
      <w:r w:rsidRPr="00446A2D">
        <w:br/>
        <w:t>tenant-level feature toggles.</w:t>
      </w:r>
    </w:p>
    <w:p w14:paraId="320DCED9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Examples:</w:t>
      </w:r>
    </w:p>
    <w:p w14:paraId="56C51B58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{</w:t>
      </w:r>
    </w:p>
    <w:p w14:paraId="62B6E7DE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"leaderboardsEnabled": true,</w:t>
      </w:r>
    </w:p>
    <w:p w14:paraId="1DEA14E1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"aiInsightsEnabled": false</w:t>
      </w:r>
    </w:p>
    <w:p w14:paraId="382FBE6D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}</w:t>
      </w:r>
    </w:p>
    <w:p w14:paraId="1AA92867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enables:</w:t>
      </w:r>
    </w:p>
    <w:p w14:paraId="667FB1DC" w14:textId="77777777" w:rsidR="005E4B85" w:rsidRPr="00446A2D" w:rsidRDefault="005E4B85" w:rsidP="005E4B85">
      <w:pPr>
        <w:numPr>
          <w:ilvl w:val="0"/>
          <w:numId w:val="95"/>
        </w:numPr>
        <w:spacing w:before="100" w:beforeAutospacing="1" w:after="100" w:afterAutospacing="1"/>
      </w:pPr>
      <w:r w:rsidRPr="00446A2D">
        <w:t>staged rollouts</w:t>
      </w:r>
    </w:p>
    <w:p w14:paraId="4BD738D6" w14:textId="77777777" w:rsidR="005E4B85" w:rsidRPr="00446A2D" w:rsidRDefault="005E4B85" w:rsidP="005E4B85">
      <w:pPr>
        <w:numPr>
          <w:ilvl w:val="0"/>
          <w:numId w:val="95"/>
        </w:numPr>
        <w:spacing w:before="100" w:beforeAutospacing="1" w:after="100" w:afterAutospacing="1"/>
      </w:pPr>
      <w:r w:rsidRPr="00446A2D">
        <w:t>beta testing</w:t>
      </w:r>
    </w:p>
    <w:p w14:paraId="1AAC4382" w14:textId="77777777" w:rsidR="005E4B85" w:rsidRPr="00446A2D" w:rsidRDefault="005E4B85" w:rsidP="005E4B85">
      <w:pPr>
        <w:numPr>
          <w:ilvl w:val="0"/>
          <w:numId w:val="95"/>
        </w:numPr>
        <w:spacing w:before="100" w:beforeAutospacing="1" w:after="100" w:afterAutospacing="1"/>
      </w:pPr>
      <w:r w:rsidRPr="00446A2D">
        <w:t>premium features</w:t>
      </w:r>
    </w:p>
    <w:p w14:paraId="5DA69CEE" w14:textId="77777777" w:rsidR="005E4B85" w:rsidRPr="00446A2D" w:rsidRDefault="005E4B85" w:rsidP="005E4B85">
      <w:pPr>
        <w:numPr>
          <w:ilvl w:val="0"/>
          <w:numId w:val="95"/>
        </w:numPr>
        <w:spacing w:before="100" w:beforeAutospacing="1" w:after="100" w:afterAutospacing="1"/>
      </w:pPr>
      <w:r w:rsidRPr="00446A2D">
        <w:t>enterprise customization</w:t>
      </w:r>
    </w:p>
    <w:p w14:paraId="5BDF33F8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2CA53B19">
          <v:rect id="_x0000_i1633" alt="" style="width:468pt;height:.05pt;mso-width-percent:0;mso-height-percent:0;mso-width-percent:0;mso-height-percent:0" o:hralign="center" o:hrstd="t" o:hr="t" fillcolor="#a0a0a0" stroked="f"/>
        </w:pict>
      </w:r>
    </w:p>
    <w:p w14:paraId="1CD9A54F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19. District-Level Architecture Preparation</w:t>
      </w:r>
    </w:p>
    <w:p w14:paraId="64A796F9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Future district deployments may manage:</w:t>
      </w:r>
      <w:r w:rsidRPr="00446A2D">
        <w:br/>
        <w:t>multiple schools under one organization.</w:t>
      </w:r>
    </w:p>
    <w:p w14:paraId="0C57AF0B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Future architecture may introduce:</w:t>
      </w:r>
    </w:p>
    <w:p w14:paraId="1AE2F1A5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districtId</w:t>
      </w:r>
    </w:p>
    <w:p w14:paraId="0F5D06B5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Structure:</w:t>
      </w:r>
    </w:p>
    <w:p w14:paraId="7ED71754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District</w:t>
      </w:r>
    </w:p>
    <w:p w14:paraId="1CA6FFF5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├── School A</w:t>
      </w:r>
    </w:p>
    <w:p w14:paraId="4DB61905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├── School B</w:t>
      </w:r>
    </w:p>
    <w:p w14:paraId="5DEAA570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├── School C</w:t>
      </w:r>
    </w:p>
    <w:p w14:paraId="0DD9A49D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Current architecture must remain:</w:t>
      </w:r>
      <w:r w:rsidRPr="00446A2D">
        <w:br/>
        <w:t>compatible with this future expansion.</w:t>
      </w:r>
    </w:p>
    <w:p w14:paraId="718CD63A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70C034AD">
          <v:rect id="_x0000_i1632" alt="" style="width:468pt;height:.05pt;mso-width-percent:0;mso-height-percent:0;mso-width-percent:0;mso-height-percent:0" o:hralign="center" o:hrstd="t" o:hr="t" fillcolor="#a0a0a0" stroked="f"/>
        </w:pict>
      </w:r>
    </w:p>
    <w:p w14:paraId="43035BF1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lastRenderedPageBreak/>
        <w:t>20. Cross-Tenant Analytics Restrictions</w:t>
      </w:r>
    </w:p>
    <w:p w14:paraId="72EB038A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Schools should NEVER access:</w:t>
      </w:r>
    </w:p>
    <w:p w14:paraId="3CF3C0EA" w14:textId="77777777" w:rsidR="005E4B85" w:rsidRPr="00446A2D" w:rsidRDefault="005E4B85" w:rsidP="005E4B85">
      <w:pPr>
        <w:numPr>
          <w:ilvl w:val="0"/>
          <w:numId w:val="96"/>
        </w:numPr>
        <w:spacing w:before="100" w:beforeAutospacing="1" w:after="100" w:afterAutospacing="1"/>
      </w:pPr>
      <w:r w:rsidRPr="00446A2D">
        <w:t>other schools’ analytics</w:t>
      </w:r>
    </w:p>
    <w:p w14:paraId="6E3CAD8B" w14:textId="77777777" w:rsidR="005E4B85" w:rsidRPr="00446A2D" w:rsidRDefault="005E4B85" w:rsidP="005E4B85">
      <w:pPr>
        <w:numPr>
          <w:ilvl w:val="0"/>
          <w:numId w:val="96"/>
        </w:numPr>
        <w:spacing w:before="100" w:beforeAutospacing="1" w:after="100" w:afterAutospacing="1"/>
      </w:pPr>
      <w:r w:rsidRPr="00446A2D">
        <w:t>district analytics</w:t>
      </w:r>
    </w:p>
    <w:p w14:paraId="28DA93DA" w14:textId="77777777" w:rsidR="005E4B85" w:rsidRPr="00446A2D" w:rsidRDefault="005E4B85" w:rsidP="005E4B85">
      <w:pPr>
        <w:numPr>
          <w:ilvl w:val="0"/>
          <w:numId w:val="96"/>
        </w:numPr>
        <w:spacing w:before="100" w:beforeAutospacing="1" w:after="100" w:afterAutospacing="1"/>
      </w:pPr>
      <w:r w:rsidRPr="00446A2D">
        <w:t>platform-wide metrics</w:t>
      </w:r>
    </w:p>
    <w:p w14:paraId="6466CA51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ONLY:</w:t>
      </w:r>
      <w:r w:rsidRPr="00446A2D">
        <w:br/>
        <w:t>district_admin or super_admin</w:t>
      </w:r>
      <w:r w:rsidRPr="00446A2D">
        <w:br/>
        <w:t>may access aggregated systems later.</w:t>
      </w:r>
    </w:p>
    <w:p w14:paraId="566C6123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55393D0F">
          <v:rect id="_x0000_i1631" alt="" style="width:468pt;height:.05pt;mso-width-percent:0;mso-height-percent:0;mso-width-percent:0;mso-height-percent:0" o:hralign="center" o:hrstd="t" o:hr="t" fillcolor="#a0a0a0" stroked="f"/>
        </w:pict>
      </w:r>
    </w:p>
    <w:p w14:paraId="16D76225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21. Cloud Functions Tenant Awareness</w:t>
      </w:r>
    </w:p>
    <w:p w14:paraId="5FDCE488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Every Cloud Function must validate:</w:t>
      </w:r>
    </w:p>
    <w:p w14:paraId="38380D00" w14:textId="77777777" w:rsidR="005E4B85" w:rsidRPr="00446A2D" w:rsidRDefault="005E4B85" w:rsidP="005E4B85">
      <w:pPr>
        <w:numPr>
          <w:ilvl w:val="0"/>
          <w:numId w:val="97"/>
        </w:numPr>
        <w:spacing w:before="100" w:beforeAutospacing="1" w:after="100" w:afterAutospacing="1"/>
      </w:pPr>
      <w:r w:rsidRPr="00446A2D">
        <w:t>tenant ownership</w:t>
      </w:r>
    </w:p>
    <w:p w14:paraId="59577970" w14:textId="77777777" w:rsidR="005E4B85" w:rsidRPr="00446A2D" w:rsidRDefault="005E4B85" w:rsidP="005E4B85">
      <w:pPr>
        <w:numPr>
          <w:ilvl w:val="0"/>
          <w:numId w:val="97"/>
        </w:numPr>
        <w:spacing w:before="100" w:beforeAutospacing="1" w:after="100" w:afterAutospacing="1"/>
      </w:pPr>
      <w:r w:rsidRPr="00446A2D">
        <w:t>school context</w:t>
      </w:r>
    </w:p>
    <w:p w14:paraId="0BDA9F9F" w14:textId="77777777" w:rsidR="005E4B85" w:rsidRPr="00446A2D" w:rsidRDefault="005E4B85" w:rsidP="005E4B85">
      <w:pPr>
        <w:numPr>
          <w:ilvl w:val="0"/>
          <w:numId w:val="97"/>
        </w:numPr>
        <w:spacing w:before="100" w:beforeAutospacing="1" w:after="100" w:afterAutospacing="1"/>
      </w:pPr>
      <w:r w:rsidRPr="00446A2D">
        <w:t>role permissions</w:t>
      </w:r>
    </w:p>
    <w:p w14:paraId="5D2A59BF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Functions must NEVER:</w:t>
      </w:r>
      <w:r w:rsidRPr="00446A2D">
        <w:br/>
        <w:t>perform global operations unintentionally.</w:t>
      </w:r>
    </w:p>
    <w:p w14:paraId="3CC1DD10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30518C7E">
          <v:rect id="_x0000_i1630" alt="" style="width:468pt;height:.05pt;mso-width-percent:0;mso-height-percent:0;mso-width-percent:0;mso-height-percent:0" o:hralign="center" o:hrstd="t" o:hr="t" fillcolor="#a0a0a0" stroked="f"/>
        </w:pict>
      </w:r>
    </w:p>
    <w:p w14:paraId="744A7F22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22. Tenant-Aware Offline Strategy</w:t>
      </w:r>
    </w:p>
    <w:p w14:paraId="68FC30C3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Offline caches must remain:</w:t>
      </w:r>
      <w:r w:rsidRPr="00446A2D">
        <w:br/>
        <w:t>tenant-scoped.</w:t>
      </w:r>
    </w:p>
    <w:p w14:paraId="2DE79AF5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Switching accounts/schools should:</w:t>
      </w:r>
      <w:r w:rsidRPr="00446A2D">
        <w:br/>
        <w:t>clear incompatible local state.</w:t>
      </w:r>
    </w:p>
    <w:p w14:paraId="293074FC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Important for:</w:t>
      </w:r>
      <w:r w:rsidRPr="00446A2D">
        <w:br/>
        <w:t>shared school tablets/devices.</w:t>
      </w:r>
    </w:p>
    <w:p w14:paraId="4304A211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1B6BDD69">
          <v:rect id="_x0000_i1629" alt="" style="width:468pt;height:.05pt;mso-width-percent:0;mso-height-percent:0;mso-width-percent:0;mso-height-percent:0" o:hralign="center" o:hrstd="t" o:hr="t" fillcolor="#a0a0a0" stroked="f"/>
        </w:pict>
      </w:r>
    </w:p>
    <w:p w14:paraId="23CA3AB2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23. Tenant-Aware Audit Logging</w:t>
      </w:r>
    </w:p>
    <w:p w14:paraId="203A944F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lastRenderedPageBreak/>
        <w:t>Future audit systems should log:</w:t>
      </w:r>
    </w:p>
    <w:p w14:paraId="025865C8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{</w:t>
      </w:r>
    </w:p>
    <w:p w14:paraId="14455D49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441872C4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"performedBy": "teacher_001",</w:t>
      </w:r>
    </w:p>
    <w:p w14:paraId="78F7B15A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 xml:space="preserve">  "action": "award_points"</w:t>
      </w:r>
    </w:p>
    <w:p w14:paraId="515BB5F7" w14:textId="77777777" w:rsidR="005E4B85" w:rsidRPr="00446A2D" w:rsidRDefault="005E4B85" w:rsidP="0044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46A2D">
        <w:rPr>
          <w:rFonts w:ascii="Courier New" w:hAnsi="Courier New" w:cs="Courier New"/>
          <w:sz w:val="20"/>
          <w:szCs w:val="20"/>
        </w:rPr>
        <w:t>}</w:t>
      </w:r>
    </w:p>
    <w:p w14:paraId="4660B0B4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improves:</w:t>
      </w:r>
    </w:p>
    <w:p w14:paraId="0667B96B" w14:textId="77777777" w:rsidR="005E4B85" w:rsidRPr="00446A2D" w:rsidRDefault="005E4B85" w:rsidP="005E4B85">
      <w:pPr>
        <w:numPr>
          <w:ilvl w:val="0"/>
          <w:numId w:val="98"/>
        </w:numPr>
        <w:spacing w:before="100" w:beforeAutospacing="1" w:after="100" w:afterAutospacing="1"/>
      </w:pPr>
      <w:r w:rsidRPr="00446A2D">
        <w:t>accountability</w:t>
      </w:r>
    </w:p>
    <w:p w14:paraId="5440F10C" w14:textId="77777777" w:rsidR="005E4B85" w:rsidRPr="00446A2D" w:rsidRDefault="005E4B85" w:rsidP="005E4B85">
      <w:pPr>
        <w:numPr>
          <w:ilvl w:val="0"/>
          <w:numId w:val="98"/>
        </w:numPr>
        <w:spacing w:before="100" w:beforeAutospacing="1" w:after="100" w:afterAutospacing="1"/>
      </w:pPr>
      <w:r w:rsidRPr="00446A2D">
        <w:t>dispute handling</w:t>
      </w:r>
    </w:p>
    <w:p w14:paraId="5A6C3585" w14:textId="77777777" w:rsidR="005E4B85" w:rsidRPr="00446A2D" w:rsidRDefault="005E4B85" w:rsidP="005E4B85">
      <w:pPr>
        <w:numPr>
          <w:ilvl w:val="0"/>
          <w:numId w:val="98"/>
        </w:numPr>
        <w:spacing w:before="100" w:beforeAutospacing="1" w:after="100" w:afterAutospacing="1"/>
      </w:pPr>
      <w:r w:rsidRPr="00446A2D">
        <w:t>analytics</w:t>
      </w:r>
    </w:p>
    <w:p w14:paraId="044E1932" w14:textId="77777777" w:rsidR="005E4B85" w:rsidRPr="00446A2D" w:rsidRDefault="005E4B85" w:rsidP="005E4B85">
      <w:pPr>
        <w:numPr>
          <w:ilvl w:val="0"/>
          <w:numId w:val="98"/>
        </w:numPr>
        <w:spacing w:before="100" w:beforeAutospacing="1" w:after="100" w:afterAutospacing="1"/>
      </w:pPr>
      <w:r w:rsidRPr="00446A2D">
        <w:t>abuse detection</w:t>
      </w:r>
    </w:p>
    <w:p w14:paraId="43293987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458CFCAC">
          <v:rect id="_x0000_i1628" alt="" style="width:468pt;height:.05pt;mso-width-percent:0;mso-height-percent:0;mso-width-percent:0;mso-height-percent:0" o:hralign="center" o:hrstd="t" o:hr="t" fillcolor="#a0a0a0" stroked="f"/>
        </w:pict>
      </w:r>
    </w:p>
    <w:p w14:paraId="1F90C9E2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24. Tenant Data Export Strategy</w:t>
      </w:r>
    </w:p>
    <w:p w14:paraId="109DB4C7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Future schools may require:</w:t>
      </w:r>
    </w:p>
    <w:p w14:paraId="0D2CE953" w14:textId="77777777" w:rsidR="005E4B85" w:rsidRPr="00446A2D" w:rsidRDefault="005E4B85" w:rsidP="005E4B85">
      <w:pPr>
        <w:numPr>
          <w:ilvl w:val="0"/>
          <w:numId w:val="99"/>
        </w:numPr>
        <w:spacing w:before="100" w:beforeAutospacing="1" w:after="100" w:afterAutospacing="1"/>
      </w:pPr>
      <w:r w:rsidRPr="00446A2D">
        <w:t>student exports</w:t>
      </w:r>
    </w:p>
    <w:p w14:paraId="0EFFBD04" w14:textId="77777777" w:rsidR="005E4B85" w:rsidRPr="00446A2D" w:rsidRDefault="005E4B85" w:rsidP="005E4B85">
      <w:pPr>
        <w:numPr>
          <w:ilvl w:val="0"/>
          <w:numId w:val="99"/>
        </w:numPr>
        <w:spacing w:before="100" w:beforeAutospacing="1" w:after="100" w:afterAutospacing="1"/>
      </w:pPr>
      <w:r w:rsidRPr="00446A2D">
        <w:t>analytics exports</w:t>
      </w:r>
    </w:p>
    <w:p w14:paraId="04030E36" w14:textId="77777777" w:rsidR="005E4B85" w:rsidRPr="00446A2D" w:rsidRDefault="005E4B85" w:rsidP="005E4B85">
      <w:pPr>
        <w:numPr>
          <w:ilvl w:val="0"/>
          <w:numId w:val="99"/>
        </w:numPr>
        <w:spacing w:before="100" w:beforeAutospacing="1" w:after="100" w:afterAutospacing="1"/>
      </w:pPr>
      <w:r w:rsidRPr="00446A2D">
        <w:t>migration tools</w:t>
      </w:r>
    </w:p>
    <w:p w14:paraId="0444D33C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Tenant isolation simplifies:</w:t>
      </w:r>
      <w:r w:rsidRPr="00446A2D">
        <w:br/>
        <w:t>full-school export tooling.</w:t>
      </w:r>
    </w:p>
    <w:p w14:paraId="5F685F50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6912ED5A">
          <v:rect id="_x0000_i1627" alt="" style="width:468pt;height:.05pt;mso-width-percent:0;mso-height-percent:0;mso-width-percent:0;mso-height-percent:0" o:hralign="center" o:hrstd="t" o:hr="t" fillcolor="#a0a0a0" stroked="f"/>
        </w:pict>
      </w:r>
    </w:p>
    <w:p w14:paraId="421D7AF2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25. Tenant Deletion Strategy</w:t>
      </w:r>
    </w:p>
    <w:p w14:paraId="00026B90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Schools should NEVER be immediately hard-deleted.</w:t>
      </w:r>
    </w:p>
    <w:p w14:paraId="77E51806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Instead:</w:t>
      </w:r>
    </w:p>
    <w:p w14:paraId="2AD79E89" w14:textId="77777777" w:rsidR="005E4B85" w:rsidRPr="00446A2D" w:rsidRDefault="005E4B85" w:rsidP="005E4B85">
      <w:pPr>
        <w:numPr>
          <w:ilvl w:val="0"/>
          <w:numId w:val="100"/>
        </w:numPr>
        <w:spacing w:before="100" w:beforeAutospacing="1" w:after="100" w:afterAutospacing="1"/>
      </w:pPr>
      <w:r w:rsidRPr="00446A2D">
        <w:t>archive tenant</w:t>
      </w:r>
    </w:p>
    <w:p w14:paraId="2CE9B4E1" w14:textId="77777777" w:rsidR="005E4B85" w:rsidRPr="00446A2D" w:rsidRDefault="005E4B85" w:rsidP="005E4B85">
      <w:pPr>
        <w:numPr>
          <w:ilvl w:val="0"/>
          <w:numId w:val="100"/>
        </w:numPr>
        <w:spacing w:before="100" w:beforeAutospacing="1" w:after="100" w:afterAutospacing="1"/>
      </w:pPr>
      <w:r w:rsidRPr="00446A2D">
        <w:t>disable access</w:t>
      </w:r>
    </w:p>
    <w:p w14:paraId="1CCCDDAD" w14:textId="77777777" w:rsidR="005E4B85" w:rsidRPr="00446A2D" w:rsidRDefault="005E4B85" w:rsidP="005E4B85">
      <w:pPr>
        <w:numPr>
          <w:ilvl w:val="0"/>
          <w:numId w:val="100"/>
        </w:numPr>
        <w:spacing w:before="100" w:beforeAutospacing="1" w:after="100" w:afterAutospacing="1"/>
      </w:pPr>
      <w:r w:rsidRPr="00446A2D">
        <w:t>preserve retention period</w:t>
      </w:r>
    </w:p>
    <w:p w14:paraId="7A6109B0" w14:textId="77777777" w:rsidR="005E4B85" w:rsidRPr="00446A2D" w:rsidRDefault="005E4B85" w:rsidP="005E4B85">
      <w:pPr>
        <w:numPr>
          <w:ilvl w:val="0"/>
          <w:numId w:val="100"/>
        </w:numPr>
        <w:spacing w:before="100" w:beforeAutospacing="1" w:after="100" w:afterAutospacing="1"/>
      </w:pPr>
      <w:r w:rsidRPr="00446A2D">
        <w:t>allow recovery</w:t>
      </w:r>
    </w:p>
    <w:p w14:paraId="77BDAEF4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Important for:</w:t>
      </w:r>
      <w:r w:rsidRPr="00446A2D">
        <w:br/>
        <w:t>enterprise SaaS reliability.</w:t>
      </w:r>
    </w:p>
    <w:p w14:paraId="42EDB6CF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08790D95">
          <v:rect id="_x0000_i1626" alt="" style="width:468pt;height:.05pt;mso-width-percent:0;mso-height-percent:0;mso-width-percent:0;mso-height-percent:0" o:hralign="center" o:hrstd="t" o:hr="t" fillcolor="#a0a0a0" stroked="f"/>
        </w:pict>
      </w:r>
    </w:p>
    <w:p w14:paraId="348AF9E4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lastRenderedPageBreak/>
        <w:t>26. SaaS Scalability Philosophy</w:t>
      </w:r>
    </w:p>
    <w:p w14:paraId="52A17FBC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The architecture must eventually support:</w:t>
      </w:r>
    </w:p>
    <w:p w14:paraId="18AE3C52" w14:textId="77777777" w:rsidR="005E4B85" w:rsidRPr="00446A2D" w:rsidRDefault="005E4B85" w:rsidP="005E4B85">
      <w:pPr>
        <w:numPr>
          <w:ilvl w:val="0"/>
          <w:numId w:val="101"/>
        </w:numPr>
        <w:spacing w:before="100" w:beforeAutospacing="1" w:after="100" w:afterAutospacing="1"/>
      </w:pPr>
      <w:r w:rsidRPr="00446A2D">
        <w:t>thousands of schools</w:t>
      </w:r>
    </w:p>
    <w:p w14:paraId="6F4CD447" w14:textId="77777777" w:rsidR="005E4B85" w:rsidRPr="00446A2D" w:rsidRDefault="005E4B85" w:rsidP="005E4B85">
      <w:pPr>
        <w:numPr>
          <w:ilvl w:val="0"/>
          <w:numId w:val="101"/>
        </w:numPr>
        <w:spacing w:before="100" w:beforeAutospacing="1" w:after="100" w:afterAutospacing="1"/>
      </w:pPr>
      <w:r w:rsidRPr="00446A2D">
        <w:t>millions of students</w:t>
      </w:r>
    </w:p>
    <w:p w14:paraId="7178945D" w14:textId="77777777" w:rsidR="005E4B85" w:rsidRPr="00446A2D" w:rsidRDefault="005E4B85" w:rsidP="005E4B85">
      <w:pPr>
        <w:numPr>
          <w:ilvl w:val="0"/>
          <w:numId w:val="101"/>
        </w:numPr>
        <w:spacing w:before="100" w:beforeAutospacing="1" w:after="100" w:afterAutospacing="1"/>
      </w:pPr>
      <w:r w:rsidRPr="00446A2D">
        <w:t>realtime engagement</w:t>
      </w:r>
    </w:p>
    <w:p w14:paraId="39E09544" w14:textId="77777777" w:rsidR="005E4B85" w:rsidRPr="00446A2D" w:rsidRDefault="005E4B85" w:rsidP="005E4B85">
      <w:pPr>
        <w:numPr>
          <w:ilvl w:val="0"/>
          <w:numId w:val="101"/>
        </w:numPr>
        <w:spacing w:before="100" w:beforeAutospacing="1" w:after="100" w:afterAutospacing="1"/>
      </w:pPr>
      <w:r w:rsidRPr="00446A2D">
        <w:t>massive activity streams</w:t>
      </w:r>
    </w:p>
    <w:p w14:paraId="77CB37AD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Avoid:</w:t>
      </w:r>
    </w:p>
    <w:p w14:paraId="4A23F038" w14:textId="77777777" w:rsidR="005E4B85" w:rsidRPr="00446A2D" w:rsidRDefault="005E4B85" w:rsidP="005E4B85">
      <w:pPr>
        <w:numPr>
          <w:ilvl w:val="0"/>
          <w:numId w:val="102"/>
        </w:numPr>
        <w:spacing w:before="100" w:beforeAutospacing="1" w:after="100" w:afterAutospacing="1"/>
      </w:pPr>
      <w:r w:rsidRPr="00446A2D">
        <w:t>tenant-coupled logic</w:t>
      </w:r>
    </w:p>
    <w:p w14:paraId="5FC35E4C" w14:textId="77777777" w:rsidR="005E4B85" w:rsidRPr="00446A2D" w:rsidRDefault="005E4B85" w:rsidP="005E4B85">
      <w:pPr>
        <w:numPr>
          <w:ilvl w:val="0"/>
          <w:numId w:val="102"/>
        </w:numPr>
        <w:spacing w:before="100" w:beforeAutospacing="1" w:after="100" w:afterAutospacing="1"/>
      </w:pPr>
      <w:r w:rsidRPr="00446A2D">
        <w:t>hardcoded tenant assumptions</w:t>
      </w:r>
    </w:p>
    <w:p w14:paraId="65056E29" w14:textId="77777777" w:rsidR="005E4B85" w:rsidRPr="00446A2D" w:rsidRDefault="005E4B85" w:rsidP="005E4B85">
      <w:pPr>
        <w:numPr>
          <w:ilvl w:val="0"/>
          <w:numId w:val="102"/>
        </w:numPr>
        <w:spacing w:before="100" w:beforeAutospacing="1" w:after="100" w:afterAutospacing="1"/>
      </w:pPr>
      <w:r w:rsidRPr="00446A2D">
        <w:t>global collection scans</w:t>
      </w:r>
    </w:p>
    <w:p w14:paraId="1C6011F5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4EB3D1CD">
          <v:rect id="_x0000_i1625" alt="" style="width:468pt;height:.05pt;mso-width-percent:0;mso-height-percent:0;mso-width-percent:0;mso-height-percent:0" o:hralign="center" o:hrstd="t" o:hr="t" fillcolor="#a0a0a0" stroked="f"/>
        </w:pict>
      </w:r>
    </w:p>
    <w:p w14:paraId="2C9DAF88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27. Future Enterprise Readiness</w:t>
      </w:r>
    </w:p>
    <w:p w14:paraId="3863D1D8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Future enterprise deployments may require:</w:t>
      </w:r>
    </w:p>
    <w:p w14:paraId="68761259" w14:textId="77777777" w:rsidR="005E4B85" w:rsidRPr="00446A2D" w:rsidRDefault="005E4B85" w:rsidP="005E4B85">
      <w:pPr>
        <w:numPr>
          <w:ilvl w:val="0"/>
          <w:numId w:val="103"/>
        </w:numPr>
        <w:spacing w:before="100" w:beforeAutospacing="1" w:after="100" w:afterAutospacing="1"/>
      </w:pPr>
      <w:r w:rsidRPr="00446A2D">
        <w:t>dedicated environments</w:t>
      </w:r>
    </w:p>
    <w:p w14:paraId="14AADA18" w14:textId="77777777" w:rsidR="005E4B85" w:rsidRPr="00446A2D" w:rsidRDefault="005E4B85" w:rsidP="005E4B85">
      <w:pPr>
        <w:numPr>
          <w:ilvl w:val="0"/>
          <w:numId w:val="103"/>
        </w:numPr>
        <w:spacing w:before="100" w:beforeAutospacing="1" w:after="100" w:afterAutospacing="1"/>
      </w:pPr>
      <w:r w:rsidRPr="00446A2D">
        <w:t>regional hosting</w:t>
      </w:r>
    </w:p>
    <w:p w14:paraId="797D848F" w14:textId="77777777" w:rsidR="005E4B85" w:rsidRPr="00446A2D" w:rsidRDefault="005E4B85" w:rsidP="005E4B85">
      <w:pPr>
        <w:numPr>
          <w:ilvl w:val="0"/>
          <w:numId w:val="103"/>
        </w:numPr>
        <w:spacing w:before="100" w:beforeAutospacing="1" w:after="100" w:afterAutospacing="1"/>
      </w:pPr>
      <w:r w:rsidRPr="00446A2D">
        <w:t>compliance isolation</w:t>
      </w:r>
    </w:p>
    <w:p w14:paraId="5F536AD7" w14:textId="77777777" w:rsidR="005E4B85" w:rsidRPr="00446A2D" w:rsidRDefault="005E4B85" w:rsidP="005E4B85">
      <w:pPr>
        <w:numPr>
          <w:ilvl w:val="0"/>
          <w:numId w:val="103"/>
        </w:numPr>
        <w:spacing w:before="100" w:beforeAutospacing="1" w:after="100" w:afterAutospacing="1"/>
      </w:pPr>
      <w:r w:rsidRPr="00446A2D">
        <w:t>advanced audit systems</w:t>
      </w:r>
    </w:p>
    <w:p w14:paraId="1E36B4EA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Current architecture should remain:</w:t>
      </w:r>
      <w:r w:rsidRPr="00446A2D">
        <w:br/>
        <w:t>extensible enough for future enterprise scaling.</w:t>
      </w:r>
    </w:p>
    <w:p w14:paraId="33C743AF" w14:textId="77777777" w:rsidR="005E4B85" w:rsidRPr="00446A2D" w:rsidRDefault="003B175E" w:rsidP="00446A2D">
      <w:r w:rsidRPr="003B175E">
        <w:rPr>
          <w:noProof/>
          <w14:ligatures w14:val="standardContextual"/>
        </w:rPr>
        <w:pict w14:anchorId="1D7BE528">
          <v:rect id="_x0000_i1624" alt="" style="width:468pt;height:.05pt;mso-width-percent:0;mso-height-percent:0;mso-width-percent:0;mso-height-percent:0" o:hralign="center" o:hrstd="t" o:hr="t" fillcolor="#a0a0a0" stroked="f"/>
        </w:pict>
      </w:r>
    </w:p>
    <w:p w14:paraId="7E7C5FC5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28. Immediate Next Blueprint</w:t>
      </w:r>
    </w:p>
    <w:p w14:paraId="0473088C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Next:</w:t>
      </w:r>
    </w:p>
    <w:p w14:paraId="4C1B9FA0" w14:textId="77777777" w:rsidR="005E4B85" w:rsidRPr="00446A2D" w:rsidRDefault="005E4B85" w:rsidP="00446A2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46A2D">
        <w:rPr>
          <w:b/>
          <w:bCs/>
          <w:kern w:val="36"/>
          <w:sz w:val="48"/>
          <w:szCs w:val="48"/>
        </w:rPr>
        <w:t>Blueprint V25 — Firebase Cloud Functions &amp; Backend Automation Architecture</w:t>
      </w:r>
    </w:p>
    <w:p w14:paraId="5AC7A2E0" w14:textId="77777777" w:rsidR="005E4B85" w:rsidRPr="00446A2D" w:rsidRDefault="005E4B85" w:rsidP="00446A2D">
      <w:pPr>
        <w:spacing w:before="100" w:beforeAutospacing="1" w:after="100" w:afterAutospacing="1"/>
      </w:pPr>
      <w:r w:rsidRPr="00446A2D">
        <w:t>This blueprint will define:</w:t>
      </w:r>
    </w:p>
    <w:p w14:paraId="37C05ED7" w14:textId="77777777" w:rsidR="005E4B85" w:rsidRPr="00446A2D" w:rsidRDefault="005E4B85" w:rsidP="005E4B85">
      <w:pPr>
        <w:numPr>
          <w:ilvl w:val="0"/>
          <w:numId w:val="104"/>
        </w:numPr>
        <w:spacing w:before="100" w:beforeAutospacing="1" w:after="100" w:afterAutospacing="1"/>
      </w:pPr>
      <w:r w:rsidRPr="00446A2D">
        <w:t>server-side automation</w:t>
      </w:r>
    </w:p>
    <w:p w14:paraId="6A03346C" w14:textId="77777777" w:rsidR="005E4B85" w:rsidRPr="00446A2D" w:rsidRDefault="005E4B85" w:rsidP="005E4B85">
      <w:pPr>
        <w:numPr>
          <w:ilvl w:val="0"/>
          <w:numId w:val="104"/>
        </w:numPr>
        <w:spacing w:before="100" w:beforeAutospacing="1" w:after="100" w:afterAutospacing="1"/>
      </w:pPr>
      <w:r w:rsidRPr="00446A2D">
        <w:lastRenderedPageBreak/>
        <w:t>leaderboard recalculation</w:t>
      </w:r>
    </w:p>
    <w:p w14:paraId="17FEF6AB" w14:textId="77777777" w:rsidR="005E4B85" w:rsidRPr="00446A2D" w:rsidRDefault="005E4B85" w:rsidP="005E4B85">
      <w:pPr>
        <w:numPr>
          <w:ilvl w:val="0"/>
          <w:numId w:val="104"/>
        </w:numPr>
        <w:spacing w:before="100" w:beforeAutospacing="1" w:after="100" w:afterAutospacing="1"/>
      </w:pPr>
      <w:r w:rsidRPr="00446A2D">
        <w:t>streak systems</w:t>
      </w:r>
    </w:p>
    <w:p w14:paraId="2B49B306" w14:textId="77777777" w:rsidR="005E4B85" w:rsidRPr="00446A2D" w:rsidRDefault="005E4B85" w:rsidP="005E4B85">
      <w:pPr>
        <w:numPr>
          <w:ilvl w:val="0"/>
          <w:numId w:val="104"/>
        </w:numPr>
        <w:spacing w:before="100" w:beforeAutospacing="1" w:after="100" w:afterAutospacing="1"/>
      </w:pPr>
      <w:r w:rsidRPr="00446A2D">
        <w:t>badge automation</w:t>
      </w:r>
    </w:p>
    <w:p w14:paraId="4565A9CC" w14:textId="77777777" w:rsidR="005E4B85" w:rsidRPr="00446A2D" w:rsidRDefault="005E4B85" w:rsidP="005E4B85">
      <w:pPr>
        <w:numPr>
          <w:ilvl w:val="0"/>
          <w:numId w:val="104"/>
        </w:numPr>
        <w:spacing w:before="100" w:beforeAutospacing="1" w:after="100" w:afterAutospacing="1"/>
      </w:pPr>
      <w:r w:rsidRPr="00446A2D">
        <w:t>scheduled jobs</w:t>
      </w:r>
    </w:p>
    <w:p w14:paraId="682FCEEC" w14:textId="77777777" w:rsidR="005E4B85" w:rsidRPr="00446A2D" w:rsidRDefault="005E4B85" w:rsidP="005E4B85">
      <w:pPr>
        <w:numPr>
          <w:ilvl w:val="0"/>
          <w:numId w:val="104"/>
        </w:numPr>
        <w:spacing w:before="100" w:beforeAutospacing="1" w:after="100" w:afterAutospacing="1"/>
      </w:pPr>
      <w:r w:rsidRPr="00446A2D">
        <w:t>notification pipelines</w:t>
      </w:r>
    </w:p>
    <w:p w14:paraId="0D222F72" w14:textId="77777777" w:rsidR="005E4B85" w:rsidRPr="00446A2D" w:rsidRDefault="005E4B85" w:rsidP="005E4B85">
      <w:pPr>
        <w:numPr>
          <w:ilvl w:val="0"/>
          <w:numId w:val="104"/>
        </w:numPr>
        <w:spacing w:before="100" w:beforeAutospacing="1" w:after="100" w:afterAutospacing="1"/>
      </w:pPr>
      <w:r w:rsidRPr="00446A2D">
        <w:t>backend event processing</w:t>
      </w:r>
    </w:p>
    <w:p w14:paraId="7382D79E" w14:textId="77777777" w:rsidR="005E4B85" w:rsidRPr="00446A2D" w:rsidRDefault="005E4B85" w:rsidP="005E4B85">
      <w:pPr>
        <w:numPr>
          <w:ilvl w:val="0"/>
          <w:numId w:val="104"/>
        </w:numPr>
        <w:spacing w:before="100" w:beforeAutospacing="1" w:after="100" w:afterAutospacing="1"/>
      </w:pPr>
      <w:r w:rsidRPr="00446A2D">
        <w:t>scalable automation architecture</w:t>
      </w:r>
    </w:p>
    <w:p w14:paraId="7D96B2DE" w14:textId="77777777" w:rsidR="005E4B85" w:rsidRDefault="005E4B85"/>
    <w:p w14:paraId="3EFAAF2E" w14:textId="77777777" w:rsidR="005E4B85" w:rsidRDefault="005E4B85" w:rsidP="005E4B85">
      <w:pPr>
        <w:rPr>
          <w:b/>
          <w:bCs/>
          <w:sz w:val="36"/>
          <w:szCs w:val="36"/>
        </w:rPr>
      </w:pPr>
    </w:p>
    <w:p w14:paraId="213B9B08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D6B0391" w14:textId="77777777" w:rsidR="005E4B85" w:rsidRDefault="005E4B85" w:rsidP="005E4B85">
      <w:pPr>
        <w:rPr>
          <w:b/>
          <w:bCs/>
          <w:sz w:val="36"/>
          <w:szCs w:val="36"/>
        </w:rPr>
      </w:pPr>
    </w:p>
    <w:p w14:paraId="1040B47D" w14:textId="77777777" w:rsidR="005E4B85" w:rsidRDefault="005E4B85" w:rsidP="005E4B85">
      <w:pPr>
        <w:rPr>
          <w:b/>
          <w:bCs/>
          <w:sz w:val="36"/>
          <w:szCs w:val="36"/>
        </w:rPr>
      </w:pPr>
    </w:p>
    <w:p w14:paraId="76C9BBAA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4D40B49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BAC02A9" w14:textId="77777777" w:rsidR="005E4B85" w:rsidRDefault="005E4B85" w:rsidP="005E4B85">
      <w:pPr>
        <w:rPr>
          <w:b/>
          <w:bCs/>
          <w:sz w:val="36"/>
          <w:szCs w:val="36"/>
        </w:rPr>
      </w:pPr>
    </w:p>
    <w:p w14:paraId="2DB2DAB6" w14:textId="77777777" w:rsidR="005E4B85" w:rsidRDefault="005E4B85" w:rsidP="005E4B85">
      <w:pPr>
        <w:rPr>
          <w:b/>
          <w:bCs/>
          <w:sz w:val="36"/>
          <w:szCs w:val="36"/>
        </w:rPr>
      </w:pPr>
    </w:p>
    <w:p w14:paraId="7FE913BB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00EF06D" w14:textId="77777777" w:rsidR="005E4B85" w:rsidRDefault="005E4B85" w:rsidP="005E4B85">
      <w:pPr>
        <w:rPr>
          <w:b/>
          <w:bCs/>
          <w:sz w:val="36"/>
          <w:szCs w:val="36"/>
        </w:rPr>
      </w:pPr>
    </w:p>
    <w:p w14:paraId="710621BE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Blueprint V25 — Firebase Cloud Functions &amp; Backend Automation Architecture</w:t>
      </w:r>
    </w:p>
    <w:p w14:paraId="1349606D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EduPulse Server-Side Logic, Event Processing &amp; Automation Blueprint</w:t>
      </w:r>
    </w:p>
    <w:p w14:paraId="0104E661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3F99B501">
          <v:rect id="_x0000_i1623" alt="" style="width:468pt;height:.05pt;mso-width-percent:0;mso-height-percent:0;mso-width-percent:0;mso-height-percent:0" o:hralign="center" o:hrstd="t" o:hr="t" fillcolor="#a0a0a0" stroked="f"/>
        </w:pict>
      </w:r>
    </w:p>
    <w:p w14:paraId="3406D43B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1. Purpose of This Blueprint</w:t>
      </w:r>
    </w:p>
    <w:p w14:paraId="0508AFBC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This blueprint defines the server-side automation architecture for EduPulse using:</w:t>
      </w:r>
    </w:p>
    <w:p w14:paraId="394A652D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Firebase Cloud Functions.</w:t>
      </w:r>
    </w:p>
    <w:p w14:paraId="76182F12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It establishes:</w:t>
      </w:r>
    </w:p>
    <w:p w14:paraId="18D2C538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lastRenderedPageBreak/>
        <w:t>backend automation philosophy</w:t>
      </w:r>
    </w:p>
    <w:p w14:paraId="68E4BC99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t>event-driven processing</w:t>
      </w:r>
    </w:p>
    <w:p w14:paraId="2A242FD2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t>leaderboard recalculation</w:t>
      </w:r>
    </w:p>
    <w:p w14:paraId="494B56E4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t>streak systems</w:t>
      </w:r>
    </w:p>
    <w:p w14:paraId="6A514D3B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t>badge automation</w:t>
      </w:r>
    </w:p>
    <w:p w14:paraId="4C0CB98F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t>scheduled jobs</w:t>
      </w:r>
    </w:p>
    <w:p w14:paraId="1F3776B9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t>notification pipelines</w:t>
      </w:r>
    </w:p>
    <w:p w14:paraId="2DD24D88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t>analytics processing</w:t>
      </w:r>
    </w:p>
    <w:p w14:paraId="77F52854" w14:textId="77777777" w:rsidR="005E4B85" w:rsidRPr="00A076C2" w:rsidRDefault="005E4B85" w:rsidP="005E4B85">
      <w:pPr>
        <w:numPr>
          <w:ilvl w:val="0"/>
          <w:numId w:val="105"/>
        </w:numPr>
        <w:spacing w:before="100" w:beforeAutospacing="1" w:after="100" w:afterAutospacing="1"/>
      </w:pPr>
      <w:r w:rsidRPr="00A076C2">
        <w:t>backend trust architecture</w:t>
      </w:r>
    </w:p>
    <w:p w14:paraId="13191B20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This blueprint is CRITICAL because:</w:t>
      </w:r>
      <w:r w:rsidRPr="00A076C2">
        <w:br/>
        <w:t>EduPulse is not just a CRUD application.</w:t>
      </w:r>
    </w:p>
    <w:p w14:paraId="453250CC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It is:</w:t>
      </w:r>
    </w:p>
    <w:p w14:paraId="36528876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a realtime engagement platform.</w:t>
      </w:r>
    </w:p>
    <w:p w14:paraId="1749F55B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Many core systems must become:</w:t>
      </w:r>
    </w:p>
    <w:p w14:paraId="0B565969" w14:textId="77777777" w:rsidR="005E4B85" w:rsidRPr="00A076C2" w:rsidRDefault="005E4B85" w:rsidP="005E4B85">
      <w:pPr>
        <w:numPr>
          <w:ilvl w:val="0"/>
          <w:numId w:val="106"/>
        </w:numPr>
        <w:spacing w:before="100" w:beforeAutospacing="1" w:after="100" w:afterAutospacing="1"/>
      </w:pPr>
      <w:r w:rsidRPr="00A076C2">
        <w:t>automated</w:t>
      </w:r>
    </w:p>
    <w:p w14:paraId="0AB0D136" w14:textId="77777777" w:rsidR="005E4B85" w:rsidRPr="00A076C2" w:rsidRDefault="005E4B85" w:rsidP="005E4B85">
      <w:pPr>
        <w:numPr>
          <w:ilvl w:val="0"/>
          <w:numId w:val="106"/>
        </w:numPr>
        <w:spacing w:before="100" w:beforeAutospacing="1" w:after="100" w:afterAutospacing="1"/>
      </w:pPr>
      <w:r w:rsidRPr="00A076C2">
        <w:t>secure</w:t>
      </w:r>
    </w:p>
    <w:p w14:paraId="3C56C3B5" w14:textId="77777777" w:rsidR="005E4B85" w:rsidRPr="00A076C2" w:rsidRDefault="005E4B85" w:rsidP="005E4B85">
      <w:pPr>
        <w:numPr>
          <w:ilvl w:val="0"/>
          <w:numId w:val="106"/>
        </w:numPr>
        <w:spacing w:before="100" w:beforeAutospacing="1" w:after="100" w:afterAutospacing="1"/>
      </w:pPr>
      <w:r w:rsidRPr="00A076C2">
        <w:t>scalable</w:t>
      </w:r>
    </w:p>
    <w:p w14:paraId="679ECE58" w14:textId="77777777" w:rsidR="005E4B85" w:rsidRPr="00A076C2" w:rsidRDefault="005E4B85" w:rsidP="005E4B85">
      <w:pPr>
        <w:numPr>
          <w:ilvl w:val="0"/>
          <w:numId w:val="106"/>
        </w:numPr>
        <w:spacing w:before="100" w:beforeAutospacing="1" w:after="100" w:afterAutospacing="1"/>
      </w:pPr>
      <w:r w:rsidRPr="00A076C2">
        <w:t>server-authoritative</w:t>
      </w:r>
    </w:p>
    <w:p w14:paraId="525EECC5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6F737CBE">
          <v:rect id="_x0000_i1622" alt="" style="width:468pt;height:.05pt;mso-width-percent:0;mso-height-percent:0;mso-width-percent:0;mso-height-percent:0" o:hralign="center" o:hrstd="t" o:hr="t" fillcolor="#a0a0a0" stroked="f"/>
        </w:pict>
      </w:r>
    </w:p>
    <w:p w14:paraId="1EAE2380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2. Core Backend Philosophy</w:t>
      </w:r>
    </w:p>
    <w:p w14:paraId="1994A87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The frontend should NEVER become:</w:t>
      </w:r>
      <w:r w:rsidRPr="00A076C2">
        <w:br/>
        <w:t>the source of truth.</w:t>
      </w:r>
    </w:p>
    <w:p w14:paraId="771085B8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Clients are responsible for:</w:t>
      </w:r>
    </w:p>
    <w:p w14:paraId="4FE6DA88" w14:textId="77777777" w:rsidR="005E4B85" w:rsidRPr="00A076C2" w:rsidRDefault="005E4B85" w:rsidP="005E4B85">
      <w:pPr>
        <w:numPr>
          <w:ilvl w:val="0"/>
          <w:numId w:val="107"/>
        </w:numPr>
        <w:spacing w:before="100" w:beforeAutospacing="1" w:after="100" w:afterAutospacing="1"/>
      </w:pPr>
      <w:r w:rsidRPr="00A076C2">
        <w:t>UI rendering</w:t>
      </w:r>
    </w:p>
    <w:p w14:paraId="665A6274" w14:textId="77777777" w:rsidR="005E4B85" w:rsidRPr="00A076C2" w:rsidRDefault="005E4B85" w:rsidP="005E4B85">
      <w:pPr>
        <w:numPr>
          <w:ilvl w:val="0"/>
          <w:numId w:val="107"/>
        </w:numPr>
        <w:spacing w:before="100" w:beforeAutospacing="1" w:after="100" w:afterAutospacing="1"/>
      </w:pPr>
      <w:r w:rsidRPr="00A076C2">
        <w:t>user interaction</w:t>
      </w:r>
    </w:p>
    <w:p w14:paraId="347FEE2F" w14:textId="77777777" w:rsidR="005E4B85" w:rsidRPr="00A076C2" w:rsidRDefault="005E4B85" w:rsidP="005E4B85">
      <w:pPr>
        <w:numPr>
          <w:ilvl w:val="0"/>
          <w:numId w:val="107"/>
        </w:numPr>
        <w:spacing w:before="100" w:beforeAutospacing="1" w:after="100" w:afterAutospacing="1"/>
      </w:pPr>
      <w:r w:rsidRPr="00A076C2">
        <w:t>optimistic UX</w:t>
      </w:r>
    </w:p>
    <w:p w14:paraId="2AE14616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The backend must become responsible for:</w:t>
      </w:r>
    </w:p>
    <w:p w14:paraId="1F4A78A2" w14:textId="77777777" w:rsidR="005E4B85" w:rsidRPr="00A076C2" w:rsidRDefault="005E4B85" w:rsidP="005E4B85">
      <w:pPr>
        <w:numPr>
          <w:ilvl w:val="0"/>
          <w:numId w:val="108"/>
        </w:numPr>
        <w:spacing w:before="100" w:beforeAutospacing="1" w:after="100" w:afterAutospacing="1"/>
      </w:pPr>
      <w:r w:rsidRPr="00A076C2">
        <w:t>critical calculations</w:t>
      </w:r>
    </w:p>
    <w:p w14:paraId="0702B300" w14:textId="77777777" w:rsidR="005E4B85" w:rsidRPr="00A076C2" w:rsidRDefault="005E4B85" w:rsidP="005E4B85">
      <w:pPr>
        <w:numPr>
          <w:ilvl w:val="0"/>
          <w:numId w:val="108"/>
        </w:numPr>
        <w:spacing w:before="100" w:beforeAutospacing="1" w:after="100" w:afterAutospacing="1"/>
      </w:pPr>
      <w:r w:rsidRPr="00A076C2">
        <w:t>automation</w:t>
      </w:r>
    </w:p>
    <w:p w14:paraId="0D99B9CE" w14:textId="77777777" w:rsidR="005E4B85" w:rsidRPr="00A076C2" w:rsidRDefault="005E4B85" w:rsidP="005E4B85">
      <w:pPr>
        <w:numPr>
          <w:ilvl w:val="0"/>
          <w:numId w:val="108"/>
        </w:numPr>
        <w:spacing w:before="100" w:beforeAutospacing="1" w:after="100" w:afterAutospacing="1"/>
      </w:pPr>
      <w:r w:rsidRPr="00A076C2">
        <w:t>validation</w:t>
      </w:r>
    </w:p>
    <w:p w14:paraId="5D79CD28" w14:textId="77777777" w:rsidR="005E4B85" w:rsidRPr="00A076C2" w:rsidRDefault="005E4B85" w:rsidP="005E4B85">
      <w:pPr>
        <w:numPr>
          <w:ilvl w:val="0"/>
          <w:numId w:val="108"/>
        </w:numPr>
        <w:spacing w:before="100" w:beforeAutospacing="1" w:after="100" w:afterAutospacing="1"/>
      </w:pPr>
      <w:r w:rsidRPr="00A076C2">
        <w:t>aggregation</w:t>
      </w:r>
    </w:p>
    <w:p w14:paraId="24C04FA6" w14:textId="77777777" w:rsidR="005E4B85" w:rsidRPr="00A076C2" w:rsidRDefault="005E4B85" w:rsidP="005E4B85">
      <w:pPr>
        <w:numPr>
          <w:ilvl w:val="0"/>
          <w:numId w:val="108"/>
        </w:numPr>
        <w:spacing w:before="100" w:beforeAutospacing="1" w:after="100" w:afterAutospacing="1"/>
      </w:pPr>
      <w:r w:rsidRPr="00A076C2">
        <w:t>leaderboard integrity</w:t>
      </w:r>
    </w:p>
    <w:p w14:paraId="00BC5E2A" w14:textId="77777777" w:rsidR="005E4B85" w:rsidRPr="00A076C2" w:rsidRDefault="005E4B85" w:rsidP="005E4B85">
      <w:pPr>
        <w:numPr>
          <w:ilvl w:val="0"/>
          <w:numId w:val="108"/>
        </w:numPr>
        <w:spacing w:before="100" w:beforeAutospacing="1" w:after="100" w:afterAutospacing="1"/>
      </w:pPr>
      <w:r w:rsidRPr="00A076C2">
        <w:lastRenderedPageBreak/>
        <w:t>reward generation</w:t>
      </w:r>
    </w:p>
    <w:p w14:paraId="55750FFA" w14:textId="77777777" w:rsidR="005E4B85" w:rsidRPr="00A076C2" w:rsidRDefault="005E4B85" w:rsidP="005E4B85">
      <w:pPr>
        <w:numPr>
          <w:ilvl w:val="0"/>
          <w:numId w:val="108"/>
        </w:numPr>
        <w:spacing w:before="100" w:beforeAutospacing="1" w:after="100" w:afterAutospacing="1"/>
      </w:pPr>
      <w:r w:rsidRPr="00A076C2">
        <w:t>analytics generation</w:t>
      </w:r>
    </w:p>
    <w:p w14:paraId="06F2D5CC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become:</w:t>
      </w:r>
    </w:p>
    <w:p w14:paraId="2D00A83C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the platform intelligence layer.</w:t>
      </w:r>
    </w:p>
    <w:p w14:paraId="0D42D753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71DC83B1">
          <v:rect id="_x0000_i1621" alt="" style="width:468pt;height:.05pt;mso-width-percent:0;mso-height-percent:0;mso-width-percent:0;mso-height-percent:0" o:hralign="center" o:hrstd="t" o:hr="t" fillcolor="#a0a0a0" stroked="f"/>
        </w:pict>
      </w:r>
    </w:p>
    <w:p w14:paraId="584B303E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3. Why Cloud Functions Are Required</w:t>
      </w:r>
    </w:p>
    <w:p w14:paraId="578690F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are necessary because:</w:t>
      </w:r>
      <w:r w:rsidRPr="00A076C2">
        <w:br/>
        <w:t>Firestore alone cannot safely manage:</w:t>
      </w:r>
    </w:p>
    <w:p w14:paraId="60752B46" w14:textId="77777777" w:rsidR="005E4B85" w:rsidRPr="00A076C2" w:rsidRDefault="005E4B85" w:rsidP="005E4B85">
      <w:pPr>
        <w:numPr>
          <w:ilvl w:val="0"/>
          <w:numId w:val="109"/>
        </w:numPr>
        <w:spacing w:before="100" w:beforeAutospacing="1" w:after="100" w:afterAutospacing="1"/>
      </w:pPr>
      <w:r w:rsidRPr="00A076C2">
        <w:t>complex calculations</w:t>
      </w:r>
    </w:p>
    <w:p w14:paraId="0A0A15D1" w14:textId="77777777" w:rsidR="005E4B85" w:rsidRPr="00A076C2" w:rsidRDefault="005E4B85" w:rsidP="005E4B85">
      <w:pPr>
        <w:numPr>
          <w:ilvl w:val="0"/>
          <w:numId w:val="109"/>
        </w:numPr>
        <w:spacing w:before="100" w:beforeAutospacing="1" w:after="100" w:afterAutospacing="1"/>
      </w:pPr>
      <w:r w:rsidRPr="00A076C2">
        <w:t>secure aggregations</w:t>
      </w:r>
    </w:p>
    <w:p w14:paraId="3FF3B04B" w14:textId="77777777" w:rsidR="005E4B85" w:rsidRPr="00A076C2" w:rsidRDefault="005E4B85" w:rsidP="005E4B85">
      <w:pPr>
        <w:numPr>
          <w:ilvl w:val="0"/>
          <w:numId w:val="109"/>
        </w:numPr>
        <w:spacing w:before="100" w:beforeAutospacing="1" w:after="100" w:afterAutospacing="1"/>
      </w:pPr>
      <w:r w:rsidRPr="00A076C2">
        <w:t>automation pipelines</w:t>
      </w:r>
    </w:p>
    <w:p w14:paraId="02BEFE06" w14:textId="77777777" w:rsidR="005E4B85" w:rsidRPr="00A076C2" w:rsidRDefault="005E4B85" w:rsidP="005E4B85">
      <w:pPr>
        <w:numPr>
          <w:ilvl w:val="0"/>
          <w:numId w:val="109"/>
        </w:numPr>
        <w:spacing w:before="100" w:beforeAutospacing="1" w:after="100" w:afterAutospacing="1"/>
      </w:pPr>
      <w:r w:rsidRPr="00A076C2">
        <w:t>scheduled systems</w:t>
      </w:r>
    </w:p>
    <w:p w14:paraId="7423D84F" w14:textId="77777777" w:rsidR="005E4B85" w:rsidRPr="00A076C2" w:rsidRDefault="005E4B85" w:rsidP="005E4B85">
      <w:pPr>
        <w:numPr>
          <w:ilvl w:val="0"/>
          <w:numId w:val="109"/>
        </w:numPr>
        <w:spacing w:before="100" w:beforeAutospacing="1" w:after="100" w:afterAutospacing="1"/>
      </w:pPr>
      <w:r w:rsidRPr="00A076C2">
        <w:t>realtime recalculation</w:t>
      </w:r>
    </w:p>
    <w:p w14:paraId="1E2E4E62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Without backend automation:</w:t>
      </w:r>
      <w:r w:rsidRPr="00A076C2">
        <w:br/>
        <w:t>leaderboards and rewards become:</w:t>
      </w:r>
    </w:p>
    <w:p w14:paraId="7181BD6C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vulnerable to manipulation and inconsistency.</w:t>
      </w:r>
    </w:p>
    <w:p w14:paraId="194CBE70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4638461A">
          <v:rect id="_x0000_i1620" alt="" style="width:468pt;height:.05pt;mso-width-percent:0;mso-height-percent:0;mso-width-percent:0;mso-height-percent:0" o:hralign="center" o:hrstd="t" o:hr="t" fillcolor="#a0a0a0" stroked="f"/>
        </w:pict>
      </w:r>
    </w:p>
    <w:p w14:paraId="30329F3D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4. Cloud Function Categories</w:t>
      </w:r>
    </w:p>
    <w:p w14:paraId="2113A4C1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EduPulse backend automation will be divided into: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60"/>
        <w:gridCol w:w="4784"/>
      </w:tblGrid>
      <w:tr w:rsidR="005E4B85" w:rsidRPr="00A076C2" w14:paraId="21F5E42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43F6E" w14:textId="77777777" w:rsidR="005E4B85" w:rsidRPr="00A076C2" w:rsidRDefault="005E4B85" w:rsidP="00A076C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A076C2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22517" w14:textId="77777777" w:rsidR="005E4B85" w:rsidRPr="00A076C2" w:rsidRDefault="005E4B85" w:rsidP="00A076C2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A076C2">
              <w:rPr>
                <w:b/>
                <w:bCs/>
              </w:rPr>
              <w:t>Purpose</w:t>
            </w:r>
          </w:p>
        </w:tc>
      </w:tr>
      <w:tr w:rsidR="005E4B85" w:rsidRPr="00A076C2" w14:paraId="654850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EB5A9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Firestore Triggers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FA27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realtime event reactions</w:t>
            </w:r>
          </w:p>
        </w:tc>
      </w:tr>
      <w:tr w:rsidR="005E4B85" w:rsidRPr="00A076C2" w14:paraId="1411B5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4AA9A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Callable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9304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secure frontend requests</w:t>
            </w:r>
          </w:p>
        </w:tc>
      </w:tr>
      <w:tr w:rsidR="005E4B85" w:rsidRPr="00A076C2" w14:paraId="42EBA3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720AE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Scheduled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D64AA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recurring jobs</w:t>
            </w:r>
          </w:p>
        </w:tc>
      </w:tr>
      <w:tr w:rsidR="005E4B85" w:rsidRPr="00A076C2" w14:paraId="48EF3D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CF203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Background Workers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D4791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analytics &amp; automation</w:t>
            </w:r>
          </w:p>
        </w:tc>
      </w:tr>
      <w:tr w:rsidR="005E4B85" w:rsidRPr="00A076C2" w14:paraId="52A2AC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43778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lastRenderedPageBreak/>
              <w:t>Notification Pipelines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0CB44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alerts &amp; engagement</w:t>
            </w:r>
          </w:p>
        </w:tc>
      </w:tr>
      <w:tr w:rsidR="005E4B85" w:rsidRPr="00A076C2" w14:paraId="568115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09C92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Aggregation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67C6" w14:textId="77777777" w:rsidR="005E4B85" w:rsidRPr="00A076C2" w:rsidRDefault="005E4B85" w:rsidP="00A076C2">
            <w:pPr>
              <w:spacing w:before="100" w:beforeAutospacing="1" w:after="100" w:afterAutospacing="1"/>
            </w:pPr>
            <w:r w:rsidRPr="00A076C2">
              <w:t>computed statistics</w:t>
            </w:r>
          </w:p>
        </w:tc>
      </w:tr>
    </w:tbl>
    <w:p w14:paraId="31306739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5D1C7466">
          <v:rect id="_x0000_i1619" alt="" style="width:468pt;height:.05pt;mso-width-percent:0;mso-height-percent:0;mso-width-percent:0;mso-height-percent:0" o:hralign="center" o:hrstd="t" o:hr="t" fillcolor="#a0a0a0" stroked="f"/>
        </w:pict>
      </w:r>
    </w:p>
    <w:p w14:paraId="28F4C86E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5. Firestore Trigger Philosophy</w:t>
      </w:r>
    </w:p>
    <w:p w14:paraId="51B9EBD1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Many EduPulse systems should react automatically when:</w:t>
      </w:r>
    </w:p>
    <w:p w14:paraId="6498922E" w14:textId="77777777" w:rsidR="005E4B85" w:rsidRPr="00A076C2" w:rsidRDefault="005E4B85" w:rsidP="005E4B85">
      <w:pPr>
        <w:numPr>
          <w:ilvl w:val="0"/>
          <w:numId w:val="110"/>
        </w:numPr>
        <w:spacing w:before="100" w:beforeAutospacing="1" w:after="100" w:afterAutospacing="1"/>
      </w:pPr>
      <w:r w:rsidRPr="00A076C2">
        <w:t>points are awarded</w:t>
      </w:r>
    </w:p>
    <w:p w14:paraId="4C2CE612" w14:textId="77777777" w:rsidR="005E4B85" w:rsidRPr="00A076C2" w:rsidRDefault="005E4B85" w:rsidP="005E4B85">
      <w:pPr>
        <w:numPr>
          <w:ilvl w:val="0"/>
          <w:numId w:val="110"/>
        </w:numPr>
        <w:spacing w:before="100" w:beforeAutospacing="1" w:after="100" w:afterAutospacing="1"/>
      </w:pPr>
      <w:r w:rsidRPr="00A076C2">
        <w:t>events are created</w:t>
      </w:r>
    </w:p>
    <w:p w14:paraId="718327F0" w14:textId="77777777" w:rsidR="005E4B85" w:rsidRPr="00A076C2" w:rsidRDefault="005E4B85" w:rsidP="005E4B85">
      <w:pPr>
        <w:numPr>
          <w:ilvl w:val="0"/>
          <w:numId w:val="110"/>
        </w:numPr>
        <w:spacing w:before="100" w:beforeAutospacing="1" w:after="100" w:afterAutospacing="1"/>
      </w:pPr>
      <w:r w:rsidRPr="00A076C2">
        <w:t>competitions end</w:t>
      </w:r>
    </w:p>
    <w:p w14:paraId="4FA01580" w14:textId="77777777" w:rsidR="005E4B85" w:rsidRPr="00A076C2" w:rsidRDefault="005E4B85" w:rsidP="005E4B85">
      <w:pPr>
        <w:numPr>
          <w:ilvl w:val="0"/>
          <w:numId w:val="110"/>
        </w:numPr>
        <w:spacing w:before="100" w:beforeAutospacing="1" w:after="100" w:afterAutospacing="1"/>
      </w:pPr>
      <w:r w:rsidRPr="00A076C2">
        <w:t>students achieve streaks</w:t>
      </w:r>
    </w:p>
    <w:p w14:paraId="4B65BE52" w14:textId="77777777" w:rsidR="005E4B85" w:rsidRPr="00A076C2" w:rsidRDefault="005E4B85" w:rsidP="005E4B85">
      <w:pPr>
        <w:numPr>
          <w:ilvl w:val="0"/>
          <w:numId w:val="110"/>
        </w:numPr>
        <w:spacing w:before="100" w:beforeAutospacing="1" w:after="100" w:afterAutospacing="1"/>
      </w:pPr>
      <w:r w:rsidRPr="00A076C2">
        <w:t>rewards are unlocked</w:t>
      </w:r>
    </w:p>
    <w:p w14:paraId="19431C12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Firestore triggers create:</w:t>
      </w:r>
    </w:p>
    <w:p w14:paraId="3E988E92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event-driven architecture.</w:t>
      </w:r>
    </w:p>
    <w:p w14:paraId="7DA23B12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71640B3F">
          <v:rect id="_x0000_i1618" alt="" style="width:468pt;height:.05pt;mso-width-percent:0;mso-height-percent:0;mso-width-percent:0;mso-height-percent:0" o:hralign="center" o:hrstd="t" o:hr="t" fillcolor="#a0a0a0" stroked="f"/>
        </w:pict>
      </w:r>
    </w:p>
    <w:p w14:paraId="53C11F0B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6. Primary Event Pipeline</w:t>
      </w:r>
    </w:p>
    <w:p w14:paraId="32D0CC6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The MOST important event flow:</w:t>
      </w:r>
    </w:p>
    <w:p w14:paraId="0F3F4CDD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Points Awarded</w:t>
      </w:r>
    </w:p>
    <w:p w14:paraId="0A7476E8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310253BC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point_transactions</w:t>
      </w:r>
    </w:p>
    <w:p w14:paraId="415328A4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2E4AF126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activity generated</w:t>
      </w:r>
    </w:p>
    <w:p w14:paraId="0C1202EB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2A06A91F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student totals updated</w:t>
      </w:r>
    </w:p>
    <w:p w14:paraId="5C92C322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0554C406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house totals updated</w:t>
      </w:r>
    </w:p>
    <w:p w14:paraId="1FF0D766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758426E3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leaderboards recalculated</w:t>
      </w:r>
    </w:p>
    <w:p w14:paraId="69D4D390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24C53A51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badges evaluated</w:t>
      </w:r>
    </w:p>
    <w:p w14:paraId="3D5B0AB2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68B61D43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notifications triggered</w:t>
      </w:r>
    </w:p>
    <w:p w14:paraId="2D8D81EF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This becomes:</w:t>
      </w:r>
    </w:p>
    <w:p w14:paraId="28BE8B90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lastRenderedPageBreak/>
        <w:t>the core engagement engine.</w:t>
      </w:r>
    </w:p>
    <w:p w14:paraId="30FCCFB5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5C6205B4">
          <v:rect id="_x0000_i1617" alt="" style="width:468pt;height:.05pt;mso-width-percent:0;mso-height-percent:0;mso-width-percent:0;mso-height-percent:0" o:hralign="center" o:hrstd="t" o:hr="t" fillcolor="#a0a0a0" stroked="f"/>
        </w:pict>
      </w:r>
    </w:p>
    <w:p w14:paraId="6DB915AA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7. Leaderboard Recalculation Strategy</w:t>
      </w:r>
    </w:p>
    <w:p w14:paraId="7080FC76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Leaderboards should NEVER rely on:</w:t>
      </w:r>
      <w:r w:rsidRPr="00A076C2">
        <w:br/>
        <w:t>frontend calculations.</w:t>
      </w:r>
    </w:p>
    <w:p w14:paraId="1F6235A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Instead:</w:t>
      </w:r>
      <w:r w:rsidRPr="00A076C2">
        <w:br/>
        <w:t>Cloud Functions should:</w:t>
      </w:r>
    </w:p>
    <w:p w14:paraId="15B1FC9A" w14:textId="77777777" w:rsidR="005E4B85" w:rsidRPr="00A076C2" w:rsidRDefault="005E4B85" w:rsidP="005E4B85">
      <w:pPr>
        <w:numPr>
          <w:ilvl w:val="0"/>
          <w:numId w:val="111"/>
        </w:numPr>
        <w:spacing w:before="100" w:beforeAutospacing="1" w:after="100" w:afterAutospacing="1"/>
      </w:pPr>
      <w:r w:rsidRPr="00A076C2">
        <w:t>aggregate scores</w:t>
      </w:r>
    </w:p>
    <w:p w14:paraId="68344FBF" w14:textId="77777777" w:rsidR="005E4B85" w:rsidRPr="00A076C2" w:rsidRDefault="005E4B85" w:rsidP="005E4B85">
      <w:pPr>
        <w:numPr>
          <w:ilvl w:val="0"/>
          <w:numId w:val="111"/>
        </w:numPr>
        <w:spacing w:before="100" w:beforeAutospacing="1" w:after="100" w:afterAutospacing="1"/>
      </w:pPr>
      <w:r w:rsidRPr="00A076C2">
        <w:t>compute rankings</w:t>
      </w:r>
    </w:p>
    <w:p w14:paraId="39E44E3E" w14:textId="77777777" w:rsidR="005E4B85" w:rsidRPr="00A076C2" w:rsidRDefault="005E4B85" w:rsidP="005E4B85">
      <w:pPr>
        <w:numPr>
          <w:ilvl w:val="0"/>
          <w:numId w:val="111"/>
        </w:numPr>
        <w:spacing w:before="100" w:beforeAutospacing="1" w:after="100" w:afterAutospacing="1"/>
      </w:pPr>
      <w:r w:rsidRPr="00A076C2">
        <w:t>store computed leaderboard data</w:t>
      </w:r>
    </w:p>
    <w:p w14:paraId="069A8408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3C39DD05">
          <v:rect id="_x0000_i1616" alt="" style="width:468pt;height:.05pt;mso-width-percent:0;mso-height-percent:0;mso-width-percent:0;mso-height-percent:0" o:hralign="center" o:hrstd="t" o:hr="t" fillcolor="#a0a0a0" stroked="f"/>
        </w:pict>
      </w:r>
    </w:p>
    <w:p w14:paraId="70C7E2C5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Trigger Example</w:t>
      </w:r>
    </w:p>
    <w:p w14:paraId="3F53A4CA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on point_transactions write</w:t>
      </w:r>
    </w:p>
    <w:p w14:paraId="06E5B194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→ recalculate student rankings</w:t>
      </w:r>
    </w:p>
    <w:p w14:paraId="34DA263A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→ recalculate house rankings</w:t>
      </w:r>
    </w:p>
    <w:p w14:paraId="2FF94009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→ update leaderboard snapshots</w:t>
      </w:r>
    </w:p>
    <w:p w14:paraId="081A5F42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20B133DA">
          <v:rect id="_x0000_i1615" alt="" style="width:468pt;height:.05pt;mso-width-percent:0;mso-height-percent:0;mso-width-percent:0;mso-height-percent:0" o:hralign="center" o:hrstd="t" o:hr="t" fillcolor="#a0a0a0" stroked="f"/>
        </w:pict>
      </w:r>
    </w:p>
    <w:p w14:paraId="76C50D1D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8. Why Aggregated Leaderboards Are Important</w:t>
      </w:r>
    </w:p>
    <w:p w14:paraId="0094FCD6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Benefits: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faster dashboards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cheaper reads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stable rankings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realtime performance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analytics consistency</w:t>
      </w:r>
    </w:p>
    <w:p w14:paraId="6EB45569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Avoid:</w:t>
      </w:r>
      <w:r w:rsidRPr="00A076C2">
        <w:br/>
        <w:t>expensive client-side aggregation.</w:t>
      </w:r>
    </w:p>
    <w:p w14:paraId="173D9BC7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5A5E62AB">
          <v:rect id="_x0000_i1614" alt="" style="width:468pt;height:.05pt;mso-width-percent:0;mso-height-percent:0;mso-width-percent:0;mso-height-percent:0" o:hralign="center" o:hrstd="t" o:hr="t" fillcolor="#a0a0a0" stroked="f"/>
        </w:pict>
      </w:r>
    </w:p>
    <w:p w14:paraId="318DDF43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lastRenderedPageBreak/>
        <w:t>9. Activity Generation Functions</w:t>
      </w:r>
    </w:p>
    <w:p w14:paraId="2ABAC922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Activities should often be:</w:t>
      </w:r>
      <w:r w:rsidRPr="00A076C2">
        <w:br/>
        <w:t>automatically generated.</w:t>
      </w:r>
    </w:p>
    <w:p w14:paraId="5AC2F53E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044727D7" w14:textId="77777777" w:rsidR="005E4B85" w:rsidRPr="00A076C2" w:rsidRDefault="005E4B85" w:rsidP="005E4B85">
      <w:pPr>
        <w:numPr>
          <w:ilvl w:val="0"/>
          <w:numId w:val="112"/>
        </w:numPr>
        <w:spacing w:before="100" w:beforeAutospacing="1" w:after="100" w:afterAutospacing="1"/>
      </w:pPr>
      <w:r w:rsidRPr="00A076C2">
        <w:t>points awarded</w:t>
      </w:r>
    </w:p>
    <w:p w14:paraId="38D00E31" w14:textId="77777777" w:rsidR="005E4B85" w:rsidRPr="00A076C2" w:rsidRDefault="005E4B85" w:rsidP="005E4B85">
      <w:pPr>
        <w:numPr>
          <w:ilvl w:val="0"/>
          <w:numId w:val="112"/>
        </w:numPr>
        <w:spacing w:before="100" w:beforeAutospacing="1" w:after="100" w:afterAutospacing="1"/>
      </w:pPr>
      <w:r w:rsidRPr="00A076C2">
        <w:t>competition won</w:t>
      </w:r>
    </w:p>
    <w:p w14:paraId="20BD324A" w14:textId="77777777" w:rsidR="005E4B85" w:rsidRPr="00A076C2" w:rsidRDefault="005E4B85" w:rsidP="005E4B85">
      <w:pPr>
        <w:numPr>
          <w:ilvl w:val="0"/>
          <w:numId w:val="112"/>
        </w:numPr>
        <w:spacing w:before="100" w:beforeAutospacing="1" w:after="100" w:afterAutospacing="1"/>
      </w:pPr>
      <w:r w:rsidRPr="00A076C2">
        <w:t>badge unlocked</w:t>
      </w:r>
    </w:p>
    <w:p w14:paraId="153EF51C" w14:textId="77777777" w:rsidR="005E4B85" w:rsidRPr="00A076C2" w:rsidRDefault="005E4B85" w:rsidP="005E4B85">
      <w:pPr>
        <w:numPr>
          <w:ilvl w:val="0"/>
          <w:numId w:val="112"/>
        </w:numPr>
        <w:spacing w:before="100" w:beforeAutospacing="1" w:after="100" w:afterAutospacing="1"/>
      </w:pPr>
      <w:r w:rsidRPr="00A076C2">
        <w:t>streak achieved</w:t>
      </w:r>
    </w:p>
    <w:p w14:paraId="2B4DFDC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should create:</w:t>
      </w:r>
      <w:r w:rsidRPr="00A076C2">
        <w:br/>
        <w:t>normalized activity records.</w:t>
      </w:r>
    </w:p>
    <w:p w14:paraId="6A0E7803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620B2840">
          <v:rect id="_x0000_i1613" alt="" style="width:468pt;height:.05pt;mso-width-percent:0;mso-height-percent:0;mso-width-percent:0;mso-height-percent:0" o:hralign="center" o:hrstd="t" o:hr="t" fillcolor="#a0a0a0" stroked="f"/>
        </w:pict>
      </w:r>
    </w:p>
    <w:p w14:paraId="481F036D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10. Streak Engine Architecture</w:t>
      </w:r>
    </w:p>
    <w:p w14:paraId="68D33B7F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Streaks become:</w:t>
      </w:r>
    </w:p>
    <w:p w14:paraId="0A9E5B3F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a major engagement mechanic.</w:t>
      </w:r>
    </w:p>
    <w:p w14:paraId="781F26C5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5E1F5E2F" w14:textId="77777777" w:rsidR="005E4B85" w:rsidRPr="00A076C2" w:rsidRDefault="005E4B85" w:rsidP="005E4B85">
      <w:pPr>
        <w:numPr>
          <w:ilvl w:val="0"/>
          <w:numId w:val="113"/>
        </w:numPr>
        <w:spacing w:before="100" w:beforeAutospacing="1" w:after="100" w:afterAutospacing="1"/>
      </w:pPr>
      <w:r w:rsidRPr="00A076C2">
        <w:t>daily participation streak</w:t>
      </w:r>
    </w:p>
    <w:p w14:paraId="746D0C42" w14:textId="77777777" w:rsidR="005E4B85" w:rsidRPr="00A076C2" w:rsidRDefault="005E4B85" w:rsidP="005E4B85">
      <w:pPr>
        <w:numPr>
          <w:ilvl w:val="0"/>
          <w:numId w:val="113"/>
        </w:numPr>
        <w:spacing w:before="100" w:beforeAutospacing="1" w:after="100" w:afterAutospacing="1"/>
      </w:pPr>
      <w:r w:rsidRPr="00A076C2">
        <w:t>attendance streak</w:t>
      </w:r>
    </w:p>
    <w:p w14:paraId="167C425B" w14:textId="77777777" w:rsidR="005E4B85" w:rsidRPr="00A076C2" w:rsidRDefault="005E4B85" w:rsidP="005E4B85">
      <w:pPr>
        <w:numPr>
          <w:ilvl w:val="0"/>
          <w:numId w:val="113"/>
        </w:numPr>
        <w:spacing w:before="100" w:beforeAutospacing="1" w:after="100" w:afterAutospacing="1"/>
      </w:pPr>
      <w:r w:rsidRPr="00A076C2">
        <w:t>competition streak</w:t>
      </w:r>
    </w:p>
    <w:p w14:paraId="380A52A2" w14:textId="77777777" w:rsidR="005E4B85" w:rsidRPr="00A076C2" w:rsidRDefault="005E4B85" w:rsidP="005E4B85">
      <w:pPr>
        <w:numPr>
          <w:ilvl w:val="0"/>
          <w:numId w:val="113"/>
        </w:numPr>
        <w:spacing w:before="100" w:beforeAutospacing="1" w:after="100" w:afterAutospacing="1"/>
      </w:pPr>
      <w:r w:rsidRPr="00A076C2">
        <w:t>reward streak</w:t>
      </w:r>
    </w:p>
    <w:p w14:paraId="7F10E5D1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31AED1FA">
          <v:rect id="_x0000_i1612" alt="" style="width:468pt;height:.05pt;mso-width-percent:0;mso-height-percent:0;mso-width-percent:0;mso-height-percent:0" o:hralign="center" o:hrstd="t" o:hr="t" fillcolor="#a0a0a0" stroked="f"/>
        </w:pict>
      </w:r>
    </w:p>
    <w:p w14:paraId="464D8261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Backend Responsibility</w:t>
      </w:r>
    </w:p>
    <w:p w14:paraId="268F9C08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should:</w:t>
      </w:r>
    </w:p>
    <w:p w14:paraId="6E619BBF" w14:textId="77777777" w:rsidR="005E4B85" w:rsidRPr="00A076C2" w:rsidRDefault="005E4B85" w:rsidP="005E4B85">
      <w:pPr>
        <w:numPr>
          <w:ilvl w:val="0"/>
          <w:numId w:val="114"/>
        </w:numPr>
        <w:spacing w:before="100" w:beforeAutospacing="1" w:after="100" w:afterAutospacing="1"/>
      </w:pPr>
      <w:r w:rsidRPr="00A076C2">
        <w:t>compute streak continuity</w:t>
      </w:r>
    </w:p>
    <w:p w14:paraId="31A0DB1C" w14:textId="77777777" w:rsidR="005E4B85" w:rsidRPr="00A076C2" w:rsidRDefault="005E4B85" w:rsidP="005E4B85">
      <w:pPr>
        <w:numPr>
          <w:ilvl w:val="0"/>
          <w:numId w:val="114"/>
        </w:numPr>
        <w:spacing w:before="100" w:beforeAutospacing="1" w:after="100" w:afterAutospacing="1"/>
      </w:pPr>
      <w:r w:rsidRPr="00A076C2">
        <w:t>reset broken streaks</w:t>
      </w:r>
    </w:p>
    <w:p w14:paraId="03028A3B" w14:textId="77777777" w:rsidR="005E4B85" w:rsidRPr="00A076C2" w:rsidRDefault="005E4B85" w:rsidP="005E4B85">
      <w:pPr>
        <w:numPr>
          <w:ilvl w:val="0"/>
          <w:numId w:val="114"/>
        </w:numPr>
        <w:spacing w:before="100" w:beforeAutospacing="1" w:after="100" w:afterAutospacing="1"/>
      </w:pPr>
      <w:r w:rsidRPr="00A076C2">
        <w:t>update streak counters</w:t>
      </w:r>
    </w:p>
    <w:p w14:paraId="137DB0BC" w14:textId="77777777" w:rsidR="005E4B85" w:rsidRPr="00A076C2" w:rsidRDefault="005E4B85" w:rsidP="005E4B85">
      <w:pPr>
        <w:numPr>
          <w:ilvl w:val="0"/>
          <w:numId w:val="114"/>
        </w:numPr>
        <w:spacing w:before="100" w:beforeAutospacing="1" w:after="100" w:afterAutospacing="1"/>
      </w:pPr>
      <w:r w:rsidRPr="00A076C2">
        <w:t>trigger celebrations</w:t>
      </w:r>
    </w:p>
    <w:p w14:paraId="57F1D1B9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Never trust:</w:t>
      </w:r>
      <w:r w:rsidRPr="00A076C2">
        <w:br/>
        <w:t>frontend streak calculations.</w:t>
      </w:r>
    </w:p>
    <w:p w14:paraId="7307843D" w14:textId="77777777" w:rsidR="005E4B85" w:rsidRPr="00A076C2" w:rsidRDefault="003B175E" w:rsidP="00A076C2">
      <w:r w:rsidRPr="003B175E">
        <w:rPr>
          <w:noProof/>
          <w14:ligatures w14:val="standardContextual"/>
        </w:rPr>
        <w:lastRenderedPageBreak/>
        <w:pict w14:anchorId="5620F146">
          <v:rect id="_x0000_i1611" alt="" style="width:468pt;height:.05pt;mso-width-percent:0;mso-height-percent:0;mso-width-percent:0;mso-height-percent:0" o:hralign="center" o:hrstd="t" o:hr="t" fillcolor="#a0a0a0" stroked="f"/>
        </w:pict>
      </w:r>
    </w:p>
    <w:p w14:paraId="026916CB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11. Badge &amp; Achievement Automation</w:t>
      </w:r>
    </w:p>
    <w:p w14:paraId="149C1C2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Badges should become:</w:t>
      </w:r>
      <w:r w:rsidRPr="00A076C2">
        <w:br/>
        <w:t>server-authoritative achievements.</w:t>
      </w:r>
    </w:p>
    <w:p w14:paraId="43F1A731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28A7E02A" w14:textId="77777777" w:rsidR="005E4B85" w:rsidRPr="00A076C2" w:rsidRDefault="005E4B85" w:rsidP="005E4B85">
      <w:pPr>
        <w:numPr>
          <w:ilvl w:val="0"/>
          <w:numId w:val="115"/>
        </w:numPr>
        <w:spacing w:before="100" w:beforeAutospacing="1" w:after="100" w:afterAutospacing="1"/>
      </w:pPr>
      <w:r w:rsidRPr="00A076C2">
        <w:t>100 points earned</w:t>
      </w:r>
    </w:p>
    <w:p w14:paraId="4B4F6B2C" w14:textId="77777777" w:rsidR="005E4B85" w:rsidRPr="00A076C2" w:rsidRDefault="005E4B85" w:rsidP="005E4B85">
      <w:pPr>
        <w:numPr>
          <w:ilvl w:val="0"/>
          <w:numId w:val="115"/>
        </w:numPr>
        <w:spacing w:before="100" w:beforeAutospacing="1" w:after="100" w:afterAutospacing="1"/>
      </w:pPr>
      <w:r w:rsidRPr="00A076C2">
        <w:t>top performer</w:t>
      </w:r>
    </w:p>
    <w:p w14:paraId="40CF4E80" w14:textId="77777777" w:rsidR="005E4B85" w:rsidRPr="00A076C2" w:rsidRDefault="005E4B85" w:rsidP="005E4B85">
      <w:pPr>
        <w:numPr>
          <w:ilvl w:val="0"/>
          <w:numId w:val="115"/>
        </w:numPr>
        <w:spacing w:before="100" w:beforeAutospacing="1" w:after="100" w:afterAutospacing="1"/>
      </w:pPr>
      <w:r w:rsidRPr="00A076C2">
        <w:t>participation champion</w:t>
      </w:r>
    </w:p>
    <w:p w14:paraId="6C036455" w14:textId="77777777" w:rsidR="005E4B85" w:rsidRPr="00A076C2" w:rsidRDefault="005E4B85" w:rsidP="005E4B85">
      <w:pPr>
        <w:numPr>
          <w:ilvl w:val="0"/>
          <w:numId w:val="115"/>
        </w:numPr>
        <w:spacing w:before="100" w:beforeAutospacing="1" w:after="100" w:afterAutospacing="1"/>
      </w:pPr>
      <w:r w:rsidRPr="00A076C2">
        <w:t>7-day streak</w:t>
      </w:r>
    </w:p>
    <w:p w14:paraId="592CF6EE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0AE3C60A">
          <v:rect id="_x0000_i1610" alt="" style="width:468pt;height:.05pt;mso-width-percent:0;mso-height-percent:0;mso-width-percent:0;mso-height-percent:0" o:hralign="center" o:hrstd="t" o:hr="t" fillcolor="#a0a0a0" stroked="f"/>
        </w:pict>
      </w:r>
    </w:p>
    <w:p w14:paraId="2D09F170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Badge Pipeline</w:t>
      </w:r>
    </w:p>
    <w:p w14:paraId="71801B85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activity created</w:t>
      </w:r>
    </w:p>
    <w:p w14:paraId="5AACA23E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2BD91824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badge evaluation function</w:t>
      </w:r>
    </w:p>
    <w:p w14:paraId="427FDAF8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3E003748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reward unlocked</w:t>
      </w:r>
    </w:p>
    <w:p w14:paraId="2955A12B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5514CA8F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notification generated</w:t>
      </w:r>
    </w:p>
    <w:p w14:paraId="19ABA4EC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3D9901C3">
          <v:rect id="_x0000_i1609" alt="" style="width:468pt;height:.05pt;mso-width-percent:0;mso-height-percent:0;mso-width-percent:0;mso-height-percent:0" o:hralign="center" o:hrstd="t" o:hr="t" fillcolor="#a0a0a0" stroked="f"/>
        </w:pict>
      </w:r>
    </w:p>
    <w:p w14:paraId="68E2A475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12. Notification Automation</w:t>
      </w:r>
    </w:p>
    <w:p w14:paraId="59CC1B95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Notifications should become:</w:t>
      </w:r>
      <w:r w:rsidRPr="00A076C2">
        <w:br/>
        <w:t>event-driven.</w:t>
      </w:r>
    </w:p>
    <w:p w14:paraId="064AFF5F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063383A2" w14:textId="77777777" w:rsidR="005E4B85" w:rsidRPr="00A076C2" w:rsidRDefault="005E4B85" w:rsidP="005E4B85">
      <w:pPr>
        <w:numPr>
          <w:ilvl w:val="0"/>
          <w:numId w:val="116"/>
        </w:numPr>
        <w:spacing w:before="100" w:beforeAutospacing="1" w:after="100" w:afterAutospacing="1"/>
      </w:pPr>
      <w:r w:rsidRPr="00A076C2">
        <w:t>leaderboard changes</w:t>
      </w:r>
    </w:p>
    <w:p w14:paraId="014D8019" w14:textId="77777777" w:rsidR="005E4B85" w:rsidRPr="00A076C2" w:rsidRDefault="005E4B85" w:rsidP="005E4B85">
      <w:pPr>
        <w:numPr>
          <w:ilvl w:val="0"/>
          <w:numId w:val="116"/>
        </w:numPr>
        <w:spacing w:before="100" w:beforeAutospacing="1" w:after="100" w:afterAutospacing="1"/>
      </w:pPr>
      <w:r w:rsidRPr="00A076C2">
        <w:t>competitions ending</w:t>
      </w:r>
    </w:p>
    <w:p w14:paraId="1537F2EF" w14:textId="77777777" w:rsidR="005E4B85" w:rsidRPr="00A076C2" w:rsidRDefault="005E4B85" w:rsidP="005E4B85">
      <w:pPr>
        <w:numPr>
          <w:ilvl w:val="0"/>
          <w:numId w:val="116"/>
        </w:numPr>
        <w:spacing w:before="100" w:beforeAutospacing="1" w:after="100" w:afterAutospacing="1"/>
      </w:pPr>
      <w:r w:rsidRPr="00A076C2">
        <w:t>streak milestones</w:t>
      </w:r>
    </w:p>
    <w:p w14:paraId="1E6F88FA" w14:textId="77777777" w:rsidR="005E4B85" w:rsidRPr="00A076C2" w:rsidRDefault="005E4B85" w:rsidP="005E4B85">
      <w:pPr>
        <w:numPr>
          <w:ilvl w:val="0"/>
          <w:numId w:val="116"/>
        </w:numPr>
        <w:spacing w:before="100" w:beforeAutospacing="1" w:after="100" w:afterAutospacing="1"/>
      </w:pPr>
      <w:r w:rsidRPr="00A076C2">
        <w:t>reward unlocks</w:t>
      </w:r>
    </w:p>
    <w:p w14:paraId="37E6AF1B" w14:textId="77777777" w:rsidR="005E4B85" w:rsidRPr="00A076C2" w:rsidRDefault="005E4B85" w:rsidP="005E4B85">
      <w:pPr>
        <w:numPr>
          <w:ilvl w:val="0"/>
          <w:numId w:val="116"/>
        </w:numPr>
        <w:spacing w:before="100" w:beforeAutospacing="1" w:after="100" w:afterAutospacing="1"/>
      </w:pPr>
      <w:r w:rsidRPr="00A076C2">
        <w:t>participation alerts</w:t>
      </w:r>
    </w:p>
    <w:p w14:paraId="27D87D8F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7D31552E">
          <v:rect id="_x0000_i1608" alt="" style="width:468pt;height:.05pt;mso-width-percent:0;mso-height-percent:0;mso-width-percent:0;mso-height-percent:0" o:hralign="center" o:hrstd="t" o:hr="t" fillcolor="#a0a0a0" stroked="f"/>
        </w:pict>
      </w:r>
    </w:p>
    <w:p w14:paraId="3755918B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Notification Pipeline</w:t>
      </w:r>
    </w:p>
    <w:p w14:paraId="68BD5CFB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event occurs</w:t>
      </w:r>
    </w:p>
    <w:p w14:paraId="43A50112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lastRenderedPageBreak/>
        <w:t xml:space="preserve">    ↓</w:t>
      </w:r>
    </w:p>
    <w:p w14:paraId="2C26DAFE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Cloud Function evaluates relevance</w:t>
      </w:r>
    </w:p>
    <w:p w14:paraId="69AC18BD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0A3DFC08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notification document created</w:t>
      </w:r>
    </w:p>
    <w:p w14:paraId="06FA6B91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  ↓</w:t>
      </w:r>
    </w:p>
    <w:p w14:paraId="4FFD570B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future push notification triggered</w:t>
      </w:r>
    </w:p>
    <w:p w14:paraId="450111C5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5A86F024">
          <v:rect id="_x0000_i1607" alt="" style="width:468pt;height:.05pt;mso-width-percent:0;mso-height-percent:0;mso-width-percent:0;mso-height-percent:0" o:hralign="center" o:hrstd="t" o:hr="t" fillcolor="#a0a0a0" stroked="f"/>
        </w:pict>
      </w:r>
    </w:p>
    <w:p w14:paraId="55138510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13. Scheduled Function Architecture</w:t>
      </w:r>
    </w:p>
    <w:p w14:paraId="68E49020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Certain systems require:</w:t>
      </w:r>
      <w:r w:rsidRPr="00A076C2">
        <w:br/>
        <w:t>scheduled execution.</w:t>
      </w:r>
    </w:p>
    <w:p w14:paraId="237A093F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3224B0DD">
          <v:rect id="_x0000_i1606" alt="" style="width:468pt;height:.05pt;mso-width-percent:0;mso-height-percent:0;mso-width-percent:0;mso-height-percent:0" o:hralign="center" o:hrstd="t" o:hr="t" fillcolor="#a0a0a0" stroked="f"/>
        </w:pict>
      </w:r>
    </w:p>
    <w:p w14:paraId="1BC185C3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Daily Jobs</w:t>
      </w:r>
    </w:p>
    <w:p w14:paraId="6A355571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1B1BB475" w14:textId="77777777" w:rsidR="005E4B85" w:rsidRPr="00A076C2" w:rsidRDefault="005E4B85" w:rsidP="005E4B85">
      <w:pPr>
        <w:numPr>
          <w:ilvl w:val="0"/>
          <w:numId w:val="117"/>
        </w:numPr>
        <w:spacing w:before="100" w:beforeAutospacing="1" w:after="100" w:afterAutospacing="1"/>
      </w:pPr>
      <w:r w:rsidRPr="00A076C2">
        <w:t>daily leaderboard snapshots</w:t>
      </w:r>
    </w:p>
    <w:p w14:paraId="10E6AF45" w14:textId="77777777" w:rsidR="005E4B85" w:rsidRPr="00A076C2" w:rsidRDefault="005E4B85" w:rsidP="005E4B85">
      <w:pPr>
        <w:numPr>
          <w:ilvl w:val="0"/>
          <w:numId w:val="117"/>
        </w:numPr>
        <w:spacing w:before="100" w:beforeAutospacing="1" w:after="100" w:afterAutospacing="1"/>
      </w:pPr>
      <w:r w:rsidRPr="00A076C2">
        <w:t>streak processing</w:t>
      </w:r>
    </w:p>
    <w:p w14:paraId="7CDE9778" w14:textId="77777777" w:rsidR="005E4B85" w:rsidRPr="00A076C2" w:rsidRDefault="005E4B85" w:rsidP="005E4B85">
      <w:pPr>
        <w:numPr>
          <w:ilvl w:val="0"/>
          <w:numId w:val="117"/>
        </w:numPr>
        <w:spacing w:before="100" w:beforeAutospacing="1" w:after="100" w:afterAutospacing="1"/>
      </w:pPr>
      <w:r w:rsidRPr="00A076C2">
        <w:t>inactive student checks</w:t>
      </w:r>
    </w:p>
    <w:p w14:paraId="0265D9A6" w14:textId="77777777" w:rsidR="005E4B85" w:rsidRPr="00A076C2" w:rsidRDefault="005E4B85" w:rsidP="005E4B85">
      <w:pPr>
        <w:numPr>
          <w:ilvl w:val="0"/>
          <w:numId w:val="117"/>
        </w:numPr>
        <w:spacing w:before="100" w:beforeAutospacing="1" w:after="100" w:afterAutospacing="1"/>
      </w:pPr>
      <w:r w:rsidRPr="00A076C2">
        <w:t>daily summaries</w:t>
      </w:r>
    </w:p>
    <w:p w14:paraId="185B5CF2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28826710">
          <v:rect id="_x0000_i1605" alt="" style="width:468pt;height:.05pt;mso-width-percent:0;mso-height-percent:0;mso-width-percent:0;mso-height-percent:0" o:hralign="center" o:hrstd="t" o:hr="t" fillcolor="#a0a0a0" stroked="f"/>
        </w:pict>
      </w:r>
    </w:p>
    <w:p w14:paraId="040966C5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Weekly Jobs</w:t>
      </w:r>
    </w:p>
    <w:p w14:paraId="77B8362E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71037FC3" w14:textId="77777777" w:rsidR="005E4B85" w:rsidRPr="00A076C2" w:rsidRDefault="005E4B85" w:rsidP="005E4B85">
      <w:pPr>
        <w:numPr>
          <w:ilvl w:val="0"/>
          <w:numId w:val="118"/>
        </w:numPr>
        <w:spacing w:before="100" w:beforeAutospacing="1" w:after="100" w:afterAutospacing="1"/>
      </w:pPr>
      <w:r w:rsidRPr="00A076C2">
        <w:t>weekly winner calculation</w:t>
      </w:r>
    </w:p>
    <w:p w14:paraId="2E496230" w14:textId="77777777" w:rsidR="005E4B85" w:rsidRPr="00A076C2" w:rsidRDefault="005E4B85" w:rsidP="005E4B85">
      <w:pPr>
        <w:numPr>
          <w:ilvl w:val="0"/>
          <w:numId w:val="118"/>
        </w:numPr>
        <w:spacing w:before="100" w:beforeAutospacing="1" w:after="100" w:afterAutospacing="1"/>
      </w:pPr>
      <w:r w:rsidRPr="00A076C2">
        <w:t>weekly analytics generation</w:t>
      </w:r>
    </w:p>
    <w:p w14:paraId="50489923" w14:textId="77777777" w:rsidR="005E4B85" w:rsidRPr="00A076C2" w:rsidRDefault="005E4B85" w:rsidP="005E4B85">
      <w:pPr>
        <w:numPr>
          <w:ilvl w:val="0"/>
          <w:numId w:val="118"/>
        </w:numPr>
        <w:spacing w:before="100" w:beforeAutospacing="1" w:after="100" w:afterAutospacing="1"/>
      </w:pPr>
      <w:r w:rsidRPr="00A076C2">
        <w:t>competition resets</w:t>
      </w:r>
    </w:p>
    <w:p w14:paraId="0C27BB6B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65ADBFA4">
          <v:rect id="_x0000_i1604" alt="" style="width:468pt;height:.05pt;mso-width-percent:0;mso-height-percent:0;mso-width-percent:0;mso-height-percent:0" o:hralign="center" o:hrstd="t" o:hr="t" fillcolor="#a0a0a0" stroked="f"/>
        </w:pict>
      </w:r>
    </w:p>
    <w:p w14:paraId="6B4DBA55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Monthly Jobs</w:t>
      </w:r>
    </w:p>
    <w:p w14:paraId="1FF22D24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28BA84E3" w14:textId="77777777" w:rsidR="005E4B85" w:rsidRPr="00A076C2" w:rsidRDefault="005E4B85" w:rsidP="005E4B85">
      <w:pPr>
        <w:numPr>
          <w:ilvl w:val="0"/>
          <w:numId w:val="119"/>
        </w:numPr>
        <w:spacing w:before="100" w:beforeAutospacing="1" w:after="100" w:afterAutospacing="1"/>
      </w:pPr>
      <w:r w:rsidRPr="00A076C2">
        <w:t>monthly reports</w:t>
      </w:r>
    </w:p>
    <w:p w14:paraId="1688C4E5" w14:textId="77777777" w:rsidR="005E4B85" w:rsidRPr="00A076C2" w:rsidRDefault="005E4B85" w:rsidP="005E4B85">
      <w:pPr>
        <w:numPr>
          <w:ilvl w:val="0"/>
          <w:numId w:val="119"/>
        </w:numPr>
        <w:spacing w:before="100" w:beforeAutospacing="1" w:after="100" w:afterAutospacing="1"/>
      </w:pPr>
      <w:r w:rsidRPr="00A076C2">
        <w:t>archival processing</w:t>
      </w:r>
    </w:p>
    <w:p w14:paraId="17F64329" w14:textId="77777777" w:rsidR="005E4B85" w:rsidRPr="00A076C2" w:rsidRDefault="005E4B85" w:rsidP="005E4B85">
      <w:pPr>
        <w:numPr>
          <w:ilvl w:val="0"/>
          <w:numId w:val="119"/>
        </w:numPr>
        <w:spacing w:before="100" w:beforeAutospacing="1" w:after="100" w:afterAutospacing="1"/>
      </w:pPr>
      <w:r w:rsidRPr="00A076C2">
        <w:t>engagement summaries</w:t>
      </w:r>
    </w:p>
    <w:p w14:paraId="5D7B37B0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30FDE0A3">
          <v:rect id="_x0000_i1603" alt="" style="width:468pt;height:.05pt;mso-width-percent:0;mso-height-percent:0;mso-width-percent:0;mso-height-percent:0" o:hralign="center" o:hrstd="t" o:hr="t" fillcolor="#a0a0a0" stroked="f"/>
        </w:pict>
      </w:r>
    </w:p>
    <w:p w14:paraId="5B1432D4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lastRenderedPageBreak/>
        <w:t>14. Analytics Aggregation Functions</w:t>
      </w:r>
    </w:p>
    <w:p w14:paraId="30EECB54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Analytics should NOT rely on:</w:t>
      </w:r>
      <w:r w:rsidRPr="00A076C2">
        <w:br/>
        <w:t>heavy live Firestore queries.</w:t>
      </w:r>
    </w:p>
    <w:p w14:paraId="53FB26F6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Instead:</w:t>
      </w:r>
      <w:r w:rsidRPr="00A076C2">
        <w:br/>
        <w:t>Cloud Functions should precompute:</w:t>
      </w:r>
    </w:p>
    <w:p w14:paraId="65129637" w14:textId="77777777" w:rsidR="005E4B85" w:rsidRPr="00A076C2" w:rsidRDefault="005E4B85" w:rsidP="005E4B85">
      <w:pPr>
        <w:numPr>
          <w:ilvl w:val="0"/>
          <w:numId w:val="120"/>
        </w:numPr>
        <w:spacing w:before="100" w:beforeAutospacing="1" w:after="100" w:afterAutospacing="1"/>
      </w:pPr>
      <w:r w:rsidRPr="00A076C2">
        <w:t>participation metrics</w:t>
      </w:r>
    </w:p>
    <w:p w14:paraId="15199692" w14:textId="77777777" w:rsidR="005E4B85" w:rsidRPr="00A076C2" w:rsidRDefault="005E4B85" w:rsidP="005E4B85">
      <w:pPr>
        <w:numPr>
          <w:ilvl w:val="0"/>
          <w:numId w:val="120"/>
        </w:numPr>
        <w:spacing w:before="100" w:beforeAutospacing="1" w:after="100" w:afterAutospacing="1"/>
      </w:pPr>
      <w:r w:rsidRPr="00A076C2">
        <w:t>engagement scores</w:t>
      </w:r>
    </w:p>
    <w:p w14:paraId="11B229AC" w14:textId="77777777" w:rsidR="005E4B85" w:rsidRPr="00A076C2" w:rsidRDefault="005E4B85" w:rsidP="005E4B85">
      <w:pPr>
        <w:numPr>
          <w:ilvl w:val="0"/>
          <w:numId w:val="120"/>
        </w:numPr>
        <w:spacing w:before="100" w:beforeAutospacing="1" w:after="100" w:afterAutospacing="1"/>
      </w:pPr>
      <w:r w:rsidRPr="00A076C2">
        <w:t>activity counts</w:t>
      </w:r>
    </w:p>
    <w:p w14:paraId="7AF55BA9" w14:textId="77777777" w:rsidR="005E4B85" w:rsidRPr="00A076C2" w:rsidRDefault="005E4B85" w:rsidP="005E4B85">
      <w:pPr>
        <w:numPr>
          <w:ilvl w:val="0"/>
          <w:numId w:val="120"/>
        </w:numPr>
        <w:spacing w:before="100" w:beforeAutospacing="1" w:after="100" w:afterAutospacing="1"/>
      </w:pPr>
      <w:r w:rsidRPr="00A076C2">
        <w:t>leaderboard trends</w:t>
      </w:r>
    </w:p>
    <w:p w14:paraId="31CA5ABB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51D1823F">
          <v:rect id="_x0000_i1602" alt="" style="width:468pt;height:.05pt;mso-width-percent:0;mso-height-percent:0;mso-width-percent:0;mso-height-percent:0" o:hralign="center" o:hrstd="t" o:hr="t" fillcolor="#a0a0a0" stroked="f"/>
        </w:pict>
      </w:r>
    </w:p>
    <w:p w14:paraId="3B0786D5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15. Snapshot Aggregation Strategy</w:t>
      </w:r>
    </w:p>
    <w:p w14:paraId="2ACC7D7C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Expensive analytics should become:</w:t>
      </w:r>
      <w:r w:rsidRPr="00A076C2">
        <w:br/>
        <w:t>snapshot documents.</w:t>
      </w:r>
    </w:p>
    <w:p w14:paraId="01F6CB4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73E206DC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{</w:t>
      </w:r>
    </w:p>
    <w:p w14:paraId="412E277A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22AD3FF9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"week": "2026-W12",</w:t>
      </w:r>
    </w:p>
    <w:p w14:paraId="6B7C0653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"totalPoints": 12000,</w:t>
      </w:r>
    </w:p>
    <w:p w14:paraId="100B9A50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 xml:space="preserve">  "participationRate": 88</w:t>
      </w:r>
    </w:p>
    <w:p w14:paraId="282BA1CA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}</w:t>
      </w:r>
    </w:p>
    <w:p w14:paraId="2CEA9B19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Benefits:</w:t>
      </w:r>
    </w:p>
    <w:p w14:paraId="3F4CEA52" w14:textId="77777777" w:rsidR="005E4B85" w:rsidRPr="00A076C2" w:rsidRDefault="005E4B85" w:rsidP="005E4B85">
      <w:pPr>
        <w:numPr>
          <w:ilvl w:val="0"/>
          <w:numId w:val="121"/>
        </w:numPr>
        <w:spacing w:before="100" w:beforeAutospacing="1" w:after="100" w:afterAutospacing="1"/>
      </w:pPr>
      <w:r w:rsidRPr="00A076C2">
        <w:t>cheaper dashboards</w:t>
      </w:r>
    </w:p>
    <w:p w14:paraId="04C61646" w14:textId="77777777" w:rsidR="005E4B85" w:rsidRPr="00A076C2" w:rsidRDefault="005E4B85" w:rsidP="005E4B85">
      <w:pPr>
        <w:numPr>
          <w:ilvl w:val="0"/>
          <w:numId w:val="121"/>
        </w:numPr>
        <w:spacing w:before="100" w:beforeAutospacing="1" w:after="100" w:afterAutospacing="1"/>
      </w:pPr>
      <w:r w:rsidRPr="00A076C2">
        <w:t>faster charts</w:t>
      </w:r>
    </w:p>
    <w:p w14:paraId="3E511DAC" w14:textId="77777777" w:rsidR="005E4B85" w:rsidRPr="00A076C2" w:rsidRDefault="005E4B85" w:rsidP="005E4B85">
      <w:pPr>
        <w:numPr>
          <w:ilvl w:val="0"/>
          <w:numId w:val="121"/>
        </w:numPr>
        <w:spacing w:before="100" w:beforeAutospacing="1" w:after="100" w:afterAutospacing="1"/>
      </w:pPr>
      <w:r w:rsidRPr="00A076C2">
        <w:t>scalable analytics</w:t>
      </w:r>
    </w:p>
    <w:p w14:paraId="48EC29B3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7504FADE">
          <v:rect id="_x0000_i1601" alt="" style="width:468pt;height:.05pt;mso-width-percent:0;mso-height-percent:0;mso-width-percent:0;mso-height-percent:0" o:hralign="center" o:hrstd="t" o:hr="t" fillcolor="#a0a0a0" stroked="f"/>
        </w:pict>
      </w:r>
    </w:p>
    <w:p w14:paraId="2708862E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16. Callable Functions Philosophy</w:t>
      </w:r>
    </w:p>
    <w:p w14:paraId="0D105780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Callable Functions should be used for:</w:t>
      </w:r>
      <w:r w:rsidRPr="00A076C2">
        <w:br/>
        <w:t>high-trust operations.</w:t>
      </w:r>
    </w:p>
    <w:p w14:paraId="46F9733C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6AC6A54D" w14:textId="77777777" w:rsidR="005E4B85" w:rsidRPr="00A076C2" w:rsidRDefault="005E4B85" w:rsidP="005E4B85">
      <w:pPr>
        <w:numPr>
          <w:ilvl w:val="0"/>
          <w:numId w:val="122"/>
        </w:numPr>
        <w:spacing w:before="100" w:beforeAutospacing="1" w:after="100" w:afterAutospacing="1"/>
      </w:pPr>
      <w:r w:rsidRPr="00A076C2">
        <w:lastRenderedPageBreak/>
        <w:t>bulk point awards</w:t>
      </w:r>
    </w:p>
    <w:p w14:paraId="61C07960" w14:textId="77777777" w:rsidR="005E4B85" w:rsidRPr="00A076C2" w:rsidRDefault="005E4B85" w:rsidP="005E4B85">
      <w:pPr>
        <w:numPr>
          <w:ilvl w:val="0"/>
          <w:numId w:val="122"/>
        </w:numPr>
        <w:spacing w:before="100" w:beforeAutospacing="1" w:after="100" w:afterAutospacing="1"/>
      </w:pPr>
      <w:r w:rsidRPr="00A076C2">
        <w:t>imports</w:t>
      </w:r>
    </w:p>
    <w:p w14:paraId="2FFD4233" w14:textId="77777777" w:rsidR="005E4B85" w:rsidRPr="00A076C2" w:rsidRDefault="005E4B85" w:rsidP="005E4B85">
      <w:pPr>
        <w:numPr>
          <w:ilvl w:val="0"/>
          <w:numId w:val="122"/>
        </w:numPr>
        <w:spacing w:before="100" w:beforeAutospacing="1" w:after="100" w:afterAutospacing="1"/>
      </w:pPr>
      <w:r w:rsidRPr="00A076C2">
        <w:t>admin actions</w:t>
      </w:r>
    </w:p>
    <w:p w14:paraId="21E16EB4" w14:textId="77777777" w:rsidR="005E4B85" w:rsidRPr="00A076C2" w:rsidRDefault="005E4B85" w:rsidP="005E4B85">
      <w:pPr>
        <w:numPr>
          <w:ilvl w:val="0"/>
          <w:numId w:val="122"/>
        </w:numPr>
        <w:spacing w:before="100" w:beforeAutospacing="1" w:after="100" w:afterAutospacing="1"/>
      </w:pPr>
      <w:r w:rsidRPr="00A076C2">
        <w:t>approval systems</w:t>
      </w:r>
    </w:p>
    <w:p w14:paraId="6060B080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377A285B">
          <v:rect id="_x0000_i1600" alt="" style="width:468pt;height:.05pt;mso-width-percent:0;mso-height-percent:0;mso-width-percent:0;mso-height-percent:0" o:hralign="center" o:hrstd="t" o:hr="t" fillcolor="#a0a0a0" stroked="f"/>
        </w:pict>
      </w:r>
    </w:p>
    <w:p w14:paraId="786018C8" w14:textId="77777777" w:rsidR="005E4B85" w:rsidRPr="00A076C2" w:rsidRDefault="005E4B85" w:rsidP="00A076C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076C2">
        <w:rPr>
          <w:b/>
          <w:bCs/>
          <w:sz w:val="36"/>
          <w:szCs w:val="36"/>
        </w:rPr>
        <w:t>Why Callable Functions</w:t>
      </w:r>
    </w:p>
    <w:p w14:paraId="19A39B48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Benefits: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secure validation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centralized logic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reduced frontend trust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auditability</w:t>
      </w:r>
    </w:p>
    <w:p w14:paraId="3488DEEA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42645AAB">
          <v:rect id="_x0000_i1599" alt="" style="width:468pt;height:.05pt;mso-width-percent:0;mso-height-percent:0;mso-width-percent:0;mso-height-percent:0" o:hralign="center" o:hrstd="t" o:hr="t" fillcolor="#a0a0a0" stroked="f"/>
        </w:pict>
      </w:r>
    </w:p>
    <w:p w14:paraId="01DC94F9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17. Audit Logging Functions</w:t>
      </w:r>
    </w:p>
    <w:p w14:paraId="064BBF65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Critical actions should generate:</w:t>
      </w:r>
      <w:r w:rsidRPr="00A076C2">
        <w:br/>
        <w:t>audit records.</w:t>
      </w:r>
    </w:p>
    <w:p w14:paraId="22FA3C3E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Examples:</w:t>
      </w:r>
    </w:p>
    <w:p w14:paraId="74E5E9FC" w14:textId="77777777" w:rsidR="005E4B85" w:rsidRPr="00A076C2" w:rsidRDefault="005E4B85" w:rsidP="005E4B85">
      <w:pPr>
        <w:numPr>
          <w:ilvl w:val="0"/>
          <w:numId w:val="123"/>
        </w:numPr>
        <w:spacing w:before="100" w:beforeAutospacing="1" w:after="100" w:afterAutospacing="1"/>
      </w:pPr>
      <w:r w:rsidRPr="00A076C2">
        <w:t>points awarded</w:t>
      </w:r>
    </w:p>
    <w:p w14:paraId="334E6E72" w14:textId="77777777" w:rsidR="005E4B85" w:rsidRPr="00A076C2" w:rsidRDefault="005E4B85" w:rsidP="005E4B85">
      <w:pPr>
        <w:numPr>
          <w:ilvl w:val="0"/>
          <w:numId w:val="123"/>
        </w:numPr>
        <w:spacing w:before="100" w:beforeAutospacing="1" w:after="100" w:afterAutospacing="1"/>
      </w:pPr>
      <w:r w:rsidRPr="00A076C2">
        <w:t>permissions changed</w:t>
      </w:r>
    </w:p>
    <w:p w14:paraId="62EFD5AB" w14:textId="77777777" w:rsidR="005E4B85" w:rsidRPr="00A076C2" w:rsidRDefault="005E4B85" w:rsidP="005E4B85">
      <w:pPr>
        <w:numPr>
          <w:ilvl w:val="0"/>
          <w:numId w:val="123"/>
        </w:numPr>
        <w:spacing w:before="100" w:beforeAutospacing="1" w:after="100" w:afterAutospacing="1"/>
      </w:pPr>
      <w:r w:rsidRPr="00A076C2">
        <w:t>roles modified</w:t>
      </w:r>
    </w:p>
    <w:p w14:paraId="25E4DB30" w14:textId="77777777" w:rsidR="005E4B85" w:rsidRPr="00A076C2" w:rsidRDefault="005E4B85" w:rsidP="005E4B85">
      <w:pPr>
        <w:numPr>
          <w:ilvl w:val="0"/>
          <w:numId w:val="123"/>
        </w:numPr>
        <w:spacing w:before="100" w:beforeAutospacing="1" w:after="100" w:afterAutospacing="1"/>
      </w:pPr>
      <w:r w:rsidRPr="00A076C2">
        <w:t>leaderboard resets</w:t>
      </w:r>
    </w:p>
    <w:p w14:paraId="57B980A6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This supports:</w:t>
      </w:r>
    </w:p>
    <w:p w14:paraId="028953B3" w14:textId="77777777" w:rsidR="005E4B85" w:rsidRPr="00A076C2" w:rsidRDefault="005E4B85" w:rsidP="005E4B85">
      <w:pPr>
        <w:numPr>
          <w:ilvl w:val="0"/>
          <w:numId w:val="124"/>
        </w:numPr>
        <w:spacing w:before="100" w:beforeAutospacing="1" w:after="100" w:afterAutospacing="1"/>
      </w:pPr>
      <w:r w:rsidRPr="00A076C2">
        <w:t>dispute handling</w:t>
      </w:r>
    </w:p>
    <w:p w14:paraId="695CA303" w14:textId="77777777" w:rsidR="005E4B85" w:rsidRPr="00A076C2" w:rsidRDefault="005E4B85" w:rsidP="005E4B85">
      <w:pPr>
        <w:numPr>
          <w:ilvl w:val="0"/>
          <w:numId w:val="124"/>
        </w:numPr>
        <w:spacing w:before="100" w:beforeAutospacing="1" w:after="100" w:afterAutospacing="1"/>
      </w:pPr>
      <w:r w:rsidRPr="00A076C2">
        <w:t>security reviews</w:t>
      </w:r>
    </w:p>
    <w:p w14:paraId="21E691A5" w14:textId="77777777" w:rsidR="005E4B85" w:rsidRPr="00A076C2" w:rsidRDefault="005E4B85" w:rsidP="005E4B85">
      <w:pPr>
        <w:numPr>
          <w:ilvl w:val="0"/>
          <w:numId w:val="124"/>
        </w:numPr>
        <w:spacing w:before="100" w:beforeAutospacing="1" w:after="100" w:afterAutospacing="1"/>
      </w:pPr>
      <w:r w:rsidRPr="00A076C2">
        <w:t>analytics</w:t>
      </w:r>
    </w:p>
    <w:p w14:paraId="256E3279" w14:textId="77777777" w:rsidR="005E4B85" w:rsidRPr="00A076C2" w:rsidRDefault="005E4B85" w:rsidP="005E4B85">
      <w:pPr>
        <w:numPr>
          <w:ilvl w:val="0"/>
          <w:numId w:val="124"/>
        </w:numPr>
        <w:spacing w:before="100" w:beforeAutospacing="1" w:after="100" w:afterAutospacing="1"/>
      </w:pPr>
      <w:r w:rsidRPr="00A076C2">
        <w:t>compliance</w:t>
      </w:r>
    </w:p>
    <w:p w14:paraId="0F930308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6242769B">
          <v:rect id="_x0000_i1598" alt="" style="width:468pt;height:.05pt;mso-width-percent:0;mso-height-percent:0;mso-width-percent:0;mso-height-percent:0" o:hralign="center" o:hrstd="t" o:hr="t" fillcolor="#a0a0a0" stroked="f"/>
        </w:pict>
      </w:r>
    </w:p>
    <w:p w14:paraId="15E810CB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18. Abuse Prevention Systems</w:t>
      </w:r>
    </w:p>
    <w:p w14:paraId="02D8E8C8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Future backend systems should detect:</w:t>
      </w:r>
    </w:p>
    <w:p w14:paraId="5666FA80" w14:textId="77777777" w:rsidR="005E4B85" w:rsidRPr="00A076C2" w:rsidRDefault="005E4B85" w:rsidP="005E4B85">
      <w:pPr>
        <w:numPr>
          <w:ilvl w:val="0"/>
          <w:numId w:val="125"/>
        </w:numPr>
        <w:spacing w:before="100" w:beforeAutospacing="1" w:after="100" w:afterAutospacing="1"/>
      </w:pPr>
      <w:r w:rsidRPr="00A076C2">
        <w:t>suspicious scoring</w:t>
      </w:r>
    </w:p>
    <w:p w14:paraId="47A4E308" w14:textId="77777777" w:rsidR="005E4B85" w:rsidRPr="00A076C2" w:rsidRDefault="005E4B85" w:rsidP="005E4B85">
      <w:pPr>
        <w:numPr>
          <w:ilvl w:val="0"/>
          <w:numId w:val="125"/>
        </w:numPr>
        <w:spacing w:before="100" w:beforeAutospacing="1" w:after="100" w:afterAutospacing="1"/>
      </w:pPr>
      <w:r w:rsidRPr="00A076C2">
        <w:lastRenderedPageBreak/>
        <w:t>point farming</w:t>
      </w:r>
    </w:p>
    <w:p w14:paraId="1BA69548" w14:textId="77777777" w:rsidR="005E4B85" w:rsidRPr="00A076C2" w:rsidRDefault="005E4B85" w:rsidP="005E4B85">
      <w:pPr>
        <w:numPr>
          <w:ilvl w:val="0"/>
          <w:numId w:val="125"/>
        </w:numPr>
        <w:spacing w:before="100" w:beforeAutospacing="1" w:after="100" w:afterAutospacing="1"/>
      </w:pPr>
      <w:r w:rsidRPr="00A076C2">
        <w:t>spam activity</w:t>
      </w:r>
    </w:p>
    <w:p w14:paraId="60B9A9CB" w14:textId="77777777" w:rsidR="005E4B85" w:rsidRPr="00A076C2" w:rsidRDefault="005E4B85" w:rsidP="005E4B85">
      <w:pPr>
        <w:numPr>
          <w:ilvl w:val="0"/>
          <w:numId w:val="125"/>
        </w:numPr>
        <w:spacing w:before="100" w:beforeAutospacing="1" w:after="100" w:afterAutospacing="1"/>
      </w:pPr>
      <w:r w:rsidRPr="00A076C2">
        <w:t>abnormal engagement spikes</w:t>
      </w:r>
    </w:p>
    <w:p w14:paraId="4DB3CB41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Potential systems:</w:t>
      </w:r>
    </w:p>
    <w:p w14:paraId="058955C8" w14:textId="77777777" w:rsidR="005E4B85" w:rsidRPr="00A076C2" w:rsidRDefault="005E4B85" w:rsidP="005E4B85">
      <w:pPr>
        <w:numPr>
          <w:ilvl w:val="0"/>
          <w:numId w:val="126"/>
        </w:numPr>
        <w:spacing w:before="100" w:beforeAutospacing="1" w:after="100" w:afterAutospacing="1"/>
      </w:pPr>
      <w:r w:rsidRPr="00A076C2">
        <w:t>rate limiting</w:t>
      </w:r>
    </w:p>
    <w:p w14:paraId="00AC92FB" w14:textId="77777777" w:rsidR="005E4B85" w:rsidRPr="00A076C2" w:rsidRDefault="005E4B85" w:rsidP="005E4B85">
      <w:pPr>
        <w:numPr>
          <w:ilvl w:val="0"/>
          <w:numId w:val="126"/>
        </w:numPr>
        <w:spacing w:before="100" w:beforeAutospacing="1" w:after="100" w:afterAutospacing="1"/>
      </w:pPr>
      <w:r w:rsidRPr="00A076C2">
        <w:t>anomaly detection</w:t>
      </w:r>
    </w:p>
    <w:p w14:paraId="778F58EF" w14:textId="77777777" w:rsidR="005E4B85" w:rsidRPr="00A076C2" w:rsidRDefault="005E4B85" w:rsidP="005E4B85">
      <w:pPr>
        <w:numPr>
          <w:ilvl w:val="0"/>
          <w:numId w:val="126"/>
        </w:numPr>
        <w:spacing w:before="100" w:beforeAutospacing="1" w:after="100" w:afterAutospacing="1"/>
      </w:pPr>
      <w:r w:rsidRPr="00A076C2">
        <w:t>duplicate award prevention</w:t>
      </w:r>
    </w:p>
    <w:p w14:paraId="5153BA0B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483126C3">
          <v:rect id="_x0000_i1597" alt="" style="width:468pt;height:.05pt;mso-width-percent:0;mso-height-percent:0;mso-width-percent:0;mso-height-percent:0" o:hralign="center" o:hrstd="t" o:hr="t" fillcolor="#a0a0a0" stroked="f"/>
        </w:pict>
      </w:r>
    </w:p>
    <w:p w14:paraId="1415088C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19. Realtime Event Scaling</w:t>
      </w:r>
    </w:p>
    <w:p w14:paraId="05F5A074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must remain:</w:t>
      </w:r>
      <w:r w:rsidRPr="00A076C2">
        <w:br/>
        <w:t>lightweight and modular.</w:t>
      </w:r>
    </w:p>
    <w:p w14:paraId="3B194175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Avoid:</w:t>
      </w:r>
      <w:r w:rsidRPr="00A076C2">
        <w:br/>
        <w:t>giant monolithic backend functions.</w:t>
      </w:r>
    </w:p>
    <w:p w14:paraId="52F0EBA3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Prefer:</w:t>
      </w:r>
      <w:r w:rsidRPr="00A076C2">
        <w:br/>
        <w:t>small isolated event processors.</w:t>
      </w:r>
    </w:p>
    <w:p w14:paraId="7F8CA6A6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4D97CCD5">
          <v:rect id="_x0000_i1596" alt="" style="width:468pt;height:.05pt;mso-width-percent:0;mso-height-percent:0;mso-width-percent:0;mso-height-percent:0" o:hralign="center" o:hrstd="t" o:hr="t" fillcolor="#a0a0a0" stroked="f"/>
        </w:pict>
      </w:r>
    </w:p>
    <w:p w14:paraId="51E237B9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20. Function Organization Strategy</w:t>
      </w:r>
    </w:p>
    <w:p w14:paraId="6E8092F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Recommended structure:</w:t>
      </w:r>
    </w:p>
    <w:p w14:paraId="5593EB7F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functions/</w:t>
      </w:r>
    </w:p>
    <w:p w14:paraId="26BE3D15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activities/</w:t>
      </w:r>
    </w:p>
    <w:p w14:paraId="6B3A0F37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leaderboards/</w:t>
      </w:r>
    </w:p>
    <w:p w14:paraId="2D66A0DA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notifications/</w:t>
      </w:r>
    </w:p>
    <w:p w14:paraId="55358603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rewards/</w:t>
      </w:r>
    </w:p>
    <w:p w14:paraId="0163117D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streaks/</w:t>
      </w:r>
    </w:p>
    <w:p w14:paraId="50A28734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analytics/</w:t>
      </w:r>
    </w:p>
    <w:p w14:paraId="0629C8D6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scheduled/</w:t>
      </w:r>
    </w:p>
    <w:p w14:paraId="0C0A6AC0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users/</w:t>
      </w:r>
    </w:p>
    <w:p w14:paraId="06ADF34A" w14:textId="77777777" w:rsidR="005E4B85" w:rsidRPr="00A076C2" w:rsidRDefault="005E4B85" w:rsidP="00A07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076C2">
        <w:rPr>
          <w:rFonts w:ascii="Courier New" w:hAnsi="Courier New" w:cs="Courier New"/>
          <w:sz w:val="20"/>
          <w:szCs w:val="20"/>
        </w:rPr>
        <w:t>├── schools/</w:t>
      </w:r>
    </w:p>
    <w:p w14:paraId="5A5AFF73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035B521F">
          <v:rect id="_x0000_i1595" alt="" style="width:468pt;height:.05pt;mso-width-percent:0;mso-height-percent:0;mso-width-percent:0;mso-height-percent:0" o:hralign="center" o:hrstd="t" o:hr="t" fillcolor="#a0a0a0" stroked="f"/>
        </w:pict>
      </w:r>
    </w:p>
    <w:p w14:paraId="7006C700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21. Idempotency Philosophy</w:t>
      </w:r>
    </w:p>
    <w:p w14:paraId="4F0D3E3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Functions MUST become:</w:t>
      </w:r>
      <w:r w:rsidRPr="00A076C2">
        <w:br/>
        <w:t>idempotent.</w:t>
      </w:r>
    </w:p>
    <w:p w14:paraId="4A1991F0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lastRenderedPageBreak/>
        <w:t>Meaning:</w:t>
      </w:r>
      <w:r w:rsidRPr="00A076C2">
        <w:br/>
        <w:t>multiple trigger executions should NOT:</w:t>
      </w:r>
      <w:r w:rsidRPr="00A076C2">
        <w:br/>
        <w:t>duplicate results.</w:t>
      </w:r>
    </w:p>
    <w:p w14:paraId="52006D9E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Very important for:</w:t>
      </w:r>
      <w:r w:rsidRPr="00A076C2">
        <w:br/>
        <w:t>Firestore trigger reliability.</w:t>
      </w:r>
    </w:p>
    <w:p w14:paraId="757A2089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0239CE30">
          <v:rect id="_x0000_i1594" alt="" style="width:468pt;height:.05pt;mso-width-percent:0;mso-height-percent:0;mso-width-percent:0;mso-height-percent:0" o:hralign="center" o:hrstd="t" o:hr="t" fillcolor="#a0a0a0" stroked="f"/>
        </w:pict>
      </w:r>
    </w:p>
    <w:p w14:paraId="693F1550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22. Retry Safety</w:t>
      </w:r>
    </w:p>
    <w:p w14:paraId="34218D55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may retry automatically.</w:t>
      </w:r>
    </w:p>
    <w:p w14:paraId="0637C59B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Functions must safely handle:</w:t>
      </w:r>
    </w:p>
    <w:p w14:paraId="24A488FA" w14:textId="77777777" w:rsidR="005E4B85" w:rsidRPr="00A076C2" w:rsidRDefault="005E4B85" w:rsidP="005E4B85">
      <w:pPr>
        <w:numPr>
          <w:ilvl w:val="0"/>
          <w:numId w:val="127"/>
        </w:numPr>
        <w:spacing w:before="100" w:beforeAutospacing="1" w:after="100" w:afterAutospacing="1"/>
      </w:pPr>
      <w:r w:rsidRPr="00A076C2">
        <w:t>duplicate executions</w:t>
      </w:r>
    </w:p>
    <w:p w14:paraId="5727A51A" w14:textId="77777777" w:rsidR="005E4B85" w:rsidRPr="00A076C2" w:rsidRDefault="005E4B85" w:rsidP="005E4B85">
      <w:pPr>
        <w:numPr>
          <w:ilvl w:val="0"/>
          <w:numId w:val="127"/>
        </w:numPr>
        <w:spacing w:before="100" w:beforeAutospacing="1" w:after="100" w:afterAutospacing="1"/>
      </w:pPr>
      <w:r w:rsidRPr="00A076C2">
        <w:t>partial failures</w:t>
      </w:r>
    </w:p>
    <w:p w14:paraId="26F5BED3" w14:textId="77777777" w:rsidR="005E4B85" w:rsidRPr="00A076C2" w:rsidRDefault="005E4B85" w:rsidP="005E4B85">
      <w:pPr>
        <w:numPr>
          <w:ilvl w:val="0"/>
          <w:numId w:val="127"/>
        </w:numPr>
        <w:spacing w:before="100" w:beforeAutospacing="1" w:after="100" w:afterAutospacing="1"/>
      </w:pPr>
      <w:r w:rsidRPr="00A076C2">
        <w:t>reconnect scenarios</w:t>
      </w:r>
    </w:p>
    <w:p w14:paraId="3CA6591A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27365FDA">
          <v:rect id="_x0000_i1593" alt="" style="width:468pt;height:.05pt;mso-width-percent:0;mso-height-percent:0;mso-width-percent:0;mso-height-percent:0" o:hralign="center" o:hrstd="t" o:hr="t" fillcolor="#a0a0a0" stroked="f"/>
        </w:pict>
      </w:r>
    </w:p>
    <w:p w14:paraId="54B519FA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23. Offline Synchronization Compatibility</w:t>
      </w:r>
    </w:p>
    <w:p w14:paraId="42B27C5D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must work correctly with:</w:t>
      </w:r>
      <w:r w:rsidRPr="00A076C2">
        <w:br/>
        <w:t>Firestore offline writes.</w:t>
      </w:r>
    </w:p>
    <w:p w14:paraId="5459CEE1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When devices reconnect:</w:t>
      </w:r>
      <w:r w:rsidRPr="00A076C2">
        <w:br/>
        <w:t>backend automation should:</w:t>
      </w:r>
      <w:r w:rsidRPr="00A076C2">
        <w:br/>
        <w:t>safely reconcile queued writes.</w:t>
      </w:r>
    </w:p>
    <w:p w14:paraId="14627870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49C089B0">
          <v:rect id="_x0000_i1592" alt="" style="width:468pt;height:.05pt;mso-width-percent:0;mso-height-percent:0;mso-width-percent:0;mso-height-percent:0" o:hralign="center" o:hrstd="t" o:hr="t" fillcolor="#a0a0a0" stroked="f"/>
        </w:pict>
      </w:r>
    </w:p>
    <w:p w14:paraId="20B32D57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24. Future Queue Architecture</w:t>
      </w:r>
    </w:p>
    <w:p w14:paraId="14DF357B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As EduPulse scales:</w:t>
      </w:r>
      <w:r w:rsidRPr="00A076C2">
        <w:br/>
        <w:t>certain heavy processes may eventually move to:</w:t>
      </w:r>
    </w:p>
    <w:p w14:paraId="52135F1D" w14:textId="77777777" w:rsidR="005E4B85" w:rsidRPr="00A076C2" w:rsidRDefault="005E4B85" w:rsidP="005E4B85">
      <w:pPr>
        <w:numPr>
          <w:ilvl w:val="0"/>
          <w:numId w:val="128"/>
        </w:numPr>
        <w:spacing w:before="100" w:beforeAutospacing="1" w:after="100" w:afterAutospacing="1"/>
      </w:pPr>
      <w:r w:rsidRPr="00A076C2">
        <w:t>Pub/Sub</w:t>
      </w:r>
    </w:p>
    <w:p w14:paraId="4C34B48D" w14:textId="77777777" w:rsidR="005E4B85" w:rsidRPr="00A076C2" w:rsidRDefault="005E4B85" w:rsidP="005E4B85">
      <w:pPr>
        <w:numPr>
          <w:ilvl w:val="0"/>
          <w:numId w:val="128"/>
        </w:numPr>
        <w:spacing w:before="100" w:beforeAutospacing="1" w:after="100" w:afterAutospacing="1"/>
      </w:pPr>
      <w:r w:rsidRPr="00A076C2">
        <w:t>Cloud Tasks</w:t>
      </w:r>
    </w:p>
    <w:p w14:paraId="1CFF56F9" w14:textId="77777777" w:rsidR="005E4B85" w:rsidRPr="00A076C2" w:rsidRDefault="005E4B85" w:rsidP="005E4B85">
      <w:pPr>
        <w:numPr>
          <w:ilvl w:val="0"/>
          <w:numId w:val="128"/>
        </w:numPr>
        <w:spacing w:before="100" w:beforeAutospacing="1" w:after="100" w:afterAutospacing="1"/>
      </w:pPr>
      <w:r w:rsidRPr="00A076C2">
        <w:t>backend queues</w:t>
      </w:r>
    </w:p>
    <w:p w14:paraId="0AB84875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Current architecture should remain:</w:t>
      </w:r>
      <w:r w:rsidRPr="00A076C2">
        <w:br/>
        <w:t>compatible with future async scaling.</w:t>
      </w:r>
    </w:p>
    <w:p w14:paraId="5AC0543E" w14:textId="77777777" w:rsidR="005E4B85" w:rsidRPr="00A076C2" w:rsidRDefault="003B175E" w:rsidP="00A076C2">
      <w:r w:rsidRPr="003B175E">
        <w:rPr>
          <w:noProof/>
          <w14:ligatures w14:val="standardContextual"/>
        </w:rPr>
        <w:lastRenderedPageBreak/>
        <w:pict w14:anchorId="393D11B0">
          <v:rect id="_x0000_i1591" alt="" style="width:468pt;height:.05pt;mso-width-percent:0;mso-height-percent:0;mso-width-percent:0;mso-height-percent:0" o:hralign="center" o:hrstd="t" o:hr="t" fillcolor="#a0a0a0" stroked="f"/>
        </w:pict>
      </w:r>
    </w:p>
    <w:p w14:paraId="1F6CC104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25. Cost Optimization Strategy</w:t>
      </w:r>
    </w:p>
    <w:p w14:paraId="2A357EE9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can become expensive if:</w:t>
      </w:r>
      <w:r w:rsidRPr="00A076C2">
        <w:br/>
        <w:t>poorly designed.</w:t>
      </w:r>
    </w:p>
    <w:p w14:paraId="61527CEB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Avoid:</w:t>
      </w:r>
      <w:r w:rsidRPr="00A076C2">
        <w:br/>
      </w:r>
      <w:r w:rsidRPr="00A076C2">
        <w:rPr>
          <w:rFonts w:ascii="Apple Color Emoji" w:hAnsi="Apple Color Emoji" w:cs="Apple Color Emoji"/>
        </w:rPr>
        <w:t>❌</w:t>
      </w:r>
      <w:r w:rsidRPr="00A076C2">
        <w:t xml:space="preserve"> excessive trigger chains</w:t>
      </w:r>
      <w:r w:rsidRPr="00A076C2">
        <w:br/>
      </w:r>
      <w:r w:rsidRPr="00A076C2">
        <w:rPr>
          <w:rFonts w:ascii="Apple Color Emoji" w:hAnsi="Apple Color Emoji" w:cs="Apple Color Emoji"/>
        </w:rPr>
        <w:t>❌</w:t>
      </w:r>
      <w:r w:rsidRPr="00A076C2">
        <w:t xml:space="preserve"> infinite write loops</w:t>
      </w:r>
      <w:r w:rsidRPr="00A076C2">
        <w:br/>
      </w:r>
      <w:r w:rsidRPr="00A076C2">
        <w:rPr>
          <w:rFonts w:ascii="Apple Color Emoji" w:hAnsi="Apple Color Emoji" w:cs="Apple Color Emoji"/>
        </w:rPr>
        <w:t>❌</w:t>
      </w:r>
      <w:r w:rsidRPr="00A076C2">
        <w:t xml:space="preserve"> massive collection scans</w:t>
      </w:r>
    </w:p>
    <w:p w14:paraId="348F4021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Prefer: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targeted updates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aggregation snapshots</w:t>
      </w:r>
      <w:r w:rsidRPr="00A076C2">
        <w:br/>
      </w:r>
      <w:r w:rsidRPr="00A076C2">
        <w:rPr>
          <w:rFonts w:ascii="Apple Color Emoji" w:hAnsi="Apple Color Emoji" w:cs="Apple Color Emoji"/>
        </w:rPr>
        <w:t>✅</w:t>
      </w:r>
      <w:r w:rsidRPr="00A076C2">
        <w:t xml:space="preserve"> minimal writes</w:t>
      </w:r>
    </w:p>
    <w:p w14:paraId="769BF605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36EB7572">
          <v:rect id="_x0000_i1590" alt="" style="width:468pt;height:.05pt;mso-width-percent:0;mso-height-percent:0;mso-width-percent:0;mso-height-percent:0" o:hralign="center" o:hrstd="t" o:hr="t" fillcolor="#a0a0a0" stroked="f"/>
        </w:pict>
      </w:r>
    </w:p>
    <w:p w14:paraId="583A1B52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26. Backend Trust Boundaries</w:t>
      </w:r>
    </w:p>
    <w:p w14:paraId="4836FC38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The backend becomes:</w:t>
      </w:r>
    </w:p>
    <w:p w14:paraId="0076CB9C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the source of truth.</w:t>
      </w:r>
    </w:p>
    <w:p w14:paraId="686DDC49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Frontend should NEVER:</w:t>
      </w:r>
    </w:p>
    <w:p w14:paraId="59A8DAB3" w14:textId="77777777" w:rsidR="005E4B85" w:rsidRPr="00A076C2" w:rsidRDefault="005E4B85" w:rsidP="005E4B85">
      <w:pPr>
        <w:numPr>
          <w:ilvl w:val="0"/>
          <w:numId w:val="129"/>
        </w:numPr>
        <w:spacing w:before="100" w:beforeAutospacing="1" w:after="100" w:afterAutospacing="1"/>
      </w:pPr>
      <w:r w:rsidRPr="00A076C2">
        <w:t>compute rankings authoritatively</w:t>
      </w:r>
    </w:p>
    <w:p w14:paraId="3DDAE5D6" w14:textId="77777777" w:rsidR="005E4B85" w:rsidRPr="00A076C2" w:rsidRDefault="005E4B85" w:rsidP="005E4B85">
      <w:pPr>
        <w:numPr>
          <w:ilvl w:val="0"/>
          <w:numId w:val="129"/>
        </w:numPr>
        <w:spacing w:before="100" w:beforeAutospacing="1" w:after="100" w:afterAutospacing="1"/>
      </w:pPr>
      <w:r w:rsidRPr="00A076C2">
        <w:t>grant rewards directly</w:t>
      </w:r>
    </w:p>
    <w:p w14:paraId="11B0104C" w14:textId="77777777" w:rsidR="005E4B85" w:rsidRPr="00A076C2" w:rsidRDefault="005E4B85" w:rsidP="005E4B85">
      <w:pPr>
        <w:numPr>
          <w:ilvl w:val="0"/>
          <w:numId w:val="129"/>
        </w:numPr>
        <w:spacing w:before="100" w:beforeAutospacing="1" w:after="100" w:afterAutospacing="1"/>
      </w:pPr>
      <w:r w:rsidRPr="00A076C2">
        <w:t>assign badges independently</w:t>
      </w:r>
    </w:p>
    <w:p w14:paraId="2A6DE703" w14:textId="77777777" w:rsidR="005E4B85" w:rsidRPr="00A076C2" w:rsidRDefault="005E4B85" w:rsidP="005E4B85">
      <w:pPr>
        <w:numPr>
          <w:ilvl w:val="0"/>
          <w:numId w:val="129"/>
        </w:numPr>
        <w:spacing w:before="100" w:beforeAutospacing="1" w:after="100" w:afterAutospacing="1"/>
      </w:pPr>
      <w:r w:rsidRPr="00A076C2">
        <w:t>finalize analytics</w:t>
      </w:r>
    </w:p>
    <w:p w14:paraId="554428CB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478E42B1">
          <v:rect id="_x0000_i1589" alt="" style="width:468pt;height:.05pt;mso-width-percent:0;mso-height-percent:0;mso-width-percent:0;mso-height-percent:0" o:hralign="center" o:hrstd="t" o:hr="t" fillcolor="#a0a0a0" stroked="f"/>
        </w:pict>
      </w:r>
    </w:p>
    <w:p w14:paraId="32DDD142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27. Future AI Integration Preparation</w:t>
      </w:r>
    </w:p>
    <w:p w14:paraId="02B19ED5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Future AI systems may consume:</w:t>
      </w:r>
    </w:p>
    <w:p w14:paraId="7326FA49" w14:textId="77777777" w:rsidR="005E4B85" w:rsidRPr="00A076C2" w:rsidRDefault="005E4B85" w:rsidP="005E4B85">
      <w:pPr>
        <w:numPr>
          <w:ilvl w:val="0"/>
          <w:numId w:val="130"/>
        </w:numPr>
        <w:spacing w:before="100" w:beforeAutospacing="1" w:after="100" w:afterAutospacing="1"/>
      </w:pPr>
      <w:r w:rsidRPr="00A076C2">
        <w:t>activities</w:t>
      </w:r>
    </w:p>
    <w:p w14:paraId="395CC978" w14:textId="77777777" w:rsidR="005E4B85" w:rsidRPr="00A076C2" w:rsidRDefault="005E4B85" w:rsidP="005E4B85">
      <w:pPr>
        <w:numPr>
          <w:ilvl w:val="0"/>
          <w:numId w:val="130"/>
        </w:numPr>
        <w:spacing w:before="100" w:beforeAutospacing="1" w:after="100" w:afterAutospacing="1"/>
      </w:pPr>
      <w:r w:rsidRPr="00A076C2">
        <w:t>streaks</w:t>
      </w:r>
    </w:p>
    <w:p w14:paraId="37A9D03E" w14:textId="77777777" w:rsidR="005E4B85" w:rsidRPr="00A076C2" w:rsidRDefault="005E4B85" w:rsidP="005E4B85">
      <w:pPr>
        <w:numPr>
          <w:ilvl w:val="0"/>
          <w:numId w:val="130"/>
        </w:numPr>
        <w:spacing w:before="100" w:beforeAutospacing="1" w:after="100" w:afterAutospacing="1"/>
      </w:pPr>
      <w:r w:rsidRPr="00A076C2">
        <w:t>analytics</w:t>
      </w:r>
    </w:p>
    <w:p w14:paraId="08A6B797" w14:textId="77777777" w:rsidR="005E4B85" w:rsidRPr="00A076C2" w:rsidRDefault="005E4B85" w:rsidP="005E4B85">
      <w:pPr>
        <w:numPr>
          <w:ilvl w:val="0"/>
          <w:numId w:val="130"/>
        </w:numPr>
        <w:spacing w:before="100" w:beforeAutospacing="1" w:after="100" w:afterAutospacing="1"/>
      </w:pPr>
      <w:r w:rsidRPr="00A076C2">
        <w:lastRenderedPageBreak/>
        <w:t>participation data</w:t>
      </w:r>
    </w:p>
    <w:p w14:paraId="7EDDBFE4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may later trigger:</w:t>
      </w:r>
    </w:p>
    <w:p w14:paraId="1C179C32" w14:textId="77777777" w:rsidR="005E4B85" w:rsidRPr="00A076C2" w:rsidRDefault="005E4B85" w:rsidP="005E4B85">
      <w:pPr>
        <w:numPr>
          <w:ilvl w:val="0"/>
          <w:numId w:val="131"/>
        </w:numPr>
        <w:spacing w:before="100" w:beforeAutospacing="1" w:after="100" w:afterAutospacing="1"/>
      </w:pPr>
      <w:r w:rsidRPr="00A076C2">
        <w:t>motivational insights</w:t>
      </w:r>
    </w:p>
    <w:p w14:paraId="50CFE223" w14:textId="77777777" w:rsidR="005E4B85" w:rsidRPr="00A076C2" w:rsidRDefault="005E4B85" w:rsidP="005E4B85">
      <w:pPr>
        <w:numPr>
          <w:ilvl w:val="0"/>
          <w:numId w:val="131"/>
        </w:numPr>
        <w:spacing w:before="100" w:beforeAutospacing="1" w:after="100" w:afterAutospacing="1"/>
      </w:pPr>
      <w:r w:rsidRPr="00A076C2">
        <w:t>engagement recommendations</w:t>
      </w:r>
    </w:p>
    <w:p w14:paraId="5223267D" w14:textId="77777777" w:rsidR="005E4B85" w:rsidRPr="00A076C2" w:rsidRDefault="005E4B85" w:rsidP="005E4B85">
      <w:pPr>
        <w:numPr>
          <w:ilvl w:val="0"/>
          <w:numId w:val="131"/>
        </w:numPr>
        <w:spacing w:before="100" w:beforeAutospacing="1" w:after="100" w:afterAutospacing="1"/>
      </w:pPr>
      <w:r w:rsidRPr="00A076C2">
        <w:t>participation alerts</w:t>
      </w:r>
    </w:p>
    <w:p w14:paraId="29887815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0CFDFD2D">
          <v:rect id="_x0000_i1588" alt="" style="width:468pt;height:.05pt;mso-width-percent:0;mso-height-percent:0;mso-width-percent:0;mso-height-percent:0" o:hralign="center" o:hrstd="t" o:hr="t" fillcolor="#a0a0a0" stroked="f"/>
        </w:pict>
      </w:r>
    </w:p>
    <w:p w14:paraId="73737BF7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28. Monitoring &amp; Reliability</w:t>
      </w:r>
    </w:p>
    <w:p w14:paraId="3067B7BB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Cloud Functions should later integrate with:</w:t>
      </w:r>
    </w:p>
    <w:p w14:paraId="1600444C" w14:textId="77777777" w:rsidR="005E4B85" w:rsidRPr="00A076C2" w:rsidRDefault="005E4B85" w:rsidP="005E4B85">
      <w:pPr>
        <w:numPr>
          <w:ilvl w:val="0"/>
          <w:numId w:val="132"/>
        </w:numPr>
        <w:spacing w:before="100" w:beforeAutospacing="1" w:after="100" w:afterAutospacing="1"/>
      </w:pPr>
      <w:r w:rsidRPr="00A076C2">
        <w:t>Crashlytics</w:t>
      </w:r>
    </w:p>
    <w:p w14:paraId="2348D667" w14:textId="77777777" w:rsidR="005E4B85" w:rsidRPr="00A076C2" w:rsidRDefault="005E4B85" w:rsidP="005E4B85">
      <w:pPr>
        <w:numPr>
          <w:ilvl w:val="0"/>
          <w:numId w:val="132"/>
        </w:numPr>
        <w:spacing w:before="100" w:beforeAutospacing="1" w:after="100" w:afterAutospacing="1"/>
      </w:pPr>
      <w:r w:rsidRPr="00A076C2">
        <w:t>Cloud Logging</w:t>
      </w:r>
    </w:p>
    <w:p w14:paraId="3C55E923" w14:textId="77777777" w:rsidR="005E4B85" w:rsidRPr="00A076C2" w:rsidRDefault="005E4B85" w:rsidP="005E4B85">
      <w:pPr>
        <w:numPr>
          <w:ilvl w:val="0"/>
          <w:numId w:val="132"/>
        </w:numPr>
        <w:spacing w:before="100" w:beforeAutospacing="1" w:after="100" w:afterAutospacing="1"/>
      </w:pPr>
      <w:r w:rsidRPr="00A076C2">
        <w:t>monitoring dashboards</w:t>
      </w:r>
    </w:p>
    <w:p w14:paraId="46DDB4A3" w14:textId="77777777" w:rsidR="005E4B85" w:rsidRPr="00A076C2" w:rsidRDefault="005E4B85" w:rsidP="005E4B85">
      <w:pPr>
        <w:numPr>
          <w:ilvl w:val="0"/>
          <w:numId w:val="132"/>
        </w:numPr>
        <w:spacing w:before="100" w:beforeAutospacing="1" w:after="100" w:afterAutospacing="1"/>
      </w:pPr>
      <w:r w:rsidRPr="00A076C2">
        <w:t>alert systems</w:t>
      </w:r>
    </w:p>
    <w:p w14:paraId="4267B1A6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Critical backend failures should become:</w:t>
      </w:r>
      <w:r w:rsidRPr="00A076C2">
        <w:br/>
        <w:t>observable immediately.</w:t>
      </w:r>
    </w:p>
    <w:p w14:paraId="1F16FE61" w14:textId="77777777" w:rsidR="005E4B85" w:rsidRPr="00A076C2" w:rsidRDefault="003B175E" w:rsidP="00A076C2">
      <w:r w:rsidRPr="003B175E">
        <w:rPr>
          <w:noProof/>
          <w14:ligatures w14:val="standardContextual"/>
        </w:rPr>
        <w:pict w14:anchorId="48B704E1">
          <v:rect id="_x0000_i1587" alt="" style="width:468pt;height:.05pt;mso-width-percent:0;mso-height-percent:0;mso-width-percent:0;mso-height-percent:0" o:hralign="center" o:hrstd="t" o:hr="t" fillcolor="#a0a0a0" stroked="f"/>
        </w:pict>
      </w:r>
    </w:p>
    <w:p w14:paraId="5029973E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29. Immediate Next Blueprint</w:t>
      </w:r>
    </w:p>
    <w:p w14:paraId="669C14B7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Next:</w:t>
      </w:r>
    </w:p>
    <w:p w14:paraId="0CD39F9A" w14:textId="77777777" w:rsidR="005E4B85" w:rsidRPr="00A076C2" w:rsidRDefault="005E4B85" w:rsidP="00A076C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076C2">
        <w:rPr>
          <w:b/>
          <w:bCs/>
          <w:kern w:val="36"/>
          <w:sz w:val="48"/>
          <w:szCs w:val="48"/>
        </w:rPr>
        <w:t>Blueprint V26 — Offline-First Architecture &amp; Sync Engine Strategy</w:t>
      </w:r>
    </w:p>
    <w:p w14:paraId="2D9E98BC" w14:textId="77777777" w:rsidR="005E4B85" w:rsidRPr="00A076C2" w:rsidRDefault="005E4B85" w:rsidP="00A076C2">
      <w:pPr>
        <w:spacing w:before="100" w:beforeAutospacing="1" w:after="100" w:afterAutospacing="1"/>
      </w:pPr>
      <w:r w:rsidRPr="00A076C2">
        <w:t>This blueprint will define:</w:t>
      </w:r>
    </w:p>
    <w:p w14:paraId="38562A35" w14:textId="77777777" w:rsidR="005E4B85" w:rsidRPr="00A076C2" w:rsidRDefault="005E4B85" w:rsidP="005E4B85">
      <w:pPr>
        <w:numPr>
          <w:ilvl w:val="0"/>
          <w:numId w:val="133"/>
        </w:numPr>
        <w:spacing w:before="100" w:beforeAutospacing="1" w:after="100" w:afterAutospacing="1"/>
      </w:pPr>
      <w:r w:rsidRPr="00A076C2">
        <w:t>offline-first UX</w:t>
      </w:r>
    </w:p>
    <w:p w14:paraId="5C9DF8C9" w14:textId="77777777" w:rsidR="005E4B85" w:rsidRPr="00A076C2" w:rsidRDefault="005E4B85" w:rsidP="005E4B85">
      <w:pPr>
        <w:numPr>
          <w:ilvl w:val="0"/>
          <w:numId w:val="133"/>
        </w:numPr>
        <w:spacing w:before="100" w:beforeAutospacing="1" w:after="100" w:afterAutospacing="1"/>
      </w:pPr>
      <w:r w:rsidRPr="00A076C2">
        <w:t>sync engine philosophy</w:t>
      </w:r>
    </w:p>
    <w:p w14:paraId="335E2670" w14:textId="77777777" w:rsidR="005E4B85" w:rsidRPr="00A076C2" w:rsidRDefault="005E4B85" w:rsidP="005E4B85">
      <w:pPr>
        <w:numPr>
          <w:ilvl w:val="0"/>
          <w:numId w:val="133"/>
        </w:numPr>
        <w:spacing w:before="100" w:beforeAutospacing="1" w:after="100" w:afterAutospacing="1"/>
      </w:pPr>
      <w:r w:rsidRPr="00A076C2">
        <w:t>optimistic updates</w:t>
      </w:r>
    </w:p>
    <w:p w14:paraId="3DF57459" w14:textId="77777777" w:rsidR="005E4B85" w:rsidRPr="00A076C2" w:rsidRDefault="005E4B85" w:rsidP="005E4B85">
      <w:pPr>
        <w:numPr>
          <w:ilvl w:val="0"/>
          <w:numId w:val="133"/>
        </w:numPr>
        <w:spacing w:before="100" w:beforeAutospacing="1" w:after="100" w:afterAutospacing="1"/>
      </w:pPr>
      <w:r w:rsidRPr="00A076C2">
        <w:t>queued writes</w:t>
      </w:r>
    </w:p>
    <w:p w14:paraId="0C7D561F" w14:textId="77777777" w:rsidR="005E4B85" w:rsidRPr="00A076C2" w:rsidRDefault="005E4B85" w:rsidP="005E4B85">
      <w:pPr>
        <w:numPr>
          <w:ilvl w:val="0"/>
          <w:numId w:val="133"/>
        </w:numPr>
        <w:spacing w:before="100" w:beforeAutospacing="1" w:after="100" w:afterAutospacing="1"/>
      </w:pPr>
      <w:r w:rsidRPr="00A076C2">
        <w:t>conflict resolution</w:t>
      </w:r>
    </w:p>
    <w:p w14:paraId="3F5DAA4B" w14:textId="77777777" w:rsidR="005E4B85" w:rsidRPr="00A076C2" w:rsidRDefault="005E4B85" w:rsidP="005E4B85">
      <w:pPr>
        <w:numPr>
          <w:ilvl w:val="0"/>
          <w:numId w:val="133"/>
        </w:numPr>
        <w:spacing w:before="100" w:beforeAutospacing="1" w:after="100" w:afterAutospacing="1"/>
      </w:pPr>
      <w:r w:rsidRPr="00A076C2">
        <w:t>reconnect handling</w:t>
      </w:r>
    </w:p>
    <w:p w14:paraId="075AE095" w14:textId="77777777" w:rsidR="005E4B85" w:rsidRPr="00A076C2" w:rsidRDefault="005E4B85" w:rsidP="005E4B85">
      <w:pPr>
        <w:numPr>
          <w:ilvl w:val="0"/>
          <w:numId w:val="133"/>
        </w:numPr>
        <w:spacing w:before="100" w:beforeAutospacing="1" w:after="100" w:afterAutospacing="1"/>
      </w:pPr>
      <w:r w:rsidRPr="00A076C2">
        <w:t>local cache architecture</w:t>
      </w:r>
    </w:p>
    <w:p w14:paraId="446665BB" w14:textId="77777777" w:rsidR="005E4B85" w:rsidRPr="00A076C2" w:rsidRDefault="005E4B85" w:rsidP="005E4B85">
      <w:pPr>
        <w:numPr>
          <w:ilvl w:val="0"/>
          <w:numId w:val="133"/>
        </w:numPr>
        <w:spacing w:before="100" w:beforeAutospacing="1" w:after="100" w:afterAutospacing="1"/>
      </w:pPr>
      <w:r w:rsidRPr="00A076C2">
        <w:t>resilient school network behavior</w:t>
      </w:r>
    </w:p>
    <w:p w14:paraId="27599A37" w14:textId="77777777" w:rsidR="005E4B85" w:rsidRDefault="005E4B85"/>
    <w:p w14:paraId="2E14AC6B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3599181" w14:textId="77777777" w:rsidR="005E4B85" w:rsidRDefault="005E4B85" w:rsidP="005E4B85">
      <w:pPr>
        <w:rPr>
          <w:b/>
          <w:bCs/>
          <w:sz w:val="36"/>
          <w:szCs w:val="36"/>
        </w:rPr>
      </w:pPr>
    </w:p>
    <w:p w14:paraId="0D79952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3710DD2" w14:textId="77777777" w:rsidR="005E4B85" w:rsidRDefault="005E4B85" w:rsidP="005E4B85">
      <w:pPr>
        <w:rPr>
          <w:b/>
          <w:bCs/>
          <w:sz w:val="36"/>
          <w:szCs w:val="36"/>
        </w:rPr>
      </w:pPr>
    </w:p>
    <w:p w14:paraId="1C887918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AFD6A40" w14:textId="77777777" w:rsidR="005E4B85" w:rsidRDefault="005E4B85" w:rsidP="005E4B85">
      <w:pPr>
        <w:rPr>
          <w:b/>
          <w:bCs/>
          <w:sz w:val="36"/>
          <w:szCs w:val="36"/>
        </w:rPr>
      </w:pPr>
    </w:p>
    <w:p w14:paraId="544BD5A2" w14:textId="77777777" w:rsidR="005E4B85" w:rsidRDefault="005E4B85" w:rsidP="005E4B85">
      <w:pPr>
        <w:rPr>
          <w:b/>
          <w:bCs/>
          <w:sz w:val="36"/>
          <w:szCs w:val="36"/>
        </w:rPr>
      </w:pPr>
    </w:p>
    <w:p w14:paraId="1004426D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AEF76F8" w14:textId="77777777" w:rsidR="005E4B85" w:rsidRDefault="005E4B85" w:rsidP="005E4B85">
      <w:pPr>
        <w:rPr>
          <w:b/>
          <w:bCs/>
          <w:sz w:val="36"/>
          <w:szCs w:val="36"/>
        </w:rPr>
      </w:pPr>
    </w:p>
    <w:p w14:paraId="03F7D39A" w14:textId="77777777" w:rsidR="005E4B85" w:rsidRDefault="005E4B85" w:rsidP="005E4B85">
      <w:pPr>
        <w:rPr>
          <w:b/>
          <w:bCs/>
          <w:sz w:val="36"/>
          <w:szCs w:val="36"/>
        </w:rPr>
      </w:pPr>
    </w:p>
    <w:p w14:paraId="2F21FC19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Blueprint V26 — Offline-First Architecture &amp; Sync Engine Strategy</w:t>
      </w:r>
    </w:p>
    <w:p w14:paraId="45D10C6B" w14:textId="77777777" w:rsidR="005E4B85" w:rsidRPr="00D9606C" w:rsidRDefault="005E4B85" w:rsidP="00D960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9606C">
        <w:rPr>
          <w:b/>
          <w:bCs/>
          <w:sz w:val="36"/>
          <w:szCs w:val="36"/>
        </w:rPr>
        <w:t>EduPulse Offline Resilience, Sync Engine &amp; Network Recovery Blueprint</w:t>
      </w:r>
    </w:p>
    <w:p w14:paraId="7FD64DB1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0D9D0AF0">
          <v:rect id="_x0000_i1586" alt="" style="width:468pt;height:.05pt;mso-width-percent:0;mso-height-percent:0;mso-width-percent:0;mso-height-percent:0" o:hralign="center" o:hrstd="t" o:hr="t" fillcolor="#a0a0a0" stroked="f"/>
        </w:pict>
      </w:r>
    </w:p>
    <w:p w14:paraId="5B6F83EC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1. Purpose of This Blueprint</w:t>
      </w:r>
    </w:p>
    <w:p w14:paraId="6024E1E7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This blueprint defines the complete offline-first architecture for EduPulse.</w:t>
      </w:r>
    </w:p>
    <w:p w14:paraId="01FB4DB6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It establishes:</w:t>
      </w:r>
    </w:p>
    <w:p w14:paraId="20E0FD16" w14:textId="77777777" w:rsidR="005E4B85" w:rsidRPr="00D9606C" w:rsidRDefault="005E4B85" w:rsidP="005E4B85">
      <w:pPr>
        <w:numPr>
          <w:ilvl w:val="0"/>
          <w:numId w:val="134"/>
        </w:numPr>
        <w:spacing w:before="100" w:beforeAutospacing="1" w:after="100" w:afterAutospacing="1"/>
      </w:pPr>
      <w:r w:rsidRPr="00D9606C">
        <w:t>offline-first UX philosophy</w:t>
      </w:r>
    </w:p>
    <w:p w14:paraId="7259F0C9" w14:textId="77777777" w:rsidR="005E4B85" w:rsidRPr="00D9606C" w:rsidRDefault="005E4B85" w:rsidP="005E4B85">
      <w:pPr>
        <w:numPr>
          <w:ilvl w:val="0"/>
          <w:numId w:val="134"/>
        </w:numPr>
        <w:spacing w:before="100" w:beforeAutospacing="1" w:after="100" w:afterAutospacing="1"/>
      </w:pPr>
      <w:r w:rsidRPr="00D9606C">
        <w:t>sync engine strategy</w:t>
      </w:r>
    </w:p>
    <w:p w14:paraId="7F773DE9" w14:textId="77777777" w:rsidR="005E4B85" w:rsidRPr="00D9606C" w:rsidRDefault="005E4B85" w:rsidP="005E4B85">
      <w:pPr>
        <w:numPr>
          <w:ilvl w:val="0"/>
          <w:numId w:val="134"/>
        </w:numPr>
        <w:spacing w:before="100" w:beforeAutospacing="1" w:after="100" w:afterAutospacing="1"/>
      </w:pPr>
      <w:r w:rsidRPr="00D9606C">
        <w:t>optimistic update systems</w:t>
      </w:r>
    </w:p>
    <w:p w14:paraId="1C8F0D41" w14:textId="77777777" w:rsidR="005E4B85" w:rsidRPr="00D9606C" w:rsidRDefault="005E4B85" w:rsidP="005E4B85">
      <w:pPr>
        <w:numPr>
          <w:ilvl w:val="0"/>
          <w:numId w:val="134"/>
        </w:numPr>
        <w:spacing w:before="100" w:beforeAutospacing="1" w:after="100" w:afterAutospacing="1"/>
      </w:pPr>
      <w:r w:rsidRPr="00D9606C">
        <w:t>queued write architecture</w:t>
      </w:r>
    </w:p>
    <w:p w14:paraId="36FC48F6" w14:textId="77777777" w:rsidR="005E4B85" w:rsidRPr="00D9606C" w:rsidRDefault="005E4B85" w:rsidP="005E4B85">
      <w:pPr>
        <w:numPr>
          <w:ilvl w:val="0"/>
          <w:numId w:val="134"/>
        </w:numPr>
        <w:spacing w:before="100" w:beforeAutospacing="1" w:after="100" w:afterAutospacing="1"/>
      </w:pPr>
      <w:r w:rsidRPr="00D9606C">
        <w:t>conflict resolution strategy</w:t>
      </w:r>
    </w:p>
    <w:p w14:paraId="0787D0C0" w14:textId="77777777" w:rsidR="005E4B85" w:rsidRPr="00D9606C" w:rsidRDefault="005E4B85" w:rsidP="005E4B85">
      <w:pPr>
        <w:numPr>
          <w:ilvl w:val="0"/>
          <w:numId w:val="134"/>
        </w:numPr>
        <w:spacing w:before="100" w:beforeAutospacing="1" w:after="100" w:afterAutospacing="1"/>
      </w:pPr>
      <w:r w:rsidRPr="00D9606C">
        <w:t>reconnect handling</w:t>
      </w:r>
    </w:p>
    <w:p w14:paraId="005FFEE4" w14:textId="77777777" w:rsidR="005E4B85" w:rsidRPr="00D9606C" w:rsidRDefault="005E4B85" w:rsidP="005E4B85">
      <w:pPr>
        <w:numPr>
          <w:ilvl w:val="0"/>
          <w:numId w:val="134"/>
        </w:numPr>
        <w:spacing w:before="100" w:beforeAutospacing="1" w:after="100" w:afterAutospacing="1"/>
      </w:pPr>
      <w:r w:rsidRPr="00D9606C">
        <w:t>local persistence philosophy</w:t>
      </w:r>
    </w:p>
    <w:p w14:paraId="7DC21996" w14:textId="77777777" w:rsidR="005E4B85" w:rsidRPr="00D9606C" w:rsidRDefault="005E4B85" w:rsidP="005E4B85">
      <w:pPr>
        <w:numPr>
          <w:ilvl w:val="0"/>
          <w:numId w:val="134"/>
        </w:numPr>
        <w:spacing w:before="100" w:beforeAutospacing="1" w:after="100" w:afterAutospacing="1"/>
      </w:pPr>
      <w:r w:rsidRPr="00D9606C">
        <w:t>resilient school-network behavior</w:t>
      </w:r>
    </w:p>
    <w:p w14:paraId="1A5C8881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This blueprint is CRITICAL because:</w:t>
      </w:r>
      <w:r w:rsidRPr="00D9606C">
        <w:br/>
        <w:t>EduPulse will operate in:</w:t>
      </w:r>
    </w:p>
    <w:p w14:paraId="6AED8C0F" w14:textId="77777777" w:rsidR="005E4B85" w:rsidRPr="00D9606C" w:rsidRDefault="005E4B85" w:rsidP="005E4B85">
      <w:pPr>
        <w:numPr>
          <w:ilvl w:val="0"/>
          <w:numId w:val="135"/>
        </w:numPr>
        <w:spacing w:before="100" w:beforeAutospacing="1" w:after="100" w:afterAutospacing="1"/>
      </w:pPr>
      <w:r w:rsidRPr="00D9606C">
        <w:lastRenderedPageBreak/>
        <w:t>classrooms</w:t>
      </w:r>
    </w:p>
    <w:p w14:paraId="36231B6D" w14:textId="77777777" w:rsidR="005E4B85" w:rsidRPr="00D9606C" w:rsidRDefault="005E4B85" w:rsidP="005E4B85">
      <w:pPr>
        <w:numPr>
          <w:ilvl w:val="0"/>
          <w:numId w:val="135"/>
        </w:numPr>
        <w:spacing w:before="100" w:beforeAutospacing="1" w:after="100" w:afterAutospacing="1"/>
      </w:pPr>
      <w:r w:rsidRPr="00D9606C">
        <w:t>assemblies</w:t>
      </w:r>
    </w:p>
    <w:p w14:paraId="7BE007B9" w14:textId="77777777" w:rsidR="005E4B85" w:rsidRPr="00D9606C" w:rsidRDefault="005E4B85" w:rsidP="005E4B85">
      <w:pPr>
        <w:numPr>
          <w:ilvl w:val="0"/>
          <w:numId w:val="135"/>
        </w:numPr>
        <w:spacing w:before="100" w:beforeAutospacing="1" w:after="100" w:afterAutospacing="1"/>
      </w:pPr>
      <w:r w:rsidRPr="00D9606C">
        <w:t>sports grounds</w:t>
      </w:r>
    </w:p>
    <w:p w14:paraId="5C955052" w14:textId="77777777" w:rsidR="005E4B85" w:rsidRPr="00D9606C" w:rsidRDefault="005E4B85" w:rsidP="005E4B85">
      <w:pPr>
        <w:numPr>
          <w:ilvl w:val="0"/>
          <w:numId w:val="135"/>
        </w:numPr>
        <w:spacing w:before="100" w:beforeAutospacing="1" w:after="100" w:afterAutospacing="1"/>
      </w:pPr>
      <w:r w:rsidRPr="00D9606C">
        <w:t>auditoriums</w:t>
      </w:r>
    </w:p>
    <w:p w14:paraId="67374D40" w14:textId="77777777" w:rsidR="005E4B85" w:rsidRPr="00D9606C" w:rsidRDefault="005E4B85" w:rsidP="005E4B85">
      <w:pPr>
        <w:numPr>
          <w:ilvl w:val="0"/>
          <w:numId w:val="135"/>
        </w:numPr>
        <w:spacing w:before="100" w:beforeAutospacing="1" w:after="100" w:afterAutospacing="1"/>
      </w:pPr>
      <w:r w:rsidRPr="00D9606C">
        <w:t>school campuses</w:t>
      </w:r>
    </w:p>
    <w:p w14:paraId="4F9B8CEE" w14:textId="77777777" w:rsidR="005E4B85" w:rsidRPr="00D9606C" w:rsidRDefault="005E4B85" w:rsidP="005E4B85">
      <w:pPr>
        <w:numPr>
          <w:ilvl w:val="0"/>
          <w:numId w:val="135"/>
        </w:numPr>
        <w:spacing w:before="100" w:beforeAutospacing="1" w:after="100" w:afterAutospacing="1"/>
      </w:pPr>
      <w:r w:rsidRPr="00D9606C">
        <w:t>unstable WiFi environments</w:t>
      </w:r>
    </w:p>
    <w:p w14:paraId="1D7A69E5" w14:textId="77777777" w:rsidR="005E4B85" w:rsidRPr="00D9606C" w:rsidRDefault="005E4B85" w:rsidP="005E4B85">
      <w:pPr>
        <w:numPr>
          <w:ilvl w:val="0"/>
          <w:numId w:val="135"/>
        </w:numPr>
        <w:spacing w:before="100" w:beforeAutospacing="1" w:after="100" w:afterAutospacing="1"/>
      </w:pPr>
      <w:r w:rsidRPr="00D9606C">
        <w:t>mobile hotspot conditions</w:t>
      </w:r>
    </w:p>
    <w:p w14:paraId="7C3D2B16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The platform must remain:</w:t>
      </w:r>
    </w:p>
    <w:p w14:paraId="51AAF456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reliable even with poor connectivity.</w:t>
      </w:r>
    </w:p>
    <w:p w14:paraId="266C5F23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7080746B">
          <v:rect id="_x0000_i1585" alt="" style="width:468pt;height:.05pt;mso-width-percent:0;mso-height-percent:0;mso-width-percent:0;mso-height-percent:0" o:hralign="center" o:hrstd="t" o:hr="t" fillcolor="#a0a0a0" stroked="f"/>
        </w:pict>
      </w:r>
    </w:p>
    <w:p w14:paraId="268A77AA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2. Core Offline Philosophy</w:t>
      </w:r>
    </w:p>
    <w:p w14:paraId="291D8635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EduPulse must behave like:</w:t>
      </w:r>
    </w:p>
    <w:p w14:paraId="6CB263BC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a resilient native application.</w:t>
      </w:r>
    </w:p>
    <w:p w14:paraId="12A92440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NOT:</w:t>
      </w:r>
      <w:r w:rsidRPr="00D9606C">
        <w:br/>
        <w:t>a fragile internet-dependent admin panel.</w:t>
      </w:r>
    </w:p>
    <w:p w14:paraId="7DE075F3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Users should feel:</w:t>
      </w:r>
    </w:p>
    <w:p w14:paraId="2719EF27" w14:textId="77777777" w:rsidR="005E4B85" w:rsidRPr="00D9606C" w:rsidRDefault="005E4B85" w:rsidP="005E4B85">
      <w:pPr>
        <w:numPr>
          <w:ilvl w:val="0"/>
          <w:numId w:val="136"/>
        </w:numPr>
        <w:spacing w:before="100" w:beforeAutospacing="1" w:after="100" w:afterAutospacing="1"/>
      </w:pPr>
      <w:r w:rsidRPr="00D9606C">
        <w:t>actions happen instantly</w:t>
      </w:r>
    </w:p>
    <w:p w14:paraId="28F87905" w14:textId="77777777" w:rsidR="005E4B85" w:rsidRPr="00D9606C" w:rsidRDefault="005E4B85" w:rsidP="005E4B85">
      <w:pPr>
        <w:numPr>
          <w:ilvl w:val="0"/>
          <w:numId w:val="136"/>
        </w:numPr>
        <w:spacing w:before="100" w:beforeAutospacing="1" w:after="100" w:afterAutospacing="1"/>
      </w:pPr>
      <w:r w:rsidRPr="00D9606C">
        <w:t>data feels responsive</w:t>
      </w:r>
    </w:p>
    <w:p w14:paraId="5F478417" w14:textId="77777777" w:rsidR="005E4B85" w:rsidRPr="00D9606C" w:rsidRDefault="005E4B85" w:rsidP="005E4B85">
      <w:pPr>
        <w:numPr>
          <w:ilvl w:val="0"/>
          <w:numId w:val="136"/>
        </w:numPr>
        <w:spacing w:before="100" w:beforeAutospacing="1" w:after="100" w:afterAutospacing="1"/>
      </w:pPr>
      <w:r w:rsidRPr="00D9606C">
        <w:t>temporary internet issues do not block workflows</w:t>
      </w:r>
    </w:p>
    <w:p w14:paraId="55A346F0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1F5638F8">
          <v:rect id="_x0000_i1584" alt="" style="width:468pt;height:.05pt;mso-width-percent:0;mso-height-percent:0;mso-width-percent:0;mso-height-percent:0" o:hralign="center" o:hrstd="t" o:hr="t" fillcolor="#a0a0a0" stroked="f"/>
        </w:pict>
      </w:r>
    </w:p>
    <w:p w14:paraId="73E54432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3. Offline-First UX Philosophy</w:t>
      </w:r>
    </w:p>
    <w:p w14:paraId="3D76184B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The UI should NEVER freeze waiting for:</w:t>
      </w:r>
      <w:r w:rsidRPr="00D9606C">
        <w:br/>
        <w:t>network confirmation.</w:t>
      </w:r>
    </w:p>
    <w:p w14:paraId="768EBEE6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Instead:</w:t>
      </w:r>
      <w:r w:rsidRPr="00D9606C">
        <w:br/>
        <w:t>EduPulse should use:</w:t>
      </w:r>
    </w:p>
    <w:p w14:paraId="5D3E6C99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optimistic UX.</w:t>
      </w:r>
    </w:p>
    <w:p w14:paraId="3ED90AC4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lastRenderedPageBreak/>
        <w:t>Meaning:</w:t>
      </w:r>
    </w:p>
    <w:p w14:paraId="277ECB3C" w14:textId="77777777" w:rsidR="005E4B85" w:rsidRPr="00D9606C" w:rsidRDefault="005E4B85" w:rsidP="005E4B85">
      <w:pPr>
        <w:numPr>
          <w:ilvl w:val="0"/>
          <w:numId w:val="137"/>
        </w:numPr>
        <w:spacing w:before="100" w:beforeAutospacing="1" w:after="100" w:afterAutospacing="1"/>
      </w:pPr>
      <w:r w:rsidRPr="00D9606C">
        <w:t>UI updates immediately</w:t>
      </w:r>
    </w:p>
    <w:p w14:paraId="464781F5" w14:textId="77777777" w:rsidR="005E4B85" w:rsidRPr="00D9606C" w:rsidRDefault="005E4B85" w:rsidP="005E4B85">
      <w:pPr>
        <w:numPr>
          <w:ilvl w:val="0"/>
          <w:numId w:val="137"/>
        </w:numPr>
        <w:spacing w:before="100" w:beforeAutospacing="1" w:after="100" w:afterAutospacing="1"/>
      </w:pPr>
      <w:r w:rsidRPr="00D9606C">
        <w:t>backend sync happens afterward</w:t>
      </w:r>
    </w:p>
    <w:p w14:paraId="40516095" w14:textId="77777777" w:rsidR="005E4B85" w:rsidRPr="00D9606C" w:rsidRDefault="005E4B85" w:rsidP="005E4B85">
      <w:pPr>
        <w:numPr>
          <w:ilvl w:val="0"/>
          <w:numId w:val="137"/>
        </w:numPr>
        <w:spacing w:before="100" w:beforeAutospacing="1" w:after="100" w:afterAutospacing="1"/>
      </w:pPr>
      <w:r w:rsidRPr="00D9606C">
        <w:t>failures reconcile later</w:t>
      </w:r>
    </w:p>
    <w:p w14:paraId="0CF30009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This dramatically improves:</w:t>
      </w:r>
    </w:p>
    <w:p w14:paraId="61550CD2" w14:textId="77777777" w:rsidR="005E4B85" w:rsidRPr="00D9606C" w:rsidRDefault="005E4B85" w:rsidP="005E4B85">
      <w:pPr>
        <w:numPr>
          <w:ilvl w:val="0"/>
          <w:numId w:val="138"/>
        </w:numPr>
        <w:spacing w:before="100" w:beforeAutospacing="1" w:after="100" w:afterAutospacing="1"/>
      </w:pPr>
      <w:r w:rsidRPr="00D9606C">
        <w:t>perceived speed</w:t>
      </w:r>
    </w:p>
    <w:p w14:paraId="16D9ACEF" w14:textId="77777777" w:rsidR="005E4B85" w:rsidRPr="00D9606C" w:rsidRDefault="005E4B85" w:rsidP="005E4B85">
      <w:pPr>
        <w:numPr>
          <w:ilvl w:val="0"/>
          <w:numId w:val="138"/>
        </w:numPr>
        <w:spacing w:before="100" w:beforeAutospacing="1" w:after="100" w:afterAutospacing="1"/>
      </w:pPr>
      <w:r w:rsidRPr="00D9606C">
        <w:t>teacher confidence</w:t>
      </w:r>
    </w:p>
    <w:p w14:paraId="37CBFBBB" w14:textId="77777777" w:rsidR="005E4B85" w:rsidRPr="00D9606C" w:rsidRDefault="005E4B85" w:rsidP="005E4B85">
      <w:pPr>
        <w:numPr>
          <w:ilvl w:val="0"/>
          <w:numId w:val="138"/>
        </w:numPr>
        <w:spacing w:before="100" w:beforeAutospacing="1" w:after="100" w:afterAutospacing="1"/>
      </w:pPr>
      <w:r w:rsidRPr="00D9606C">
        <w:t>classroom usability</w:t>
      </w:r>
    </w:p>
    <w:p w14:paraId="27850389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65D1A00D">
          <v:rect id="_x0000_i1583" alt="" style="width:468pt;height:.05pt;mso-width-percent:0;mso-height-percent:0;mso-width-percent:0;mso-height-percent:0" o:hralign="center" o:hrstd="t" o:hr="t" fillcolor="#a0a0a0" stroked="f"/>
        </w:pict>
      </w:r>
    </w:p>
    <w:p w14:paraId="34E56700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4. Why Offline-First Matters for Schools</w:t>
      </w:r>
    </w:p>
    <w:p w14:paraId="5FAD48BC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Schools frequently experience:</w:t>
      </w:r>
    </w:p>
    <w:p w14:paraId="15CC370E" w14:textId="77777777" w:rsidR="005E4B85" w:rsidRPr="00D9606C" w:rsidRDefault="005E4B85" w:rsidP="005E4B85">
      <w:pPr>
        <w:numPr>
          <w:ilvl w:val="0"/>
          <w:numId w:val="139"/>
        </w:numPr>
        <w:spacing w:before="100" w:beforeAutospacing="1" w:after="100" w:afterAutospacing="1"/>
      </w:pPr>
      <w:r w:rsidRPr="00D9606C">
        <w:t>unstable WiFi</w:t>
      </w:r>
    </w:p>
    <w:p w14:paraId="5668D6FF" w14:textId="77777777" w:rsidR="005E4B85" w:rsidRPr="00D9606C" w:rsidRDefault="005E4B85" w:rsidP="005E4B85">
      <w:pPr>
        <w:numPr>
          <w:ilvl w:val="0"/>
          <w:numId w:val="139"/>
        </w:numPr>
        <w:spacing w:before="100" w:beforeAutospacing="1" w:after="100" w:afterAutospacing="1"/>
      </w:pPr>
      <w:r w:rsidRPr="00D9606C">
        <w:t>overloaded campus networks</w:t>
      </w:r>
    </w:p>
    <w:p w14:paraId="0F0CD659" w14:textId="77777777" w:rsidR="005E4B85" w:rsidRPr="00D9606C" w:rsidRDefault="005E4B85" w:rsidP="005E4B85">
      <w:pPr>
        <w:numPr>
          <w:ilvl w:val="0"/>
          <w:numId w:val="139"/>
        </w:numPr>
        <w:spacing w:before="100" w:beforeAutospacing="1" w:after="100" w:afterAutospacing="1"/>
      </w:pPr>
      <w:r w:rsidRPr="00D9606C">
        <w:t>event-day congestion</w:t>
      </w:r>
    </w:p>
    <w:p w14:paraId="7A87C269" w14:textId="77777777" w:rsidR="005E4B85" w:rsidRPr="00D9606C" w:rsidRDefault="005E4B85" w:rsidP="005E4B85">
      <w:pPr>
        <w:numPr>
          <w:ilvl w:val="0"/>
          <w:numId w:val="139"/>
        </w:numPr>
        <w:spacing w:before="100" w:beforeAutospacing="1" w:after="100" w:afterAutospacing="1"/>
      </w:pPr>
      <w:r w:rsidRPr="00D9606C">
        <w:t>mobile data switching</w:t>
      </w:r>
    </w:p>
    <w:p w14:paraId="453A2B2F" w14:textId="77777777" w:rsidR="005E4B85" w:rsidRPr="00D9606C" w:rsidRDefault="005E4B85" w:rsidP="005E4B85">
      <w:pPr>
        <w:numPr>
          <w:ilvl w:val="0"/>
          <w:numId w:val="139"/>
        </w:numPr>
        <w:spacing w:before="100" w:beforeAutospacing="1" w:after="100" w:afterAutospacing="1"/>
      </w:pPr>
      <w:r w:rsidRPr="00D9606C">
        <w:t>shared devices</w:t>
      </w:r>
    </w:p>
    <w:p w14:paraId="63977946" w14:textId="77777777" w:rsidR="005E4B85" w:rsidRPr="00D9606C" w:rsidRDefault="005E4B85" w:rsidP="005E4B85">
      <w:pPr>
        <w:numPr>
          <w:ilvl w:val="0"/>
          <w:numId w:val="139"/>
        </w:numPr>
        <w:spacing w:before="100" w:beforeAutospacing="1" w:after="100" w:afterAutospacing="1"/>
      </w:pPr>
      <w:r w:rsidRPr="00D9606C">
        <w:t>intermittent internet</w:t>
      </w:r>
    </w:p>
    <w:p w14:paraId="45144C0B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Critical workflows must continue:</w:t>
      </w:r>
      <w:r w:rsidRPr="00D9606C">
        <w:br/>
        <w:t>even during partial connectivity loss.</w:t>
      </w:r>
    </w:p>
    <w:p w14:paraId="36B62521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Especially:</w:t>
      </w:r>
    </w:p>
    <w:p w14:paraId="04BB2262" w14:textId="77777777" w:rsidR="005E4B85" w:rsidRPr="00D9606C" w:rsidRDefault="005E4B85" w:rsidP="005E4B85">
      <w:pPr>
        <w:numPr>
          <w:ilvl w:val="0"/>
          <w:numId w:val="140"/>
        </w:numPr>
        <w:spacing w:before="100" w:beforeAutospacing="1" w:after="100" w:afterAutospacing="1"/>
      </w:pPr>
      <w:r w:rsidRPr="00D9606C">
        <w:t>awarding points</w:t>
      </w:r>
    </w:p>
    <w:p w14:paraId="1A22B058" w14:textId="77777777" w:rsidR="005E4B85" w:rsidRPr="00D9606C" w:rsidRDefault="005E4B85" w:rsidP="005E4B85">
      <w:pPr>
        <w:numPr>
          <w:ilvl w:val="0"/>
          <w:numId w:val="140"/>
        </w:numPr>
        <w:spacing w:before="100" w:beforeAutospacing="1" w:after="100" w:afterAutospacing="1"/>
      </w:pPr>
      <w:r w:rsidRPr="00D9606C">
        <w:t>event participation</w:t>
      </w:r>
    </w:p>
    <w:p w14:paraId="3FD3CFEC" w14:textId="77777777" w:rsidR="005E4B85" w:rsidRPr="00D9606C" w:rsidRDefault="005E4B85" w:rsidP="005E4B85">
      <w:pPr>
        <w:numPr>
          <w:ilvl w:val="0"/>
          <w:numId w:val="140"/>
        </w:numPr>
        <w:spacing w:before="100" w:beforeAutospacing="1" w:after="100" w:afterAutospacing="1"/>
      </w:pPr>
      <w:r w:rsidRPr="00D9606C">
        <w:t>attendance-style engagement</w:t>
      </w:r>
    </w:p>
    <w:p w14:paraId="3BDC742A" w14:textId="77777777" w:rsidR="005E4B85" w:rsidRPr="00D9606C" w:rsidRDefault="005E4B85" w:rsidP="005E4B85">
      <w:pPr>
        <w:numPr>
          <w:ilvl w:val="0"/>
          <w:numId w:val="140"/>
        </w:numPr>
        <w:spacing w:before="100" w:beforeAutospacing="1" w:after="100" w:afterAutospacing="1"/>
      </w:pPr>
      <w:r w:rsidRPr="00D9606C">
        <w:t>competition scoring</w:t>
      </w:r>
    </w:p>
    <w:p w14:paraId="13614A86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0B7A4CE2">
          <v:rect id="_x0000_i1582" alt="" style="width:468pt;height:.05pt;mso-width-percent:0;mso-height-percent:0;mso-width-percent:0;mso-height-percent:0" o:hralign="center" o:hrstd="t" o:hr="t" fillcolor="#a0a0a0" stroked="f"/>
        </w:pict>
      </w:r>
    </w:p>
    <w:p w14:paraId="1674B34D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5. Firestore Offline Persistence</w:t>
      </w:r>
    </w:p>
    <w:p w14:paraId="160F426E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EduPulse will leverage:</w:t>
      </w:r>
    </w:p>
    <w:p w14:paraId="627424F0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Firestore local persistence.</w:t>
      </w:r>
    </w:p>
    <w:p w14:paraId="1CBA071F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lastRenderedPageBreak/>
        <w:t>Benefits:</w:t>
      </w:r>
      <w:r w:rsidRPr="00D9606C">
        <w:br/>
      </w:r>
      <w:r w:rsidRPr="00D9606C">
        <w:rPr>
          <w:rFonts w:ascii="Apple Color Emoji" w:hAnsi="Apple Color Emoji" w:cs="Apple Color Emoji"/>
        </w:rPr>
        <w:t>✅</w:t>
      </w:r>
      <w:r w:rsidRPr="00D9606C">
        <w:t xml:space="preserve"> automatic caching</w:t>
      </w:r>
      <w:r w:rsidRPr="00D9606C">
        <w:br/>
      </w:r>
      <w:r w:rsidRPr="00D9606C">
        <w:rPr>
          <w:rFonts w:ascii="Apple Color Emoji" w:hAnsi="Apple Color Emoji" w:cs="Apple Color Emoji"/>
        </w:rPr>
        <w:t>✅</w:t>
      </w:r>
      <w:r w:rsidRPr="00D9606C">
        <w:t xml:space="preserve"> queued writes</w:t>
      </w:r>
      <w:r w:rsidRPr="00D9606C">
        <w:br/>
      </w:r>
      <w:r w:rsidRPr="00D9606C">
        <w:rPr>
          <w:rFonts w:ascii="Apple Color Emoji" w:hAnsi="Apple Color Emoji" w:cs="Apple Color Emoji"/>
        </w:rPr>
        <w:t>✅</w:t>
      </w:r>
      <w:r w:rsidRPr="00D9606C">
        <w:t xml:space="preserve"> local reads</w:t>
      </w:r>
      <w:r w:rsidRPr="00D9606C">
        <w:br/>
      </w:r>
      <w:r w:rsidRPr="00D9606C">
        <w:rPr>
          <w:rFonts w:ascii="Apple Color Emoji" w:hAnsi="Apple Color Emoji" w:cs="Apple Color Emoji"/>
        </w:rPr>
        <w:t>✅</w:t>
      </w:r>
      <w:r w:rsidRPr="00D9606C">
        <w:t xml:space="preserve"> reconnect sync</w:t>
      </w:r>
    </w:p>
    <w:p w14:paraId="27AFF460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This becomes:</w:t>
      </w:r>
      <w:r w:rsidRPr="00D9606C">
        <w:br/>
        <w:t>the foundation of offline resilience.</w:t>
      </w:r>
    </w:p>
    <w:p w14:paraId="243EBEA0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326B39F7">
          <v:rect id="_x0000_i1581" alt="" style="width:468pt;height:.05pt;mso-width-percent:0;mso-height-percent:0;mso-width-percent:0;mso-height-percent:0" o:hralign="center" o:hrstd="t" o:hr="t" fillcolor="#a0a0a0" stroked="f"/>
        </w:pict>
      </w:r>
    </w:p>
    <w:p w14:paraId="1623B900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6. Sync Engine Philosophy</w:t>
      </w:r>
    </w:p>
    <w:p w14:paraId="737CE34E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EduPulse requires:</w:t>
      </w:r>
    </w:p>
    <w:p w14:paraId="19290AEB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a lightweight sync orchestration layer.</w:t>
      </w:r>
    </w:p>
    <w:p w14:paraId="56949C4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Responsibilities:</w:t>
      </w:r>
    </w:p>
    <w:p w14:paraId="1E3C57DD" w14:textId="77777777" w:rsidR="005E4B85" w:rsidRPr="00D9606C" w:rsidRDefault="005E4B85" w:rsidP="005E4B85">
      <w:pPr>
        <w:numPr>
          <w:ilvl w:val="0"/>
          <w:numId w:val="141"/>
        </w:numPr>
        <w:spacing w:before="100" w:beforeAutospacing="1" w:after="100" w:afterAutospacing="1"/>
      </w:pPr>
      <w:r w:rsidRPr="00D9606C">
        <w:t>monitor connectivity</w:t>
      </w:r>
    </w:p>
    <w:p w14:paraId="0C038DBC" w14:textId="77777777" w:rsidR="005E4B85" w:rsidRPr="00D9606C" w:rsidRDefault="005E4B85" w:rsidP="005E4B85">
      <w:pPr>
        <w:numPr>
          <w:ilvl w:val="0"/>
          <w:numId w:val="141"/>
        </w:numPr>
        <w:spacing w:before="100" w:beforeAutospacing="1" w:after="100" w:afterAutospacing="1"/>
      </w:pPr>
      <w:r w:rsidRPr="00D9606C">
        <w:t>track pending writes</w:t>
      </w:r>
    </w:p>
    <w:p w14:paraId="7F610D9B" w14:textId="77777777" w:rsidR="005E4B85" w:rsidRPr="00D9606C" w:rsidRDefault="005E4B85" w:rsidP="005E4B85">
      <w:pPr>
        <w:numPr>
          <w:ilvl w:val="0"/>
          <w:numId w:val="141"/>
        </w:numPr>
        <w:spacing w:before="100" w:beforeAutospacing="1" w:after="100" w:afterAutospacing="1"/>
      </w:pPr>
      <w:r w:rsidRPr="00D9606C">
        <w:t>reconcile sync state</w:t>
      </w:r>
    </w:p>
    <w:p w14:paraId="4953E8DF" w14:textId="77777777" w:rsidR="005E4B85" w:rsidRPr="00D9606C" w:rsidRDefault="005E4B85" w:rsidP="005E4B85">
      <w:pPr>
        <w:numPr>
          <w:ilvl w:val="0"/>
          <w:numId w:val="141"/>
        </w:numPr>
        <w:spacing w:before="100" w:beforeAutospacing="1" w:after="100" w:afterAutospacing="1"/>
      </w:pPr>
      <w:r w:rsidRPr="00D9606C">
        <w:t>manage optimistic updates</w:t>
      </w:r>
    </w:p>
    <w:p w14:paraId="33198CB4" w14:textId="77777777" w:rsidR="005E4B85" w:rsidRPr="00D9606C" w:rsidRDefault="005E4B85" w:rsidP="005E4B85">
      <w:pPr>
        <w:numPr>
          <w:ilvl w:val="0"/>
          <w:numId w:val="141"/>
        </w:numPr>
        <w:spacing w:before="100" w:beforeAutospacing="1" w:after="100" w:afterAutospacing="1"/>
      </w:pPr>
      <w:r w:rsidRPr="00D9606C">
        <w:t>surface sync feedback to users</w:t>
      </w:r>
    </w:p>
    <w:p w14:paraId="7637991F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2E398754">
          <v:rect id="_x0000_i1580" alt="" style="width:468pt;height:.05pt;mso-width-percent:0;mso-height-percent:0;mso-width-percent:0;mso-height-percent:0" o:hralign="center" o:hrstd="t" o:hr="t" fillcolor="#a0a0a0" stroked="f"/>
        </w:pict>
      </w:r>
    </w:p>
    <w:p w14:paraId="4DFA4242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7. Optimistic Update Strategy</w:t>
      </w:r>
    </w:p>
    <w:p w14:paraId="14CCAB8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Optimistic updates should apply to:</w:t>
      </w:r>
    </w:p>
    <w:p w14:paraId="0ADD33D0" w14:textId="77777777" w:rsidR="005E4B85" w:rsidRPr="00D9606C" w:rsidRDefault="005E4B85" w:rsidP="005E4B85">
      <w:pPr>
        <w:numPr>
          <w:ilvl w:val="0"/>
          <w:numId w:val="142"/>
        </w:numPr>
        <w:spacing w:before="100" w:beforeAutospacing="1" w:after="100" w:afterAutospacing="1"/>
      </w:pPr>
      <w:r w:rsidRPr="00D9606C">
        <w:t>point awards</w:t>
      </w:r>
    </w:p>
    <w:p w14:paraId="631956E7" w14:textId="77777777" w:rsidR="005E4B85" w:rsidRPr="00D9606C" w:rsidRDefault="005E4B85" w:rsidP="005E4B85">
      <w:pPr>
        <w:numPr>
          <w:ilvl w:val="0"/>
          <w:numId w:val="142"/>
        </w:numPr>
        <w:spacing w:before="100" w:beforeAutospacing="1" w:after="100" w:afterAutospacing="1"/>
      </w:pPr>
      <w:r w:rsidRPr="00D9606C">
        <w:t>activity feed updates</w:t>
      </w:r>
    </w:p>
    <w:p w14:paraId="5E27B96D" w14:textId="77777777" w:rsidR="005E4B85" w:rsidRPr="00D9606C" w:rsidRDefault="005E4B85" w:rsidP="005E4B85">
      <w:pPr>
        <w:numPr>
          <w:ilvl w:val="0"/>
          <w:numId w:val="142"/>
        </w:numPr>
        <w:spacing w:before="100" w:beforeAutospacing="1" w:after="100" w:afterAutospacing="1"/>
      </w:pPr>
      <w:r w:rsidRPr="00D9606C">
        <w:t>quick interactions</w:t>
      </w:r>
    </w:p>
    <w:p w14:paraId="35017ED0" w14:textId="77777777" w:rsidR="005E4B85" w:rsidRPr="00D9606C" w:rsidRDefault="005E4B85" w:rsidP="005E4B85">
      <w:pPr>
        <w:numPr>
          <w:ilvl w:val="0"/>
          <w:numId w:val="142"/>
        </w:numPr>
        <w:spacing w:before="100" w:beforeAutospacing="1" w:after="100" w:afterAutospacing="1"/>
      </w:pPr>
      <w:r w:rsidRPr="00D9606C">
        <w:t>lightweight engagement actions</w:t>
      </w:r>
    </w:p>
    <w:p w14:paraId="156AC0D7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71606EE8">
          <v:rect id="_x0000_i1579" alt="" style="width:468pt;height:.05pt;mso-width-percent:0;mso-height-percent:0;mso-width-percent:0;mso-height-percent:0" o:hralign="center" o:hrstd="t" o:hr="t" fillcolor="#a0a0a0" stroked="f"/>
        </w:pict>
      </w:r>
    </w:p>
    <w:p w14:paraId="3B74B253" w14:textId="77777777" w:rsidR="005E4B85" w:rsidRPr="00D9606C" w:rsidRDefault="005E4B85" w:rsidP="00D960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9606C">
        <w:rPr>
          <w:b/>
          <w:bCs/>
          <w:sz w:val="36"/>
          <w:szCs w:val="36"/>
        </w:rPr>
        <w:t>Example Flow</w:t>
      </w:r>
    </w:p>
    <w:p w14:paraId="06E9F92A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Teacher awards 20 points</w:t>
      </w:r>
    </w:p>
    <w:p w14:paraId="59088005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 xml:space="preserve">    ↓</w:t>
      </w:r>
    </w:p>
    <w:p w14:paraId="36242FC3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UI updates instantly</w:t>
      </w:r>
    </w:p>
    <w:p w14:paraId="25490D8E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lastRenderedPageBreak/>
        <w:t xml:space="preserve">    ↓</w:t>
      </w:r>
    </w:p>
    <w:p w14:paraId="7E99BF86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local cache updates</w:t>
      </w:r>
    </w:p>
    <w:p w14:paraId="6B5567B2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 xml:space="preserve">    ↓</w:t>
      </w:r>
    </w:p>
    <w:p w14:paraId="467806C8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write queued</w:t>
      </w:r>
    </w:p>
    <w:p w14:paraId="05A90EE3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 xml:space="preserve">    ↓</w:t>
      </w:r>
    </w:p>
    <w:p w14:paraId="41ACC0FA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sync occurs when online</w:t>
      </w:r>
    </w:p>
    <w:p w14:paraId="1B741E99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This creates:</w:t>
      </w:r>
    </w:p>
    <w:p w14:paraId="50C69D03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instant-feeling UX.</w:t>
      </w:r>
    </w:p>
    <w:p w14:paraId="6E82563A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2F9E787D">
          <v:rect id="_x0000_i1578" alt="" style="width:468pt;height:.05pt;mso-width-percent:0;mso-height-percent:0;mso-width-percent:0;mso-height-percent:0" o:hralign="center" o:hrstd="t" o:hr="t" fillcolor="#a0a0a0" stroked="f"/>
        </w:pict>
      </w:r>
    </w:p>
    <w:p w14:paraId="1932DC9E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8. Pending Sync Architecture</w:t>
      </w:r>
    </w:p>
    <w:p w14:paraId="4F46624E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The app should track:</w:t>
      </w:r>
      <w:r w:rsidRPr="00D9606C">
        <w:br/>
        <w:t>pending offline operations.</w:t>
      </w:r>
    </w:p>
    <w:p w14:paraId="5A361A0F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Example:</w:t>
      </w:r>
    </w:p>
    <w:p w14:paraId="6892957A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{</w:t>
      </w:r>
    </w:p>
    <w:p w14:paraId="5A7D55F7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 xml:space="preserve">  "operationType": "award_points",</w:t>
      </w:r>
    </w:p>
    <w:p w14:paraId="1557CD1C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 xml:space="preserve">  "status": "pending_sync",</w:t>
      </w:r>
    </w:p>
    <w:p w14:paraId="64645F9F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 xml:space="preserve">  "createdLocallyAt": "...",</w:t>
      </w:r>
    </w:p>
    <w:p w14:paraId="79B5364B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 xml:space="preserve">  "retryCount": 0</w:t>
      </w:r>
    </w:p>
    <w:p w14:paraId="37F0CBCA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}</w:t>
      </w:r>
    </w:p>
    <w:p w14:paraId="2BC6D77B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15364A4E">
          <v:rect id="_x0000_i1577" alt="" style="width:468pt;height:.05pt;mso-width-percent:0;mso-height-percent:0;mso-width-percent:0;mso-height-percent:0" o:hralign="center" o:hrstd="t" o:hr="t" fillcolor="#a0a0a0" stroked="f"/>
        </w:pict>
      </w:r>
    </w:p>
    <w:p w14:paraId="06454E06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9. Sync State Categories</w:t>
      </w:r>
    </w:p>
    <w:p w14:paraId="2BCEE27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Recommended sync states: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982"/>
        <w:gridCol w:w="6362"/>
      </w:tblGrid>
      <w:tr w:rsidR="005E4B85" w:rsidRPr="00D9606C" w14:paraId="7F74063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2E877" w14:textId="77777777" w:rsidR="005E4B85" w:rsidRPr="00D9606C" w:rsidRDefault="005E4B85" w:rsidP="00D9606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9606C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CF306" w14:textId="77777777" w:rsidR="005E4B85" w:rsidRPr="00D9606C" w:rsidRDefault="005E4B85" w:rsidP="00D9606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9606C">
              <w:rPr>
                <w:b/>
                <w:bCs/>
              </w:rPr>
              <w:t>Meaning</w:t>
            </w:r>
          </w:p>
        </w:tc>
      </w:tr>
      <w:tr w:rsidR="005E4B85" w:rsidRPr="00D9606C" w14:paraId="59C7B4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7DEA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synced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3414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fully committed</w:t>
            </w:r>
          </w:p>
        </w:tc>
      </w:tr>
      <w:tr w:rsidR="005E4B85" w:rsidRPr="00D9606C" w14:paraId="42315D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E359C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90DF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queued locally</w:t>
            </w:r>
          </w:p>
        </w:tc>
      </w:tr>
      <w:tr w:rsidR="005E4B85" w:rsidRPr="00D9606C" w14:paraId="3FF816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2091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syncing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35DF2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in progress</w:t>
            </w:r>
          </w:p>
        </w:tc>
      </w:tr>
      <w:tr w:rsidR="005E4B85" w:rsidRPr="00D9606C" w14:paraId="120AEF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4FA21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822E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retry required</w:t>
            </w:r>
          </w:p>
        </w:tc>
      </w:tr>
      <w:tr w:rsidR="005E4B85" w:rsidRPr="00D9606C" w14:paraId="286B05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F5AAC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conflict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55EC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reconciliation needed</w:t>
            </w:r>
          </w:p>
        </w:tc>
      </w:tr>
    </w:tbl>
    <w:p w14:paraId="2CC351CC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6A8D2F2F">
          <v:rect id="_x0000_i1576" alt="" style="width:468pt;height:.05pt;mso-width-percent:0;mso-height-percent:0;mso-width-percent:0;mso-height-percent:0" o:hralign="center" o:hrstd="t" o:hr="t" fillcolor="#a0a0a0" stroked="f"/>
        </w:pict>
      </w:r>
    </w:p>
    <w:p w14:paraId="5C25B8F4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lastRenderedPageBreak/>
        <w:t>10. Connectivity Monitoring</w:t>
      </w:r>
    </w:p>
    <w:p w14:paraId="2E354B2C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The app should continuously monitor:</w:t>
      </w:r>
    </w:p>
    <w:p w14:paraId="4D91AB5A" w14:textId="77777777" w:rsidR="005E4B85" w:rsidRPr="00D9606C" w:rsidRDefault="005E4B85" w:rsidP="005E4B85">
      <w:pPr>
        <w:numPr>
          <w:ilvl w:val="0"/>
          <w:numId w:val="143"/>
        </w:numPr>
        <w:spacing w:before="100" w:beforeAutospacing="1" w:after="100" w:afterAutospacing="1"/>
      </w:pPr>
      <w:r w:rsidRPr="00D9606C">
        <w:t>WiFi</w:t>
      </w:r>
    </w:p>
    <w:p w14:paraId="686789C3" w14:textId="77777777" w:rsidR="005E4B85" w:rsidRPr="00D9606C" w:rsidRDefault="005E4B85" w:rsidP="005E4B85">
      <w:pPr>
        <w:numPr>
          <w:ilvl w:val="0"/>
          <w:numId w:val="143"/>
        </w:numPr>
        <w:spacing w:before="100" w:beforeAutospacing="1" w:after="100" w:afterAutospacing="1"/>
      </w:pPr>
      <w:r w:rsidRPr="00D9606C">
        <w:t>mobile data</w:t>
      </w:r>
    </w:p>
    <w:p w14:paraId="671CF785" w14:textId="77777777" w:rsidR="005E4B85" w:rsidRPr="00D9606C" w:rsidRDefault="005E4B85" w:rsidP="005E4B85">
      <w:pPr>
        <w:numPr>
          <w:ilvl w:val="0"/>
          <w:numId w:val="143"/>
        </w:numPr>
        <w:spacing w:before="100" w:beforeAutospacing="1" w:after="100" w:afterAutospacing="1"/>
      </w:pPr>
      <w:r w:rsidRPr="00D9606C">
        <w:t>reconnect events</w:t>
      </w:r>
    </w:p>
    <w:p w14:paraId="5D50A8EB" w14:textId="77777777" w:rsidR="005E4B85" w:rsidRPr="00D9606C" w:rsidRDefault="005E4B85" w:rsidP="005E4B85">
      <w:pPr>
        <w:numPr>
          <w:ilvl w:val="0"/>
          <w:numId w:val="143"/>
        </w:numPr>
        <w:spacing w:before="100" w:beforeAutospacing="1" w:after="100" w:afterAutospacing="1"/>
      </w:pPr>
      <w:r w:rsidRPr="00D9606C">
        <w:t>offline transitions</w:t>
      </w:r>
    </w:p>
    <w:p w14:paraId="7A6D2605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Existing:</w:t>
      </w:r>
    </w:p>
    <w:p w14:paraId="4858882D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ConnectivityBloc</w:t>
      </w:r>
    </w:p>
    <w:p w14:paraId="076CF1A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becomes:</w:t>
      </w:r>
      <w:r w:rsidRPr="00D9606C">
        <w:br/>
        <w:t>the core sync awareness layer.</w:t>
      </w:r>
    </w:p>
    <w:p w14:paraId="797F5C32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0AB852F2">
          <v:rect id="_x0000_i1575" alt="" style="width:468pt;height:.05pt;mso-width-percent:0;mso-height-percent:0;mso-width-percent:0;mso-height-percent:0" o:hralign="center" o:hrstd="t" o:hr="t" fillcolor="#a0a0a0" stroked="f"/>
        </w:pict>
      </w:r>
    </w:p>
    <w:p w14:paraId="2600E3C6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11. UI Sync Indicators</w:t>
      </w:r>
    </w:p>
    <w:p w14:paraId="0B2EF54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Users should ALWAYS understand:</w:t>
      </w:r>
      <w:r w:rsidRPr="00D9606C">
        <w:br/>
        <w:t>sync status.</w:t>
      </w:r>
    </w:p>
    <w:p w14:paraId="2384702C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Examples:</w:t>
      </w:r>
    </w:p>
    <w:p w14:paraId="2AD0177C" w14:textId="77777777" w:rsidR="005E4B85" w:rsidRPr="00D9606C" w:rsidRDefault="005E4B85" w:rsidP="005E4B85">
      <w:pPr>
        <w:numPr>
          <w:ilvl w:val="0"/>
          <w:numId w:val="144"/>
        </w:numPr>
        <w:spacing w:before="100" w:beforeAutospacing="1" w:after="100" w:afterAutospacing="1"/>
      </w:pPr>
      <w:r w:rsidRPr="00D9606C">
        <w:t>syncing badge</w:t>
      </w:r>
    </w:p>
    <w:p w14:paraId="0C21BF2D" w14:textId="77777777" w:rsidR="005E4B85" w:rsidRPr="00D9606C" w:rsidRDefault="005E4B85" w:rsidP="005E4B85">
      <w:pPr>
        <w:numPr>
          <w:ilvl w:val="0"/>
          <w:numId w:val="144"/>
        </w:numPr>
        <w:spacing w:before="100" w:beforeAutospacing="1" w:after="100" w:afterAutospacing="1"/>
      </w:pPr>
      <w:r w:rsidRPr="00D9606C">
        <w:t>offline chip</w:t>
      </w:r>
    </w:p>
    <w:p w14:paraId="05AFCDA2" w14:textId="77777777" w:rsidR="005E4B85" w:rsidRPr="00D9606C" w:rsidRDefault="005E4B85" w:rsidP="005E4B85">
      <w:pPr>
        <w:numPr>
          <w:ilvl w:val="0"/>
          <w:numId w:val="144"/>
        </w:numPr>
        <w:spacing w:before="100" w:beforeAutospacing="1" w:after="100" w:afterAutospacing="1"/>
      </w:pPr>
      <w:r w:rsidRPr="00D9606C">
        <w:t>retry indicator</w:t>
      </w:r>
    </w:p>
    <w:p w14:paraId="447080BD" w14:textId="77777777" w:rsidR="005E4B85" w:rsidRPr="00D9606C" w:rsidRDefault="005E4B85" w:rsidP="005E4B85">
      <w:pPr>
        <w:numPr>
          <w:ilvl w:val="0"/>
          <w:numId w:val="144"/>
        </w:numPr>
        <w:spacing w:before="100" w:beforeAutospacing="1" w:after="100" w:afterAutospacing="1"/>
      </w:pPr>
      <w:r w:rsidRPr="00D9606C">
        <w:t>pending updates count</w:t>
      </w:r>
    </w:p>
    <w:p w14:paraId="2B07B80A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Avoid:</w:t>
      </w:r>
      <w:r w:rsidRPr="00D9606C">
        <w:br/>
        <w:t>silent sync failures.</w:t>
      </w:r>
    </w:p>
    <w:p w14:paraId="622C2841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43FA3A81">
          <v:rect id="_x0000_i1574" alt="" style="width:468pt;height:.05pt;mso-width-percent:0;mso-height-percent:0;mso-width-percent:0;mso-height-percent:0" o:hralign="center" o:hrstd="t" o:hr="t" fillcolor="#a0a0a0" stroked="f"/>
        </w:pict>
      </w:r>
    </w:p>
    <w:p w14:paraId="53113089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12. Conflict Resolution Philosophy</w:t>
      </w:r>
    </w:p>
    <w:p w14:paraId="557FD953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Most EduPulse actions should avoid:</w:t>
      </w:r>
      <w:r w:rsidRPr="00D9606C">
        <w:br/>
        <w:t>complex conflicts.</w:t>
      </w:r>
    </w:p>
    <w:p w14:paraId="24C13206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Architecture should favor:</w:t>
      </w:r>
    </w:p>
    <w:p w14:paraId="22A8E719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lastRenderedPageBreak/>
        <w:t>append-only event systems.</w:t>
      </w:r>
    </w:p>
    <w:p w14:paraId="44B6788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Example:</w:t>
      </w:r>
      <w:r w:rsidRPr="00D9606C">
        <w:br/>
        <w:t>point transactions become immutable events.</w:t>
      </w:r>
    </w:p>
    <w:p w14:paraId="273ADA11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This reduces:</w:t>
      </w:r>
      <w:r w:rsidRPr="00D9606C">
        <w:br/>
        <w:t>merge conflicts dramatically.</w:t>
      </w:r>
    </w:p>
    <w:p w14:paraId="17CC7DCB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3A3F49D0">
          <v:rect id="_x0000_i1573" alt="" style="width:468pt;height:.05pt;mso-width-percent:0;mso-height-percent:0;mso-width-percent:0;mso-height-percent:0" o:hralign="center" o:hrstd="t" o:hr="t" fillcolor="#a0a0a0" stroked="f"/>
        </w:pict>
      </w:r>
    </w:p>
    <w:p w14:paraId="1B029064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13. Immutable Event Strategy</w:t>
      </w:r>
    </w:p>
    <w:p w14:paraId="4C6A164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Collections like:</w:t>
      </w:r>
    </w:p>
    <w:p w14:paraId="1CE5ACB6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activities</w:t>
      </w:r>
    </w:p>
    <w:p w14:paraId="321F92D1" w14:textId="77777777" w:rsidR="005E4B85" w:rsidRPr="00D9606C" w:rsidRDefault="005E4B85" w:rsidP="00D96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9606C">
        <w:rPr>
          <w:rFonts w:ascii="Courier New" w:hAnsi="Courier New" w:cs="Courier New"/>
          <w:sz w:val="20"/>
          <w:szCs w:val="20"/>
        </w:rPr>
        <w:t>point_transactions</w:t>
      </w:r>
    </w:p>
    <w:p w14:paraId="00502775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should behave like:</w:t>
      </w:r>
      <w:r w:rsidRPr="00D9606C">
        <w:br/>
        <w:t>append-only logs.</w:t>
      </w:r>
    </w:p>
    <w:p w14:paraId="1E066A94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Benefits:</w:t>
      </w:r>
      <w:r w:rsidRPr="00D9606C">
        <w:br/>
      </w:r>
      <w:r w:rsidRPr="00D9606C">
        <w:rPr>
          <w:rFonts w:ascii="Apple Color Emoji" w:hAnsi="Apple Color Emoji" w:cs="Apple Color Emoji"/>
        </w:rPr>
        <w:t>✅</w:t>
      </w:r>
      <w:r w:rsidRPr="00D9606C">
        <w:t xml:space="preserve"> safer sync</w:t>
      </w:r>
      <w:r w:rsidRPr="00D9606C">
        <w:br/>
      </w:r>
      <w:r w:rsidRPr="00D9606C">
        <w:rPr>
          <w:rFonts w:ascii="Apple Color Emoji" w:hAnsi="Apple Color Emoji" w:cs="Apple Color Emoji"/>
        </w:rPr>
        <w:t>✅</w:t>
      </w:r>
      <w:r w:rsidRPr="00D9606C">
        <w:t xml:space="preserve"> easier reconciliation</w:t>
      </w:r>
      <w:r w:rsidRPr="00D9606C">
        <w:br/>
      </w:r>
      <w:r w:rsidRPr="00D9606C">
        <w:rPr>
          <w:rFonts w:ascii="Apple Color Emoji" w:hAnsi="Apple Color Emoji" w:cs="Apple Color Emoji"/>
        </w:rPr>
        <w:t>✅</w:t>
      </w:r>
      <w:r w:rsidRPr="00D9606C">
        <w:t xml:space="preserve"> lower conflict risk</w:t>
      </w:r>
      <w:r w:rsidRPr="00D9606C">
        <w:br/>
      </w:r>
      <w:r w:rsidRPr="00D9606C">
        <w:rPr>
          <w:rFonts w:ascii="Apple Color Emoji" w:hAnsi="Apple Color Emoji" w:cs="Apple Color Emoji"/>
        </w:rPr>
        <w:t>✅</w:t>
      </w:r>
      <w:r w:rsidRPr="00D9606C">
        <w:t xml:space="preserve"> auditability</w:t>
      </w:r>
    </w:p>
    <w:p w14:paraId="773376A5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07027469">
          <v:rect id="_x0000_i1572" alt="" style="width:468pt;height:.05pt;mso-width-percent:0;mso-height-percent:0;mso-width-percent:0;mso-height-percent:0" o:hralign="center" o:hrstd="t" o:hr="t" fillcolor="#a0a0a0" stroked="f"/>
        </w:pict>
      </w:r>
    </w:p>
    <w:p w14:paraId="0C5BA017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14. Conflict Scenarios</w:t>
      </w:r>
    </w:p>
    <w:p w14:paraId="3219477B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Potential conflicts:</w:t>
      </w:r>
    </w:p>
    <w:p w14:paraId="0ED80B35" w14:textId="77777777" w:rsidR="005E4B85" w:rsidRPr="00D9606C" w:rsidRDefault="005E4B85" w:rsidP="005E4B85">
      <w:pPr>
        <w:numPr>
          <w:ilvl w:val="0"/>
          <w:numId w:val="145"/>
        </w:numPr>
        <w:spacing w:before="100" w:beforeAutospacing="1" w:after="100" w:afterAutospacing="1"/>
      </w:pPr>
      <w:r w:rsidRPr="00D9606C">
        <w:t>duplicate point awards</w:t>
      </w:r>
    </w:p>
    <w:p w14:paraId="1132BBB6" w14:textId="77777777" w:rsidR="005E4B85" w:rsidRPr="00D9606C" w:rsidRDefault="005E4B85" w:rsidP="005E4B85">
      <w:pPr>
        <w:numPr>
          <w:ilvl w:val="0"/>
          <w:numId w:val="145"/>
        </w:numPr>
        <w:spacing w:before="100" w:beforeAutospacing="1" w:after="100" w:afterAutospacing="1"/>
      </w:pPr>
      <w:r w:rsidRPr="00D9606C">
        <w:t>stale leaderboard updates</w:t>
      </w:r>
    </w:p>
    <w:p w14:paraId="6257E538" w14:textId="77777777" w:rsidR="005E4B85" w:rsidRPr="00D9606C" w:rsidRDefault="005E4B85" w:rsidP="005E4B85">
      <w:pPr>
        <w:numPr>
          <w:ilvl w:val="0"/>
          <w:numId w:val="145"/>
        </w:numPr>
        <w:spacing w:before="100" w:beforeAutospacing="1" w:after="100" w:afterAutospacing="1"/>
      </w:pPr>
      <w:r w:rsidRPr="00D9606C">
        <w:t>simultaneous edits</w:t>
      </w:r>
    </w:p>
    <w:p w14:paraId="610186B5" w14:textId="77777777" w:rsidR="005E4B85" w:rsidRPr="00D9606C" w:rsidRDefault="005E4B85" w:rsidP="005E4B85">
      <w:pPr>
        <w:numPr>
          <w:ilvl w:val="0"/>
          <w:numId w:val="145"/>
        </w:numPr>
        <w:spacing w:before="100" w:beforeAutospacing="1" w:after="100" w:afterAutospacing="1"/>
      </w:pPr>
      <w:r w:rsidRPr="00D9606C">
        <w:t>offline role changes</w:t>
      </w:r>
    </w:p>
    <w:p w14:paraId="1299C724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61FD533D">
          <v:rect id="_x0000_i1571" alt="" style="width:468pt;height:.05pt;mso-width-percent:0;mso-height-percent:0;mso-width-percent:0;mso-height-percent:0" o:hralign="center" o:hrstd="t" o:hr="t" fillcolor="#a0a0a0" stroked="f"/>
        </w:pict>
      </w:r>
    </w:p>
    <w:p w14:paraId="30796D72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15. Conflict Resolution Rules</w:t>
      </w:r>
    </w:p>
    <w:p w14:paraId="3D687F30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2604DDC5">
          <v:rect id="_x0000_i1570" alt="" style="width:468pt;height:.05pt;mso-width-percent:0;mso-height-percent:0;mso-width-percent:0;mso-height-percent:0" o:hralign="center" o:hrstd="t" o:hr="t" fillcolor="#a0a0a0" stroked="f"/>
        </w:pict>
      </w:r>
    </w:p>
    <w:p w14:paraId="6CE426EE" w14:textId="77777777" w:rsidR="005E4B85" w:rsidRPr="00D9606C" w:rsidRDefault="005E4B85" w:rsidP="00D9606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9606C">
        <w:rPr>
          <w:b/>
          <w:bCs/>
          <w:sz w:val="36"/>
          <w:szCs w:val="36"/>
        </w:rPr>
        <w:lastRenderedPageBreak/>
        <w:t>Simple Rule Philosophy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127"/>
        <w:gridCol w:w="4217"/>
      </w:tblGrid>
      <w:tr w:rsidR="005E4B85" w:rsidRPr="00D9606C" w14:paraId="7017E71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67824" w14:textId="77777777" w:rsidR="005E4B85" w:rsidRPr="00D9606C" w:rsidRDefault="005E4B85" w:rsidP="00D9606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9606C">
              <w:rPr>
                <w:b/>
                <w:bCs/>
              </w:rPr>
              <w:t>Action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BC455" w14:textId="77777777" w:rsidR="005E4B85" w:rsidRPr="00D9606C" w:rsidRDefault="005E4B85" w:rsidP="00D9606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9606C">
              <w:rPr>
                <w:b/>
                <w:bCs/>
              </w:rPr>
              <w:t>Resolution</w:t>
            </w:r>
          </w:p>
        </w:tc>
      </w:tr>
      <w:tr w:rsidR="005E4B85" w:rsidRPr="00D9606C" w14:paraId="34A98D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A3580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append-only 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353FC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allow</w:t>
            </w:r>
          </w:p>
        </w:tc>
      </w:tr>
      <w:tr w:rsidR="005E4B85" w:rsidRPr="00D9606C" w14:paraId="263F1E6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619A8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leaderboard calculations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33618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server authoritative</w:t>
            </w:r>
          </w:p>
        </w:tc>
      </w:tr>
      <w:tr w:rsidR="005E4B85" w:rsidRPr="00D9606C" w14:paraId="165B3B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ED7B2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profile edits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5A5ED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last-write-wins</w:t>
            </w:r>
          </w:p>
        </w:tc>
      </w:tr>
      <w:tr w:rsidR="005E4B85" w:rsidRPr="00D9606C" w14:paraId="25B9B2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5FFB5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permission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FA714" w14:textId="77777777" w:rsidR="005E4B85" w:rsidRPr="00D9606C" w:rsidRDefault="005E4B85" w:rsidP="00D9606C">
            <w:pPr>
              <w:spacing w:before="100" w:beforeAutospacing="1" w:after="100" w:afterAutospacing="1"/>
            </w:pPr>
            <w:r w:rsidRPr="00D9606C">
              <w:t>server authoritative</w:t>
            </w:r>
          </w:p>
        </w:tc>
      </w:tr>
    </w:tbl>
    <w:p w14:paraId="600CA0E9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42D6CCD4">
          <v:rect id="_x0000_i1569" alt="" style="width:468pt;height:.05pt;mso-width-percent:0;mso-height-percent:0;mso-width-percent:0;mso-height-percent:0" o:hralign="center" o:hrstd="t" o:hr="t" fillcolor="#a0a0a0" stroked="f"/>
        </w:pict>
      </w:r>
    </w:p>
    <w:p w14:paraId="5F85E6F4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16. Server Authority Philosophy</w:t>
      </w:r>
    </w:p>
    <w:p w14:paraId="2EFA1674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Certain systems MUST remain:</w:t>
      </w:r>
    </w:p>
    <w:p w14:paraId="4B3C24A0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backend authoritative.</w:t>
      </w:r>
    </w:p>
    <w:p w14:paraId="5D55E8B6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Examples:</w:t>
      </w:r>
    </w:p>
    <w:p w14:paraId="43CD7F1C" w14:textId="77777777" w:rsidR="005E4B85" w:rsidRPr="00D9606C" w:rsidRDefault="005E4B85" w:rsidP="005E4B85">
      <w:pPr>
        <w:numPr>
          <w:ilvl w:val="0"/>
          <w:numId w:val="146"/>
        </w:numPr>
        <w:spacing w:before="100" w:beforeAutospacing="1" w:after="100" w:afterAutospacing="1"/>
      </w:pPr>
      <w:r w:rsidRPr="00D9606C">
        <w:t>leaderboards</w:t>
      </w:r>
    </w:p>
    <w:p w14:paraId="3D922BB7" w14:textId="77777777" w:rsidR="005E4B85" w:rsidRPr="00D9606C" w:rsidRDefault="005E4B85" w:rsidP="005E4B85">
      <w:pPr>
        <w:numPr>
          <w:ilvl w:val="0"/>
          <w:numId w:val="146"/>
        </w:numPr>
        <w:spacing w:before="100" w:beforeAutospacing="1" w:after="100" w:afterAutospacing="1"/>
      </w:pPr>
      <w:r w:rsidRPr="00D9606C">
        <w:t>rankings</w:t>
      </w:r>
    </w:p>
    <w:p w14:paraId="2BA3DD74" w14:textId="77777777" w:rsidR="005E4B85" w:rsidRPr="00D9606C" w:rsidRDefault="005E4B85" w:rsidP="005E4B85">
      <w:pPr>
        <w:numPr>
          <w:ilvl w:val="0"/>
          <w:numId w:val="146"/>
        </w:numPr>
        <w:spacing w:before="100" w:beforeAutospacing="1" w:after="100" w:afterAutospacing="1"/>
      </w:pPr>
      <w:r w:rsidRPr="00D9606C">
        <w:t>streaks</w:t>
      </w:r>
    </w:p>
    <w:p w14:paraId="48737A0A" w14:textId="77777777" w:rsidR="005E4B85" w:rsidRPr="00D9606C" w:rsidRDefault="005E4B85" w:rsidP="005E4B85">
      <w:pPr>
        <w:numPr>
          <w:ilvl w:val="0"/>
          <w:numId w:val="146"/>
        </w:numPr>
        <w:spacing w:before="100" w:beforeAutospacing="1" w:after="100" w:afterAutospacing="1"/>
      </w:pPr>
      <w:r w:rsidRPr="00D9606C">
        <w:t>badge assignment</w:t>
      </w:r>
    </w:p>
    <w:p w14:paraId="111DB5BD" w14:textId="77777777" w:rsidR="005E4B85" w:rsidRPr="00D9606C" w:rsidRDefault="005E4B85" w:rsidP="005E4B85">
      <w:pPr>
        <w:numPr>
          <w:ilvl w:val="0"/>
          <w:numId w:val="146"/>
        </w:numPr>
        <w:spacing w:before="100" w:beforeAutospacing="1" w:after="100" w:afterAutospacing="1"/>
      </w:pPr>
      <w:r w:rsidRPr="00D9606C">
        <w:t>analytics</w:t>
      </w:r>
    </w:p>
    <w:p w14:paraId="3BD1E0E9" w14:textId="77777777" w:rsidR="005E4B85" w:rsidRPr="00D9606C" w:rsidRDefault="005E4B85" w:rsidP="005E4B85">
      <w:pPr>
        <w:numPr>
          <w:ilvl w:val="0"/>
          <w:numId w:val="146"/>
        </w:numPr>
        <w:spacing w:before="100" w:beforeAutospacing="1" w:after="100" w:afterAutospacing="1"/>
      </w:pPr>
      <w:r w:rsidRPr="00D9606C">
        <w:t>totals</w:t>
      </w:r>
    </w:p>
    <w:p w14:paraId="7DAE2EE5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Clients may:</w:t>
      </w:r>
      <w:r w:rsidRPr="00D9606C">
        <w:br/>
        <w:t>display optimistic estimates,</w:t>
      </w:r>
      <w:r w:rsidRPr="00D9606C">
        <w:br/>
        <w:t>BUT backend determines final truth.</w:t>
      </w:r>
    </w:p>
    <w:p w14:paraId="1E4A08BF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4A862DB9">
          <v:rect id="_x0000_i1568" alt="" style="width:468pt;height:.05pt;mso-width-percent:0;mso-height-percent:0;mso-width-percent:0;mso-height-percent:0" o:hralign="center" o:hrstd="t" o:hr="t" fillcolor="#a0a0a0" stroked="f"/>
        </w:pict>
      </w:r>
    </w:p>
    <w:p w14:paraId="193E3D1D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17. Offline Queue Strategy</w:t>
      </w:r>
    </w:p>
    <w:p w14:paraId="03BB3E15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Pending writes should queue locally until:</w:t>
      </w:r>
      <w:r w:rsidRPr="00D9606C">
        <w:br/>
        <w:t>connectivity restores.</w:t>
      </w:r>
    </w:p>
    <w:p w14:paraId="4149561D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Queue system responsibilities:</w:t>
      </w:r>
    </w:p>
    <w:p w14:paraId="35797000" w14:textId="77777777" w:rsidR="005E4B85" w:rsidRPr="00D9606C" w:rsidRDefault="005E4B85" w:rsidP="005E4B85">
      <w:pPr>
        <w:numPr>
          <w:ilvl w:val="0"/>
          <w:numId w:val="147"/>
        </w:numPr>
        <w:spacing w:before="100" w:beforeAutospacing="1" w:after="100" w:afterAutospacing="1"/>
      </w:pPr>
      <w:r w:rsidRPr="00D9606C">
        <w:t>retry failed writes</w:t>
      </w:r>
    </w:p>
    <w:p w14:paraId="0ECA8532" w14:textId="77777777" w:rsidR="005E4B85" w:rsidRPr="00D9606C" w:rsidRDefault="005E4B85" w:rsidP="005E4B85">
      <w:pPr>
        <w:numPr>
          <w:ilvl w:val="0"/>
          <w:numId w:val="147"/>
        </w:numPr>
        <w:spacing w:before="100" w:beforeAutospacing="1" w:after="100" w:afterAutospacing="1"/>
      </w:pPr>
      <w:r w:rsidRPr="00D9606C">
        <w:lastRenderedPageBreak/>
        <w:t>preserve order</w:t>
      </w:r>
    </w:p>
    <w:p w14:paraId="0A6496CD" w14:textId="77777777" w:rsidR="005E4B85" w:rsidRPr="00D9606C" w:rsidRDefault="005E4B85" w:rsidP="005E4B85">
      <w:pPr>
        <w:numPr>
          <w:ilvl w:val="0"/>
          <w:numId w:val="147"/>
        </w:numPr>
        <w:spacing w:before="100" w:beforeAutospacing="1" w:after="100" w:afterAutospacing="1"/>
      </w:pPr>
      <w:r w:rsidRPr="00D9606C">
        <w:t>prevent duplication</w:t>
      </w:r>
    </w:p>
    <w:p w14:paraId="4FF9DC76" w14:textId="77777777" w:rsidR="005E4B85" w:rsidRPr="00D9606C" w:rsidRDefault="005E4B85" w:rsidP="005E4B85">
      <w:pPr>
        <w:numPr>
          <w:ilvl w:val="0"/>
          <w:numId w:val="147"/>
        </w:numPr>
        <w:spacing w:before="100" w:beforeAutospacing="1" w:after="100" w:afterAutospacing="1"/>
      </w:pPr>
      <w:r w:rsidRPr="00D9606C">
        <w:t>track sync state</w:t>
      </w:r>
    </w:p>
    <w:p w14:paraId="3F8B783A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0BB45021">
          <v:rect id="_x0000_i1567" alt="" style="width:468pt;height:.05pt;mso-width-percent:0;mso-height-percent:0;mso-width-percent:0;mso-height-percent:0" o:hralign="center" o:hrstd="t" o:hr="t" fillcolor="#a0a0a0" stroked="f"/>
        </w:pict>
      </w:r>
    </w:p>
    <w:p w14:paraId="64902F58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18. Retry Strategy</w:t>
      </w:r>
    </w:p>
    <w:p w14:paraId="0A7540DA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Failed sync attempts should:</w:t>
      </w:r>
      <w:r w:rsidRPr="00D9606C">
        <w:br/>
        <w:t>retry automatically.</w:t>
      </w:r>
    </w:p>
    <w:p w14:paraId="4F45A4AA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Recommended:</w:t>
      </w:r>
    </w:p>
    <w:p w14:paraId="3DCAF3D0" w14:textId="77777777" w:rsidR="005E4B85" w:rsidRPr="00D9606C" w:rsidRDefault="005E4B85" w:rsidP="005E4B85">
      <w:pPr>
        <w:numPr>
          <w:ilvl w:val="0"/>
          <w:numId w:val="148"/>
        </w:numPr>
        <w:spacing w:before="100" w:beforeAutospacing="1" w:after="100" w:afterAutospacing="1"/>
      </w:pPr>
      <w:r w:rsidRPr="00D9606C">
        <w:t>exponential backoff</w:t>
      </w:r>
    </w:p>
    <w:p w14:paraId="2DF8352D" w14:textId="77777777" w:rsidR="005E4B85" w:rsidRPr="00D9606C" w:rsidRDefault="005E4B85" w:rsidP="005E4B85">
      <w:pPr>
        <w:numPr>
          <w:ilvl w:val="0"/>
          <w:numId w:val="148"/>
        </w:numPr>
        <w:spacing w:before="100" w:beforeAutospacing="1" w:after="100" w:afterAutospacing="1"/>
      </w:pPr>
      <w:r w:rsidRPr="00D9606C">
        <w:t>capped retries</w:t>
      </w:r>
    </w:p>
    <w:p w14:paraId="261CC52F" w14:textId="77777777" w:rsidR="005E4B85" w:rsidRPr="00D9606C" w:rsidRDefault="005E4B85" w:rsidP="005E4B85">
      <w:pPr>
        <w:numPr>
          <w:ilvl w:val="0"/>
          <w:numId w:val="148"/>
        </w:numPr>
        <w:spacing w:before="100" w:beforeAutospacing="1" w:after="100" w:afterAutospacing="1"/>
      </w:pPr>
      <w:r w:rsidRPr="00D9606C">
        <w:t>retry visibility</w:t>
      </w:r>
    </w:p>
    <w:p w14:paraId="38C55AA4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Avoid:</w:t>
      </w:r>
      <w:r w:rsidRPr="00D9606C">
        <w:br/>
        <w:t>infinite retry loops.</w:t>
      </w:r>
    </w:p>
    <w:p w14:paraId="063312C2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2D86B267">
          <v:rect id="_x0000_i1566" alt="" style="width:468pt;height:.05pt;mso-width-percent:0;mso-height-percent:0;mso-width-percent:0;mso-height-percent:0" o:hralign="center" o:hrstd="t" o:hr="t" fillcolor="#a0a0a0" stroked="f"/>
        </w:pict>
      </w:r>
    </w:p>
    <w:p w14:paraId="70635365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19. Offline Activity Feed Behavior</w:t>
      </w:r>
    </w:p>
    <w:p w14:paraId="2D834F5D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Activity feeds should:</w:t>
      </w:r>
    </w:p>
    <w:p w14:paraId="21887E6D" w14:textId="77777777" w:rsidR="005E4B85" w:rsidRPr="00D9606C" w:rsidRDefault="005E4B85" w:rsidP="005E4B85">
      <w:pPr>
        <w:numPr>
          <w:ilvl w:val="0"/>
          <w:numId w:val="149"/>
        </w:numPr>
        <w:spacing w:before="100" w:beforeAutospacing="1" w:after="100" w:afterAutospacing="1"/>
      </w:pPr>
      <w:r w:rsidRPr="00D9606C">
        <w:t>render cached activities instantly</w:t>
      </w:r>
    </w:p>
    <w:p w14:paraId="0C66D4B2" w14:textId="77777777" w:rsidR="005E4B85" w:rsidRPr="00D9606C" w:rsidRDefault="005E4B85" w:rsidP="005E4B85">
      <w:pPr>
        <w:numPr>
          <w:ilvl w:val="0"/>
          <w:numId w:val="149"/>
        </w:numPr>
        <w:spacing w:before="100" w:beforeAutospacing="1" w:after="100" w:afterAutospacing="1"/>
      </w:pPr>
      <w:r w:rsidRPr="00D9606C">
        <w:t>merge new syncs dynamically</w:t>
      </w:r>
    </w:p>
    <w:p w14:paraId="5FFA73E0" w14:textId="77777777" w:rsidR="005E4B85" w:rsidRPr="00D9606C" w:rsidRDefault="005E4B85" w:rsidP="005E4B85">
      <w:pPr>
        <w:numPr>
          <w:ilvl w:val="0"/>
          <w:numId w:val="149"/>
        </w:numPr>
        <w:spacing w:before="100" w:beforeAutospacing="1" w:after="100" w:afterAutospacing="1"/>
      </w:pPr>
      <w:r w:rsidRPr="00D9606C">
        <w:t>reconcile after reconnect</w:t>
      </w:r>
    </w:p>
    <w:p w14:paraId="263C2F9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Users should feel:</w:t>
      </w:r>
      <w:r w:rsidRPr="00D9606C">
        <w:br/>
        <w:t>the app remains alive offline.</w:t>
      </w:r>
    </w:p>
    <w:p w14:paraId="6DFA9E2D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3F211BF1">
          <v:rect id="_x0000_i1565" alt="" style="width:468pt;height:.05pt;mso-width-percent:0;mso-height-percent:0;mso-width-percent:0;mso-height-percent:0" o:hralign="center" o:hrstd="t" o:hr="t" fillcolor="#a0a0a0" stroked="f"/>
        </w:pict>
      </w:r>
    </w:p>
    <w:p w14:paraId="42931AE2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20. Offline Dashboard Strategy</w:t>
      </w:r>
    </w:p>
    <w:p w14:paraId="207B3794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Dashboard should:</w:t>
      </w:r>
    </w:p>
    <w:p w14:paraId="320FFCB0" w14:textId="77777777" w:rsidR="005E4B85" w:rsidRPr="00D9606C" w:rsidRDefault="005E4B85" w:rsidP="005E4B85">
      <w:pPr>
        <w:numPr>
          <w:ilvl w:val="0"/>
          <w:numId w:val="150"/>
        </w:numPr>
        <w:spacing w:before="100" w:beforeAutospacing="1" w:after="100" w:afterAutospacing="1"/>
      </w:pPr>
      <w:r w:rsidRPr="00D9606C">
        <w:t>load cached summaries</w:t>
      </w:r>
    </w:p>
    <w:p w14:paraId="2A5DB033" w14:textId="77777777" w:rsidR="005E4B85" w:rsidRPr="00D9606C" w:rsidRDefault="005E4B85" w:rsidP="005E4B85">
      <w:pPr>
        <w:numPr>
          <w:ilvl w:val="0"/>
          <w:numId w:val="150"/>
        </w:numPr>
        <w:spacing w:before="100" w:beforeAutospacing="1" w:after="100" w:afterAutospacing="1"/>
      </w:pPr>
      <w:r w:rsidRPr="00D9606C">
        <w:t>show stale-data indicators</w:t>
      </w:r>
    </w:p>
    <w:p w14:paraId="673D5A35" w14:textId="77777777" w:rsidR="005E4B85" w:rsidRPr="00D9606C" w:rsidRDefault="005E4B85" w:rsidP="005E4B85">
      <w:pPr>
        <w:numPr>
          <w:ilvl w:val="0"/>
          <w:numId w:val="150"/>
        </w:numPr>
        <w:spacing w:before="100" w:beforeAutospacing="1" w:after="100" w:afterAutospacing="1"/>
      </w:pPr>
      <w:r w:rsidRPr="00D9606C">
        <w:t>refresh automatically after reconnect</w:t>
      </w:r>
    </w:p>
    <w:p w14:paraId="37BAA09C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lastRenderedPageBreak/>
        <w:t>Avoid:</w:t>
      </w:r>
      <w:r w:rsidRPr="00D9606C">
        <w:br/>
        <w:t>empty dashboards during outages.</w:t>
      </w:r>
    </w:p>
    <w:p w14:paraId="0DB05618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708DD345">
          <v:rect id="_x0000_i1564" alt="" style="width:468pt;height:.05pt;mso-width-percent:0;mso-height-percent:0;mso-width-percent:0;mso-height-percent:0" o:hralign="center" o:hrstd="t" o:hr="t" fillcolor="#a0a0a0" stroked="f"/>
        </w:pict>
      </w:r>
    </w:p>
    <w:p w14:paraId="40E38CE4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21. Local Cache Philosophy</w:t>
      </w:r>
    </w:p>
    <w:p w14:paraId="74A0ED2D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Critical frequently-used collections should cache locally:</w:t>
      </w:r>
    </w:p>
    <w:p w14:paraId="5CB7DC32" w14:textId="77777777" w:rsidR="005E4B85" w:rsidRPr="00D9606C" w:rsidRDefault="005E4B85" w:rsidP="005E4B85">
      <w:pPr>
        <w:numPr>
          <w:ilvl w:val="0"/>
          <w:numId w:val="151"/>
        </w:numPr>
        <w:spacing w:before="100" w:beforeAutospacing="1" w:after="100" w:afterAutospacing="1"/>
      </w:pPr>
      <w:r w:rsidRPr="00D9606C">
        <w:t>students</w:t>
      </w:r>
    </w:p>
    <w:p w14:paraId="148745F4" w14:textId="77777777" w:rsidR="005E4B85" w:rsidRPr="00D9606C" w:rsidRDefault="005E4B85" w:rsidP="005E4B85">
      <w:pPr>
        <w:numPr>
          <w:ilvl w:val="0"/>
          <w:numId w:val="151"/>
        </w:numPr>
        <w:spacing w:before="100" w:beforeAutospacing="1" w:after="100" w:afterAutospacing="1"/>
      </w:pPr>
      <w:r w:rsidRPr="00D9606C">
        <w:t>houses</w:t>
      </w:r>
    </w:p>
    <w:p w14:paraId="249368AD" w14:textId="77777777" w:rsidR="005E4B85" w:rsidRPr="00D9606C" w:rsidRDefault="005E4B85" w:rsidP="005E4B85">
      <w:pPr>
        <w:numPr>
          <w:ilvl w:val="0"/>
          <w:numId w:val="151"/>
        </w:numPr>
        <w:spacing w:before="100" w:beforeAutospacing="1" w:after="100" w:afterAutospacing="1"/>
      </w:pPr>
      <w:r w:rsidRPr="00D9606C">
        <w:t>leaderboard snapshots</w:t>
      </w:r>
    </w:p>
    <w:p w14:paraId="46236FD1" w14:textId="77777777" w:rsidR="005E4B85" w:rsidRPr="00D9606C" w:rsidRDefault="005E4B85" w:rsidP="005E4B85">
      <w:pPr>
        <w:numPr>
          <w:ilvl w:val="0"/>
          <w:numId w:val="151"/>
        </w:numPr>
        <w:spacing w:before="100" w:beforeAutospacing="1" w:after="100" w:afterAutospacing="1"/>
      </w:pPr>
      <w:r w:rsidRPr="00D9606C">
        <w:t>recent activities</w:t>
      </w:r>
    </w:p>
    <w:p w14:paraId="58857CE4" w14:textId="77777777" w:rsidR="005E4B85" w:rsidRPr="00D9606C" w:rsidRDefault="005E4B85" w:rsidP="005E4B85">
      <w:pPr>
        <w:numPr>
          <w:ilvl w:val="0"/>
          <w:numId w:val="151"/>
        </w:numPr>
        <w:spacing w:before="100" w:beforeAutospacing="1" w:after="100" w:afterAutospacing="1"/>
      </w:pPr>
      <w:r w:rsidRPr="00D9606C">
        <w:t>competitions</w:t>
      </w:r>
    </w:p>
    <w:p w14:paraId="14151A1C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Benefits:</w:t>
      </w:r>
    </w:p>
    <w:p w14:paraId="08977180" w14:textId="77777777" w:rsidR="005E4B85" w:rsidRPr="00D9606C" w:rsidRDefault="005E4B85" w:rsidP="005E4B85">
      <w:pPr>
        <w:numPr>
          <w:ilvl w:val="0"/>
          <w:numId w:val="152"/>
        </w:numPr>
        <w:spacing w:before="100" w:beforeAutospacing="1" w:after="100" w:afterAutospacing="1"/>
      </w:pPr>
      <w:r w:rsidRPr="00D9606C">
        <w:t>faster startup</w:t>
      </w:r>
    </w:p>
    <w:p w14:paraId="34EA005C" w14:textId="77777777" w:rsidR="005E4B85" w:rsidRPr="00D9606C" w:rsidRDefault="005E4B85" w:rsidP="005E4B85">
      <w:pPr>
        <w:numPr>
          <w:ilvl w:val="0"/>
          <w:numId w:val="152"/>
        </w:numPr>
        <w:spacing w:before="100" w:beforeAutospacing="1" w:after="100" w:afterAutospacing="1"/>
      </w:pPr>
      <w:r w:rsidRPr="00D9606C">
        <w:t>reduced reads</w:t>
      </w:r>
    </w:p>
    <w:p w14:paraId="101CA07E" w14:textId="77777777" w:rsidR="005E4B85" w:rsidRPr="00D9606C" w:rsidRDefault="005E4B85" w:rsidP="005E4B85">
      <w:pPr>
        <w:numPr>
          <w:ilvl w:val="0"/>
          <w:numId w:val="152"/>
        </w:numPr>
        <w:spacing w:before="100" w:beforeAutospacing="1" w:after="100" w:afterAutospacing="1"/>
      </w:pPr>
      <w:r w:rsidRPr="00D9606C">
        <w:t>resilient UX</w:t>
      </w:r>
    </w:p>
    <w:p w14:paraId="3545B7CC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4486C59D">
          <v:rect id="_x0000_i1563" alt="" style="width:468pt;height:.05pt;mso-width-percent:0;mso-height-percent:0;mso-width-percent:0;mso-height-percent:0" o:hralign="center" o:hrstd="t" o:hr="t" fillcolor="#a0a0a0" stroked="f"/>
        </w:pict>
      </w:r>
    </w:p>
    <w:p w14:paraId="4EA8E586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22. Mobile Device Considerations</w:t>
      </w:r>
    </w:p>
    <w:p w14:paraId="407A2C6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EduPulse may run on:</w:t>
      </w:r>
    </w:p>
    <w:p w14:paraId="2A066CBF" w14:textId="77777777" w:rsidR="005E4B85" w:rsidRPr="00D9606C" w:rsidRDefault="005E4B85" w:rsidP="005E4B85">
      <w:pPr>
        <w:numPr>
          <w:ilvl w:val="0"/>
          <w:numId w:val="153"/>
        </w:numPr>
        <w:spacing w:before="100" w:beforeAutospacing="1" w:after="100" w:afterAutospacing="1"/>
      </w:pPr>
      <w:r w:rsidRPr="00D9606C">
        <w:t>shared school tablets</w:t>
      </w:r>
    </w:p>
    <w:p w14:paraId="5386A27E" w14:textId="77777777" w:rsidR="005E4B85" w:rsidRPr="00D9606C" w:rsidRDefault="005E4B85" w:rsidP="005E4B85">
      <w:pPr>
        <w:numPr>
          <w:ilvl w:val="0"/>
          <w:numId w:val="153"/>
        </w:numPr>
        <w:spacing w:before="100" w:beforeAutospacing="1" w:after="100" w:afterAutospacing="1"/>
      </w:pPr>
      <w:r w:rsidRPr="00D9606C">
        <w:t>low-memory Android devices</w:t>
      </w:r>
    </w:p>
    <w:p w14:paraId="6F14A412" w14:textId="77777777" w:rsidR="005E4B85" w:rsidRPr="00D9606C" w:rsidRDefault="005E4B85" w:rsidP="005E4B85">
      <w:pPr>
        <w:numPr>
          <w:ilvl w:val="0"/>
          <w:numId w:val="153"/>
        </w:numPr>
        <w:spacing w:before="100" w:beforeAutospacing="1" w:after="100" w:afterAutospacing="1"/>
      </w:pPr>
      <w:r w:rsidRPr="00D9606C">
        <w:t>older phones</w:t>
      </w:r>
    </w:p>
    <w:p w14:paraId="05E740C0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Cache strategy must remain:</w:t>
      </w:r>
      <w:r w:rsidRPr="00D9606C">
        <w:br/>
        <w:t>efficient and lightweight.</w:t>
      </w:r>
    </w:p>
    <w:p w14:paraId="13ABC31F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Avoid:</w:t>
      </w:r>
      <w:r w:rsidRPr="00D9606C">
        <w:br/>
        <w:t>massive local persistence bloat.</w:t>
      </w:r>
    </w:p>
    <w:p w14:paraId="3F6926AC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00E621A4">
          <v:rect id="_x0000_i1562" alt="" style="width:468pt;height:.05pt;mso-width-percent:0;mso-height-percent:0;mso-width-percent:0;mso-height-percent:0" o:hralign="center" o:hrstd="t" o:hr="t" fillcolor="#a0a0a0" stroked="f"/>
        </w:pict>
      </w:r>
    </w:p>
    <w:p w14:paraId="3FFD66FB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23. Offline Leaderboard Strategy</w:t>
      </w:r>
    </w:p>
    <w:p w14:paraId="7764847F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Leaderboards should:</w:t>
      </w:r>
      <w:r w:rsidRPr="00D9606C">
        <w:br/>
        <w:t>display cached rankings immediately.</w:t>
      </w:r>
    </w:p>
    <w:p w14:paraId="663BE9C1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lastRenderedPageBreak/>
        <w:t>Realtime corrections occur:</w:t>
      </w:r>
      <w:r w:rsidRPr="00D9606C">
        <w:br/>
        <w:t>after reconnect.</w:t>
      </w:r>
    </w:p>
    <w:p w14:paraId="2383876D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Important:</w:t>
      </w:r>
      <w:r w:rsidRPr="00D9606C">
        <w:br/>
        <w:t>final rankings remain backend authoritative.</w:t>
      </w:r>
    </w:p>
    <w:p w14:paraId="07EF332C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0736887D">
          <v:rect id="_x0000_i1561" alt="" style="width:468pt;height:.05pt;mso-width-percent:0;mso-height-percent:0;mso-width-percent:0;mso-height-percent:0" o:hralign="center" o:hrstd="t" o:hr="t" fillcolor="#a0a0a0" stroked="f"/>
        </w:pict>
      </w:r>
    </w:p>
    <w:p w14:paraId="7E8AD8E7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24. Offline Event Scoring</w:t>
      </w:r>
    </w:p>
    <w:p w14:paraId="2FAFFF6B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Sports Day and live competitions require:</w:t>
      </w:r>
      <w:r w:rsidRPr="00D9606C">
        <w:br/>
        <w:t>strong offline resilience.</w:t>
      </w:r>
    </w:p>
    <w:p w14:paraId="0DE67C1F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Event scoring should:</w:t>
      </w:r>
    </w:p>
    <w:p w14:paraId="5E347957" w14:textId="77777777" w:rsidR="005E4B85" w:rsidRPr="00D9606C" w:rsidRDefault="005E4B85" w:rsidP="005E4B85">
      <w:pPr>
        <w:numPr>
          <w:ilvl w:val="0"/>
          <w:numId w:val="154"/>
        </w:numPr>
        <w:spacing w:before="100" w:beforeAutospacing="1" w:after="100" w:afterAutospacing="1"/>
      </w:pPr>
      <w:r w:rsidRPr="00D9606C">
        <w:t>queue locally</w:t>
      </w:r>
    </w:p>
    <w:p w14:paraId="1E1FF4C5" w14:textId="77777777" w:rsidR="005E4B85" w:rsidRPr="00D9606C" w:rsidRDefault="005E4B85" w:rsidP="005E4B85">
      <w:pPr>
        <w:numPr>
          <w:ilvl w:val="0"/>
          <w:numId w:val="154"/>
        </w:numPr>
        <w:spacing w:before="100" w:beforeAutospacing="1" w:after="100" w:afterAutospacing="1"/>
      </w:pPr>
      <w:r w:rsidRPr="00D9606C">
        <w:t>sync later</w:t>
      </w:r>
    </w:p>
    <w:p w14:paraId="4AFDEE33" w14:textId="77777777" w:rsidR="005E4B85" w:rsidRPr="00D9606C" w:rsidRDefault="005E4B85" w:rsidP="005E4B85">
      <w:pPr>
        <w:numPr>
          <w:ilvl w:val="0"/>
          <w:numId w:val="154"/>
        </w:numPr>
        <w:spacing w:before="100" w:beforeAutospacing="1" w:after="100" w:afterAutospacing="1"/>
      </w:pPr>
      <w:r w:rsidRPr="00D9606C">
        <w:t>reconcile safely</w:t>
      </w:r>
    </w:p>
    <w:p w14:paraId="0AA8030E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Critical for:</w:t>
      </w:r>
      <w:r w:rsidRPr="00D9606C">
        <w:br/>
        <w:t>high-volume event environments.</w:t>
      </w:r>
    </w:p>
    <w:p w14:paraId="6A89F278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67FB8639">
          <v:rect id="_x0000_i1560" alt="" style="width:468pt;height:.05pt;mso-width-percent:0;mso-height-percent:0;mso-width-percent:0;mso-height-percent:0" o:hralign="center" o:hrstd="t" o:hr="t" fillcolor="#a0a0a0" stroked="f"/>
        </w:pict>
      </w:r>
    </w:p>
    <w:p w14:paraId="4927E340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25. Offline Notification Behavior</w:t>
      </w:r>
    </w:p>
    <w:p w14:paraId="1A45D92E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Notifications should:</w:t>
      </w:r>
    </w:p>
    <w:p w14:paraId="04A985C4" w14:textId="77777777" w:rsidR="005E4B85" w:rsidRPr="00D9606C" w:rsidRDefault="005E4B85" w:rsidP="005E4B85">
      <w:pPr>
        <w:numPr>
          <w:ilvl w:val="0"/>
          <w:numId w:val="155"/>
        </w:numPr>
        <w:spacing w:before="100" w:beforeAutospacing="1" w:after="100" w:afterAutospacing="1"/>
      </w:pPr>
      <w:r w:rsidRPr="00D9606C">
        <w:t>cache locally</w:t>
      </w:r>
    </w:p>
    <w:p w14:paraId="767D71B0" w14:textId="77777777" w:rsidR="005E4B85" w:rsidRPr="00D9606C" w:rsidRDefault="005E4B85" w:rsidP="005E4B85">
      <w:pPr>
        <w:numPr>
          <w:ilvl w:val="0"/>
          <w:numId w:val="155"/>
        </w:numPr>
        <w:spacing w:before="100" w:beforeAutospacing="1" w:after="100" w:afterAutospacing="1"/>
      </w:pPr>
      <w:r w:rsidRPr="00D9606C">
        <w:t>sync after reconnect</w:t>
      </w:r>
    </w:p>
    <w:p w14:paraId="457F63B3" w14:textId="77777777" w:rsidR="005E4B85" w:rsidRPr="00D9606C" w:rsidRDefault="005E4B85" w:rsidP="005E4B85">
      <w:pPr>
        <w:numPr>
          <w:ilvl w:val="0"/>
          <w:numId w:val="155"/>
        </w:numPr>
        <w:spacing w:before="100" w:beforeAutospacing="1" w:after="100" w:afterAutospacing="1"/>
      </w:pPr>
      <w:r w:rsidRPr="00D9606C">
        <w:t>avoid duplicate rendering</w:t>
      </w:r>
    </w:p>
    <w:p w14:paraId="4320A01F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25A48C3A">
          <v:rect id="_x0000_i1559" alt="" style="width:468pt;height:.05pt;mso-width-percent:0;mso-height-percent:0;mso-width-percent:0;mso-height-percent:0" o:hralign="center" o:hrstd="t" o:hr="t" fillcolor="#a0a0a0" stroked="f"/>
        </w:pict>
      </w:r>
    </w:p>
    <w:p w14:paraId="55AB93C9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26. Multi-User Conflict Considerations</w:t>
      </w:r>
    </w:p>
    <w:p w14:paraId="32516DA6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Potential scenario:</w:t>
      </w:r>
      <w:r w:rsidRPr="00D9606C">
        <w:br/>
        <w:t>multiple teachers award points simultaneously.</w:t>
      </w:r>
    </w:p>
    <w:p w14:paraId="78E834CB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Architecture should rely on:</w:t>
      </w:r>
      <w:r w:rsidRPr="00D9606C">
        <w:br/>
        <w:t>immutable transactions</w:t>
      </w:r>
      <w:r w:rsidRPr="00D9606C">
        <w:br/>
        <w:t>instead of:</w:t>
      </w:r>
      <w:r w:rsidRPr="00D9606C">
        <w:br/>
        <w:t>shared mutable totals.</w:t>
      </w:r>
    </w:p>
    <w:p w14:paraId="7F3E587D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lastRenderedPageBreak/>
        <w:t>This reduces:</w:t>
      </w:r>
      <w:r w:rsidRPr="00D9606C">
        <w:br/>
        <w:t>sync corruption risk.</w:t>
      </w:r>
    </w:p>
    <w:p w14:paraId="15D5A049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4E1A8AEB">
          <v:rect id="_x0000_i1558" alt="" style="width:468pt;height:.05pt;mso-width-percent:0;mso-height-percent:0;mso-width-percent:0;mso-height-percent:0" o:hralign="center" o:hrstd="t" o:hr="t" fillcolor="#a0a0a0" stroked="f"/>
        </w:pict>
      </w:r>
    </w:p>
    <w:p w14:paraId="3F72C126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27. Sync Error Recovery UX</w:t>
      </w:r>
    </w:p>
    <w:p w14:paraId="3068A439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If sync fails:</w:t>
      </w:r>
      <w:r w:rsidRPr="00D9606C">
        <w:br/>
        <w:t>users should see:</w:t>
      </w:r>
    </w:p>
    <w:p w14:paraId="3970FB3F" w14:textId="77777777" w:rsidR="005E4B85" w:rsidRPr="00D9606C" w:rsidRDefault="005E4B85" w:rsidP="005E4B85">
      <w:pPr>
        <w:numPr>
          <w:ilvl w:val="0"/>
          <w:numId w:val="156"/>
        </w:numPr>
        <w:spacing w:before="100" w:beforeAutospacing="1" w:after="100" w:afterAutospacing="1"/>
      </w:pPr>
      <w:r w:rsidRPr="00D9606C">
        <w:t>retry options</w:t>
      </w:r>
    </w:p>
    <w:p w14:paraId="3E635FE0" w14:textId="77777777" w:rsidR="005E4B85" w:rsidRPr="00D9606C" w:rsidRDefault="005E4B85" w:rsidP="005E4B85">
      <w:pPr>
        <w:numPr>
          <w:ilvl w:val="0"/>
          <w:numId w:val="156"/>
        </w:numPr>
        <w:spacing w:before="100" w:beforeAutospacing="1" w:after="100" w:afterAutospacing="1"/>
      </w:pPr>
      <w:r w:rsidRPr="00D9606C">
        <w:t>pending states</w:t>
      </w:r>
    </w:p>
    <w:p w14:paraId="0561F2DD" w14:textId="77777777" w:rsidR="005E4B85" w:rsidRPr="00D9606C" w:rsidRDefault="005E4B85" w:rsidP="005E4B85">
      <w:pPr>
        <w:numPr>
          <w:ilvl w:val="0"/>
          <w:numId w:val="156"/>
        </w:numPr>
        <w:spacing w:before="100" w:beforeAutospacing="1" w:after="100" w:afterAutospacing="1"/>
      </w:pPr>
      <w:r w:rsidRPr="00D9606C">
        <w:t>recovery messaging</w:t>
      </w:r>
    </w:p>
    <w:p w14:paraId="19AEBDA3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Avoid:</w:t>
      </w:r>
      <w:r w:rsidRPr="00D9606C">
        <w:br/>
        <w:t>silent data loss.</w:t>
      </w:r>
    </w:p>
    <w:p w14:paraId="5FADD647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4964B369">
          <v:rect id="_x0000_i1557" alt="" style="width:468pt;height:.05pt;mso-width-percent:0;mso-height-percent:0;mso-width-percent:0;mso-height-percent:0" o:hralign="center" o:hrstd="t" o:hr="t" fillcolor="#a0a0a0" stroked="f"/>
        </w:pict>
      </w:r>
    </w:p>
    <w:p w14:paraId="2B02473F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28. Sync Performance Philosophy</w:t>
      </w:r>
    </w:p>
    <w:p w14:paraId="1174137B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Sync operations must remain:</w:t>
      </w:r>
    </w:p>
    <w:p w14:paraId="2D1C1620" w14:textId="77777777" w:rsidR="005E4B85" w:rsidRPr="00D9606C" w:rsidRDefault="005E4B85" w:rsidP="005E4B85">
      <w:pPr>
        <w:numPr>
          <w:ilvl w:val="0"/>
          <w:numId w:val="157"/>
        </w:numPr>
        <w:spacing w:before="100" w:beforeAutospacing="1" w:after="100" w:afterAutospacing="1"/>
      </w:pPr>
      <w:r w:rsidRPr="00D9606C">
        <w:t>lightweight</w:t>
      </w:r>
    </w:p>
    <w:p w14:paraId="29898532" w14:textId="77777777" w:rsidR="005E4B85" w:rsidRPr="00D9606C" w:rsidRDefault="005E4B85" w:rsidP="005E4B85">
      <w:pPr>
        <w:numPr>
          <w:ilvl w:val="0"/>
          <w:numId w:val="157"/>
        </w:numPr>
        <w:spacing w:before="100" w:beforeAutospacing="1" w:after="100" w:afterAutospacing="1"/>
      </w:pPr>
      <w:r w:rsidRPr="00D9606C">
        <w:t>incremental</w:t>
      </w:r>
    </w:p>
    <w:p w14:paraId="1BC79227" w14:textId="77777777" w:rsidR="005E4B85" w:rsidRPr="00D9606C" w:rsidRDefault="005E4B85" w:rsidP="005E4B85">
      <w:pPr>
        <w:numPr>
          <w:ilvl w:val="0"/>
          <w:numId w:val="157"/>
        </w:numPr>
        <w:spacing w:before="100" w:beforeAutospacing="1" w:after="100" w:afterAutospacing="1"/>
      </w:pPr>
      <w:r w:rsidRPr="00D9606C">
        <w:t>scoped</w:t>
      </w:r>
    </w:p>
    <w:p w14:paraId="523EA47B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Avoid:</w:t>
      </w:r>
      <w:r w:rsidRPr="00D9606C">
        <w:br/>
        <w:t>full collection resyncs.</w:t>
      </w:r>
    </w:p>
    <w:p w14:paraId="4838D302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5DC7D134">
          <v:rect id="_x0000_i1556" alt="" style="width:468pt;height:.05pt;mso-width-percent:0;mso-height-percent:0;mso-width-percent:0;mso-height-percent:0" o:hralign="center" o:hrstd="t" o:hr="t" fillcolor="#a0a0a0" stroked="f"/>
        </w:pict>
      </w:r>
    </w:p>
    <w:p w14:paraId="4703C2C7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29. Offline Analytics Philosophy</w:t>
      </w:r>
    </w:p>
    <w:p w14:paraId="765417F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Analytics should:</w:t>
      </w:r>
      <w:r w:rsidRPr="00D9606C">
        <w:br/>
        <w:t>degrade gracefully offline.</w:t>
      </w:r>
    </w:p>
    <w:p w14:paraId="1328707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Use:</w:t>
      </w:r>
      <w:r w:rsidRPr="00D9606C">
        <w:br/>
        <w:t>cached snapshots</w:t>
      </w:r>
      <w:r w:rsidRPr="00D9606C">
        <w:br/>
        <w:t>instead of:</w:t>
      </w:r>
      <w:r w:rsidRPr="00D9606C">
        <w:br/>
        <w:t>live heavy queries.</w:t>
      </w:r>
    </w:p>
    <w:p w14:paraId="116F6A50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1C464505">
          <v:rect id="_x0000_i1555" alt="" style="width:468pt;height:.05pt;mso-width-percent:0;mso-height-percent:0;mso-width-percent:0;mso-height-percent:0" o:hralign="center" o:hrstd="t" o:hr="t" fillcolor="#a0a0a0" stroked="f"/>
        </w:pict>
      </w:r>
    </w:p>
    <w:p w14:paraId="7A4E33CF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lastRenderedPageBreak/>
        <w:t>30. Future Advanced Sync Systems</w:t>
      </w:r>
    </w:p>
    <w:p w14:paraId="2526879C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Future scaling may require:</w:t>
      </w:r>
    </w:p>
    <w:p w14:paraId="522D2571" w14:textId="77777777" w:rsidR="005E4B85" w:rsidRPr="00D9606C" w:rsidRDefault="005E4B85" w:rsidP="005E4B85">
      <w:pPr>
        <w:numPr>
          <w:ilvl w:val="0"/>
          <w:numId w:val="158"/>
        </w:numPr>
        <w:spacing w:before="100" w:beforeAutospacing="1" w:after="100" w:afterAutospacing="1"/>
      </w:pPr>
      <w:r w:rsidRPr="00D9606C">
        <w:t>background sync services</w:t>
      </w:r>
    </w:p>
    <w:p w14:paraId="29023B9D" w14:textId="77777777" w:rsidR="005E4B85" w:rsidRPr="00D9606C" w:rsidRDefault="005E4B85" w:rsidP="005E4B85">
      <w:pPr>
        <w:numPr>
          <w:ilvl w:val="0"/>
          <w:numId w:val="158"/>
        </w:numPr>
        <w:spacing w:before="100" w:beforeAutospacing="1" w:after="100" w:afterAutospacing="1"/>
      </w:pPr>
      <w:r w:rsidRPr="00D9606C">
        <w:t>advanced local databases</w:t>
      </w:r>
    </w:p>
    <w:p w14:paraId="55B5CE86" w14:textId="77777777" w:rsidR="005E4B85" w:rsidRPr="00D9606C" w:rsidRDefault="005E4B85" w:rsidP="005E4B85">
      <w:pPr>
        <w:numPr>
          <w:ilvl w:val="0"/>
          <w:numId w:val="158"/>
        </w:numPr>
        <w:spacing w:before="100" w:beforeAutospacing="1" w:after="100" w:afterAutospacing="1"/>
      </w:pPr>
      <w:r w:rsidRPr="00D9606C">
        <w:t>conflict resolution engines</w:t>
      </w:r>
    </w:p>
    <w:p w14:paraId="3AC0D860" w14:textId="77777777" w:rsidR="005E4B85" w:rsidRPr="00D9606C" w:rsidRDefault="005E4B85" w:rsidP="005E4B85">
      <w:pPr>
        <w:numPr>
          <w:ilvl w:val="0"/>
          <w:numId w:val="158"/>
        </w:numPr>
        <w:spacing w:before="100" w:beforeAutospacing="1" w:after="100" w:afterAutospacing="1"/>
      </w:pPr>
      <w:r w:rsidRPr="00D9606C">
        <w:t>delta synchronization</w:t>
      </w:r>
    </w:p>
    <w:p w14:paraId="1339B1B8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Current architecture should remain:</w:t>
      </w:r>
      <w:r w:rsidRPr="00D9606C">
        <w:br/>
        <w:t>extensible enough for future evolution.</w:t>
      </w:r>
    </w:p>
    <w:p w14:paraId="2763A754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7802F04F">
          <v:rect id="_x0000_i1554" alt="" style="width:468pt;height:.05pt;mso-width-percent:0;mso-height-percent:0;mso-width-percent:0;mso-height-percent:0" o:hralign="center" o:hrstd="t" o:hr="t" fillcolor="#a0a0a0" stroked="f"/>
        </w:pict>
      </w:r>
    </w:p>
    <w:p w14:paraId="3516FFEF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31. Future Local Database Possibility</w:t>
      </w:r>
    </w:p>
    <w:p w14:paraId="4E653310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As EduPulse grows,</w:t>
      </w:r>
      <w:r w:rsidRPr="00D9606C">
        <w:br/>
        <w:t>Firestore cache may eventually be complemented by:</w:t>
      </w:r>
    </w:p>
    <w:p w14:paraId="1B64D258" w14:textId="77777777" w:rsidR="005E4B85" w:rsidRPr="00D9606C" w:rsidRDefault="005E4B85" w:rsidP="005E4B85">
      <w:pPr>
        <w:numPr>
          <w:ilvl w:val="0"/>
          <w:numId w:val="159"/>
        </w:numPr>
        <w:spacing w:before="100" w:beforeAutospacing="1" w:after="100" w:afterAutospacing="1"/>
      </w:pPr>
      <w:r w:rsidRPr="00D9606C">
        <w:t>Drift</w:t>
      </w:r>
    </w:p>
    <w:p w14:paraId="05E6322B" w14:textId="77777777" w:rsidR="005E4B85" w:rsidRPr="00D9606C" w:rsidRDefault="005E4B85" w:rsidP="005E4B85">
      <w:pPr>
        <w:numPr>
          <w:ilvl w:val="0"/>
          <w:numId w:val="159"/>
        </w:numPr>
        <w:spacing w:before="100" w:beforeAutospacing="1" w:after="100" w:afterAutospacing="1"/>
      </w:pPr>
      <w:r w:rsidRPr="00D9606C">
        <w:t>Isar</w:t>
      </w:r>
    </w:p>
    <w:p w14:paraId="6B1F57F0" w14:textId="77777777" w:rsidR="005E4B85" w:rsidRPr="00D9606C" w:rsidRDefault="005E4B85" w:rsidP="005E4B85">
      <w:pPr>
        <w:numPr>
          <w:ilvl w:val="0"/>
          <w:numId w:val="159"/>
        </w:numPr>
        <w:spacing w:before="100" w:beforeAutospacing="1" w:after="100" w:afterAutospacing="1"/>
      </w:pPr>
      <w:r w:rsidRPr="00D9606C">
        <w:t>Hive</w:t>
      </w:r>
    </w:p>
    <w:p w14:paraId="2C7D747F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Especially for:</w:t>
      </w:r>
      <w:r w:rsidRPr="00D9606C">
        <w:br/>
        <w:t>advanced offline experiences.</w:t>
      </w:r>
    </w:p>
    <w:p w14:paraId="63EAEB99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Current architecture should remain:</w:t>
      </w:r>
      <w:r w:rsidRPr="00D9606C">
        <w:br/>
        <w:t>repository-driven to support future migration.</w:t>
      </w:r>
    </w:p>
    <w:p w14:paraId="465D4704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27CA9036">
          <v:rect id="_x0000_i1553" alt="" style="width:468pt;height:.05pt;mso-width-percent:0;mso-height-percent:0;mso-width-percent:0;mso-height-percent:0" o:hralign="center" o:hrstd="t" o:hr="t" fillcolor="#a0a0a0" stroked="f"/>
        </w:pict>
      </w:r>
    </w:p>
    <w:p w14:paraId="037A36A7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32. Offline Security Considerations</w:t>
      </w:r>
    </w:p>
    <w:p w14:paraId="028F621D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Offline writes MUST still:</w:t>
      </w:r>
      <w:r w:rsidRPr="00D9606C">
        <w:br/>
        <w:t>respect server-side validation on reconnect.</w:t>
      </w:r>
    </w:p>
    <w:p w14:paraId="51B3A3EA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Local device state is NEVER authoritative.</w:t>
      </w:r>
    </w:p>
    <w:p w14:paraId="73A41662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68CA7FB7">
          <v:rect id="_x0000_i1552" alt="" style="width:468pt;height:.05pt;mso-width-percent:0;mso-height-percent:0;mso-width-percent:0;mso-height-percent:0" o:hralign="center" o:hrstd="t" o:hr="t" fillcolor="#a0a0a0" stroked="f"/>
        </w:pict>
      </w:r>
    </w:p>
    <w:p w14:paraId="78FB9E4A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33. QA &amp; Offline Testing Strategy</w:t>
      </w:r>
    </w:p>
    <w:p w14:paraId="67F48447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lastRenderedPageBreak/>
        <w:t>Offline behavior must be tested extensively:</w:t>
      </w:r>
    </w:p>
    <w:p w14:paraId="2A837A53" w14:textId="77777777" w:rsidR="005E4B85" w:rsidRPr="00D9606C" w:rsidRDefault="005E4B85" w:rsidP="005E4B85">
      <w:pPr>
        <w:numPr>
          <w:ilvl w:val="0"/>
          <w:numId w:val="160"/>
        </w:numPr>
        <w:spacing w:before="100" w:beforeAutospacing="1" w:after="100" w:afterAutospacing="1"/>
      </w:pPr>
      <w:r w:rsidRPr="00D9606C">
        <w:t>airplane mode</w:t>
      </w:r>
    </w:p>
    <w:p w14:paraId="10F89686" w14:textId="77777777" w:rsidR="005E4B85" w:rsidRPr="00D9606C" w:rsidRDefault="005E4B85" w:rsidP="005E4B85">
      <w:pPr>
        <w:numPr>
          <w:ilvl w:val="0"/>
          <w:numId w:val="160"/>
        </w:numPr>
        <w:spacing w:before="100" w:beforeAutospacing="1" w:after="100" w:afterAutospacing="1"/>
      </w:pPr>
      <w:r w:rsidRPr="00D9606C">
        <w:t>unstable WiFi</w:t>
      </w:r>
    </w:p>
    <w:p w14:paraId="2BB35A63" w14:textId="77777777" w:rsidR="005E4B85" w:rsidRPr="00D9606C" w:rsidRDefault="005E4B85" w:rsidP="005E4B85">
      <w:pPr>
        <w:numPr>
          <w:ilvl w:val="0"/>
          <w:numId w:val="160"/>
        </w:numPr>
        <w:spacing w:before="100" w:beforeAutospacing="1" w:after="100" w:afterAutospacing="1"/>
      </w:pPr>
      <w:r w:rsidRPr="00D9606C">
        <w:t>reconnect storms</w:t>
      </w:r>
    </w:p>
    <w:p w14:paraId="1A9F5B4A" w14:textId="77777777" w:rsidR="005E4B85" w:rsidRPr="00D9606C" w:rsidRDefault="005E4B85" w:rsidP="005E4B85">
      <w:pPr>
        <w:numPr>
          <w:ilvl w:val="0"/>
          <w:numId w:val="160"/>
        </w:numPr>
        <w:spacing w:before="100" w:beforeAutospacing="1" w:after="100" w:afterAutospacing="1"/>
      </w:pPr>
      <w:r w:rsidRPr="00D9606C">
        <w:t>partial sync failures</w:t>
      </w:r>
    </w:p>
    <w:p w14:paraId="6E7DD8C2" w14:textId="77777777" w:rsidR="005E4B85" w:rsidRPr="00D9606C" w:rsidRDefault="005E4B85" w:rsidP="005E4B85">
      <w:pPr>
        <w:numPr>
          <w:ilvl w:val="0"/>
          <w:numId w:val="160"/>
        </w:numPr>
        <w:spacing w:before="100" w:beforeAutospacing="1" w:after="100" w:afterAutospacing="1"/>
      </w:pPr>
      <w:r w:rsidRPr="00D9606C">
        <w:t>delayed writes</w:t>
      </w:r>
    </w:p>
    <w:p w14:paraId="6CF17120" w14:textId="77777777" w:rsidR="005E4B85" w:rsidRPr="00D9606C" w:rsidRDefault="005E4B85" w:rsidP="005E4B85">
      <w:pPr>
        <w:numPr>
          <w:ilvl w:val="0"/>
          <w:numId w:val="160"/>
        </w:numPr>
        <w:spacing w:before="100" w:beforeAutospacing="1" w:after="100" w:afterAutospacing="1"/>
      </w:pPr>
      <w:r w:rsidRPr="00D9606C">
        <w:t>duplicate submissions</w:t>
      </w:r>
    </w:p>
    <w:p w14:paraId="058DD2FD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Mandatory before production.</w:t>
      </w:r>
    </w:p>
    <w:p w14:paraId="2CE3D8DA" w14:textId="77777777" w:rsidR="005E4B85" w:rsidRPr="00D9606C" w:rsidRDefault="003B175E" w:rsidP="00D9606C">
      <w:r w:rsidRPr="003B175E">
        <w:rPr>
          <w:noProof/>
          <w14:ligatures w14:val="standardContextual"/>
        </w:rPr>
        <w:pict w14:anchorId="60490D0C">
          <v:rect id="_x0000_i1551" alt="" style="width:468pt;height:.05pt;mso-width-percent:0;mso-height-percent:0;mso-width-percent:0;mso-height-percent:0" o:hralign="center" o:hrstd="t" o:hr="t" fillcolor="#a0a0a0" stroked="f"/>
        </w:pict>
      </w:r>
    </w:p>
    <w:p w14:paraId="3C02EBBA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34. Immediate Next Blueprint</w:t>
      </w:r>
    </w:p>
    <w:p w14:paraId="571A11D1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Next:</w:t>
      </w:r>
    </w:p>
    <w:p w14:paraId="1E2A5133" w14:textId="77777777" w:rsidR="005E4B85" w:rsidRPr="00D9606C" w:rsidRDefault="005E4B85" w:rsidP="00D9606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9606C">
        <w:rPr>
          <w:b/>
          <w:bCs/>
          <w:kern w:val="36"/>
          <w:sz w:val="48"/>
          <w:szCs w:val="48"/>
        </w:rPr>
        <w:t>Blueprint V27 — Analytics &amp; Engagement Intelligence Architecture</w:t>
      </w:r>
    </w:p>
    <w:p w14:paraId="5879D5F0" w14:textId="77777777" w:rsidR="005E4B85" w:rsidRPr="00D9606C" w:rsidRDefault="005E4B85" w:rsidP="00D9606C">
      <w:pPr>
        <w:spacing w:before="100" w:beforeAutospacing="1" w:after="100" w:afterAutospacing="1"/>
      </w:pPr>
      <w:r w:rsidRPr="00D9606C">
        <w:t>This blueprint will define:</w:t>
      </w:r>
    </w:p>
    <w:p w14:paraId="55112BCE" w14:textId="77777777" w:rsidR="005E4B85" w:rsidRPr="00D9606C" w:rsidRDefault="005E4B85" w:rsidP="005E4B85">
      <w:pPr>
        <w:numPr>
          <w:ilvl w:val="0"/>
          <w:numId w:val="161"/>
        </w:numPr>
        <w:spacing w:before="100" w:beforeAutospacing="1" w:after="100" w:afterAutospacing="1"/>
      </w:pPr>
      <w:r w:rsidRPr="00D9606C">
        <w:t>engagement scoring</w:t>
      </w:r>
    </w:p>
    <w:p w14:paraId="0ECA72F4" w14:textId="77777777" w:rsidR="005E4B85" w:rsidRPr="00D9606C" w:rsidRDefault="005E4B85" w:rsidP="005E4B85">
      <w:pPr>
        <w:numPr>
          <w:ilvl w:val="0"/>
          <w:numId w:val="161"/>
        </w:numPr>
        <w:spacing w:before="100" w:beforeAutospacing="1" w:after="100" w:afterAutospacing="1"/>
      </w:pPr>
      <w:r w:rsidRPr="00D9606C">
        <w:t>participation analytics</w:t>
      </w:r>
    </w:p>
    <w:p w14:paraId="07A8AA73" w14:textId="77777777" w:rsidR="005E4B85" w:rsidRPr="00D9606C" w:rsidRDefault="005E4B85" w:rsidP="005E4B85">
      <w:pPr>
        <w:numPr>
          <w:ilvl w:val="0"/>
          <w:numId w:val="161"/>
        </w:numPr>
        <w:spacing w:before="100" w:beforeAutospacing="1" w:after="100" w:afterAutospacing="1"/>
      </w:pPr>
      <w:r w:rsidRPr="00D9606C">
        <w:t>leaderboard intelligence</w:t>
      </w:r>
    </w:p>
    <w:p w14:paraId="6C9FACE8" w14:textId="77777777" w:rsidR="005E4B85" w:rsidRPr="00D9606C" w:rsidRDefault="005E4B85" w:rsidP="005E4B85">
      <w:pPr>
        <w:numPr>
          <w:ilvl w:val="0"/>
          <w:numId w:val="161"/>
        </w:numPr>
        <w:spacing w:before="100" w:beforeAutospacing="1" w:after="100" w:afterAutospacing="1"/>
      </w:pPr>
      <w:r w:rsidRPr="00D9606C">
        <w:t>school health metrics</w:t>
      </w:r>
    </w:p>
    <w:p w14:paraId="44B923C9" w14:textId="77777777" w:rsidR="005E4B85" w:rsidRPr="00D9606C" w:rsidRDefault="005E4B85" w:rsidP="005E4B85">
      <w:pPr>
        <w:numPr>
          <w:ilvl w:val="0"/>
          <w:numId w:val="161"/>
        </w:numPr>
        <w:spacing w:before="100" w:beforeAutospacing="1" w:after="100" w:afterAutospacing="1"/>
      </w:pPr>
      <w:r w:rsidRPr="00D9606C">
        <w:t>trend analysis</w:t>
      </w:r>
    </w:p>
    <w:p w14:paraId="0D9EB841" w14:textId="77777777" w:rsidR="005E4B85" w:rsidRPr="00D9606C" w:rsidRDefault="005E4B85" w:rsidP="005E4B85">
      <w:pPr>
        <w:numPr>
          <w:ilvl w:val="0"/>
          <w:numId w:val="161"/>
        </w:numPr>
        <w:spacing w:before="100" w:beforeAutospacing="1" w:after="100" w:afterAutospacing="1"/>
      </w:pPr>
      <w:r w:rsidRPr="00D9606C">
        <w:t>dashboard analytics architecture</w:t>
      </w:r>
    </w:p>
    <w:p w14:paraId="1D0F4E1D" w14:textId="77777777" w:rsidR="005E4B85" w:rsidRPr="00D9606C" w:rsidRDefault="005E4B85" w:rsidP="005E4B85">
      <w:pPr>
        <w:numPr>
          <w:ilvl w:val="0"/>
          <w:numId w:val="161"/>
        </w:numPr>
        <w:spacing w:before="100" w:beforeAutospacing="1" w:after="100" w:afterAutospacing="1"/>
      </w:pPr>
      <w:r w:rsidRPr="00D9606C">
        <w:t>future AI insight preparation</w:t>
      </w:r>
    </w:p>
    <w:p w14:paraId="6F34605C" w14:textId="77777777" w:rsidR="005E4B85" w:rsidRDefault="005E4B85"/>
    <w:p w14:paraId="489D2FEC" w14:textId="77777777" w:rsidR="005E4B85" w:rsidRDefault="005E4B85" w:rsidP="005E4B85">
      <w:pPr>
        <w:rPr>
          <w:b/>
          <w:bCs/>
          <w:sz w:val="36"/>
          <w:szCs w:val="36"/>
        </w:rPr>
      </w:pPr>
    </w:p>
    <w:p w14:paraId="15F5FADE" w14:textId="77777777" w:rsidR="005E4B85" w:rsidRDefault="005E4B85" w:rsidP="005E4B85">
      <w:pPr>
        <w:rPr>
          <w:b/>
          <w:bCs/>
          <w:sz w:val="36"/>
          <w:szCs w:val="36"/>
        </w:rPr>
      </w:pPr>
    </w:p>
    <w:p w14:paraId="2AD2249A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87A55E9" w14:textId="77777777" w:rsidR="005E4B85" w:rsidRDefault="005E4B85" w:rsidP="005E4B85">
      <w:pPr>
        <w:rPr>
          <w:b/>
          <w:bCs/>
          <w:sz w:val="36"/>
          <w:szCs w:val="36"/>
        </w:rPr>
      </w:pPr>
    </w:p>
    <w:p w14:paraId="58A6DD7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366F02F" w14:textId="77777777" w:rsidR="005E4B85" w:rsidRDefault="005E4B85" w:rsidP="005E4B85">
      <w:pPr>
        <w:rPr>
          <w:b/>
          <w:bCs/>
          <w:sz w:val="36"/>
          <w:szCs w:val="36"/>
        </w:rPr>
      </w:pPr>
    </w:p>
    <w:p w14:paraId="504146CF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B9323F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1B98C6AE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9F627C5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AB248F9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Blueprint V27 — Analytics &amp; Engagement Intelligence Architecture</w:t>
      </w:r>
    </w:p>
    <w:p w14:paraId="54A67968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EduPulse Engagement Metrics, Participation Intelligence &amp; Analytics Blueprint</w:t>
      </w:r>
    </w:p>
    <w:p w14:paraId="118C7BC7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3E3E57A">
          <v:rect id="_x0000_i1550" alt="" style="width:468pt;height:.05pt;mso-width-percent:0;mso-height-percent:0;mso-width-percent:0;mso-height-percent:0" o:hralign="center" o:hrstd="t" o:hr="t" fillcolor="#a0a0a0" stroked="f"/>
        </w:pict>
      </w:r>
    </w:p>
    <w:p w14:paraId="55753179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1. Purpose of This Blueprint</w:t>
      </w:r>
    </w:p>
    <w:p w14:paraId="0BF7C0EF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This blueprint defines the analytics and engagement intelligence architecture for EduPulse.</w:t>
      </w:r>
    </w:p>
    <w:p w14:paraId="3AB1395C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It establishes:</w:t>
      </w:r>
    </w:p>
    <w:p w14:paraId="3BF26287" w14:textId="77777777" w:rsidR="005E4B85" w:rsidRPr="008F2C30" w:rsidRDefault="005E4B85" w:rsidP="005E4B85">
      <w:pPr>
        <w:numPr>
          <w:ilvl w:val="0"/>
          <w:numId w:val="162"/>
        </w:numPr>
        <w:spacing w:before="100" w:beforeAutospacing="1" w:after="100" w:afterAutospacing="1"/>
      </w:pPr>
      <w:r w:rsidRPr="008F2C30">
        <w:t>engagement scoring systems</w:t>
      </w:r>
    </w:p>
    <w:p w14:paraId="5CBAA24B" w14:textId="77777777" w:rsidR="005E4B85" w:rsidRPr="008F2C30" w:rsidRDefault="005E4B85" w:rsidP="005E4B85">
      <w:pPr>
        <w:numPr>
          <w:ilvl w:val="0"/>
          <w:numId w:val="162"/>
        </w:numPr>
        <w:spacing w:before="100" w:beforeAutospacing="1" w:after="100" w:afterAutospacing="1"/>
      </w:pPr>
      <w:r w:rsidRPr="008F2C30">
        <w:t>participation analytics</w:t>
      </w:r>
    </w:p>
    <w:p w14:paraId="7EF0FB7F" w14:textId="77777777" w:rsidR="005E4B85" w:rsidRPr="008F2C30" w:rsidRDefault="005E4B85" w:rsidP="005E4B85">
      <w:pPr>
        <w:numPr>
          <w:ilvl w:val="0"/>
          <w:numId w:val="162"/>
        </w:numPr>
        <w:spacing w:before="100" w:beforeAutospacing="1" w:after="100" w:afterAutospacing="1"/>
      </w:pPr>
      <w:r w:rsidRPr="008F2C30">
        <w:t>leaderboard intelligence</w:t>
      </w:r>
    </w:p>
    <w:p w14:paraId="7DED38AF" w14:textId="77777777" w:rsidR="005E4B85" w:rsidRPr="008F2C30" w:rsidRDefault="005E4B85" w:rsidP="005E4B85">
      <w:pPr>
        <w:numPr>
          <w:ilvl w:val="0"/>
          <w:numId w:val="162"/>
        </w:numPr>
        <w:spacing w:before="100" w:beforeAutospacing="1" w:after="100" w:afterAutospacing="1"/>
      </w:pPr>
      <w:r w:rsidRPr="008F2C30">
        <w:t>school culture metrics</w:t>
      </w:r>
    </w:p>
    <w:p w14:paraId="10A49407" w14:textId="77777777" w:rsidR="005E4B85" w:rsidRPr="008F2C30" w:rsidRDefault="005E4B85" w:rsidP="005E4B85">
      <w:pPr>
        <w:numPr>
          <w:ilvl w:val="0"/>
          <w:numId w:val="162"/>
        </w:numPr>
        <w:spacing w:before="100" w:beforeAutospacing="1" w:after="100" w:afterAutospacing="1"/>
      </w:pPr>
      <w:r w:rsidRPr="008F2C30">
        <w:t>trend analysis architecture</w:t>
      </w:r>
    </w:p>
    <w:p w14:paraId="14CF8D2A" w14:textId="77777777" w:rsidR="005E4B85" w:rsidRPr="008F2C30" w:rsidRDefault="005E4B85" w:rsidP="005E4B85">
      <w:pPr>
        <w:numPr>
          <w:ilvl w:val="0"/>
          <w:numId w:val="162"/>
        </w:numPr>
        <w:spacing w:before="100" w:beforeAutospacing="1" w:after="100" w:afterAutospacing="1"/>
      </w:pPr>
      <w:r w:rsidRPr="008F2C30">
        <w:t>dashboard analytics systems</w:t>
      </w:r>
    </w:p>
    <w:p w14:paraId="796735B5" w14:textId="77777777" w:rsidR="005E4B85" w:rsidRPr="008F2C30" w:rsidRDefault="005E4B85" w:rsidP="005E4B85">
      <w:pPr>
        <w:numPr>
          <w:ilvl w:val="0"/>
          <w:numId w:val="162"/>
        </w:numPr>
        <w:spacing w:before="100" w:beforeAutospacing="1" w:after="100" w:afterAutospacing="1"/>
      </w:pPr>
      <w:r w:rsidRPr="008F2C30">
        <w:t>motivational analytics</w:t>
      </w:r>
    </w:p>
    <w:p w14:paraId="07845C77" w14:textId="77777777" w:rsidR="005E4B85" w:rsidRPr="008F2C30" w:rsidRDefault="005E4B85" w:rsidP="005E4B85">
      <w:pPr>
        <w:numPr>
          <w:ilvl w:val="0"/>
          <w:numId w:val="162"/>
        </w:numPr>
        <w:spacing w:before="100" w:beforeAutospacing="1" w:after="100" w:afterAutospacing="1"/>
      </w:pPr>
      <w:r w:rsidRPr="008F2C30">
        <w:t>future AI insight preparation</w:t>
      </w:r>
    </w:p>
    <w:p w14:paraId="7BDBF082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This blueprint transforms EduPulse from:</w:t>
      </w:r>
    </w:p>
    <w:p w14:paraId="3FA69CAB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a gamified platform</w:t>
      </w:r>
    </w:p>
    <w:p w14:paraId="75D5261B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into:</w:t>
      </w:r>
    </w:p>
    <w:p w14:paraId="0D23DFC9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an intelligent educational engagement system.</w:t>
      </w:r>
    </w:p>
    <w:p w14:paraId="344CCCCE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64A33CE1">
          <v:rect id="_x0000_i1549" alt="" style="width:468pt;height:.05pt;mso-width-percent:0;mso-height-percent:0;mso-width-percent:0;mso-height-percent:0" o:hralign="center" o:hrstd="t" o:hr="t" fillcolor="#a0a0a0" stroked="f"/>
        </w:pict>
      </w:r>
    </w:p>
    <w:p w14:paraId="0159C9D1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lastRenderedPageBreak/>
        <w:t>2. Core Analytics Philosophy</w:t>
      </w:r>
    </w:p>
    <w:p w14:paraId="6C9FF545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EduPulse analytics should measure:</w:t>
      </w:r>
    </w:p>
    <w:p w14:paraId="4F91478F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engagement quality,</w:t>
      </w:r>
    </w:p>
    <w:p w14:paraId="1373291F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NOT just raw activity volume.</w:t>
      </w:r>
    </w:p>
    <w:p w14:paraId="43FD3A8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The goal is NOT:</w:t>
      </w:r>
      <w:r w:rsidRPr="008F2C30">
        <w:br/>
        <w:t>“more clicks.”</w:t>
      </w:r>
    </w:p>
    <w:p w14:paraId="64BAB2E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The goal is:</w:t>
      </w:r>
    </w:p>
    <w:p w14:paraId="696DC5F8" w14:textId="77777777" w:rsidR="005E4B85" w:rsidRPr="008F2C30" w:rsidRDefault="005E4B85" w:rsidP="005E4B85">
      <w:pPr>
        <w:numPr>
          <w:ilvl w:val="0"/>
          <w:numId w:val="163"/>
        </w:numPr>
        <w:spacing w:before="100" w:beforeAutospacing="1" w:after="100" w:afterAutospacing="1"/>
      </w:pPr>
      <w:r w:rsidRPr="008F2C30">
        <w:t>healthier participation</w:t>
      </w:r>
    </w:p>
    <w:p w14:paraId="33509F93" w14:textId="77777777" w:rsidR="005E4B85" w:rsidRPr="008F2C30" w:rsidRDefault="005E4B85" w:rsidP="005E4B85">
      <w:pPr>
        <w:numPr>
          <w:ilvl w:val="0"/>
          <w:numId w:val="163"/>
        </w:numPr>
        <w:spacing w:before="100" w:beforeAutospacing="1" w:after="100" w:afterAutospacing="1"/>
      </w:pPr>
      <w:r w:rsidRPr="008F2C30">
        <w:t>consistent involvement</w:t>
      </w:r>
    </w:p>
    <w:p w14:paraId="37069422" w14:textId="77777777" w:rsidR="005E4B85" w:rsidRPr="008F2C30" w:rsidRDefault="005E4B85" w:rsidP="005E4B85">
      <w:pPr>
        <w:numPr>
          <w:ilvl w:val="0"/>
          <w:numId w:val="163"/>
        </w:numPr>
        <w:spacing w:before="100" w:beforeAutospacing="1" w:after="100" w:afterAutospacing="1"/>
      </w:pPr>
      <w:r w:rsidRPr="008F2C30">
        <w:t>school culture improvement</w:t>
      </w:r>
    </w:p>
    <w:p w14:paraId="126DAC01" w14:textId="77777777" w:rsidR="005E4B85" w:rsidRPr="008F2C30" w:rsidRDefault="005E4B85" w:rsidP="005E4B85">
      <w:pPr>
        <w:numPr>
          <w:ilvl w:val="0"/>
          <w:numId w:val="163"/>
        </w:numPr>
        <w:spacing w:before="100" w:beforeAutospacing="1" w:after="100" w:afterAutospacing="1"/>
      </w:pPr>
      <w:r w:rsidRPr="008F2C30">
        <w:t>motivation reinforcement</w:t>
      </w:r>
    </w:p>
    <w:p w14:paraId="146C5910" w14:textId="77777777" w:rsidR="005E4B85" w:rsidRPr="008F2C30" w:rsidRDefault="005E4B85" w:rsidP="005E4B85">
      <w:pPr>
        <w:numPr>
          <w:ilvl w:val="0"/>
          <w:numId w:val="163"/>
        </w:numPr>
        <w:spacing w:before="100" w:beforeAutospacing="1" w:after="100" w:afterAutospacing="1"/>
      </w:pPr>
      <w:r w:rsidRPr="008F2C30">
        <w:t>recognition fairness</w:t>
      </w:r>
    </w:p>
    <w:p w14:paraId="1BA18538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should help schools understand:</w:t>
      </w:r>
    </w:p>
    <w:p w14:paraId="1E8076FC" w14:textId="77777777" w:rsidR="005E4B85" w:rsidRPr="008F2C30" w:rsidRDefault="005E4B85" w:rsidP="005E4B85">
      <w:pPr>
        <w:numPr>
          <w:ilvl w:val="0"/>
          <w:numId w:val="164"/>
        </w:numPr>
        <w:spacing w:before="100" w:beforeAutospacing="1" w:after="100" w:afterAutospacing="1"/>
      </w:pPr>
      <w:r w:rsidRPr="008F2C30">
        <w:t>participation patterns</w:t>
      </w:r>
    </w:p>
    <w:p w14:paraId="41615985" w14:textId="77777777" w:rsidR="005E4B85" w:rsidRPr="008F2C30" w:rsidRDefault="005E4B85" w:rsidP="005E4B85">
      <w:pPr>
        <w:numPr>
          <w:ilvl w:val="0"/>
          <w:numId w:val="164"/>
        </w:numPr>
        <w:spacing w:before="100" w:beforeAutospacing="1" w:after="100" w:afterAutospacing="1"/>
      </w:pPr>
      <w:r w:rsidRPr="008F2C30">
        <w:t>engagement gaps</w:t>
      </w:r>
    </w:p>
    <w:p w14:paraId="4EB41117" w14:textId="77777777" w:rsidR="005E4B85" w:rsidRPr="008F2C30" w:rsidRDefault="005E4B85" w:rsidP="005E4B85">
      <w:pPr>
        <w:numPr>
          <w:ilvl w:val="0"/>
          <w:numId w:val="164"/>
        </w:numPr>
        <w:spacing w:before="100" w:beforeAutospacing="1" w:after="100" w:afterAutospacing="1"/>
      </w:pPr>
      <w:r w:rsidRPr="008F2C30">
        <w:t>motivation trends</w:t>
      </w:r>
    </w:p>
    <w:p w14:paraId="6D008E06" w14:textId="77777777" w:rsidR="005E4B85" w:rsidRPr="008F2C30" w:rsidRDefault="005E4B85" w:rsidP="005E4B85">
      <w:pPr>
        <w:numPr>
          <w:ilvl w:val="0"/>
          <w:numId w:val="164"/>
        </w:numPr>
        <w:spacing w:before="100" w:beforeAutospacing="1" w:after="100" w:afterAutospacing="1"/>
      </w:pPr>
      <w:r w:rsidRPr="008F2C30">
        <w:t>behavioral momentum</w:t>
      </w:r>
    </w:p>
    <w:p w14:paraId="495560E2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54DB77B6">
          <v:rect id="_x0000_i1548" alt="" style="width:468pt;height:.05pt;mso-width-percent:0;mso-height-percent:0;mso-width-percent:0;mso-height-percent:0" o:hralign="center" o:hrstd="t" o:hr="t" fillcolor="#a0a0a0" stroked="f"/>
        </w:pict>
      </w:r>
    </w:p>
    <w:p w14:paraId="6B729CBC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3. Analytics Architecture Philosophy</w:t>
      </w:r>
    </w:p>
    <w:p w14:paraId="26F3C1F3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systems should be:</w:t>
      </w:r>
      <w:r w:rsidRPr="008F2C30">
        <w:br/>
      </w:r>
      <w:r w:rsidRPr="008F2C30">
        <w:rPr>
          <w:rFonts w:ascii="Apple Color Emoji" w:hAnsi="Apple Color Emoji" w:cs="Apple Color Emoji"/>
        </w:rPr>
        <w:t>✅</w:t>
      </w:r>
      <w:r w:rsidRPr="008F2C30">
        <w:t xml:space="preserve"> lightweight</w:t>
      </w:r>
      <w:r w:rsidRPr="008F2C30">
        <w:br/>
      </w:r>
      <w:r w:rsidRPr="008F2C30">
        <w:rPr>
          <w:rFonts w:ascii="Apple Color Emoji" w:hAnsi="Apple Color Emoji" w:cs="Apple Color Emoji"/>
        </w:rPr>
        <w:t>✅</w:t>
      </w:r>
      <w:r w:rsidRPr="008F2C30">
        <w:t xml:space="preserve"> realtime-aware</w:t>
      </w:r>
      <w:r w:rsidRPr="008F2C30">
        <w:br/>
      </w:r>
      <w:r w:rsidRPr="008F2C30">
        <w:rPr>
          <w:rFonts w:ascii="Apple Color Emoji" w:hAnsi="Apple Color Emoji" w:cs="Apple Color Emoji"/>
        </w:rPr>
        <w:t>✅</w:t>
      </w:r>
      <w:r w:rsidRPr="008F2C30">
        <w:t xml:space="preserve"> snapshot-driven</w:t>
      </w:r>
      <w:r w:rsidRPr="008F2C30">
        <w:br/>
      </w:r>
      <w:r w:rsidRPr="008F2C30">
        <w:rPr>
          <w:rFonts w:ascii="Apple Color Emoji" w:hAnsi="Apple Color Emoji" w:cs="Apple Color Emoji"/>
        </w:rPr>
        <w:t>✅</w:t>
      </w:r>
      <w:r w:rsidRPr="008F2C30">
        <w:t xml:space="preserve"> scalable</w:t>
      </w:r>
      <w:r w:rsidRPr="008F2C30">
        <w:br/>
      </w:r>
      <w:r w:rsidRPr="008F2C30">
        <w:rPr>
          <w:rFonts w:ascii="Apple Color Emoji" w:hAnsi="Apple Color Emoji" w:cs="Apple Color Emoji"/>
        </w:rPr>
        <w:t>✅</w:t>
      </w:r>
      <w:r w:rsidRPr="008F2C30">
        <w:t xml:space="preserve"> actionable</w:t>
      </w:r>
      <w:r w:rsidRPr="008F2C30">
        <w:br/>
      </w:r>
      <w:r w:rsidRPr="008F2C30">
        <w:rPr>
          <w:rFonts w:ascii="Apple Color Emoji" w:hAnsi="Apple Color Emoji" w:cs="Apple Color Emoji"/>
        </w:rPr>
        <w:t>✅</w:t>
      </w:r>
      <w:r w:rsidRPr="008F2C30">
        <w:t xml:space="preserve"> emotionally meaningful</w:t>
      </w:r>
    </w:p>
    <w:p w14:paraId="70643F19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Avoid:</w:t>
      </w:r>
      <w:r w:rsidRPr="008F2C30">
        <w:br/>
      </w:r>
      <w:r w:rsidRPr="008F2C30">
        <w:rPr>
          <w:rFonts w:ascii="Apple Color Emoji" w:hAnsi="Apple Color Emoji" w:cs="Apple Color Emoji"/>
        </w:rPr>
        <w:t>❌</w:t>
      </w:r>
      <w:r w:rsidRPr="008F2C30">
        <w:t xml:space="preserve"> vanity metrics</w:t>
      </w:r>
      <w:r w:rsidRPr="008F2C30">
        <w:br/>
      </w:r>
      <w:r w:rsidRPr="008F2C30">
        <w:rPr>
          <w:rFonts w:ascii="Apple Color Emoji" w:hAnsi="Apple Color Emoji" w:cs="Apple Color Emoji"/>
        </w:rPr>
        <w:t>❌</w:t>
      </w:r>
      <w:r w:rsidRPr="008F2C30">
        <w:t xml:space="preserve"> dashboard clutter</w:t>
      </w:r>
      <w:r w:rsidRPr="008F2C30">
        <w:br/>
      </w:r>
      <w:r w:rsidRPr="008F2C30">
        <w:rPr>
          <w:rFonts w:ascii="Apple Color Emoji" w:hAnsi="Apple Color Emoji" w:cs="Apple Color Emoji"/>
        </w:rPr>
        <w:lastRenderedPageBreak/>
        <w:t>❌</w:t>
      </w:r>
      <w:r w:rsidRPr="008F2C30">
        <w:t xml:space="preserve"> unreadable enterprise charts</w:t>
      </w:r>
      <w:r w:rsidRPr="008F2C30">
        <w:br/>
      </w:r>
      <w:r w:rsidRPr="008F2C30">
        <w:rPr>
          <w:rFonts w:ascii="Apple Color Emoji" w:hAnsi="Apple Color Emoji" w:cs="Apple Color Emoji"/>
        </w:rPr>
        <w:t>❌</w:t>
      </w:r>
      <w:r w:rsidRPr="008F2C30">
        <w:t xml:space="preserve"> meaningless data overload</w:t>
      </w:r>
    </w:p>
    <w:p w14:paraId="50D58849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4FAB2B8D">
          <v:rect id="_x0000_i1547" alt="" style="width:468pt;height:.05pt;mso-width-percent:0;mso-height-percent:0;mso-width-percent:0;mso-height-percent:0" o:hralign="center" o:hrstd="t" o:hr="t" fillcolor="#a0a0a0" stroked="f"/>
        </w:pict>
      </w:r>
    </w:p>
    <w:p w14:paraId="2ADA2912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4. Engagement Intelligence Layers</w:t>
      </w:r>
    </w:p>
    <w:p w14:paraId="0E665522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EduPulse analytics will evolve through:</w:t>
      </w:r>
      <w:r w:rsidRPr="008F2C30">
        <w:br/>
        <w:t>multiple intelligence layers.</w:t>
      </w:r>
    </w:p>
    <w:p w14:paraId="06DCB8AB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57793983">
          <v:rect id="_x0000_i1546" alt="" style="width:468pt;height:.05pt;mso-width-percent:0;mso-height-percent:0;mso-width-percent:0;mso-height-percent:0" o:hralign="center" o:hrstd="t" o:hr="t" fillcolor="#a0a0a0" stroked="f"/>
        </w:pict>
      </w:r>
    </w:p>
    <w:p w14:paraId="5CA53E41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Layer 1 — Operational Metrics</w:t>
      </w:r>
    </w:p>
    <w:p w14:paraId="4A521E0D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Basic platform usage.</w:t>
      </w:r>
    </w:p>
    <w:p w14:paraId="4B57BBC7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Examples:</w:t>
      </w:r>
    </w:p>
    <w:p w14:paraId="7FCBA013" w14:textId="77777777" w:rsidR="005E4B85" w:rsidRPr="008F2C30" w:rsidRDefault="005E4B85" w:rsidP="005E4B85">
      <w:pPr>
        <w:numPr>
          <w:ilvl w:val="0"/>
          <w:numId w:val="165"/>
        </w:numPr>
        <w:spacing w:before="100" w:beforeAutospacing="1" w:after="100" w:afterAutospacing="1"/>
      </w:pPr>
      <w:r w:rsidRPr="008F2C30">
        <w:t>points awarded</w:t>
      </w:r>
    </w:p>
    <w:p w14:paraId="41C8F07D" w14:textId="77777777" w:rsidR="005E4B85" w:rsidRPr="008F2C30" w:rsidRDefault="005E4B85" w:rsidP="005E4B85">
      <w:pPr>
        <w:numPr>
          <w:ilvl w:val="0"/>
          <w:numId w:val="165"/>
        </w:numPr>
        <w:spacing w:before="100" w:beforeAutospacing="1" w:after="100" w:afterAutospacing="1"/>
      </w:pPr>
      <w:r w:rsidRPr="008F2C30">
        <w:t>activities created</w:t>
      </w:r>
    </w:p>
    <w:p w14:paraId="54BEC15A" w14:textId="77777777" w:rsidR="005E4B85" w:rsidRPr="008F2C30" w:rsidRDefault="005E4B85" w:rsidP="005E4B85">
      <w:pPr>
        <w:numPr>
          <w:ilvl w:val="0"/>
          <w:numId w:val="165"/>
        </w:numPr>
        <w:spacing w:before="100" w:beforeAutospacing="1" w:after="100" w:afterAutospacing="1"/>
      </w:pPr>
      <w:r w:rsidRPr="008F2C30">
        <w:t>participation counts</w:t>
      </w:r>
    </w:p>
    <w:p w14:paraId="350C80A6" w14:textId="77777777" w:rsidR="005E4B85" w:rsidRPr="008F2C30" w:rsidRDefault="005E4B85" w:rsidP="005E4B85">
      <w:pPr>
        <w:numPr>
          <w:ilvl w:val="0"/>
          <w:numId w:val="165"/>
        </w:numPr>
        <w:spacing w:before="100" w:beforeAutospacing="1" w:after="100" w:afterAutospacing="1"/>
      </w:pPr>
      <w:r w:rsidRPr="008F2C30">
        <w:t>event completion</w:t>
      </w:r>
    </w:p>
    <w:p w14:paraId="3BB029CF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2E848E0">
          <v:rect id="_x0000_i1545" alt="" style="width:468pt;height:.05pt;mso-width-percent:0;mso-height-percent:0;mso-width-percent:0;mso-height-percent:0" o:hralign="center" o:hrstd="t" o:hr="t" fillcolor="#a0a0a0" stroked="f"/>
        </w:pict>
      </w:r>
    </w:p>
    <w:p w14:paraId="7040CB4E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Layer 2 — Engagement Metrics</w:t>
      </w:r>
    </w:p>
    <w:p w14:paraId="00C458C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Behavior-focused insights.</w:t>
      </w:r>
    </w:p>
    <w:p w14:paraId="078DFA33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Examples:</w:t>
      </w:r>
    </w:p>
    <w:p w14:paraId="6CC42355" w14:textId="77777777" w:rsidR="005E4B85" w:rsidRPr="008F2C30" w:rsidRDefault="005E4B85" w:rsidP="005E4B85">
      <w:pPr>
        <w:numPr>
          <w:ilvl w:val="0"/>
          <w:numId w:val="166"/>
        </w:numPr>
        <w:spacing w:before="100" w:beforeAutospacing="1" w:after="100" w:afterAutospacing="1"/>
      </w:pPr>
      <w:r w:rsidRPr="008F2C30">
        <w:t>participation consistency</w:t>
      </w:r>
    </w:p>
    <w:p w14:paraId="3B8C710C" w14:textId="77777777" w:rsidR="005E4B85" w:rsidRPr="008F2C30" w:rsidRDefault="005E4B85" w:rsidP="005E4B85">
      <w:pPr>
        <w:numPr>
          <w:ilvl w:val="0"/>
          <w:numId w:val="166"/>
        </w:numPr>
        <w:spacing w:before="100" w:beforeAutospacing="1" w:after="100" w:afterAutospacing="1"/>
      </w:pPr>
      <w:r w:rsidRPr="008F2C30">
        <w:t>streak strength</w:t>
      </w:r>
    </w:p>
    <w:p w14:paraId="15D9B081" w14:textId="77777777" w:rsidR="005E4B85" w:rsidRPr="008F2C30" w:rsidRDefault="005E4B85" w:rsidP="005E4B85">
      <w:pPr>
        <w:numPr>
          <w:ilvl w:val="0"/>
          <w:numId w:val="166"/>
        </w:numPr>
        <w:spacing w:before="100" w:beforeAutospacing="1" w:after="100" w:afterAutospacing="1"/>
      </w:pPr>
      <w:r w:rsidRPr="008F2C30">
        <w:t>active student percentage</w:t>
      </w:r>
    </w:p>
    <w:p w14:paraId="5B5501DB" w14:textId="77777777" w:rsidR="005E4B85" w:rsidRPr="008F2C30" w:rsidRDefault="005E4B85" w:rsidP="005E4B85">
      <w:pPr>
        <w:numPr>
          <w:ilvl w:val="0"/>
          <w:numId w:val="166"/>
        </w:numPr>
        <w:spacing w:before="100" w:beforeAutospacing="1" w:after="100" w:afterAutospacing="1"/>
      </w:pPr>
      <w:r w:rsidRPr="008F2C30">
        <w:t>house engagement balance</w:t>
      </w:r>
    </w:p>
    <w:p w14:paraId="673502DA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749FA848">
          <v:rect id="_x0000_i1544" alt="" style="width:468pt;height:.05pt;mso-width-percent:0;mso-height-percent:0;mso-width-percent:0;mso-height-percent:0" o:hralign="center" o:hrstd="t" o:hr="t" fillcolor="#a0a0a0" stroked="f"/>
        </w:pict>
      </w:r>
    </w:p>
    <w:p w14:paraId="77BB4C4B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Layer 3 — Behavioral Intelligence</w:t>
      </w:r>
    </w:p>
    <w:p w14:paraId="676AD70C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Pattern analysis.</w:t>
      </w:r>
    </w:p>
    <w:p w14:paraId="08C8E6AB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Examples:</w:t>
      </w:r>
    </w:p>
    <w:p w14:paraId="1E45D28A" w14:textId="77777777" w:rsidR="005E4B85" w:rsidRPr="008F2C30" w:rsidRDefault="005E4B85" w:rsidP="005E4B85">
      <w:pPr>
        <w:numPr>
          <w:ilvl w:val="0"/>
          <w:numId w:val="167"/>
        </w:numPr>
        <w:spacing w:before="100" w:beforeAutospacing="1" w:after="100" w:afterAutospacing="1"/>
      </w:pPr>
      <w:r w:rsidRPr="008F2C30">
        <w:lastRenderedPageBreak/>
        <w:t>disengagement detection</w:t>
      </w:r>
    </w:p>
    <w:p w14:paraId="77AAB63F" w14:textId="77777777" w:rsidR="005E4B85" w:rsidRPr="008F2C30" w:rsidRDefault="005E4B85" w:rsidP="005E4B85">
      <w:pPr>
        <w:numPr>
          <w:ilvl w:val="0"/>
          <w:numId w:val="167"/>
        </w:numPr>
        <w:spacing w:before="100" w:beforeAutospacing="1" w:after="100" w:afterAutospacing="1"/>
      </w:pPr>
      <w:r w:rsidRPr="008F2C30">
        <w:t>participation drops</w:t>
      </w:r>
    </w:p>
    <w:p w14:paraId="6B1E7EFA" w14:textId="77777777" w:rsidR="005E4B85" w:rsidRPr="008F2C30" w:rsidRDefault="005E4B85" w:rsidP="005E4B85">
      <w:pPr>
        <w:numPr>
          <w:ilvl w:val="0"/>
          <w:numId w:val="167"/>
        </w:numPr>
        <w:spacing w:before="100" w:beforeAutospacing="1" w:after="100" w:afterAutospacing="1"/>
      </w:pPr>
      <w:r w:rsidRPr="008F2C30">
        <w:t>event momentum</w:t>
      </w:r>
    </w:p>
    <w:p w14:paraId="0BFA32D6" w14:textId="77777777" w:rsidR="005E4B85" w:rsidRPr="008F2C30" w:rsidRDefault="005E4B85" w:rsidP="005E4B85">
      <w:pPr>
        <w:numPr>
          <w:ilvl w:val="0"/>
          <w:numId w:val="167"/>
        </w:numPr>
        <w:spacing w:before="100" w:beforeAutospacing="1" w:after="100" w:afterAutospacing="1"/>
      </w:pPr>
      <w:r w:rsidRPr="008F2C30">
        <w:t>teacher engagement trends</w:t>
      </w:r>
    </w:p>
    <w:p w14:paraId="187CF284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11F5E240">
          <v:rect id="_x0000_i1543" alt="" style="width:468pt;height:.05pt;mso-width-percent:0;mso-height-percent:0;mso-width-percent:0;mso-height-percent:0" o:hralign="center" o:hrstd="t" o:hr="t" fillcolor="#a0a0a0" stroked="f"/>
        </w:pict>
      </w:r>
    </w:p>
    <w:p w14:paraId="0C708354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Layer 4 — Predictive Intelligence (Future)</w:t>
      </w:r>
    </w:p>
    <w:p w14:paraId="536AEB08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AI-assisted recommendations.</w:t>
      </w:r>
    </w:p>
    <w:p w14:paraId="47C7709E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Examples:</w:t>
      </w:r>
    </w:p>
    <w:p w14:paraId="493827A7" w14:textId="77777777" w:rsidR="005E4B85" w:rsidRPr="008F2C30" w:rsidRDefault="005E4B85" w:rsidP="005E4B85">
      <w:pPr>
        <w:numPr>
          <w:ilvl w:val="0"/>
          <w:numId w:val="168"/>
        </w:numPr>
        <w:spacing w:before="100" w:beforeAutospacing="1" w:after="100" w:afterAutospacing="1"/>
      </w:pPr>
      <w:r w:rsidRPr="008F2C30">
        <w:t>at-risk engagement prediction</w:t>
      </w:r>
    </w:p>
    <w:p w14:paraId="0A560BBC" w14:textId="77777777" w:rsidR="005E4B85" w:rsidRPr="008F2C30" w:rsidRDefault="005E4B85" w:rsidP="005E4B85">
      <w:pPr>
        <w:numPr>
          <w:ilvl w:val="0"/>
          <w:numId w:val="168"/>
        </w:numPr>
        <w:spacing w:before="100" w:beforeAutospacing="1" w:after="100" w:afterAutospacing="1"/>
      </w:pPr>
      <w:r w:rsidRPr="008F2C30">
        <w:t>motivation recommendations</w:t>
      </w:r>
    </w:p>
    <w:p w14:paraId="220CEB83" w14:textId="77777777" w:rsidR="005E4B85" w:rsidRPr="008F2C30" w:rsidRDefault="005E4B85" w:rsidP="005E4B85">
      <w:pPr>
        <w:numPr>
          <w:ilvl w:val="0"/>
          <w:numId w:val="168"/>
        </w:numPr>
        <w:spacing w:before="100" w:beforeAutospacing="1" w:after="100" w:afterAutospacing="1"/>
      </w:pPr>
      <w:r w:rsidRPr="008F2C30">
        <w:t>recognition suggestions</w:t>
      </w:r>
    </w:p>
    <w:p w14:paraId="64B3CD9D" w14:textId="77777777" w:rsidR="005E4B85" w:rsidRPr="008F2C30" w:rsidRDefault="005E4B85" w:rsidP="005E4B85">
      <w:pPr>
        <w:numPr>
          <w:ilvl w:val="0"/>
          <w:numId w:val="168"/>
        </w:numPr>
        <w:spacing w:before="100" w:beforeAutospacing="1" w:after="100" w:afterAutospacing="1"/>
      </w:pPr>
      <w:r w:rsidRPr="008F2C30">
        <w:t>participation forecasting</w:t>
      </w:r>
    </w:p>
    <w:p w14:paraId="60E3F5BF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08C84CD8">
          <v:rect id="_x0000_i1542" alt="" style="width:468pt;height:.05pt;mso-width-percent:0;mso-height-percent:0;mso-width-percent:0;mso-height-percent:0" o:hralign="center" o:hrstd="t" o:hr="t" fillcolor="#a0a0a0" stroked="f"/>
        </w:pict>
      </w:r>
    </w:p>
    <w:p w14:paraId="245787F1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5. Core Engagement Metrics</w:t>
      </w:r>
    </w:p>
    <w:p w14:paraId="4D06DD13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4BA5C5DC">
          <v:rect id="_x0000_i1541" alt="" style="width:468pt;height:.05pt;mso-width-percent:0;mso-height-percent:0;mso-width-percent:0;mso-height-percent:0" o:hralign="center" o:hrstd="t" o:hr="t" fillcolor="#a0a0a0" stroked="f"/>
        </w:pict>
      </w:r>
    </w:p>
    <w:p w14:paraId="1B5C0868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Student Metrics</w:t>
      </w:r>
    </w:p>
    <w:p w14:paraId="34BB43D7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Track:</w:t>
      </w:r>
    </w:p>
    <w:p w14:paraId="0F266294" w14:textId="77777777" w:rsidR="005E4B85" w:rsidRPr="008F2C30" w:rsidRDefault="005E4B85" w:rsidP="005E4B85">
      <w:pPr>
        <w:numPr>
          <w:ilvl w:val="0"/>
          <w:numId w:val="169"/>
        </w:numPr>
        <w:spacing w:before="100" w:beforeAutospacing="1" w:after="100" w:afterAutospacing="1"/>
      </w:pPr>
      <w:r w:rsidRPr="008F2C30">
        <w:t>total points</w:t>
      </w:r>
    </w:p>
    <w:p w14:paraId="4EA08894" w14:textId="77777777" w:rsidR="005E4B85" w:rsidRPr="008F2C30" w:rsidRDefault="005E4B85" w:rsidP="005E4B85">
      <w:pPr>
        <w:numPr>
          <w:ilvl w:val="0"/>
          <w:numId w:val="169"/>
        </w:numPr>
        <w:spacing w:before="100" w:beforeAutospacing="1" w:after="100" w:afterAutospacing="1"/>
      </w:pPr>
      <w:r w:rsidRPr="008F2C30">
        <w:t>weekly participation</w:t>
      </w:r>
    </w:p>
    <w:p w14:paraId="7FA4742C" w14:textId="77777777" w:rsidR="005E4B85" w:rsidRPr="008F2C30" w:rsidRDefault="005E4B85" w:rsidP="005E4B85">
      <w:pPr>
        <w:numPr>
          <w:ilvl w:val="0"/>
          <w:numId w:val="169"/>
        </w:numPr>
        <w:spacing w:before="100" w:beforeAutospacing="1" w:after="100" w:afterAutospacing="1"/>
      </w:pPr>
      <w:r w:rsidRPr="008F2C30">
        <w:t>monthly participation</w:t>
      </w:r>
    </w:p>
    <w:p w14:paraId="6309B717" w14:textId="77777777" w:rsidR="005E4B85" w:rsidRPr="008F2C30" w:rsidRDefault="005E4B85" w:rsidP="005E4B85">
      <w:pPr>
        <w:numPr>
          <w:ilvl w:val="0"/>
          <w:numId w:val="169"/>
        </w:numPr>
        <w:spacing w:before="100" w:beforeAutospacing="1" w:after="100" w:afterAutospacing="1"/>
      </w:pPr>
      <w:r w:rsidRPr="008F2C30">
        <w:t>streak length</w:t>
      </w:r>
    </w:p>
    <w:p w14:paraId="06C1D7FB" w14:textId="77777777" w:rsidR="005E4B85" w:rsidRPr="008F2C30" w:rsidRDefault="005E4B85" w:rsidP="005E4B85">
      <w:pPr>
        <w:numPr>
          <w:ilvl w:val="0"/>
          <w:numId w:val="169"/>
        </w:numPr>
        <w:spacing w:before="100" w:beforeAutospacing="1" w:after="100" w:afterAutospacing="1"/>
      </w:pPr>
      <w:r w:rsidRPr="008F2C30">
        <w:t>badge count</w:t>
      </w:r>
    </w:p>
    <w:p w14:paraId="55877DDE" w14:textId="77777777" w:rsidR="005E4B85" w:rsidRPr="008F2C30" w:rsidRDefault="005E4B85" w:rsidP="005E4B85">
      <w:pPr>
        <w:numPr>
          <w:ilvl w:val="0"/>
          <w:numId w:val="169"/>
        </w:numPr>
        <w:spacing w:before="100" w:beforeAutospacing="1" w:after="100" w:afterAutospacing="1"/>
      </w:pPr>
      <w:r w:rsidRPr="008F2C30">
        <w:t>event involvement</w:t>
      </w:r>
    </w:p>
    <w:p w14:paraId="49F484A4" w14:textId="77777777" w:rsidR="005E4B85" w:rsidRPr="008F2C30" w:rsidRDefault="005E4B85" w:rsidP="005E4B85">
      <w:pPr>
        <w:numPr>
          <w:ilvl w:val="0"/>
          <w:numId w:val="169"/>
        </w:numPr>
        <w:spacing w:before="100" w:beforeAutospacing="1" w:after="100" w:afterAutospacing="1"/>
      </w:pPr>
      <w:r w:rsidRPr="008F2C30">
        <w:t>consistency score</w:t>
      </w:r>
    </w:p>
    <w:p w14:paraId="44915CFF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6CDB190">
          <v:rect id="_x0000_i1540" alt="" style="width:468pt;height:.05pt;mso-width-percent:0;mso-height-percent:0;mso-width-percent:0;mso-height-percent:0" o:hralign="center" o:hrstd="t" o:hr="t" fillcolor="#a0a0a0" stroked="f"/>
        </w:pict>
      </w:r>
    </w:p>
    <w:p w14:paraId="17A97F2D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Teacher Metrics</w:t>
      </w:r>
    </w:p>
    <w:p w14:paraId="5C80A156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Track:</w:t>
      </w:r>
    </w:p>
    <w:p w14:paraId="4DBA3EBA" w14:textId="77777777" w:rsidR="005E4B85" w:rsidRPr="008F2C30" w:rsidRDefault="005E4B85" w:rsidP="005E4B85">
      <w:pPr>
        <w:numPr>
          <w:ilvl w:val="0"/>
          <w:numId w:val="170"/>
        </w:numPr>
        <w:spacing w:before="100" w:beforeAutospacing="1" w:after="100" w:afterAutospacing="1"/>
      </w:pPr>
      <w:r w:rsidRPr="008F2C30">
        <w:t>activities created</w:t>
      </w:r>
    </w:p>
    <w:p w14:paraId="7D054147" w14:textId="77777777" w:rsidR="005E4B85" w:rsidRPr="008F2C30" w:rsidRDefault="005E4B85" w:rsidP="005E4B85">
      <w:pPr>
        <w:numPr>
          <w:ilvl w:val="0"/>
          <w:numId w:val="170"/>
        </w:numPr>
        <w:spacing w:before="100" w:beforeAutospacing="1" w:after="100" w:afterAutospacing="1"/>
      </w:pPr>
      <w:r w:rsidRPr="008F2C30">
        <w:t>points awarded</w:t>
      </w:r>
    </w:p>
    <w:p w14:paraId="4DA64D95" w14:textId="77777777" w:rsidR="005E4B85" w:rsidRPr="008F2C30" w:rsidRDefault="005E4B85" w:rsidP="005E4B85">
      <w:pPr>
        <w:numPr>
          <w:ilvl w:val="0"/>
          <w:numId w:val="170"/>
        </w:numPr>
        <w:spacing w:before="100" w:beforeAutospacing="1" w:after="100" w:afterAutospacing="1"/>
      </w:pPr>
      <w:r w:rsidRPr="008F2C30">
        <w:lastRenderedPageBreak/>
        <w:t>engagement frequency</w:t>
      </w:r>
    </w:p>
    <w:p w14:paraId="7FFB32A7" w14:textId="77777777" w:rsidR="005E4B85" w:rsidRPr="008F2C30" w:rsidRDefault="005E4B85" w:rsidP="005E4B85">
      <w:pPr>
        <w:numPr>
          <w:ilvl w:val="0"/>
          <w:numId w:val="170"/>
        </w:numPr>
        <w:spacing w:before="100" w:beforeAutospacing="1" w:after="100" w:afterAutospacing="1"/>
      </w:pPr>
      <w:r w:rsidRPr="008F2C30">
        <w:t>event participation facilitation</w:t>
      </w:r>
    </w:p>
    <w:p w14:paraId="62D33597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19F503B1">
          <v:rect id="_x0000_i1539" alt="" style="width:468pt;height:.05pt;mso-width-percent:0;mso-height-percent:0;mso-width-percent:0;mso-height-percent:0" o:hralign="center" o:hrstd="t" o:hr="t" fillcolor="#a0a0a0" stroked="f"/>
        </w:pict>
      </w:r>
    </w:p>
    <w:p w14:paraId="5BBBC489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House Metrics</w:t>
      </w:r>
    </w:p>
    <w:p w14:paraId="4D6F9E13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Track:</w:t>
      </w:r>
    </w:p>
    <w:p w14:paraId="4E1024BB" w14:textId="77777777" w:rsidR="005E4B85" w:rsidRPr="008F2C30" w:rsidRDefault="005E4B85" w:rsidP="005E4B85">
      <w:pPr>
        <w:numPr>
          <w:ilvl w:val="0"/>
          <w:numId w:val="171"/>
        </w:numPr>
        <w:spacing w:before="100" w:beforeAutospacing="1" w:after="100" w:afterAutospacing="1"/>
      </w:pPr>
      <w:r w:rsidRPr="008F2C30">
        <w:t>total points</w:t>
      </w:r>
    </w:p>
    <w:p w14:paraId="5C5DEE00" w14:textId="77777777" w:rsidR="005E4B85" w:rsidRPr="008F2C30" w:rsidRDefault="005E4B85" w:rsidP="005E4B85">
      <w:pPr>
        <w:numPr>
          <w:ilvl w:val="0"/>
          <w:numId w:val="171"/>
        </w:numPr>
        <w:spacing w:before="100" w:beforeAutospacing="1" w:after="100" w:afterAutospacing="1"/>
      </w:pPr>
      <w:r w:rsidRPr="008F2C30">
        <w:t>participation distribution</w:t>
      </w:r>
    </w:p>
    <w:p w14:paraId="1A806E90" w14:textId="77777777" w:rsidR="005E4B85" w:rsidRPr="008F2C30" w:rsidRDefault="005E4B85" w:rsidP="005E4B85">
      <w:pPr>
        <w:numPr>
          <w:ilvl w:val="0"/>
          <w:numId w:val="171"/>
        </w:numPr>
        <w:spacing w:before="100" w:beforeAutospacing="1" w:after="100" w:afterAutospacing="1"/>
      </w:pPr>
      <w:r w:rsidRPr="008F2C30">
        <w:t>active student percentage</w:t>
      </w:r>
    </w:p>
    <w:p w14:paraId="4C1E47C1" w14:textId="77777777" w:rsidR="005E4B85" w:rsidRPr="008F2C30" w:rsidRDefault="005E4B85" w:rsidP="005E4B85">
      <w:pPr>
        <w:numPr>
          <w:ilvl w:val="0"/>
          <w:numId w:val="171"/>
        </w:numPr>
        <w:spacing w:before="100" w:beforeAutospacing="1" w:after="100" w:afterAutospacing="1"/>
      </w:pPr>
      <w:r w:rsidRPr="008F2C30">
        <w:t>competition performance</w:t>
      </w:r>
    </w:p>
    <w:p w14:paraId="40B38EDB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4776CC08">
          <v:rect id="_x0000_i1538" alt="" style="width:468pt;height:.05pt;mso-width-percent:0;mso-height-percent:0;mso-width-percent:0;mso-height-percent:0" o:hralign="center" o:hrstd="t" o:hr="t" fillcolor="#a0a0a0" stroked="f"/>
        </w:pict>
      </w:r>
    </w:p>
    <w:p w14:paraId="437C35EF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School Metrics</w:t>
      </w:r>
    </w:p>
    <w:p w14:paraId="0F2DEB8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Track:</w:t>
      </w:r>
    </w:p>
    <w:p w14:paraId="6FB0EAB0" w14:textId="77777777" w:rsidR="005E4B85" w:rsidRPr="008F2C30" w:rsidRDefault="005E4B85" w:rsidP="005E4B85">
      <w:pPr>
        <w:numPr>
          <w:ilvl w:val="0"/>
          <w:numId w:val="172"/>
        </w:numPr>
        <w:spacing w:before="100" w:beforeAutospacing="1" w:after="100" w:afterAutospacing="1"/>
      </w:pPr>
      <w:r w:rsidRPr="008F2C30">
        <w:t>engagement rate</w:t>
      </w:r>
    </w:p>
    <w:p w14:paraId="71284391" w14:textId="77777777" w:rsidR="005E4B85" w:rsidRPr="008F2C30" w:rsidRDefault="005E4B85" w:rsidP="005E4B85">
      <w:pPr>
        <w:numPr>
          <w:ilvl w:val="0"/>
          <w:numId w:val="172"/>
        </w:numPr>
        <w:spacing w:before="100" w:beforeAutospacing="1" w:after="100" w:afterAutospacing="1"/>
      </w:pPr>
      <w:r w:rsidRPr="008F2C30">
        <w:t>participation coverage</w:t>
      </w:r>
    </w:p>
    <w:p w14:paraId="30B50597" w14:textId="77777777" w:rsidR="005E4B85" w:rsidRPr="008F2C30" w:rsidRDefault="005E4B85" w:rsidP="005E4B85">
      <w:pPr>
        <w:numPr>
          <w:ilvl w:val="0"/>
          <w:numId w:val="172"/>
        </w:numPr>
        <w:spacing w:before="100" w:beforeAutospacing="1" w:after="100" w:afterAutospacing="1"/>
      </w:pPr>
      <w:r w:rsidRPr="008F2C30">
        <w:t>active competition rate</w:t>
      </w:r>
    </w:p>
    <w:p w14:paraId="2BA44BB2" w14:textId="77777777" w:rsidR="005E4B85" w:rsidRPr="008F2C30" w:rsidRDefault="005E4B85" w:rsidP="005E4B85">
      <w:pPr>
        <w:numPr>
          <w:ilvl w:val="0"/>
          <w:numId w:val="172"/>
        </w:numPr>
        <w:spacing w:before="100" w:beforeAutospacing="1" w:after="100" w:afterAutospacing="1"/>
      </w:pPr>
      <w:r w:rsidRPr="008F2C30">
        <w:t>recognition distribution</w:t>
      </w:r>
    </w:p>
    <w:p w14:paraId="58F8BD56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5B66B99E">
          <v:rect id="_x0000_i1537" alt="" style="width:468pt;height:.05pt;mso-width-percent:0;mso-height-percent:0;mso-width-percent:0;mso-height-percent:0" o:hralign="center" o:hrstd="t" o:hr="t" fillcolor="#a0a0a0" stroked="f"/>
        </w:pict>
      </w:r>
    </w:p>
    <w:p w14:paraId="598465A1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6. Participation Score Architecture</w:t>
      </w:r>
    </w:p>
    <w:p w14:paraId="473BC61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EduPulse should eventually calculate:</w:t>
      </w:r>
    </w:p>
    <w:p w14:paraId="5B2AB904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Participation Score.</w:t>
      </w:r>
    </w:p>
    <w:p w14:paraId="1108C0CC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This becomes:</w:t>
      </w:r>
      <w:r w:rsidRPr="008F2C30">
        <w:br/>
        <w:t>a more meaningful metric than:</w:t>
      </w:r>
      <w:r w:rsidRPr="008F2C30">
        <w:br/>
        <w:t>raw points alone.</w:t>
      </w:r>
    </w:p>
    <w:p w14:paraId="17D90CA2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9196317">
          <v:rect id="_x0000_i1536" alt="" style="width:468pt;height:.05pt;mso-width-percent:0;mso-height-percent:0;mso-width-percent:0;mso-height-percent:0" o:hralign="center" o:hrstd="t" o:hr="t" fillcolor="#a0a0a0" stroked="f"/>
        </w:pict>
      </w:r>
    </w:p>
    <w:p w14:paraId="7CC65101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Example Inputs</w:t>
      </w:r>
    </w:p>
    <w:p w14:paraId="5F1E8F5E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Participation Score may include:</w:t>
      </w:r>
    </w:p>
    <w:p w14:paraId="326EFAAA" w14:textId="77777777" w:rsidR="005E4B85" w:rsidRPr="008F2C30" w:rsidRDefault="005E4B85" w:rsidP="005E4B85">
      <w:pPr>
        <w:numPr>
          <w:ilvl w:val="0"/>
          <w:numId w:val="173"/>
        </w:numPr>
        <w:spacing w:before="100" w:beforeAutospacing="1" w:after="100" w:afterAutospacing="1"/>
      </w:pPr>
      <w:r w:rsidRPr="008F2C30">
        <w:lastRenderedPageBreak/>
        <w:t>consistency</w:t>
      </w:r>
    </w:p>
    <w:p w14:paraId="66932CB7" w14:textId="77777777" w:rsidR="005E4B85" w:rsidRPr="008F2C30" w:rsidRDefault="005E4B85" w:rsidP="005E4B85">
      <w:pPr>
        <w:numPr>
          <w:ilvl w:val="0"/>
          <w:numId w:val="173"/>
        </w:numPr>
        <w:spacing w:before="100" w:beforeAutospacing="1" w:after="100" w:afterAutospacing="1"/>
      </w:pPr>
      <w:r w:rsidRPr="008F2C30">
        <w:t>event participation</w:t>
      </w:r>
    </w:p>
    <w:p w14:paraId="372743F8" w14:textId="77777777" w:rsidR="005E4B85" w:rsidRPr="008F2C30" w:rsidRDefault="005E4B85" w:rsidP="005E4B85">
      <w:pPr>
        <w:numPr>
          <w:ilvl w:val="0"/>
          <w:numId w:val="173"/>
        </w:numPr>
        <w:spacing w:before="100" w:beforeAutospacing="1" w:after="100" w:afterAutospacing="1"/>
      </w:pPr>
      <w:r w:rsidRPr="008F2C30">
        <w:t>streaks</w:t>
      </w:r>
    </w:p>
    <w:p w14:paraId="7867529D" w14:textId="77777777" w:rsidR="005E4B85" w:rsidRPr="008F2C30" w:rsidRDefault="005E4B85" w:rsidP="005E4B85">
      <w:pPr>
        <w:numPr>
          <w:ilvl w:val="0"/>
          <w:numId w:val="173"/>
        </w:numPr>
        <w:spacing w:before="100" w:beforeAutospacing="1" w:after="100" w:afterAutospacing="1"/>
      </w:pPr>
      <w:r w:rsidRPr="008F2C30">
        <w:t>activity diversity</w:t>
      </w:r>
    </w:p>
    <w:p w14:paraId="2ED942DA" w14:textId="77777777" w:rsidR="005E4B85" w:rsidRPr="008F2C30" w:rsidRDefault="005E4B85" w:rsidP="005E4B85">
      <w:pPr>
        <w:numPr>
          <w:ilvl w:val="0"/>
          <w:numId w:val="173"/>
        </w:numPr>
        <w:spacing w:before="100" w:beforeAutospacing="1" w:after="100" w:afterAutospacing="1"/>
      </w:pPr>
      <w:r w:rsidRPr="008F2C30">
        <w:t>attendance-style engagement</w:t>
      </w:r>
    </w:p>
    <w:p w14:paraId="5FE67BBC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0622E591">
          <v:rect id="_x0000_i1535" alt="" style="width:468pt;height:.05pt;mso-width-percent:0;mso-height-percent:0;mso-width-percent:0;mso-height-percent:0" o:hralign="center" o:hrstd="t" o:hr="t" fillcolor="#a0a0a0" stroked="f"/>
        </w:pict>
      </w:r>
    </w:p>
    <w:p w14:paraId="2825D3A2" w14:textId="77777777" w:rsidR="005E4B85" w:rsidRPr="008F2C30" w:rsidRDefault="005E4B85" w:rsidP="008F2C3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F2C30">
        <w:rPr>
          <w:b/>
          <w:bCs/>
          <w:sz w:val="36"/>
          <w:szCs w:val="36"/>
        </w:rPr>
        <w:t>Why Participation Score Matters</w:t>
      </w:r>
    </w:p>
    <w:p w14:paraId="4E34BCC0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Prevents:</w:t>
      </w:r>
      <w:r w:rsidRPr="008F2C30">
        <w:br/>
        <w:t>“point farming.”</w:t>
      </w:r>
    </w:p>
    <w:p w14:paraId="5839F5DA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Encourages:</w:t>
      </w:r>
      <w:r w:rsidRPr="008F2C30">
        <w:br/>
        <w:t>balanced healthy engagement.</w:t>
      </w:r>
    </w:p>
    <w:p w14:paraId="42999FCF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632DBC55">
          <v:rect id="_x0000_i1534" alt="" style="width:468pt;height:.05pt;mso-width-percent:0;mso-height-percent:0;mso-width-percent:0;mso-height-percent:0" o:hralign="center" o:hrstd="t" o:hr="t" fillcolor="#a0a0a0" stroked="f"/>
        </w:pict>
      </w:r>
    </w:p>
    <w:p w14:paraId="1A94AC75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7. Streak Intelligence</w:t>
      </w:r>
    </w:p>
    <w:p w14:paraId="54A8B95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Streak systems become:</w:t>
      </w:r>
    </w:p>
    <w:p w14:paraId="67DAA787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behavioral reinforcement systems.</w:t>
      </w:r>
    </w:p>
    <w:p w14:paraId="4A59C1FB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Examples:</w:t>
      </w:r>
    </w:p>
    <w:p w14:paraId="70738F26" w14:textId="77777777" w:rsidR="005E4B85" w:rsidRPr="008F2C30" w:rsidRDefault="005E4B85" w:rsidP="005E4B85">
      <w:pPr>
        <w:numPr>
          <w:ilvl w:val="0"/>
          <w:numId w:val="174"/>
        </w:numPr>
        <w:spacing w:before="100" w:beforeAutospacing="1" w:after="100" w:afterAutospacing="1"/>
      </w:pPr>
      <w:r w:rsidRPr="008F2C30">
        <w:t>daily activity streak</w:t>
      </w:r>
    </w:p>
    <w:p w14:paraId="1C47A443" w14:textId="77777777" w:rsidR="005E4B85" w:rsidRPr="008F2C30" w:rsidRDefault="005E4B85" w:rsidP="005E4B85">
      <w:pPr>
        <w:numPr>
          <w:ilvl w:val="0"/>
          <w:numId w:val="174"/>
        </w:numPr>
        <w:spacing w:before="100" w:beforeAutospacing="1" w:after="100" w:afterAutospacing="1"/>
      </w:pPr>
      <w:r w:rsidRPr="008F2C30">
        <w:t>weekly participation streak</w:t>
      </w:r>
    </w:p>
    <w:p w14:paraId="037550C5" w14:textId="77777777" w:rsidR="005E4B85" w:rsidRPr="008F2C30" w:rsidRDefault="005E4B85" w:rsidP="005E4B85">
      <w:pPr>
        <w:numPr>
          <w:ilvl w:val="0"/>
          <w:numId w:val="174"/>
        </w:numPr>
        <w:spacing w:before="100" w:beforeAutospacing="1" w:after="100" w:afterAutospacing="1"/>
      </w:pPr>
      <w:r w:rsidRPr="008F2C30">
        <w:t>event participation streak</w:t>
      </w:r>
    </w:p>
    <w:p w14:paraId="46A85268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should measure:</w:t>
      </w:r>
    </w:p>
    <w:p w14:paraId="426E4C81" w14:textId="77777777" w:rsidR="005E4B85" w:rsidRPr="008F2C30" w:rsidRDefault="005E4B85" w:rsidP="005E4B85">
      <w:pPr>
        <w:numPr>
          <w:ilvl w:val="0"/>
          <w:numId w:val="175"/>
        </w:numPr>
        <w:spacing w:before="100" w:beforeAutospacing="1" w:after="100" w:afterAutospacing="1"/>
      </w:pPr>
      <w:r w:rsidRPr="008F2C30">
        <w:t>streak health</w:t>
      </w:r>
    </w:p>
    <w:p w14:paraId="1C79B9D9" w14:textId="77777777" w:rsidR="005E4B85" w:rsidRPr="008F2C30" w:rsidRDefault="005E4B85" w:rsidP="005E4B85">
      <w:pPr>
        <w:numPr>
          <w:ilvl w:val="0"/>
          <w:numId w:val="175"/>
        </w:numPr>
        <w:spacing w:before="100" w:beforeAutospacing="1" w:after="100" w:afterAutospacing="1"/>
      </w:pPr>
      <w:r w:rsidRPr="008F2C30">
        <w:t>streak recovery</w:t>
      </w:r>
    </w:p>
    <w:p w14:paraId="04DB6A2A" w14:textId="77777777" w:rsidR="005E4B85" w:rsidRPr="008F2C30" w:rsidRDefault="005E4B85" w:rsidP="005E4B85">
      <w:pPr>
        <w:numPr>
          <w:ilvl w:val="0"/>
          <w:numId w:val="175"/>
        </w:numPr>
        <w:spacing w:before="100" w:beforeAutospacing="1" w:after="100" w:afterAutospacing="1"/>
      </w:pPr>
      <w:r w:rsidRPr="008F2C30">
        <w:t>streak decay</w:t>
      </w:r>
    </w:p>
    <w:p w14:paraId="708486CD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575C104C">
          <v:rect id="_x0000_i1533" alt="" style="width:468pt;height:.05pt;mso-width-percent:0;mso-height-percent:0;mso-width-percent:0;mso-height-percent:0" o:hralign="center" o:hrstd="t" o:hr="t" fillcolor="#a0a0a0" stroked="f"/>
        </w:pict>
      </w:r>
    </w:p>
    <w:p w14:paraId="2734537F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8. Leaderboard Intelligence</w:t>
      </w:r>
    </w:p>
    <w:p w14:paraId="1D73EDB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Leaderboards should evolve beyond:</w:t>
      </w:r>
      <w:r w:rsidRPr="008F2C30">
        <w:br/>
        <w:t>simple ranking tables.</w:t>
      </w:r>
    </w:p>
    <w:p w14:paraId="0372DF92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lastRenderedPageBreak/>
        <w:t>Analytics should track:</w:t>
      </w:r>
    </w:p>
    <w:p w14:paraId="68F79AF6" w14:textId="77777777" w:rsidR="005E4B85" w:rsidRPr="008F2C30" w:rsidRDefault="005E4B85" w:rsidP="005E4B85">
      <w:pPr>
        <w:numPr>
          <w:ilvl w:val="0"/>
          <w:numId w:val="176"/>
        </w:numPr>
        <w:spacing w:before="100" w:beforeAutospacing="1" w:after="100" w:afterAutospacing="1"/>
      </w:pPr>
      <w:r w:rsidRPr="008F2C30">
        <w:t>momentum shifts</w:t>
      </w:r>
    </w:p>
    <w:p w14:paraId="7E00AEAC" w14:textId="77777777" w:rsidR="005E4B85" w:rsidRPr="008F2C30" w:rsidRDefault="005E4B85" w:rsidP="005E4B85">
      <w:pPr>
        <w:numPr>
          <w:ilvl w:val="0"/>
          <w:numId w:val="176"/>
        </w:numPr>
        <w:spacing w:before="100" w:beforeAutospacing="1" w:after="100" w:afterAutospacing="1"/>
      </w:pPr>
      <w:r w:rsidRPr="008F2C30">
        <w:t>ranking volatility</w:t>
      </w:r>
    </w:p>
    <w:p w14:paraId="7B39FE7B" w14:textId="77777777" w:rsidR="005E4B85" w:rsidRPr="008F2C30" w:rsidRDefault="005E4B85" w:rsidP="005E4B85">
      <w:pPr>
        <w:numPr>
          <w:ilvl w:val="0"/>
          <w:numId w:val="176"/>
        </w:numPr>
        <w:spacing w:before="100" w:beforeAutospacing="1" w:after="100" w:afterAutospacing="1"/>
      </w:pPr>
      <w:r w:rsidRPr="008F2C30">
        <w:t>house dominance</w:t>
      </w:r>
    </w:p>
    <w:p w14:paraId="7AE4BA94" w14:textId="77777777" w:rsidR="005E4B85" w:rsidRPr="008F2C30" w:rsidRDefault="005E4B85" w:rsidP="005E4B85">
      <w:pPr>
        <w:numPr>
          <w:ilvl w:val="0"/>
          <w:numId w:val="176"/>
        </w:numPr>
        <w:spacing w:before="100" w:beforeAutospacing="1" w:after="100" w:afterAutospacing="1"/>
      </w:pPr>
      <w:r w:rsidRPr="008F2C30">
        <w:t>comeback trends</w:t>
      </w:r>
    </w:p>
    <w:p w14:paraId="33D6B062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7505E26B">
          <v:rect id="_x0000_i1532" alt="" style="width:468pt;height:.05pt;mso-width-percent:0;mso-height-percent:0;mso-width-percent:0;mso-height-percent:0" o:hralign="center" o:hrstd="t" o:hr="t" fillcolor="#a0a0a0" stroked="f"/>
        </w:pict>
      </w:r>
    </w:p>
    <w:p w14:paraId="4E3979BD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9. Activity Feed Intelligence</w:t>
      </w:r>
    </w:p>
    <w:p w14:paraId="0E003535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Activities become:</w:t>
      </w:r>
      <w:r w:rsidRPr="008F2C30">
        <w:br/>
        <w:t>the core behavioral event stream.</w:t>
      </w:r>
    </w:p>
    <w:p w14:paraId="3905FB29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can derive:</w:t>
      </w:r>
    </w:p>
    <w:p w14:paraId="3581239F" w14:textId="77777777" w:rsidR="005E4B85" w:rsidRPr="008F2C30" w:rsidRDefault="005E4B85" w:rsidP="005E4B85">
      <w:pPr>
        <w:numPr>
          <w:ilvl w:val="0"/>
          <w:numId w:val="177"/>
        </w:numPr>
        <w:spacing w:before="100" w:beforeAutospacing="1" w:after="100" w:afterAutospacing="1"/>
      </w:pPr>
      <w:r w:rsidRPr="008F2C30">
        <w:t>engagement momentum</w:t>
      </w:r>
    </w:p>
    <w:p w14:paraId="3640486E" w14:textId="77777777" w:rsidR="005E4B85" w:rsidRPr="008F2C30" w:rsidRDefault="005E4B85" w:rsidP="005E4B85">
      <w:pPr>
        <w:numPr>
          <w:ilvl w:val="0"/>
          <w:numId w:val="177"/>
        </w:numPr>
        <w:spacing w:before="100" w:beforeAutospacing="1" w:after="100" w:afterAutospacing="1"/>
      </w:pPr>
      <w:r w:rsidRPr="008F2C30">
        <w:t>peak participation periods</w:t>
      </w:r>
    </w:p>
    <w:p w14:paraId="5B276A3E" w14:textId="77777777" w:rsidR="005E4B85" w:rsidRPr="008F2C30" w:rsidRDefault="005E4B85" w:rsidP="005E4B85">
      <w:pPr>
        <w:numPr>
          <w:ilvl w:val="0"/>
          <w:numId w:val="177"/>
        </w:numPr>
        <w:spacing w:before="100" w:beforeAutospacing="1" w:after="100" w:afterAutospacing="1"/>
      </w:pPr>
      <w:r w:rsidRPr="008F2C30">
        <w:t>event impact</w:t>
      </w:r>
    </w:p>
    <w:p w14:paraId="1223B4E7" w14:textId="77777777" w:rsidR="005E4B85" w:rsidRPr="008F2C30" w:rsidRDefault="005E4B85" w:rsidP="005E4B85">
      <w:pPr>
        <w:numPr>
          <w:ilvl w:val="0"/>
          <w:numId w:val="177"/>
        </w:numPr>
        <w:spacing w:before="100" w:beforeAutospacing="1" w:after="100" w:afterAutospacing="1"/>
      </w:pPr>
      <w:r w:rsidRPr="008F2C30">
        <w:t>activity density</w:t>
      </w:r>
    </w:p>
    <w:p w14:paraId="7EDFB65D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from:</w:t>
      </w:r>
    </w:p>
    <w:p w14:paraId="676413AE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>activities</w:t>
      </w:r>
    </w:p>
    <w:p w14:paraId="0553EAD5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2275445">
          <v:rect id="_x0000_i1531" alt="" style="width:468pt;height:.05pt;mso-width-percent:0;mso-height-percent:0;mso-width-percent:0;mso-height-percent:0" o:hralign="center" o:hrstd="t" o:hr="t" fillcolor="#a0a0a0" stroked="f"/>
        </w:pict>
      </w:r>
    </w:p>
    <w:p w14:paraId="7F64A113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10. Engagement Health Metrics</w:t>
      </w:r>
    </w:p>
    <w:p w14:paraId="528462D7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dashboards should measure:</w:t>
      </w:r>
    </w:p>
    <w:p w14:paraId="3BD0C592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school engagement health.</w:t>
      </w:r>
    </w:p>
    <w:p w14:paraId="5338485B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Examples:</w:t>
      </w:r>
    </w:p>
    <w:p w14:paraId="313CAE7D" w14:textId="77777777" w:rsidR="005E4B85" w:rsidRPr="008F2C30" w:rsidRDefault="005E4B85" w:rsidP="005E4B85">
      <w:pPr>
        <w:numPr>
          <w:ilvl w:val="0"/>
          <w:numId w:val="178"/>
        </w:numPr>
        <w:spacing w:before="100" w:beforeAutospacing="1" w:after="100" w:afterAutospacing="1"/>
      </w:pPr>
      <w:r w:rsidRPr="008F2C30">
        <w:t>active participation %</w:t>
      </w:r>
    </w:p>
    <w:p w14:paraId="7FFECCAB" w14:textId="77777777" w:rsidR="005E4B85" w:rsidRPr="008F2C30" w:rsidRDefault="005E4B85" w:rsidP="005E4B85">
      <w:pPr>
        <w:numPr>
          <w:ilvl w:val="0"/>
          <w:numId w:val="178"/>
        </w:numPr>
        <w:spacing w:before="100" w:beforeAutospacing="1" w:after="100" w:afterAutospacing="1"/>
      </w:pPr>
      <w:r w:rsidRPr="008F2C30">
        <w:t>inactive student %</w:t>
      </w:r>
    </w:p>
    <w:p w14:paraId="6CFEC576" w14:textId="77777777" w:rsidR="005E4B85" w:rsidRPr="008F2C30" w:rsidRDefault="005E4B85" w:rsidP="005E4B85">
      <w:pPr>
        <w:numPr>
          <w:ilvl w:val="0"/>
          <w:numId w:val="178"/>
        </w:numPr>
        <w:spacing w:before="100" w:beforeAutospacing="1" w:after="100" w:afterAutospacing="1"/>
      </w:pPr>
      <w:r w:rsidRPr="008F2C30">
        <w:t>engagement consistency</w:t>
      </w:r>
    </w:p>
    <w:p w14:paraId="04EA3E20" w14:textId="77777777" w:rsidR="005E4B85" w:rsidRPr="008F2C30" w:rsidRDefault="005E4B85" w:rsidP="005E4B85">
      <w:pPr>
        <w:numPr>
          <w:ilvl w:val="0"/>
          <w:numId w:val="178"/>
        </w:numPr>
        <w:spacing w:before="100" w:beforeAutospacing="1" w:after="100" w:afterAutospacing="1"/>
      </w:pPr>
      <w:r w:rsidRPr="008F2C30">
        <w:t>reward distribution fairness</w:t>
      </w:r>
    </w:p>
    <w:p w14:paraId="295E07A6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04149D72">
          <v:rect id="_x0000_i1530" alt="" style="width:468pt;height:.05pt;mso-width-percent:0;mso-height-percent:0;mso-width-percent:0;mso-height-percent:0" o:hralign="center" o:hrstd="t" o:hr="t" fillcolor="#a0a0a0" stroked="f"/>
        </w:pict>
      </w:r>
    </w:p>
    <w:p w14:paraId="175843B9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11. Recognition Fairness Metrics</w:t>
      </w:r>
    </w:p>
    <w:p w14:paraId="302AD092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lastRenderedPageBreak/>
        <w:t>Important educational philosophy.</w:t>
      </w:r>
    </w:p>
    <w:p w14:paraId="75904C00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should monitor:</w:t>
      </w:r>
    </w:p>
    <w:p w14:paraId="3BC08979" w14:textId="77777777" w:rsidR="005E4B85" w:rsidRPr="008F2C30" w:rsidRDefault="005E4B85" w:rsidP="005E4B85">
      <w:pPr>
        <w:numPr>
          <w:ilvl w:val="0"/>
          <w:numId w:val="179"/>
        </w:numPr>
        <w:spacing w:before="100" w:beforeAutospacing="1" w:after="100" w:afterAutospacing="1"/>
      </w:pPr>
      <w:r w:rsidRPr="008F2C30">
        <w:t>whether recognition is concentrated</w:t>
      </w:r>
    </w:p>
    <w:p w14:paraId="6466A8F8" w14:textId="77777777" w:rsidR="005E4B85" w:rsidRPr="008F2C30" w:rsidRDefault="005E4B85" w:rsidP="005E4B85">
      <w:pPr>
        <w:numPr>
          <w:ilvl w:val="0"/>
          <w:numId w:val="179"/>
        </w:numPr>
        <w:spacing w:before="100" w:beforeAutospacing="1" w:after="100" w:afterAutospacing="1"/>
      </w:pPr>
      <w:r w:rsidRPr="008F2C30">
        <w:t>whether participation is inclusive</w:t>
      </w:r>
    </w:p>
    <w:p w14:paraId="516D0CE8" w14:textId="77777777" w:rsidR="005E4B85" w:rsidRPr="008F2C30" w:rsidRDefault="005E4B85" w:rsidP="005E4B85">
      <w:pPr>
        <w:numPr>
          <w:ilvl w:val="0"/>
          <w:numId w:val="179"/>
        </w:numPr>
        <w:spacing w:before="100" w:beforeAutospacing="1" w:after="100" w:afterAutospacing="1"/>
      </w:pPr>
      <w:r w:rsidRPr="008F2C30">
        <w:t>whether only top performers dominate</w:t>
      </w:r>
    </w:p>
    <w:p w14:paraId="5F94FFD0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Goal:</w:t>
      </w:r>
      <w:r w:rsidRPr="008F2C30">
        <w:br/>
        <w:t>encourage broad participation,</w:t>
      </w:r>
      <w:r w:rsidRPr="008F2C30">
        <w:br/>
        <w:t>NOT elitism.</w:t>
      </w:r>
    </w:p>
    <w:p w14:paraId="7226BF1A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59398353">
          <v:rect id="_x0000_i1529" alt="" style="width:468pt;height:.05pt;mso-width-percent:0;mso-height-percent:0;mso-width-percent:0;mso-height-percent:0" o:hralign="center" o:hrstd="t" o:hr="t" fillcolor="#a0a0a0" stroked="f"/>
        </w:pict>
      </w:r>
    </w:p>
    <w:p w14:paraId="537E41E7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12. Competition Analytics</w:t>
      </w:r>
    </w:p>
    <w:p w14:paraId="2DB325B1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Track:</w:t>
      </w:r>
    </w:p>
    <w:p w14:paraId="4CB9CAEC" w14:textId="77777777" w:rsidR="005E4B85" w:rsidRPr="008F2C30" w:rsidRDefault="005E4B85" w:rsidP="005E4B85">
      <w:pPr>
        <w:numPr>
          <w:ilvl w:val="0"/>
          <w:numId w:val="180"/>
        </w:numPr>
        <w:spacing w:before="100" w:beforeAutospacing="1" w:after="100" w:afterAutospacing="1"/>
      </w:pPr>
      <w:r w:rsidRPr="008F2C30">
        <w:t>competition participation</w:t>
      </w:r>
    </w:p>
    <w:p w14:paraId="0EAA8E7D" w14:textId="77777777" w:rsidR="005E4B85" w:rsidRPr="008F2C30" w:rsidRDefault="005E4B85" w:rsidP="005E4B85">
      <w:pPr>
        <w:numPr>
          <w:ilvl w:val="0"/>
          <w:numId w:val="180"/>
        </w:numPr>
        <w:spacing w:before="100" w:beforeAutospacing="1" w:after="100" w:afterAutospacing="1"/>
      </w:pPr>
      <w:r w:rsidRPr="008F2C30">
        <w:t>event popularity</w:t>
      </w:r>
    </w:p>
    <w:p w14:paraId="40290137" w14:textId="77777777" w:rsidR="005E4B85" w:rsidRPr="008F2C30" w:rsidRDefault="005E4B85" w:rsidP="005E4B85">
      <w:pPr>
        <w:numPr>
          <w:ilvl w:val="0"/>
          <w:numId w:val="180"/>
        </w:numPr>
        <w:spacing w:before="100" w:beforeAutospacing="1" w:after="100" w:afterAutospacing="1"/>
      </w:pPr>
      <w:r w:rsidRPr="008F2C30">
        <w:t>engagement spikes</w:t>
      </w:r>
    </w:p>
    <w:p w14:paraId="0020707A" w14:textId="77777777" w:rsidR="005E4B85" w:rsidRPr="008F2C30" w:rsidRDefault="005E4B85" w:rsidP="005E4B85">
      <w:pPr>
        <w:numPr>
          <w:ilvl w:val="0"/>
          <w:numId w:val="180"/>
        </w:numPr>
        <w:spacing w:before="100" w:beforeAutospacing="1" w:after="100" w:afterAutospacing="1"/>
      </w:pPr>
      <w:r w:rsidRPr="008F2C30">
        <w:t>participation retention</w:t>
      </w:r>
    </w:p>
    <w:p w14:paraId="7787B575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Useful for:</w:t>
      </w:r>
      <w:r w:rsidRPr="008F2C30">
        <w:br/>
        <w:t>future event planning.</w:t>
      </w:r>
    </w:p>
    <w:p w14:paraId="2C49521A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1D0EF8C">
          <v:rect id="_x0000_i1528" alt="" style="width:468pt;height:.05pt;mso-width-percent:0;mso-height-percent:0;mso-width-percent:0;mso-height-percent:0" o:hralign="center" o:hrstd="t" o:hr="t" fillcolor="#a0a0a0" stroked="f"/>
        </w:pict>
      </w:r>
    </w:p>
    <w:p w14:paraId="13DF7641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13. Heatmap &amp; Trend Systems</w:t>
      </w:r>
    </w:p>
    <w:p w14:paraId="7EC86809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analytics may include:</w:t>
      </w:r>
    </w:p>
    <w:p w14:paraId="694C2BF6" w14:textId="77777777" w:rsidR="005E4B85" w:rsidRPr="008F2C30" w:rsidRDefault="005E4B85" w:rsidP="005E4B85">
      <w:pPr>
        <w:numPr>
          <w:ilvl w:val="0"/>
          <w:numId w:val="181"/>
        </w:numPr>
        <w:spacing w:before="100" w:beforeAutospacing="1" w:after="100" w:afterAutospacing="1"/>
      </w:pPr>
      <w:r w:rsidRPr="008F2C30">
        <w:t>participation heatmaps</w:t>
      </w:r>
    </w:p>
    <w:p w14:paraId="2A3F5E9A" w14:textId="77777777" w:rsidR="005E4B85" w:rsidRPr="008F2C30" w:rsidRDefault="005E4B85" w:rsidP="005E4B85">
      <w:pPr>
        <w:numPr>
          <w:ilvl w:val="0"/>
          <w:numId w:val="181"/>
        </w:numPr>
        <w:spacing w:before="100" w:beforeAutospacing="1" w:after="100" w:afterAutospacing="1"/>
      </w:pPr>
      <w:r w:rsidRPr="008F2C30">
        <w:t>activity timelines</w:t>
      </w:r>
    </w:p>
    <w:p w14:paraId="5C1CF271" w14:textId="77777777" w:rsidR="005E4B85" w:rsidRPr="008F2C30" w:rsidRDefault="005E4B85" w:rsidP="005E4B85">
      <w:pPr>
        <w:numPr>
          <w:ilvl w:val="0"/>
          <w:numId w:val="181"/>
        </w:numPr>
        <w:spacing w:before="100" w:beforeAutospacing="1" w:after="100" w:afterAutospacing="1"/>
      </w:pPr>
      <w:r w:rsidRPr="008F2C30">
        <w:t>engagement spikes</w:t>
      </w:r>
    </w:p>
    <w:p w14:paraId="5D8DB13D" w14:textId="77777777" w:rsidR="005E4B85" w:rsidRPr="008F2C30" w:rsidRDefault="005E4B85" w:rsidP="005E4B85">
      <w:pPr>
        <w:numPr>
          <w:ilvl w:val="0"/>
          <w:numId w:val="181"/>
        </w:numPr>
        <w:spacing w:before="100" w:beforeAutospacing="1" w:after="100" w:afterAutospacing="1"/>
      </w:pPr>
      <w:r w:rsidRPr="008F2C30">
        <w:t>seasonal trends</w:t>
      </w:r>
    </w:p>
    <w:p w14:paraId="1FD56959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13EBCF82">
          <v:rect id="_x0000_i1527" alt="" style="width:468pt;height:.05pt;mso-width-percent:0;mso-height-percent:0;mso-width-percent:0;mso-height-percent:0" o:hralign="center" o:hrstd="t" o:hr="t" fillcolor="#a0a0a0" stroked="f"/>
        </w:pict>
      </w:r>
    </w:p>
    <w:p w14:paraId="59373C4B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14. Dashboard Analytics Philosophy</w:t>
      </w:r>
    </w:p>
    <w:p w14:paraId="3710F598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dashboards should prioritize:</w:t>
      </w:r>
    </w:p>
    <w:p w14:paraId="20AA94B9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lastRenderedPageBreak/>
        <w:t>clarity over density.</w:t>
      </w:r>
    </w:p>
    <w:p w14:paraId="4B18422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Avoid:</w:t>
      </w:r>
      <w:r w:rsidRPr="008F2C30">
        <w:br/>
        <w:t>enterprise-style overload.</w:t>
      </w:r>
    </w:p>
    <w:p w14:paraId="7CAE3D1C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Focus on:</w:t>
      </w:r>
    </w:p>
    <w:p w14:paraId="436B59CD" w14:textId="77777777" w:rsidR="005E4B85" w:rsidRPr="008F2C30" w:rsidRDefault="005E4B85" w:rsidP="005E4B85">
      <w:pPr>
        <w:numPr>
          <w:ilvl w:val="0"/>
          <w:numId w:val="182"/>
        </w:numPr>
        <w:spacing w:before="100" w:beforeAutospacing="1" w:after="100" w:afterAutospacing="1"/>
      </w:pPr>
      <w:r w:rsidRPr="008F2C30">
        <w:t>actionable insights</w:t>
      </w:r>
    </w:p>
    <w:p w14:paraId="0860E644" w14:textId="77777777" w:rsidR="005E4B85" w:rsidRPr="008F2C30" w:rsidRDefault="005E4B85" w:rsidP="005E4B85">
      <w:pPr>
        <w:numPr>
          <w:ilvl w:val="0"/>
          <w:numId w:val="182"/>
        </w:numPr>
        <w:spacing w:before="100" w:beforeAutospacing="1" w:after="100" w:afterAutospacing="1"/>
      </w:pPr>
      <w:r w:rsidRPr="008F2C30">
        <w:t>visual storytelling</w:t>
      </w:r>
    </w:p>
    <w:p w14:paraId="086E7B8C" w14:textId="77777777" w:rsidR="005E4B85" w:rsidRPr="008F2C30" w:rsidRDefault="005E4B85" w:rsidP="005E4B85">
      <w:pPr>
        <w:numPr>
          <w:ilvl w:val="0"/>
          <w:numId w:val="182"/>
        </w:numPr>
        <w:spacing w:before="100" w:beforeAutospacing="1" w:after="100" w:afterAutospacing="1"/>
      </w:pPr>
      <w:r w:rsidRPr="008F2C30">
        <w:t>emotional motivation</w:t>
      </w:r>
    </w:p>
    <w:p w14:paraId="11867038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3CE2710">
          <v:rect id="_x0000_i1526" alt="" style="width:468pt;height:.05pt;mso-width-percent:0;mso-height-percent:0;mso-width-percent:0;mso-height-percent:0" o:hralign="center" o:hrstd="t" o:hr="t" fillcolor="#a0a0a0" stroked="f"/>
        </w:pict>
      </w:r>
    </w:p>
    <w:p w14:paraId="6D8BDD52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15. Snapshot Analytics Strategy</w:t>
      </w:r>
    </w:p>
    <w:p w14:paraId="29B68FD9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Heavy analytics should become:</w:t>
      </w:r>
      <w:r w:rsidRPr="008F2C30">
        <w:br/>
        <w:t>precomputed snapshots.</w:t>
      </w:r>
    </w:p>
    <w:p w14:paraId="5BB93173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Example:</w:t>
      </w:r>
    </w:p>
    <w:p w14:paraId="6AAAFCC4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>{</w:t>
      </w:r>
    </w:p>
    <w:p w14:paraId="3CAFCBF0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3F2F7CC5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 xml:space="preserve">  "week": "2026-W12",</w:t>
      </w:r>
    </w:p>
    <w:p w14:paraId="1BD26F74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 xml:space="preserve">  "participationRate": 88,</w:t>
      </w:r>
    </w:p>
    <w:p w14:paraId="730A7F77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 xml:space="preserve">  "activeStudents": 720,</w:t>
      </w:r>
    </w:p>
    <w:p w14:paraId="74C8FF9F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 xml:space="preserve">  "topHouse": "Blue House"</w:t>
      </w:r>
    </w:p>
    <w:p w14:paraId="5E037FA7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>}</w:t>
      </w:r>
    </w:p>
    <w:p w14:paraId="4745247A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Benefits:</w:t>
      </w:r>
    </w:p>
    <w:p w14:paraId="42952AFF" w14:textId="77777777" w:rsidR="005E4B85" w:rsidRPr="008F2C30" w:rsidRDefault="005E4B85" w:rsidP="005E4B85">
      <w:pPr>
        <w:numPr>
          <w:ilvl w:val="0"/>
          <w:numId w:val="183"/>
        </w:numPr>
        <w:spacing w:before="100" w:beforeAutospacing="1" w:after="100" w:afterAutospacing="1"/>
      </w:pPr>
      <w:r w:rsidRPr="008F2C30">
        <w:t>faster dashboards</w:t>
      </w:r>
    </w:p>
    <w:p w14:paraId="6F9F47D5" w14:textId="77777777" w:rsidR="005E4B85" w:rsidRPr="008F2C30" w:rsidRDefault="005E4B85" w:rsidP="005E4B85">
      <w:pPr>
        <w:numPr>
          <w:ilvl w:val="0"/>
          <w:numId w:val="183"/>
        </w:numPr>
        <w:spacing w:before="100" w:beforeAutospacing="1" w:after="100" w:afterAutospacing="1"/>
      </w:pPr>
      <w:r w:rsidRPr="008F2C30">
        <w:t>cheaper reads</w:t>
      </w:r>
    </w:p>
    <w:p w14:paraId="4C93B65B" w14:textId="77777777" w:rsidR="005E4B85" w:rsidRPr="008F2C30" w:rsidRDefault="005E4B85" w:rsidP="005E4B85">
      <w:pPr>
        <w:numPr>
          <w:ilvl w:val="0"/>
          <w:numId w:val="183"/>
        </w:numPr>
        <w:spacing w:before="100" w:beforeAutospacing="1" w:after="100" w:afterAutospacing="1"/>
      </w:pPr>
      <w:r w:rsidRPr="008F2C30">
        <w:t>scalable rendering</w:t>
      </w:r>
    </w:p>
    <w:p w14:paraId="59C7A430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685D1E84">
          <v:rect id="_x0000_i1525" alt="" style="width:468pt;height:.05pt;mso-width-percent:0;mso-height-percent:0;mso-width-percent:0;mso-height-percent:0" o:hralign="center" o:hrstd="t" o:hr="t" fillcolor="#a0a0a0" stroked="f"/>
        </w:pict>
      </w:r>
    </w:p>
    <w:p w14:paraId="5AF2AB30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16. Engagement Timeline Strategy</w:t>
      </w:r>
    </w:p>
    <w:p w14:paraId="2A9E43E7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systems may generate:</w:t>
      </w:r>
      <w:r w:rsidRPr="008F2C30">
        <w:br/>
        <w:t>engagement timelines.</w:t>
      </w:r>
    </w:p>
    <w:p w14:paraId="149FCB3D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Examples:</w:t>
      </w:r>
    </w:p>
    <w:p w14:paraId="5144A03A" w14:textId="77777777" w:rsidR="005E4B85" w:rsidRPr="008F2C30" w:rsidRDefault="005E4B85" w:rsidP="005E4B85">
      <w:pPr>
        <w:numPr>
          <w:ilvl w:val="0"/>
          <w:numId w:val="184"/>
        </w:numPr>
        <w:spacing w:before="100" w:beforeAutospacing="1" w:after="100" w:afterAutospacing="1"/>
      </w:pPr>
      <w:r w:rsidRPr="008F2C30">
        <w:t>school-wide momentum</w:t>
      </w:r>
    </w:p>
    <w:p w14:paraId="50C3AC55" w14:textId="77777777" w:rsidR="005E4B85" w:rsidRPr="008F2C30" w:rsidRDefault="005E4B85" w:rsidP="005E4B85">
      <w:pPr>
        <w:numPr>
          <w:ilvl w:val="0"/>
          <w:numId w:val="184"/>
        </w:numPr>
        <w:spacing w:before="100" w:beforeAutospacing="1" w:after="100" w:afterAutospacing="1"/>
      </w:pPr>
      <w:r w:rsidRPr="008F2C30">
        <w:lastRenderedPageBreak/>
        <w:t>participation bursts</w:t>
      </w:r>
    </w:p>
    <w:p w14:paraId="7DB71BDB" w14:textId="77777777" w:rsidR="005E4B85" w:rsidRPr="008F2C30" w:rsidRDefault="005E4B85" w:rsidP="005E4B85">
      <w:pPr>
        <w:numPr>
          <w:ilvl w:val="0"/>
          <w:numId w:val="184"/>
        </w:numPr>
        <w:spacing w:before="100" w:beforeAutospacing="1" w:after="100" w:afterAutospacing="1"/>
      </w:pPr>
      <w:r w:rsidRPr="008F2C30">
        <w:t>competition activity peaks</w:t>
      </w:r>
    </w:p>
    <w:p w14:paraId="74B49EBC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56055E3">
          <v:rect id="_x0000_i1524" alt="" style="width:468pt;height:.05pt;mso-width-percent:0;mso-height-percent:0;mso-width-percent:0;mso-height-percent:0" o:hralign="center" o:hrstd="t" o:hr="t" fillcolor="#a0a0a0" stroked="f"/>
        </w:pict>
      </w:r>
    </w:p>
    <w:p w14:paraId="503A8E01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17. AI Readiness Philosophy</w:t>
      </w:r>
    </w:p>
    <w:p w14:paraId="71669201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architecture should prepare for:</w:t>
      </w:r>
      <w:r w:rsidRPr="008F2C30">
        <w:br/>
        <w:t>future AI systems.</w:t>
      </w:r>
    </w:p>
    <w:p w14:paraId="06FC21CF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AI may analyze:</w:t>
      </w:r>
    </w:p>
    <w:p w14:paraId="11A9B5D4" w14:textId="77777777" w:rsidR="005E4B85" w:rsidRPr="008F2C30" w:rsidRDefault="005E4B85" w:rsidP="005E4B85">
      <w:pPr>
        <w:numPr>
          <w:ilvl w:val="0"/>
          <w:numId w:val="185"/>
        </w:numPr>
        <w:spacing w:before="100" w:beforeAutospacing="1" w:after="100" w:afterAutospacing="1"/>
      </w:pPr>
      <w:r w:rsidRPr="008F2C30">
        <w:t>participation patterns</w:t>
      </w:r>
    </w:p>
    <w:p w14:paraId="36B13F43" w14:textId="77777777" w:rsidR="005E4B85" w:rsidRPr="008F2C30" w:rsidRDefault="005E4B85" w:rsidP="005E4B85">
      <w:pPr>
        <w:numPr>
          <w:ilvl w:val="0"/>
          <w:numId w:val="185"/>
        </w:numPr>
        <w:spacing w:before="100" w:beforeAutospacing="1" w:after="100" w:afterAutospacing="1"/>
      </w:pPr>
      <w:r w:rsidRPr="008F2C30">
        <w:t>disengagement risks</w:t>
      </w:r>
    </w:p>
    <w:p w14:paraId="48D4BE7D" w14:textId="77777777" w:rsidR="005E4B85" w:rsidRPr="008F2C30" w:rsidRDefault="005E4B85" w:rsidP="005E4B85">
      <w:pPr>
        <w:numPr>
          <w:ilvl w:val="0"/>
          <w:numId w:val="185"/>
        </w:numPr>
        <w:spacing w:before="100" w:beforeAutospacing="1" w:after="100" w:afterAutospacing="1"/>
      </w:pPr>
      <w:r w:rsidRPr="008F2C30">
        <w:t>reward effectiveness</w:t>
      </w:r>
    </w:p>
    <w:p w14:paraId="249C9063" w14:textId="77777777" w:rsidR="005E4B85" w:rsidRPr="008F2C30" w:rsidRDefault="005E4B85" w:rsidP="005E4B85">
      <w:pPr>
        <w:numPr>
          <w:ilvl w:val="0"/>
          <w:numId w:val="185"/>
        </w:numPr>
        <w:spacing w:before="100" w:beforeAutospacing="1" w:after="100" w:afterAutospacing="1"/>
      </w:pPr>
      <w:r w:rsidRPr="008F2C30">
        <w:t>event performance</w:t>
      </w:r>
    </w:p>
    <w:p w14:paraId="255BEAAD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Current architecture should remain:</w:t>
      </w:r>
      <w:r w:rsidRPr="008F2C30">
        <w:br/>
        <w:t>event-rich and structured.</w:t>
      </w:r>
    </w:p>
    <w:p w14:paraId="5246B7FA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16FC95A5">
          <v:rect id="_x0000_i1523" alt="" style="width:468pt;height:.05pt;mso-width-percent:0;mso-height-percent:0;mso-width-percent:0;mso-height-percent:0" o:hralign="center" o:hrstd="t" o:hr="t" fillcolor="#a0a0a0" stroked="f"/>
        </w:pict>
      </w:r>
    </w:p>
    <w:p w14:paraId="7E0CD672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18. Motivational Intelligence</w:t>
      </w:r>
    </w:p>
    <w:p w14:paraId="4D8BD171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systems may suggest:</w:t>
      </w:r>
    </w:p>
    <w:p w14:paraId="07EEC9D3" w14:textId="77777777" w:rsidR="005E4B85" w:rsidRPr="008F2C30" w:rsidRDefault="005E4B85" w:rsidP="005E4B85">
      <w:pPr>
        <w:numPr>
          <w:ilvl w:val="0"/>
          <w:numId w:val="186"/>
        </w:numPr>
        <w:spacing w:before="100" w:beforeAutospacing="1" w:after="100" w:afterAutospacing="1"/>
      </w:pPr>
      <w:r w:rsidRPr="008F2C30">
        <w:t>students needing encouragement</w:t>
      </w:r>
    </w:p>
    <w:p w14:paraId="6EC15B19" w14:textId="77777777" w:rsidR="005E4B85" w:rsidRPr="008F2C30" w:rsidRDefault="005E4B85" w:rsidP="005E4B85">
      <w:pPr>
        <w:numPr>
          <w:ilvl w:val="0"/>
          <w:numId w:val="186"/>
        </w:numPr>
        <w:spacing w:before="100" w:beforeAutospacing="1" w:after="100" w:afterAutospacing="1"/>
      </w:pPr>
      <w:r w:rsidRPr="008F2C30">
        <w:t>underrepresented houses</w:t>
      </w:r>
    </w:p>
    <w:p w14:paraId="0AD0B7CF" w14:textId="77777777" w:rsidR="005E4B85" w:rsidRPr="008F2C30" w:rsidRDefault="005E4B85" w:rsidP="005E4B85">
      <w:pPr>
        <w:numPr>
          <w:ilvl w:val="0"/>
          <w:numId w:val="186"/>
        </w:numPr>
        <w:spacing w:before="100" w:beforeAutospacing="1" w:after="100" w:afterAutospacing="1"/>
      </w:pPr>
      <w:r w:rsidRPr="008F2C30">
        <w:t>recognition opportunities</w:t>
      </w:r>
    </w:p>
    <w:p w14:paraId="04283F11" w14:textId="77777777" w:rsidR="005E4B85" w:rsidRPr="008F2C30" w:rsidRDefault="005E4B85" w:rsidP="005E4B85">
      <w:pPr>
        <w:numPr>
          <w:ilvl w:val="0"/>
          <w:numId w:val="186"/>
        </w:numPr>
        <w:spacing w:before="100" w:beforeAutospacing="1" w:after="100" w:afterAutospacing="1"/>
      </w:pPr>
      <w:r w:rsidRPr="008F2C30">
        <w:t>engagement interventions</w:t>
      </w:r>
    </w:p>
    <w:p w14:paraId="170831DD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Goal:</w:t>
      </w:r>
      <w:r w:rsidRPr="008F2C30">
        <w:br/>
        <w:t>support school culture positively.</w:t>
      </w:r>
    </w:p>
    <w:p w14:paraId="306DB817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1A702A91">
          <v:rect id="_x0000_i1522" alt="" style="width:468pt;height:.05pt;mso-width-percent:0;mso-height-percent:0;mso-width-percent:0;mso-height-percent:0" o:hralign="center" o:hrstd="t" o:hr="t" fillcolor="#a0a0a0" stroked="f"/>
        </w:pict>
      </w:r>
    </w:p>
    <w:p w14:paraId="7C3C04CC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19. Student Growth Analytics</w:t>
      </w:r>
    </w:p>
    <w:p w14:paraId="2590FA06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systems may track:</w:t>
      </w:r>
    </w:p>
    <w:p w14:paraId="45D49205" w14:textId="77777777" w:rsidR="005E4B85" w:rsidRPr="008F2C30" w:rsidRDefault="005E4B85" w:rsidP="005E4B85">
      <w:pPr>
        <w:numPr>
          <w:ilvl w:val="0"/>
          <w:numId w:val="187"/>
        </w:numPr>
        <w:spacing w:before="100" w:beforeAutospacing="1" w:after="100" w:afterAutospacing="1"/>
      </w:pPr>
      <w:r w:rsidRPr="008F2C30">
        <w:t>engagement improvement</w:t>
      </w:r>
    </w:p>
    <w:p w14:paraId="06F29B7E" w14:textId="77777777" w:rsidR="005E4B85" w:rsidRPr="008F2C30" w:rsidRDefault="005E4B85" w:rsidP="005E4B85">
      <w:pPr>
        <w:numPr>
          <w:ilvl w:val="0"/>
          <w:numId w:val="187"/>
        </w:numPr>
        <w:spacing w:before="100" w:beforeAutospacing="1" w:after="100" w:afterAutospacing="1"/>
      </w:pPr>
      <w:r w:rsidRPr="008F2C30">
        <w:t>consistency growth</w:t>
      </w:r>
    </w:p>
    <w:p w14:paraId="2443E3CD" w14:textId="77777777" w:rsidR="005E4B85" w:rsidRPr="008F2C30" w:rsidRDefault="005E4B85" w:rsidP="005E4B85">
      <w:pPr>
        <w:numPr>
          <w:ilvl w:val="0"/>
          <w:numId w:val="187"/>
        </w:numPr>
        <w:spacing w:before="100" w:beforeAutospacing="1" w:after="100" w:afterAutospacing="1"/>
      </w:pPr>
      <w:r w:rsidRPr="008F2C30">
        <w:t>participation development</w:t>
      </w:r>
    </w:p>
    <w:p w14:paraId="5B86FDB2" w14:textId="77777777" w:rsidR="005E4B85" w:rsidRPr="008F2C30" w:rsidRDefault="005E4B85" w:rsidP="005E4B85">
      <w:pPr>
        <w:numPr>
          <w:ilvl w:val="0"/>
          <w:numId w:val="187"/>
        </w:numPr>
        <w:spacing w:before="100" w:beforeAutospacing="1" w:after="100" w:afterAutospacing="1"/>
      </w:pPr>
      <w:r w:rsidRPr="008F2C30">
        <w:lastRenderedPageBreak/>
        <w:t>motivational recovery</w:t>
      </w:r>
    </w:p>
    <w:p w14:paraId="64BF87C7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This creates:</w:t>
      </w:r>
      <w:r w:rsidRPr="008F2C30">
        <w:br/>
        <w:t>positive long-term reinforcement.</w:t>
      </w:r>
    </w:p>
    <w:p w14:paraId="22C8CFA3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DC27B7D">
          <v:rect id="_x0000_i1521" alt="" style="width:468pt;height:.05pt;mso-width-percent:0;mso-height-percent:0;mso-width-percent:0;mso-height-percent:0" o:hralign="center" o:hrstd="t" o:hr="t" fillcolor="#a0a0a0" stroked="f"/>
        </w:pict>
      </w:r>
    </w:p>
    <w:p w14:paraId="0CD25ABD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20. Teacher Engagement Analytics</w:t>
      </w:r>
    </w:p>
    <w:p w14:paraId="7CEFB2D0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systems may measure:</w:t>
      </w:r>
    </w:p>
    <w:p w14:paraId="12ABD192" w14:textId="77777777" w:rsidR="005E4B85" w:rsidRPr="008F2C30" w:rsidRDefault="005E4B85" w:rsidP="005E4B85">
      <w:pPr>
        <w:numPr>
          <w:ilvl w:val="0"/>
          <w:numId w:val="188"/>
        </w:numPr>
        <w:spacing w:before="100" w:beforeAutospacing="1" w:after="100" w:afterAutospacing="1"/>
      </w:pPr>
      <w:r w:rsidRPr="008F2C30">
        <w:t>teacher participation leadership</w:t>
      </w:r>
    </w:p>
    <w:p w14:paraId="64939931" w14:textId="77777777" w:rsidR="005E4B85" w:rsidRPr="008F2C30" w:rsidRDefault="005E4B85" w:rsidP="005E4B85">
      <w:pPr>
        <w:numPr>
          <w:ilvl w:val="0"/>
          <w:numId w:val="188"/>
        </w:numPr>
        <w:spacing w:before="100" w:beforeAutospacing="1" w:after="100" w:afterAutospacing="1"/>
      </w:pPr>
      <w:r w:rsidRPr="008F2C30">
        <w:t>classroom engagement quality</w:t>
      </w:r>
    </w:p>
    <w:p w14:paraId="0D68CDC3" w14:textId="77777777" w:rsidR="005E4B85" w:rsidRPr="008F2C30" w:rsidRDefault="005E4B85" w:rsidP="005E4B85">
      <w:pPr>
        <w:numPr>
          <w:ilvl w:val="0"/>
          <w:numId w:val="188"/>
        </w:numPr>
        <w:spacing w:before="100" w:beforeAutospacing="1" w:after="100" w:afterAutospacing="1"/>
      </w:pPr>
      <w:r w:rsidRPr="008F2C30">
        <w:t>activity creation consistency</w:t>
      </w:r>
    </w:p>
    <w:p w14:paraId="08AA66F8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Useful for:</w:t>
      </w:r>
      <w:r w:rsidRPr="008F2C30">
        <w:br/>
        <w:t>administrative insight.</w:t>
      </w:r>
    </w:p>
    <w:p w14:paraId="0C3CE342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00DA6B18">
          <v:rect id="_x0000_i1520" alt="" style="width:468pt;height:.05pt;mso-width-percent:0;mso-height-percent:0;mso-width-percent:0;mso-height-percent:0" o:hralign="center" o:hrstd="t" o:hr="t" fillcolor="#a0a0a0" stroked="f"/>
        </w:pict>
      </w:r>
    </w:p>
    <w:p w14:paraId="16E70012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21. Notification Intelligence</w:t>
      </w:r>
    </w:p>
    <w:p w14:paraId="36FA62A5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notifications may become:</w:t>
      </w:r>
      <w:r w:rsidRPr="008F2C30">
        <w:br/>
        <w:t>analytics-driven.</w:t>
      </w:r>
    </w:p>
    <w:p w14:paraId="3EA71EF2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Examples:</w:t>
      </w:r>
    </w:p>
    <w:p w14:paraId="2C5AFCF0" w14:textId="77777777" w:rsidR="005E4B85" w:rsidRPr="008F2C30" w:rsidRDefault="005E4B85" w:rsidP="005E4B85">
      <w:pPr>
        <w:numPr>
          <w:ilvl w:val="0"/>
          <w:numId w:val="189"/>
        </w:numPr>
        <w:spacing w:before="100" w:beforeAutospacing="1" w:after="100" w:afterAutospacing="1"/>
      </w:pPr>
      <w:r w:rsidRPr="008F2C30">
        <w:t>streak reminders</w:t>
      </w:r>
    </w:p>
    <w:p w14:paraId="39A6408E" w14:textId="77777777" w:rsidR="005E4B85" w:rsidRPr="008F2C30" w:rsidRDefault="005E4B85" w:rsidP="005E4B85">
      <w:pPr>
        <w:numPr>
          <w:ilvl w:val="0"/>
          <w:numId w:val="189"/>
        </w:numPr>
        <w:spacing w:before="100" w:beforeAutospacing="1" w:after="100" w:afterAutospacing="1"/>
      </w:pPr>
      <w:r w:rsidRPr="008F2C30">
        <w:t>participation nudges</w:t>
      </w:r>
    </w:p>
    <w:p w14:paraId="3A07585C" w14:textId="77777777" w:rsidR="005E4B85" w:rsidRPr="008F2C30" w:rsidRDefault="005E4B85" w:rsidP="005E4B85">
      <w:pPr>
        <w:numPr>
          <w:ilvl w:val="0"/>
          <w:numId w:val="189"/>
        </w:numPr>
        <w:spacing w:before="100" w:beforeAutospacing="1" w:after="100" w:afterAutospacing="1"/>
      </w:pPr>
      <w:r w:rsidRPr="008F2C30">
        <w:t>milestone celebrations</w:t>
      </w:r>
    </w:p>
    <w:p w14:paraId="46D593EB" w14:textId="77777777" w:rsidR="005E4B85" w:rsidRPr="008F2C30" w:rsidRDefault="005E4B85" w:rsidP="005E4B85">
      <w:pPr>
        <w:numPr>
          <w:ilvl w:val="0"/>
          <w:numId w:val="189"/>
        </w:numPr>
        <w:spacing w:before="100" w:beforeAutospacing="1" w:after="100" w:afterAutospacing="1"/>
      </w:pPr>
      <w:r w:rsidRPr="008F2C30">
        <w:t>low engagement alerts</w:t>
      </w:r>
    </w:p>
    <w:p w14:paraId="0A9877B0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4179AD5B">
          <v:rect id="_x0000_i1519" alt="" style="width:468pt;height:.05pt;mso-width-percent:0;mso-height-percent:0;mso-width-percent:0;mso-height-percent:0" o:hralign="center" o:hrstd="t" o:hr="t" fillcolor="#a0a0a0" stroked="f"/>
        </w:pict>
      </w:r>
    </w:p>
    <w:p w14:paraId="16346232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22. District-Level Analytics Preparation</w:t>
      </w:r>
    </w:p>
    <w:p w14:paraId="72A7E809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district dashboards may aggregate:</w:t>
      </w:r>
    </w:p>
    <w:p w14:paraId="2E7D933D" w14:textId="77777777" w:rsidR="005E4B85" w:rsidRPr="008F2C30" w:rsidRDefault="005E4B85" w:rsidP="005E4B85">
      <w:pPr>
        <w:numPr>
          <w:ilvl w:val="0"/>
          <w:numId w:val="190"/>
        </w:numPr>
        <w:spacing w:before="100" w:beforeAutospacing="1" w:after="100" w:afterAutospacing="1"/>
      </w:pPr>
      <w:r w:rsidRPr="008F2C30">
        <w:t>school engagement comparisons</w:t>
      </w:r>
    </w:p>
    <w:p w14:paraId="22864947" w14:textId="77777777" w:rsidR="005E4B85" w:rsidRPr="008F2C30" w:rsidRDefault="005E4B85" w:rsidP="005E4B85">
      <w:pPr>
        <w:numPr>
          <w:ilvl w:val="0"/>
          <w:numId w:val="190"/>
        </w:numPr>
        <w:spacing w:before="100" w:beforeAutospacing="1" w:after="100" w:afterAutospacing="1"/>
      </w:pPr>
      <w:r w:rsidRPr="008F2C30">
        <w:t>participation benchmarks</w:t>
      </w:r>
    </w:p>
    <w:p w14:paraId="14B5F286" w14:textId="77777777" w:rsidR="005E4B85" w:rsidRPr="008F2C30" w:rsidRDefault="005E4B85" w:rsidP="005E4B85">
      <w:pPr>
        <w:numPr>
          <w:ilvl w:val="0"/>
          <w:numId w:val="190"/>
        </w:numPr>
        <w:spacing w:before="100" w:beforeAutospacing="1" w:after="100" w:afterAutospacing="1"/>
      </w:pPr>
      <w:r w:rsidRPr="008F2C30">
        <w:t>district-wide trends</w:t>
      </w:r>
    </w:p>
    <w:p w14:paraId="2325CE55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lastRenderedPageBreak/>
        <w:t>Current architecture should remain:</w:t>
      </w:r>
      <w:r w:rsidRPr="008F2C30">
        <w:br/>
        <w:t>district-compatible.</w:t>
      </w:r>
    </w:p>
    <w:p w14:paraId="7C694993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3B4B0FC6">
          <v:rect id="_x0000_i1518" alt="" style="width:468pt;height:.05pt;mso-width-percent:0;mso-height-percent:0;mso-width-percent:0;mso-height-percent:0" o:hralign="center" o:hrstd="t" o:hr="t" fillcolor="#a0a0a0" stroked="f"/>
        </w:pict>
      </w:r>
    </w:p>
    <w:p w14:paraId="6E387D2B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23. Data Privacy Philosophy</w:t>
      </w:r>
    </w:p>
    <w:p w14:paraId="0826C2B3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must NEVER expose:</w:t>
      </w:r>
      <w:r w:rsidRPr="008F2C30">
        <w:br/>
        <w:t>sensitive student data publicly.</w:t>
      </w:r>
    </w:p>
    <w:p w14:paraId="52080C0B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Public dashboards should prioritize:</w:t>
      </w:r>
      <w:r w:rsidRPr="008F2C30">
        <w:br/>
        <w:t>aggregated metrics,</w:t>
      </w:r>
      <w:r w:rsidRPr="008F2C30">
        <w:br/>
        <w:t>NOT personal exposure.</w:t>
      </w:r>
    </w:p>
    <w:p w14:paraId="19C2D29F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04C871FA">
          <v:rect id="_x0000_i1517" alt="" style="width:468pt;height:.05pt;mso-width-percent:0;mso-height-percent:0;mso-width-percent:0;mso-height-percent:0" o:hralign="center" o:hrstd="t" o:hr="t" fillcolor="#a0a0a0" stroked="f"/>
        </w:pict>
      </w:r>
    </w:p>
    <w:p w14:paraId="6216E252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24. Realtime Analytics Philosophy</w:t>
      </w:r>
    </w:p>
    <w:p w14:paraId="22F54559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Some metrics should remain realtime:</w:t>
      </w:r>
    </w:p>
    <w:p w14:paraId="36722DD7" w14:textId="77777777" w:rsidR="005E4B85" w:rsidRPr="008F2C30" w:rsidRDefault="005E4B85" w:rsidP="005E4B85">
      <w:pPr>
        <w:numPr>
          <w:ilvl w:val="0"/>
          <w:numId w:val="191"/>
        </w:numPr>
        <w:spacing w:before="100" w:beforeAutospacing="1" w:after="100" w:afterAutospacing="1"/>
      </w:pPr>
      <w:r w:rsidRPr="008F2C30">
        <w:t>live leaderboards</w:t>
      </w:r>
    </w:p>
    <w:p w14:paraId="55556805" w14:textId="77777777" w:rsidR="005E4B85" w:rsidRPr="008F2C30" w:rsidRDefault="005E4B85" w:rsidP="005E4B85">
      <w:pPr>
        <w:numPr>
          <w:ilvl w:val="0"/>
          <w:numId w:val="191"/>
        </w:numPr>
        <w:spacing w:before="100" w:beforeAutospacing="1" w:after="100" w:afterAutospacing="1"/>
      </w:pPr>
      <w:r w:rsidRPr="008F2C30">
        <w:t>active competitions</w:t>
      </w:r>
    </w:p>
    <w:p w14:paraId="48847CA1" w14:textId="77777777" w:rsidR="005E4B85" w:rsidRPr="008F2C30" w:rsidRDefault="005E4B85" w:rsidP="005E4B85">
      <w:pPr>
        <w:numPr>
          <w:ilvl w:val="0"/>
          <w:numId w:val="191"/>
        </w:numPr>
        <w:spacing w:before="100" w:beforeAutospacing="1" w:after="100" w:afterAutospacing="1"/>
      </w:pPr>
      <w:r w:rsidRPr="008F2C30">
        <w:t>current activity streams</w:t>
      </w:r>
    </w:p>
    <w:p w14:paraId="1DAE0D26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Other metrics should use:</w:t>
      </w:r>
      <w:r w:rsidRPr="008F2C30">
        <w:br/>
        <w:t>scheduled aggregation snapshots.</w:t>
      </w:r>
    </w:p>
    <w:p w14:paraId="393B2A6B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0CD3DD40">
          <v:rect id="_x0000_i1516" alt="" style="width:468pt;height:.05pt;mso-width-percent:0;mso-height-percent:0;mso-width-percent:0;mso-height-percent:0" o:hralign="center" o:hrstd="t" o:hr="t" fillcolor="#a0a0a0" stroked="f"/>
        </w:pict>
      </w:r>
    </w:p>
    <w:p w14:paraId="2DD72CE1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25. Analytics Performance Strategy</w:t>
      </w:r>
    </w:p>
    <w:p w14:paraId="32E17DB2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Avoid:</w:t>
      </w:r>
      <w:r w:rsidRPr="008F2C30">
        <w:br/>
        <w:t>heavy live calculations on dashboards.</w:t>
      </w:r>
    </w:p>
    <w:p w14:paraId="0F9FD3DC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Prefer:</w:t>
      </w:r>
    </w:p>
    <w:p w14:paraId="018F4943" w14:textId="77777777" w:rsidR="005E4B85" w:rsidRPr="008F2C30" w:rsidRDefault="005E4B85" w:rsidP="005E4B85">
      <w:pPr>
        <w:numPr>
          <w:ilvl w:val="0"/>
          <w:numId w:val="192"/>
        </w:numPr>
        <w:spacing w:before="100" w:beforeAutospacing="1" w:after="100" w:afterAutospacing="1"/>
      </w:pPr>
      <w:r w:rsidRPr="008F2C30">
        <w:t>precomputed summaries</w:t>
      </w:r>
    </w:p>
    <w:p w14:paraId="70FA3480" w14:textId="77777777" w:rsidR="005E4B85" w:rsidRPr="008F2C30" w:rsidRDefault="005E4B85" w:rsidP="005E4B85">
      <w:pPr>
        <w:numPr>
          <w:ilvl w:val="0"/>
          <w:numId w:val="192"/>
        </w:numPr>
        <w:spacing w:before="100" w:beforeAutospacing="1" w:after="100" w:afterAutospacing="1"/>
      </w:pPr>
      <w:r w:rsidRPr="008F2C30">
        <w:t>aggregation documents</w:t>
      </w:r>
    </w:p>
    <w:p w14:paraId="49BD164D" w14:textId="77777777" w:rsidR="005E4B85" w:rsidRPr="008F2C30" w:rsidRDefault="005E4B85" w:rsidP="005E4B85">
      <w:pPr>
        <w:numPr>
          <w:ilvl w:val="0"/>
          <w:numId w:val="192"/>
        </w:numPr>
        <w:spacing w:before="100" w:beforeAutospacing="1" w:after="100" w:afterAutospacing="1"/>
      </w:pPr>
      <w:r w:rsidRPr="008F2C30">
        <w:t>scheduled analytics updates</w:t>
      </w:r>
    </w:p>
    <w:p w14:paraId="760D5A51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3EA78D25">
          <v:rect id="_x0000_i1515" alt="" style="width:468pt;height:.05pt;mso-width-percent:0;mso-height-percent:0;mso-width-percent:0;mso-height-percent:0" o:hralign="center" o:hrstd="t" o:hr="t" fillcolor="#a0a0a0" stroked="f"/>
        </w:pict>
      </w:r>
    </w:p>
    <w:p w14:paraId="794EC72A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lastRenderedPageBreak/>
        <w:t>26. Gamification Balance Philosophy</w:t>
      </w:r>
    </w:p>
    <w:p w14:paraId="5E3B8C1E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should encourage:</w:t>
      </w:r>
      <w:r w:rsidRPr="008F2C30">
        <w:br/>
        <w:t>healthy motivation.</w:t>
      </w:r>
    </w:p>
    <w:p w14:paraId="2D7B5076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Avoid:</w:t>
      </w:r>
      <w:r w:rsidRPr="008F2C30">
        <w:br/>
        <w:t>toxic hyper-competition.</w:t>
      </w:r>
    </w:p>
    <w:p w14:paraId="6ECA987B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Systems should reinforce:</w:t>
      </w:r>
    </w:p>
    <w:p w14:paraId="6D4889D0" w14:textId="77777777" w:rsidR="005E4B85" w:rsidRPr="008F2C30" w:rsidRDefault="005E4B85" w:rsidP="005E4B85">
      <w:pPr>
        <w:numPr>
          <w:ilvl w:val="0"/>
          <w:numId w:val="193"/>
        </w:numPr>
        <w:spacing w:before="100" w:beforeAutospacing="1" w:after="100" w:afterAutospacing="1"/>
      </w:pPr>
      <w:r w:rsidRPr="008F2C30">
        <w:t>participation</w:t>
      </w:r>
    </w:p>
    <w:p w14:paraId="12DBD665" w14:textId="77777777" w:rsidR="005E4B85" w:rsidRPr="008F2C30" w:rsidRDefault="005E4B85" w:rsidP="005E4B85">
      <w:pPr>
        <w:numPr>
          <w:ilvl w:val="0"/>
          <w:numId w:val="193"/>
        </w:numPr>
        <w:spacing w:before="100" w:beforeAutospacing="1" w:after="100" w:afterAutospacing="1"/>
      </w:pPr>
      <w:r w:rsidRPr="008F2C30">
        <w:t>improvement</w:t>
      </w:r>
    </w:p>
    <w:p w14:paraId="16BC8E7A" w14:textId="77777777" w:rsidR="005E4B85" w:rsidRPr="008F2C30" w:rsidRDefault="005E4B85" w:rsidP="005E4B85">
      <w:pPr>
        <w:numPr>
          <w:ilvl w:val="0"/>
          <w:numId w:val="193"/>
        </w:numPr>
        <w:spacing w:before="100" w:beforeAutospacing="1" w:after="100" w:afterAutospacing="1"/>
      </w:pPr>
      <w:r w:rsidRPr="008F2C30">
        <w:t>teamwork</w:t>
      </w:r>
    </w:p>
    <w:p w14:paraId="5AB2911F" w14:textId="77777777" w:rsidR="005E4B85" w:rsidRPr="008F2C30" w:rsidRDefault="005E4B85" w:rsidP="005E4B85">
      <w:pPr>
        <w:numPr>
          <w:ilvl w:val="0"/>
          <w:numId w:val="193"/>
        </w:numPr>
        <w:spacing w:before="100" w:beforeAutospacing="1" w:after="100" w:afterAutospacing="1"/>
      </w:pPr>
      <w:r w:rsidRPr="008F2C30">
        <w:t>consistency</w:t>
      </w:r>
    </w:p>
    <w:p w14:paraId="0F7631F3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NOT:</w:t>
      </w:r>
      <w:r w:rsidRPr="008F2C30">
        <w:br/>
        <w:t>only top scorers.</w:t>
      </w:r>
    </w:p>
    <w:p w14:paraId="4466E908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0608A86D">
          <v:rect id="_x0000_i1514" alt="" style="width:468pt;height:.05pt;mso-width-percent:0;mso-height-percent:0;mso-width-percent:0;mso-height-percent:0" o:hralign="center" o:hrstd="t" o:hr="t" fillcolor="#a0a0a0" stroked="f"/>
        </w:pict>
      </w:r>
    </w:p>
    <w:p w14:paraId="3B06A2C3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27. Engagement Segmentation</w:t>
      </w:r>
    </w:p>
    <w:p w14:paraId="089ED7ED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systems may segment:</w:t>
      </w:r>
    </w:p>
    <w:p w14:paraId="50CE64B5" w14:textId="77777777" w:rsidR="005E4B85" w:rsidRPr="008F2C30" w:rsidRDefault="005E4B85" w:rsidP="005E4B85">
      <w:pPr>
        <w:numPr>
          <w:ilvl w:val="0"/>
          <w:numId w:val="194"/>
        </w:numPr>
        <w:spacing w:before="100" w:beforeAutospacing="1" w:after="100" w:afterAutospacing="1"/>
      </w:pPr>
      <w:r w:rsidRPr="008F2C30">
        <w:t>highly engaged students</w:t>
      </w:r>
    </w:p>
    <w:p w14:paraId="18FA43C8" w14:textId="77777777" w:rsidR="005E4B85" w:rsidRPr="008F2C30" w:rsidRDefault="005E4B85" w:rsidP="005E4B85">
      <w:pPr>
        <w:numPr>
          <w:ilvl w:val="0"/>
          <w:numId w:val="194"/>
        </w:numPr>
        <w:spacing w:before="100" w:beforeAutospacing="1" w:after="100" w:afterAutospacing="1"/>
      </w:pPr>
      <w:r w:rsidRPr="008F2C30">
        <w:t>inconsistent participants</w:t>
      </w:r>
    </w:p>
    <w:p w14:paraId="540702D5" w14:textId="77777777" w:rsidR="005E4B85" w:rsidRPr="008F2C30" w:rsidRDefault="005E4B85" w:rsidP="005E4B85">
      <w:pPr>
        <w:numPr>
          <w:ilvl w:val="0"/>
          <w:numId w:val="194"/>
        </w:numPr>
        <w:spacing w:before="100" w:beforeAutospacing="1" w:after="100" w:afterAutospacing="1"/>
      </w:pPr>
      <w:r w:rsidRPr="008F2C30">
        <w:t>inactive users</w:t>
      </w:r>
    </w:p>
    <w:p w14:paraId="2C04818B" w14:textId="77777777" w:rsidR="005E4B85" w:rsidRPr="008F2C30" w:rsidRDefault="005E4B85" w:rsidP="005E4B85">
      <w:pPr>
        <w:numPr>
          <w:ilvl w:val="0"/>
          <w:numId w:val="194"/>
        </w:numPr>
        <w:spacing w:before="100" w:beforeAutospacing="1" w:after="100" w:afterAutospacing="1"/>
      </w:pPr>
      <w:r w:rsidRPr="008F2C30">
        <w:t>rising contributors</w:t>
      </w:r>
    </w:p>
    <w:p w14:paraId="43EA7502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Useful for:</w:t>
      </w:r>
      <w:r w:rsidRPr="008F2C30">
        <w:br/>
        <w:t>motivational interventions.</w:t>
      </w:r>
    </w:p>
    <w:p w14:paraId="14979A75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753A6525">
          <v:rect id="_x0000_i1513" alt="" style="width:468pt;height:.05pt;mso-width-percent:0;mso-height-percent:0;mso-width-percent:0;mso-height-percent:0" o:hralign="center" o:hrstd="t" o:hr="t" fillcolor="#a0a0a0" stroked="f"/>
        </w:pict>
      </w:r>
    </w:p>
    <w:p w14:paraId="170D2DFC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28. Future AI Recommendation Systems</w:t>
      </w:r>
    </w:p>
    <w:p w14:paraId="6FA9C7DA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AI may recommend:</w:t>
      </w:r>
    </w:p>
    <w:p w14:paraId="5F64F5F2" w14:textId="77777777" w:rsidR="005E4B85" w:rsidRPr="008F2C30" w:rsidRDefault="005E4B85" w:rsidP="005E4B85">
      <w:pPr>
        <w:numPr>
          <w:ilvl w:val="0"/>
          <w:numId w:val="195"/>
        </w:numPr>
        <w:spacing w:before="100" w:beforeAutospacing="1" w:after="100" w:afterAutospacing="1"/>
      </w:pPr>
      <w:r w:rsidRPr="008F2C30">
        <w:t>competitions</w:t>
      </w:r>
    </w:p>
    <w:p w14:paraId="3F3C3994" w14:textId="77777777" w:rsidR="005E4B85" w:rsidRPr="008F2C30" w:rsidRDefault="005E4B85" w:rsidP="005E4B85">
      <w:pPr>
        <w:numPr>
          <w:ilvl w:val="0"/>
          <w:numId w:val="195"/>
        </w:numPr>
        <w:spacing w:before="100" w:beforeAutospacing="1" w:after="100" w:afterAutospacing="1"/>
      </w:pPr>
      <w:r w:rsidRPr="008F2C30">
        <w:t>rewards</w:t>
      </w:r>
    </w:p>
    <w:p w14:paraId="0479B57E" w14:textId="77777777" w:rsidR="005E4B85" w:rsidRPr="008F2C30" w:rsidRDefault="005E4B85" w:rsidP="005E4B85">
      <w:pPr>
        <w:numPr>
          <w:ilvl w:val="0"/>
          <w:numId w:val="195"/>
        </w:numPr>
        <w:spacing w:before="100" w:beforeAutospacing="1" w:after="100" w:afterAutospacing="1"/>
      </w:pPr>
      <w:r w:rsidRPr="008F2C30">
        <w:t>engagement campaigns</w:t>
      </w:r>
    </w:p>
    <w:p w14:paraId="4C344444" w14:textId="77777777" w:rsidR="005E4B85" w:rsidRPr="008F2C30" w:rsidRDefault="005E4B85" w:rsidP="005E4B85">
      <w:pPr>
        <w:numPr>
          <w:ilvl w:val="0"/>
          <w:numId w:val="195"/>
        </w:numPr>
        <w:spacing w:before="100" w:beforeAutospacing="1" w:after="100" w:afterAutospacing="1"/>
      </w:pPr>
      <w:r w:rsidRPr="008F2C30">
        <w:t>recognition opportunities</w:t>
      </w:r>
    </w:p>
    <w:p w14:paraId="0C2BC5F7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lastRenderedPageBreak/>
        <w:t>based on:</w:t>
      </w:r>
      <w:r w:rsidRPr="008F2C30">
        <w:br/>
        <w:t>behavioral patterns.</w:t>
      </w:r>
    </w:p>
    <w:p w14:paraId="06563F5E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4EDBC07B">
          <v:rect id="_x0000_i1512" alt="" style="width:468pt;height:.05pt;mso-width-percent:0;mso-height-percent:0;mso-width-percent:0;mso-height-percent:0" o:hralign="center" o:hrstd="t" o:hr="t" fillcolor="#a0a0a0" stroked="f"/>
        </w:pict>
      </w:r>
    </w:p>
    <w:p w14:paraId="35C9BA30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29. Longitudinal Analytics</w:t>
      </w:r>
    </w:p>
    <w:p w14:paraId="16F89064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systems may track:</w:t>
      </w:r>
    </w:p>
    <w:p w14:paraId="58C814B5" w14:textId="77777777" w:rsidR="005E4B85" w:rsidRPr="008F2C30" w:rsidRDefault="005E4B85" w:rsidP="005E4B85">
      <w:pPr>
        <w:numPr>
          <w:ilvl w:val="0"/>
          <w:numId w:val="196"/>
        </w:numPr>
        <w:spacing w:before="100" w:beforeAutospacing="1" w:after="100" w:afterAutospacing="1"/>
      </w:pPr>
      <w:r w:rsidRPr="008F2C30">
        <w:t>year-over-year engagement</w:t>
      </w:r>
    </w:p>
    <w:p w14:paraId="0ECF4F6E" w14:textId="77777777" w:rsidR="005E4B85" w:rsidRPr="008F2C30" w:rsidRDefault="005E4B85" w:rsidP="005E4B85">
      <w:pPr>
        <w:numPr>
          <w:ilvl w:val="0"/>
          <w:numId w:val="196"/>
        </w:numPr>
        <w:spacing w:before="100" w:beforeAutospacing="1" w:after="100" w:afterAutospacing="1"/>
      </w:pPr>
      <w:r w:rsidRPr="008F2C30">
        <w:t>seasonal participation</w:t>
      </w:r>
    </w:p>
    <w:p w14:paraId="4226E31C" w14:textId="77777777" w:rsidR="005E4B85" w:rsidRPr="008F2C30" w:rsidRDefault="005E4B85" w:rsidP="005E4B85">
      <w:pPr>
        <w:numPr>
          <w:ilvl w:val="0"/>
          <w:numId w:val="196"/>
        </w:numPr>
        <w:spacing w:before="100" w:beforeAutospacing="1" w:after="100" w:afterAutospacing="1"/>
      </w:pPr>
      <w:r w:rsidRPr="008F2C30">
        <w:t>cultural trends</w:t>
      </w:r>
    </w:p>
    <w:p w14:paraId="68E39331" w14:textId="77777777" w:rsidR="005E4B85" w:rsidRPr="008F2C30" w:rsidRDefault="005E4B85" w:rsidP="005E4B85">
      <w:pPr>
        <w:numPr>
          <w:ilvl w:val="0"/>
          <w:numId w:val="196"/>
        </w:numPr>
        <w:spacing w:before="100" w:beforeAutospacing="1" w:after="100" w:afterAutospacing="1"/>
      </w:pPr>
      <w:r w:rsidRPr="008F2C30">
        <w:t>reward effectiveness over time</w:t>
      </w:r>
    </w:p>
    <w:p w14:paraId="7D92BFD3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38A2670F">
          <v:rect id="_x0000_i1511" alt="" style="width:468pt;height:.05pt;mso-width-percent:0;mso-height-percent:0;mso-width-percent:0;mso-height-percent:0" o:hralign="center" o:hrstd="t" o:hr="t" fillcolor="#a0a0a0" stroked="f"/>
        </w:pict>
      </w:r>
    </w:p>
    <w:p w14:paraId="01D5F99E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30. Analytics Storage Philosophy</w:t>
      </w:r>
    </w:p>
    <w:p w14:paraId="08D5CE89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should primarily derive from:</w:t>
      </w:r>
    </w:p>
    <w:p w14:paraId="0D6110BA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>activities</w:t>
      </w:r>
    </w:p>
    <w:p w14:paraId="5FCB6775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>point_transactions</w:t>
      </w:r>
    </w:p>
    <w:p w14:paraId="194CD16E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>leaderboards</w:t>
      </w:r>
    </w:p>
    <w:p w14:paraId="330B23A2" w14:textId="77777777" w:rsidR="005E4B85" w:rsidRPr="008F2C30" w:rsidRDefault="005E4B85" w:rsidP="008F2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F2C30">
        <w:rPr>
          <w:rFonts w:ascii="Courier New" w:hAnsi="Courier New" w:cs="Courier New"/>
          <w:sz w:val="20"/>
          <w:szCs w:val="20"/>
        </w:rPr>
        <w:t>competitions</w:t>
      </w:r>
    </w:p>
    <w:p w14:paraId="4D62B9F2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These become:</w:t>
      </w:r>
      <w:r w:rsidRPr="008F2C30">
        <w:br/>
        <w:t>the engagement intelligence foundation.</w:t>
      </w:r>
    </w:p>
    <w:p w14:paraId="5F844650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0A86D469">
          <v:rect id="_x0000_i1510" alt="" style="width:468pt;height:.05pt;mso-width-percent:0;mso-height-percent:0;mso-width-percent:0;mso-height-percent:0" o:hralign="center" o:hrstd="t" o:hr="t" fillcolor="#a0a0a0" stroked="f"/>
        </w:pict>
      </w:r>
    </w:p>
    <w:p w14:paraId="708A5D40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31. Visualization Philosophy</w:t>
      </w:r>
    </w:p>
    <w:p w14:paraId="07285990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Charts should remain:</w:t>
      </w:r>
    </w:p>
    <w:p w14:paraId="32009FC9" w14:textId="77777777" w:rsidR="005E4B85" w:rsidRPr="008F2C30" w:rsidRDefault="005E4B85" w:rsidP="005E4B85">
      <w:pPr>
        <w:numPr>
          <w:ilvl w:val="0"/>
          <w:numId w:val="197"/>
        </w:numPr>
        <w:spacing w:before="100" w:beforeAutospacing="1" w:after="100" w:afterAutospacing="1"/>
      </w:pPr>
      <w:r w:rsidRPr="008F2C30">
        <w:t>readable</w:t>
      </w:r>
    </w:p>
    <w:p w14:paraId="5CFEBDE1" w14:textId="77777777" w:rsidR="005E4B85" w:rsidRPr="008F2C30" w:rsidRDefault="005E4B85" w:rsidP="005E4B85">
      <w:pPr>
        <w:numPr>
          <w:ilvl w:val="0"/>
          <w:numId w:val="197"/>
        </w:numPr>
        <w:spacing w:before="100" w:beforeAutospacing="1" w:after="100" w:afterAutospacing="1"/>
      </w:pPr>
      <w:r w:rsidRPr="008F2C30">
        <w:t>lightweight</w:t>
      </w:r>
    </w:p>
    <w:p w14:paraId="33C7551A" w14:textId="77777777" w:rsidR="005E4B85" w:rsidRPr="008F2C30" w:rsidRDefault="005E4B85" w:rsidP="005E4B85">
      <w:pPr>
        <w:numPr>
          <w:ilvl w:val="0"/>
          <w:numId w:val="197"/>
        </w:numPr>
        <w:spacing w:before="100" w:beforeAutospacing="1" w:after="100" w:afterAutospacing="1"/>
      </w:pPr>
      <w:r w:rsidRPr="008F2C30">
        <w:t>emotionally clear</w:t>
      </w:r>
    </w:p>
    <w:p w14:paraId="0118A3A9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Avoid:</w:t>
      </w:r>
      <w:r w:rsidRPr="008F2C30">
        <w:br/>
        <w:t>dense enterprise BI-style dashboards.</w:t>
      </w:r>
    </w:p>
    <w:p w14:paraId="294B3C60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09E3FBA">
          <v:rect id="_x0000_i1509" alt="" style="width:468pt;height:.05pt;mso-width-percent:0;mso-height-percent:0;mso-width-percent:0;mso-height-percent:0" o:hralign="center" o:hrstd="t" o:hr="t" fillcolor="#a0a0a0" stroked="f"/>
        </w:pict>
      </w:r>
    </w:p>
    <w:p w14:paraId="4657E845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lastRenderedPageBreak/>
        <w:t>32. Future Export &amp; Reporting Systems</w:t>
      </w:r>
    </w:p>
    <w:p w14:paraId="357689A7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Future systems may support:</w:t>
      </w:r>
    </w:p>
    <w:p w14:paraId="1F8BA117" w14:textId="77777777" w:rsidR="005E4B85" w:rsidRPr="008F2C30" w:rsidRDefault="005E4B85" w:rsidP="005E4B85">
      <w:pPr>
        <w:numPr>
          <w:ilvl w:val="0"/>
          <w:numId w:val="198"/>
        </w:numPr>
        <w:spacing w:before="100" w:beforeAutospacing="1" w:after="100" w:afterAutospacing="1"/>
      </w:pPr>
      <w:r w:rsidRPr="008F2C30">
        <w:t>PDF reports</w:t>
      </w:r>
    </w:p>
    <w:p w14:paraId="4AAFA587" w14:textId="77777777" w:rsidR="005E4B85" w:rsidRPr="008F2C30" w:rsidRDefault="005E4B85" w:rsidP="005E4B85">
      <w:pPr>
        <w:numPr>
          <w:ilvl w:val="0"/>
          <w:numId w:val="198"/>
        </w:numPr>
        <w:spacing w:before="100" w:beforeAutospacing="1" w:after="100" w:afterAutospacing="1"/>
      </w:pPr>
      <w:r w:rsidRPr="008F2C30">
        <w:t>school summaries</w:t>
      </w:r>
    </w:p>
    <w:p w14:paraId="4F6E1265" w14:textId="77777777" w:rsidR="005E4B85" w:rsidRPr="008F2C30" w:rsidRDefault="005E4B85" w:rsidP="005E4B85">
      <w:pPr>
        <w:numPr>
          <w:ilvl w:val="0"/>
          <w:numId w:val="198"/>
        </w:numPr>
        <w:spacing w:before="100" w:beforeAutospacing="1" w:after="100" w:afterAutospacing="1"/>
      </w:pPr>
      <w:r w:rsidRPr="008F2C30">
        <w:t>engagement reports</w:t>
      </w:r>
    </w:p>
    <w:p w14:paraId="4CC48B2D" w14:textId="77777777" w:rsidR="005E4B85" w:rsidRPr="008F2C30" w:rsidRDefault="005E4B85" w:rsidP="005E4B85">
      <w:pPr>
        <w:numPr>
          <w:ilvl w:val="0"/>
          <w:numId w:val="198"/>
        </w:numPr>
        <w:spacing w:before="100" w:beforeAutospacing="1" w:after="100" w:afterAutospacing="1"/>
      </w:pPr>
      <w:r w:rsidRPr="008F2C30">
        <w:t>district analytics exports</w:t>
      </w:r>
    </w:p>
    <w:p w14:paraId="2B1C1910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29813388">
          <v:rect id="_x0000_i1508" alt="" style="width:468pt;height:.05pt;mso-width-percent:0;mso-height-percent:0;mso-width-percent:0;mso-height-percent:0" o:hralign="center" o:hrstd="t" o:hr="t" fillcolor="#a0a0a0" stroked="f"/>
        </w:pict>
      </w:r>
    </w:p>
    <w:p w14:paraId="6FFA3AE0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33. Analytics QA Philosophy</w:t>
      </w:r>
    </w:p>
    <w:p w14:paraId="6DB188D3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Analytics systems must validate:</w:t>
      </w:r>
    </w:p>
    <w:p w14:paraId="4EDB049B" w14:textId="77777777" w:rsidR="005E4B85" w:rsidRPr="008F2C30" w:rsidRDefault="005E4B85" w:rsidP="005E4B85">
      <w:pPr>
        <w:numPr>
          <w:ilvl w:val="0"/>
          <w:numId w:val="199"/>
        </w:numPr>
        <w:spacing w:before="100" w:beforeAutospacing="1" w:after="100" w:afterAutospacing="1"/>
      </w:pPr>
      <w:r w:rsidRPr="008F2C30">
        <w:t>metric consistency</w:t>
      </w:r>
    </w:p>
    <w:p w14:paraId="434C952F" w14:textId="77777777" w:rsidR="005E4B85" w:rsidRPr="008F2C30" w:rsidRDefault="005E4B85" w:rsidP="005E4B85">
      <w:pPr>
        <w:numPr>
          <w:ilvl w:val="0"/>
          <w:numId w:val="199"/>
        </w:numPr>
        <w:spacing w:before="100" w:beforeAutospacing="1" w:after="100" w:afterAutospacing="1"/>
      </w:pPr>
      <w:r w:rsidRPr="008F2C30">
        <w:t>leaderboard accuracy</w:t>
      </w:r>
    </w:p>
    <w:p w14:paraId="6C0414F9" w14:textId="77777777" w:rsidR="005E4B85" w:rsidRPr="008F2C30" w:rsidRDefault="005E4B85" w:rsidP="005E4B85">
      <w:pPr>
        <w:numPr>
          <w:ilvl w:val="0"/>
          <w:numId w:val="199"/>
        </w:numPr>
        <w:spacing w:before="100" w:beforeAutospacing="1" w:after="100" w:afterAutospacing="1"/>
      </w:pPr>
      <w:r w:rsidRPr="008F2C30">
        <w:t>aggregation correctness</w:t>
      </w:r>
    </w:p>
    <w:p w14:paraId="73A579AF" w14:textId="77777777" w:rsidR="005E4B85" w:rsidRPr="008F2C30" w:rsidRDefault="005E4B85" w:rsidP="005E4B85">
      <w:pPr>
        <w:numPr>
          <w:ilvl w:val="0"/>
          <w:numId w:val="199"/>
        </w:numPr>
        <w:spacing w:before="100" w:beforeAutospacing="1" w:after="100" w:afterAutospacing="1"/>
      </w:pPr>
      <w:r w:rsidRPr="008F2C30">
        <w:t>snapshot integrity</w:t>
      </w:r>
    </w:p>
    <w:p w14:paraId="2E3A17B3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Incorrect analytics can damage:</w:t>
      </w:r>
      <w:r w:rsidRPr="008F2C30">
        <w:br/>
        <w:t>trust and motivation.</w:t>
      </w:r>
    </w:p>
    <w:p w14:paraId="05AC01E0" w14:textId="77777777" w:rsidR="005E4B85" w:rsidRPr="008F2C30" w:rsidRDefault="003B175E" w:rsidP="008F2C30">
      <w:r w:rsidRPr="003B175E">
        <w:rPr>
          <w:noProof/>
          <w14:ligatures w14:val="standardContextual"/>
        </w:rPr>
        <w:pict w14:anchorId="3B3D5E30">
          <v:rect id="_x0000_i1507" alt="" style="width:468pt;height:.05pt;mso-width-percent:0;mso-height-percent:0;mso-width-percent:0;mso-height-percent:0" o:hralign="center" o:hrstd="t" o:hr="t" fillcolor="#a0a0a0" stroked="f"/>
        </w:pict>
      </w:r>
    </w:p>
    <w:p w14:paraId="32D0ABAB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34. Immediate Next Blueprint</w:t>
      </w:r>
    </w:p>
    <w:p w14:paraId="0A5688EE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Next:</w:t>
      </w:r>
    </w:p>
    <w:p w14:paraId="34CFC2B7" w14:textId="77777777" w:rsidR="005E4B85" w:rsidRPr="008F2C30" w:rsidRDefault="005E4B85" w:rsidP="008F2C3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8F2C30">
        <w:rPr>
          <w:b/>
          <w:bCs/>
          <w:kern w:val="36"/>
          <w:sz w:val="48"/>
          <w:szCs w:val="48"/>
        </w:rPr>
        <w:t>Blueprint V28 — Rewards, Badges &amp; Gamification Engine Architecture</w:t>
      </w:r>
    </w:p>
    <w:p w14:paraId="216DBF6C" w14:textId="77777777" w:rsidR="005E4B85" w:rsidRPr="008F2C30" w:rsidRDefault="005E4B85" w:rsidP="008F2C30">
      <w:pPr>
        <w:spacing w:before="100" w:beforeAutospacing="1" w:after="100" w:afterAutospacing="1"/>
      </w:pPr>
      <w:r w:rsidRPr="008F2C30">
        <w:t>This blueprint will define:</w:t>
      </w:r>
    </w:p>
    <w:p w14:paraId="0A555D04" w14:textId="77777777" w:rsidR="005E4B85" w:rsidRPr="008F2C30" w:rsidRDefault="005E4B85" w:rsidP="005E4B85">
      <w:pPr>
        <w:numPr>
          <w:ilvl w:val="0"/>
          <w:numId w:val="200"/>
        </w:numPr>
        <w:spacing w:before="100" w:beforeAutospacing="1" w:after="100" w:afterAutospacing="1"/>
      </w:pPr>
      <w:r w:rsidRPr="008F2C30">
        <w:t>reward systems</w:t>
      </w:r>
    </w:p>
    <w:p w14:paraId="07DE2093" w14:textId="77777777" w:rsidR="005E4B85" w:rsidRPr="008F2C30" w:rsidRDefault="005E4B85" w:rsidP="005E4B85">
      <w:pPr>
        <w:numPr>
          <w:ilvl w:val="0"/>
          <w:numId w:val="200"/>
        </w:numPr>
        <w:spacing w:before="100" w:beforeAutospacing="1" w:after="100" w:afterAutospacing="1"/>
      </w:pPr>
      <w:r w:rsidRPr="008F2C30">
        <w:t>badge logic</w:t>
      </w:r>
    </w:p>
    <w:p w14:paraId="6F944AC4" w14:textId="77777777" w:rsidR="005E4B85" w:rsidRPr="008F2C30" w:rsidRDefault="005E4B85" w:rsidP="005E4B85">
      <w:pPr>
        <w:numPr>
          <w:ilvl w:val="0"/>
          <w:numId w:val="200"/>
        </w:numPr>
        <w:spacing w:before="100" w:beforeAutospacing="1" w:after="100" w:afterAutospacing="1"/>
      </w:pPr>
      <w:r w:rsidRPr="008F2C30">
        <w:t>achievement pipelines</w:t>
      </w:r>
    </w:p>
    <w:p w14:paraId="27053738" w14:textId="77777777" w:rsidR="005E4B85" w:rsidRPr="008F2C30" w:rsidRDefault="005E4B85" w:rsidP="005E4B85">
      <w:pPr>
        <w:numPr>
          <w:ilvl w:val="0"/>
          <w:numId w:val="200"/>
        </w:numPr>
        <w:spacing w:before="100" w:beforeAutospacing="1" w:after="100" w:afterAutospacing="1"/>
      </w:pPr>
      <w:r w:rsidRPr="008F2C30">
        <w:t>gamification balancing</w:t>
      </w:r>
    </w:p>
    <w:p w14:paraId="0E24161F" w14:textId="77777777" w:rsidR="005E4B85" w:rsidRPr="008F2C30" w:rsidRDefault="005E4B85" w:rsidP="005E4B85">
      <w:pPr>
        <w:numPr>
          <w:ilvl w:val="0"/>
          <w:numId w:val="200"/>
        </w:numPr>
        <w:spacing w:before="100" w:beforeAutospacing="1" w:after="100" w:afterAutospacing="1"/>
      </w:pPr>
      <w:r w:rsidRPr="008F2C30">
        <w:t>motivational design</w:t>
      </w:r>
    </w:p>
    <w:p w14:paraId="19714E46" w14:textId="77777777" w:rsidR="005E4B85" w:rsidRPr="008F2C30" w:rsidRDefault="005E4B85" w:rsidP="005E4B85">
      <w:pPr>
        <w:numPr>
          <w:ilvl w:val="0"/>
          <w:numId w:val="200"/>
        </w:numPr>
        <w:spacing w:before="100" w:beforeAutospacing="1" w:after="100" w:afterAutospacing="1"/>
      </w:pPr>
      <w:r w:rsidRPr="008F2C30">
        <w:t>reward automation</w:t>
      </w:r>
    </w:p>
    <w:p w14:paraId="2AD490F3" w14:textId="77777777" w:rsidR="005E4B85" w:rsidRPr="008F2C30" w:rsidRDefault="005E4B85" w:rsidP="005E4B85">
      <w:pPr>
        <w:numPr>
          <w:ilvl w:val="0"/>
          <w:numId w:val="200"/>
        </w:numPr>
        <w:spacing w:before="100" w:beforeAutospacing="1" w:after="100" w:afterAutospacing="1"/>
      </w:pPr>
      <w:r w:rsidRPr="008F2C30">
        <w:t>house competition systems</w:t>
      </w:r>
    </w:p>
    <w:p w14:paraId="37C972A0" w14:textId="77777777" w:rsidR="005E4B85" w:rsidRPr="008F2C30" w:rsidRDefault="005E4B85" w:rsidP="005E4B85">
      <w:pPr>
        <w:numPr>
          <w:ilvl w:val="0"/>
          <w:numId w:val="200"/>
        </w:numPr>
        <w:spacing w:before="100" w:beforeAutospacing="1" w:after="100" w:afterAutospacing="1"/>
      </w:pPr>
      <w:r w:rsidRPr="008F2C30">
        <w:lastRenderedPageBreak/>
        <w:t>engagement reinforcement architecture</w:t>
      </w:r>
    </w:p>
    <w:p w14:paraId="463F2E61" w14:textId="77777777" w:rsidR="005E4B85" w:rsidRDefault="005E4B85"/>
    <w:p w14:paraId="4C81C8BC" w14:textId="77777777" w:rsidR="005E4B85" w:rsidRDefault="005E4B85" w:rsidP="005E4B85">
      <w:pPr>
        <w:rPr>
          <w:b/>
          <w:bCs/>
          <w:sz w:val="36"/>
          <w:szCs w:val="36"/>
        </w:rPr>
      </w:pPr>
    </w:p>
    <w:p w14:paraId="25716FDC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Blueprint V28 — Rewards, Badges &amp; Gamification Engine Architecture</w:t>
      </w:r>
    </w:p>
    <w:p w14:paraId="0BDD1BD9" w14:textId="77777777" w:rsidR="005E4B85" w:rsidRPr="00174BCC" w:rsidRDefault="005E4B85" w:rsidP="00174BC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4BCC">
        <w:rPr>
          <w:b/>
          <w:bCs/>
          <w:sz w:val="36"/>
          <w:szCs w:val="36"/>
        </w:rPr>
        <w:t>EduPulse Motivation Systems, Achievement Logic &amp; Engagement Reinforcement Blueprint</w:t>
      </w:r>
    </w:p>
    <w:p w14:paraId="3C820DE7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6A4B2F54">
          <v:rect id="_x0000_i1506" alt="" style="width:468pt;height:.05pt;mso-width-percent:0;mso-height-percent:0;mso-width-percent:0;mso-height-percent:0" o:hralign="center" o:hrstd="t" o:hr="t" fillcolor="#a0a0a0" stroked="f"/>
        </w:pict>
      </w:r>
    </w:p>
    <w:p w14:paraId="645C27FD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1. Purpose of This Blueprint</w:t>
      </w:r>
    </w:p>
    <w:p w14:paraId="3E770348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This blueprint defines the complete gamification and reward architecture for EduPulse.</w:t>
      </w:r>
    </w:p>
    <w:p w14:paraId="76C5A9FC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It establishes:</w:t>
      </w:r>
    </w:p>
    <w:p w14:paraId="181717AB" w14:textId="77777777" w:rsidR="005E4B85" w:rsidRPr="00174BCC" w:rsidRDefault="005E4B85" w:rsidP="005E4B85">
      <w:pPr>
        <w:numPr>
          <w:ilvl w:val="0"/>
          <w:numId w:val="201"/>
        </w:numPr>
        <w:spacing w:before="100" w:beforeAutospacing="1" w:after="100" w:afterAutospacing="1"/>
      </w:pPr>
      <w:r w:rsidRPr="00174BCC">
        <w:t>reward system philosophy</w:t>
      </w:r>
    </w:p>
    <w:p w14:paraId="48F3BCFC" w14:textId="77777777" w:rsidR="005E4B85" w:rsidRPr="00174BCC" w:rsidRDefault="005E4B85" w:rsidP="005E4B85">
      <w:pPr>
        <w:numPr>
          <w:ilvl w:val="0"/>
          <w:numId w:val="201"/>
        </w:numPr>
        <w:spacing w:before="100" w:beforeAutospacing="1" w:after="100" w:afterAutospacing="1"/>
      </w:pPr>
      <w:r w:rsidRPr="00174BCC">
        <w:t>badge architecture</w:t>
      </w:r>
    </w:p>
    <w:p w14:paraId="49A5DC6C" w14:textId="77777777" w:rsidR="005E4B85" w:rsidRPr="00174BCC" w:rsidRDefault="005E4B85" w:rsidP="005E4B85">
      <w:pPr>
        <w:numPr>
          <w:ilvl w:val="0"/>
          <w:numId w:val="201"/>
        </w:numPr>
        <w:spacing w:before="100" w:beforeAutospacing="1" w:after="100" w:afterAutospacing="1"/>
      </w:pPr>
      <w:r w:rsidRPr="00174BCC">
        <w:t>achievement pipelines</w:t>
      </w:r>
    </w:p>
    <w:p w14:paraId="7B060302" w14:textId="77777777" w:rsidR="005E4B85" w:rsidRPr="00174BCC" w:rsidRDefault="005E4B85" w:rsidP="005E4B85">
      <w:pPr>
        <w:numPr>
          <w:ilvl w:val="0"/>
          <w:numId w:val="201"/>
        </w:numPr>
        <w:spacing w:before="100" w:beforeAutospacing="1" w:after="100" w:afterAutospacing="1"/>
      </w:pPr>
      <w:r w:rsidRPr="00174BCC">
        <w:t>motivational reinforcement systems</w:t>
      </w:r>
    </w:p>
    <w:p w14:paraId="30AE5385" w14:textId="77777777" w:rsidR="005E4B85" w:rsidRPr="00174BCC" w:rsidRDefault="005E4B85" w:rsidP="005E4B85">
      <w:pPr>
        <w:numPr>
          <w:ilvl w:val="0"/>
          <w:numId w:val="201"/>
        </w:numPr>
        <w:spacing w:before="100" w:beforeAutospacing="1" w:after="100" w:afterAutospacing="1"/>
      </w:pPr>
      <w:r w:rsidRPr="00174BCC">
        <w:t>points architecture</w:t>
      </w:r>
    </w:p>
    <w:p w14:paraId="2AC6EF75" w14:textId="77777777" w:rsidR="005E4B85" w:rsidRPr="00174BCC" w:rsidRDefault="005E4B85" w:rsidP="005E4B85">
      <w:pPr>
        <w:numPr>
          <w:ilvl w:val="0"/>
          <w:numId w:val="201"/>
        </w:numPr>
        <w:spacing w:before="100" w:beforeAutospacing="1" w:after="100" w:afterAutospacing="1"/>
      </w:pPr>
      <w:r w:rsidRPr="00174BCC">
        <w:t>house competition systems</w:t>
      </w:r>
    </w:p>
    <w:p w14:paraId="2CDD22B0" w14:textId="77777777" w:rsidR="005E4B85" w:rsidRPr="00174BCC" w:rsidRDefault="005E4B85" w:rsidP="005E4B85">
      <w:pPr>
        <w:numPr>
          <w:ilvl w:val="0"/>
          <w:numId w:val="201"/>
        </w:numPr>
        <w:spacing w:before="100" w:beforeAutospacing="1" w:after="100" w:afterAutospacing="1"/>
      </w:pPr>
      <w:r w:rsidRPr="00174BCC">
        <w:t>recognition mechanics</w:t>
      </w:r>
    </w:p>
    <w:p w14:paraId="3A8882D8" w14:textId="77777777" w:rsidR="005E4B85" w:rsidRPr="00174BCC" w:rsidRDefault="005E4B85" w:rsidP="005E4B85">
      <w:pPr>
        <w:numPr>
          <w:ilvl w:val="0"/>
          <w:numId w:val="201"/>
        </w:numPr>
        <w:spacing w:before="100" w:beforeAutospacing="1" w:after="100" w:afterAutospacing="1"/>
      </w:pPr>
      <w:r w:rsidRPr="00174BCC">
        <w:t>engagement balancing strategy</w:t>
      </w:r>
    </w:p>
    <w:p w14:paraId="22106832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This blueprint is CRITICAL because:</w:t>
      </w:r>
      <w:r w:rsidRPr="00174BCC">
        <w:br/>
        <w:t>gamification can either:</w:t>
      </w:r>
    </w:p>
    <w:p w14:paraId="6A7A03D4" w14:textId="77777777" w:rsidR="005E4B85" w:rsidRPr="00174BCC" w:rsidRDefault="005E4B85" w:rsidP="005E4B85">
      <w:pPr>
        <w:numPr>
          <w:ilvl w:val="0"/>
          <w:numId w:val="202"/>
        </w:numPr>
        <w:spacing w:before="100" w:beforeAutospacing="1" w:after="100" w:afterAutospacing="1"/>
      </w:pPr>
      <w:r w:rsidRPr="00174BCC">
        <w:t>positively reinforce participation</w:t>
      </w:r>
      <w:r w:rsidRPr="00174BCC">
        <w:br/>
        <w:t>OR</w:t>
      </w:r>
    </w:p>
    <w:p w14:paraId="65F1C8A9" w14:textId="77777777" w:rsidR="005E4B85" w:rsidRPr="00174BCC" w:rsidRDefault="005E4B85" w:rsidP="005E4B85">
      <w:pPr>
        <w:numPr>
          <w:ilvl w:val="0"/>
          <w:numId w:val="202"/>
        </w:numPr>
        <w:spacing w:before="100" w:beforeAutospacing="1" w:after="100" w:afterAutospacing="1"/>
      </w:pPr>
      <w:r w:rsidRPr="00174BCC">
        <w:t>create toxic competition.</w:t>
      </w:r>
    </w:p>
    <w:p w14:paraId="07ABE3C6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EduPulse must use:</w:t>
      </w:r>
    </w:p>
    <w:p w14:paraId="684DD761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healthy educational gamification.</w:t>
      </w:r>
    </w:p>
    <w:p w14:paraId="0D4C83C6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2D40C06B">
          <v:rect id="_x0000_i1505" alt="" style="width:468pt;height:.05pt;mso-width-percent:0;mso-height-percent:0;mso-width-percent:0;mso-height-percent:0" o:hralign="center" o:hrstd="t" o:hr="t" fillcolor="#a0a0a0" stroked="f"/>
        </w:pict>
      </w:r>
    </w:p>
    <w:p w14:paraId="4B680D1C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lastRenderedPageBreak/>
        <w:t>2. Core Gamification Philosophy</w:t>
      </w:r>
    </w:p>
    <w:p w14:paraId="71CBBE44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EduPulse is NOT designed to create:</w:t>
      </w:r>
    </w:p>
    <w:p w14:paraId="304F2167" w14:textId="77777777" w:rsidR="005E4B85" w:rsidRPr="00174BCC" w:rsidRDefault="005E4B85" w:rsidP="005E4B85">
      <w:pPr>
        <w:numPr>
          <w:ilvl w:val="0"/>
          <w:numId w:val="203"/>
        </w:numPr>
        <w:spacing w:before="100" w:beforeAutospacing="1" w:after="100" w:afterAutospacing="1"/>
      </w:pPr>
      <w:r w:rsidRPr="00174BCC">
        <w:t>unhealthy rivalry</w:t>
      </w:r>
    </w:p>
    <w:p w14:paraId="66C13911" w14:textId="77777777" w:rsidR="005E4B85" w:rsidRPr="00174BCC" w:rsidRDefault="005E4B85" w:rsidP="005E4B85">
      <w:pPr>
        <w:numPr>
          <w:ilvl w:val="0"/>
          <w:numId w:val="203"/>
        </w:numPr>
        <w:spacing w:before="100" w:beforeAutospacing="1" w:after="100" w:afterAutospacing="1"/>
      </w:pPr>
      <w:r w:rsidRPr="00174BCC">
        <w:t>public humiliation</w:t>
      </w:r>
    </w:p>
    <w:p w14:paraId="1DB73A6A" w14:textId="77777777" w:rsidR="005E4B85" w:rsidRPr="00174BCC" w:rsidRDefault="005E4B85" w:rsidP="005E4B85">
      <w:pPr>
        <w:numPr>
          <w:ilvl w:val="0"/>
          <w:numId w:val="203"/>
        </w:numPr>
        <w:spacing w:before="100" w:beforeAutospacing="1" w:after="100" w:afterAutospacing="1"/>
      </w:pPr>
      <w:r w:rsidRPr="00174BCC">
        <w:t>hyper-competitive ranking obsession</w:t>
      </w:r>
    </w:p>
    <w:p w14:paraId="1948A3F1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Instead:</w:t>
      </w:r>
      <w:r w:rsidRPr="00174BCC">
        <w:br/>
        <w:t>the platform should reinforce: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participation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consistency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teamwork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improvement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recognition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positive school culture</w:t>
      </w:r>
    </w:p>
    <w:p w14:paraId="12C60735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Gamification should feel:</w:t>
      </w:r>
    </w:p>
    <w:p w14:paraId="520F27A3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motivating, inclusive, and emotionally uplifting.</w:t>
      </w:r>
    </w:p>
    <w:p w14:paraId="2A707893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22B32529">
          <v:rect id="_x0000_i1504" alt="" style="width:468pt;height:.05pt;mso-width-percent:0;mso-height-percent:0;mso-width-percent:0;mso-height-percent:0" o:hralign="center" o:hrstd="t" o:hr="t" fillcolor="#a0a0a0" stroked="f"/>
        </w:pict>
      </w:r>
    </w:p>
    <w:p w14:paraId="37CE6982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3. Motivation Architecture</w:t>
      </w:r>
    </w:p>
    <w:p w14:paraId="04B26C5C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EduPulse motivation systems should encourage:</w:t>
      </w:r>
    </w:p>
    <w:p w14:paraId="4BF3A784" w14:textId="77777777" w:rsidR="005E4B85" w:rsidRPr="00174BCC" w:rsidRDefault="005E4B85" w:rsidP="005E4B85">
      <w:pPr>
        <w:numPr>
          <w:ilvl w:val="0"/>
          <w:numId w:val="204"/>
        </w:numPr>
        <w:spacing w:before="100" w:beforeAutospacing="1" w:after="100" w:afterAutospacing="1"/>
      </w:pPr>
      <w:r w:rsidRPr="00174BCC">
        <w:t>frequent engagement</w:t>
      </w:r>
    </w:p>
    <w:p w14:paraId="5D6E3F3B" w14:textId="77777777" w:rsidR="005E4B85" w:rsidRPr="00174BCC" w:rsidRDefault="005E4B85" w:rsidP="005E4B85">
      <w:pPr>
        <w:numPr>
          <w:ilvl w:val="0"/>
          <w:numId w:val="204"/>
        </w:numPr>
        <w:spacing w:before="100" w:beforeAutospacing="1" w:after="100" w:afterAutospacing="1"/>
      </w:pPr>
      <w:r w:rsidRPr="00174BCC">
        <w:t>positive contribution</w:t>
      </w:r>
    </w:p>
    <w:p w14:paraId="697C90D3" w14:textId="77777777" w:rsidR="005E4B85" w:rsidRPr="00174BCC" w:rsidRDefault="005E4B85" w:rsidP="005E4B85">
      <w:pPr>
        <w:numPr>
          <w:ilvl w:val="0"/>
          <w:numId w:val="204"/>
        </w:numPr>
        <w:spacing w:before="100" w:beforeAutospacing="1" w:after="100" w:afterAutospacing="1"/>
      </w:pPr>
      <w:r w:rsidRPr="00174BCC">
        <w:t>school participation</w:t>
      </w:r>
    </w:p>
    <w:p w14:paraId="6ACCD90C" w14:textId="77777777" w:rsidR="005E4B85" w:rsidRPr="00174BCC" w:rsidRDefault="005E4B85" w:rsidP="005E4B85">
      <w:pPr>
        <w:numPr>
          <w:ilvl w:val="0"/>
          <w:numId w:val="204"/>
        </w:numPr>
        <w:spacing w:before="100" w:beforeAutospacing="1" w:after="100" w:afterAutospacing="1"/>
      </w:pPr>
      <w:r w:rsidRPr="00174BCC">
        <w:t>collaborative achievement</w:t>
      </w:r>
    </w:p>
    <w:p w14:paraId="4FAF9EDD" w14:textId="77777777" w:rsidR="005E4B85" w:rsidRPr="00174BCC" w:rsidRDefault="005E4B85" w:rsidP="005E4B85">
      <w:pPr>
        <w:numPr>
          <w:ilvl w:val="0"/>
          <w:numId w:val="204"/>
        </w:numPr>
        <w:spacing w:before="100" w:beforeAutospacing="1" w:after="100" w:afterAutospacing="1"/>
      </w:pPr>
      <w:r w:rsidRPr="00174BCC">
        <w:t>personal growth</w:t>
      </w:r>
    </w:p>
    <w:p w14:paraId="1F6E67B8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The goal is:</w:t>
      </w:r>
    </w:p>
    <w:p w14:paraId="698DB2BE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sustained engagement,</w:t>
      </w:r>
    </w:p>
    <w:p w14:paraId="7C0F0600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NOT short-term dopamine spikes.</w:t>
      </w:r>
    </w:p>
    <w:p w14:paraId="67662C2D" w14:textId="77777777" w:rsidR="005E4B85" w:rsidRPr="00174BCC" w:rsidRDefault="003B175E" w:rsidP="00174BCC">
      <w:r w:rsidRPr="003B175E">
        <w:rPr>
          <w:noProof/>
          <w14:ligatures w14:val="standardContextual"/>
        </w:rPr>
        <w:lastRenderedPageBreak/>
        <w:pict w14:anchorId="44065DBF">
          <v:rect id="_x0000_i1503" alt="" style="width:468pt;height:.05pt;mso-width-percent:0;mso-height-percent:0;mso-width-percent:0;mso-height-percent:0" o:hralign="center" o:hrstd="t" o:hr="t" fillcolor="#a0a0a0" stroked="f"/>
        </w:pict>
      </w:r>
    </w:p>
    <w:p w14:paraId="55B9B60E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4. Reward System Layers</w:t>
      </w:r>
    </w:p>
    <w:p w14:paraId="508A0CA7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Gamification systems should operate across:</w:t>
      </w:r>
      <w:r w:rsidRPr="00174BCC">
        <w:br/>
        <w:t>multiple reinforcement layers.</w:t>
      </w:r>
    </w:p>
    <w:p w14:paraId="5B144D24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251DE803">
          <v:rect id="_x0000_i1502" alt="" style="width:468pt;height:.05pt;mso-width-percent:0;mso-height-percent:0;mso-width-percent:0;mso-height-percent:0" o:hralign="center" o:hrstd="t" o:hr="t" fillcolor="#a0a0a0" stroked="f"/>
        </w:pict>
      </w:r>
    </w:p>
    <w:p w14:paraId="34E03C30" w14:textId="77777777" w:rsidR="005E4B85" w:rsidRPr="00174BCC" w:rsidRDefault="005E4B85" w:rsidP="00174BC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4BCC">
        <w:rPr>
          <w:b/>
          <w:bCs/>
          <w:sz w:val="36"/>
          <w:szCs w:val="36"/>
        </w:rPr>
        <w:t>Layer 1 — Instant Feedback</w:t>
      </w:r>
    </w:p>
    <w:p w14:paraId="1971DCAD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Examples:</w:t>
      </w:r>
    </w:p>
    <w:p w14:paraId="402B8727" w14:textId="77777777" w:rsidR="005E4B85" w:rsidRPr="00174BCC" w:rsidRDefault="005E4B85" w:rsidP="005E4B85">
      <w:pPr>
        <w:numPr>
          <w:ilvl w:val="0"/>
          <w:numId w:val="205"/>
        </w:numPr>
        <w:spacing w:before="100" w:beforeAutospacing="1" w:after="100" w:afterAutospacing="1"/>
      </w:pPr>
      <w:r w:rsidRPr="00174BCC">
        <w:t>points awarded</w:t>
      </w:r>
    </w:p>
    <w:p w14:paraId="60ECC6BF" w14:textId="77777777" w:rsidR="005E4B85" w:rsidRPr="00174BCC" w:rsidRDefault="005E4B85" w:rsidP="005E4B85">
      <w:pPr>
        <w:numPr>
          <w:ilvl w:val="0"/>
          <w:numId w:val="205"/>
        </w:numPr>
        <w:spacing w:before="100" w:beforeAutospacing="1" w:after="100" w:afterAutospacing="1"/>
      </w:pPr>
      <w:r w:rsidRPr="00174BCC">
        <w:t>quick animations</w:t>
      </w:r>
    </w:p>
    <w:p w14:paraId="76917695" w14:textId="77777777" w:rsidR="005E4B85" w:rsidRPr="00174BCC" w:rsidRDefault="005E4B85" w:rsidP="005E4B85">
      <w:pPr>
        <w:numPr>
          <w:ilvl w:val="0"/>
          <w:numId w:val="205"/>
        </w:numPr>
        <w:spacing w:before="100" w:beforeAutospacing="1" w:after="100" w:afterAutospacing="1"/>
      </w:pPr>
      <w:r w:rsidRPr="00174BCC">
        <w:t>activity feed visibility</w:t>
      </w:r>
    </w:p>
    <w:p w14:paraId="457F333B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Purpose:</w:t>
      </w:r>
      <w:r w:rsidRPr="00174BCC">
        <w:br/>
        <w:t>immediate motivation.</w:t>
      </w:r>
    </w:p>
    <w:p w14:paraId="3BDD3713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49A01F0A">
          <v:rect id="_x0000_i1501" alt="" style="width:468pt;height:.05pt;mso-width-percent:0;mso-height-percent:0;mso-width-percent:0;mso-height-percent:0" o:hralign="center" o:hrstd="t" o:hr="t" fillcolor="#a0a0a0" stroked="f"/>
        </w:pict>
      </w:r>
    </w:p>
    <w:p w14:paraId="3096A92C" w14:textId="77777777" w:rsidR="005E4B85" w:rsidRPr="00174BCC" w:rsidRDefault="005E4B85" w:rsidP="00174BC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4BCC">
        <w:rPr>
          <w:b/>
          <w:bCs/>
          <w:sz w:val="36"/>
          <w:szCs w:val="36"/>
        </w:rPr>
        <w:t>Layer 2 — Achievement Recognition</w:t>
      </w:r>
    </w:p>
    <w:p w14:paraId="1EE4CB96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Examples:</w:t>
      </w:r>
    </w:p>
    <w:p w14:paraId="4A6301B9" w14:textId="77777777" w:rsidR="005E4B85" w:rsidRPr="00174BCC" w:rsidRDefault="005E4B85" w:rsidP="005E4B85">
      <w:pPr>
        <w:numPr>
          <w:ilvl w:val="0"/>
          <w:numId w:val="206"/>
        </w:numPr>
        <w:spacing w:before="100" w:beforeAutospacing="1" w:after="100" w:afterAutospacing="1"/>
      </w:pPr>
      <w:r w:rsidRPr="00174BCC">
        <w:t>badges</w:t>
      </w:r>
    </w:p>
    <w:p w14:paraId="5345F3F1" w14:textId="77777777" w:rsidR="005E4B85" w:rsidRPr="00174BCC" w:rsidRDefault="005E4B85" w:rsidP="005E4B85">
      <w:pPr>
        <w:numPr>
          <w:ilvl w:val="0"/>
          <w:numId w:val="206"/>
        </w:numPr>
        <w:spacing w:before="100" w:beforeAutospacing="1" w:after="100" w:afterAutospacing="1"/>
      </w:pPr>
      <w:r w:rsidRPr="00174BCC">
        <w:t>milestones</w:t>
      </w:r>
    </w:p>
    <w:p w14:paraId="3DAC474F" w14:textId="77777777" w:rsidR="005E4B85" w:rsidRPr="00174BCC" w:rsidRDefault="005E4B85" w:rsidP="005E4B85">
      <w:pPr>
        <w:numPr>
          <w:ilvl w:val="0"/>
          <w:numId w:val="206"/>
        </w:numPr>
        <w:spacing w:before="100" w:beforeAutospacing="1" w:after="100" w:afterAutospacing="1"/>
      </w:pPr>
      <w:r w:rsidRPr="00174BCC">
        <w:t>streaks</w:t>
      </w:r>
    </w:p>
    <w:p w14:paraId="1538649D" w14:textId="77777777" w:rsidR="005E4B85" w:rsidRPr="00174BCC" w:rsidRDefault="005E4B85" w:rsidP="005E4B85">
      <w:pPr>
        <w:numPr>
          <w:ilvl w:val="0"/>
          <w:numId w:val="206"/>
        </w:numPr>
        <w:spacing w:before="100" w:beforeAutospacing="1" w:after="100" w:afterAutospacing="1"/>
      </w:pPr>
      <w:r w:rsidRPr="00174BCC">
        <w:t>titles</w:t>
      </w:r>
    </w:p>
    <w:p w14:paraId="2F789661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Purpose:</w:t>
      </w:r>
      <w:r w:rsidRPr="00174BCC">
        <w:br/>
        <w:t>identity reinforcement.</w:t>
      </w:r>
    </w:p>
    <w:p w14:paraId="402DDBAF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26283BA3">
          <v:rect id="_x0000_i1500" alt="" style="width:468pt;height:.05pt;mso-width-percent:0;mso-height-percent:0;mso-width-percent:0;mso-height-percent:0" o:hralign="center" o:hrstd="t" o:hr="t" fillcolor="#a0a0a0" stroked="f"/>
        </w:pict>
      </w:r>
    </w:p>
    <w:p w14:paraId="3A519740" w14:textId="77777777" w:rsidR="005E4B85" w:rsidRPr="00174BCC" w:rsidRDefault="005E4B85" w:rsidP="00174BC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4BCC">
        <w:rPr>
          <w:b/>
          <w:bCs/>
          <w:sz w:val="36"/>
          <w:szCs w:val="36"/>
        </w:rPr>
        <w:t>Layer 3 — Social Recognition</w:t>
      </w:r>
    </w:p>
    <w:p w14:paraId="67244172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Examples:</w:t>
      </w:r>
    </w:p>
    <w:p w14:paraId="74EFB264" w14:textId="77777777" w:rsidR="005E4B85" w:rsidRPr="00174BCC" w:rsidRDefault="005E4B85" w:rsidP="005E4B85">
      <w:pPr>
        <w:numPr>
          <w:ilvl w:val="0"/>
          <w:numId w:val="207"/>
        </w:numPr>
        <w:spacing w:before="100" w:beforeAutospacing="1" w:after="100" w:afterAutospacing="1"/>
      </w:pPr>
      <w:r w:rsidRPr="00174BCC">
        <w:t>leaderboards</w:t>
      </w:r>
    </w:p>
    <w:p w14:paraId="2A9B8976" w14:textId="77777777" w:rsidR="005E4B85" w:rsidRPr="00174BCC" w:rsidRDefault="005E4B85" w:rsidP="005E4B85">
      <w:pPr>
        <w:numPr>
          <w:ilvl w:val="0"/>
          <w:numId w:val="207"/>
        </w:numPr>
        <w:spacing w:before="100" w:beforeAutospacing="1" w:after="100" w:afterAutospacing="1"/>
      </w:pPr>
      <w:r w:rsidRPr="00174BCC">
        <w:t>house rankings</w:t>
      </w:r>
    </w:p>
    <w:p w14:paraId="2BF53355" w14:textId="77777777" w:rsidR="005E4B85" w:rsidRPr="00174BCC" w:rsidRDefault="005E4B85" w:rsidP="005E4B85">
      <w:pPr>
        <w:numPr>
          <w:ilvl w:val="0"/>
          <w:numId w:val="207"/>
        </w:numPr>
        <w:spacing w:before="100" w:beforeAutospacing="1" w:after="100" w:afterAutospacing="1"/>
      </w:pPr>
      <w:r w:rsidRPr="00174BCC">
        <w:t>featured students</w:t>
      </w:r>
    </w:p>
    <w:p w14:paraId="78BF17F2" w14:textId="77777777" w:rsidR="005E4B85" w:rsidRPr="00174BCC" w:rsidRDefault="005E4B85" w:rsidP="005E4B85">
      <w:pPr>
        <w:numPr>
          <w:ilvl w:val="0"/>
          <w:numId w:val="207"/>
        </w:numPr>
        <w:spacing w:before="100" w:beforeAutospacing="1" w:after="100" w:afterAutospacing="1"/>
      </w:pPr>
      <w:r w:rsidRPr="00174BCC">
        <w:t>spotlight moments</w:t>
      </w:r>
    </w:p>
    <w:p w14:paraId="5606977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lastRenderedPageBreak/>
        <w:t>Purpose:</w:t>
      </w:r>
      <w:r w:rsidRPr="00174BCC">
        <w:br/>
        <w:t>community engagement.</w:t>
      </w:r>
    </w:p>
    <w:p w14:paraId="55EDE0D6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1C079A5C">
          <v:rect id="_x0000_i1499" alt="" style="width:468pt;height:.05pt;mso-width-percent:0;mso-height-percent:0;mso-width-percent:0;mso-height-percent:0" o:hralign="center" o:hrstd="t" o:hr="t" fillcolor="#a0a0a0" stroked="f"/>
        </w:pict>
      </w:r>
    </w:p>
    <w:p w14:paraId="21D75074" w14:textId="77777777" w:rsidR="005E4B85" w:rsidRPr="00174BCC" w:rsidRDefault="005E4B85" w:rsidP="00174BCC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74BCC">
        <w:rPr>
          <w:b/>
          <w:bCs/>
          <w:sz w:val="36"/>
          <w:szCs w:val="36"/>
        </w:rPr>
        <w:t>Layer 4 — Long-Term Progression</w:t>
      </w:r>
    </w:p>
    <w:p w14:paraId="5C363C65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Examples:</w:t>
      </w:r>
    </w:p>
    <w:p w14:paraId="27B7C8C2" w14:textId="77777777" w:rsidR="005E4B85" w:rsidRPr="00174BCC" w:rsidRDefault="005E4B85" w:rsidP="005E4B85">
      <w:pPr>
        <w:numPr>
          <w:ilvl w:val="0"/>
          <w:numId w:val="208"/>
        </w:numPr>
        <w:spacing w:before="100" w:beforeAutospacing="1" w:after="100" w:afterAutospacing="1"/>
      </w:pPr>
      <w:r w:rsidRPr="00174BCC">
        <w:t>cumulative achievements</w:t>
      </w:r>
    </w:p>
    <w:p w14:paraId="509D7AB0" w14:textId="77777777" w:rsidR="005E4B85" w:rsidRPr="00174BCC" w:rsidRDefault="005E4B85" w:rsidP="005E4B85">
      <w:pPr>
        <w:numPr>
          <w:ilvl w:val="0"/>
          <w:numId w:val="208"/>
        </w:numPr>
        <w:spacing w:before="100" w:beforeAutospacing="1" w:after="100" w:afterAutospacing="1"/>
      </w:pPr>
      <w:r w:rsidRPr="00174BCC">
        <w:t>yearly milestones</w:t>
      </w:r>
    </w:p>
    <w:p w14:paraId="4478A554" w14:textId="77777777" w:rsidR="005E4B85" w:rsidRPr="00174BCC" w:rsidRDefault="005E4B85" w:rsidP="005E4B85">
      <w:pPr>
        <w:numPr>
          <w:ilvl w:val="0"/>
          <w:numId w:val="208"/>
        </w:numPr>
        <w:spacing w:before="100" w:beforeAutospacing="1" w:after="100" w:afterAutospacing="1"/>
      </w:pPr>
      <w:r w:rsidRPr="00174BCC">
        <w:t>engagement history</w:t>
      </w:r>
    </w:p>
    <w:p w14:paraId="636B56DD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Purpose:</w:t>
      </w:r>
      <w:r w:rsidRPr="00174BCC">
        <w:br/>
        <w:t>long-term motivation.</w:t>
      </w:r>
    </w:p>
    <w:p w14:paraId="27F043D6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74CD3731">
          <v:rect id="_x0000_i1498" alt="" style="width:468pt;height:.05pt;mso-width-percent:0;mso-height-percent:0;mso-width-percent:0;mso-height-percent:0" o:hralign="center" o:hrstd="t" o:hr="t" fillcolor="#a0a0a0" stroked="f"/>
        </w:pict>
      </w:r>
    </w:p>
    <w:p w14:paraId="476743A1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5. Points System Philosophy</w:t>
      </w:r>
    </w:p>
    <w:p w14:paraId="5F9A5DFD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Points should represent:</w:t>
      </w:r>
    </w:p>
    <w:p w14:paraId="40149F55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positive contribution.</w:t>
      </w:r>
    </w:p>
    <w:p w14:paraId="7231535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Points may be awarded for:</w:t>
      </w:r>
    </w:p>
    <w:p w14:paraId="69576482" w14:textId="77777777" w:rsidR="005E4B85" w:rsidRPr="00174BCC" w:rsidRDefault="005E4B85" w:rsidP="005E4B85">
      <w:pPr>
        <w:numPr>
          <w:ilvl w:val="0"/>
          <w:numId w:val="209"/>
        </w:numPr>
        <w:spacing w:before="100" w:beforeAutospacing="1" w:after="100" w:afterAutospacing="1"/>
      </w:pPr>
      <w:r w:rsidRPr="00174BCC">
        <w:t>participation</w:t>
      </w:r>
    </w:p>
    <w:p w14:paraId="58B7ADB6" w14:textId="77777777" w:rsidR="005E4B85" w:rsidRPr="00174BCC" w:rsidRDefault="005E4B85" w:rsidP="005E4B85">
      <w:pPr>
        <w:numPr>
          <w:ilvl w:val="0"/>
          <w:numId w:val="209"/>
        </w:numPr>
        <w:spacing w:before="100" w:beforeAutospacing="1" w:after="100" w:afterAutospacing="1"/>
      </w:pPr>
      <w:r w:rsidRPr="00174BCC">
        <w:t>achievements</w:t>
      </w:r>
    </w:p>
    <w:p w14:paraId="198FFAD5" w14:textId="77777777" w:rsidR="005E4B85" w:rsidRPr="00174BCC" w:rsidRDefault="005E4B85" w:rsidP="005E4B85">
      <w:pPr>
        <w:numPr>
          <w:ilvl w:val="0"/>
          <w:numId w:val="209"/>
        </w:numPr>
        <w:spacing w:before="100" w:beforeAutospacing="1" w:after="100" w:afterAutospacing="1"/>
      </w:pPr>
      <w:r w:rsidRPr="00174BCC">
        <w:t>consistency</w:t>
      </w:r>
    </w:p>
    <w:p w14:paraId="43967D71" w14:textId="77777777" w:rsidR="005E4B85" w:rsidRPr="00174BCC" w:rsidRDefault="005E4B85" w:rsidP="005E4B85">
      <w:pPr>
        <w:numPr>
          <w:ilvl w:val="0"/>
          <w:numId w:val="209"/>
        </w:numPr>
        <w:spacing w:before="100" w:beforeAutospacing="1" w:after="100" w:afterAutospacing="1"/>
      </w:pPr>
      <w:r w:rsidRPr="00174BCC">
        <w:t>collaboration</w:t>
      </w:r>
    </w:p>
    <w:p w14:paraId="7F573D80" w14:textId="77777777" w:rsidR="005E4B85" w:rsidRPr="00174BCC" w:rsidRDefault="005E4B85" w:rsidP="005E4B85">
      <w:pPr>
        <w:numPr>
          <w:ilvl w:val="0"/>
          <w:numId w:val="209"/>
        </w:numPr>
        <w:spacing w:before="100" w:beforeAutospacing="1" w:after="100" w:afterAutospacing="1"/>
      </w:pPr>
      <w:r w:rsidRPr="00174BCC">
        <w:t>attendance-style engagement</w:t>
      </w:r>
    </w:p>
    <w:p w14:paraId="50DF5574" w14:textId="77777777" w:rsidR="005E4B85" w:rsidRPr="00174BCC" w:rsidRDefault="005E4B85" w:rsidP="005E4B85">
      <w:pPr>
        <w:numPr>
          <w:ilvl w:val="0"/>
          <w:numId w:val="209"/>
        </w:numPr>
        <w:spacing w:before="100" w:beforeAutospacing="1" w:after="100" w:afterAutospacing="1"/>
      </w:pPr>
      <w:r w:rsidRPr="00174BCC">
        <w:t>event involvement</w:t>
      </w:r>
    </w:p>
    <w:p w14:paraId="22DE2A05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Avoid:</w:t>
      </w:r>
      <w:r w:rsidRPr="00174BCC">
        <w:br/>
        <w:t>rewarding ONLY academic performance.</w:t>
      </w:r>
    </w:p>
    <w:p w14:paraId="3FFEC45A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5343F9CC">
          <v:rect id="_x0000_i1497" alt="" style="width:468pt;height:.05pt;mso-width-percent:0;mso-height-percent:0;mso-width-percent:0;mso-height-percent:0" o:hralign="center" o:hrstd="t" o:hr="t" fillcolor="#a0a0a0" stroked="f"/>
        </w:pict>
      </w:r>
    </w:p>
    <w:p w14:paraId="2BBF95ED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6. Point Categories</w:t>
      </w:r>
    </w:p>
    <w:p w14:paraId="6FE767C8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Recommended categories: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326"/>
        <w:gridCol w:w="6018"/>
      </w:tblGrid>
      <w:tr w:rsidR="005E4B85" w:rsidRPr="00174BCC" w14:paraId="459447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556D3" w14:textId="77777777" w:rsidR="005E4B85" w:rsidRPr="00174BCC" w:rsidRDefault="005E4B85" w:rsidP="00174BC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74BCC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0972B" w14:textId="77777777" w:rsidR="005E4B85" w:rsidRPr="00174BCC" w:rsidRDefault="005E4B85" w:rsidP="00174BC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74BCC">
              <w:rPr>
                <w:b/>
                <w:bCs/>
              </w:rPr>
              <w:t>Purpose</w:t>
            </w:r>
          </w:p>
        </w:tc>
      </w:tr>
      <w:tr w:rsidR="005E4B85" w:rsidRPr="00174BCC" w14:paraId="59D655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7F581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2474E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general involvement</w:t>
            </w:r>
          </w:p>
        </w:tc>
      </w:tr>
      <w:tr w:rsidR="005E4B85" w:rsidRPr="00174BCC" w14:paraId="6097AD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30C4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achievement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F79FC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accomplishments</w:t>
            </w:r>
          </w:p>
        </w:tc>
      </w:tr>
      <w:tr w:rsidR="005E4B85" w:rsidRPr="00174BCC" w14:paraId="298069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6A22D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8617A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streak behavior</w:t>
            </w:r>
          </w:p>
        </w:tc>
      </w:tr>
      <w:tr w:rsidR="005E4B85" w:rsidRPr="00174BCC" w14:paraId="25BF3C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D66F2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teamwork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31953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collaborative contribution</w:t>
            </w:r>
          </w:p>
        </w:tc>
      </w:tr>
      <w:tr w:rsidR="005E4B85" w:rsidRPr="00174BCC" w14:paraId="5EA6B9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4A34F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9CC7D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mentoring/support</w:t>
            </w:r>
          </w:p>
        </w:tc>
      </w:tr>
      <w:tr w:rsidR="005E4B85" w:rsidRPr="00174BCC" w14:paraId="6C7328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6E7B2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sports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37819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event participation</w:t>
            </w:r>
          </w:p>
        </w:tc>
      </w:tr>
      <w:tr w:rsidR="005E4B85" w:rsidRPr="00174BCC" w14:paraId="534BC8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84E8A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creativity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9CD0A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artistic contribution</w:t>
            </w:r>
          </w:p>
        </w:tc>
      </w:tr>
    </w:tbl>
    <w:p w14:paraId="1D522F17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06DCC6F5">
          <v:rect id="_x0000_i1496" alt="" style="width:468pt;height:.05pt;mso-width-percent:0;mso-height-percent:0;mso-width-percent:0;mso-height-percent:0" o:hralign="center" o:hrstd="t" o:hr="t" fillcolor="#a0a0a0" stroked="f"/>
        </w:pict>
      </w:r>
    </w:p>
    <w:p w14:paraId="74E54BA3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7. Point Award Architecture</w:t>
      </w:r>
    </w:p>
    <w:p w14:paraId="1B939498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All point awards should create:</w:t>
      </w:r>
    </w:p>
    <w:p w14:paraId="07B83FBF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>point_transactions</w:t>
      </w:r>
    </w:p>
    <w:p w14:paraId="42724287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This creates:</w:t>
      </w:r>
    </w:p>
    <w:p w14:paraId="346EFB1A" w14:textId="77777777" w:rsidR="005E4B85" w:rsidRPr="00174BCC" w:rsidRDefault="005E4B85" w:rsidP="005E4B85">
      <w:pPr>
        <w:numPr>
          <w:ilvl w:val="0"/>
          <w:numId w:val="210"/>
        </w:numPr>
        <w:spacing w:before="100" w:beforeAutospacing="1" w:after="100" w:afterAutospacing="1"/>
      </w:pPr>
      <w:r w:rsidRPr="00174BCC">
        <w:t>auditability</w:t>
      </w:r>
    </w:p>
    <w:p w14:paraId="20A3E7EB" w14:textId="77777777" w:rsidR="005E4B85" w:rsidRPr="00174BCC" w:rsidRDefault="005E4B85" w:rsidP="005E4B85">
      <w:pPr>
        <w:numPr>
          <w:ilvl w:val="0"/>
          <w:numId w:val="210"/>
        </w:numPr>
        <w:spacing w:before="100" w:beforeAutospacing="1" w:after="100" w:afterAutospacing="1"/>
      </w:pPr>
      <w:r w:rsidRPr="00174BCC">
        <w:t>analytics</w:t>
      </w:r>
    </w:p>
    <w:p w14:paraId="4B04E32F" w14:textId="77777777" w:rsidR="005E4B85" w:rsidRPr="00174BCC" w:rsidRDefault="005E4B85" w:rsidP="005E4B85">
      <w:pPr>
        <w:numPr>
          <w:ilvl w:val="0"/>
          <w:numId w:val="210"/>
        </w:numPr>
        <w:spacing w:before="100" w:beforeAutospacing="1" w:after="100" w:afterAutospacing="1"/>
      </w:pPr>
      <w:r w:rsidRPr="00174BCC">
        <w:t>leaderboard integrity</w:t>
      </w:r>
    </w:p>
    <w:p w14:paraId="158C607D" w14:textId="77777777" w:rsidR="005E4B85" w:rsidRPr="00174BCC" w:rsidRDefault="005E4B85" w:rsidP="005E4B85">
      <w:pPr>
        <w:numPr>
          <w:ilvl w:val="0"/>
          <w:numId w:val="210"/>
        </w:numPr>
        <w:spacing w:before="100" w:beforeAutospacing="1" w:after="100" w:afterAutospacing="1"/>
      </w:pPr>
      <w:r w:rsidRPr="00174BCC">
        <w:t>reward automation triggers</w:t>
      </w:r>
    </w:p>
    <w:p w14:paraId="455E49CA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116B1ABF">
          <v:rect id="_x0000_i1495" alt="" style="width:468pt;height:.05pt;mso-width-percent:0;mso-height-percent:0;mso-width-percent:0;mso-height-percent:0" o:hralign="center" o:hrstd="t" o:hr="t" fillcolor="#a0a0a0" stroked="f"/>
        </w:pict>
      </w:r>
    </w:p>
    <w:p w14:paraId="4D41B4EE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8. Immutable Point Philosophy</w:t>
      </w:r>
    </w:p>
    <w:p w14:paraId="6CC6F38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Point transactions should behave like:</w:t>
      </w:r>
    </w:p>
    <w:p w14:paraId="2779D03F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immutable financial records.</w:t>
      </w:r>
    </w:p>
    <w:p w14:paraId="0736D5EF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Avoid:</w:t>
      </w:r>
      <w:r w:rsidRPr="00174BCC">
        <w:br/>
        <w:t>editing historical transactions freely.</w:t>
      </w:r>
    </w:p>
    <w:p w14:paraId="5DB9EB84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Benefits: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trust</w:t>
      </w:r>
      <w:r w:rsidRPr="00174BCC">
        <w:br/>
      </w:r>
      <w:r w:rsidRPr="00174BCC">
        <w:rPr>
          <w:rFonts w:ascii="Apple Color Emoji" w:hAnsi="Apple Color Emoji" w:cs="Apple Color Emoji"/>
        </w:rPr>
        <w:lastRenderedPageBreak/>
        <w:t>✅</w:t>
      </w:r>
      <w:r w:rsidRPr="00174BCC">
        <w:t xml:space="preserve"> fairness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analytics consistency</w:t>
      </w:r>
      <w:r w:rsidRPr="00174BCC">
        <w:br/>
      </w:r>
      <w:r w:rsidRPr="00174BCC">
        <w:rPr>
          <w:rFonts w:ascii="Apple Color Emoji" w:hAnsi="Apple Color Emoji" w:cs="Apple Color Emoji"/>
        </w:rPr>
        <w:t>✅</w:t>
      </w:r>
      <w:r w:rsidRPr="00174BCC">
        <w:t xml:space="preserve"> dispute resolution</w:t>
      </w:r>
    </w:p>
    <w:p w14:paraId="408D21E9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536CCBE8">
          <v:rect id="_x0000_i1494" alt="" style="width:468pt;height:.05pt;mso-width-percent:0;mso-height-percent:0;mso-width-percent:0;mso-height-percent:0" o:hralign="center" o:hrstd="t" o:hr="t" fillcolor="#a0a0a0" stroked="f"/>
        </w:pict>
      </w:r>
    </w:p>
    <w:p w14:paraId="015AC443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9. Badge Architecture</w:t>
      </w:r>
    </w:p>
    <w:p w14:paraId="1227DEF0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Badges represent:</w:t>
      </w:r>
    </w:p>
    <w:p w14:paraId="1EA05131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symbolic recognition.</w:t>
      </w:r>
    </w:p>
    <w:p w14:paraId="07578608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Badges should feel:</w:t>
      </w:r>
    </w:p>
    <w:p w14:paraId="43BD85BC" w14:textId="77777777" w:rsidR="005E4B85" w:rsidRPr="00174BCC" w:rsidRDefault="005E4B85" w:rsidP="005E4B85">
      <w:pPr>
        <w:numPr>
          <w:ilvl w:val="0"/>
          <w:numId w:val="211"/>
        </w:numPr>
        <w:spacing w:before="100" w:beforeAutospacing="1" w:after="100" w:afterAutospacing="1"/>
      </w:pPr>
      <w:r w:rsidRPr="00174BCC">
        <w:t>aspirational</w:t>
      </w:r>
    </w:p>
    <w:p w14:paraId="58C04E8E" w14:textId="77777777" w:rsidR="005E4B85" w:rsidRPr="00174BCC" w:rsidRDefault="005E4B85" w:rsidP="005E4B85">
      <w:pPr>
        <w:numPr>
          <w:ilvl w:val="0"/>
          <w:numId w:val="211"/>
        </w:numPr>
        <w:spacing w:before="100" w:beforeAutospacing="1" w:after="100" w:afterAutospacing="1"/>
      </w:pPr>
      <w:r w:rsidRPr="00174BCC">
        <w:t>meaningful</w:t>
      </w:r>
    </w:p>
    <w:p w14:paraId="64928A3B" w14:textId="77777777" w:rsidR="005E4B85" w:rsidRPr="00174BCC" w:rsidRDefault="005E4B85" w:rsidP="005E4B85">
      <w:pPr>
        <w:numPr>
          <w:ilvl w:val="0"/>
          <w:numId w:val="211"/>
        </w:numPr>
        <w:spacing w:before="100" w:beforeAutospacing="1" w:after="100" w:afterAutospacing="1"/>
      </w:pPr>
      <w:r w:rsidRPr="00174BCC">
        <w:t>collectible</w:t>
      </w:r>
    </w:p>
    <w:p w14:paraId="64CDE1CF" w14:textId="77777777" w:rsidR="005E4B85" w:rsidRPr="00174BCC" w:rsidRDefault="005E4B85" w:rsidP="005E4B85">
      <w:pPr>
        <w:numPr>
          <w:ilvl w:val="0"/>
          <w:numId w:val="211"/>
        </w:numPr>
        <w:spacing w:before="100" w:beforeAutospacing="1" w:after="100" w:afterAutospacing="1"/>
      </w:pPr>
      <w:r w:rsidRPr="00174BCC">
        <w:t>identity-building</w:t>
      </w:r>
    </w:p>
    <w:p w14:paraId="495C9D03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NOT:</w:t>
      </w:r>
      <w:r w:rsidRPr="00174BCC">
        <w:br/>
        <w:t>cheap achievement spam.</w:t>
      </w:r>
    </w:p>
    <w:p w14:paraId="01005BA1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51921CD4">
          <v:rect id="_x0000_i1493" alt="" style="width:468pt;height:.05pt;mso-width-percent:0;mso-height-percent:0;mso-width-percent:0;mso-height-percent:0" o:hralign="center" o:hrstd="t" o:hr="t" fillcolor="#a0a0a0" stroked="f"/>
        </w:pict>
      </w:r>
    </w:p>
    <w:p w14:paraId="05C7D34F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10. Badge Categories</w:t>
      </w:r>
    </w:p>
    <w:p w14:paraId="5E022A6E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38"/>
        <w:gridCol w:w="5706"/>
      </w:tblGrid>
      <w:tr w:rsidR="005E4B85" w:rsidRPr="00174BCC" w14:paraId="7D20156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B42A" w14:textId="77777777" w:rsidR="005E4B85" w:rsidRPr="00174BCC" w:rsidRDefault="005E4B85" w:rsidP="00174BC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74BCC">
              <w:rPr>
                <w:b/>
                <w:bCs/>
              </w:rPr>
              <w:t>Badge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6643C" w14:textId="77777777" w:rsidR="005E4B85" w:rsidRPr="00174BCC" w:rsidRDefault="005E4B85" w:rsidP="00174BCC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174BCC">
              <w:rPr>
                <w:b/>
                <w:bCs/>
              </w:rPr>
              <w:t>Purpose</w:t>
            </w:r>
          </w:p>
        </w:tc>
      </w:tr>
      <w:tr w:rsidR="005E4B85" w:rsidRPr="00174BCC" w14:paraId="31B841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1244C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participation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A4D68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involvement</w:t>
            </w:r>
          </w:p>
        </w:tc>
      </w:tr>
      <w:tr w:rsidR="005E4B85" w:rsidRPr="00174BCC" w14:paraId="52A8A4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1113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2BFE5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streaks</w:t>
            </w:r>
          </w:p>
        </w:tc>
      </w:tr>
      <w:tr w:rsidR="005E4B85" w:rsidRPr="00174BCC" w14:paraId="770CDE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1B386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E422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contribution</w:t>
            </w:r>
          </w:p>
        </w:tc>
      </w:tr>
      <w:tr w:rsidR="005E4B85" w:rsidRPr="00174BCC" w14:paraId="0E54F5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38CAA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teamwork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8403C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collaboration</w:t>
            </w:r>
          </w:p>
        </w:tc>
      </w:tr>
      <w:tr w:rsidR="005E4B85" w:rsidRPr="00174BCC" w14:paraId="5B047D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CB4BA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creativity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3E9A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innovation</w:t>
            </w:r>
          </w:p>
        </w:tc>
      </w:tr>
      <w:tr w:rsidR="005E4B85" w:rsidRPr="00174BCC" w14:paraId="1F2440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066E1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sportsmanship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A079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positive behavior</w:t>
            </w:r>
          </w:p>
        </w:tc>
      </w:tr>
      <w:tr w:rsidR="005E4B85" w:rsidRPr="00174BCC" w14:paraId="014C3A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A12C4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lastRenderedPageBreak/>
              <w:t>house pride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EBBEC" w14:textId="77777777" w:rsidR="005E4B85" w:rsidRPr="00174BCC" w:rsidRDefault="005E4B85" w:rsidP="00174BCC">
            <w:pPr>
              <w:spacing w:before="100" w:beforeAutospacing="1" w:after="100" w:afterAutospacing="1"/>
            </w:pPr>
            <w:r w:rsidRPr="00174BCC">
              <w:t>competition contribution</w:t>
            </w:r>
          </w:p>
        </w:tc>
      </w:tr>
    </w:tbl>
    <w:p w14:paraId="647E83E5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4D25506E">
          <v:rect id="_x0000_i1492" alt="" style="width:468pt;height:.05pt;mso-width-percent:0;mso-height-percent:0;mso-width-percent:0;mso-height-percent:0" o:hralign="center" o:hrstd="t" o:hr="t" fillcolor="#a0a0a0" stroked="f"/>
        </w:pict>
      </w:r>
    </w:p>
    <w:p w14:paraId="6496DF8D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11. Badge Unlock Philosophy</w:t>
      </w:r>
    </w:p>
    <w:p w14:paraId="0B0B1717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Badges should unlock through:</w:t>
      </w:r>
    </w:p>
    <w:p w14:paraId="4381924A" w14:textId="77777777" w:rsidR="005E4B85" w:rsidRPr="00174BCC" w:rsidRDefault="005E4B85" w:rsidP="005E4B85">
      <w:pPr>
        <w:numPr>
          <w:ilvl w:val="0"/>
          <w:numId w:val="212"/>
        </w:numPr>
        <w:spacing w:before="100" w:beforeAutospacing="1" w:after="100" w:afterAutospacing="1"/>
      </w:pPr>
      <w:r w:rsidRPr="00174BCC">
        <w:t>milestones</w:t>
      </w:r>
    </w:p>
    <w:p w14:paraId="5CD5FEEB" w14:textId="77777777" w:rsidR="005E4B85" w:rsidRPr="00174BCC" w:rsidRDefault="005E4B85" w:rsidP="005E4B85">
      <w:pPr>
        <w:numPr>
          <w:ilvl w:val="0"/>
          <w:numId w:val="212"/>
        </w:numPr>
        <w:spacing w:before="100" w:beforeAutospacing="1" w:after="100" w:afterAutospacing="1"/>
      </w:pPr>
      <w:r w:rsidRPr="00174BCC">
        <w:t>behavioral patterns</w:t>
      </w:r>
    </w:p>
    <w:p w14:paraId="18A155A4" w14:textId="77777777" w:rsidR="005E4B85" w:rsidRPr="00174BCC" w:rsidRDefault="005E4B85" w:rsidP="005E4B85">
      <w:pPr>
        <w:numPr>
          <w:ilvl w:val="0"/>
          <w:numId w:val="212"/>
        </w:numPr>
        <w:spacing w:before="100" w:beforeAutospacing="1" w:after="100" w:afterAutospacing="1"/>
      </w:pPr>
      <w:r w:rsidRPr="00174BCC">
        <w:t>participation consistency</w:t>
      </w:r>
    </w:p>
    <w:p w14:paraId="005F2702" w14:textId="77777777" w:rsidR="005E4B85" w:rsidRPr="00174BCC" w:rsidRDefault="005E4B85" w:rsidP="005E4B85">
      <w:pPr>
        <w:numPr>
          <w:ilvl w:val="0"/>
          <w:numId w:val="212"/>
        </w:numPr>
        <w:spacing w:before="100" w:beforeAutospacing="1" w:after="100" w:afterAutospacing="1"/>
      </w:pPr>
      <w:r w:rsidRPr="00174BCC">
        <w:t>meaningful contribution</w:t>
      </w:r>
    </w:p>
    <w:p w14:paraId="5D683491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Avoid:</w:t>
      </w:r>
      <w:r w:rsidRPr="00174BCC">
        <w:br/>
        <w:t>pure randomness.</w:t>
      </w:r>
    </w:p>
    <w:p w14:paraId="01B58B67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72F58F96">
          <v:rect id="_x0000_i1491" alt="" style="width:468pt;height:.05pt;mso-width-percent:0;mso-height-percent:0;mso-width-percent:0;mso-height-percent:0" o:hralign="center" o:hrstd="t" o:hr="t" fillcolor="#a0a0a0" stroked="f"/>
        </w:pict>
      </w:r>
    </w:p>
    <w:p w14:paraId="2CB19F6C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12. Achievement Pipeline</w:t>
      </w:r>
    </w:p>
    <w:p w14:paraId="353DC422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Recommended flow:</w:t>
      </w:r>
    </w:p>
    <w:p w14:paraId="1D9A2B4A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>activity created</w:t>
      </w:r>
    </w:p>
    <w:p w14:paraId="3E7B6EAE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 xml:space="preserve">    ↓</w:t>
      </w:r>
    </w:p>
    <w:p w14:paraId="2051D6EA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>Cloud Function evaluates conditions</w:t>
      </w:r>
    </w:p>
    <w:p w14:paraId="7EAE9057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 xml:space="preserve">    ↓</w:t>
      </w:r>
    </w:p>
    <w:p w14:paraId="09E468CC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>badge unlocked</w:t>
      </w:r>
    </w:p>
    <w:p w14:paraId="1A951215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 xml:space="preserve">    ↓</w:t>
      </w:r>
    </w:p>
    <w:p w14:paraId="63E37D67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>reward stored</w:t>
      </w:r>
    </w:p>
    <w:p w14:paraId="294EC717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 xml:space="preserve">    ↓</w:t>
      </w:r>
    </w:p>
    <w:p w14:paraId="4E387BB2" w14:textId="77777777" w:rsidR="005E4B85" w:rsidRPr="00174BCC" w:rsidRDefault="005E4B85" w:rsidP="00174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74BCC">
        <w:rPr>
          <w:rFonts w:ascii="Courier New" w:hAnsi="Courier New" w:cs="Courier New"/>
          <w:sz w:val="20"/>
          <w:szCs w:val="20"/>
        </w:rPr>
        <w:t>notification triggered</w:t>
      </w:r>
    </w:p>
    <w:p w14:paraId="67EE3A4C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431D1C51">
          <v:rect id="_x0000_i1490" alt="" style="width:468pt;height:.05pt;mso-width-percent:0;mso-height-percent:0;mso-width-percent:0;mso-height-percent:0" o:hralign="center" o:hrstd="t" o:hr="t" fillcolor="#a0a0a0" stroked="f"/>
        </w:pict>
      </w:r>
    </w:p>
    <w:p w14:paraId="393F5F42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13. Hidden Achievement Strategy</w:t>
      </w:r>
    </w:p>
    <w:p w14:paraId="4F36452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Some achievements may remain:</w:t>
      </w:r>
    </w:p>
    <w:p w14:paraId="70081C18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secret/unlocked unexpectedly.</w:t>
      </w:r>
    </w:p>
    <w:p w14:paraId="022ABBA2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Examples:</w:t>
      </w:r>
    </w:p>
    <w:p w14:paraId="3C6CF385" w14:textId="77777777" w:rsidR="005E4B85" w:rsidRPr="00174BCC" w:rsidRDefault="005E4B85" w:rsidP="005E4B85">
      <w:pPr>
        <w:numPr>
          <w:ilvl w:val="0"/>
          <w:numId w:val="213"/>
        </w:numPr>
        <w:spacing w:before="100" w:beforeAutospacing="1" w:after="100" w:afterAutospacing="1"/>
      </w:pPr>
      <w:r w:rsidRPr="00174BCC">
        <w:t>30-day consistency</w:t>
      </w:r>
    </w:p>
    <w:p w14:paraId="3AC6FB9A" w14:textId="77777777" w:rsidR="005E4B85" w:rsidRPr="00174BCC" w:rsidRDefault="005E4B85" w:rsidP="005E4B85">
      <w:pPr>
        <w:numPr>
          <w:ilvl w:val="0"/>
          <w:numId w:val="213"/>
        </w:numPr>
        <w:spacing w:before="100" w:beforeAutospacing="1" w:after="100" w:afterAutospacing="1"/>
      </w:pPr>
      <w:r w:rsidRPr="00174BCC">
        <w:lastRenderedPageBreak/>
        <w:t>helping others repeatedly</w:t>
      </w:r>
    </w:p>
    <w:p w14:paraId="7EAF1BF5" w14:textId="77777777" w:rsidR="005E4B85" w:rsidRPr="00174BCC" w:rsidRDefault="005E4B85" w:rsidP="005E4B85">
      <w:pPr>
        <w:numPr>
          <w:ilvl w:val="0"/>
          <w:numId w:val="213"/>
        </w:numPr>
        <w:spacing w:before="100" w:beforeAutospacing="1" w:after="100" w:afterAutospacing="1"/>
      </w:pPr>
      <w:r w:rsidRPr="00174BCC">
        <w:t>event participation streak</w:t>
      </w:r>
    </w:p>
    <w:p w14:paraId="1ED07E1E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This increases:</w:t>
      </w:r>
      <w:r w:rsidRPr="00174BCC">
        <w:br/>
        <w:t>emotional delight.</w:t>
      </w:r>
    </w:p>
    <w:p w14:paraId="3F82FEF8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5871F6CE">
          <v:rect id="_x0000_i1489" alt="" style="width:468pt;height:.05pt;mso-width-percent:0;mso-height-percent:0;mso-width-percent:0;mso-height-percent:0" o:hralign="center" o:hrstd="t" o:hr="t" fillcolor="#a0a0a0" stroked="f"/>
        </w:pict>
      </w:r>
    </w:p>
    <w:p w14:paraId="1F7C412B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14. House Competition Philosophy</w:t>
      </w:r>
    </w:p>
    <w:p w14:paraId="7CDCD6A0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House systems should encourage:</w:t>
      </w:r>
    </w:p>
    <w:p w14:paraId="3F22A752" w14:textId="77777777" w:rsidR="005E4B85" w:rsidRPr="00174BCC" w:rsidRDefault="005E4B85" w:rsidP="005E4B85">
      <w:pPr>
        <w:numPr>
          <w:ilvl w:val="0"/>
          <w:numId w:val="214"/>
        </w:numPr>
        <w:spacing w:before="100" w:beforeAutospacing="1" w:after="100" w:afterAutospacing="1"/>
      </w:pPr>
      <w:r w:rsidRPr="00174BCC">
        <w:t>teamwork</w:t>
      </w:r>
    </w:p>
    <w:p w14:paraId="2F79BD8C" w14:textId="77777777" w:rsidR="005E4B85" w:rsidRPr="00174BCC" w:rsidRDefault="005E4B85" w:rsidP="005E4B85">
      <w:pPr>
        <w:numPr>
          <w:ilvl w:val="0"/>
          <w:numId w:val="214"/>
        </w:numPr>
        <w:spacing w:before="100" w:beforeAutospacing="1" w:after="100" w:afterAutospacing="1"/>
      </w:pPr>
      <w:r w:rsidRPr="00174BCC">
        <w:t>belonging</w:t>
      </w:r>
    </w:p>
    <w:p w14:paraId="6C6965A5" w14:textId="77777777" w:rsidR="005E4B85" w:rsidRPr="00174BCC" w:rsidRDefault="005E4B85" w:rsidP="005E4B85">
      <w:pPr>
        <w:numPr>
          <w:ilvl w:val="0"/>
          <w:numId w:val="214"/>
        </w:numPr>
        <w:spacing w:before="100" w:beforeAutospacing="1" w:after="100" w:afterAutospacing="1"/>
      </w:pPr>
      <w:r w:rsidRPr="00174BCC">
        <w:t>school spirit</w:t>
      </w:r>
    </w:p>
    <w:p w14:paraId="226D5737" w14:textId="77777777" w:rsidR="005E4B85" w:rsidRPr="00174BCC" w:rsidRDefault="005E4B85" w:rsidP="005E4B85">
      <w:pPr>
        <w:numPr>
          <w:ilvl w:val="0"/>
          <w:numId w:val="214"/>
        </w:numPr>
        <w:spacing w:before="100" w:beforeAutospacing="1" w:after="100" w:afterAutospacing="1"/>
      </w:pPr>
      <w:r w:rsidRPr="00174BCC">
        <w:t>collaborative motivation</w:t>
      </w:r>
    </w:p>
    <w:p w14:paraId="57B79E96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NOT:</w:t>
      </w:r>
      <w:r w:rsidRPr="00174BCC">
        <w:br/>
        <w:t>aggressive rivalry.</w:t>
      </w:r>
    </w:p>
    <w:p w14:paraId="3A4BD6E1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3FF262BC">
          <v:rect id="_x0000_i1488" alt="" style="width:468pt;height:.05pt;mso-width-percent:0;mso-height-percent:0;mso-width-percent:0;mso-height-percent:0" o:hralign="center" o:hrstd="t" o:hr="t" fillcolor="#a0a0a0" stroked="f"/>
        </w:pict>
      </w:r>
    </w:p>
    <w:p w14:paraId="0A7F4F48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15. House Leaderboard Strategy</w:t>
      </w:r>
    </w:p>
    <w:p w14:paraId="511132F4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Leaderboards should emphasize:</w:t>
      </w:r>
    </w:p>
    <w:p w14:paraId="1BDCA484" w14:textId="77777777" w:rsidR="005E4B85" w:rsidRPr="00174BCC" w:rsidRDefault="005E4B85" w:rsidP="005E4B85">
      <w:pPr>
        <w:numPr>
          <w:ilvl w:val="0"/>
          <w:numId w:val="215"/>
        </w:numPr>
        <w:spacing w:before="100" w:beforeAutospacing="1" w:after="100" w:afterAutospacing="1"/>
      </w:pPr>
      <w:r w:rsidRPr="00174BCC">
        <w:t>momentum</w:t>
      </w:r>
    </w:p>
    <w:p w14:paraId="7AA028AD" w14:textId="77777777" w:rsidR="005E4B85" w:rsidRPr="00174BCC" w:rsidRDefault="005E4B85" w:rsidP="005E4B85">
      <w:pPr>
        <w:numPr>
          <w:ilvl w:val="0"/>
          <w:numId w:val="215"/>
        </w:numPr>
        <w:spacing w:before="100" w:beforeAutospacing="1" w:after="100" w:afterAutospacing="1"/>
      </w:pPr>
      <w:r w:rsidRPr="00174BCC">
        <w:t>teamwork</w:t>
      </w:r>
    </w:p>
    <w:p w14:paraId="6D45750C" w14:textId="77777777" w:rsidR="005E4B85" w:rsidRPr="00174BCC" w:rsidRDefault="005E4B85" w:rsidP="005E4B85">
      <w:pPr>
        <w:numPr>
          <w:ilvl w:val="0"/>
          <w:numId w:val="215"/>
        </w:numPr>
        <w:spacing w:before="100" w:beforeAutospacing="1" w:after="100" w:afterAutospacing="1"/>
      </w:pPr>
      <w:r w:rsidRPr="00174BCC">
        <w:t>participation</w:t>
      </w:r>
    </w:p>
    <w:p w14:paraId="1CA84579" w14:textId="77777777" w:rsidR="005E4B85" w:rsidRPr="00174BCC" w:rsidRDefault="005E4B85" w:rsidP="005E4B85">
      <w:pPr>
        <w:numPr>
          <w:ilvl w:val="0"/>
          <w:numId w:val="215"/>
        </w:numPr>
        <w:spacing w:before="100" w:beforeAutospacing="1" w:after="100" w:afterAutospacing="1"/>
      </w:pPr>
      <w:r w:rsidRPr="00174BCC">
        <w:t>progress</w:t>
      </w:r>
    </w:p>
    <w:p w14:paraId="7E7DED06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Avoid:</w:t>
      </w:r>
      <w:r w:rsidRPr="00174BCC">
        <w:br/>
        <w:t>making lower-ranked houses feel hopeless.</w:t>
      </w:r>
    </w:p>
    <w:p w14:paraId="3FFAF69E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72F8D1FB">
          <v:rect id="_x0000_i1487" alt="" style="width:468pt;height:.05pt;mso-width-percent:0;mso-height-percent:0;mso-width-percent:0;mso-height-percent:0" o:hralign="center" o:hrstd="t" o:hr="t" fillcolor="#a0a0a0" stroked="f"/>
        </w:pict>
      </w:r>
    </w:p>
    <w:p w14:paraId="19D3D368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16. Leaderboard Reset Philosophy</w:t>
      </w:r>
    </w:p>
    <w:p w14:paraId="6E62059C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Leaderboards should support:</w:t>
      </w:r>
    </w:p>
    <w:p w14:paraId="417E20CA" w14:textId="77777777" w:rsidR="005E4B85" w:rsidRPr="00174BCC" w:rsidRDefault="005E4B85" w:rsidP="005E4B85">
      <w:pPr>
        <w:numPr>
          <w:ilvl w:val="0"/>
          <w:numId w:val="216"/>
        </w:numPr>
        <w:spacing w:before="100" w:beforeAutospacing="1" w:after="100" w:afterAutospacing="1"/>
      </w:pPr>
      <w:r w:rsidRPr="00174BCC">
        <w:t>weekly resets</w:t>
      </w:r>
    </w:p>
    <w:p w14:paraId="1EBCCD9C" w14:textId="77777777" w:rsidR="005E4B85" w:rsidRPr="00174BCC" w:rsidRDefault="005E4B85" w:rsidP="005E4B85">
      <w:pPr>
        <w:numPr>
          <w:ilvl w:val="0"/>
          <w:numId w:val="216"/>
        </w:numPr>
        <w:spacing w:before="100" w:beforeAutospacing="1" w:after="100" w:afterAutospacing="1"/>
      </w:pPr>
      <w:r w:rsidRPr="00174BCC">
        <w:t>monthly resets</w:t>
      </w:r>
    </w:p>
    <w:p w14:paraId="4C28A68C" w14:textId="77777777" w:rsidR="005E4B85" w:rsidRPr="00174BCC" w:rsidRDefault="005E4B85" w:rsidP="005E4B85">
      <w:pPr>
        <w:numPr>
          <w:ilvl w:val="0"/>
          <w:numId w:val="216"/>
        </w:numPr>
        <w:spacing w:before="100" w:beforeAutospacing="1" w:after="100" w:afterAutospacing="1"/>
      </w:pPr>
      <w:r w:rsidRPr="00174BCC">
        <w:t>seasonal competitions</w:t>
      </w:r>
    </w:p>
    <w:p w14:paraId="4E8A30A2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lastRenderedPageBreak/>
        <w:t>Benefits:</w:t>
      </w:r>
    </w:p>
    <w:p w14:paraId="2678A6A5" w14:textId="77777777" w:rsidR="005E4B85" w:rsidRPr="00174BCC" w:rsidRDefault="005E4B85" w:rsidP="005E4B85">
      <w:pPr>
        <w:numPr>
          <w:ilvl w:val="0"/>
          <w:numId w:val="217"/>
        </w:numPr>
        <w:spacing w:before="100" w:beforeAutospacing="1" w:after="100" w:afterAutospacing="1"/>
      </w:pPr>
      <w:r w:rsidRPr="00174BCC">
        <w:t>new motivation cycles</w:t>
      </w:r>
    </w:p>
    <w:p w14:paraId="7D9DE214" w14:textId="77777777" w:rsidR="005E4B85" w:rsidRPr="00174BCC" w:rsidRDefault="005E4B85" w:rsidP="005E4B85">
      <w:pPr>
        <w:numPr>
          <w:ilvl w:val="0"/>
          <w:numId w:val="217"/>
        </w:numPr>
        <w:spacing w:before="100" w:beforeAutospacing="1" w:after="100" w:afterAutospacing="1"/>
      </w:pPr>
      <w:r w:rsidRPr="00174BCC">
        <w:t>fresh opportunities</w:t>
      </w:r>
    </w:p>
    <w:p w14:paraId="2CF706D0" w14:textId="77777777" w:rsidR="005E4B85" w:rsidRPr="00174BCC" w:rsidRDefault="005E4B85" w:rsidP="005E4B85">
      <w:pPr>
        <w:numPr>
          <w:ilvl w:val="0"/>
          <w:numId w:val="217"/>
        </w:numPr>
        <w:spacing w:before="100" w:beforeAutospacing="1" w:after="100" w:afterAutospacing="1"/>
      </w:pPr>
      <w:r w:rsidRPr="00174BCC">
        <w:t>reduced stagnation</w:t>
      </w:r>
    </w:p>
    <w:p w14:paraId="1BCD2278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282122A4">
          <v:rect id="_x0000_i1486" alt="" style="width:468pt;height:.05pt;mso-width-percent:0;mso-height-percent:0;mso-width-percent:0;mso-height-percent:0" o:hralign="center" o:hrstd="t" o:hr="t" fillcolor="#a0a0a0" stroked="f"/>
        </w:pict>
      </w:r>
    </w:p>
    <w:p w14:paraId="27B02552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17. Progression Systems</w:t>
      </w:r>
    </w:p>
    <w:p w14:paraId="2B947875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Future systems may support:</w:t>
      </w:r>
    </w:p>
    <w:p w14:paraId="79DDE6C9" w14:textId="77777777" w:rsidR="005E4B85" w:rsidRPr="00174BCC" w:rsidRDefault="005E4B85" w:rsidP="005E4B85">
      <w:pPr>
        <w:numPr>
          <w:ilvl w:val="0"/>
          <w:numId w:val="218"/>
        </w:numPr>
        <w:spacing w:before="100" w:beforeAutospacing="1" w:after="100" w:afterAutospacing="1"/>
      </w:pPr>
      <w:r w:rsidRPr="00174BCC">
        <w:t>levels</w:t>
      </w:r>
    </w:p>
    <w:p w14:paraId="50EB9565" w14:textId="77777777" w:rsidR="005E4B85" w:rsidRPr="00174BCC" w:rsidRDefault="005E4B85" w:rsidP="005E4B85">
      <w:pPr>
        <w:numPr>
          <w:ilvl w:val="0"/>
          <w:numId w:val="218"/>
        </w:numPr>
        <w:spacing w:before="100" w:beforeAutospacing="1" w:after="100" w:afterAutospacing="1"/>
      </w:pPr>
      <w:r w:rsidRPr="00174BCC">
        <w:t>engagement tiers</w:t>
      </w:r>
    </w:p>
    <w:p w14:paraId="78CF1E94" w14:textId="77777777" w:rsidR="005E4B85" w:rsidRPr="00174BCC" w:rsidRDefault="005E4B85" w:rsidP="005E4B85">
      <w:pPr>
        <w:numPr>
          <w:ilvl w:val="0"/>
          <w:numId w:val="218"/>
        </w:numPr>
        <w:spacing w:before="100" w:beforeAutospacing="1" w:after="100" w:afterAutospacing="1"/>
      </w:pPr>
      <w:r w:rsidRPr="00174BCC">
        <w:t>reputation systems</w:t>
      </w:r>
    </w:p>
    <w:p w14:paraId="3CD4FA45" w14:textId="77777777" w:rsidR="005E4B85" w:rsidRPr="00174BCC" w:rsidRDefault="005E4B85" w:rsidP="005E4B85">
      <w:pPr>
        <w:numPr>
          <w:ilvl w:val="0"/>
          <w:numId w:val="218"/>
        </w:numPr>
        <w:spacing w:before="100" w:beforeAutospacing="1" w:after="100" w:afterAutospacing="1"/>
      </w:pPr>
      <w:r w:rsidRPr="00174BCC">
        <w:t>house divisions</w:t>
      </w:r>
    </w:p>
    <w:p w14:paraId="5191EF20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These should remain:</w:t>
      </w:r>
      <w:r w:rsidRPr="00174BCC">
        <w:br/>
        <w:t>motivational,</w:t>
      </w:r>
      <w:r w:rsidRPr="00174BCC">
        <w:br/>
        <w:t>NOT exploitative.</w:t>
      </w:r>
    </w:p>
    <w:p w14:paraId="668F7218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6DF0B1E2">
          <v:rect id="_x0000_i1485" alt="" style="width:468pt;height:.05pt;mso-width-percent:0;mso-height-percent:0;mso-width-percent:0;mso-height-percent:0" o:hralign="center" o:hrstd="t" o:hr="t" fillcolor="#a0a0a0" stroked="f"/>
        </w:pict>
      </w:r>
    </w:p>
    <w:p w14:paraId="2818E9E6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18. Streak System Philosophy</w:t>
      </w:r>
    </w:p>
    <w:p w14:paraId="5ED1D49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Streaks reinforce:</w:t>
      </w:r>
    </w:p>
    <w:p w14:paraId="32D5ECB1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consistency.</w:t>
      </w:r>
    </w:p>
    <w:p w14:paraId="53E6067C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Examples:</w:t>
      </w:r>
    </w:p>
    <w:p w14:paraId="3A93A820" w14:textId="77777777" w:rsidR="005E4B85" w:rsidRPr="00174BCC" w:rsidRDefault="005E4B85" w:rsidP="005E4B85">
      <w:pPr>
        <w:numPr>
          <w:ilvl w:val="0"/>
          <w:numId w:val="219"/>
        </w:numPr>
        <w:spacing w:before="100" w:beforeAutospacing="1" w:after="100" w:afterAutospacing="1"/>
      </w:pPr>
      <w:r w:rsidRPr="00174BCC">
        <w:t>daily participation streak</w:t>
      </w:r>
    </w:p>
    <w:p w14:paraId="4DA5AEBD" w14:textId="77777777" w:rsidR="005E4B85" w:rsidRPr="00174BCC" w:rsidRDefault="005E4B85" w:rsidP="005E4B85">
      <w:pPr>
        <w:numPr>
          <w:ilvl w:val="0"/>
          <w:numId w:val="219"/>
        </w:numPr>
        <w:spacing w:before="100" w:beforeAutospacing="1" w:after="100" w:afterAutospacing="1"/>
      </w:pPr>
      <w:r w:rsidRPr="00174BCC">
        <w:t>weekly engagement streak</w:t>
      </w:r>
    </w:p>
    <w:p w14:paraId="682D5DB4" w14:textId="77777777" w:rsidR="005E4B85" w:rsidRPr="00174BCC" w:rsidRDefault="005E4B85" w:rsidP="005E4B85">
      <w:pPr>
        <w:numPr>
          <w:ilvl w:val="0"/>
          <w:numId w:val="219"/>
        </w:numPr>
        <w:spacing w:before="100" w:beforeAutospacing="1" w:after="100" w:afterAutospacing="1"/>
      </w:pPr>
      <w:r w:rsidRPr="00174BCC">
        <w:t>competition attendance streak</w:t>
      </w:r>
    </w:p>
    <w:p w14:paraId="2F70A273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Avoid:</w:t>
      </w:r>
      <w:r w:rsidRPr="00174BCC">
        <w:br/>
        <w:t>punitive streak loss UX.</w:t>
      </w:r>
    </w:p>
    <w:p w14:paraId="0F14EA60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580FC5DA">
          <v:rect id="_x0000_i1484" alt="" style="width:468pt;height:.05pt;mso-width-percent:0;mso-height-percent:0;mso-width-percent:0;mso-height-percent:0" o:hralign="center" o:hrstd="t" o:hr="t" fillcolor="#a0a0a0" stroked="f"/>
        </w:pict>
      </w:r>
    </w:p>
    <w:p w14:paraId="30701B20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19. Positive Reinforcement Philosophy</w:t>
      </w:r>
    </w:p>
    <w:p w14:paraId="57CD6195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lastRenderedPageBreak/>
        <w:t>EduPulse should celebrate:</w:t>
      </w:r>
    </w:p>
    <w:p w14:paraId="7D256B7D" w14:textId="77777777" w:rsidR="005E4B85" w:rsidRPr="00174BCC" w:rsidRDefault="005E4B85" w:rsidP="005E4B85">
      <w:pPr>
        <w:numPr>
          <w:ilvl w:val="0"/>
          <w:numId w:val="220"/>
        </w:numPr>
        <w:spacing w:before="100" w:beforeAutospacing="1" w:after="100" w:afterAutospacing="1"/>
      </w:pPr>
      <w:r w:rsidRPr="00174BCC">
        <w:t>progress</w:t>
      </w:r>
    </w:p>
    <w:p w14:paraId="1F999CDD" w14:textId="77777777" w:rsidR="005E4B85" w:rsidRPr="00174BCC" w:rsidRDefault="005E4B85" w:rsidP="005E4B85">
      <w:pPr>
        <w:numPr>
          <w:ilvl w:val="0"/>
          <w:numId w:val="220"/>
        </w:numPr>
        <w:spacing w:before="100" w:beforeAutospacing="1" w:after="100" w:afterAutospacing="1"/>
      </w:pPr>
      <w:r w:rsidRPr="00174BCC">
        <w:t>effort</w:t>
      </w:r>
    </w:p>
    <w:p w14:paraId="632386E6" w14:textId="77777777" w:rsidR="005E4B85" w:rsidRPr="00174BCC" w:rsidRDefault="005E4B85" w:rsidP="005E4B85">
      <w:pPr>
        <w:numPr>
          <w:ilvl w:val="0"/>
          <w:numId w:val="220"/>
        </w:numPr>
        <w:spacing w:before="100" w:beforeAutospacing="1" w:after="100" w:afterAutospacing="1"/>
      </w:pPr>
      <w:r w:rsidRPr="00174BCC">
        <w:t>participation improvement</w:t>
      </w:r>
    </w:p>
    <w:p w14:paraId="64FB23BB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NOT just:</w:t>
      </w:r>
      <w:r w:rsidRPr="00174BCC">
        <w:br/>
        <w:t>top performers.</w:t>
      </w:r>
    </w:p>
    <w:p w14:paraId="1196B8A5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173CFB5C">
          <v:rect id="_x0000_i1483" alt="" style="width:468pt;height:.05pt;mso-width-percent:0;mso-height-percent:0;mso-width-percent:0;mso-height-percent:0" o:hralign="center" o:hrstd="t" o:hr="t" fillcolor="#a0a0a0" stroked="f"/>
        </w:pict>
      </w:r>
    </w:p>
    <w:p w14:paraId="5E364125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20. Recognition Diversity</w:t>
      </w:r>
    </w:p>
    <w:p w14:paraId="626E12EA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Recognition systems should avoid:</w:t>
      </w:r>
      <w:r w:rsidRPr="00174BCC">
        <w:br/>
        <w:t>the same students always dominating.</w:t>
      </w:r>
    </w:p>
    <w:p w14:paraId="33D8791E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Analytics should help identify:</w:t>
      </w:r>
    </w:p>
    <w:p w14:paraId="12AB5323" w14:textId="77777777" w:rsidR="005E4B85" w:rsidRPr="00174BCC" w:rsidRDefault="005E4B85" w:rsidP="005E4B85">
      <w:pPr>
        <w:numPr>
          <w:ilvl w:val="0"/>
          <w:numId w:val="221"/>
        </w:numPr>
        <w:spacing w:before="100" w:beforeAutospacing="1" w:after="100" w:afterAutospacing="1"/>
      </w:pPr>
      <w:r w:rsidRPr="00174BCC">
        <w:t>under-recognized students</w:t>
      </w:r>
    </w:p>
    <w:p w14:paraId="51A11405" w14:textId="77777777" w:rsidR="005E4B85" w:rsidRPr="00174BCC" w:rsidRDefault="005E4B85" w:rsidP="005E4B85">
      <w:pPr>
        <w:numPr>
          <w:ilvl w:val="0"/>
          <w:numId w:val="221"/>
        </w:numPr>
        <w:spacing w:before="100" w:beforeAutospacing="1" w:after="100" w:afterAutospacing="1"/>
      </w:pPr>
      <w:r w:rsidRPr="00174BCC">
        <w:t>rising contributors</w:t>
      </w:r>
    </w:p>
    <w:p w14:paraId="2B89E766" w14:textId="77777777" w:rsidR="005E4B85" w:rsidRPr="00174BCC" w:rsidRDefault="005E4B85" w:rsidP="005E4B85">
      <w:pPr>
        <w:numPr>
          <w:ilvl w:val="0"/>
          <w:numId w:val="221"/>
        </w:numPr>
        <w:spacing w:before="100" w:beforeAutospacing="1" w:after="100" w:afterAutospacing="1"/>
      </w:pPr>
      <w:r w:rsidRPr="00174BCC">
        <w:t>improving participants</w:t>
      </w:r>
    </w:p>
    <w:p w14:paraId="647EF6E4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77D577E4">
          <v:rect id="_x0000_i1482" alt="" style="width:468pt;height:.05pt;mso-width-percent:0;mso-height-percent:0;mso-width-percent:0;mso-height-percent:0" o:hralign="center" o:hrstd="t" o:hr="t" fillcolor="#a0a0a0" stroked="f"/>
        </w:pict>
      </w:r>
    </w:p>
    <w:p w14:paraId="75D26390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21. Fairness &amp; Anti-Abuse</w:t>
      </w:r>
    </w:p>
    <w:p w14:paraId="23428A3E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Gamification systems are vulnerable to:</w:t>
      </w:r>
    </w:p>
    <w:p w14:paraId="4ABE3AD3" w14:textId="77777777" w:rsidR="005E4B85" w:rsidRPr="00174BCC" w:rsidRDefault="005E4B85" w:rsidP="005E4B85">
      <w:pPr>
        <w:numPr>
          <w:ilvl w:val="0"/>
          <w:numId w:val="222"/>
        </w:numPr>
        <w:spacing w:before="100" w:beforeAutospacing="1" w:after="100" w:afterAutospacing="1"/>
      </w:pPr>
      <w:r w:rsidRPr="00174BCC">
        <w:t>point farming</w:t>
      </w:r>
    </w:p>
    <w:p w14:paraId="7EE3835F" w14:textId="77777777" w:rsidR="005E4B85" w:rsidRPr="00174BCC" w:rsidRDefault="005E4B85" w:rsidP="005E4B85">
      <w:pPr>
        <w:numPr>
          <w:ilvl w:val="0"/>
          <w:numId w:val="222"/>
        </w:numPr>
        <w:spacing w:before="100" w:beforeAutospacing="1" w:after="100" w:afterAutospacing="1"/>
      </w:pPr>
      <w:r w:rsidRPr="00174BCC">
        <w:t>spam activities</w:t>
      </w:r>
    </w:p>
    <w:p w14:paraId="7933C1BA" w14:textId="77777777" w:rsidR="005E4B85" w:rsidRPr="00174BCC" w:rsidRDefault="005E4B85" w:rsidP="005E4B85">
      <w:pPr>
        <w:numPr>
          <w:ilvl w:val="0"/>
          <w:numId w:val="222"/>
        </w:numPr>
        <w:spacing w:before="100" w:beforeAutospacing="1" w:after="100" w:afterAutospacing="1"/>
      </w:pPr>
      <w:r w:rsidRPr="00174BCC">
        <w:t>unfair scoring</w:t>
      </w:r>
    </w:p>
    <w:p w14:paraId="519C0444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Future protections:</w:t>
      </w:r>
    </w:p>
    <w:p w14:paraId="695C7CBE" w14:textId="77777777" w:rsidR="005E4B85" w:rsidRPr="00174BCC" w:rsidRDefault="005E4B85" w:rsidP="005E4B85">
      <w:pPr>
        <w:numPr>
          <w:ilvl w:val="0"/>
          <w:numId w:val="223"/>
        </w:numPr>
        <w:spacing w:before="100" w:beforeAutospacing="1" w:after="100" w:afterAutospacing="1"/>
      </w:pPr>
      <w:r w:rsidRPr="00174BCC">
        <w:t>rate limiting</w:t>
      </w:r>
    </w:p>
    <w:p w14:paraId="1C2A6F46" w14:textId="77777777" w:rsidR="005E4B85" w:rsidRPr="00174BCC" w:rsidRDefault="005E4B85" w:rsidP="005E4B85">
      <w:pPr>
        <w:numPr>
          <w:ilvl w:val="0"/>
          <w:numId w:val="223"/>
        </w:numPr>
        <w:spacing w:before="100" w:beforeAutospacing="1" w:after="100" w:afterAutospacing="1"/>
      </w:pPr>
      <w:r w:rsidRPr="00174BCC">
        <w:t>scoring moderation</w:t>
      </w:r>
    </w:p>
    <w:p w14:paraId="22FB99A3" w14:textId="77777777" w:rsidR="005E4B85" w:rsidRPr="00174BCC" w:rsidRDefault="005E4B85" w:rsidP="005E4B85">
      <w:pPr>
        <w:numPr>
          <w:ilvl w:val="0"/>
          <w:numId w:val="223"/>
        </w:numPr>
        <w:spacing w:before="100" w:beforeAutospacing="1" w:after="100" w:afterAutospacing="1"/>
      </w:pPr>
      <w:r w:rsidRPr="00174BCC">
        <w:t>duplicate detection</w:t>
      </w:r>
    </w:p>
    <w:p w14:paraId="2941C773" w14:textId="77777777" w:rsidR="005E4B85" w:rsidRPr="00174BCC" w:rsidRDefault="005E4B85" w:rsidP="005E4B85">
      <w:pPr>
        <w:numPr>
          <w:ilvl w:val="0"/>
          <w:numId w:val="223"/>
        </w:numPr>
        <w:spacing w:before="100" w:beforeAutospacing="1" w:after="100" w:afterAutospacing="1"/>
      </w:pPr>
      <w:r w:rsidRPr="00174BCC">
        <w:t>anomaly detection</w:t>
      </w:r>
    </w:p>
    <w:p w14:paraId="5B8D5A52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08EA3F47">
          <v:rect id="_x0000_i1481" alt="" style="width:468pt;height:.05pt;mso-width-percent:0;mso-height-percent:0;mso-width-percent:0;mso-height-percent:0" o:hralign="center" o:hrstd="t" o:hr="t" fillcolor="#a0a0a0" stroked="f"/>
        </w:pict>
      </w:r>
    </w:p>
    <w:p w14:paraId="58CEE9EF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22. Teacher Moderation Philosophy</w:t>
      </w:r>
    </w:p>
    <w:p w14:paraId="14F1501E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lastRenderedPageBreak/>
        <w:t>Teachers should retain:</w:t>
      </w:r>
      <w:r w:rsidRPr="00174BCC">
        <w:br/>
        <w:t>human oversight.</w:t>
      </w:r>
    </w:p>
    <w:p w14:paraId="089B3DA8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Automation should assist,</w:t>
      </w:r>
      <w:r w:rsidRPr="00174BCC">
        <w:br/>
        <w:t>NOT completely replace educator judgment.</w:t>
      </w:r>
    </w:p>
    <w:p w14:paraId="469916B2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7546A952">
          <v:rect id="_x0000_i1480" alt="" style="width:468pt;height:.05pt;mso-width-percent:0;mso-height-percent:0;mso-width-percent:0;mso-height-percent:0" o:hralign="center" o:hrstd="t" o:hr="t" fillcolor="#a0a0a0" stroked="f"/>
        </w:pict>
      </w:r>
    </w:p>
    <w:p w14:paraId="7A087B22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23. Reward Economy Balance</w:t>
      </w:r>
    </w:p>
    <w:p w14:paraId="3268CAB4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Avoid:</w:t>
      </w:r>
      <w:r w:rsidRPr="00174BCC">
        <w:br/>
        <w:t>reward inflation.</w:t>
      </w:r>
    </w:p>
    <w:p w14:paraId="79351EE6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If rewards become too frequent:</w:t>
      </w:r>
      <w:r w:rsidRPr="00174BCC">
        <w:br/>
        <w:t>motivation weakens.</w:t>
      </w:r>
    </w:p>
    <w:p w14:paraId="05EF50A6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Badges and achievements should maintain:</w:t>
      </w:r>
      <w:r w:rsidRPr="00174BCC">
        <w:br/>
        <w:t>perceived value.</w:t>
      </w:r>
    </w:p>
    <w:p w14:paraId="48F5A3C8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68E8489A">
          <v:rect id="_x0000_i1479" alt="" style="width:468pt;height:.05pt;mso-width-percent:0;mso-height-percent:0;mso-width-percent:0;mso-height-percent:0" o:hralign="center" o:hrstd="t" o:hr="t" fillcolor="#a0a0a0" stroked="f"/>
        </w:pict>
      </w:r>
    </w:p>
    <w:p w14:paraId="12990155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24. Celebration UX Philosophy</w:t>
      </w:r>
    </w:p>
    <w:p w14:paraId="12D4CCE8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Reward celebrations should feel:</w:t>
      </w:r>
    </w:p>
    <w:p w14:paraId="08C5AE83" w14:textId="77777777" w:rsidR="005E4B85" w:rsidRPr="00174BCC" w:rsidRDefault="005E4B85" w:rsidP="005E4B85">
      <w:pPr>
        <w:numPr>
          <w:ilvl w:val="0"/>
          <w:numId w:val="224"/>
        </w:numPr>
        <w:spacing w:before="100" w:beforeAutospacing="1" w:after="100" w:afterAutospacing="1"/>
      </w:pPr>
      <w:r w:rsidRPr="00174BCC">
        <w:t>emotionally satisfying</w:t>
      </w:r>
    </w:p>
    <w:p w14:paraId="22C47CFB" w14:textId="77777777" w:rsidR="005E4B85" w:rsidRPr="00174BCC" w:rsidRDefault="005E4B85" w:rsidP="005E4B85">
      <w:pPr>
        <w:numPr>
          <w:ilvl w:val="0"/>
          <w:numId w:val="224"/>
        </w:numPr>
        <w:spacing w:before="100" w:beforeAutospacing="1" w:after="100" w:afterAutospacing="1"/>
      </w:pPr>
      <w:r w:rsidRPr="00174BCC">
        <w:t>premium</w:t>
      </w:r>
    </w:p>
    <w:p w14:paraId="66FB7529" w14:textId="77777777" w:rsidR="005E4B85" w:rsidRPr="00174BCC" w:rsidRDefault="005E4B85" w:rsidP="005E4B85">
      <w:pPr>
        <w:numPr>
          <w:ilvl w:val="0"/>
          <w:numId w:val="224"/>
        </w:numPr>
        <w:spacing w:before="100" w:beforeAutospacing="1" w:after="100" w:afterAutospacing="1"/>
      </w:pPr>
      <w:r w:rsidRPr="00174BCC">
        <w:t>restrained</w:t>
      </w:r>
    </w:p>
    <w:p w14:paraId="57CA86C7" w14:textId="77777777" w:rsidR="005E4B85" w:rsidRPr="00174BCC" w:rsidRDefault="005E4B85" w:rsidP="005E4B85">
      <w:pPr>
        <w:numPr>
          <w:ilvl w:val="0"/>
          <w:numId w:val="224"/>
        </w:numPr>
        <w:spacing w:before="100" w:beforeAutospacing="1" w:after="100" w:afterAutospacing="1"/>
      </w:pPr>
      <w:r w:rsidRPr="00174BCC">
        <w:t>uplifting</w:t>
      </w:r>
    </w:p>
    <w:p w14:paraId="0FA154D1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Avoid:</w:t>
      </w:r>
      <w:r w:rsidRPr="00174BCC">
        <w:br/>
        <w:t>overstimulating arcade-style UX.</w:t>
      </w:r>
    </w:p>
    <w:p w14:paraId="3B3F8535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660A052B">
          <v:rect id="_x0000_i1478" alt="" style="width:468pt;height:.05pt;mso-width-percent:0;mso-height-percent:0;mso-width-percent:0;mso-height-percent:0" o:hralign="center" o:hrstd="t" o:hr="t" fillcolor="#a0a0a0" stroked="f"/>
        </w:pict>
      </w:r>
    </w:p>
    <w:p w14:paraId="0EE60D56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25. Future Reward Marketplace Possibility</w:t>
      </w:r>
    </w:p>
    <w:p w14:paraId="2A9A4FDF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Future systems may support:</w:t>
      </w:r>
    </w:p>
    <w:p w14:paraId="7CF6D741" w14:textId="77777777" w:rsidR="005E4B85" w:rsidRPr="00174BCC" w:rsidRDefault="005E4B85" w:rsidP="005E4B85">
      <w:pPr>
        <w:numPr>
          <w:ilvl w:val="0"/>
          <w:numId w:val="225"/>
        </w:numPr>
        <w:spacing w:before="100" w:beforeAutospacing="1" w:after="100" w:afterAutospacing="1"/>
      </w:pPr>
      <w:r w:rsidRPr="00174BCC">
        <w:t>redeemable rewards</w:t>
      </w:r>
    </w:p>
    <w:p w14:paraId="24ACD020" w14:textId="77777777" w:rsidR="005E4B85" w:rsidRPr="00174BCC" w:rsidRDefault="005E4B85" w:rsidP="005E4B85">
      <w:pPr>
        <w:numPr>
          <w:ilvl w:val="0"/>
          <w:numId w:val="225"/>
        </w:numPr>
        <w:spacing w:before="100" w:beforeAutospacing="1" w:after="100" w:afterAutospacing="1"/>
      </w:pPr>
      <w:r w:rsidRPr="00174BCC">
        <w:t>school privileges</w:t>
      </w:r>
    </w:p>
    <w:p w14:paraId="14B92AAD" w14:textId="77777777" w:rsidR="005E4B85" w:rsidRPr="00174BCC" w:rsidRDefault="005E4B85" w:rsidP="005E4B85">
      <w:pPr>
        <w:numPr>
          <w:ilvl w:val="0"/>
          <w:numId w:val="225"/>
        </w:numPr>
        <w:spacing w:before="100" w:beforeAutospacing="1" w:after="100" w:afterAutospacing="1"/>
      </w:pPr>
      <w:r w:rsidRPr="00174BCC">
        <w:t>event perks</w:t>
      </w:r>
    </w:p>
    <w:p w14:paraId="1EA6FA87" w14:textId="77777777" w:rsidR="005E4B85" w:rsidRPr="00174BCC" w:rsidRDefault="005E4B85" w:rsidP="005E4B85">
      <w:pPr>
        <w:numPr>
          <w:ilvl w:val="0"/>
          <w:numId w:val="225"/>
        </w:numPr>
        <w:spacing w:before="100" w:beforeAutospacing="1" w:after="100" w:afterAutospacing="1"/>
      </w:pPr>
      <w:r w:rsidRPr="00174BCC">
        <w:t>recognition systems</w:t>
      </w:r>
    </w:p>
    <w:p w14:paraId="06E5D20E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lastRenderedPageBreak/>
        <w:t>Architecture should remain:</w:t>
      </w:r>
      <w:r w:rsidRPr="00174BCC">
        <w:br/>
        <w:t>extensible enough for this future.</w:t>
      </w:r>
    </w:p>
    <w:p w14:paraId="39B821BA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5A0FAEE2">
          <v:rect id="_x0000_i1477" alt="" style="width:468pt;height:.05pt;mso-width-percent:0;mso-height-percent:0;mso-width-percent:0;mso-height-percent:0" o:hralign="center" o:hrstd="t" o:hr="t" fillcolor="#a0a0a0" stroked="f"/>
        </w:pict>
      </w:r>
    </w:p>
    <w:p w14:paraId="67F2B0B6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26. Social Motivation Systems</w:t>
      </w:r>
    </w:p>
    <w:p w14:paraId="647235A5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Future features may include:</w:t>
      </w:r>
    </w:p>
    <w:p w14:paraId="0C80DAA1" w14:textId="77777777" w:rsidR="005E4B85" w:rsidRPr="00174BCC" w:rsidRDefault="005E4B85" w:rsidP="005E4B85">
      <w:pPr>
        <w:numPr>
          <w:ilvl w:val="0"/>
          <w:numId w:val="226"/>
        </w:numPr>
        <w:spacing w:before="100" w:beforeAutospacing="1" w:after="100" w:afterAutospacing="1"/>
      </w:pPr>
      <w:r w:rsidRPr="00174BCC">
        <w:t>encouragement messages</w:t>
      </w:r>
    </w:p>
    <w:p w14:paraId="4650043E" w14:textId="77777777" w:rsidR="005E4B85" w:rsidRPr="00174BCC" w:rsidRDefault="005E4B85" w:rsidP="005E4B85">
      <w:pPr>
        <w:numPr>
          <w:ilvl w:val="0"/>
          <w:numId w:val="226"/>
        </w:numPr>
        <w:spacing w:before="100" w:beforeAutospacing="1" w:after="100" w:afterAutospacing="1"/>
      </w:pPr>
      <w:r w:rsidRPr="00174BCC">
        <w:t>team milestones</w:t>
      </w:r>
    </w:p>
    <w:p w14:paraId="06BF8961" w14:textId="77777777" w:rsidR="005E4B85" w:rsidRPr="00174BCC" w:rsidRDefault="005E4B85" w:rsidP="005E4B85">
      <w:pPr>
        <w:numPr>
          <w:ilvl w:val="0"/>
          <w:numId w:val="226"/>
        </w:numPr>
        <w:spacing w:before="100" w:beforeAutospacing="1" w:after="100" w:afterAutospacing="1"/>
      </w:pPr>
      <w:r w:rsidRPr="00174BCC">
        <w:t>collaborative goals</w:t>
      </w:r>
    </w:p>
    <w:p w14:paraId="7D061352" w14:textId="77777777" w:rsidR="005E4B85" w:rsidRPr="00174BCC" w:rsidRDefault="005E4B85" w:rsidP="005E4B85">
      <w:pPr>
        <w:numPr>
          <w:ilvl w:val="0"/>
          <w:numId w:val="226"/>
        </w:numPr>
        <w:spacing w:before="100" w:beforeAutospacing="1" w:after="100" w:afterAutospacing="1"/>
      </w:pPr>
      <w:r w:rsidRPr="00174BCC">
        <w:t>group achievements</w:t>
      </w:r>
    </w:p>
    <w:p w14:paraId="6D201CC2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Focus:</w:t>
      </w:r>
      <w:r w:rsidRPr="00174BCC">
        <w:br/>
        <w:t>community motivation.</w:t>
      </w:r>
    </w:p>
    <w:p w14:paraId="03FC34F1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2BEDCDA9">
          <v:rect id="_x0000_i1476" alt="" style="width:468pt;height:.05pt;mso-width-percent:0;mso-height-percent:0;mso-width-percent:0;mso-height-percent:0" o:hralign="center" o:hrstd="t" o:hr="t" fillcolor="#a0a0a0" stroked="f"/>
        </w:pict>
      </w:r>
    </w:p>
    <w:p w14:paraId="7D87BBC4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27. Event Reward Systems</w:t>
      </w:r>
    </w:p>
    <w:p w14:paraId="5B3B5393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Events may generate:</w:t>
      </w:r>
    </w:p>
    <w:p w14:paraId="0E021488" w14:textId="77777777" w:rsidR="005E4B85" w:rsidRPr="00174BCC" w:rsidRDefault="005E4B85" w:rsidP="005E4B85">
      <w:pPr>
        <w:numPr>
          <w:ilvl w:val="0"/>
          <w:numId w:val="227"/>
        </w:numPr>
        <w:spacing w:before="100" w:beforeAutospacing="1" w:after="100" w:afterAutospacing="1"/>
      </w:pPr>
      <w:r w:rsidRPr="00174BCC">
        <w:t>participation rewards</w:t>
      </w:r>
    </w:p>
    <w:p w14:paraId="00DA6EFD" w14:textId="77777777" w:rsidR="005E4B85" w:rsidRPr="00174BCC" w:rsidRDefault="005E4B85" w:rsidP="005E4B85">
      <w:pPr>
        <w:numPr>
          <w:ilvl w:val="0"/>
          <w:numId w:val="227"/>
        </w:numPr>
        <w:spacing w:before="100" w:beforeAutospacing="1" w:after="100" w:afterAutospacing="1"/>
      </w:pPr>
      <w:r w:rsidRPr="00174BCC">
        <w:t>winner badges</w:t>
      </w:r>
    </w:p>
    <w:p w14:paraId="56E0A19F" w14:textId="77777777" w:rsidR="005E4B85" w:rsidRPr="00174BCC" w:rsidRDefault="005E4B85" w:rsidP="005E4B85">
      <w:pPr>
        <w:numPr>
          <w:ilvl w:val="0"/>
          <w:numId w:val="227"/>
        </w:numPr>
        <w:spacing w:before="100" w:beforeAutospacing="1" w:after="100" w:afterAutospacing="1"/>
      </w:pPr>
      <w:r w:rsidRPr="00174BCC">
        <w:t>attendance rewards</w:t>
      </w:r>
    </w:p>
    <w:p w14:paraId="02A53612" w14:textId="77777777" w:rsidR="005E4B85" w:rsidRPr="00174BCC" w:rsidRDefault="005E4B85" w:rsidP="005E4B85">
      <w:pPr>
        <w:numPr>
          <w:ilvl w:val="0"/>
          <w:numId w:val="227"/>
        </w:numPr>
        <w:spacing w:before="100" w:beforeAutospacing="1" w:after="100" w:afterAutospacing="1"/>
      </w:pPr>
      <w:r w:rsidRPr="00174BCC">
        <w:t>teamwork bonuses</w:t>
      </w:r>
    </w:p>
    <w:p w14:paraId="1717FF4C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Event systems should integrate tightly with:</w:t>
      </w:r>
      <w:r w:rsidRPr="00174BCC">
        <w:br/>
        <w:t>activities and analytics.</w:t>
      </w:r>
    </w:p>
    <w:p w14:paraId="0EA9C747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00A95DAA">
          <v:rect id="_x0000_i1475" alt="" style="width:468pt;height:.05pt;mso-width-percent:0;mso-height-percent:0;mso-width-percent:0;mso-height-percent:0" o:hralign="center" o:hrstd="t" o:hr="t" fillcolor="#a0a0a0" stroked="f"/>
        </w:pict>
      </w:r>
    </w:p>
    <w:p w14:paraId="224EAFE8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28. Seasonal Competition Systems</w:t>
      </w:r>
    </w:p>
    <w:p w14:paraId="3FBF2B34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Future systems may support:</w:t>
      </w:r>
    </w:p>
    <w:p w14:paraId="23E92E27" w14:textId="77777777" w:rsidR="005E4B85" w:rsidRPr="00174BCC" w:rsidRDefault="005E4B85" w:rsidP="005E4B85">
      <w:pPr>
        <w:numPr>
          <w:ilvl w:val="0"/>
          <w:numId w:val="228"/>
        </w:numPr>
        <w:spacing w:before="100" w:beforeAutospacing="1" w:after="100" w:afterAutospacing="1"/>
      </w:pPr>
      <w:r w:rsidRPr="00174BCC">
        <w:t>annual house cups</w:t>
      </w:r>
    </w:p>
    <w:p w14:paraId="439C53DA" w14:textId="77777777" w:rsidR="005E4B85" w:rsidRPr="00174BCC" w:rsidRDefault="005E4B85" w:rsidP="005E4B85">
      <w:pPr>
        <w:numPr>
          <w:ilvl w:val="0"/>
          <w:numId w:val="228"/>
        </w:numPr>
        <w:spacing w:before="100" w:beforeAutospacing="1" w:after="100" w:afterAutospacing="1"/>
      </w:pPr>
      <w:r w:rsidRPr="00174BCC">
        <w:t>seasonal tournaments</w:t>
      </w:r>
    </w:p>
    <w:p w14:paraId="5F49A92F" w14:textId="77777777" w:rsidR="005E4B85" w:rsidRPr="00174BCC" w:rsidRDefault="005E4B85" w:rsidP="005E4B85">
      <w:pPr>
        <w:numPr>
          <w:ilvl w:val="0"/>
          <w:numId w:val="228"/>
        </w:numPr>
        <w:spacing w:before="100" w:beforeAutospacing="1" w:after="100" w:afterAutospacing="1"/>
      </w:pPr>
      <w:r w:rsidRPr="00174BCC">
        <w:t>themed challenges</w:t>
      </w:r>
    </w:p>
    <w:p w14:paraId="27EC6BDC" w14:textId="77777777" w:rsidR="005E4B85" w:rsidRPr="00174BCC" w:rsidRDefault="005E4B85" w:rsidP="005E4B85">
      <w:pPr>
        <w:numPr>
          <w:ilvl w:val="0"/>
          <w:numId w:val="228"/>
        </w:numPr>
        <w:spacing w:before="100" w:beforeAutospacing="1" w:after="100" w:afterAutospacing="1"/>
      </w:pPr>
      <w:r w:rsidRPr="00174BCC">
        <w:t>school campaigns</w:t>
      </w:r>
    </w:p>
    <w:p w14:paraId="33F28D1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lastRenderedPageBreak/>
        <w:t>Architecture should support:</w:t>
      </w:r>
      <w:r w:rsidRPr="00174BCC">
        <w:br/>
        <w:t>time-bounded competitions.</w:t>
      </w:r>
    </w:p>
    <w:p w14:paraId="7B1BB811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381962D7">
          <v:rect id="_x0000_i1474" alt="" style="width:468pt;height:.05pt;mso-width-percent:0;mso-height-percent:0;mso-width-percent:0;mso-height-percent:0" o:hralign="center" o:hrstd="t" o:hr="t" fillcolor="#a0a0a0" stroked="f"/>
        </w:pict>
      </w:r>
    </w:p>
    <w:p w14:paraId="71716905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29. Motivation Safety Philosophy</w:t>
      </w:r>
    </w:p>
    <w:p w14:paraId="26D6E6F8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Gamification must NEVER:</w:t>
      </w:r>
    </w:p>
    <w:p w14:paraId="1D677F34" w14:textId="77777777" w:rsidR="005E4B85" w:rsidRPr="00174BCC" w:rsidRDefault="005E4B85" w:rsidP="005E4B85">
      <w:pPr>
        <w:numPr>
          <w:ilvl w:val="0"/>
          <w:numId w:val="229"/>
        </w:numPr>
        <w:spacing w:before="100" w:beforeAutospacing="1" w:after="100" w:afterAutospacing="1"/>
      </w:pPr>
      <w:r w:rsidRPr="00174BCC">
        <w:t>publicly shame students</w:t>
      </w:r>
    </w:p>
    <w:p w14:paraId="2687AFD4" w14:textId="77777777" w:rsidR="005E4B85" w:rsidRPr="00174BCC" w:rsidRDefault="005E4B85" w:rsidP="005E4B85">
      <w:pPr>
        <w:numPr>
          <w:ilvl w:val="0"/>
          <w:numId w:val="229"/>
        </w:numPr>
        <w:spacing w:before="100" w:beforeAutospacing="1" w:after="100" w:afterAutospacing="1"/>
      </w:pPr>
      <w:r w:rsidRPr="00174BCC">
        <w:t>create exclusion</w:t>
      </w:r>
    </w:p>
    <w:p w14:paraId="3E712BDC" w14:textId="77777777" w:rsidR="005E4B85" w:rsidRPr="00174BCC" w:rsidRDefault="005E4B85" w:rsidP="005E4B85">
      <w:pPr>
        <w:numPr>
          <w:ilvl w:val="0"/>
          <w:numId w:val="229"/>
        </w:numPr>
        <w:spacing w:before="100" w:beforeAutospacing="1" w:after="100" w:afterAutospacing="1"/>
      </w:pPr>
      <w:r w:rsidRPr="00174BCC">
        <w:t>reinforce failure identity</w:t>
      </w:r>
    </w:p>
    <w:p w14:paraId="16AC7A94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The system should always encourage:</w:t>
      </w:r>
      <w:r w:rsidRPr="00174BCC">
        <w:br/>
        <w:t>recovery and re-engagement.</w:t>
      </w:r>
    </w:p>
    <w:p w14:paraId="71E74991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1EC8BDB8">
          <v:rect id="_x0000_i1473" alt="" style="width:468pt;height:.05pt;mso-width-percent:0;mso-height-percent:0;mso-width-percent:0;mso-height-percent:0" o:hralign="center" o:hrstd="t" o:hr="t" fillcolor="#a0a0a0" stroked="f"/>
        </w:pict>
      </w:r>
    </w:p>
    <w:p w14:paraId="50FE3CA8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30. Parent &amp; Student Experience Preparation</w:t>
      </w:r>
    </w:p>
    <w:p w14:paraId="4469D1F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Future student/parent portals may expose:</w:t>
      </w:r>
    </w:p>
    <w:p w14:paraId="2AA9083D" w14:textId="77777777" w:rsidR="005E4B85" w:rsidRPr="00174BCC" w:rsidRDefault="005E4B85" w:rsidP="005E4B85">
      <w:pPr>
        <w:numPr>
          <w:ilvl w:val="0"/>
          <w:numId w:val="230"/>
        </w:numPr>
        <w:spacing w:before="100" w:beforeAutospacing="1" w:after="100" w:afterAutospacing="1"/>
      </w:pPr>
      <w:r w:rsidRPr="00174BCC">
        <w:t>achievements</w:t>
      </w:r>
    </w:p>
    <w:p w14:paraId="31ADCA47" w14:textId="77777777" w:rsidR="005E4B85" w:rsidRPr="00174BCC" w:rsidRDefault="005E4B85" w:rsidP="005E4B85">
      <w:pPr>
        <w:numPr>
          <w:ilvl w:val="0"/>
          <w:numId w:val="230"/>
        </w:numPr>
        <w:spacing w:before="100" w:beforeAutospacing="1" w:after="100" w:afterAutospacing="1"/>
      </w:pPr>
      <w:r w:rsidRPr="00174BCC">
        <w:t>streaks</w:t>
      </w:r>
    </w:p>
    <w:p w14:paraId="7335CF85" w14:textId="77777777" w:rsidR="005E4B85" w:rsidRPr="00174BCC" w:rsidRDefault="005E4B85" w:rsidP="005E4B85">
      <w:pPr>
        <w:numPr>
          <w:ilvl w:val="0"/>
          <w:numId w:val="230"/>
        </w:numPr>
        <w:spacing w:before="100" w:beforeAutospacing="1" w:after="100" w:afterAutospacing="1"/>
      </w:pPr>
      <w:r w:rsidRPr="00174BCC">
        <w:t>badges</w:t>
      </w:r>
    </w:p>
    <w:p w14:paraId="72671753" w14:textId="77777777" w:rsidR="005E4B85" w:rsidRPr="00174BCC" w:rsidRDefault="005E4B85" w:rsidP="005E4B85">
      <w:pPr>
        <w:numPr>
          <w:ilvl w:val="0"/>
          <w:numId w:val="230"/>
        </w:numPr>
        <w:spacing w:before="100" w:beforeAutospacing="1" w:after="100" w:afterAutospacing="1"/>
      </w:pPr>
      <w:r w:rsidRPr="00174BCC">
        <w:t>participation summaries</w:t>
      </w:r>
    </w:p>
    <w:p w14:paraId="77F6CEA6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Gamification UX must remain:</w:t>
      </w:r>
      <w:r w:rsidRPr="00174BCC">
        <w:br/>
        <w:t>family-friendly and positive.</w:t>
      </w:r>
    </w:p>
    <w:p w14:paraId="5262AE1D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48E6FCE5">
          <v:rect id="_x0000_i1472" alt="" style="width:468pt;height:.05pt;mso-width-percent:0;mso-height-percent:0;mso-width-percent:0;mso-height-percent:0" o:hralign="center" o:hrstd="t" o:hr="t" fillcolor="#a0a0a0" stroked="f"/>
        </w:pict>
      </w:r>
    </w:p>
    <w:p w14:paraId="2EBE7976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31. AI &amp; Personalized Motivation</w:t>
      </w:r>
    </w:p>
    <w:p w14:paraId="5C465F0F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Future AI systems may recommend:</w:t>
      </w:r>
    </w:p>
    <w:p w14:paraId="12B9AF53" w14:textId="77777777" w:rsidR="005E4B85" w:rsidRPr="00174BCC" w:rsidRDefault="005E4B85" w:rsidP="005E4B85">
      <w:pPr>
        <w:numPr>
          <w:ilvl w:val="0"/>
          <w:numId w:val="231"/>
        </w:numPr>
        <w:spacing w:before="100" w:beforeAutospacing="1" w:after="100" w:afterAutospacing="1"/>
      </w:pPr>
      <w:r w:rsidRPr="00174BCC">
        <w:t>encouragement opportunities</w:t>
      </w:r>
    </w:p>
    <w:p w14:paraId="7887B3B4" w14:textId="77777777" w:rsidR="005E4B85" w:rsidRPr="00174BCC" w:rsidRDefault="005E4B85" w:rsidP="005E4B85">
      <w:pPr>
        <w:numPr>
          <w:ilvl w:val="0"/>
          <w:numId w:val="231"/>
        </w:numPr>
        <w:spacing w:before="100" w:beforeAutospacing="1" w:after="100" w:afterAutospacing="1"/>
      </w:pPr>
      <w:r w:rsidRPr="00174BCC">
        <w:t>reward suggestions</w:t>
      </w:r>
    </w:p>
    <w:p w14:paraId="0905F535" w14:textId="77777777" w:rsidR="005E4B85" w:rsidRPr="00174BCC" w:rsidRDefault="005E4B85" w:rsidP="005E4B85">
      <w:pPr>
        <w:numPr>
          <w:ilvl w:val="0"/>
          <w:numId w:val="231"/>
        </w:numPr>
        <w:spacing w:before="100" w:beforeAutospacing="1" w:after="100" w:afterAutospacing="1"/>
      </w:pPr>
      <w:r w:rsidRPr="00174BCC">
        <w:t>participation recovery strategies</w:t>
      </w:r>
    </w:p>
    <w:p w14:paraId="449CACA0" w14:textId="77777777" w:rsidR="005E4B85" w:rsidRPr="00174BCC" w:rsidRDefault="005E4B85" w:rsidP="005E4B85">
      <w:pPr>
        <w:numPr>
          <w:ilvl w:val="0"/>
          <w:numId w:val="231"/>
        </w:numPr>
        <w:spacing w:before="100" w:beforeAutospacing="1" w:after="100" w:afterAutospacing="1"/>
      </w:pPr>
      <w:r w:rsidRPr="00174BCC">
        <w:t>engagement nudges</w:t>
      </w:r>
    </w:p>
    <w:p w14:paraId="49973CB5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2C730738">
          <v:rect id="_x0000_i1471" alt="" style="width:468pt;height:.05pt;mso-width-percent:0;mso-height-percent:0;mso-width-percent:0;mso-height-percent:0" o:hralign="center" o:hrstd="t" o:hr="t" fillcolor="#a0a0a0" stroked="f"/>
        </w:pict>
      </w:r>
    </w:p>
    <w:p w14:paraId="4A00C9A4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lastRenderedPageBreak/>
        <w:t>32. Reward Analytics</w:t>
      </w:r>
    </w:p>
    <w:p w14:paraId="1B4462E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Analytics should track:</w:t>
      </w:r>
    </w:p>
    <w:p w14:paraId="29933F51" w14:textId="77777777" w:rsidR="005E4B85" w:rsidRPr="00174BCC" w:rsidRDefault="005E4B85" w:rsidP="005E4B85">
      <w:pPr>
        <w:numPr>
          <w:ilvl w:val="0"/>
          <w:numId w:val="232"/>
        </w:numPr>
        <w:spacing w:before="100" w:beforeAutospacing="1" w:after="100" w:afterAutospacing="1"/>
      </w:pPr>
      <w:r w:rsidRPr="00174BCC">
        <w:t>reward effectiveness</w:t>
      </w:r>
    </w:p>
    <w:p w14:paraId="10F0C285" w14:textId="77777777" w:rsidR="005E4B85" w:rsidRPr="00174BCC" w:rsidRDefault="005E4B85" w:rsidP="005E4B85">
      <w:pPr>
        <w:numPr>
          <w:ilvl w:val="0"/>
          <w:numId w:val="232"/>
        </w:numPr>
        <w:spacing w:before="100" w:beforeAutospacing="1" w:after="100" w:afterAutospacing="1"/>
      </w:pPr>
      <w:r w:rsidRPr="00174BCC">
        <w:t>engagement uplift</w:t>
      </w:r>
    </w:p>
    <w:p w14:paraId="7F6335B7" w14:textId="77777777" w:rsidR="005E4B85" w:rsidRPr="00174BCC" w:rsidRDefault="005E4B85" w:rsidP="005E4B85">
      <w:pPr>
        <w:numPr>
          <w:ilvl w:val="0"/>
          <w:numId w:val="232"/>
        </w:numPr>
        <w:spacing w:before="100" w:beforeAutospacing="1" w:after="100" w:afterAutospacing="1"/>
      </w:pPr>
      <w:r w:rsidRPr="00174BCC">
        <w:t>participation changes</w:t>
      </w:r>
    </w:p>
    <w:p w14:paraId="1C109FAC" w14:textId="77777777" w:rsidR="005E4B85" w:rsidRPr="00174BCC" w:rsidRDefault="005E4B85" w:rsidP="005E4B85">
      <w:pPr>
        <w:numPr>
          <w:ilvl w:val="0"/>
          <w:numId w:val="232"/>
        </w:numPr>
        <w:spacing w:before="100" w:beforeAutospacing="1" w:after="100" w:afterAutospacing="1"/>
      </w:pPr>
      <w:r w:rsidRPr="00174BCC">
        <w:t>streak retention</w:t>
      </w:r>
    </w:p>
    <w:p w14:paraId="44CA5C6E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This helps schools understand:</w:t>
      </w:r>
      <w:r w:rsidRPr="00174BCC">
        <w:br/>
        <w:t>what motivates students positively.</w:t>
      </w:r>
    </w:p>
    <w:p w14:paraId="2248C4B9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0EE1288C">
          <v:rect id="_x0000_i1470" alt="" style="width:468pt;height:.05pt;mso-width-percent:0;mso-height-percent:0;mso-width-percent:0;mso-height-percent:0" o:hralign="center" o:hrstd="t" o:hr="t" fillcolor="#a0a0a0" stroked="f"/>
        </w:pict>
      </w:r>
    </w:p>
    <w:p w14:paraId="5CAFC219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33. Gamification Scalability</w:t>
      </w:r>
    </w:p>
    <w:p w14:paraId="5DB63191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The system must support:</w:t>
      </w:r>
    </w:p>
    <w:p w14:paraId="31986483" w14:textId="77777777" w:rsidR="005E4B85" w:rsidRPr="00174BCC" w:rsidRDefault="005E4B85" w:rsidP="005E4B85">
      <w:pPr>
        <w:numPr>
          <w:ilvl w:val="0"/>
          <w:numId w:val="233"/>
        </w:numPr>
        <w:spacing w:before="100" w:beforeAutospacing="1" w:after="100" w:afterAutospacing="1"/>
      </w:pPr>
      <w:r w:rsidRPr="00174BCC">
        <w:t>thousands of rewards</w:t>
      </w:r>
    </w:p>
    <w:p w14:paraId="3E54D174" w14:textId="77777777" w:rsidR="005E4B85" w:rsidRPr="00174BCC" w:rsidRDefault="005E4B85" w:rsidP="005E4B85">
      <w:pPr>
        <w:numPr>
          <w:ilvl w:val="0"/>
          <w:numId w:val="233"/>
        </w:numPr>
        <w:spacing w:before="100" w:beforeAutospacing="1" w:after="100" w:afterAutospacing="1"/>
      </w:pPr>
      <w:r w:rsidRPr="00174BCC">
        <w:t>millions of transactions</w:t>
      </w:r>
    </w:p>
    <w:p w14:paraId="56F41D24" w14:textId="77777777" w:rsidR="005E4B85" w:rsidRPr="00174BCC" w:rsidRDefault="005E4B85" w:rsidP="005E4B85">
      <w:pPr>
        <w:numPr>
          <w:ilvl w:val="0"/>
          <w:numId w:val="233"/>
        </w:numPr>
        <w:spacing w:before="100" w:beforeAutospacing="1" w:after="100" w:afterAutospacing="1"/>
      </w:pPr>
      <w:r w:rsidRPr="00174BCC">
        <w:t>realtime leaderboards</w:t>
      </w:r>
    </w:p>
    <w:p w14:paraId="6E0ECB49" w14:textId="77777777" w:rsidR="005E4B85" w:rsidRPr="00174BCC" w:rsidRDefault="005E4B85" w:rsidP="005E4B85">
      <w:pPr>
        <w:numPr>
          <w:ilvl w:val="0"/>
          <w:numId w:val="233"/>
        </w:numPr>
        <w:spacing w:before="100" w:beforeAutospacing="1" w:after="100" w:afterAutospacing="1"/>
      </w:pPr>
      <w:r w:rsidRPr="00174BCC">
        <w:t>dynamic competitions</w:t>
      </w:r>
    </w:p>
    <w:p w14:paraId="4899AE39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Avoid:</w:t>
      </w:r>
      <w:r w:rsidRPr="00174BCC">
        <w:br/>
        <w:t>hardcoded reward logic.</w:t>
      </w:r>
    </w:p>
    <w:p w14:paraId="4ABDA08A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3457140A">
          <v:rect id="_x0000_i1469" alt="" style="width:468pt;height:.05pt;mso-width-percent:0;mso-height-percent:0;mso-width-percent:0;mso-height-percent:0" o:hralign="center" o:hrstd="t" o:hr="t" fillcolor="#a0a0a0" stroked="f"/>
        </w:pict>
      </w:r>
    </w:p>
    <w:p w14:paraId="67C4B42F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34. Backend Automation Integration</w:t>
      </w:r>
    </w:p>
    <w:p w14:paraId="0041580E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Cloud Functions should later automate:</w:t>
      </w:r>
    </w:p>
    <w:p w14:paraId="65DBB08E" w14:textId="77777777" w:rsidR="005E4B85" w:rsidRPr="00174BCC" w:rsidRDefault="005E4B85" w:rsidP="005E4B85">
      <w:pPr>
        <w:numPr>
          <w:ilvl w:val="0"/>
          <w:numId w:val="234"/>
        </w:numPr>
        <w:spacing w:before="100" w:beforeAutospacing="1" w:after="100" w:afterAutospacing="1"/>
      </w:pPr>
      <w:r w:rsidRPr="00174BCC">
        <w:t>badge assignment</w:t>
      </w:r>
    </w:p>
    <w:p w14:paraId="38111C84" w14:textId="77777777" w:rsidR="005E4B85" w:rsidRPr="00174BCC" w:rsidRDefault="005E4B85" w:rsidP="005E4B85">
      <w:pPr>
        <w:numPr>
          <w:ilvl w:val="0"/>
          <w:numId w:val="234"/>
        </w:numPr>
        <w:spacing w:before="100" w:beforeAutospacing="1" w:after="100" w:afterAutospacing="1"/>
      </w:pPr>
      <w:r w:rsidRPr="00174BCC">
        <w:t>streak tracking</w:t>
      </w:r>
    </w:p>
    <w:p w14:paraId="037FCF85" w14:textId="77777777" w:rsidR="005E4B85" w:rsidRPr="00174BCC" w:rsidRDefault="005E4B85" w:rsidP="005E4B85">
      <w:pPr>
        <w:numPr>
          <w:ilvl w:val="0"/>
          <w:numId w:val="234"/>
        </w:numPr>
        <w:spacing w:before="100" w:beforeAutospacing="1" w:after="100" w:afterAutospacing="1"/>
      </w:pPr>
      <w:r w:rsidRPr="00174BCC">
        <w:t>leaderboard recalculation</w:t>
      </w:r>
    </w:p>
    <w:p w14:paraId="5948D371" w14:textId="77777777" w:rsidR="005E4B85" w:rsidRPr="00174BCC" w:rsidRDefault="005E4B85" w:rsidP="005E4B85">
      <w:pPr>
        <w:numPr>
          <w:ilvl w:val="0"/>
          <w:numId w:val="234"/>
        </w:numPr>
        <w:spacing w:before="100" w:beforeAutospacing="1" w:after="100" w:afterAutospacing="1"/>
      </w:pPr>
      <w:r w:rsidRPr="00174BCC">
        <w:t>milestone detection</w:t>
      </w:r>
    </w:p>
    <w:p w14:paraId="59E483BF" w14:textId="77777777" w:rsidR="005E4B85" w:rsidRPr="00174BCC" w:rsidRDefault="003B175E" w:rsidP="00174BCC">
      <w:r w:rsidRPr="003B175E">
        <w:rPr>
          <w:noProof/>
          <w14:ligatures w14:val="standardContextual"/>
        </w:rPr>
        <w:pict w14:anchorId="1B395960">
          <v:rect id="_x0000_i1468" alt="" style="width:468pt;height:.05pt;mso-width-percent:0;mso-height-percent:0;mso-width-percent:0;mso-height-percent:0" o:hralign="center" o:hrstd="t" o:hr="t" fillcolor="#a0a0a0" stroked="f"/>
        </w:pict>
      </w:r>
    </w:p>
    <w:p w14:paraId="2E9F0D3B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t>35. Immediate Next Blueprint</w:t>
      </w:r>
    </w:p>
    <w:p w14:paraId="26CB57EB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Next:</w:t>
      </w:r>
    </w:p>
    <w:p w14:paraId="61F890C9" w14:textId="77777777" w:rsidR="005E4B85" w:rsidRPr="00174BCC" w:rsidRDefault="005E4B85" w:rsidP="00174BCC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174BCC">
        <w:rPr>
          <w:b/>
          <w:bCs/>
          <w:kern w:val="36"/>
          <w:sz w:val="48"/>
          <w:szCs w:val="48"/>
        </w:rPr>
        <w:lastRenderedPageBreak/>
        <w:t>Blueprint V29 — Student Management &amp; Identity Architecture</w:t>
      </w:r>
    </w:p>
    <w:p w14:paraId="17D754A0" w14:textId="77777777" w:rsidR="005E4B85" w:rsidRPr="00174BCC" w:rsidRDefault="005E4B85" w:rsidP="00174BCC">
      <w:pPr>
        <w:spacing w:before="100" w:beforeAutospacing="1" w:after="100" w:afterAutospacing="1"/>
      </w:pPr>
      <w:r w:rsidRPr="00174BCC">
        <w:t>This blueprint will define:</w:t>
      </w:r>
    </w:p>
    <w:p w14:paraId="3AD63D4A" w14:textId="77777777" w:rsidR="005E4B85" w:rsidRPr="00174BCC" w:rsidRDefault="005E4B85" w:rsidP="005E4B85">
      <w:pPr>
        <w:numPr>
          <w:ilvl w:val="0"/>
          <w:numId w:val="235"/>
        </w:numPr>
        <w:spacing w:before="100" w:beforeAutospacing="1" w:after="100" w:afterAutospacing="1"/>
      </w:pPr>
      <w:r w:rsidRPr="00174BCC">
        <w:t>student profiles</w:t>
      </w:r>
    </w:p>
    <w:p w14:paraId="47FA1E71" w14:textId="77777777" w:rsidR="005E4B85" w:rsidRPr="00174BCC" w:rsidRDefault="005E4B85" w:rsidP="005E4B85">
      <w:pPr>
        <w:numPr>
          <w:ilvl w:val="0"/>
          <w:numId w:val="235"/>
        </w:numPr>
        <w:spacing w:before="100" w:beforeAutospacing="1" w:after="100" w:afterAutospacing="1"/>
      </w:pPr>
      <w:r w:rsidRPr="00174BCC">
        <w:t>enrollment structure</w:t>
      </w:r>
    </w:p>
    <w:p w14:paraId="616EB7BB" w14:textId="77777777" w:rsidR="005E4B85" w:rsidRPr="00174BCC" w:rsidRDefault="005E4B85" w:rsidP="005E4B85">
      <w:pPr>
        <w:numPr>
          <w:ilvl w:val="0"/>
          <w:numId w:val="235"/>
        </w:numPr>
        <w:spacing w:before="100" w:beforeAutospacing="1" w:after="100" w:afterAutospacing="1"/>
      </w:pPr>
      <w:r w:rsidRPr="00174BCC">
        <w:t>class systems</w:t>
      </w:r>
    </w:p>
    <w:p w14:paraId="6F8B633D" w14:textId="77777777" w:rsidR="005E4B85" w:rsidRPr="00174BCC" w:rsidRDefault="005E4B85" w:rsidP="005E4B85">
      <w:pPr>
        <w:numPr>
          <w:ilvl w:val="0"/>
          <w:numId w:val="235"/>
        </w:numPr>
        <w:spacing w:before="100" w:beforeAutospacing="1" w:after="100" w:afterAutospacing="1"/>
      </w:pPr>
      <w:r w:rsidRPr="00174BCC">
        <w:t>section systems</w:t>
      </w:r>
    </w:p>
    <w:p w14:paraId="516B00FD" w14:textId="77777777" w:rsidR="005E4B85" w:rsidRPr="00174BCC" w:rsidRDefault="005E4B85" w:rsidP="005E4B85">
      <w:pPr>
        <w:numPr>
          <w:ilvl w:val="0"/>
          <w:numId w:val="235"/>
        </w:numPr>
        <w:spacing w:before="100" w:beforeAutospacing="1" w:after="100" w:afterAutospacing="1"/>
      </w:pPr>
      <w:r w:rsidRPr="00174BCC">
        <w:t>student lifecycle</w:t>
      </w:r>
    </w:p>
    <w:p w14:paraId="1111BE0F" w14:textId="77777777" w:rsidR="005E4B85" w:rsidRPr="00174BCC" w:rsidRDefault="005E4B85" w:rsidP="005E4B85">
      <w:pPr>
        <w:numPr>
          <w:ilvl w:val="0"/>
          <w:numId w:val="235"/>
        </w:numPr>
        <w:spacing w:before="100" w:beforeAutospacing="1" w:after="100" w:afterAutospacing="1"/>
      </w:pPr>
      <w:r w:rsidRPr="00174BCC">
        <w:t>student engagement identity</w:t>
      </w:r>
    </w:p>
    <w:p w14:paraId="70B4F83F" w14:textId="77777777" w:rsidR="005E4B85" w:rsidRPr="00174BCC" w:rsidRDefault="005E4B85" w:rsidP="005E4B85">
      <w:pPr>
        <w:numPr>
          <w:ilvl w:val="0"/>
          <w:numId w:val="235"/>
        </w:numPr>
        <w:spacing w:before="100" w:beforeAutospacing="1" w:after="100" w:afterAutospacing="1"/>
      </w:pPr>
      <w:r w:rsidRPr="00174BCC">
        <w:t>parent linkage preparation</w:t>
      </w:r>
    </w:p>
    <w:p w14:paraId="69A48EEE" w14:textId="77777777" w:rsidR="005E4B85" w:rsidRPr="00174BCC" w:rsidRDefault="005E4B85" w:rsidP="005E4B85">
      <w:pPr>
        <w:numPr>
          <w:ilvl w:val="0"/>
          <w:numId w:val="235"/>
        </w:numPr>
        <w:spacing w:before="100" w:beforeAutospacing="1" w:after="100" w:afterAutospacing="1"/>
      </w:pPr>
      <w:r w:rsidRPr="00174BCC">
        <w:t>scalable school identity architecture</w:t>
      </w:r>
    </w:p>
    <w:p w14:paraId="690C3F03" w14:textId="77777777" w:rsidR="005E4B85" w:rsidRDefault="005E4B85"/>
    <w:p w14:paraId="526F5BFD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8CAC5DF" w14:textId="77777777" w:rsidR="005E4B85" w:rsidRDefault="005E4B85" w:rsidP="005E4B85">
      <w:pPr>
        <w:rPr>
          <w:b/>
          <w:bCs/>
          <w:sz w:val="36"/>
          <w:szCs w:val="36"/>
        </w:rPr>
      </w:pPr>
    </w:p>
    <w:p w14:paraId="54BBB8AD" w14:textId="77777777" w:rsidR="005E4B85" w:rsidRDefault="005E4B85" w:rsidP="005E4B85">
      <w:pPr>
        <w:rPr>
          <w:b/>
          <w:bCs/>
          <w:sz w:val="36"/>
          <w:szCs w:val="36"/>
        </w:rPr>
      </w:pPr>
    </w:p>
    <w:p w14:paraId="22D6555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A80DAC5" w14:textId="77777777" w:rsidR="005E4B85" w:rsidRDefault="005E4B85" w:rsidP="005E4B85">
      <w:pPr>
        <w:rPr>
          <w:b/>
          <w:bCs/>
          <w:sz w:val="36"/>
          <w:szCs w:val="36"/>
        </w:rPr>
      </w:pPr>
    </w:p>
    <w:p w14:paraId="0B7B602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BF7827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02C2FA9A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9713FDD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8F29762" w14:textId="77777777" w:rsidR="005E4B85" w:rsidRDefault="005E4B85" w:rsidP="005E4B85">
      <w:pPr>
        <w:rPr>
          <w:b/>
          <w:bCs/>
          <w:sz w:val="36"/>
          <w:szCs w:val="36"/>
        </w:rPr>
      </w:pPr>
    </w:p>
    <w:p w14:paraId="017F6AB6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D5B375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55C8BBB5" w14:textId="77777777" w:rsidR="005E4B85" w:rsidRDefault="005E4B85" w:rsidP="005E4B85">
      <w:pPr>
        <w:rPr>
          <w:b/>
          <w:bCs/>
          <w:sz w:val="36"/>
          <w:szCs w:val="36"/>
        </w:rPr>
      </w:pPr>
    </w:p>
    <w:p w14:paraId="7C11C0D0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F4738EE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ADB2469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2C56414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Blueprint V29 — Student Management &amp; Identity Architecture</w:t>
      </w:r>
    </w:p>
    <w:p w14:paraId="499D478E" w14:textId="77777777" w:rsidR="005E4B85" w:rsidRPr="006772A4" w:rsidRDefault="005E4B85" w:rsidP="006772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72A4">
        <w:rPr>
          <w:b/>
          <w:bCs/>
          <w:sz w:val="36"/>
          <w:szCs w:val="36"/>
        </w:rPr>
        <w:lastRenderedPageBreak/>
        <w:t>EduPulse Student Identity, Enrollment &amp; Engagement Profile Blueprint</w:t>
      </w:r>
    </w:p>
    <w:p w14:paraId="31CEE8D4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657B4522">
          <v:rect id="_x0000_i1467" alt="" style="width:468pt;height:.05pt;mso-width-percent:0;mso-height-percent:0;mso-width-percent:0;mso-height-percent:0" o:hralign="center" o:hrstd="t" o:hr="t" fillcolor="#a0a0a0" stroked="f"/>
        </w:pict>
      </w:r>
    </w:p>
    <w:p w14:paraId="69C6E97A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1. Purpose of This Blueprint</w:t>
      </w:r>
    </w:p>
    <w:p w14:paraId="0EF7CCB5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This blueprint defines the student identity and management architecture for EduPulse.</w:t>
      </w:r>
    </w:p>
    <w:p w14:paraId="5374F7FF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It establishes:</w:t>
      </w:r>
    </w:p>
    <w:p w14:paraId="495ACCF9" w14:textId="77777777" w:rsidR="005E4B85" w:rsidRPr="006772A4" w:rsidRDefault="005E4B85" w:rsidP="005E4B85">
      <w:pPr>
        <w:numPr>
          <w:ilvl w:val="0"/>
          <w:numId w:val="236"/>
        </w:numPr>
        <w:spacing w:before="100" w:beforeAutospacing="1" w:after="100" w:afterAutospacing="1"/>
      </w:pPr>
      <w:r w:rsidRPr="006772A4">
        <w:t>student profile architecture</w:t>
      </w:r>
    </w:p>
    <w:p w14:paraId="3B765668" w14:textId="77777777" w:rsidR="005E4B85" w:rsidRPr="006772A4" w:rsidRDefault="005E4B85" w:rsidP="005E4B85">
      <w:pPr>
        <w:numPr>
          <w:ilvl w:val="0"/>
          <w:numId w:val="236"/>
        </w:numPr>
        <w:spacing w:before="100" w:beforeAutospacing="1" w:after="100" w:afterAutospacing="1"/>
      </w:pPr>
      <w:r w:rsidRPr="006772A4">
        <w:t>enrollment structure</w:t>
      </w:r>
    </w:p>
    <w:p w14:paraId="45DDA77A" w14:textId="77777777" w:rsidR="005E4B85" w:rsidRPr="006772A4" w:rsidRDefault="005E4B85" w:rsidP="005E4B85">
      <w:pPr>
        <w:numPr>
          <w:ilvl w:val="0"/>
          <w:numId w:val="236"/>
        </w:numPr>
        <w:spacing w:before="100" w:beforeAutospacing="1" w:after="100" w:afterAutospacing="1"/>
      </w:pPr>
      <w:r w:rsidRPr="006772A4">
        <w:t>academic hierarchy</w:t>
      </w:r>
    </w:p>
    <w:p w14:paraId="636EC909" w14:textId="77777777" w:rsidR="005E4B85" w:rsidRPr="006772A4" w:rsidRDefault="005E4B85" w:rsidP="005E4B85">
      <w:pPr>
        <w:numPr>
          <w:ilvl w:val="0"/>
          <w:numId w:val="236"/>
        </w:numPr>
        <w:spacing w:before="100" w:beforeAutospacing="1" w:after="100" w:afterAutospacing="1"/>
      </w:pPr>
      <w:r w:rsidRPr="006772A4">
        <w:t>class &amp; section systems</w:t>
      </w:r>
    </w:p>
    <w:p w14:paraId="2C2356AE" w14:textId="77777777" w:rsidR="005E4B85" w:rsidRPr="006772A4" w:rsidRDefault="005E4B85" w:rsidP="005E4B85">
      <w:pPr>
        <w:numPr>
          <w:ilvl w:val="0"/>
          <w:numId w:val="236"/>
        </w:numPr>
        <w:spacing w:before="100" w:beforeAutospacing="1" w:after="100" w:afterAutospacing="1"/>
      </w:pPr>
      <w:r w:rsidRPr="006772A4">
        <w:t>student lifecycle management</w:t>
      </w:r>
    </w:p>
    <w:p w14:paraId="62C12714" w14:textId="77777777" w:rsidR="005E4B85" w:rsidRPr="006772A4" w:rsidRDefault="005E4B85" w:rsidP="005E4B85">
      <w:pPr>
        <w:numPr>
          <w:ilvl w:val="0"/>
          <w:numId w:val="236"/>
        </w:numPr>
        <w:spacing w:before="100" w:beforeAutospacing="1" w:after="100" w:afterAutospacing="1"/>
      </w:pPr>
      <w:r w:rsidRPr="006772A4">
        <w:t>engagement identity systems</w:t>
      </w:r>
    </w:p>
    <w:p w14:paraId="27050A40" w14:textId="77777777" w:rsidR="005E4B85" w:rsidRPr="006772A4" w:rsidRDefault="005E4B85" w:rsidP="005E4B85">
      <w:pPr>
        <w:numPr>
          <w:ilvl w:val="0"/>
          <w:numId w:val="236"/>
        </w:numPr>
        <w:spacing w:before="100" w:beforeAutospacing="1" w:after="100" w:afterAutospacing="1"/>
      </w:pPr>
      <w:r w:rsidRPr="006772A4">
        <w:t>parent linkage preparation</w:t>
      </w:r>
    </w:p>
    <w:p w14:paraId="076706E1" w14:textId="77777777" w:rsidR="005E4B85" w:rsidRPr="006772A4" w:rsidRDefault="005E4B85" w:rsidP="005E4B85">
      <w:pPr>
        <w:numPr>
          <w:ilvl w:val="0"/>
          <w:numId w:val="236"/>
        </w:numPr>
        <w:spacing w:before="100" w:beforeAutospacing="1" w:after="100" w:afterAutospacing="1"/>
      </w:pPr>
      <w:r w:rsidRPr="006772A4">
        <w:t>scalable identity architecture</w:t>
      </w:r>
    </w:p>
    <w:p w14:paraId="167FA01C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This blueprint is CRITICAL because:</w:t>
      </w:r>
      <w:r w:rsidRPr="006772A4">
        <w:br/>
        <w:t>students are the:</w:t>
      </w:r>
    </w:p>
    <w:p w14:paraId="392E18C1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central engagement entities</w:t>
      </w:r>
    </w:p>
    <w:p w14:paraId="38788200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inside EduPulse.</w:t>
      </w:r>
    </w:p>
    <w:p w14:paraId="02200455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Everything ultimately revolves around:</w:t>
      </w:r>
    </w:p>
    <w:p w14:paraId="2152EB8D" w14:textId="77777777" w:rsidR="005E4B85" w:rsidRPr="006772A4" w:rsidRDefault="005E4B85" w:rsidP="005E4B85">
      <w:pPr>
        <w:numPr>
          <w:ilvl w:val="0"/>
          <w:numId w:val="237"/>
        </w:numPr>
        <w:spacing w:before="100" w:beforeAutospacing="1" w:after="100" w:afterAutospacing="1"/>
      </w:pPr>
      <w:r w:rsidRPr="006772A4">
        <w:t>student participation</w:t>
      </w:r>
    </w:p>
    <w:p w14:paraId="05233C52" w14:textId="77777777" w:rsidR="005E4B85" w:rsidRPr="006772A4" w:rsidRDefault="005E4B85" w:rsidP="005E4B85">
      <w:pPr>
        <w:numPr>
          <w:ilvl w:val="0"/>
          <w:numId w:val="237"/>
        </w:numPr>
        <w:spacing w:before="100" w:beforeAutospacing="1" w:after="100" w:afterAutospacing="1"/>
      </w:pPr>
      <w:r w:rsidRPr="006772A4">
        <w:t>student recognition</w:t>
      </w:r>
    </w:p>
    <w:p w14:paraId="33CDD3D5" w14:textId="77777777" w:rsidR="005E4B85" w:rsidRPr="006772A4" w:rsidRDefault="005E4B85" w:rsidP="005E4B85">
      <w:pPr>
        <w:numPr>
          <w:ilvl w:val="0"/>
          <w:numId w:val="237"/>
        </w:numPr>
        <w:spacing w:before="100" w:beforeAutospacing="1" w:after="100" w:afterAutospacing="1"/>
      </w:pPr>
      <w:r w:rsidRPr="006772A4">
        <w:t>student growth</w:t>
      </w:r>
    </w:p>
    <w:p w14:paraId="7A445523" w14:textId="77777777" w:rsidR="005E4B85" w:rsidRPr="006772A4" w:rsidRDefault="005E4B85" w:rsidP="005E4B85">
      <w:pPr>
        <w:numPr>
          <w:ilvl w:val="0"/>
          <w:numId w:val="237"/>
        </w:numPr>
        <w:spacing w:before="100" w:beforeAutospacing="1" w:after="100" w:afterAutospacing="1"/>
      </w:pPr>
      <w:r w:rsidRPr="006772A4">
        <w:t>student engagement</w:t>
      </w:r>
    </w:p>
    <w:p w14:paraId="2A8319D9" w14:textId="77777777" w:rsidR="005E4B85" w:rsidRPr="006772A4" w:rsidRDefault="005E4B85" w:rsidP="005E4B85">
      <w:pPr>
        <w:numPr>
          <w:ilvl w:val="0"/>
          <w:numId w:val="237"/>
        </w:numPr>
        <w:spacing w:before="100" w:beforeAutospacing="1" w:after="100" w:afterAutospacing="1"/>
      </w:pPr>
      <w:r w:rsidRPr="006772A4">
        <w:t>student contribution</w:t>
      </w:r>
    </w:p>
    <w:p w14:paraId="02837686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09820696">
          <v:rect id="_x0000_i1466" alt="" style="width:468pt;height:.05pt;mso-width-percent:0;mso-height-percent:0;mso-width-percent:0;mso-height-percent:0" o:hralign="center" o:hrstd="t" o:hr="t" fillcolor="#a0a0a0" stroked="f"/>
        </w:pict>
      </w:r>
    </w:p>
    <w:p w14:paraId="08669A3F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2. Core Student Philosophy</w:t>
      </w:r>
    </w:p>
    <w:p w14:paraId="633812C4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EduPulse students should NOT behave like:</w:t>
      </w:r>
      <w:r w:rsidRPr="006772A4">
        <w:br/>
        <w:t>static ERP records.</w:t>
      </w:r>
    </w:p>
    <w:p w14:paraId="7934DCA8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lastRenderedPageBreak/>
        <w:t>Students should behave like:</w:t>
      </w:r>
    </w:p>
    <w:p w14:paraId="7C02066C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dynamic engagement identities.</w:t>
      </w:r>
    </w:p>
    <w:p w14:paraId="74BD64ED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The system should represent:</w:t>
      </w:r>
    </w:p>
    <w:p w14:paraId="20D5D681" w14:textId="77777777" w:rsidR="005E4B85" w:rsidRPr="006772A4" w:rsidRDefault="005E4B85" w:rsidP="005E4B85">
      <w:pPr>
        <w:numPr>
          <w:ilvl w:val="0"/>
          <w:numId w:val="238"/>
        </w:numPr>
        <w:spacing w:before="100" w:beforeAutospacing="1" w:after="100" w:afterAutospacing="1"/>
      </w:pPr>
      <w:r w:rsidRPr="006772A4">
        <w:t>participation</w:t>
      </w:r>
    </w:p>
    <w:p w14:paraId="4692D6D3" w14:textId="77777777" w:rsidR="005E4B85" w:rsidRPr="006772A4" w:rsidRDefault="005E4B85" w:rsidP="005E4B85">
      <w:pPr>
        <w:numPr>
          <w:ilvl w:val="0"/>
          <w:numId w:val="238"/>
        </w:numPr>
        <w:spacing w:before="100" w:beforeAutospacing="1" w:after="100" w:afterAutospacing="1"/>
      </w:pPr>
      <w:r w:rsidRPr="006772A4">
        <w:t>growth</w:t>
      </w:r>
    </w:p>
    <w:p w14:paraId="0A482CD4" w14:textId="77777777" w:rsidR="005E4B85" w:rsidRPr="006772A4" w:rsidRDefault="005E4B85" w:rsidP="005E4B85">
      <w:pPr>
        <w:numPr>
          <w:ilvl w:val="0"/>
          <w:numId w:val="238"/>
        </w:numPr>
        <w:spacing w:before="100" w:beforeAutospacing="1" w:after="100" w:afterAutospacing="1"/>
      </w:pPr>
      <w:r w:rsidRPr="006772A4">
        <w:t>consistency</w:t>
      </w:r>
    </w:p>
    <w:p w14:paraId="0DEC8222" w14:textId="77777777" w:rsidR="005E4B85" w:rsidRPr="006772A4" w:rsidRDefault="005E4B85" w:rsidP="005E4B85">
      <w:pPr>
        <w:numPr>
          <w:ilvl w:val="0"/>
          <w:numId w:val="238"/>
        </w:numPr>
        <w:spacing w:before="100" w:beforeAutospacing="1" w:after="100" w:afterAutospacing="1"/>
      </w:pPr>
      <w:r w:rsidRPr="006772A4">
        <w:t>recognition</w:t>
      </w:r>
    </w:p>
    <w:p w14:paraId="4548FFE8" w14:textId="77777777" w:rsidR="005E4B85" w:rsidRPr="006772A4" w:rsidRDefault="005E4B85" w:rsidP="005E4B85">
      <w:pPr>
        <w:numPr>
          <w:ilvl w:val="0"/>
          <w:numId w:val="238"/>
        </w:numPr>
        <w:spacing w:before="100" w:beforeAutospacing="1" w:after="100" w:afterAutospacing="1"/>
      </w:pPr>
      <w:r w:rsidRPr="006772A4">
        <w:t>contribution</w:t>
      </w:r>
    </w:p>
    <w:p w14:paraId="1C8E51E8" w14:textId="77777777" w:rsidR="005E4B85" w:rsidRPr="006772A4" w:rsidRDefault="005E4B85" w:rsidP="005E4B85">
      <w:pPr>
        <w:numPr>
          <w:ilvl w:val="0"/>
          <w:numId w:val="238"/>
        </w:numPr>
        <w:spacing w:before="100" w:beforeAutospacing="1" w:after="100" w:afterAutospacing="1"/>
      </w:pPr>
      <w:r w:rsidRPr="006772A4">
        <w:t>school involvement</w:t>
      </w:r>
    </w:p>
    <w:p w14:paraId="1AE8F6F8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NOT just:</w:t>
      </w:r>
    </w:p>
    <w:p w14:paraId="765738B8" w14:textId="77777777" w:rsidR="005E4B85" w:rsidRPr="006772A4" w:rsidRDefault="005E4B85" w:rsidP="005E4B85">
      <w:pPr>
        <w:numPr>
          <w:ilvl w:val="0"/>
          <w:numId w:val="239"/>
        </w:numPr>
        <w:spacing w:before="100" w:beforeAutospacing="1" w:after="100" w:afterAutospacing="1"/>
      </w:pPr>
      <w:r w:rsidRPr="006772A4">
        <w:t>roll numbers</w:t>
      </w:r>
    </w:p>
    <w:p w14:paraId="0B27E6A1" w14:textId="77777777" w:rsidR="005E4B85" w:rsidRPr="006772A4" w:rsidRDefault="005E4B85" w:rsidP="005E4B85">
      <w:pPr>
        <w:numPr>
          <w:ilvl w:val="0"/>
          <w:numId w:val="239"/>
        </w:numPr>
        <w:spacing w:before="100" w:beforeAutospacing="1" w:after="100" w:afterAutospacing="1"/>
      </w:pPr>
      <w:r w:rsidRPr="006772A4">
        <w:t>marks</w:t>
      </w:r>
    </w:p>
    <w:p w14:paraId="14C764AA" w14:textId="77777777" w:rsidR="005E4B85" w:rsidRPr="006772A4" w:rsidRDefault="005E4B85" w:rsidP="005E4B85">
      <w:pPr>
        <w:numPr>
          <w:ilvl w:val="0"/>
          <w:numId w:val="239"/>
        </w:numPr>
        <w:spacing w:before="100" w:beforeAutospacing="1" w:after="100" w:afterAutospacing="1"/>
      </w:pPr>
      <w:r w:rsidRPr="006772A4">
        <w:t>attendance</w:t>
      </w:r>
    </w:p>
    <w:p w14:paraId="406D8DBF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005892B8">
          <v:rect id="_x0000_i1465" alt="" style="width:468pt;height:.05pt;mso-width-percent:0;mso-height-percent:0;mso-width-percent:0;mso-height-percent:0" o:hralign="center" o:hrstd="t" o:hr="t" fillcolor="#a0a0a0" stroked="f"/>
        </w:pict>
      </w:r>
    </w:p>
    <w:p w14:paraId="45E3B6DF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3. Student Identity Philosophy</w:t>
      </w:r>
    </w:p>
    <w:p w14:paraId="4BEB64B9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Each student becomes:</w:t>
      </w:r>
    </w:p>
    <w:p w14:paraId="2083F3A3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an evolving engagement profile.</w:t>
      </w:r>
    </w:p>
    <w:p w14:paraId="0126734F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Profiles should eventually reflect:</w:t>
      </w:r>
    </w:p>
    <w:p w14:paraId="3B224EED" w14:textId="77777777" w:rsidR="005E4B85" w:rsidRPr="006772A4" w:rsidRDefault="005E4B85" w:rsidP="005E4B85">
      <w:pPr>
        <w:numPr>
          <w:ilvl w:val="0"/>
          <w:numId w:val="240"/>
        </w:numPr>
        <w:spacing w:before="100" w:beforeAutospacing="1" w:after="100" w:afterAutospacing="1"/>
      </w:pPr>
      <w:r w:rsidRPr="006772A4">
        <w:t>achievements</w:t>
      </w:r>
    </w:p>
    <w:p w14:paraId="2E3AC0E7" w14:textId="77777777" w:rsidR="005E4B85" w:rsidRPr="006772A4" w:rsidRDefault="005E4B85" w:rsidP="005E4B85">
      <w:pPr>
        <w:numPr>
          <w:ilvl w:val="0"/>
          <w:numId w:val="240"/>
        </w:numPr>
        <w:spacing w:before="100" w:beforeAutospacing="1" w:after="100" w:afterAutospacing="1"/>
      </w:pPr>
      <w:r w:rsidRPr="006772A4">
        <w:t>streaks</w:t>
      </w:r>
    </w:p>
    <w:p w14:paraId="1F0724F4" w14:textId="77777777" w:rsidR="005E4B85" w:rsidRPr="006772A4" w:rsidRDefault="005E4B85" w:rsidP="005E4B85">
      <w:pPr>
        <w:numPr>
          <w:ilvl w:val="0"/>
          <w:numId w:val="240"/>
        </w:numPr>
        <w:spacing w:before="100" w:beforeAutospacing="1" w:after="100" w:afterAutospacing="1"/>
      </w:pPr>
      <w:r w:rsidRPr="006772A4">
        <w:t>house contribution</w:t>
      </w:r>
    </w:p>
    <w:p w14:paraId="70215F9B" w14:textId="77777777" w:rsidR="005E4B85" w:rsidRPr="006772A4" w:rsidRDefault="005E4B85" w:rsidP="005E4B85">
      <w:pPr>
        <w:numPr>
          <w:ilvl w:val="0"/>
          <w:numId w:val="240"/>
        </w:numPr>
        <w:spacing w:before="100" w:beforeAutospacing="1" w:after="100" w:afterAutospacing="1"/>
      </w:pPr>
      <w:r w:rsidRPr="006772A4">
        <w:t>participation history</w:t>
      </w:r>
    </w:p>
    <w:p w14:paraId="4B5DBBA3" w14:textId="77777777" w:rsidR="005E4B85" w:rsidRPr="006772A4" w:rsidRDefault="005E4B85" w:rsidP="005E4B85">
      <w:pPr>
        <w:numPr>
          <w:ilvl w:val="0"/>
          <w:numId w:val="240"/>
        </w:numPr>
        <w:spacing w:before="100" w:beforeAutospacing="1" w:after="100" w:afterAutospacing="1"/>
      </w:pPr>
      <w:r w:rsidRPr="006772A4">
        <w:t>engagement momentum</w:t>
      </w:r>
    </w:p>
    <w:p w14:paraId="65F43F7E" w14:textId="77777777" w:rsidR="005E4B85" w:rsidRPr="006772A4" w:rsidRDefault="005E4B85" w:rsidP="005E4B85">
      <w:pPr>
        <w:numPr>
          <w:ilvl w:val="0"/>
          <w:numId w:val="240"/>
        </w:numPr>
        <w:spacing w:before="100" w:beforeAutospacing="1" w:after="100" w:afterAutospacing="1"/>
      </w:pPr>
      <w:r w:rsidRPr="006772A4">
        <w:t>recognition history</w:t>
      </w:r>
    </w:p>
    <w:p w14:paraId="6634B876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This creates:</w:t>
      </w:r>
      <w:r w:rsidRPr="006772A4">
        <w:br/>
        <w:t>a living school participation identity.</w:t>
      </w:r>
    </w:p>
    <w:p w14:paraId="0F957218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7B4ABBBE">
          <v:rect id="_x0000_i1464" alt="" style="width:468pt;height:.05pt;mso-width-percent:0;mso-height-percent:0;mso-width-percent:0;mso-height-percent:0" o:hralign="center" o:hrstd="t" o:hr="t" fillcolor="#a0a0a0" stroked="f"/>
        </w:pict>
      </w:r>
    </w:p>
    <w:p w14:paraId="7346B36B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4. Student Lifecycle Architecture</w:t>
      </w:r>
    </w:p>
    <w:p w14:paraId="7A5E129E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lastRenderedPageBreak/>
        <w:t>Students progress through:</w:t>
      </w:r>
      <w:r w:rsidRPr="006772A4">
        <w:br/>
        <w:t>multiple lifecycle stages.</w:t>
      </w:r>
    </w:p>
    <w:p w14:paraId="05FD3642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28D796B1">
          <v:rect id="_x0000_i1463" alt="" style="width:468pt;height:.05pt;mso-width-percent:0;mso-height-percent:0;mso-width-percent:0;mso-height-percent:0" o:hralign="center" o:hrstd="t" o:hr="t" fillcolor="#a0a0a0" stroked="f"/>
        </w:pict>
      </w:r>
    </w:p>
    <w:p w14:paraId="5E172305" w14:textId="77777777" w:rsidR="005E4B85" w:rsidRPr="006772A4" w:rsidRDefault="005E4B85" w:rsidP="006772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72A4">
        <w:rPr>
          <w:b/>
          <w:bCs/>
          <w:sz w:val="36"/>
          <w:szCs w:val="36"/>
        </w:rPr>
        <w:t>Lifecycle States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86"/>
        <w:gridCol w:w="5858"/>
      </w:tblGrid>
      <w:tr w:rsidR="005E4B85" w:rsidRPr="006772A4" w14:paraId="21AAD4F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754A1" w14:textId="77777777" w:rsidR="005E4B85" w:rsidRPr="006772A4" w:rsidRDefault="005E4B85" w:rsidP="006772A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6772A4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667DA" w14:textId="77777777" w:rsidR="005E4B85" w:rsidRPr="006772A4" w:rsidRDefault="005E4B85" w:rsidP="006772A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6772A4">
              <w:rPr>
                <w:b/>
                <w:bCs/>
              </w:rPr>
              <w:t>Meaning</w:t>
            </w:r>
          </w:p>
        </w:tc>
      </w:tr>
      <w:tr w:rsidR="005E4B85" w:rsidRPr="006772A4" w14:paraId="26D8DA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9A9A1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D5669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currently enrolled</w:t>
            </w:r>
          </w:p>
        </w:tc>
      </w:tr>
      <w:tr w:rsidR="005E4B85" w:rsidRPr="006772A4" w14:paraId="28F5D1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30D6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inactive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C701C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temporarily inactive</w:t>
            </w:r>
          </w:p>
        </w:tc>
      </w:tr>
      <w:tr w:rsidR="005E4B85" w:rsidRPr="006772A4" w14:paraId="644A89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CBE7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graduated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513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completed schooling</w:t>
            </w:r>
          </w:p>
        </w:tc>
      </w:tr>
      <w:tr w:rsidR="005E4B85" w:rsidRPr="006772A4" w14:paraId="6C3DC0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C650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transferred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B41E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moved school</w:t>
            </w:r>
          </w:p>
        </w:tc>
      </w:tr>
      <w:tr w:rsidR="005E4B85" w:rsidRPr="006772A4" w14:paraId="42D36D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109BD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archived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F5EC4" w14:textId="77777777" w:rsidR="005E4B85" w:rsidRPr="006772A4" w:rsidRDefault="005E4B85" w:rsidP="006772A4">
            <w:pPr>
              <w:spacing w:before="100" w:beforeAutospacing="1" w:after="100" w:afterAutospacing="1"/>
            </w:pPr>
            <w:r w:rsidRPr="006772A4">
              <w:t>historical retention</w:t>
            </w:r>
          </w:p>
        </w:tc>
      </w:tr>
    </w:tbl>
    <w:p w14:paraId="441CC1B5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Avoid:</w:t>
      </w:r>
      <w:r w:rsidRPr="006772A4">
        <w:br/>
        <w:t>hard-deleting student records.</w:t>
      </w:r>
    </w:p>
    <w:p w14:paraId="1E402069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52B0196F">
          <v:rect id="_x0000_i1462" alt="" style="width:468pt;height:.05pt;mso-width-percent:0;mso-height-percent:0;mso-width-percent:0;mso-height-percent:0" o:hralign="center" o:hrstd="t" o:hr="t" fillcolor="#a0a0a0" stroked="f"/>
        </w:pict>
      </w:r>
    </w:p>
    <w:p w14:paraId="1D2825F4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5. Student Profile Architecture</w:t>
      </w:r>
    </w:p>
    <w:p w14:paraId="2844B1E5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The student profile becomes:</w:t>
      </w:r>
      <w:r w:rsidRPr="006772A4">
        <w:br/>
        <w:t>the central student engagement hub.</w:t>
      </w:r>
    </w:p>
    <w:p w14:paraId="6E697721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601A7B5F">
          <v:rect id="_x0000_i1461" alt="" style="width:468pt;height:.05pt;mso-width-percent:0;mso-height-percent:0;mso-width-percent:0;mso-height-percent:0" o:hralign="center" o:hrstd="t" o:hr="t" fillcolor="#a0a0a0" stroked="f"/>
        </w:pict>
      </w:r>
    </w:p>
    <w:p w14:paraId="5F0C1E21" w14:textId="77777777" w:rsidR="005E4B85" w:rsidRPr="006772A4" w:rsidRDefault="005E4B85" w:rsidP="006772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72A4">
        <w:rPr>
          <w:b/>
          <w:bCs/>
          <w:sz w:val="36"/>
          <w:szCs w:val="36"/>
        </w:rPr>
        <w:t>Core Student Fields</w:t>
      </w:r>
    </w:p>
    <w:p w14:paraId="6EECBC77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{</w:t>
      </w:r>
    </w:p>
    <w:p w14:paraId="0B071154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"studentId": "student_001",</w:t>
      </w:r>
    </w:p>
    <w:p w14:paraId="29306CCE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41CAD189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"admissionNumber": "ADM-2026-001",</w:t>
      </w:r>
    </w:p>
    <w:p w14:paraId="1CD53F2D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"fullName": "Ali Hasan",</w:t>
      </w:r>
    </w:p>
    <w:p w14:paraId="3BE562FC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"grade": "8",</w:t>
      </w:r>
    </w:p>
    <w:p w14:paraId="6A133BE1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"section": "A",</w:t>
      </w:r>
    </w:p>
    <w:p w14:paraId="7EED1AE0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"houseId": "blue_house",</w:t>
      </w:r>
    </w:p>
    <w:p w14:paraId="692CF20B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"profilePhotoUrl": "...",</w:t>
      </w:r>
    </w:p>
    <w:p w14:paraId="7C4E74C5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"status": "active"</w:t>
      </w:r>
    </w:p>
    <w:p w14:paraId="68E2B588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}</w:t>
      </w:r>
    </w:p>
    <w:p w14:paraId="5C5B07EF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1C55D7F6">
          <v:rect id="_x0000_i1460" alt="" style="width:468pt;height:.05pt;mso-width-percent:0;mso-height-percent:0;mso-width-percent:0;mso-height-percent:0" o:hralign="center" o:hrstd="t" o:hr="t" fillcolor="#a0a0a0" stroked="f"/>
        </w:pict>
      </w:r>
    </w:p>
    <w:p w14:paraId="2B4C3A63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lastRenderedPageBreak/>
        <w:t>6. Engagement Fields</w:t>
      </w:r>
    </w:p>
    <w:p w14:paraId="2668A449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Student profiles should eventually include:</w:t>
      </w:r>
      <w:r w:rsidRPr="006772A4">
        <w:br/>
        <w:t>engagement intelligence.</w:t>
      </w:r>
    </w:p>
    <w:p w14:paraId="17734077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Examples:</w:t>
      </w:r>
    </w:p>
    <w:p w14:paraId="3B7CD4B2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{</w:t>
      </w:r>
    </w:p>
    <w:p w14:paraId="3EF884BC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"totalPoints": 450,</w:t>
      </w:r>
    </w:p>
    <w:p w14:paraId="5F08F27E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"participationScore": 88,</w:t>
      </w:r>
    </w:p>
    <w:p w14:paraId="754BAF93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"streakDays": 12,</w:t>
      </w:r>
    </w:p>
    <w:p w14:paraId="739B9881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"badgesEarned": 6,</w:t>
      </w:r>
    </w:p>
    <w:p w14:paraId="333681AD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"activityCount": 120,</w:t>
      </w:r>
    </w:p>
    <w:p w14:paraId="4D19AA94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"houseContribution": 210</w:t>
      </w:r>
    </w:p>
    <w:p w14:paraId="6CB1DCB5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}</w:t>
      </w:r>
    </w:p>
    <w:p w14:paraId="7E6D1000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These fields should primarily become:</w:t>
      </w:r>
      <w:r w:rsidRPr="006772A4">
        <w:br/>
        <w:t>backend-computed aggregates.</w:t>
      </w:r>
    </w:p>
    <w:p w14:paraId="390BC0C5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31FF4F53">
          <v:rect id="_x0000_i1459" alt="" style="width:468pt;height:.05pt;mso-width-percent:0;mso-height-percent:0;mso-width-percent:0;mso-height-percent:0" o:hralign="center" o:hrstd="t" o:hr="t" fillcolor="#a0a0a0" stroked="f"/>
        </w:pict>
      </w:r>
    </w:p>
    <w:p w14:paraId="12EF0748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7. Academic Structure Philosophy</w:t>
      </w:r>
    </w:p>
    <w:p w14:paraId="76F71418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EduPulse should support:</w:t>
      </w:r>
      <w:r w:rsidRPr="006772A4">
        <w:br/>
        <w:t>flexible school structures.</w:t>
      </w:r>
    </w:p>
    <w:p w14:paraId="7FCACCBC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6A868858">
          <v:rect id="_x0000_i1458" alt="" style="width:468pt;height:.05pt;mso-width-percent:0;mso-height-percent:0;mso-width-percent:0;mso-height-percent:0" o:hralign="center" o:hrstd="t" o:hr="t" fillcolor="#a0a0a0" stroked="f"/>
        </w:pict>
      </w:r>
    </w:p>
    <w:p w14:paraId="221D376B" w14:textId="77777777" w:rsidR="005E4B85" w:rsidRPr="006772A4" w:rsidRDefault="005E4B85" w:rsidP="006772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72A4">
        <w:rPr>
          <w:b/>
          <w:bCs/>
          <w:sz w:val="36"/>
          <w:szCs w:val="36"/>
        </w:rPr>
        <w:t>Recommended Hierarchy</w:t>
      </w:r>
    </w:p>
    <w:p w14:paraId="55E3C5BB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School</w:t>
      </w:r>
    </w:p>
    <w:p w14:paraId="1E258A2D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├── Grade</w:t>
      </w:r>
    </w:p>
    <w:p w14:paraId="2132A1C3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│    ├── Section</w:t>
      </w:r>
    </w:p>
    <w:p w14:paraId="2E747F45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│    │    ├── Students</w:t>
      </w:r>
    </w:p>
    <w:p w14:paraId="46435435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Examples:</w:t>
      </w:r>
    </w:p>
    <w:p w14:paraId="20023C70" w14:textId="77777777" w:rsidR="005E4B85" w:rsidRPr="006772A4" w:rsidRDefault="005E4B85" w:rsidP="005E4B85">
      <w:pPr>
        <w:numPr>
          <w:ilvl w:val="0"/>
          <w:numId w:val="241"/>
        </w:numPr>
        <w:spacing w:before="100" w:beforeAutospacing="1" w:after="100" w:afterAutospacing="1"/>
      </w:pPr>
      <w:r w:rsidRPr="006772A4">
        <w:t>Grade 8 → Section A</w:t>
      </w:r>
    </w:p>
    <w:p w14:paraId="10D55D99" w14:textId="77777777" w:rsidR="005E4B85" w:rsidRPr="006772A4" w:rsidRDefault="005E4B85" w:rsidP="005E4B85">
      <w:pPr>
        <w:numPr>
          <w:ilvl w:val="0"/>
          <w:numId w:val="241"/>
        </w:numPr>
        <w:spacing w:before="100" w:beforeAutospacing="1" w:after="100" w:afterAutospacing="1"/>
      </w:pPr>
      <w:r w:rsidRPr="006772A4">
        <w:t>Grade 8 → Section B</w:t>
      </w:r>
    </w:p>
    <w:p w14:paraId="64745FF1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7B4F5531">
          <v:rect id="_x0000_i1457" alt="" style="width:468pt;height:.05pt;mso-width-percent:0;mso-height-percent:0;mso-width-percent:0;mso-height-percent:0" o:hralign="center" o:hrstd="t" o:hr="t" fillcolor="#a0a0a0" stroked="f"/>
        </w:pict>
      </w:r>
    </w:p>
    <w:p w14:paraId="5F918494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8. Grade &amp; Section Architecture</w:t>
      </w:r>
    </w:p>
    <w:p w14:paraId="6C980E69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lastRenderedPageBreak/>
        <w:t>Grades and sections should eventually become:</w:t>
      </w:r>
      <w:r w:rsidRPr="006772A4">
        <w:br/>
        <w:t>configurable entities.</w:t>
      </w:r>
    </w:p>
    <w:p w14:paraId="206DBA86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Avoid:</w:t>
      </w:r>
      <w:r w:rsidRPr="006772A4">
        <w:br/>
        <w:t>hardcoded academic structures.</w:t>
      </w:r>
    </w:p>
    <w:p w14:paraId="2C995B35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5808206D">
          <v:rect id="_x0000_i1456" alt="" style="width:468pt;height:.05pt;mso-width-percent:0;mso-height-percent:0;mso-width-percent:0;mso-height-percent:0" o:hralign="center" o:hrstd="t" o:hr="t" fillcolor="#a0a0a0" stroked="f"/>
        </w:pict>
      </w:r>
    </w:p>
    <w:p w14:paraId="124CC065" w14:textId="77777777" w:rsidR="005E4B85" w:rsidRPr="006772A4" w:rsidRDefault="005E4B85" w:rsidP="006772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72A4">
        <w:rPr>
          <w:b/>
          <w:bCs/>
          <w:sz w:val="36"/>
          <w:szCs w:val="36"/>
        </w:rPr>
        <w:t>Example Collections</w:t>
      </w:r>
    </w:p>
    <w:p w14:paraId="257DA8C0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grades</w:t>
      </w:r>
    </w:p>
    <w:p w14:paraId="60BFA138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sections</w:t>
      </w:r>
    </w:p>
    <w:p w14:paraId="3298C885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Benefits:</w:t>
      </w:r>
    </w:p>
    <w:p w14:paraId="2A5174BA" w14:textId="77777777" w:rsidR="005E4B85" w:rsidRPr="006772A4" w:rsidRDefault="005E4B85" w:rsidP="005E4B85">
      <w:pPr>
        <w:numPr>
          <w:ilvl w:val="0"/>
          <w:numId w:val="242"/>
        </w:numPr>
        <w:spacing w:before="100" w:beforeAutospacing="1" w:after="100" w:afterAutospacing="1"/>
      </w:pPr>
      <w:r w:rsidRPr="006772A4">
        <w:t>school flexibility</w:t>
      </w:r>
    </w:p>
    <w:p w14:paraId="11F7D851" w14:textId="77777777" w:rsidR="005E4B85" w:rsidRPr="006772A4" w:rsidRDefault="005E4B85" w:rsidP="005E4B85">
      <w:pPr>
        <w:numPr>
          <w:ilvl w:val="0"/>
          <w:numId w:val="242"/>
        </w:numPr>
        <w:spacing w:before="100" w:beforeAutospacing="1" w:after="100" w:afterAutospacing="1"/>
      </w:pPr>
      <w:r w:rsidRPr="006772A4">
        <w:t>district compatibility</w:t>
      </w:r>
    </w:p>
    <w:p w14:paraId="6C325F9C" w14:textId="77777777" w:rsidR="005E4B85" w:rsidRPr="006772A4" w:rsidRDefault="005E4B85" w:rsidP="005E4B85">
      <w:pPr>
        <w:numPr>
          <w:ilvl w:val="0"/>
          <w:numId w:val="242"/>
        </w:numPr>
        <w:spacing w:before="100" w:beforeAutospacing="1" w:after="100" w:afterAutospacing="1"/>
      </w:pPr>
      <w:r w:rsidRPr="006772A4">
        <w:t>custom structures</w:t>
      </w:r>
    </w:p>
    <w:p w14:paraId="638AC8C0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4AADEE36">
          <v:rect id="_x0000_i1455" alt="" style="width:468pt;height:.05pt;mso-width-percent:0;mso-height-percent:0;mso-width-percent:0;mso-height-percent:0" o:hralign="center" o:hrstd="t" o:hr="t" fillcolor="#a0a0a0" stroked="f"/>
        </w:pict>
      </w:r>
    </w:p>
    <w:p w14:paraId="5E4448F0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9. House Assignment Philosophy</w:t>
      </w:r>
    </w:p>
    <w:p w14:paraId="7CAEFB32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Each student may belong to:</w:t>
      </w:r>
      <w:r w:rsidRPr="006772A4">
        <w:br/>
        <w:t>a school house/team.</w:t>
      </w:r>
    </w:p>
    <w:p w14:paraId="5FE7AF76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House assignment supports:</w:t>
      </w:r>
    </w:p>
    <w:p w14:paraId="56433D46" w14:textId="77777777" w:rsidR="005E4B85" w:rsidRPr="006772A4" w:rsidRDefault="005E4B85" w:rsidP="005E4B85">
      <w:pPr>
        <w:numPr>
          <w:ilvl w:val="0"/>
          <w:numId w:val="243"/>
        </w:numPr>
        <w:spacing w:before="100" w:beforeAutospacing="1" w:after="100" w:afterAutospacing="1"/>
      </w:pPr>
      <w:r w:rsidRPr="006772A4">
        <w:t>collaboration</w:t>
      </w:r>
    </w:p>
    <w:p w14:paraId="6C92867C" w14:textId="77777777" w:rsidR="005E4B85" w:rsidRPr="006772A4" w:rsidRDefault="005E4B85" w:rsidP="005E4B85">
      <w:pPr>
        <w:numPr>
          <w:ilvl w:val="0"/>
          <w:numId w:val="243"/>
        </w:numPr>
        <w:spacing w:before="100" w:beforeAutospacing="1" w:after="100" w:afterAutospacing="1"/>
      </w:pPr>
      <w:r w:rsidRPr="006772A4">
        <w:t>competition</w:t>
      </w:r>
    </w:p>
    <w:p w14:paraId="4C3E3E01" w14:textId="77777777" w:rsidR="005E4B85" w:rsidRPr="006772A4" w:rsidRDefault="005E4B85" w:rsidP="005E4B85">
      <w:pPr>
        <w:numPr>
          <w:ilvl w:val="0"/>
          <w:numId w:val="243"/>
        </w:numPr>
        <w:spacing w:before="100" w:beforeAutospacing="1" w:after="100" w:afterAutospacing="1"/>
      </w:pPr>
      <w:r w:rsidRPr="006772A4">
        <w:t>belonging</w:t>
      </w:r>
    </w:p>
    <w:p w14:paraId="0ADD890E" w14:textId="77777777" w:rsidR="005E4B85" w:rsidRPr="006772A4" w:rsidRDefault="005E4B85" w:rsidP="005E4B85">
      <w:pPr>
        <w:numPr>
          <w:ilvl w:val="0"/>
          <w:numId w:val="243"/>
        </w:numPr>
        <w:spacing w:before="100" w:beforeAutospacing="1" w:after="100" w:afterAutospacing="1"/>
      </w:pPr>
      <w:r w:rsidRPr="006772A4">
        <w:t>school spirit</w:t>
      </w:r>
    </w:p>
    <w:p w14:paraId="6FDF85A5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04CE06B3">
          <v:rect id="_x0000_i1454" alt="" style="width:468pt;height:.05pt;mso-width-percent:0;mso-height-percent:0;mso-width-percent:0;mso-height-percent:0" o:hralign="center" o:hrstd="t" o:hr="t" fillcolor="#a0a0a0" stroked="f"/>
        </w:pict>
      </w:r>
    </w:p>
    <w:p w14:paraId="6D17078B" w14:textId="77777777" w:rsidR="005E4B85" w:rsidRPr="006772A4" w:rsidRDefault="005E4B85" w:rsidP="006772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772A4">
        <w:rPr>
          <w:b/>
          <w:bCs/>
          <w:sz w:val="36"/>
          <w:szCs w:val="36"/>
        </w:rPr>
        <w:t>House Relationship</w:t>
      </w:r>
    </w:p>
    <w:p w14:paraId="27896266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{</w:t>
      </w:r>
    </w:p>
    <w:p w14:paraId="5C90A31E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"houseId": "blue_house",</w:t>
      </w:r>
    </w:p>
    <w:p w14:paraId="33CE9B5A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"houseName": "Blue House"</w:t>
      </w:r>
    </w:p>
    <w:p w14:paraId="182AA34A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}</w:t>
      </w:r>
    </w:p>
    <w:p w14:paraId="36C70E52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Denormalized intentionally for:</w:t>
      </w:r>
      <w:r w:rsidRPr="006772A4">
        <w:br/>
        <w:t>query simplicity and dashboard speed.</w:t>
      </w:r>
    </w:p>
    <w:p w14:paraId="0D7D41B9" w14:textId="77777777" w:rsidR="005E4B85" w:rsidRPr="006772A4" w:rsidRDefault="003B175E" w:rsidP="006772A4">
      <w:r w:rsidRPr="003B175E">
        <w:rPr>
          <w:noProof/>
          <w14:ligatures w14:val="standardContextual"/>
        </w:rPr>
        <w:lastRenderedPageBreak/>
        <w:pict w14:anchorId="69728E8B">
          <v:rect id="_x0000_i1453" alt="" style="width:468pt;height:.05pt;mso-width-percent:0;mso-height-percent:0;mso-width-percent:0;mso-height-percent:0" o:hralign="center" o:hrstd="t" o:hr="t" fillcolor="#a0a0a0" stroked="f"/>
        </w:pict>
      </w:r>
    </w:p>
    <w:p w14:paraId="194F1932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10. Student Engagement Identity</w:t>
      </w:r>
    </w:p>
    <w:p w14:paraId="0A86557B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Students should eventually have:</w:t>
      </w:r>
      <w:r w:rsidRPr="006772A4">
        <w:br/>
        <w:t>a visible engagement identity.</w:t>
      </w:r>
    </w:p>
    <w:p w14:paraId="5E89F9A4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Examples:</w:t>
      </w:r>
    </w:p>
    <w:p w14:paraId="6E3AFDFD" w14:textId="77777777" w:rsidR="005E4B85" w:rsidRPr="006772A4" w:rsidRDefault="005E4B85" w:rsidP="005E4B85">
      <w:pPr>
        <w:numPr>
          <w:ilvl w:val="0"/>
          <w:numId w:val="244"/>
        </w:numPr>
        <w:spacing w:before="100" w:beforeAutospacing="1" w:after="100" w:afterAutospacing="1"/>
      </w:pPr>
      <w:r w:rsidRPr="006772A4">
        <w:t>badges</w:t>
      </w:r>
    </w:p>
    <w:p w14:paraId="682EC4F3" w14:textId="77777777" w:rsidR="005E4B85" w:rsidRPr="006772A4" w:rsidRDefault="005E4B85" w:rsidP="005E4B85">
      <w:pPr>
        <w:numPr>
          <w:ilvl w:val="0"/>
          <w:numId w:val="244"/>
        </w:numPr>
        <w:spacing w:before="100" w:beforeAutospacing="1" w:after="100" w:afterAutospacing="1"/>
      </w:pPr>
      <w:r w:rsidRPr="006772A4">
        <w:t>titles</w:t>
      </w:r>
    </w:p>
    <w:p w14:paraId="654689A6" w14:textId="77777777" w:rsidR="005E4B85" w:rsidRPr="006772A4" w:rsidRDefault="005E4B85" w:rsidP="005E4B85">
      <w:pPr>
        <w:numPr>
          <w:ilvl w:val="0"/>
          <w:numId w:val="244"/>
        </w:numPr>
        <w:spacing w:before="100" w:beforeAutospacing="1" w:after="100" w:afterAutospacing="1"/>
      </w:pPr>
      <w:r w:rsidRPr="006772A4">
        <w:t>streaks</w:t>
      </w:r>
    </w:p>
    <w:p w14:paraId="5E1B8A4E" w14:textId="77777777" w:rsidR="005E4B85" w:rsidRPr="006772A4" w:rsidRDefault="005E4B85" w:rsidP="005E4B85">
      <w:pPr>
        <w:numPr>
          <w:ilvl w:val="0"/>
          <w:numId w:val="244"/>
        </w:numPr>
        <w:spacing w:before="100" w:beforeAutospacing="1" w:after="100" w:afterAutospacing="1"/>
      </w:pPr>
      <w:r w:rsidRPr="006772A4">
        <w:t>recognition history</w:t>
      </w:r>
    </w:p>
    <w:p w14:paraId="6195CCD8" w14:textId="77777777" w:rsidR="005E4B85" w:rsidRPr="006772A4" w:rsidRDefault="005E4B85" w:rsidP="005E4B85">
      <w:pPr>
        <w:numPr>
          <w:ilvl w:val="0"/>
          <w:numId w:val="244"/>
        </w:numPr>
        <w:spacing w:before="100" w:beforeAutospacing="1" w:after="100" w:afterAutospacing="1"/>
      </w:pPr>
      <w:r w:rsidRPr="006772A4">
        <w:t>participation highlights</w:t>
      </w:r>
    </w:p>
    <w:p w14:paraId="4AE053A2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This builds:</w:t>
      </w:r>
      <w:r w:rsidRPr="006772A4">
        <w:br/>
        <w:t>long-term motivation.</w:t>
      </w:r>
    </w:p>
    <w:p w14:paraId="1AF54D8A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6E44746D">
          <v:rect id="_x0000_i1452" alt="" style="width:468pt;height:.05pt;mso-width-percent:0;mso-height-percent:0;mso-width-percent:0;mso-height-percent:0" o:hralign="center" o:hrstd="t" o:hr="t" fillcolor="#a0a0a0" stroked="f"/>
        </w:pict>
      </w:r>
    </w:p>
    <w:p w14:paraId="4FAC58E2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11. Student Profile Screens</w:t>
      </w:r>
    </w:p>
    <w:p w14:paraId="21DAC752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Future student profile pages may include:</w:t>
      </w:r>
    </w:p>
    <w:p w14:paraId="611D59DF" w14:textId="77777777" w:rsidR="005E4B85" w:rsidRPr="006772A4" w:rsidRDefault="005E4B85" w:rsidP="005E4B85">
      <w:pPr>
        <w:numPr>
          <w:ilvl w:val="0"/>
          <w:numId w:val="245"/>
        </w:numPr>
        <w:spacing w:before="100" w:beforeAutospacing="1" w:after="100" w:afterAutospacing="1"/>
      </w:pPr>
      <w:r w:rsidRPr="006772A4">
        <w:t>activity timeline</w:t>
      </w:r>
    </w:p>
    <w:p w14:paraId="3E0DABFC" w14:textId="77777777" w:rsidR="005E4B85" w:rsidRPr="006772A4" w:rsidRDefault="005E4B85" w:rsidP="005E4B85">
      <w:pPr>
        <w:numPr>
          <w:ilvl w:val="0"/>
          <w:numId w:val="245"/>
        </w:numPr>
        <w:spacing w:before="100" w:beforeAutospacing="1" w:after="100" w:afterAutospacing="1"/>
      </w:pPr>
      <w:r w:rsidRPr="006772A4">
        <w:t>achievements</w:t>
      </w:r>
    </w:p>
    <w:p w14:paraId="2D8BB292" w14:textId="77777777" w:rsidR="005E4B85" w:rsidRPr="006772A4" w:rsidRDefault="005E4B85" w:rsidP="005E4B85">
      <w:pPr>
        <w:numPr>
          <w:ilvl w:val="0"/>
          <w:numId w:val="245"/>
        </w:numPr>
        <w:spacing w:before="100" w:beforeAutospacing="1" w:after="100" w:afterAutospacing="1"/>
      </w:pPr>
      <w:r w:rsidRPr="006772A4">
        <w:t>house contribution</w:t>
      </w:r>
    </w:p>
    <w:p w14:paraId="634E6494" w14:textId="77777777" w:rsidR="005E4B85" w:rsidRPr="006772A4" w:rsidRDefault="005E4B85" w:rsidP="005E4B85">
      <w:pPr>
        <w:numPr>
          <w:ilvl w:val="0"/>
          <w:numId w:val="245"/>
        </w:numPr>
        <w:spacing w:before="100" w:beforeAutospacing="1" w:after="100" w:afterAutospacing="1"/>
      </w:pPr>
      <w:r w:rsidRPr="006772A4">
        <w:t>leaderboard position</w:t>
      </w:r>
    </w:p>
    <w:p w14:paraId="51755DED" w14:textId="77777777" w:rsidR="005E4B85" w:rsidRPr="006772A4" w:rsidRDefault="005E4B85" w:rsidP="005E4B85">
      <w:pPr>
        <w:numPr>
          <w:ilvl w:val="0"/>
          <w:numId w:val="245"/>
        </w:numPr>
        <w:spacing w:before="100" w:beforeAutospacing="1" w:after="100" w:afterAutospacing="1"/>
      </w:pPr>
      <w:r w:rsidRPr="006772A4">
        <w:t>participation analytics</w:t>
      </w:r>
    </w:p>
    <w:p w14:paraId="1EA136F9" w14:textId="77777777" w:rsidR="005E4B85" w:rsidRPr="006772A4" w:rsidRDefault="005E4B85" w:rsidP="005E4B85">
      <w:pPr>
        <w:numPr>
          <w:ilvl w:val="0"/>
          <w:numId w:val="245"/>
        </w:numPr>
        <w:spacing w:before="100" w:beforeAutospacing="1" w:after="100" w:afterAutospacing="1"/>
      </w:pPr>
      <w:r w:rsidRPr="006772A4">
        <w:t>recent rewards</w:t>
      </w:r>
    </w:p>
    <w:p w14:paraId="29C6BB2F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Profiles become:</w:t>
      </w:r>
      <w:r w:rsidRPr="006772A4">
        <w:br/>
        <w:t>motivational dashboards.</w:t>
      </w:r>
    </w:p>
    <w:p w14:paraId="4807D3EA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027F2D72">
          <v:rect id="_x0000_i1451" alt="" style="width:468pt;height:.05pt;mso-width-percent:0;mso-height-percent:0;mso-width-percent:0;mso-height-percent:0" o:hralign="center" o:hrstd="t" o:hr="t" fillcolor="#a0a0a0" stroked="f"/>
        </w:pict>
      </w:r>
    </w:p>
    <w:p w14:paraId="6F5989AD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12. Parent Relationship Preparation</w:t>
      </w:r>
    </w:p>
    <w:p w14:paraId="5903B199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Future architecture should support:</w:t>
      </w:r>
      <w:r w:rsidRPr="006772A4">
        <w:br/>
        <w:t>parent-student linking.</w:t>
      </w:r>
    </w:p>
    <w:p w14:paraId="7DC12F3E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Possible structure:</w:t>
      </w:r>
    </w:p>
    <w:p w14:paraId="773E569B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lastRenderedPageBreak/>
        <w:t>{</w:t>
      </w:r>
    </w:p>
    <w:p w14:paraId="2D8D6688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"parentIds": [</w:t>
      </w:r>
    </w:p>
    <w:p w14:paraId="24A32A60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  "parent_001"</w:t>
      </w:r>
    </w:p>
    <w:p w14:paraId="229D7CD8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 xml:space="preserve">  ]</w:t>
      </w:r>
    </w:p>
    <w:p w14:paraId="0ECB2764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}</w:t>
      </w:r>
    </w:p>
    <w:p w14:paraId="22B2CE4B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Future parents should ONLY access:</w:t>
      </w:r>
      <w:r w:rsidRPr="006772A4">
        <w:br/>
        <w:t>their linked students.</w:t>
      </w:r>
    </w:p>
    <w:p w14:paraId="40A0D81B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698FF8B8">
          <v:rect id="_x0000_i1450" alt="" style="width:468pt;height:.05pt;mso-width-percent:0;mso-height-percent:0;mso-width-percent:0;mso-height-percent:0" o:hralign="center" o:hrstd="t" o:hr="t" fillcolor="#a0a0a0" stroked="f"/>
        </w:pict>
      </w:r>
    </w:p>
    <w:p w14:paraId="758F5ADF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13. Student Search Architecture</w:t>
      </w:r>
    </w:p>
    <w:p w14:paraId="179E1FC4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Student search becomes:</w:t>
      </w:r>
      <w:r w:rsidRPr="006772A4">
        <w:br/>
        <w:t>a core workflow.</w:t>
      </w:r>
    </w:p>
    <w:p w14:paraId="28355455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Search should support:</w:t>
      </w:r>
    </w:p>
    <w:p w14:paraId="20F10836" w14:textId="77777777" w:rsidR="005E4B85" w:rsidRPr="006772A4" w:rsidRDefault="005E4B85" w:rsidP="005E4B85">
      <w:pPr>
        <w:numPr>
          <w:ilvl w:val="0"/>
          <w:numId w:val="246"/>
        </w:numPr>
        <w:spacing w:before="100" w:beforeAutospacing="1" w:after="100" w:afterAutospacing="1"/>
      </w:pPr>
      <w:r w:rsidRPr="006772A4">
        <w:t>name</w:t>
      </w:r>
    </w:p>
    <w:p w14:paraId="59D4D675" w14:textId="77777777" w:rsidR="005E4B85" w:rsidRPr="006772A4" w:rsidRDefault="005E4B85" w:rsidP="005E4B85">
      <w:pPr>
        <w:numPr>
          <w:ilvl w:val="0"/>
          <w:numId w:val="246"/>
        </w:numPr>
        <w:spacing w:before="100" w:beforeAutospacing="1" w:after="100" w:afterAutospacing="1"/>
      </w:pPr>
      <w:r w:rsidRPr="006772A4">
        <w:t>admission number</w:t>
      </w:r>
    </w:p>
    <w:p w14:paraId="55343459" w14:textId="77777777" w:rsidR="005E4B85" w:rsidRPr="006772A4" w:rsidRDefault="005E4B85" w:rsidP="005E4B85">
      <w:pPr>
        <w:numPr>
          <w:ilvl w:val="0"/>
          <w:numId w:val="246"/>
        </w:numPr>
        <w:spacing w:before="100" w:beforeAutospacing="1" w:after="100" w:afterAutospacing="1"/>
      </w:pPr>
      <w:r w:rsidRPr="006772A4">
        <w:t>class</w:t>
      </w:r>
    </w:p>
    <w:p w14:paraId="4EC91F1C" w14:textId="77777777" w:rsidR="005E4B85" w:rsidRPr="006772A4" w:rsidRDefault="005E4B85" w:rsidP="005E4B85">
      <w:pPr>
        <w:numPr>
          <w:ilvl w:val="0"/>
          <w:numId w:val="246"/>
        </w:numPr>
        <w:spacing w:before="100" w:beforeAutospacing="1" w:after="100" w:afterAutospacing="1"/>
      </w:pPr>
      <w:r w:rsidRPr="006772A4">
        <w:t>section</w:t>
      </w:r>
    </w:p>
    <w:p w14:paraId="14BB5AC7" w14:textId="77777777" w:rsidR="005E4B85" w:rsidRPr="006772A4" w:rsidRDefault="005E4B85" w:rsidP="005E4B85">
      <w:pPr>
        <w:numPr>
          <w:ilvl w:val="0"/>
          <w:numId w:val="246"/>
        </w:numPr>
        <w:spacing w:before="100" w:beforeAutospacing="1" w:after="100" w:afterAutospacing="1"/>
      </w:pPr>
      <w:r w:rsidRPr="006772A4">
        <w:t>house</w:t>
      </w:r>
    </w:p>
    <w:p w14:paraId="72964374" w14:textId="77777777" w:rsidR="005E4B85" w:rsidRPr="006772A4" w:rsidRDefault="005E4B85" w:rsidP="005E4B85">
      <w:pPr>
        <w:numPr>
          <w:ilvl w:val="0"/>
          <w:numId w:val="246"/>
        </w:numPr>
        <w:spacing w:before="100" w:beforeAutospacing="1" w:after="100" w:afterAutospacing="1"/>
      </w:pPr>
      <w:r w:rsidRPr="006772A4">
        <w:t>activity level</w:t>
      </w:r>
    </w:p>
    <w:p w14:paraId="09A6BE11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Search architecture must remain:</w:t>
      </w:r>
      <w:r w:rsidRPr="006772A4">
        <w:br/>
        <w:t>indexed and scalable.</w:t>
      </w:r>
    </w:p>
    <w:p w14:paraId="5CD64E7E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38A09332">
          <v:rect id="_x0000_i1449" alt="" style="width:468pt;height:.05pt;mso-width-percent:0;mso-height-percent:0;mso-width-percent:0;mso-height-percent:0" o:hralign="center" o:hrstd="t" o:hr="t" fillcolor="#a0a0a0" stroked="f"/>
        </w:pict>
      </w:r>
    </w:p>
    <w:p w14:paraId="248E1A15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14. Student Filtering Strategy</w:t>
      </w:r>
    </w:p>
    <w:p w14:paraId="7A8B5717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Dashboards should eventually filter by:</w:t>
      </w:r>
    </w:p>
    <w:p w14:paraId="4E9907CA" w14:textId="77777777" w:rsidR="005E4B85" w:rsidRPr="006772A4" w:rsidRDefault="005E4B85" w:rsidP="005E4B85">
      <w:pPr>
        <w:numPr>
          <w:ilvl w:val="0"/>
          <w:numId w:val="247"/>
        </w:numPr>
        <w:spacing w:before="100" w:beforeAutospacing="1" w:after="100" w:afterAutospacing="1"/>
      </w:pPr>
      <w:r w:rsidRPr="006772A4">
        <w:t>grade</w:t>
      </w:r>
    </w:p>
    <w:p w14:paraId="5FCCA294" w14:textId="77777777" w:rsidR="005E4B85" w:rsidRPr="006772A4" w:rsidRDefault="005E4B85" w:rsidP="005E4B85">
      <w:pPr>
        <w:numPr>
          <w:ilvl w:val="0"/>
          <w:numId w:val="247"/>
        </w:numPr>
        <w:spacing w:before="100" w:beforeAutospacing="1" w:after="100" w:afterAutospacing="1"/>
      </w:pPr>
      <w:r w:rsidRPr="006772A4">
        <w:t>section</w:t>
      </w:r>
    </w:p>
    <w:p w14:paraId="4885EB92" w14:textId="77777777" w:rsidR="005E4B85" w:rsidRPr="006772A4" w:rsidRDefault="005E4B85" w:rsidP="005E4B85">
      <w:pPr>
        <w:numPr>
          <w:ilvl w:val="0"/>
          <w:numId w:val="247"/>
        </w:numPr>
        <w:spacing w:before="100" w:beforeAutospacing="1" w:after="100" w:afterAutospacing="1"/>
      </w:pPr>
      <w:r w:rsidRPr="006772A4">
        <w:t>house</w:t>
      </w:r>
    </w:p>
    <w:p w14:paraId="54AB17C7" w14:textId="77777777" w:rsidR="005E4B85" w:rsidRPr="006772A4" w:rsidRDefault="005E4B85" w:rsidP="005E4B85">
      <w:pPr>
        <w:numPr>
          <w:ilvl w:val="0"/>
          <w:numId w:val="247"/>
        </w:numPr>
        <w:spacing w:before="100" w:beforeAutospacing="1" w:after="100" w:afterAutospacing="1"/>
      </w:pPr>
      <w:r w:rsidRPr="006772A4">
        <w:t>activity level</w:t>
      </w:r>
    </w:p>
    <w:p w14:paraId="42BC2208" w14:textId="77777777" w:rsidR="005E4B85" w:rsidRPr="006772A4" w:rsidRDefault="005E4B85" w:rsidP="005E4B85">
      <w:pPr>
        <w:numPr>
          <w:ilvl w:val="0"/>
          <w:numId w:val="247"/>
        </w:numPr>
        <w:spacing w:before="100" w:beforeAutospacing="1" w:after="100" w:afterAutospacing="1"/>
      </w:pPr>
      <w:r w:rsidRPr="006772A4">
        <w:t>streak status</w:t>
      </w:r>
    </w:p>
    <w:p w14:paraId="46726698" w14:textId="77777777" w:rsidR="005E4B85" w:rsidRPr="006772A4" w:rsidRDefault="005E4B85" w:rsidP="005E4B85">
      <w:pPr>
        <w:numPr>
          <w:ilvl w:val="0"/>
          <w:numId w:val="247"/>
        </w:numPr>
        <w:spacing w:before="100" w:beforeAutospacing="1" w:after="100" w:afterAutospacing="1"/>
      </w:pPr>
      <w:r w:rsidRPr="006772A4">
        <w:t>engagement level</w:t>
      </w:r>
    </w:p>
    <w:p w14:paraId="2DD6BF52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0DA5519B">
          <v:rect id="_x0000_i1448" alt="" style="width:468pt;height:.05pt;mso-width-percent:0;mso-height-percent:0;mso-width-percent:0;mso-height-percent:0" o:hralign="center" o:hrstd="t" o:hr="t" fillcolor="#a0a0a0" stroked="f"/>
        </w:pict>
      </w:r>
    </w:p>
    <w:p w14:paraId="2276680F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15. Student Archive Strategy</w:t>
      </w:r>
    </w:p>
    <w:p w14:paraId="3382D4ED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lastRenderedPageBreak/>
        <w:t>Graduated/transferred students should:</w:t>
      </w:r>
      <w:r w:rsidRPr="006772A4">
        <w:br/>
        <w:t>remain archived.</w:t>
      </w:r>
    </w:p>
    <w:p w14:paraId="3D2F5AE5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Benefits:</w:t>
      </w:r>
    </w:p>
    <w:p w14:paraId="5CBED204" w14:textId="77777777" w:rsidR="005E4B85" w:rsidRPr="006772A4" w:rsidRDefault="005E4B85" w:rsidP="005E4B85">
      <w:pPr>
        <w:numPr>
          <w:ilvl w:val="0"/>
          <w:numId w:val="248"/>
        </w:numPr>
        <w:spacing w:before="100" w:beforeAutospacing="1" w:after="100" w:afterAutospacing="1"/>
      </w:pPr>
      <w:r w:rsidRPr="006772A4">
        <w:t>historical analytics</w:t>
      </w:r>
    </w:p>
    <w:p w14:paraId="1F8BC097" w14:textId="77777777" w:rsidR="005E4B85" w:rsidRPr="006772A4" w:rsidRDefault="005E4B85" w:rsidP="005E4B85">
      <w:pPr>
        <w:numPr>
          <w:ilvl w:val="0"/>
          <w:numId w:val="248"/>
        </w:numPr>
        <w:spacing w:before="100" w:beforeAutospacing="1" w:after="100" w:afterAutospacing="1"/>
      </w:pPr>
      <w:r w:rsidRPr="006772A4">
        <w:t>alumni insights</w:t>
      </w:r>
    </w:p>
    <w:p w14:paraId="4F68323A" w14:textId="77777777" w:rsidR="005E4B85" w:rsidRPr="006772A4" w:rsidRDefault="005E4B85" w:rsidP="005E4B85">
      <w:pPr>
        <w:numPr>
          <w:ilvl w:val="0"/>
          <w:numId w:val="248"/>
        </w:numPr>
        <w:spacing w:before="100" w:beforeAutospacing="1" w:after="100" w:afterAutospacing="1"/>
      </w:pPr>
      <w:r w:rsidRPr="006772A4">
        <w:t>year-over-year analysis</w:t>
      </w:r>
    </w:p>
    <w:p w14:paraId="6B5BBEF3" w14:textId="77777777" w:rsidR="005E4B85" w:rsidRPr="006772A4" w:rsidRDefault="005E4B85" w:rsidP="005E4B85">
      <w:pPr>
        <w:numPr>
          <w:ilvl w:val="0"/>
          <w:numId w:val="248"/>
        </w:numPr>
        <w:spacing w:before="100" w:beforeAutospacing="1" w:after="100" w:afterAutospacing="1"/>
      </w:pPr>
      <w:r w:rsidRPr="006772A4">
        <w:t>audit retention</w:t>
      </w:r>
    </w:p>
    <w:p w14:paraId="39B94EFD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Avoid:</w:t>
      </w:r>
      <w:r w:rsidRPr="006772A4">
        <w:br/>
        <w:t>hard deletion.</w:t>
      </w:r>
    </w:p>
    <w:p w14:paraId="15180A2B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5DFBFF36">
          <v:rect id="_x0000_i1447" alt="" style="width:468pt;height:.05pt;mso-width-percent:0;mso-height-percent:0;mso-width-percent:0;mso-height-percent:0" o:hralign="center" o:hrstd="t" o:hr="t" fillcolor="#a0a0a0" stroked="f"/>
        </w:pict>
      </w:r>
    </w:p>
    <w:p w14:paraId="564AC752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16. Student Ranking Philosophy</w:t>
      </w:r>
    </w:p>
    <w:p w14:paraId="0DCD7B5F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Student rankings should:</w:t>
      </w:r>
      <w:r w:rsidRPr="006772A4">
        <w:br/>
        <w:t>encourage motivation,</w:t>
      </w:r>
      <w:r w:rsidRPr="006772A4">
        <w:br/>
        <w:t>NOT humiliation.</w:t>
      </w:r>
    </w:p>
    <w:p w14:paraId="1F02922D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Avoid:</w:t>
      </w:r>
      <w:r w:rsidRPr="006772A4">
        <w:br/>
        <w:t>publicly exposing weak participation.</w:t>
      </w:r>
    </w:p>
    <w:p w14:paraId="40AE97B2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Future systems may:</w:t>
      </w:r>
      <w:r w:rsidRPr="006772A4">
        <w:br/>
        <w:t>limit public ranking depth.</w:t>
      </w:r>
    </w:p>
    <w:p w14:paraId="04FE6F38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144FBE8D">
          <v:rect id="_x0000_i1446" alt="" style="width:468pt;height:.05pt;mso-width-percent:0;mso-height-percent:0;mso-width-percent:0;mso-height-percent:0" o:hralign="center" o:hrstd="t" o:hr="t" fillcolor="#a0a0a0" stroked="f"/>
        </w:pict>
      </w:r>
    </w:p>
    <w:p w14:paraId="2FFD6BDF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17. Student Privacy Philosophy</w:t>
      </w:r>
    </w:p>
    <w:p w14:paraId="28200A27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Sensitive student information should remain:</w:t>
      </w:r>
      <w:r w:rsidRPr="006772A4">
        <w:br/>
        <w:t>restricted.</w:t>
      </w:r>
    </w:p>
    <w:p w14:paraId="70324039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Avoid storing:</w:t>
      </w:r>
    </w:p>
    <w:p w14:paraId="52D6C48A" w14:textId="77777777" w:rsidR="005E4B85" w:rsidRPr="006772A4" w:rsidRDefault="005E4B85" w:rsidP="005E4B85">
      <w:pPr>
        <w:numPr>
          <w:ilvl w:val="0"/>
          <w:numId w:val="249"/>
        </w:numPr>
        <w:spacing w:before="100" w:beforeAutospacing="1" w:after="100" w:afterAutospacing="1"/>
      </w:pPr>
      <w:r w:rsidRPr="006772A4">
        <w:t>unnecessary sensitive data</w:t>
      </w:r>
    </w:p>
    <w:p w14:paraId="143EC950" w14:textId="77777777" w:rsidR="005E4B85" w:rsidRPr="006772A4" w:rsidRDefault="005E4B85" w:rsidP="005E4B85">
      <w:pPr>
        <w:numPr>
          <w:ilvl w:val="0"/>
          <w:numId w:val="249"/>
        </w:numPr>
        <w:spacing w:before="100" w:beforeAutospacing="1" w:after="100" w:afterAutospacing="1"/>
      </w:pPr>
      <w:r w:rsidRPr="006772A4">
        <w:t>excessive personal details</w:t>
      </w:r>
    </w:p>
    <w:p w14:paraId="47BDBA1C" w14:textId="77777777" w:rsidR="005E4B85" w:rsidRPr="006772A4" w:rsidRDefault="005E4B85" w:rsidP="005E4B85">
      <w:pPr>
        <w:numPr>
          <w:ilvl w:val="0"/>
          <w:numId w:val="249"/>
        </w:numPr>
        <w:spacing w:before="100" w:beforeAutospacing="1" w:after="100" w:afterAutospacing="1"/>
      </w:pPr>
      <w:r w:rsidRPr="006772A4">
        <w:t>unrelated academic records</w:t>
      </w:r>
    </w:p>
    <w:p w14:paraId="549998EA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EduPulse focuses primarily on:</w:t>
      </w:r>
      <w:r w:rsidRPr="006772A4">
        <w:br/>
        <w:t>engagement systems.</w:t>
      </w:r>
    </w:p>
    <w:p w14:paraId="238C338F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0E6AC294">
          <v:rect id="_x0000_i1445" alt="" style="width:468pt;height:.05pt;mso-width-percent:0;mso-height-percent:0;mso-width-percent:0;mso-height-percent:0" o:hralign="center" o:hrstd="t" o:hr="t" fillcolor="#a0a0a0" stroked="f"/>
        </w:pict>
      </w:r>
    </w:p>
    <w:p w14:paraId="54A2B3AA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lastRenderedPageBreak/>
        <w:t>18. Student Activity Relationship</w:t>
      </w:r>
    </w:p>
    <w:p w14:paraId="00D35BE0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Students become the center of:</w:t>
      </w:r>
    </w:p>
    <w:p w14:paraId="47784F0E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activities</w:t>
      </w:r>
    </w:p>
    <w:p w14:paraId="6D7DAC25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point_transactions</w:t>
      </w:r>
    </w:p>
    <w:p w14:paraId="0941E781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badges</w:t>
      </w:r>
    </w:p>
    <w:p w14:paraId="405AEE18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leaderboards</w:t>
      </w:r>
    </w:p>
    <w:p w14:paraId="7B6CEB54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These relationships drive:</w:t>
      </w:r>
      <w:r w:rsidRPr="006772A4">
        <w:br/>
        <w:t>analytics and engagement intelligence.</w:t>
      </w:r>
    </w:p>
    <w:p w14:paraId="1C8CE2D7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2B75524F">
          <v:rect id="_x0000_i1444" alt="" style="width:468pt;height:.05pt;mso-width-percent:0;mso-height-percent:0;mso-width-percent:0;mso-height-percent:0" o:hralign="center" o:hrstd="t" o:hr="t" fillcolor="#a0a0a0" stroked="f"/>
        </w:pict>
      </w:r>
    </w:p>
    <w:p w14:paraId="63E7062E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19. Student Status Management</w:t>
      </w:r>
    </w:p>
    <w:p w14:paraId="30E4F5C4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Status changes should trigger:</w:t>
      </w:r>
      <w:r w:rsidRPr="006772A4">
        <w:br/>
        <w:t>automation.</w:t>
      </w:r>
    </w:p>
    <w:p w14:paraId="5AB53EFC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Examples:</w:t>
      </w:r>
    </w:p>
    <w:p w14:paraId="763E4121" w14:textId="77777777" w:rsidR="005E4B85" w:rsidRPr="006772A4" w:rsidRDefault="005E4B85" w:rsidP="005E4B85">
      <w:pPr>
        <w:numPr>
          <w:ilvl w:val="0"/>
          <w:numId w:val="250"/>
        </w:numPr>
        <w:spacing w:before="100" w:beforeAutospacing="1" w:after="100" w:afterAutospacing="1"/>
      </w:pPr>
      <w:r w:rsidRPr="006772A4">
        <w:t>transfer student</w:t>
      </w:r>
    </w:p>
    <w:p w14:paraId="4D558B4B" w14:textId="77777777" w:rsidR="005E4B85" w:rsidRPr="006772A4" w:rsidRDefault="005E4B85" w:rsidP="005E4B85">
      <w:pPr>
        <w:numPr>
          <w:ilvl w:val="0"/>
          <w:numId w:val="250"/>
        </w:numPr>
        <w:spacing w:before="100" w:beforeAutospacing="1" w:after="100" w:afterAutospacing="1"/>
      </w:pPr>
      <w:r w:rsidRPr="006772A4">
        <w:t>graduate student</w:t>
      </w:r>
    </w:p>
    <w:p w14:paraId="65CDA345" w14:textId="77777777" w:rsidR="005E4B85" w:rsidRPr="006772A4" w:rsidRDefault="005E4B85" w:rsidP="005E4B85">
      <w:pPr>
        <w:numPr>
          <w:ilvl w:val="0"/>
          <w:numId w:val="250"/>
        </w:numPr>
        <w:spacing w:before="100" w:beforeAutospacing="1" w:after="100" w:afterAutospacing="1"/>
      </w:pPr>
      <w:r w:rsidRPr="006772A4">
        <w:t>archive profile</w:t>
      </w:r>
    </w:p>
    <w:p w14:paraId="1CFD84E8" w14:textId="77777777" w:rsidR="005E4B85" w:rsidRPr="006772A4" w:rsidRDefault="005E4B85" w:rsidP="005E4B85">
      <w:pPr>
        <w:numPr>
          <w:ilvl w:val="0"/>
          <w:numId w:val="250"/>
        </w:numPr>
        <w:spacing w:before="100" w:beforeAutospacing="1" w:after="100" w:afterAutospacing="1"/>
      </w:pPr>
      <w:r w:rsidRPr="006772A4">
        <w:t>deactivate engagement</w:t>
      </w:r>
    </w:p>
    <w:p w14:paraId="44E06EE7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Cloud Functions may later automate:</w:t>
      </w:r>
      <w:r w:rsidRPr="006772A4">
        <w:br/>
        <w:t>related cleanup/reassignment.</w:t>
      </w:r>
    </w:p>
    <w:p w14:paraId="710B7DB7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4ABC2D6F">
          <v:rect id="_x0000_i1443" alt="" style="width:468pt;height:.05pt;mso-width-percent:0;mso-height-percent:0;mso-width-percent:0;mso-height-percent:0" o:hralign="center" o:hrstd="t" o:hr="t" fillcolor="#a0a0a0" stroked="f"/>
        </w:pict>
      </w:r>
    </w:p>
    <w:p w14:paraId="60E2C19A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20. Student Import Strategy</w:t>
      </w:r>
    </w:p>
    <w:p w14:paraId="762A0EFA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Schools will likely require:</w:t>
      </w:r>
      <w:r w:rsidRPr="006772A4">
        <w:br/>
        <w:t>bulk import systems.</w:t>
      </w:r>
    </w:p>
    <w:p w14:paraId="468D8B73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Future imports may support:</w:t>
      </w:r>
    </w:p>
    <w:p w14:paraId="3F2B9391" w14:textId="77777777" w:rsidR="005E4B85" w:rsidRPr="006772A4" w:rsidRDefault="005E4B85" w:rsidP="005E4B85">
      <w:pPr>
        <w:numPr>
          <w:ilvl w:val="0"/>
          <w:numId w:val="251"/>
        </w:numPr>
        <w:spacing w:before="100" w:beforeAutospacing="1" w:after="100" w:afterAutospacing="1"/>
      </w:pPr>
      <w:r w:rsidRPr="006772A4">
        <w:t>CSV</w:t>
      </w:r>
    </w:p>
    <w:p w14:paraId="05C904E2" w14:textId="77777777" w:rsidR="005E4B85" w:rsidRPr="006772A4" w:rsidRDefault="005E4B85" w:rsidP="005E4B85">
      <w:pPr>
        <w:numPr>
          <w:ilvl w:val="0"/>
          <w:numId w:val="251"/>
        </w:numPr>
        <w:spacing w:before="100" w:beforeAutospacing="1" w:after="100" w:afterAutospacing="1"/>
      </w:pPr>
      <w:r w:rsidRPr="006772A4">
        <w:t>Excel</w:t>
      </w:r>
    </w:p>
    <w:p w14:paraId="0BCD1876" w14:textId="77777777" w:rsidR="005E4B85" w:rsidRPr="006772A4" w:rsidRDefault="005E4B85" w:rsidP="005E4B85">
      <w:pPr>
        <w:numPr>
          <w:ilvl w:val="0"/>
          <w:numId w:val="251"/>
        </w:numPr>
        <w:spacing w:before="100" w:beforeAutospacing="1" w:after="100" w:afterAutospacing="1"/>
      </w:pPr>
      <w:r w:rsidRPr="006772A4">
        <w:t>SIS integrations</w:t>
      </w:r>
    </w:p>
    <w:p w14:paraId="56302FD9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Import pipelines should validate:</w:t>
      </w:r>
    </w:p>
    <w:p w14:paraId="11A86E87" w14:textId="77777777" w:rsidR="005E4B85" w:rsidRPr="006772A4" w:rsidRDefault="005E4B85" w:rsidP="005E4B85">
      <w:pPr>
        <w:numPr>
          <w:ilvl w:val="0"/>
          <w:numId w:val="252"/>
        </w:numPr>
        <w:spacing w:before="100" w:beforeAutospacing="1" w:after="100" w:afterAutospacing="1"/>
      </w:pPr>
      <w:r w:rsidRPr="006772A4">
        <w:lastRenderedPageBreak/>
        <w:t>duplicates</w:t>
      </w:r>
    </w:p>
    <w:p w14:paraId="05A4EA97" w14:textId="77777777" w:rsidR="005E4B85" w:rsidRPr="006772A4" w:rsidRDefault="005E4B85" w:rsidP="005E4B85">
      <w:pPr>
        <w:numPr>
          <w:ilvl w:val="0"/>
          <w:numId w:val="252"/>
        </w:numPr>
        <w:spacing w:before="100" w:beforeAutospacing="1" w:after="100" w:afterAutospacing="1"/>
      </w:pPr>
      <w:r w:rsidRPr="006772A4">
        <w:t>class structure</w:t>
      </w:r>
    </w:p>
    <w:p w14:paraId="22C86984" w14:textId="77777777" w:rsidR="005E4B85" w:rsidRPr="006772A4" w:rsidRDefault="005E4B85" w:rsidP="005E4B85">
      <w:pPr>
        <w:numPr>
          <w:ilvl w:val="0"/>
          <w:numId w:val="252"/>
        </w:numPr>
        <w:spacing w:before="100" w:beforeAutospacing="1" w:after="100" w:afterAutospacing="1"/>
      </w:pPr>
      <w:r w:rsidRPr="006772A4">
        <w:t>house assignments</w:t>
      </w:r>
    </w:p>
    <w:p w14:paraId="7D84AB71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255794A3">
          <v:rect id="_x0000_i1442" alt="" style="width:468pt;height:.05pt;mso-width-percent:0;mso-height-percent:0;mso-width-percent:0;mso-height-percent:0" o:hralign="center" o:hrstd="t" o:hr="t" fillcolor="#a0a0a0" stroked="f"/>
        </w:pict>
      </w:r>
    </w:p>
    <w:p w14:paraId="65B1FA9F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21. Student Duplicate Prevention</w:t>
      </w:r>
    </w:p>
    <w:p w14:paraId="77E8873E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Important identifiers:</w:t>
      </w:r>
    </w:p>
    <w:p w14:paraId="2E993B6D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admissionNumber</w:t>
      </w:r>
    </w:p>
    <w:p w14:paraId="47899FA3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should remain:</w:t>
      </w:r>
      <w:r w:rsidRPr="006772A4">
        <w:br/>
        <w:t>unique within a tenant.</w:t>
      </w:r>
    </w:p>
    <w:p w14:paraId="05BDFE4B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5BDB8B67">
          <v:rect id="_x0000_i1441" alt="" style="width:468pt;height:.05pt;mso-width-percent:0;mso-height-percent:0;mso-width-percent:0;mso-height-percent:0" o:hralign="center" o:hrstd="t" o:hr="t" fillcolor="#a0a0a0" stroked="f"/>
        </w:pict>
      </w:r>
    </w:p>
    <w:p w14:paraId="64D1410F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22. Student Photo Strategy</w:t>
      </w:r>
    </w:p>
    <w:p w14:paraId="4AB9D708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Student photos should:</w:t>
      </w:r>
    </w:p>
    <w:p w14:paraId="567B2E0A" w14:textId="77777777" w:rsidR="005E4B85" w:rsidRPr="006772A4" w:rsidRDefault="005E4B85" w:rsidP="005E4B85">
      <w:pPr>
        <w:numPr>
          <w:ilvl w:val="0"/>
          <w:numId w:val="253"/>
        </w:numPr>
        <w:spacing w:before="100" w:beforeAutospacing="1" w:after="100" w:afterAutospacing="1"/>
      </w:pPr>
      <w:r w:rsidRPr="006772A4">
        <w:t>remain optimized</w:t>
      </w:r>
    </w:p>
    <w:p w14:paraId="4EA21132" w14:textId="77777777" w:rsidR="005E4B85" w:rsidRPr="006772A4" w:rsidRDefault="005E4B85" w:rsidP="005E4B85">
      <w:pPr>
        <w:numPr>
          <w:ilvl w:val="0"/>
          <w:numId w:val="253"/>
        </w:numPr>
        <w:spacing w:before="100" w:beforeAutospacing="1" w:after="100" w:afterAutospacing="1"/>
      </w:pPr>
      <w:r w:rsidRPr="006772A4">
        <w:t>tenant-scoped</w:t>
      </w:r>
    </w:p>
    <w:p w14:paraId="3A7A83A8" w14:textId="77777777" w:rsidR="005E4B85" w:rsidRPr="006772A4" w:rsidRDefault="005E4B85" w:rsidP="005E4B85">
      <w:pPr>
        <w:numPr>
          <w:ilvl w:val="0"/>
          <w:numId w:val="253"/>
        </w:numPr>
        <w:spacing w:before="100" w:beforeAutospacing="1" w:after="100" w:afterAutospacing="1"/>
      </w:pPr>
      <w:r w:rsidRPr="006772A4">
        <w:t>size-restricted</w:t>
      </w:r>
    </w:p>
    <w:p w14:paraId="09198B5E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Storage structure:</w:t>
      </w:r>
    </w:p>
    <w:p w14:paraId="340445A1" w14:textId="77777777" w:rsidR="005E4B85" w:rsidRPr="006772A4" w:rsidRDefault="005E4B85" w:rsidP="006772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772A4">
        <w:rPr>
          <w:rFonts w:ascii="Courier New" w:hAnsi="Courier New" w:cs="Courier New"/>
          <w:sz w:val="20"/>
          <w:szCs w:val="20"/>
        </w:rPr>
        <w:t>/schools/{schoolId}/students/{studentId}/</w:t>
      </w:r>
    </w:p>
    <w:p w14:paraId="22EFF8F9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323E9559">
          <v:rect id="_x0000_i1440" alt="" style="width:468pt;height:.05pt;mso-width-percent:0;mso-height-percent:0;mso-width-percent:0;mso-height-percent:0" o:hralign="center" o:hrstd="t" o:hr="t" fillcolor="#a0a0a0" stroked="f"/>
        </w:pict>
      </w:r>
    </w:p>
    <w:p w14:paraId="6B2F26DF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23. Student Analytics Preparation</w:t>
      </w:r>
    </w:p>
    <w:p w14:paraId="0AF31E9E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Profiles should prepare for:</w:t>
      </w:r>
      <w:r w:rsidRPr="006772A4">
        <w:br/>
        <w:t>future analytics.</w:t>
      </w:r>
    </w:p>
    <w:p w14:paraId="2BEA5291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Examples:</w:t>
      </w:r>
    </w:p>
    <w:p w14:paraId="576E3CDF" w14:textId="77777777" w:rsidR="005E4B85" w:rsidRPr="006772A4" w:rsidRDefault="005E4B85" w:rsidP="005E4B85">
      <w:pPr>
        <w:numPr>
          <w:ilvl w:val="0"/>
          <w:numId w:val="254"/>
        </w:numPr>
        <w:spacing w:before="100" w:beforeAutospacing="1" w:after="100" w:afterAutospacing="1"/>
      </w:pPr>
      <w:r w:rsidRPr="006772A4">
        <w:t>engagement growth</w:t>
      </w:r>
    </w:p>
    <w:p w14:paraId="3B2219B1" w14:textId="77777777" w:rsidR="005E4B85" w:rsidRPr="006772A4" w:rsidRDefault="005E4B85" w:rsidP="005E4B85">
      <w:pPr>
        <w:numPr>
          <w:ilvl w:val="0"/>
          <w:numId w:val="254"/>
        </w:numPr>
        <w:spacing w:before="100" w:beforeAutospacing="1" w:after="100" w:afterAutospacing="1"/>
      </w:pPr>
      <w:r w:rsidRPr="006772A4">
        <w:t>participation consistency</w:t>
      </w:r>
    </w:p>
    <w:p w14:paraId="26407D9C" w14:textId="77777777" w:rsidR="005E4B85" w:rsidRPr="006772A4" w:rsidRDefault="005E4B85" w:rsidP="005E4B85">
      <w:pPr>
        <w:numPr>
          <w:ilvl w:val="0"/>
          <w:numId w:val="254"/>
        </w:numPr>
        <w:spacing w:before="100" w:beforeAutospacing="1" w:after="100" w:afterAutospacing="1"/>
      </w:pPr>
      <w:r w:rsidRPr="006772A4">
        <w:t>contribution trends</w:t>
      </w:r>
    </w:p>
    <w:p w14:paraId="131F8924" w14:textId="77777777" w:rsidR="005E4B85" w:rsidRPr="006772A4" w:rsidRDefault="005E4B85" w:rsidP="005E4B85">
      <w:pPr>
        <w:numPr>
          <w:ilvl w:val="0"/>
          <w:numId w:val="254"/>
        </w:numPr>
        <w:spacing w:before="100" w:beforeAutospacing="1" w:after="100" w:afterAutospacing="1"/>
      </w:pPr>
      <w:r w:rsidRPr="006772A4">
        <w:t>recognition history</w:t>
      </w:r>
    </w:p>
    <w:p w14:paraId="3BDCD7C9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30AF6FBB">
          <v:rect id="_x0000_i1439" alt="" style="width:468pt;height:.05pt;mso-width-percent:0;mso-height-percent:0;mso-width-percent:0;mso-height-percent:0" o:hralign="center" o:hrstd="t" o:hr="t" fillcolor="#a0a0a0" stroked="f"/>
        </w:pict>
      </w:r>
    </w:p>
    <w:p w14:paraId="224F0C38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lastRenderedPageBreak/>
        <w:t>24. Student Gamification Integration</w:t>
      </w:r>
    </w:p>
    <w:p w14:paraId="4D947DC9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Students integrate deeply with:</w:t>
      </w:r>
    </w:p>
    <w:p w14:paraId="54AA5FC2" w14:textId="77777777" w:rsidR="005E4B85" w:rsidRPr="006772A4" w:rsidRDefault="005E4B85" w:rsidP="005E4B85">
      <w:pPr>
        <w:numPr>
          <w:ilvl w:val="0"/>
          <w:numId w:val="255"/>
        </w:numPr>
        <w:spacing w:before="100" w:beforeAutospacing="1" w:after="100" w:afterAutospacing="1"/>
      </w:pPr>
      <w:r w:rsidRPr="006772A4">
        <w:t>badges</w:t>
      </w:r>
    </w:p>
    <w:p w14:paraId="27288A37" w14:textId="77777777" w:rsidR="005E4B85" w:rsidRPr="006772A4" w:rsidRDefault="005E4B85" w:rsidP="005E4B85">
      <w:pPr>
        <w:numPr>
          <w:ilvl w:val="0"/>
          <w:numId w:val="255"/>
        </w:numPr>
        <w:spacing w:before="100" w:beforeAutospacing="1" w:after="100" w:afterAutospacing="1"/>
      </w:pPr>
      <w:r w:rsidRPr="006772A4">
        <w:t>streaks</w:t>
      </w:r>
    </w:p>
    <w:p w14:paraId="594B39AB" w14:textId="77777777" w:rsidR="005E4B85" w:rsidRPr="006772A4" w:rsidRDefault="005E4B85" w:rsidP="005E4B85">
      <w:pPr>
        <w:numPr>
          <w:ilvl w:val="0"/>
          <w:numId w:val="255"/>
        </w:numPr>
        <w:spacing w:before="100" w:beforeAutospacing="1" w:after="100" w:afterAutospacing="1"/>
      </w:pPr>
      <w:r w:rsidRPr="006772A4">
        <w:t>rewards</w:t>
      </w:r>
    </w:p>
    <w:p w14:paraId="35F03F38" w14:textId="77777777" w:rsidR="005E4B85" w:rsidRPr="006772A4" w:rsidRDefault="005E4B85" w:rsidP="005E4B85">
      <w:pPr>
        <w:numPr>
          <w:ilvl w:val="0"/>
          <w:numId w:val="255"/>
        </w:numPr>
        <w:spacing w:before="100" w:beforeAutospacing="1" w:after="100" w:afterAutospacing="1"/>
      </w:pPr>
      <w:r w:rsidRPr="006772A4">
        <w:t>leaderboards</w:t>
      </w:r>
    </w:p>
    <w:p w14:paraId="5CB628F9" w14:textId="77777777" w:rsidR="005E4B85" w:rsidRPr="006772A4" w:rsidRDefault="005E4B85" w:rsidP="005E4B85">
      <w:pPr>
        <w:numPr>
          <w:ilvl w:val="0"/>
          <w:numId w:val="255"/>
        </w:numPr>
        <w:spacing w:before="100" w:beforeAutospacing="1" w:after="100" w:afterAutospacing="1"/>
      </w:pPr>
      <w:r w:rsidRPr="006772A4">
        <w:t>participation systems</w:t>
      </w:r>
    </w:p>
    <w:p w14:paraId="534ECC4C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Profiles become:</w:t>
      </w:r>
      <w:r w:rsidRPr="006772A4">
        <w:br/>
        <w:t>living gamification identities.</w:t>
      </w:r>
    </w:p>
    <w:p w14:paraId="11005269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530045F2">
          <v:rect id="_x0000_i1438" alt="" style="width:468pt;height:.05pt;mso-width-percent:0;mso-height-percent:0;mso-width-percent:0;mso-height-percent:0" o:hralign="center" o:hrstd="t" o:hr="t" fillcolor="#a0a0a0" stroked="f"/>
        </w:pict>
      </w:r>
    </w:p>
    <w:p w14:paraId="54662E9B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25. Student Dashboard Preparation</w:t>
      </w:r>
    </w:p>
    <w:p w14:paraId="6F16CD71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Future student dashboards may show:</w:t>
      </w:r>
    </w:p>
    <w:p w14:paraId="58D45FC9" w14:textId="77777777" w:rsidR="005E4B85" w:rsidRPr="006772A4" w:rsidRDefault="005E4B85" w:rsidP="005E4B85">
      <w:pPr>
        <w:numPr>
          <w:ilvl w:val="0"/>
          <w:numId w:val="256"/>
        </w:numPr>
        <w:spacing w:before="100" w:beforeAutospacing="1" w:after="100" w:afterAutospacing="1"/>
      </w:pPr>
      <w:r w:rsidRPr="006772A4">
        <w:t>weekly progress</w:t>
      </w:r>
    </w:p>
    <w:p w14:paraId="666B85E6" w14:textId="77777777" w:rsidR="005E4B85" w:rsidRPr="006772A4" w:rsidRDefault="005E4B85" w:rsidP="005E4B85">
      <w:pPr>
        <w:numPr>
          <w:ilvl w:val="0"/>
          <w:numId w:val="256"/>
        </w:numPr>
        <w:spacing w:before="100" w:beforeAutospacing="1" w:after="100" w:afterAutospacing="1"/>
      </w:pPr>
      <w:r w:rsidRPr="006772A4">
        <w:t>upcoming competitions</w:t>
      </w:r>
    </w:p>
    <w:p w14:paraId="45FCA744" w14:textId="77777777" w:rsidR="005E4B85" w:rsidRPr="006772A4" w:rsidRDefault="005E4B85" w:rsidP="005E4B85">
      <w:pPr>
        <w:numPr>
          <w:ilvl w:val="0"/>
          <w:numId w:val="256"/>
        </w:numPr>
        <w:spacing w:before="100" w:beforeAutospacing="1" w:after="100" w:afterAutospacing="1"/>
      </w:pPr>
      <w:r w:rsidRPr="006772A4">
        <w:t>recent achievements</w:t>
      </w:r>
    </w:p>
    <w:p w14:paraId="08A9A5F6" w14:textId="77777777" w:rsidR="005E4B85" w:rsidRPr="006772A4" w:rsidRDefault="005E4B85" w:rsidP="005E4B85">
      <w:pPr>
        <w:numPr>
          <w:ilvl w:val="0"/>
          <w:numId w:val="256"/>
        </w:numPr>
        <w:spacing w:before="100" w:beforeAutospacing="1" w:after="100" w:afterAutospacing="1"/>
      </w:pPr>
      <w:r w:rsidRPr="006772A4">
        <w:t>participation goals</w:t>
      </w:r>
    </w:p>
    <w:p w14:paraId="6F508211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592B58B1">
          <v:rect id="_x0000_i1437" alt="" style="width:468pt;height:.05pt;mso-width-percent:0;mso-height-percent:0;mso-width-percent:0;mso-height-percent:0" o:hralign="center" o:hrstd="t" o:hr="t" fillcolor="#a0a0a0" stroked="f"/>
        </w:pict>
      </w:r>
    </w:p>
    <w:p w14:paraId="7E9AACC0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26. Cross-Year Continuity</w:t>
      </w:r>
    </w:p>
    <w:p w14:paraId="0EE23538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Students should preserve:</w:t>
      </w:r>
      <w:r w:rsidRPr="006772A4">
        <w:br/>
        <w:t>historical engagement across academic years.</w:t>
      </w:r>
    </w:p>
    <w:p w14:paraId="17205560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Future systems may support:</w:t>
      </w:r>
      <w:r w:rsidRPr="006772A4">
        <w:br/>
        <w:t>year-over-year engagement history.</w:t>
      </w:r>
    </w:p>
    <w:p w14:paraId="4E7807E9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6B338244">
          <v:rect id="_x0000_i1436" alt="" style="width:468pt;height:.05pt;mso-width-percent:0;mso-height-percent:0;mso-width-percent:0;mso-height-percent:0" o:hralign="center" o:hrstd="t" o:hr="t" fillcolor="#a0a0a0" stroked="f"/>
        </w:pict>
      </w:r>
    </w:p>
    <w:p w14:paraId="6DD44CC9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27. District-Level Preparation</w:t>
      </w:r>
    </w:p>
    <w:p w14:paraId="04929E61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Future district systems may aggregate:</w:t>
      </w:r>
    </w:p>
    <w:p w14:paraId="07D29D2C" w14:textId="77777777" w:rsidR="005E4B85" w:rsidRPr="006772A4" w:rsidRDefault="005E4B85" w:rsidP="005E4B85">
      <w:pPr>
        <w:numPr>
          <w:ilvl w:val="0"/>
          <w:numId w:val="257"/>
        </w:numPr>
        <w:spacing w:before="100" w:beforeAutospacing="1" w:after="100" w:afterAutospacing="1"/>
      </w:pPr>
      <w:r w:rsidRPr="006772A4">
        <w:t>participation trends</w:t>
      </w:r>
    </w:p>
    <w:p w14:paraId="35E461B9" w14:textId="77777777" w:rsidR="005E4B85" w:rsidRPr="006772A4" w:rsidRDefault="005E4B85" w:rsidP="005E4B85">
      <w:pPr>
        <w:numPr>
          <w:ilvl w:val="0"/>
          <w:numId w:val="257"/>
        </w:numPr>
        <w:spacing w:before="100" w:beforeAutospacing="1" w:after="100" w:afterAutospacing="1"/>
      </w:pPr>
      <w:r w:rsidRPr="006772A4">
        <w:t>engagement benchmarks</w:t>
      </w:r>
    </w:p>
    <w:p w14:paraId="1585CDA7" w14:textId="77777777" w:rsidR="005E4B85" w:rsidRPr="006772A4" w:rsidRDefault="005E4B85" w:rsidP="005E4B85">
      <w:pPr>
        <w:numPr>
          <w:ilvl w:val="0"/>
          <w:numId w:val="257"/>
        </w:numPr>
        <w:spacing w:before="100" w:beforeAutospacing="1" w:after="100" w:afterAutospacing="1"/>
      </w:pPr>
      <w:r w:rsidRPr="006772A4">
        <w:lastRenderedPageBreak/>
        <w:t>recognition analytics</w:t>
      </w:r>
    </w:p>
    <w:p w14:paraId="492F322B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Architecture must remain:</w:t>
      </w:r>
      <w:r w:rsidRPr="006772A4">
        <w:br/>
        <w:t>district-compatible.</w:t>
      </w:r>
    </w:p>
    <w:p w14:paraId="32A485CC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4E46C5E5">
          <v:rect id="_x0000_i1435" alt="" style="width:468pt;height:.05pt;mso-width-percent:0;mso-height-percent:0;mso-width-percent:0;mso-height-percent:0" o:hralign="center" o:hrstd="t" o:hr="t" fillcolor="#a0a0a0" stroked="f"/>
        </w:pict>
      </w:r>
    </w:p>
    <w:p w14:paraId="6CADA558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28. Student Performance Philosophy</w:t>
      </w:r>
    </w:p>
    <w:p w14:paraId="5CAD10AF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EduPulse should NOT become:</w:t>
      </w:r>
      <w:r w:rsidRPr="006772A4">
        <w:br/>
        <w:t>a marks-focused ERP.</w:t>
      </w:r>
    </w:p>
    <w:p w14:paraId="7666032E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Its focus remains:</w:t>
      </w:r>
    </w:p>
    <w:p w14:paraId="4294F458" w14:textId="77777777" w:rsidR="005E4B85" w:rsidRPr="006772A4" w:rsidRDefault="005E4B85" w:rsidP="005E4B85">
      <w:pPr>
        <w:numPr>
          <w:ilvl w:val="0"/>
          <w:numId w:val="258"/>
        </w:numPr>
        <w:spacing w:before="100" w:beforeAutospacing="1" w:after="100" w:afterAutospacing="1"/>
      </w:pPr>
      <w:r w:rsidRPr="006772A4">
        <w:t>engagement</w:t>
      </w:r>
    </w:p>
    <w:p w14:paraId="676EBEBD" w14:textId="77777777" w:rsidR="005E4B85" w:rsidRPr="006772A4" w:rsidRDefault="005E4B85" w:rsidP="005E4B85">
      <w:pPr>
        <w:numPr>
          <w:ilvl w:val="0"/>
          <w:numId w:val="258"/>
        </w:numPr>
        <w:spacing w:before="100" w:beforeAutospacing="1" w:after="100" w:afterAutospacing="1"/>
      </w:pPr>
      <w:r w:rsidRPr="006772A4">
        <w:t>contribution</w:t>
      </w:r>
    </w:p>
    <w:p w14:paraId="1E9852A5" w14:textId="77777777" w:rsidR="005E4B85" w:rsidRPr="006772A4" w:rsidRDefault="005E4B85" w:rsidP="005E4B85">
      <w:pPr>
        <w:numPr>
          <w:ilvl w:val="0"/>
          <w:numId w:val="258"/>
        </w:numPr>
        <w:spacing w:before="100" w:beforeAutospacing="1" w:after="100" w:afterAutospacing="1"/>
      </w:pPr>
      <w:r w:rsidRPr="006772A4">
        <w:t>participation</w:t>
      </w:r>
    </w:p>
    <w:p w14:paraId="54A752B1" w14:textId="77777777" w:rsidR="005E4B85" w:rsidRPr="006772A4" w:rsidRDefault="005E4B85" w:rsidP="005E4B85">
      <w:pPr>
        <w:numPr>
          <w:ilvl w:val="0"/>
          <w:numId w:val="258"/>
        </w:numPr>
        <w:spacing w:before="100" w:beforeAutospacing="1" w:after="100" w:afterAutospacing="1"/>
      </w:pPr>
      <w:r w:rsidRPr="006772A4">
        <w:t>recognition</w:t>
      </w:r>
    </w:p>
    <w:p w14:paraId="321C2678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Academic integrations may come later.</w:t>
      </w:r>
    </w:p>
    <w:p w14:paraId="7CFC9F15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22157408">
          <v:rect id="_x0000_i1434" alt="" style="width:468pt;height:.05pt;mso-width-percent:0;mso-height-percent:0;mso-width-percent:0;mso-height-percent:0" o:hralign="center" o:hrstd="t" o:hr="t" fillcolor="#a0a0a0" stroked="f"/>
        </w:pict>
      </w:r>
    </w:p>
    <w:p w14:paraId="026FF280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29. Offline Student Workflow Support</w:t>
      </w:r>
    </w:p>
    <w:p w14:paraId="1BB6D45F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Teachers should still access:</w:t>
      </w:r>
      <w:r w:rsidRPr="006772A4">
        <w:br/>
        <w:t>basic student data offline.</w:t>
      </w:r>
    </w:p>
    <w:p w14:paraId="4FFDF902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Important cached data:</w:t>
      </w:r>
    </w:p>
    <w:p w14:paraId="5D46B0EB" w14:textId="77777777" w:rsidR="005E4B85" w:rsidRPr="006772A4" w:rsidRDefault="005E4B85" w:rsidP="005E4B85">
      <w:pPr>
        <w:numPr>
          <w:ilvl w:val="0"/>
          <w:numId w:val="259"/>
        </w:numPr>
        <w:spacing w:before="100" w:beforeAutospacing="1" w:after="100" w:afterAutospacing="1"/>
      </w:pPr>
      <w:r w:rsidRPr="006772A4">
        <w:t>student list</w:t>
      </w:r>
    </w:p>
    <w:p w14:paraId="7BFE167D" w14:textId="77777777" w:rsidR="005E4B85" w:rsidRPr="006772A4" w:rsidRDefault="005E4B85" w:rsidP="005E4B85">
      <w:pPr>
        <w:numPr>
          <w:ilvl w:val="0"/>
          <w:numId w:val="259"/>
        </w:numPr>
        <w:spacing w:before="100" w:beforeAutospacing="1" w:after="100" w:afterAutospacing="1"/>
      </w:pPr>
      <w:r w:rsidRPr="006772A4">
        <w:t>class list</w:t>
      </w:r>
    </w:p>
    <w:p w14:paraId="5DB1A18F" w14:textId="77777777" w:rsidR="005E4B85" w:rsidRPr="006772A4" w:rsidRDefault="005E4B85" w:rsidP="005E4B85">
      <w:pPr>
        <w:numPr>
          <w:ilvl w:val="0"/>
          <w:numId w:val="259"/>
        </w:numPr>
        <w:spacing w:before="100" w:beforeAutospacing="1" w:after="100" w:afterAutospacing="1"/>
      </w:pPr>
      <w:r w:rsidRPr="006772A4">
        <w:t>house assignment</w:t>
      </w:r>
    </w:p>
    <w:p w14:paraId="028FD73A" w14:textId="77777777" w:rsidR="005E4B85" w:rsidRPr="006772A4" w:rsidRDefault="005E4B85" w:rsidP="005E4B85">
      <w:pPr>
        <w:numPr>
          <w:ilvl w:val="0"/>
          <w:numId w:val="259"/>
        </w:numPr>
        <w:spacing w:before="100" w:beforeAutospacing="1" w:after="100" w:afterAutospacing="1"/>
      </w:pPr>
      <w:r w:rsidRPr="006772A4">
        <w:t>profile thumbnails</w:t>
      </w:r>
    </w:p>
    <w:p w14:paraId="63406B3D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7A960A7D">
          <v:rect id="_x0000_i1433" alt="" style="width:468pt;height:.05pt;mso-width-percent:0;mso-height-percent:0;mso-width-percent:0;mso-height-percent:0" o:hralign="center" o:hrstd="t" o:hr="t" fillcolor="#a0a0a0" stroked="f"/>
        </w:pict>
      </w:r>
    </w:p>
    <w:p w14:paraId="395EF295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30. Student QA &amp; Validation</w:t>
      </w:r>
    </w:p>
    <w:p w14:paraId="0A8D0C6F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Validation systems should test:</w:t>
      </w:r>
    </w:p>
    <w:p w14:paraId="6022AAAE" w14:textId="77777777" w:rsidR="005E4B85" w:rsidRPr="006772A4" w:rsidRDefault="005E4B85" w:rsidP="005E4B85">
      <w:pPr>
        <w:numPr>
          <w:ilvl w:val="0"/>
          <w:numId w:val="260"/>
        </w:numPr>
        <w:spacing w:before="100" w:beforeAutospacing="1" w:after="100" w:afterAutospacing="1"/>
      </w:pPr>
      <w:r w:rsidRPr="006772A4">
        <w:t>duplicate prevention</w:t>
      </w:r>
    </w:p>
    <w:p w14:paraId="2CFAC36F" w14:textId="77777777" w:rsidR="005E4B85" w:rsidRPr="006772A4" w:rsidRDefault="005E4B85" w:rsidP="005E4B85">
      <w:pPr>
        <w:numPr>
          <w:ilvl w:val="0"/>
          <w:numId w:val="260"/>
        </w:numPr>
        <w:spacing w:before="100" w:beforeAutospacing="1" w:after="100" w:afterAutospacing="1"/>
      </w:pPr>
      <w:r w:rsidRPr="006772A4">
        <w:t>archive flows</w:t>
      </w:r>
    </w:p>
    <w:p w14:paraId="2B283438" w14:textId="77777777" w:rsidR="005E4B85" w:rsidRPr="006772A4" w:rsidRDefault="005E4B85" w:rsidP="005E4B85">
      <w:pPr>
        <w:numPr>
          <w:ilvl w:val="0"/>
          <w:numId w:val="260"/>
        </w:numPr>
        <w:spacing w:before="100" w:beforeAutospacing="1" w:after="100" w:afterAutospacing="1"/>
      </w:pPr>
      <w:r w:rsidRPr="006772A4">
        <w:lastRenderedPageBreak/>
        <w:t>house consistency</w:t>
      </w:r>
    </w:p>
    <w:p w14:paraId="40681957" w14:textId="77777777" w:rsidR="005E4B85" w:rsidRPr="006772A4" w:rsidRDefault="005E4B85" w:rsidP="005E4B85">
      <w:pPr>
        <w:numPr>
          <w:ilvl w:val="0"/>
          <w:numId w:val="260"/>
        </w:numPr>
        <w:spacing w:before="100" w:beforeAutospacing="1" w:after="100" w:afterAutospacing="1"/>
      </w:pPr>
      <w:r w:rsidRPr="006772A4">
        <w:t>class assignment integrity</w:t>
      </w:r>
    </w:p>
    <w:p w14:paraId="74A10601" w14:textId="77777777" w:rsidR="005E4B85" w:rsidRPr="006772A4" w:rsidRDefault="005E4B85" w:rsidP="005E4B85">
      <w:pPr>
        <w:numPr>
          <w:ilvl w:val="0"/>
          <w:numId w:val="260"/>
        </w:numPr>
        <w:spacing w:before="100" w:beforeAutospacing="1" w:after="100" w:afterAutospacing="1"/>
      </w:pPr>
      <w:r w:rsidRPr="006772A4">
        <w:t>permission restrictions</w:t>
      </w:r>
    </w:p>
    <w:p w14:paraId="607047AD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517833BA">
          <v:rect id="_x0000_i1432" alt="" style="width:468pt;height:.05pt;mso-width-percent:0;mso-height-percent:0;mso-width-percent:0;mso-height-percent:0" o:hralign="center" o:hrstd="t" o:hr="t" fillcolor="#a0a0a0" stroked="f"/>
        </w:pict>
      </w:r>
    </w:p>
    <w:p w14:paraId="4E7AA6AB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31. Immediate Next Blueprint</w:t>
      </w:r>
    </w:p>
    <w:p w14:paraId="5258BA66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Next:</w:t>
      </w:r>
    </w:p>
    <w:p w14:paraId="30F3B173" w14:textId="77777777" w:rsidR="005E4B85" w:rsidRPr="006772A4" w:rsidRDefault="005E4B85" w:rsidP="006772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772A4">
        <w:rPr>
          <w:b/>
          <w:bCs/>
          <w:kern w:val="36"/>
          <w:sz w:val="48"/>
          <w:szCs w:val="48"/>
        </w:rPr>
        <w:t>Blueprint V30 — Event, Competition &amp; Activity Management Architecture</w:t>
      </w:r>
    </w:p>
    <w:p w14:paraId="0FEB4CD1" w14:textId="77777777" w:rsidR="005E4B85" w:rsidRPr="006772A4" w:rsidRDefault="005E4B85" w:rsidP="006772A4">
      <w:pPr>
        <w:spacing w:before="100" w:beforeAutospacing="1" w:after="100" w:afterAutospacing="1"/>
      </w:pPr>
      <w:r w:rsidRPr="006772A4">
        <w:t>This blueprint will define:</w:t>
      </w:r>
    </w:p>
    <w:p w14:paraId="50EE9EB4" w14:textId="77777777" w:rsidR="005E4B85" w:rsidRPr="006772A4" w:rsidRDefault="005E4B85" w:rsidP="005E4B85">
      <w:pPr>
        <w:numPr>
          <w:ilvl w:val="0"/>
          <w:numId w:val="261"/>
        </w:numPr>
        <w:spacing w:before="100" w:beforeAutospacing="1" w:after="100" w:afterAutospacing="1"/>
      </w:pPr>
      <w:r w:rsidRPr="006772A4">
        <w:t>event systems</w:t>
      </w:r>
    </w:p>
    <w:p w14:paraId="6D4B42BE" w14:textId="77777777" w:rsidR="005E4B85" w:rsidRPr="006772A4" w:rsidRDefault="005E4B85" w:rsidP="005E4B85">
      <w:pPr>
        <w:numPr>
          <w:ilvl w:val="0"/>
          <w:numId w:val="261"/>
        </w:numPr>
        <w:spacing w:before="100" w:beforeAutospacing="1" w:after="100" w:afterAutospacing="1"/>
      </w:pPr>
      <w:r w:rsidRPr="006772A4">
        <w:t>competition systems</w:t>
      </w:r>
    </w:p>
    <w:p w14:paraId="7B4C6DAE" w14:textId="77777777" w:rsidR="005E4B85" w:rsidRPr="006772A4" w:rsidRDefault="005E4B85" w:rsidP="005E4B85">
      <w:pPr>
        <w:numPr>
          <w:ilvl w:val="0"/>
          <w:numId w:val="261"/>
        </w:numPr>
        <w:spacing w:before="100" w:beforeAutospacing="1" w:after="100" w:afterAutospacing="1"/>
      </w:pPr>
      <w:r w:rsidRPr="006772A4">
        <w:t>activity creation workflows</w:t>
      </w:r>
    </w:p>
    <w:p w14:paraId="3E189363" w14:textId="77777777" w:rsidR="005E4B85" w:rsidRPr="006772A4" w:rsidRDefault="005E4B85" w:rsidP="005E4B85">
      <w:pPr>
        <w:numPr>
          <w:ilvl w:val="0"/>
          <w:numId w:val="261"/>
        </w:numPr>
        <w:spacing w:before="100" w:beforeAutospacing="1" w:after="100" w:afterAutospacing="1"/>
      </w:pPr>
      <w:r w:rsidRPr="006772A4">
        <w:t>participation tracking</w:t>
      </w:r>
    </w:p>
    <w:p w14:paraId="4FDB1B73" w14:textId="77777777" w:rsidR="005E4B85" w:rsidRPr="006772A4" w:rsidRDefault="005E4B85" w:rsidP="005E4B85">
      <w:pPr>
        <w:numPr>
          <w:ilvl w:val="0"/>
          <w:numId w:val="261"/>
        </w:numPr>
        <w:spacing w:before="100" w:beforeAutospacing="1" w:after="100" w:afterAutospacing="1"/>
      </w:pPr>
      <w:r w:rsidRPr="006772A4">
        <w:t>realtime event scoring</w:t>
      </w:r>
    </w:p>
    <w:p w14:paraId="23B8E67E" w14:textId="77777777" w:rsidR="005E4B85" w:rsidRPr="006772A4" w:rsidRDefault="005E4B85" w:rsidP="005E4B85">
      <w:pPr>
        <w:numPr>
          <w:ilvl w:val="0"/>
          <w:numId w:val="261"/>
        </w:numPr>
        <w:spacing w:before="100" w:beforeAutospacing="1" w:after="100" w:afterAutospacing="1"/>
      </w:pPr>
      <w:r w:rsidRPr="006772A4">
        <w:t>competition lifecycle management</w:t>
      </w:r>
    </w:p>
    <w:p w14:paraId="076F2FD7" w14:textId="77777777" w:rsidR="005E4B85" w:rsidRPr="006772A4" w:rsidRDefault="005E4B85" w:rsidP="005E4B85">
      <w:pPr>
        <w:numPr>
          <w:ilvl w:val="0"/>
          <w:numId w:val="261"/>
        </w:numPr>
        <w:spacing w:before="100" w:beforeAutospacing="1" w:after="100" w:afterAutospacing="1"/>
      </w:pPr>
      <w:r w:rsidRPr="006772A4">
        <w:t>event analytics</w:t>
      </w:r>
    </w:p>
    <w:p w14:paraId="4F8B0A32" w14:textId="77777777" w:rsidR="005E4B85" w:rsidRPr="006772A4" w:rsidRDefault="005E4B85" w:rsidP="005E4B85">
      <w:pPr>
        <w:numPr>
          <w:ilvl w:val="0"/>
          <w:numId w:val="261"/>
        </w:numPr>
        <w:spacing w:before="100" w:beforeAutospacing="1" w:after="100" w:afterAutospacing="1"/>
      </w:pPr>
      <w:r w:rsidRPr="006772A4">
        <w:t>engagement orchestration architecture</w:t>
      </w:r>
    </w:p>
    <w:p w14:paraId="2412F7C2" w14:textId="77777777" w:rsidR="005E4B85" w:rsidRPr="006772A4" w:rsidRDefault="003B175E" w:rsidP="006772A4">
      <w:r w:rsidRPr="003B175E">
        <w:rPr>
          <w:noProof/>
          <w14:ligatures w14:val="standardContextual"/>
        </w:rPr>
        <w:pict w14:anchorId="3921C829">
          <v:rect id="_x0000_i1431" alt="" style="width:468pt;height:.05pt;mso-width-percent:0;mso-height-percent:0;mso-width-percent:0;mso-height-percent:0" o:hralign="center" o:hrstd="t" o:hr="t" fillcolor="#a0a0a0" stroked="f"/>
        </w:pict>
      </w:r>
    </w:p>
    <w:p w14:paraId="06B78DEB" w14:textId="77777777" w:rsidR="005E4B85" w:rsidRDefault="005E4B85"/>
    <w:p w14:paraId="08510A4E" w14:textId="77777777" w:rsidR="00E948B4" w:rsidRDefault="00E948B4"/>
    <w:p w14:paraId="646386BB" w14:textId="77777777" w:rsidR="00E948B4" w:rsidRDefault="00E948B4"/>
    <w:p w14:paraId="548B046C" w14:textId="77777777" w:rsidR="00E948B4" w:rsidRDefault="00E948B4"/>
    <w:p w14:paraId="44D23F24" w14:textId="77777777" w:rsidR="00E948B4" w:rsidRDefault="00E948B4"/>
    <w:p w14:paraId="68B20502" w14:textId="77777777" w:rsidR="00E948B4" w:rsidRDefault="00E948B4"/>
    <w:p w14:paraId="5506D4FF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Blueprint V30 — Event, Competition &amp; Activity Management Architecture</w:t>
      </w:r>
    </w:p>
    <w:p w14:paraId="02260CE9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EduPulse Event Lifecycle, Participation Engine &amp; Competition Management Blueprint</w:t>
      </w:r>
    </w:p>
    <w:p w14:paraId="08CA0B0F" w14:textId="77777777" w:rsidR="00E948B4" w:rsidRPr="00E948B4" w:rsidRDefault="00E948B4" w:rsidP="00E948B4">
      <w:r w:rsidRPr="00E948B4">
        <w:pict w14:anchorId="5997D7E1">
          <v:rect id="_x0000_i1378" style="width:0;height:1.5pt" o:hralign="center" o:hrstd="t" o:hr="t" fillcolor="#a0a0a0" stroked="f"/>
        </w:pict>
      </w:r>
    </w:p>
    <w:p w14:paraId="4A16EBB5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lastRenderedPageBreak/>
        <w:t>1. Purpose of This Blueprint</w:t>
      </w:r>
    </w:p>
    <w:p w14:paraId="6C5D647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This blueprint defines the complete architecture for:</w:t>
      </w:r>
    </w:p>
    <w:p w14:paraId="55E54051" w14:textId="77777777" w:rsidR="00E948B4" w:rsidRPr="00E948B4" w:rsidRDefault="00E948B4" w:rsidP="00E948B4">
      <w:pPr>
        <w:numPr>
          <w:ilvl w:val="0"/>
          <w:numId w:val="262"/>
        </w:numPr>
        <w:spacing w:before="100" w:beforeAutospacing="1" w:after="100" w:afterAutospacing="1"/>
      </w:pPr>
      <w:r w:rsidRPr="00E948B4">
        <w:t>Events</w:t>
      </w:r>
    </w:p>
    <w:p w14:paraId="56E137B8" w14:textId="77777777" w:rsidR="00E948B4" w:rsidRPr="00E948B4" w:rsidRDefault="00E948B4" w:rsidP="00E948B4">
      <w:pPr>
        <w:numPr>
          <w:ilvl w:val="0"/>
          <w:numId w:val="262"/>
        </w:numPr>
        <w:spacing w:before="100" w:beforeAutospacing="1" w:after="100" w:afterAutospacing="1"/>
      </w:pPr>
      <w:r w:rsidRPr="00E948B4">
        <w:t>Competitions</w:t>
      </w:r>
    </w:p>
    <w:p w14:paraId="192374F3" w14:textId="77777777" w:rsidR="00E948B4" w:rsidRPr="00E948B4" w:rsidRDefault="00E948B4" w:rsidP="00E948B4">
      <w:pPr>
        <w:numPr>
          <w:ilvl w:val="0"/>
          <w:numId w:val="262"/>
        </w:numPr>
        <w:spacing w:before="100" w:beforeAutospacing="1" w:after="100" w:afterAutospacing="1"/>
      </w:pPr>
      <w:r w:rsidRPr="00E948B4">
        <w:t>Activities</w:t>
      </w:r>
    </w:p>
    <w:p w14:paraId="004A3F5C" w14:textId="77777777" w:rsidR="00E948B4" w:rsidRPr="00E948B4" w:rsidRDefault="00E948B4" w:rsidP="00E948B4">
      <w:pPr>
        <w:numPr>
          <w:ilvl w:val="0"/>
          <w:numId w:val="262"/>
        </w:numPr>
        <w:spacing w:before="100" w:beforeAutospacing="1" w:after="100" w:afterAutospacing="1"/>
      </w:pPr>
      <w:r w:rsidRPr="00E948B4">
        <w:t>Participation tracking</w:t>
      </w:r>
    </w:p>
    <w:p w14:paraId="3B6D5EED" w14:textId="77777777" w:rsidR="00E948B4" w:rsidRPr="00E948B4" w:rsidRDefault="00E948B4" w:rsidP="00E948B4">
      <w:pPr>
        <w:numPr>
          <w:ilvl w:val="0"/>
          <w:numId w:val="262"/>
        </w:numPr>
        <w:spacing w:before="100" w:beforeAutospacing="1" w:after="100" w:afterAutospacing="1"/>
      </w:pPr>
      <w:r w:rsidRPr="00E948B4">
        <w:t>Event scoring</w:t>
      </w:r>
    </w:p>
    <w:p w14:paraId="6DDF6DE8" w14:textId="77777777" w:rsidR="00E948B4" w:rsidRPr="00E948B4" w:rsidRDefault="00E948B4" w:rsidP="00E948B4">
      <w:pPr>
        <w:numPr>
          <w:ilvl w:val="0"/>
          <w:numId w:val="262"/>
        </w:numPr>
        <w:spacing w:before="100" w:beforeAutospacing="1" w:after="100" w:afterAutospacing="1"/>
      </w:pPr>
      <w:r w:rsidRPr="00E948B4">
        <w:t>House competitions</w:t>
      </w:r>
    </w:p>
    <w:p w14:paraId="2F885445" w14:textId="77777777" w:rsidR="00E948B4" w:rsidRPr="00E948B4" w:rsidRDefault="00E948B4" w:rsidP="00E948B4">
      <w:pPr>
        <w:numPr>
          <w:ilvl w:val="0"/>
          <w:numId w:val="262"/>
        </w:numPr>
        <w:spacing w:before="100" w:beforeAutospacing="1" w:after="100" w:afterAutospacing="1"/>
      </w:pPr>
      <w:r w:rsidRPr="00E948B4">
        <w:t>Engagement campaigns</w:t>
      </w:r>
    </w:p>
    <w:p w14:paraId="1C159FA1" w14:textId="77777777" w:rsidR="00E948B4" w:rsidRPr="00E948B4" w:rsidRDefault="00E948B4" w:rsidP="00E948B4">
      <w:pPr>
        <w:numPr>
          <w:ilvl w:val="0"/>
          <w:numId w:val="262"/>
        </w:numPr>
        <w:spacing w:before="100" w:beforeAutospacing="1" w:after="100" w:afterAutospacing="1"/>
      </w:pPr>
      <w:r w:rsidRPr="00E948B4">
        <w:t>Event analytics</w:t>
      </w:r>
    </w:p>
    <w:p w14:paraId="04999EB0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within the EduPulse platform.</w:t>
      </w:r>
    </w:p>
    <w:p w14:paraId="14696616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This blueprint establishes the operational heart of EduPulse because most engagement within schools occurs through:</w:t>
      </w:r>
    </w:p>
    <w:p w14:paraId="2A7E0A8C" w14:textId="77777777" w:rsidR="00E948B4" w:rsidRPr="00E948B4" w:rsidRDefault="00E948B4" w:rsidP="00E948B4">
      <w:pPr>
        <w:numPr>
          <w:ilvl w:val="0"/>
          <w:numId w:val="263"/>
        </w:numPr>
        <w:spacing w:before="100" w:beforeAutospacing="1" w:after="100" w:afterAutospacing="1"/>
      </w:pPr>
      <w:r w:rsidRPr="00E948B4">
        <w:t>events</w:t>
      </w:r>
    </w:p>
    <w:p w14:paraId="40676B4F" w14:textId="77777777" w:rsidR="00E948B4" w:rsidRPr="00E948B4" w:rsidRDefault="00E948B4" w:rsidP="00E948B4">
      <w:pPr>
        <w:numPr>
          <w:ilvl w:val="0"/>
          <w:numId w:val="263"/>
        </w:numPr>
        <w:spacing w:before="100" w:beforeAutospacing="1" w:after="100" w:afterAutospacing="1"/>
      </w:pPr>
      <w:r w:rsidRPr="00E948B4">
        <w:t>competitions</w:t>
      </w:r>
    </w:p>
    <w:p w14:paraId="5A8C965B" w14:textId="77777777" w:rsidR="00E948B4" w:rsidRPr="00E948B4" w:rsidRDefault="00E948B4" w:rsidP="00E948B4">
      <w:pPr>
        <w:numPr>
          <w:ilvl w:val="0"/>
          <w:numId w:val="263"/>
        </w:numPr>
        <w:spacing w:before="100" w:beforeAutospacing="1" w:after="100" w:afterAutospacing="1"/>
      </w:pPr>
      <w:r w:rsidRPr="00E948B4">
        <w:t>activities</w:t>
      </w:r>
    </w:p>
    <w:p w14:paraId="5E710709" w14:textId="77777777" w:rsidR="00E948B4" w:rsidRPr="00E948B4" w:rsidRDefault="00E948B4" w:rsidP="00E948B4">
      <w:pPr>
        <w:numPr>
          <w:ilvl w:val="0"/>
          <w:numId w:val="263"/>
        </w:numPr>
        <w:spacing w:before="100" w:beforeAutospacing="1" w:after="100" w:afterAutospacing="1"/>
      </w:pPr>
      <w:r w:rsidRPr="00E948B4">
        <w:t>campaigns</w:t>
      </w:r>
    </w:p>
    <w:p w14:paraId="3127C647" w14:textId="77777777" w:rsidR="00E948B4" w:rsidRPr="00E948B4" w:rsidRDefault="00E948B4" w:rsidP="00E948B4">
      <w:pPr>
        <w:numPr>
          <w:ilvl w:val="0"/>
          <w:numId w:val="263"/>
        </w:numPr>
        <w:spacing w:before="100" w:beforeAutospacing="1" w:after="100" w:afterAutospacing="1"/>
      </w:pPr>
      <w:r w:rsidRPr="00E948B4">
        <w:t>celebrations</w:t>
      </w:r>
    </w:p>
    <w:p w14:paraId="5DEE5BBF" w14:textId="77777777" w:rsidR="00E948B4" w:rsidRPr="00E948B4" w:rsidRDefault="00E948B4" w:rsidP="00E948B4">
      <w:pPr>
        <w:numPr>
          <w:ilvl w:val="0"/>
          <w:numId w:val="263"/>
        </w:numPr>
        <w:spacing w:before="100" w:beforeAutospacing="1" w:after="100" w:afterAutospacing="1"/>
      </w:pPr>
      <w:r w:rsidRPr="00E948B4">
        <w:t>participation programs</w:t>
      </w:r>
    </w:p>
    <w:p w14:paraId="1C4292F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These systems become the primary drivers of:</w:t>
      </w:r>
    </w:p>
    <w:p w14:paraId="410BF840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student engagement.</w:t>
      </w:r>
    </w:p>
    <w:p w14:paraId="033F7AC8" w14:textId="77777777" w:rsidR="00E948B4" w:rsidRPr="00E948B4" w:rsidRDefault="003B175E" w:rsidP="00E948B4">
      <w:r w:rsidRPr="003B175E">
        <w:rPr>
          <w:noProof/>
          <w14:ligatures w14:val="standardContextual"/>
        </w:rPr>
        <w:pict w14:anchorId="52450914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355601BB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2. Core Philosophy</w:t>
      </w:r>
    </w:p>
    <w:p w14:paraId="3F8D29D2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Events and competitions should not be treated as isolated records.</w:t>
      </w:r>
    </w:p>
    <w:p w14:paraId="258A2153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Instead, they should behave as:</w:t>
      </w:r>
    </w:p>
    <w:p w14:paraId="3F2D444B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Engagement Engines</w:t>
      </w:r>
    </w:p>
    <w:p w14:paraId="46A1D49A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Every event should generate:</w:t>
      </w:r>
    </w:p>
    <w:p w14:paraId="4965EC3D" w14:textId="77777777" w:rsidR="00E948B4" w:rsidRPr="00E948B4" w:rsidRDefault="00E948B4" w:rsidP="00E948B4">
      <w:pPr>
        <w:numPr>
          <w:ilvl w:val="0"/>
          <w:numId w:val="264"/>
        </w:numPr>
        <w:spacing w:before="100" w:beforeAutospacing="1" w:after="100" w:afterAutospacing="1"/>
      </w:pPr>
      <w:r w:rsidRPr="00E948B4">
        <w:t>participation</w:t>
      </w:r>
    </w:p>
    <w:p w14:paraId="6624C742" w14:textId="77777777" w:rsidR="00E948B4" w:rsidRPr="00E948B4" w:rsidRDefault="00E948B4" w:rsidP="00E948B4">
      <w:pPr>
        <w:numPr>
          <w:ilvl w:val="0"/>
          <w:numId w:val="264"/>
        </w:numPr>
        <w:spacing w:before="100" w:beforeAutospacing="1" w:after="100" w:afterAutospacing="1"/>
      </w:pPr>
      <w:r w:rsidRPr="00E948B4">
        <w:lastRenderedPageBreak/>
        <w:t>activities</w:t>
      </w:r>
    </w:p>
    <w:p w14:paraId="2BFD2CC8" w14:textId="77777777" w:rsidR="00E948B4" w:rsidRPr="00E948B4" w:rsidRDefault="00E948B4" w:rsidP="00E948B4">
      <w:pPr>
        <w:numPr>
          <w:ilvl w:val="0"/>
          <w:numId w:val="264"/>
        </w:numPr>
        <w:spacing w:before="100" w:beforeAutospacing="1" w:after="100" w:afterAutospacing="1"/>
      </w:pPr>
      <w:r w:rsidRPr="00E948B4">
        <w:t>points</w:t>
      </w:r>
    </w:p>
    <w:p w14:paraId="2AABCD86" w14:textId="77777777" w:rsidR="00E948B4" w:rsidRPr="00E948B4" w:rsidRDefault="00E948B4" w:rsidP="00E948B4">
      <w:pPr>
        <w:numPr>
          <w:ilvl w:val="0"/>
          <w:numId w:val="264"/>
        </w:numPr>
        <w:spacing w:before="100" w:beforeAutospacing="1" w:after="100" w:afterAutospacing="1"/>
      </w:pPr>
      <w:r w:rsidRPr="00E948B4">
        <w:t>achievements</w:t>
      </w:r>
    </w:p>
    <w:p w14:paraId="1BF8517E" w14:textId="77777777" w:rsidR="00E948B4" w:rsidRPr="00E948B4" w:rsidRDefault="00E948B4" w:rsidP="00E948B4">
      <w:pPr>
        <w:numPr>
          <w:ilvl w:val="0"/>
          <w:numId w:val="264"/>
        </w:numPr>
        <w:spacing w:before="100" w:beforeAutospacing="1" w:after="100" w:afterAutospacing="1"/>
      </w:pPr>
      <w:r w:rsidRPr="00E948B4">
        <w:t>recognition</w:t>
      </w:r>
    </w:p>
    <w:p w14:paraId="205B1103" w14:textId="77777777" w:rsidR="00E948B4" w:rsidRPr="00E948B4" w:rsidRDefault="00E948B4" w:rsidP="00E948B4">
      <w:pPr>
        <w:numPr>
          <w:ilvl w:val="0"/>
          <w:numId w:val="264"/>
        </w:numPr>
        <w:spacing w:before="100" w:beforeAutospacing="1" w:after="100" w:afterAutospacing="1"/>
      </w:pPr>
      <w:r w:rsidRPr="00E948B4">
        <w:t>analytics</w:t>
      </w:r>
    </w:p>
    <w:p w14:paraId="60A86971" w14:textId="77777777" w:rsidR="00E948B4" w:rsidRPr="00E948B4" w:rsidRDefault="00E948B4" w:rsidP="00E948B4">
      <w:pPr>
        <w:numPr>
          <w:ilvl w:val="0"/>
          <w:numId w:val="264"/>
        </w:numPr>
        <w:spacing w:before="100" w:beforeAutospacing="1" w:after="100" w:afterAutospacing="1"/>
      </w:pPr>
      <w:r w:rsidRPr="00E948B4">
        <w:t>motivation</w:t>
      </w:r>
    </w:p>
    <w:p w14:paraId="37E20D96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An event is not merely a calendar entry.</w:t>
      </w:r>
    </w:p>
    <w:p w14:paraId="762FFECB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It is a:</w:t>
      </w:r>
    </w:p>
    <w:p w14:paraId="2A4EA0A4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participation catalyst.</w:t>
      </w:r>
    </w:p>
    <w:p w14:paraId="257586D3" w14:textId="77777777" w:rsidR="00E948B4" w:rsidRPr="00E948B4" w:rsidRDefault="00E948B4" w:rsidP="00E948B4">
      <w:r w:rsidRPr="00E948B4">
        <w:pict w14:anchorId="42B3F6D7">
          <v:rect id="_x0000_i1380" style="width:0;height:1.5pt" o:hralign="center" o:hrstd="t" o:hr="t" fillcolor="#a0a0a0" stroked="f"/>
        </w:pict>
      </w:r>
    </w:p>
    <w:p w14:paraId="28C21EED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3. Event vs Competition vs Activity</w:t>
      </w:r>
    </w:p>
    <w:p w14:paraId="3A292E82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These three concepts must remain distinct.</w:t>
      </w:r>
    </w:p>
    <w:p w14:paraId="58EA04D8" w14:textId="77777777" w:rsidR="00E948B4" w:rsidRPr="00E948B4" w:rsidRDefault="00E948B4" w:rsidP="00E948B4">
      <w:r w:rsidRPr="00E948B4">
        <w:pict w14:anchorId="0D116023">
          <v:rect id="_x0000_i1381" style="width:0;height:1.5pt" o:hralign="center" o:hrstd="t" o:hr="t" fillcolor="#a0a0a0" stroked="f"/>
        </w:pict>
      </w:r>
    </w:p>
    <w:p w14:paraId="24C8C795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Event</w:t>
      </w:r>
    </w:p>
    <w:p w14:paraId="459D754C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Represents:</w:t>
      </w:r>
    </w:p>
    <w:p w14:paraId="44A9BA1A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A scheduled school initiative.</w:t>
      </w:r>
    </w:p>
    <w:p w14:paraId="3E555AF3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Examples:</w:t>
      </w:r>
    </w:p>
    <w:p w14:paraId="6B8EFE82" w14:textId="77777777" w:rsidR="00E948B4" w:rsidRPr="00E948B4" w:rsidRDefault="00E948B4" w:rsidP="00E948B4">
      <w:pPr>
        <w:numPr>
          <w:ilvl w:val="0"/>
          <w:numId w:val="265"/>
        </w:numPr>
        <w:spacing w:before="100" w:beforeAutospacing="1" w:after="100" w:afterAutospacing="1"/>
      </w:pPr>
      <w:r w:rsidRPr="00E948B4">
        <w:t>Sports Day</w:t>
      </w:r>
    </w:p>
    <w:p w14:paraId="67C6A015" w14:textId="77777777" w:rsidR="00E948B4" w:rsidRPr="00E948B4" w:rsidRDefault="00E948B4" w:rsidP="00E948B4">
      <w:pPr>
        <w:numPr>
          <w:ilvl w:val="0"/>
          <w:numId w:val="265"/>
        </w:numPr>
        <w:spacing w:before="100" w:beforeAutospacing="1" w:after="100" w:afterAutospacing="1"/>
      </w:pPr>
      <w:r w:rsidRPr="00E948B4">
        <w:t>Science Fair</w:t>
      </w:r>
    </w:p>
    <w:p w14:paraId="49F8442F" w14:textId="77777777" w:rsidR="00E948B4" w:rsidRPr="00E948B4" w:rsidRDefault="00E948B4" w:rsidP="00E948B4">
      <w:pPr>
        <w:numPr>
          <w:ilvl w:val="0"/>
          <w:numId w:val="265"/>
        </w:numPr>
        <w:spacing w:before="100" w:beforeAutospacing="1" w:after="100" w:afterAutospacing="1"/>
      </w:pPr>
      <w:r w:rsidRPr="00E948B4">
        <w:t>Annual Function</w:t>
      </w:r>
    </w:p>
    <w:p w14:paraId="545C90E5" w14:textId="77777777" w:rsidR="00E948B4" w:rsidRPr="00E948B4" w:rsidRDefault="00E948B4" w:rsidP="00E948B4">
      <w:pPr>
        <w:numPr>
          <w:ilvl w:val="0"/>
          <w:numId w:val="265"/>
        </w:numPr>
        <w:spacing w:before="100" w:beforeAutospacing="1" w:after="100" w:afterAutospacing="1"/>
      </w:pPr>
      <w:r w:rsidRPr="00E948B4">
        <w:t>House Assembly</w:t>
      </w:r>
    </w:p>
    <w:p w14:paraId="7E2F8884" w14:textId="77777777" w:rsidR="00E948B4" w:rsidRPr="00E948B4" w:rsidRDefault="00E948B4" w:rsidP="00E948B4">
      <w:pPr>
        <w:numPr>
          <w:ilvl w:val="0"/>
          <w:numId w:val="265"/>
        </w:numPr>
        <w:spacing w:before="100" w:beforeAutospacing="1" w:after="100" w:afterAutospacing="1"/>
      </w:pPr>
      <w:r w:rsidRPr="00E948B4">
        <w:t>Debate Competition</w:t>
      </w:r>
    </w:p>
    <w:p w14:paraId="00951C4E" w14:textId="77777777" w:rsidR="00E948B4" w:rsidRPr="00E948B4" w:rsidRDefault="00E948B4" w:rsidP="00E948B4">
      <w:pPr>
        <w:numPr>
          <w:ilvl w:val="0"/>
          <w:numId w:val="265"/>
        </w:numPr>
        <w:spacing w:before="100" w:beforeAutospacing="1" w:after="100" w:afterAutospacing="1"/>
      </w:pPr>
      <w:r w:rsidRPr="00E948B4">
        <w:t>Cultural Fest</w:t>
      </w:r>
    </w:p>
    <w:p w14:paraId="736B8279" w14:textId="77777777" w:rsidR="00E948B4" w:rsidRPr="00E948B4" w:rsidRDefault="00E948B4" w:rsidP="00E948B4">
      <w:r w:rsidRPr="00E948B4">
        <w:pict w14:anchorId="6EA1E3DF">
          <v:rect id="_x0000_i1382" style="width:0;height:1.5pt" o:hralign="center" o:hrstd="t" o:hr="t" fillcolor="#a0a0a0" stroked="f"/>
        </w:pict>
      </w:r>
    </w:p>
    <w:p w14:paraId="7E794741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Competition</w:t>
      </w:r>
    </w:p>
    <w:p w14:paraId="0DAF723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Represents:</w:t>
      </w:r>
    </w:p>
    <w:p w14:paraId="1EBC72BB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A measurable contest within an event.</w:t>
      </w:r>
    </w:p>
    <w:p w14:paraId="3E8A3ADD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lastRenderedPageBreak/>
        <w:t>Examples:</w:t>
      </w:r>
    </w:p>
    <w:p w14:paraId="5800FC56" w14:textId="77777777" w:rsidR="00E948B4" w:rsidRPr="00E948B4" w:rsidRDefault="00E948B4" w:rsidP="00E948B4">
      <w:pPr>
        <w:numPr>
          <w:ilvl w:val="0"/>
          <w:numId w:val="266"/>
        </w:numPr>
        <w:spacing w:before="100" w:beforeAutospacing="1" w:after="100" w:afterAutospacing="1"/>
      </w:pPr>
      <w:r w:rsidRPr="00E948B4">
        <w:t>100m Race</w:t>
      </w:r>
    </w:p>
    <w:p w14:paraId="38DD5718" w14:textId="77777777" w:rsidR="00E948B4" w:rsidRPr="00E948B4" w:rsidRDefault="00E948B4" w:rsidP="00E948B4">
      <w:pPr>
        <w:numPr>
          <w:ilvl w:val="0"/>
          <w:numId w:val="266"/>
        </w:numPr>
        <w:spacing w:before="100" w:beforeAutospacing="1" w:after="100" w:afterAutospacing="1"/>
      </w:pPr>
      <w:r w:rsidRPr="00E948B4">
        <w:t>Quiz Contest</w:t>
      </w:r>
    </w:p>
    <w:p w14:paraId="1E63041F" w14:textId="77777777" w:rsidR="00E948B4" w:rsidRPr="00E948B4" w:rsidRDefault="00E948B4" w:rsidP="00E948B4">
      <w:pPr>
        <w:numPr>
          <w:ilvl w:val="0"/>
          <w:numId w:val="266"/>
        </w:numPr>
        <w:spacing w:before="100" w:beforeAutospacing="1" w:after="100" w:afterAutospacing="1"/>
      </w:pPr>
      <w:r w:rsidRPr="00E948B4">
        <w:t>Poster Making</w:t>
      </w:r>
    </w:p>
    <w:p w14:paraId="57A1C8EA" w14:textId="77777777" w:rsidR="00E948B4" w:rsidRPr="00E948B4" w:rsidRDefault="00E948B4" w:rsidP="00E948B4">
      <w:pPr>
        <w:numPr>
          <w:ilvl w:val="0"/>
          <w:numId w:val="266"/>
        </w:numPr>
        <w:spacing w:before="100" w:beforeAutospacing="1" w:after="100" w:afterAutospacing="1"/>
      </w:pPr>
      <w:r w:rsidRPr="00E948B4">
        <w:t>Debate Finals</w:t>
      </w:r>
    </w:p>
    <w:p w14:paraId="74A5A6ED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An event may contain:</w:t>
      </w:r>
      <w:r w:rsidRPr="00E948B4">
        <w:br/>
        <w:t>multiple competitions.</w:t>
      </w:r>
    </w:p>
    <w:p w14:paraId="1201BDD9" w14:textId="77777777" w:rsidR="00E948B4" w:rsidRPr="00E948B4" w:rsidRDefault="00E948B4" w:rsidP="00E948B4">
      <w:r w:rsidRPr="00E948B4">
        <w:pict w14:anchorId="53AFD4F3">
          <v:rect id="_x0000_i1383" style="width:0;height:1.5pt" o:hralign="center" o:hrstd="t" o:hr="t" fillcolor="#a0a0a0" stroked="f"/>
        </w:pict>
      </w:r>
    </w:p>
    <w:p w14:paraId="67DCE8F3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Activity</w:t>
      </w:r>
    </w:p>
    <w:p w14:paraId="20E1982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Represents:</w:t>
      </w:r>
    </w:p>
    <w:p w14:paraId="0997F7C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An engagement action that occurred.</w:t>
      </w:r>
    </w:p>
    <w:p w14:paraId="26084ED4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Examples:</w:t>
      </w:r>
    </w:p>
    <w:p w14:paraId="27C4D8D5" w14:textId="77777777" w:rsidR="00E948B4" w:rsidRPr="00E948B4" w:rsidRDefault="00E948B4" w:rsidP="00E948B4">
      <w:pPr>
        <w:numPr>
          <w:ilvl w:val="0"/>
          <w:numId w:val="267"/>
        </w:numPr>
        <w:spacing w:before="100" w:beforeAutospacing="1" w:after="100" w:afterAutospacing="1"/>
      </w:pPr>
      <w:r w:rsidRPr="00E948B4">
        <w:t>Student participated</w:t>
      </w:r>
    </w:p>
    <w:p w14:paraId="45BF3799" w14:textId="77777777" w:rsidR="00E948B4" w:rsidRPr="00E948B4" w:rsidRDefault="00E948B4" w:rsidP="00E948B4">
      <w:pPr>
        <w:numPr>
          <w:ilvl w:val="0"/>
          <w:numId w:val="267"/>
        </w:numPr>
        <w:spacing w:before="100" w:beforeAutospacing="1" w:after="100" w:afterAutospacing="1"/>
      </w:pPr>
      <w:r w:rsidRPr="00E948B4">
        <w:t>Teacher awarded points</w:t>
      </w:r>
    </w:p>
    <w:p w14:paraId="53C4C8B7" w14:textId="77777777" w:rsidR="00E948B4" w:rsidRPr="00E948B4" w:rsidRDefault="00E948B4" w:rsidP="00E948B4">
      <w:pPr>
        <w:numPr>
          <w:ilvl w:val="0"/>
          <w:numId w:val="267"/>
        </w:numPr>
        <w:spacing w:before="100" w:beforeAutospacing="1" w:after="100" w:afterAutospacing="1"/>
      </w:pPr>
      <w:r w:rsidRPr="00E948B4">
        <w:t>Badge earned</w:t>
      </w:r>
    </w:p>
    <w:p w14:paraId="3F54F00B" w14:textId="77777777" w:rsidR="00E948B4" w:rsidRPr="00E948B4" w:rsidRDefault="00E948B4" w:rsidP="00E948B4">
      <w:pPr>
        <w:numPr>
          <w:ilvl w:val="0"/>
          <w:numId w:val="267"/>
        </w:numPr>
        <w:spacing w:before="100" w:beforeAutospacing="1" w:after="100" w:afterAutospacing="1"/>
      </w:pPr>
      <w:r w:rsidRPr="00E948B4">
        <w:t>Competition completed</w:t>
      </w:r>
    </w:p>
    <w:p w14:paraId="3889AE7D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Activities become:</w:t>
      </w:r>
      <w:r w:rsidRPr="00E948B4">
        <w:br/>
        <w:t>the engagement history.</w:t>
      </w:r>
    </w:p>
    <w:p w14:paraId="14F7B8BF" w14:textId="77777777" w:rsidR="00E948B4" w:rsidRPr="00E948B4" w:rsidRDefault="00E948B4" w:rsidP="00E948B4">
      <w:r w:rsidRPr="00E948B4">
        <w:pict w14:anchorId="1B89608C">
          <v:rect id="_x0000_i1384" style="width:0;height:1.5pt" o:hralign="center" o:hrstd="t" o:hr="t" fillcolor="#a0a0a0" stroked="f"/>
        </w:pict>
      </w:r>
    </w:p>
    <w:p w14:paraId="7E7727DD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4. Event Architecture</w:t>
      </w:r>
    </w:p>
    <w:p w14:paraId="3C41372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Each event becomes:</w:t>
      </w:r>
    </w:p>
    <w:p w14:paraId="2CECD1C5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Event</w:t>
      </w:r>
    </w:p>
    <w:p w14:paraId="143831CF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Competitions</w:t>
      </w:r>
    </w:p>
    <w:p w14:paraId="4ADB915D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Participants</w:t>
      </w:r>
    </w:p>
    <w:p w14:paraId="64647B58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Activities</w:t>
      </w:r>
    </w:p>
    <w:p w14:paraId="7DDCC1A5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Rewards</w:t>
      </w:r>
    </w:p>
    <w:p w14:paraId="18FDDF9D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Analytics</w:t>
      </w:r>
    </w:p>
    <w:p w14:paraId="5E78497F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└── Notifications</w:t>
      </w:r>
    </w:p>
    <w:p w14:paraId="47A88792" w14:textId="77777777" w:rsidR="00E948B4" w:rsidRPr="00E948B4" w:rsidRDefault="00E948B4" w:rsidP="00E948B4">
      <w:r w:rsidRPr="00E948B4">
        <w:pict w14:anchorId="00498E6A">
          <v:rect id="_x0000_i1385" style="width:0;height:1.5pt" o:hralign="center" o:hrstd="t" o:hr="t" fillcolor="#a0a0a0" stroked="f"/>
        </w:pict>
      </w:r>
    </w:p>
    <w:p w14:paraId="2765BE3D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5. Event Lifecycle</w:t>
      </w:r>
    </w:p>
    <w:p w14:paraId="053FE79B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lastRenderedPageBreak/>
        <w:t>Every event progresses through:</w:t>
      </w:r>
    </w:p>
    <w:p w14:paraId="7FA4D6AF" w14:textId="77777777" w:rsidR="00E948B4" w:rsidRPr="00E948B4" w:rsidRDefault="00E948B4" w:rsidP="00E948B4">
      <w:r w:rsidRPr="00E948B4">
        <w:pict w14:anchorId="20E92AC9">
          <v:rect id="_x0000_i1386" style="width:0;height:1.5pt" o:hralign="center" o:hrstd="t" o:hr="t" fillcolor="#a0a0a0" stroked="f"/>
        </w:pict>
      </w:r>
    </w:p>
    <w:p w14:paraId="71CCEC4F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Draft</w:t>
      </w:r>
    </w:p>
    <w:p w14:paraId="5D9292C0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Event created but not published.</w:t>
      </w:r>
    </w:p>
    <w:p w14:paraId="5B14B9EC" w14:textId="77777777" w:rsidR="00E948B4" w:rsidRPr="00E948B4" w:rsidRDefault="00E948B4" w:rsidP="00E948B4">
      <w:r w:rsidRPr="00E948B4">
        <w:pict w14:anchorId="2C1B364A">
          <v:rect id="_x0000_i1387" style="width:0;height:1.5pt" o:hralign="center" o:hrstd="t" o:hr="t" fillcolor="#a0a0a0" stroked="f"/>
        </w:pict>
      </w:r>
    </w:p>
    <w:p w14:paraId="452D7B56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Published</w:t>
      </w:r>
    </w:p>
    <w:p w14:paraId="7CE15B98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Visible to school users.</w:t>
      </w:r>
    </w:p>
    <w:p w14:paraId="6C83CFC0" w14:textId="77777777" w:rsidR="00E948B4" w:rsidRPr="00E948B4" w:rsidRDefault="00E948B4" w:rsidP="00E948B4">
      <w:r w:rsidRPr="00E948B4">
        <w:pict w14:anchorId="2AFE91DF">
          <v:rect id="_x0000_i1388" style="width:0;height:1.5pt" o:hralign="center" o:hrstd="t" o:hr="t" fillcolor="#a0a0a0" stroked="f"/>
        </w:pict>
      </w:r>
    </w:p>
    <w:p w14:paraId="17C5EA6B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Active</w:t>
      </w:r>
    </w:p>
    <w:p w14:paraId="1EBED37B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Event currently running.</w:t>
      </w:r>
    </w:p>
    <w:p w14:paraId="19C3C989" w14:textId="77777777" w:rsidR="00E948B4" w:rsidRPr="00E948B4" w:rsidRDefault="00E948B4" w:rsidP="00E948B4">
      <w:r w:rsidRPr="00E948B4">
        <w:pict w14:anchorId="032EDB74">
          <v:rect id="_x0000_i1389" style="width:0;height:1.5pt" o:hralign="center" o:hrstd="t" o:hr="t" fillcolor="#a0a0a0" stroked="f"/>
        </w:pict>
      </w:r>
    </w:p>
    <w:p w14:paraId="07175AEC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Completed</w:t>
      </w:r>
    </w:p>
    <w:p w14:paraId="2607D485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Event finished.</w:t>
      </w:r>
    </w:p>
    <w:p w14:paraId="1570C26B" w14:textId="77777777" w:rsidR="00E948B4" w:rsidRPr="00E948B4" w:rsidRDefault="00E948B4" w:rsidP="00E948B4">
      <w:r w:rsidRPr="00E948B4">
        <w:pict w14:anchorId="37A59089">
          <v:rect id="_x0000_i1390" style="width:0;height:1.5pt" o:hralign="center" o:hrstd="t" o:hr="t" fillcolor="#a0a0a0" stroked="f"/>
        </w:pict>
      </w:r>
    </w:p>
    <w:p w14:paraId="21DF3D05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Archived</w:t>
      </w:r>
    </w:p>
    <w:p w14:paraId="0C349A7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Historical record retained.</w:t>
      </w:r>
    </w:p>
    <w:p w14:paraId="5917BE05" w14:textId="77777777" w:rsidR="00E948B4" w:rsidRPr="00E948B4" w:rsidRDefault="00E948B4" w:rsidP="00E948B4">
      <w:r w:rsidRPr="00E948B4">
        <w:pict w14:anchorId="65A6B5BB">
          <v:rect id="_x0000_i1391" style="width:0;height:1.5pt" o:hralign="center" o:hrstd="t" o:hr="t" fillcolor="#a0a0a0" stroked="f"/>
        </w:pict>
      </w:r>
    </w:p>
    <w:p w14:paraId="7EE1B562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6. Event Data Structure</w:t>
      </w:r>
    </w:p>
    <w:p w14:paraId="33F85C33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Example:</w:t>
      </w:r>
    </w:p>
    <w:p w14:paraId="59F5E412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{</w:t>
      </w:r>
    </w:p>
    <w:p w14:paraId="493B74AF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"eventId": "sports_day_2027",</w:t>
      </w:r>
    </w:p>
    <w:p w14:paraId="08F837DE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"schoolId": "school_001",</w:t>
      </w:r>
    </w:p>
    <w:p w14:paraId="3583EE68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"title": "Annual Sports Day",</w:t>
      </w:r>
    </w:p>
    <w:p w14:paraId="215DCC72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"description": "...",</w:t>
      </w:r>
    </w:p>
    <w:p w14:paraId="267901E4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"eventType": "sports",</w:t>
      </w:r>
    </w:p>
    <w:p w14:paraId="0B4A3E74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lastRenderedPageBreak/>
        <w:t xml:space="preserve">  "status": "active",</w:t>
      </w:r>
    </w:p>
    <w:p w14:paraId="3A4AAB94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"startDate": "...",</w:t>
      </w:r>
    </w:p>
    <w:p w14:paraId="5DA51286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"endDate": "...",</w:t>
      </w:r>
    </w:p>
    <w:p w14:paraId="20C47CA4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"createdBy": "teacher_001"</w:t>
      </w:r>
    </w:p>
    <w:p w14:paraId="2CEE70E0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}</w:t>
      </w:r>
    </w:p>
    <w:p w14:paraId="526D1E49" w14:textId="77777777" w:rsidR="00E948B4" w:rsidRPr="00E948B4" w:rsidRDefault="00E948B4" w:rsidP="00E948B4">
      <w:r w:rsidRPr="00E948B4">
        <w:pict w14:anchorId="4796AF3C">
          <v:rect id="_x0000_i1392" style="width:0;height:1.5pt" o:hralign="center" o:hrstd="t" o:hr="t" fillcolor="#a0a0a0" stroked="f"/>
        </w:pict>
      </w:r>
    </w:p>
    <w:p w14:paraId="3F2FB95A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7. Event Categories</w:t>
      </w:r>
    </w:p>
    <w:p w14:paraId="24E67B94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Recommended categories:</w:t>
      </w:r>
    </w:p>
    <w:p w14:paraId="391F93FD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Sports</w:t>
      </w:r>
    </w:p>
    <w:p w14:paraId="0B7D25BC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Academic</w:t>
      </w:r>
    </w:p>
    <w:p w14:paraId="5B1D4216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Cultural</w:t>
      </w:r>
    </w:p>
    <w:p w14:paraId="0C7D26F4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House Competition</w:t>
      </w:r>
    </w:p>
    <w:p w14:paraId="384C13C4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Leadership</w:t>
      </w:r>
    </w:p>
    <w:p w14:paraId="599F17B9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Community Service</w:t>
      </w:r>
    </w:p>
    <w:p w14:paraId="475E0606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Arts</w:t>
      </w:r>
    </w:p>
    <w:p w14:paraId="7D19EAA5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Innovation</w:t>
      </w:r>
    </w:p>
    <w:p w14:paraId="664BAD4E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Attendance Campaign</w:t>
      </w:r>
    </w:p>
    <w:p w14:paraId="004482CD" w14:textId="77777777" w:rsidR="00E948B4" w:rsidRPr="00E948B4" w:rsidRDefault="00E948B4" w:rsidP="00E948B4">
      <w:pPr>
        <w:numPr>
          <w:ilvl w:val="0"/>
          <w:numId w:val="268"/>
        </w:numPr>
        <w:spacing w:before="100" w:beforeAutospacing="1" w:after="100" w:afterAutospacing="1"/>
      </w:pPr>
      <w:r w:rsidRPr="00E948B4">
        <w:t>Special Recognition</w:t>
      </w:r>
    </w:p>
    <w:p w14:paraId="5F5A907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Future schools may create:</w:t>
      </w:r>
      <w:r w:rsidRPr="00E948B4">
        <w:br/>
        <w:t>custom categories.</w:t>
      </w:r>
    </w:p>
    <w:p w14:paraId="30643212" w14:textId="77777777" w:rsidR="00E948B4" w:rsidRPr="00E948B4" w:rsidRDefault="00E948B4" w:rsidP="00E948B4">
      <w:r w:rsidRPr="00E948B4">
        <w:pict w14:anchorId="7ACD64A3">
          <v:rect id="_x0000_i1393" style="width:0;height:1.5pt" o:hralign="center" o:hrstd="t" o:hr="t" fillcolor="#a0a0a0" stroked="f"/>
        </w:pict>
      </w:r>
    </w:p>
    <w:p w14:paraId="0EE19770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8. Competition Architecture</w:t>
      </w:r>
    </w:p>
    <w:p w14:paraId="7F7B4E5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Competitions are attached to events.</w:t>
      </w:r>
    </w:p>
    <w:p w14:paraId="3878873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Example:</w:t>
      </w:r>
    </w:p>
    <w:p w14:paraId="02E72FC2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Sports Day</w:t>
      </w:r>
    </w:p>
    <w:p w14:paraId="7A1FC77E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100m Race</w:t>
      </w:r>
    </w:p>
    <w:p w14:paraId="30351873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Relay Race</w:t>
      </w:r>
    </w:p>
    <w:p w14:paraId="7FF7BEED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Long Jump</w:t>
      </w:r>
    </w:p>
    <w:p w14:paraId="5E64916B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└── House March Past</w:t>
      </w:r>
    </w:p>
    <w:p w14:paraId="532B915C" w14:textId="77777777" w:rsidR="00E948B4" w:rsidRPr="00E948B4" w:rsidRDefault="00E948B4" w:rsidP="00E948B4">
      <w:r w:rsidRPr="00E948B4">
        <w:pict w14:anchorId="349ACB3C">
          <v:rect id="_x0000_i1394" style="width:0;height:1.5pt" o:hralign="center" o:hrstd="t" o:hr="t" fillcolor="#a0a0a0" stroked="f"/>
        </w:pict>
      </w:r>
    </w:p>
    <w:p w14:paraId="497447F2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9. Competition Lifecycle</w:t>
      </w:r>
    </w:p>
    <w:p w14:paraId="0CF8DA5F" w14:textId="77777777" w:rsidR="00E948B4" w:rsidRPr="00E948B4" w:rsidRDefault="00E948B4" w:rsidP="00E948B4">
      <w:r w:rsidRPr="00E948B4">
        <w:pict w14:anchorId="3173869A">
          <v:rect id="_x0000_i1395" style="width:0;height:1.5pt" o:hralign="center" o:hrstd="t" o:hr="t" fillcolor="#a0a0a0" stroked="f"/>
        </w:pict>
      </w:r>
    </w:p>
    <w:p w14:paraId="41DE1E9E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Draft</w:t>
      </w:r>
    </w:p>
    <w:p w14:paraId="01495E68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lastRenderedPageBreak/>
        <w:t>Being prepared.</w:t>
      </w:r>
    </w:p>
    <w:p w14:paraId="76B7686F" w14:textId="77777777" w:rsidR="00E948B4" w:rsidRPr="00E948B4" w:rsidRDefault="00E948B4" w:rsidP="00E948B4">
      <w:r w:rsidRPr="00E948B4">
        <w:pict w14:anchorId="37FF9890">
          <v:rect id="_x0000_i1396" style="width:0;height:1.5pt" o:hralign="center" o:hrstd="t" o:hr="t" fillcolor="#a0a0a0" stroked="f"/>
        </w:pict>
      </w:r>
    </w:p>
    <w:p w14:paraId="752E746A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Open</w:t>
      </w:r>
    </w:p>
    <w:p w14:paraId="1235091C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Participants may register.</w:t>
      </w:r>
    </w:p>
    <w:p w14:paraId="17AB41BA" w14:textId="77777777" w:rsidR="00E948B4" w:rsidRPr="00E948B4" w:rsidRDefault="00E948B4" w:rsidP="00E948B4">
      <w:r w:rsidRPr="00E948B4">
        <w:pict w14:anchorId="638CA540">
          <v:rect id="_x0000_i1397" style="width:0;height:1.5pt" o:hralign="center" o:hrstd="t" o:hr="t" fillcolor="#a0a0a0" stroked="f"/>
        </w:pict>
      </w:r>
    </w:p>
    <w:p w14:paraId="20054C25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Active</w:t>
      </w:r>
    </w:p>
    <w:p w14:paraId="0646FD8A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Competition in progress.</w:t>
      </w:r>
    </w:p>
    <w:p w14:paraId="6C793F4B" w14:textId="77777777" w:rsidR="00E948B4" w:rsidRPr="00E948B4" w:rsidRDefault="00E948B4" w:rsidP="00E948B4">
      <w:r w:rsidRPr="00E948B4">
        <w:pict w14:anchorId="25AC7965">
          <v:rect id="_x0000_i1398" style="width:0;height:1.5pt" o:hralign="center" o:hrstd="t" o:hr="t" fillcolor="#a0a0a0" stroked="f"/>
        </w:pict>
      </w:r>
    </w:p>
    <w:p w14:paraId="027E07E0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Scored</w:t>
      </w:r>
    </w:p>
    <w:p w14:paraId="3800D7F2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Results entered.</w:t>
      </w:r>
    </w:p>
    <w:p w14:paraId="136921E8" w14:textId="77777777" w:rsidR="00E948B4" w:rsidRPr="00E948B4" w:rsidRDefault="00E948B4" w:rsidP="00E948B4">
      <w:r w:rsidRPr="00E948B4">
        <w:pict w14:anchorId="64B9D5CE">
          <v:rect id="_x0000_i1399" style="width:0;height:1.5pt" o:hralign="center" o:hrstd="t" o:hr="t" fillcolor="#a0a0a0" stroked="f"/>
        </w:pict>
      </w:r>
    </w:p>
    <w:p w14:paraId="4346743C" w14:textId="77777777" w:rsidR="00E948B4" w:rsidRPr="00E948B4" w:rsidRDefault="00E948B4" w:rsidP="00E948B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948B4">
        <w:rPr>
          <w:b/>
          <w:bCs/>
          <w:sz w:val="36"/>
          <w:szCs w:val="36"/>
        </w:rPr>
        <w:t>Finalized</w:t>
      </w:r>
    </w:p>
    <w:p w14:paraId="00E5E90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Locked and published.</w:t>
      </w:r>
    </w:p>
    <w:p w14:paraId="0F2A8DF6" w14:textId="77777777" w:rsidR="00E948B4" w:rsidRPr="00E948B4" w:rsidRDefault="00E948B4" w:rsidP="00E948B4">
      <w:r w:rsidRPr="00E948B4">
        <w:pict w14:anchorId="484C2FEE">
          <v:rect id="_x0000_i1400" style="width:0;height:1.5pt" o:hralign="center" o:hrstd="t" o:hr="t" fillcolor="#a0a0a0" stroked="f"/>
        </w:pict>
      </w:r>
    </w:p>
    <w:p w14:paraId="6E94E1F8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10. Competition Data Structure</w:t>
      </w:r>
    </w:p>
    <w:p w14:paraId="60ADD6FF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{</w:t>
      </w:r>
    </w:p>
    <w:p w14:paraId="081DEC73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"competitionId": "race_100m",</w:t>
      </w:r>
    </w:p>
    <w:p w14:paraId="7F04BC42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"eventId": "sports_day_2027",</w:t>
      </w:r>
    </w:p>
    <w:p w14:paraId="73B730ED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"title": "100m Sprint",</w:t>
      </w:r>
    </w:p>
    <w:p w14:paraId="55DCE52A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"competitionType": "individual",</w:t>
      </w:r>
    </w:p>
    <w:p w14:paraId="165059D9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"status": "active"</w:t>
      </w:r>
    </w:p>
    <w:p w14:paraId="2393884A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}</w:t>
      </w:r>
    </w:p>
    <w:p w14:paraId="6DE04A09" w14:textId="77777777" w:rsidR="00E948B4" w:rsidRPr="00E948B4" w:rsidRDefault="00E948B4" w:rsidP="00E948B4">
      <w:r w:rsidRPr="00E948B4">
        <w:pict w14:anchorId="2DD78D1C">
          <v:rect id="_x0000_i1401" style="width:0;height:1.5pt" o:hralign="center" o:hrstd="t" o:hr="t" fillcolor="#a0a0a0" stroked="f"/>
        </w:pict>
      </w:r>
    </w:p>
    <w:p w14:paraId="50851C3A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11. Competition Types</w:t>
      </w:r>
    </w:p>
    <w:p w14:paraId="1D98B88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Support:</w:t>
      </w:r>
    </w:p>
    <w:p w14:paraId="06ED177A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lastRenderedPageBreak/>
        <w:t>Individual</w:t>
      </w:r>
    </w:p>
    <w:p w14:paraId="50AA4869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Student vs Student</w:t>
      </w:r>
    </w:p>
    <w:p w14:paraId="2FA8BA9D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House</w:t>
      </w:r>
    </w:p>
    <w:p w14:paraId="770BE409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House vs House</w:t>
      </w:r>
    </w:p>
    <w:p w14:paraId="1E3826A8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Team</w:t>
      </w:r>
    </w:p>
    <w:p w14:paraId="6B2FB865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Team vs Team</w:t>
      </w:r>
    </w:p>
    <w:p w14:paraId="20C1F1D4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Class</w:t>
      </w:r>
    </w:p>
    <w:p w14:paraId="4B672483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Class vs Class</w:t>
      </w:r>
    </w:p>
    <w:p w14:paraId="4EF08EE7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School-wide</w:t>
      </w:r>
    </w:p>
    <w:p w14:paraId="7DA72189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Open participation</w:t>
      </w:r>
    </w:p>
    <w:p w14:paraId="0FBE7B02" w14:textId="77777777" w:rsidR="00E948B4" w:rsidRPr="00E948B4" w:rsidRDefault="00E948B4" w:rsidP="00E948B4">
      <w:r w:rsidRPr="00E948B4">
        <w:pict w14:anchorId="414D483C">
          <v:rect id="_x0000_i1402" style="width:0;height:1.5pt" o:hralign="center" o:hrstd="t" o:hr="t" fillcolor="#a0a0a0" stroked="f"/>
        </w:pict>
      </w:r>
    </w:p>
    <w:p w14:paraId="1981C755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12. Participation Architecture</w:t>
      </w:r>
    </w:p>
    <w:p w14:paraId="22C8C5EC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Participation becomes a first-class entity.</w:t>
      </w:r>
    </w:p>
    <w:p w14:paraId="0B5DB180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Do NOT rely solely on attendance lists.</w:t>
      </w:r>
    </w:p>
    <w:p w14:paraId="246F28E9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Track participation independently.</w:t>
      </w:r>
    </w:p>
    <w:p w14:paraId="578128F7" w14:textId="77777777" w:rsidR="00E948B4" w:rsidRPr="00E948B4" w:rsidRDefault="00E948B4" w:rsidP="00E948B4">
      <w:r w:rsidRPr="00E948B4">
        <w:pict w14:anchorId="4CD8F033">
          <v:rect id="_x0000_i1403" style="width:0;height:1.5pt" o:hralign="center" o:hrstd="t" o:hr="t" fillcolor="#a0a0a0" stroked="f"/>
        </w:pict>
      </w:r>
    </w:p>
    <w:p w14:paraId="110D8006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13. Participation Record Structure</w:t>
      </w:r>
    </w:p>
    <w:p w14:paraId="4DF5160F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{</w:t>
      </w:r>
    </w:p>
    <w:p w14:paraId="4E5C19E9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"participationId": "...",</w:t>
      </w:r>
    </w:p>
    <w:p w14:paraId="3E5ADF07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"studentId": "...",</w:t>
      </w:r>
    </w:p>
    <w:p w14:paraId="3F2AF226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"eventId": "...",</w:t>
      </w:r>
    </w:p>
    <w:p w14:paraId="6D987724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"competitionId": "...",</w:t>
      </w:r>
    </w:p>
    <w:p w14:paraId="0D1F8A08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 "status": "participated"</w:t>
      </w:r>
    </w:p>
    <w:p w14:paraId="0DFF023E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}</w:t>
      </w:r>
    </w:p>
    <w:p w14:paraId="0B05B3E2" w14:textId="77777777" w:rsidR="00E948B4" w:rsidRPr="00E948B4" w:rsidRDefault="00E948B4" w:rsidP="00E948B4">
      <w:r w:rsidRPr="00E948B4">
        <w:pict w14:anchorId="3983BC87">
          <v:rect id="_x0000_i1404" style="width:0;height:1.5pt" o:hralign="center" o:hrstd="t" o:hr="t" fillcolor="#a0a0a0" stroked="f"/>
        </w:pict>
      </w:r>
    </w:p>
    <w:p w14:paraId="74D290C8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14. Participation States</w:t>
      </w:r>
    </w:p>
    <w:p w14:paraId="4D0944E3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lastRenderedPageBreak/>
        <w:t>Possible states:</w:t>
      </w:r>
    </w:p>
    <w:p w14:paraId="77A49872" w14:textId="77777777" w:rsidR="00E948B4" w:rsidRPr="00E948B4" w:rsidRDefault="00E948B4" w:rsidP="00E948B4">
      <w:pPr>
        <w:numPr>
          <w:ilvl w:val="0"/>
          <w:numId w:val="269"/>
        </w:numPr>
        <w:spacing w:before="100" w:beforeAutospacing="1" w:after="100" w:afterAutospacing="1"/>
      </w:pPr>
      <w:r w:rsidRPr="00E948B4">
        <w:t>Registered</w:t>
      </w:r>
    </w:p>
    <w:p w14:paraId="00794168" w14:textId="77777777" w:rsidR="00E948B4" w:rsidRPr="00E948B4" w:rsidRDefault="00E948B4" w:rsidP="00E948B4">
      <w:pPr>
        <w:numPr>
          <w:ilvl w:val="0"/>
          <w:numId w:val="269"/>
        </w:numPr>
        <w:spacing w:before="100" w:beforeAutospacing="1" w:after="100" w:afterAutospacing="1"/>
      </w:pPr>
      <w:r w:rsidRPr="00E948B4">
        <w:t>Confirmed</w:t>
      </w:r>
    </w:p>
    <w:p w14:paraId="46CEED26" w14:textId="77777777" w:rsidR="00E948B4" w:rsidRPr="00E948B4" w:rsidRDefault="00E948B4" w:rsidP="00E948B4">
      <w:pPr>
        <w:numPr>
          <w:ilvl w:val="0"/>
          <w:numId w:val="269"/>
        </w:numPr>
        <w:spacing w:before="100" w:beforeAutospacing="1" w:after="100" w:afterAutospacing="1"/>
      </w:pPr>
      <w:r w:rsidRPr="00E948B4">
        <w:t>Participated</w:t>
      </w:r>
    </w:p>
    <w:p w14:paraId="0B6CB7C1" w14:textId="77777777" w:rsidR="00E948B4" w:rsidRPr="00E948B4" w:rsidRDefault="00E948B4" w:rsidP="00E948B4">
      <w:pPr>
        <w:numPr>
          <w:ilvl w:val="0"/>
          <w:numId w:val="269"/>
        </w:numPr>
        <w:spacing w:before="100" w:beforeAutospacing="1" w:after="100" w:afterAutospacing="1"/>
      </w:pPr>
      <w:r w:rsidRPr="00E948B4">
        <w:t>Winner</w:t>
      </w:r>
    </w:p>
    <w:p w14:paraId="64D22A19" w14:textId="77777777" w:rsidR="00E948B4" w:rsidRPr="00E948B4" w:rsidRDefault="00E948B4" w:rsidP="00E948B4">
      <w:pPr>
        <w:numPr>
          <w:ilvl w:val="0"/>
          <w:numId w:val="269"/>
        </w:numPr>
        <w:spacing w:before="100" w:beforeAutospacing="1" w:after="100" w:afterAutospacing="1"/>
      </w:pPr>
      <w:r w:rsidRPr="00E948B4">
        <w:t>Runner-Up</w:t>
      </w:r>
    </w:p>
    <w:p w14:paraId="6DA5E9C1" w14:textId="77777777" w:rsidR="00E948B4" w:rsidRPr="00E948B4" w:rsidRDefault="00E948B4" w:rsidP="00E948B4">
      <w:pPr>
        <w:numPr>
          <w:ilvl w:val="0"/>
          <w:numId w:val="269"/>
        </w:numPr>
        <w:spacing w:before="100" w:beforeAutospacing="1" w:after="100" w:afterAutospacing="1"/>
      </w:pPr>
      <w:r w:rsidRPr="00E948B4">
        <w:t>Absent</w:t>
      </w:r>
    </w:p>
    <w:p w14:paraId="110587CE" w14:textId="77777777" w:rsidR="00E948B4" w:rsidRPr="00E948B4" w:rsidRDefault="00E948B4" w:rsidP="00E948B4">
      <w:pPr>
        <w:numPr>
          <w:ilvl w:val="0"/>
          <w:numId w:val="269"/>
        </w:numPr>
        <w:spacing w:before="100" w:beforeAutospacing="1" w:after="100" w:afterAutospacing="1"/>
      </w:pPr>
      <w:r w:rsidRPr="00E948B4">
        <w:t>Disqualified</w:t>
      </w:r>
    </w:p>
    <w:p w14:paraId="1C379286" w14:textId="77777777" w:rsidR="00E948B4" w:rsidRPr="00E948B4" w:rsidRDefault="00E948B4" w:rsidP="00E948B4">
      <w:r w:rsidRPr="00E948B4">
        <w:pict w14:anchorId="0DE46562">
          <v:rect id="_x0000_i1405" style="width:0;height:1.5pt" o:hralign="center" o:hrstd="t" o:hr="t" fillcolor="#a0a0a0" stroked="f"/>
        </w:pict>
      </w:r>
    </w:p>
    <w:p w14:paraId="1AFCEA5C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15. Activity Engine Integration</w:t>
      </w:r>
    </w:p>
    <w:p w14:paraId="73B7906E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Every participation action should generate:</w:t>
      </w:r>
    </w:p>
    <w:p w14:paraId="642CB0F6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activity</w:t>
      </w:r>
    </w:p>
    <w:p w14:paraId="218DC7E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Example:</w:t>
      </w:r>
    </w:p>
    <w:p w14:paraId="5739B58A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Ali Hasan participated in 100m Sprint.</w:t>
      </w:r>
    </w:p>
    <w:p w14:paraId="5BF64ED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This feeds:</w:t>
      </w:r>
    </w:p>
    <w:p w14:paraId="133A800B" w14:textId="77777777" w:rsidR="00E948B4" w:rsidRPr="00E948B4" w:rsidRDefault="00E948B4" w:rsidP="00E948B4">
      <w:pPr>
        <w:numPr>
          <w:ilvl w:val="0"/>
          <w:numId w:val="270"/>
        </w:numPr>
        <w:spacing w:before="100" w:beforeAutospacing="1" w:after="100" w:afterAutospacing="1"/>
      </w:pPr>
      <w:r w:rsidRPr="00E948B4">
        <w:t>activity timeline</w:t>
      </w:r>
    </w:p>
    <w:p w14:paraId="464EF0D9" w14:textId="77777777" w:rsidR="00E948B4" w:rsidRPr="00E948B4" w:rsidRDefault="00E948B4" w:rsidP="00E948B4">
      <w:pPr>
        <w:numPr>
          <w:ilvl w:val="0"/>
          <w:numId w:val="270"/>
        </w:numPr>
        <w:spacing w:before="100" w:beforeAutospacing="1" w:after="100" w:afterAutospacing="1"/>
      </w:pPr>
      <w:r w:rsidRPr="00E948B4">
        <w:t>analytics</w:t>
      </w:r>
    </w:p>
    <w:p w14:paraId="5D7AA047" w14:textId="77777777" w:rsidR="00E948B4" w:rsidRPr="00E948B4" w:rsidRDefault="00E948B4" w:rsidP="00E948B4">
      <w:pPr>
        <w:numPr>
          <w:ilvl w:val="0"/>
          <w:numId w:val="270"/>
        </w:numPr>
        <w:spacing w:before="100" w:beforeAutospacing="1" w:after="100" w:afterAutospacing="1"/>
      </w:pPr>
      <w:r w:rsidRPr="00E948B4">
        <w:t>recognition systems</w:t>
      </w:r>
    </w:p>
    <w:p w14:paraId="4463AFC4" w14:textId="77777777" w:rsidR="00E948B4" w:rsidRPr="00E948B4" w:rsidRDefault="00E948B4" w:rsidP="00E948B4">
      <w:r w:rsidRPr="00E948B4">
        <w:pict w14:anchorId="0E120804">
          <v:rect id="_x0000_i1406" style="width:0;height:1.5pt" o:hralign="center" o:hrstd="t" o:hr="t" fillcolor="#a0a0a0" stroked="f"/>
        </w:pict>
      </w:r>
    </w:p>
    <w:p w14:paraId="3F5AC23A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16. Event Scoring Architecture</w:t>
      </w:r>
    </w:p>
    <w:p w14:paraId="17DA049D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Competitions may award:</w:t>
      </w:r>
    </w:p>
    <w:p w14:paraId="21EFB0D6" w14:textId="77777777" w:rsidR="00E948B4" w:rsidRPr="00E948B4" w:rsidRDefault="00E948B4" w:rsidP="00E948B4">
      <w:pPr>
        <w:numPr>
          <w:ilvl w:val="0"/>
          <w:numId w:val="271"/>
        </w:numPr>
        <w:spacing w:before="100" w:beforeAutospacing="1" w:after="100" w:afterAutospacing="1"/>
      </w:pPr>
      <w:r w:rsidRPr="00E948B4">
        <w:t>points</w:t>
      </w:r>
    </w:p>
    <w:p w14:paraId="035FC542" w14:textId="77777777" w:rsidR="00E948B4" w:rsidRPr="00E948B4" w:rsidRDefault="00E948B4" w:rsidP="00E948B4">
      <w:pPr>
        <w:numPr>
          <w:ilvl w:val="0"/>
          <w:numId w:val="271"/>
        </w:numPr>
        <w:spacing w:before="100" w:beforeAutospacing="1" w:after="100" w:afterAutospacing="1"/>
      </w:pPr>
      <w:r w:rsidRPr="00E948B4">
        <w:t>rankings</w:t>
      </w:r>
    </w:p>
    <w:p w14:paraId="0C1F1B58" w14:textId="77777777" w:rsidR="00E948B4" w:rsidRPr="00E948B4" w:rsidRDefault="00E948B4" w:rsidP="00E948B4">
      <w:pPr>
        <w:numPr>
          <w:ilvl w:val="0"/>
          <w:numId w:val="271"/>
        </w:numPr>
        <w:spacing w:before="100" w:beforeAutospacing="1" w:after="100" w:afterAutospacing="1"/>
      </w:pPr>
      <w:r w:rsidRPr="00E948B4">
        <w:t>badges</w:t>
      </w:r>
    </w:p>
    <w:p w14:paraId="2068B272" w14:textId="77777777" w:rsidR="00E948B4" w:rsidRPr="00E948B4" w:rsidRDefault="00E948B4" w:rsidP="00E948B4">
      <w:pPr>
        <w:numPr>
          <w:ilvl w:val="0"/>
          <w:numId w:val="271"/>
        </w:numPr>
        <w:spacing w:before="100" w:beforeAutospacing="1" w:after="100" w:afterAutospacing="1"/>
      </w:pPr>
      <w:r w:rsidRPr="00E948B4">
        <w:t>achievements</w:t>
      </w:r>
    </w:p>
    <w:p w14:paraId="6B929115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Scoring should remain configurable.</w:t>
      </w:r>
    </w:p>
    <w:p w14:paraId="70D4D261" w14:textId="77777777" w:rsidR="00E948B4" w:rsidRPr="00E948B4" w:rsidRDefault="00E948B4" w:rsidP="00E948B4">
      <w:r w:rsidRPr="00E948B4">
        <w:pict w14:anchorId="64CA49C2">
          <v:rect id="_x0000_i1407" style="width:0;height:1.5pt" o:hralign="center" o:hrstd="t" o:hr="t" fillcolor="#a0a0a0" stroked="f"/>
        </w:pict>
      </w:r>
    </w:p>
    <w:p w14:paraId="2F97C7E7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17. House Point Integration</w:t>
      </w:r>
    </w:p>
    <w:p w14:paraId="6CDCBBB6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lastRenderedPageBreak/>
        <w:t>Competition results should automatically contribute to:</w:t>
      </w:r>
    </w:p>
    <w:p w14:paraId="6B1A2A4D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House Totals</w:t>
      </w:r>
    </w:p>
    <w:p w14:paraId="65D5CF78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069"/>
        <w:gridCol w:w="4275"/>
      </w:tblGrid>
      <w:tr w:rsidR="00E948B4" w:rsidRPr="00E948B4" w14:paraId="3F58934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2667" w14:textId="77777777" w:rsidR="00E948B4" w:rsidRPr="00E948B4" w:rsidRDefault="00E948B4" w:rsidP="00E948B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48B4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F2844" w14:textId="77777777" w:rsidR="00E948B4" w:rsidRPr="00E948B4" w:rsidRDefault="00E948B4" w:rsidP="00E948B4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948B4">
              <w:rPr>
                <w:b/>
                <w:bCs/>
              </w:rPr>
              <w:t>Points</w:t>
            </w:r>
          </w:p>
        </w:tc>
      </w:tr>
      <w:tr w:rsidR="00E948B4" w:rsidRPr="00E948B4" w14:paraId="32F0D2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76EE0" w14:textId="77777777" w:rsidR="00E948B4" w:rsidRPr="00E948B4" w:rsidRDefault="00E948B4" w:rsidP="00E948B4">
            <w:pPr>
              <w:spacing w:before="100" w:beforeAutospacing="1" w:after="100" w:afterAutospacing="1"/>
            </w:pPr>
            <w:r w:rsidRPr="00E948B4"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55DEB" w14:textId="77777777" w:rsidR="00E948B4" w:rsidRPr="00E948B4" w:rsidRDefault="00E948B4" w:rsidP="00E948B4">
            <w:pPr>
              <w:spacing w:before="100" w:beforeAutospacing="1" w:after="100" w:afterAutospacing="1"/>
            </w:pPr>
            <w:r w:rsidRPr="00E948B4">
              <w:t>50</w:t>
            </w:r>
          </w:p>
        </w:tc>
      </w:tr>
      <w:tr w:rsidR="00E948B4" w:rsidRPr="00E948B4" w14:paraId="0790C9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248DE" w14:textId="77777777" w:rsidR="00E948B4" w:rsidRPr="00E948B4" w:rsidRDefault="00E948B4" w:rsidP="00E948B4">
            <w:pPr>
              <w:spacing w:before="100" w:beforeAutospacing="1" w:after="100" w:afterAutospacing="1"/>
            </w:pPr>
            <w:r w:rsidRPr="00E948B4"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250C1" w14:textId="77777777" w:rsidR="00E948B4" w:rsidRPr="00E948B4" w:rsidRDefault="00E948B4" w:rsidP="00E948B4">
            <w:pPr>
              <w:spacing w:before="100" w:beforeAutospacing="1" w:after="100" w:afterAutospacing="1"/>
            </w:pPr>
            <w:r w:rsidRPr="00E948B4">
              <w:t>30</w:t>
            </w:r>
          </w:p>
        </w:tc>
      </w:tr>
      <w:tr w:rsidR="00E948B4" w:rsidRPr="00E948B4" w14:paraId="412F67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9D90A" w14:textId="77777777" w:rsidR="00E948B4" w:rsidRPr="00E948B4" w:rsidRDefault="00E948B4" w:rsidP="00E948B4">
            <w:pPr>
              <w:spacing w:before="100" w:beforeAutospacing="1" w:after="100" w:afterAutospacing="1"/>
            </w:pPr>
            <w:r w:rsidRPr="00E948B4"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2FD2" w14:textId="77777777" w:rsidR="00E948B4" w:rsidRPr="00E948B4" w:rsidRDefault="00E948B4" w:rsidP="00E948B4">
            <w:pPr>
              <w:spacing w:before="100" w:beforeAutospacing="1" w:after="100" w:afterAutospacing="1"/>
            </w:pPr>
            <w:r w:rsidRPr="00E948B4">
              <w:t>20</w:t>
            </w:r>
          </w:p>
        </w:tc>
      </w:tr>
    </w:tbl>
    <w:p w14:paraId="529AD0E9" w14:textId="77777777" w:rsidR="00E948B4" w:rsidRPr="00E948B4" w:rsidRDefault="00E948B4" w:rsidP="00E948B4">
      <w:r w:rsidRPr="00E948B4">
        <w:pict w14:anchorId="3F7C7C2E">
          <v:rect id="_x0000_i1408" style="width:0;height:1.5pt" o:hralign="center" o:hrstd="t" o:hr="t" fillcolor="#a0a0a0" stroked="f"/>
        </w:pict>
      </w:r>
    </w:p>
    <w:p w14:paraId="184D4F9E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18. Configurable Scoring Rules</w:t>
      </w:r>
    </w:p>
    <w:p w14:paraId="68F4131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Schools should define:</w:t>
      </w:r>
    </w:p>
    <w:p w14:paraId="768E8B56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Competition</w:t>
      </w:r>
    </w:p>
    <w:p w14:paraId="558464D7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↓</w:t>
      </w:r>
    </w:p>
    <w:p w14:paraId="531D7D06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Scoring Template</w:t>
      </w:r>
    </w:p>
    <w:p w14:paraId="2D521EC1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↓</w:t>
      </w:r>
    </w:p>
    <w:p w14:paraId="4272A835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Point Allocation</w:t>
      </w:r>
    </w:p>
    <w:p w14:paraId="43ABC7C7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Avoid hardcoded values.</w:t>
      </w:r>
    </w:p>
    <w:p w14:paraId="301C04EC" w14:textId="77777777" w:rsidR="00E948B4" w:rsidRPr="00E948B4" w:rsidRDefault="00E948B4" w:rsidP="00E948B4">
      <w:r w:rsidRPr="00E948B4">
        <w:pict w14:anchorId="25B4CF59">
          <v:rect id="_x0000_i1409" style="width:0;height:1.5pt" o:hralign="center" o:hrstd="t" o:hr="t" fillcolor="#a0a0a0" stroked="f"/>
        </w:pict>
      </w:r>
    </w:p>
    <w:p w14:paraId="3DF58D3A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19. Realtime Event Operations</w:t>
      </w:r>
    </w:p>
    <w:p w14:paraId="1037CC74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Some events require:</w:t>
      </w:r>
    </w:p>
    <w:p w14:paraId="47AB4493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live scoring</w:t>
      </w:r>
    </w:p>
    <w:p w14:paraId="10728B5B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Examples:</w:t>
      </w:r>
    </w:p>
    <w:p w14:paraId="1558CE45" w14:textId="77777777" w:rsidR="00E948B4" w:rsidRPr="00E948B4" w:rsidRDefault="00E948B4" w:rsidP="00E948B4">
      <w:pPr>
        <w:numPr>
          <w:ilvl w:val="0"/>
          <w:numId w:val="272"/>
        </w:numPr>
        <w:spacing w:before="100" w:beforeAutospacing="1" w:after="100" w:afterAutospacing="1"/>
      </w:pPr>
      <w:r w:rsidRPr="00E948B4">
        <w:t>Sports Day</w:t>
      </w:r>
    </w:p>
    <w:p w14:paraId="0AEDE6FD" w14:textId="77777777" w:rsidR="00E948B4" w:rsidRPr="00E948B4" w:rsidRDefault="00E948B4" w:rsidP="00E948B4">
      <w:pPr>
        <w:numPr>
          <w:ilvl w:val="0"/>
          <w:numId w:val="272"/>
        </w:numPr>
        <w:spacing w:before="100" w:beforeAutospacing="1" w:after="100" w:afterAutospacing="1"/>
      </w:pPr>
      <w:r w:rsidRPr="00E948B4">
        <w:t>Debate Finals</w:t>
      </w:r>
    </w:p>
    <w:p w14:paraId="63C33B0B" w14:textId="77777777" w:rsidR="00E948B4" w:rsidRPr="00E948B4" w:rsidRDefault="00E948B4" w:rsidP="00E948B4">
      <w:pPr>
        <w:numPr>
          <w:ilvl w:val="0"/>
          <w:numId w:val="272"/>
        </w:numPr>
        <w:spacing w:before="100" w:beforeAutospacing="1" w:after="100" w:afterAutospacing="1"/>
      </w:pPr>
      <w:r w:rsidRPr="00E948B4">
        <w:t>House Competitions</w:t>
      </w:r>
    </w:p>
    <w:p w14:paraId="53BD0B9B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Realtime updates should drive:</w:t>
      </w:r>
    </w:p>
    <w:p w14:paraId="167327C1" w14:textId="77777777" w:rsidR="00E948B4" w:rsidRPr="00E948B4" w:rsidRDefault="00E948B4" w:rsidP="00E948B4">
      <w:pPr>
        <w:numPr>
          <w:ilvl w:val="0"/>
          <w:numId w:val="273"/>
        </w:numPr>
        <w:spacing w:before="100" w:beforeAutospacing="1" w:after="100" w:afterAutospacing="1"/>
      </w:pPr>
      <w:r w:rsidRPr="00E948B4">
        <w:t>leaderboards</w:t>
      </w:r>
    </w:p>
    <w:p w14:paraId="5AC8E6E9" w14:textId="77777777" w:rsidR="00E948B4" w:rsidRPr="00E948B4" w:rsidRDefault="00E948B4" w:rsidP="00E948B4">
      <w:pPr>
        <w:numPr>
          <w:ilvl w:val="0"/>
          <w:numId w:val="273"/>
        </w:numPr>
        <w:spacing w:before="100" w:beforeAutospacing="1" w:after="100" w:afterAutospacing="1"/>
      </w:pPr>
      <w:r w:rsidRPr="00E948B4">
        <w:lastRenderedPageBreak/>
        <w:t>dashboards</w:t>
      </w:r>
    </w:p>
    <w:p w14:paraId="684F63A4" w14:textId="77777777" w:rsidR="00E948B4" w:rsidRPr="00E948B4" w:rsidRDefault="00E948B4" w:rsidP="00E948B4">
      <w:pPr>
        <w:numPr>
          <w:ilvl w:val="0"/>
          <w:numId w:val="273"/>
        </w:numPr>
        <w:spacing w:before="100" w:beforeAutospacing="1" w:after="100" w:afterAutospacing="1"/>
      </w:pPr>
      <w:r w:rsidRPr="00E948B4">
        <w:t>activity feeds</w:t>
      </w:r>
    </w:p>
    <w:p w14:paraId="48AE731A" w14:textId="77777777" w:rsidR="00E948B4" w:rsidRPr="00E948B4" w:rsidRDefault="00E948B4" w:rsidP="00E948B4">
      <w:r w:rsidRPr="00E948B4">
        <w:pict w14:anchorId="24834C9F">
          <v:rect id="_x0000_i1410" style="width:0;height:1.5pt" o:hralign="center" o:hrstd="t" o:hr="t" fillcolor="#a0a0a0" stroked="f"/>
        </w:pict>
      </w:r>
    </w:p>
    <w:p w14:paraId="67829531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20. Offline Event Operations</w:t>
      </w:r>
    </w:p>
    <w:p w14:paraId="17A27675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Critical requirement.</w:t>
      </w:r>
    </w:p>
    <w:p w14:paraId="4EA7316E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Sports fields often have:</w:t>
      </w:r>
    </w:p>
    <w:p w14:paraId="7F203B5F" w14:textId="77777777" w:rsidR="00E948B4" w:rsidRPr="00E948B4" w:rsidRDefault="00E948B4" w:rsidP="00E948B4">
      <w:pPr>
        <w:numPr>
          <w:ilvl w:val="0"/>
          <w:numId w:val="274"/>
        </w:numPr>
        <w:spacing w:before="100" w:beforeAutospacing="1" w:after="100" w:afterAutospacing="1"/>
      </w:pPr>
      <w:r w:rsidRPr="00E948B4">
        <w:t>weak WiFi</w:t>
      </w:r>
    </w:p>
    <w:p w14:paraId="1292B9BB" w14:textId="77777777" w:rsidR="00E948B4" w:rsidRPr="00E948B4" w:rsidRDefault="00E948B4" w:rsidP="00E948B4">
      <w:pPr>
        <w:numPr>
          <w:ilvl w:val="0"/>
          <w:numId w:val="274"/>
        </w:numPr>
        <w:spacing w:before="100" w:beforeAutospacing="1" w:after="100" w:afterAutospacing="1"/>
      </w:pPr>
      <w:r w:rsidRPr="00E948B4">
        <w:t>poor connectivity</w:t>
      </w:r>
    </w:p>
    <w:p w14:paraId="21EBE4F8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Event scoring must support:</w:t>
      </w:r>
    </w:p>
    <w:p w14:paraId="71BBD41C" w14:textId="77777777" w:rsidR="00E948B4" w:rsidRPr="00E948B4" w:rsidRDefault="00E948B4" w:rsidP="00E948B4">
      <w:pPr>
        <w:numPr>
          <w:ilvl w:val="0"/>
          <w:numId w:val="275"/>
        </w:numPr>
        <w:spacing w:before="100" w:beforeAutospacing="1" w:after="100" w:afterAutospacing="1"/>
      </w:pPr>
      <w:r w:rsidRPr="00E948B4">
        <w:t>offline capture</w:t>
      </w:r>
    </w:p>
    <w:p w14:paraId="4DC52417" w14:textId="77777777" w:rsidR="00E948B4" w:rsidRPr="00E948B4" w:rsidRDefault="00E948B4" w:rsidP="00E948B4">
      <w:pPr>
        <w:numPr>
          <w:ilvl w:val="0"/>
          <w:numId w:val="275"/>
        </w:numPr>
        <w:spacing w:before="100" w:beforeAutospacing="1" w:after="100" w:afterAutospacing="1"/>
      </w:pPr>
      <w:r w:rsidRPr="00E948B4">
        <w:t>queued sync</w:t>
      </w:r>
    </w:p>
    <w:p w14:paraId="1F06722E" w14:textId="77777777" w:rsidR="00E948B4" w:rsidRPr="00E948B4" w:rsidRDefault="00E948B4" w:rsidP="00E948B4">
      <w:pPr>
        <w:numPr>
          <w:ilvl w:val="0"/>
          <w:numId w:val="275"/>
        </w:numPr>
        <w:spacing w:before="100" w:beforeAutospacing="1" w:after="100" w:afterAutospacing="1"/>
      </w:pPr>
      <w:r w:rsidRPr="00E948B4">
        <w:t>reconciliation</w:t>
      </w:r>
    </w:p>
    <w:p w14:paraId="555710CC" w14:textId="77777777" w:rsidR="00E948B4" w:rsidRPr="00E948B4" w:rsidRDefault="00E948B4" w:rsidP="00E948B4">
      <w:r w:rsidRPr="00E948B4">
        <w:pict w14:anchorId="5C1F2795">
          <v:rect id="_x0000_i1411" style="width:0;height:1.5pt" o:hralign="center" o:hrstd="t" o:hr="t" fillcolor="#a0a0a0" stroked="f"/>
        </w:pict>
      </w:r>
    </w:p>
    <w:p w14:paraId="082C43E5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21. Event Dashboard Architecture</w:t>
      </w:r>
    </w:p>
    <w:p w14:paraId="25355D3E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Each event should eventually have:</w:t>
      </w:r>
    </w:p>
    <w:p w14:paraId="0B46DE15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Overview</w:t>
      </w:r>
    </w:p>
    <w:p w14:paraId="38C274D7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Competitions</w:t>
      </w:r>
    </w:p>
    <w:p w14:paraId="17093233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Participants</w:t>
      </w:r>
    </w:p>
    <w:p w14:paraId="56D79D0D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Live Results</w:t>
      </w:r>
    </w:p>
    <w:p w14:paraId="28B0E35A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Activity Feed</w:t>
      </w:r>
    </w:p>
    <w:p w14:paraId="250EAF31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Analytics</w:t>
      </w:r>
    </w:p>
    <w:p w14:paraId="3F63A6D2" w14:textId="77777777" w:rsidR="00E948B4" w:rsidRPr="00E948B4" w:rsidRDefault="00E948B4" w:rsidP="00E948B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948B4">
        <w:rPr>
          <w:b/>
          <w:bCs/>
          <w:sz w:val="27"/>
          <w:szCs w:val="27"/>
        </w:rPr>
        <w:t>Awards</w:t>
      </w:r>
    </w:p>
    <w:p w14:paraId="6D038CB8" w14:textId="77777777" w:rsidR="00E948B4" w:rsidRPr="00E948B4" w:rsidRDefault="00E948B4" w:rsidP="00E948B4">
      <w:r w:rsidRPr="00E948B4">
        <w:pict w14:anchorId="323E6555">
          <v:rect id="_x0000_i1412" style="width:0;height:1.5pt" o:hralign="center" o:hrstd="t" o:hr="t" fillcolor="#a0a0a0" stroked="f"/>
        </w:pict>
      </w:r>
    </w:p>
    <w:p w14:paraId="3C3A6528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lastRenderedPageBreak/>
        <w:t>22. Event Activity Feed</w:t>
      </w:r>
    </w:p>
    <w:p w14:paraId="2747822E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Examples:</w:t>
      </w:r>
    </w:p>
    <w:p w14:paraId="7D59DF98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Blue House won Relay Race.</w:t>
      </w:r>
    </w:p>
    <w:p w14:paraId="7BE3D5F5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E940F10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Ali Hasan earned first place.</w:t>
      </w:r>
    </w:p>
    <w:p w14:paraId="4112CAC7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8FA18C7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Teacher awarded bonus points.</w:t>
      </w:r>
    </w:p>
    <w:p w14:paraId="7D952DA8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This creates:</w:t>
      </w:r>
      <w:r w:rsidRPr="00E948B4">
        <w:br/>
        <w:t>engagement visibility.</w:t>
      </w:r>
    </w:p>
    <w:p w14:paraId="5F057C0B" w14:textId="77777777" w:rsidR="00E948B4" w:rsidRPr="00E948B4" w:rsidRDefault="00E948B4" w:rsidP="00E948B4">
      <w:r w:rsidRPr="00E948B4">
        <w:pict w14:anchorId="1EC23E6E">
          <v:rect id="_x0000_i1413" style="width:0;height:1.5pt" o:hralign="center" o:hrstd="t" o:hr="t" fillcolor="#a0a0a0" stroked="f"/>
        </w:pict>
      </w:r>
    </w:p>
    <w:p w14:paraId="70748F21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23. Event Recognition Architecture</w:t>
      </w:r>
    </w:p>
    <w:p w14:paraId="42A3DCB9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Events should automatically generate:</w:t>
      </w:r>
    </w:p>
    <w:p w14:paraId="23578917" w14:textId="77777777" w:rsidR="00E948B4" w:rsidRPr="00E948B4" w:rsidRDefault="00E948B4" w:rsidP="00E948B4">
      <w:pPr>
        <w:numPr>
          <w:ilvl w:val="0"/>
          <w:numId w:val="276"/>
        </w:numPr>
        <w:spacing w:before="100" w:beforeAutospacing="1" w:after="100" w:afterAutospacing="1"/>
      </w:pPr>
      <w:r w:rsidRPr="00E948B4">
        <w:t>badges</w:t>
      </w:r>
    </w:p>
    <w:p w14:paraId="7032EFB3" w14:textId="77777777" w:rsidR="00E948B4" w:rsidRPr="00E948B4" w:rsidRDefault="00E948B4" w:rsidP="00E948B4">
      <w:pPr>
        <w:numPr>
          <w:ilvl w:val="0"/>
          <w:numId w:val="276"/>
        </w:numPr>
        <w:spacing w:before="100" w:beforeAutospacing="1" w:after="100" w:afterAutospacing="1"/>
      </w:pPr>
      <w:r w:rsidRPr="00E948B4">
        <w:t>achievements</w:t>
      </w:r>
    </w:p>
    <w:p w14:paraId="6D2296A4" w14:textId="77777777" w:rsidR="00E948B4" w:rsidRPr="00E948B4" w:rsidRDefault="00E948B4" w:rsidP="00E948B4">
      <w:pPr>
        <w:numPr>
          <w:ilvl w:val="0"/>
          <w:numId w:val="276"/>
        </w:numPr>
        <w:spacing w:before="100" w:beforeAutospacing="1" w:after="100" w:afterAutospacing="1"/>
      </w:pPr>
      <w:r w:rsidRPr="00E948B4">
        <w:t>participation awards</w:t>
      </w:r>
    </w:p>
    <w:p w14:paraId="62FA1214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where applicable.</w:t>
      </w:r>
    </w:p>
    <w:p w14:paraId="2E9476E3" w14:textId="77777777" w:rsidR="00E948B4" w:rsidRPr="00E948B4" w:rsidRDefault="00E948B4" w:rsidP="00E948B4">
      <w:r w:rsidRPr="00E948B4">
        <w:pict w14:anchorId="1CE1BF8E">
          <v:rect id="_x0000_i1414" style="width:0;height:1.5pt" o:hralign="center" o:hrstd="t" o:hr="t" fillcolor="#a0a0a0" stroked="f"/>
        </w:pict>
      </w:r>
    </w:p>
    <w:p w14:paraId="10A1B257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24. Event Notification Integration</w:t>
      </w:r>
    </w:p>
    <w:p w14:paraId="26437F36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Notifications may trigger:</w:t>
      </w:r>
    </w:p>
    <w:p w14:paraId="0673F8A9" w14:textId="77777777" w:rsidR="00E948B4" w:rsidRPr="00E948B4" w:rsidRDefault="00E948B4" w:rsidP="00E948B4">
      <w:pPr>
        <w:numPr>
          <w:ilvl w:val="0"/>
          <w:numId w:val="277"/>
        </w:numPr>
        <w:spacing w:before="100" w:beforeAutospacing="1" w:after="100" w:afterAutospacing="1"/>
      </w:pPr>
      <w:r w:rsidRPr="00E948B4">
        <w:t>event published</w:t>
      </w:r>
    </w:p>
    <w:p w14:paraId="2A172E28" w14:textId="77777777" w:rsidR="00E948B4" w:rsidRPr="00E948B4" w:rsidRDefault="00E948B4" w:rsidP="00E948B4">
      <w:pPr>
        <w:numPr>
          <w:ilvl w:val="0"/>
          <w:numId w:val="277"/>
        </w:numPr>
        <w:spacing w:before="100" w:beforeAutospacing="1" w:after="100" w:afterAutospacing="1"/>
      </w:pPr>
      <w:r w:rsidRPr="00E948B4">
        <w:t>registration opened</w:t>
      </w:r>
    </w:p>
    <w:p w14:paraId="5652884D" w14:textId="77777777" w:rsidR="00E948B4" w:rsidRPr="00E948B4" w:rsidRDefault="00E948B4" w:rsidP="00E948B4">
      <w:pPr>
        <w:numPr>
          <w:ilvl w:val="0"/>
          <w:numId w:val="277"/>
        </w:numPr>
        <w:spacing w:before="100" w:beforeAutospacing="1" w:after="100" w:afterAutospacing="1"/>
      </w:pPr>
      <w:r w:rsidRPr="00E948B4">
        <w:t>competition starting</w:t>
      </w:r>
    </w:p>
    <w:p w14:paraId="3743CEA9" w14:textId="77777777" w:rsidR="00E948B4" w:rsidRPr="00E948B4" w:rsidRDefault="00E948B4" w:rsidP="00E948B4">
      <w:pPr>
        <w:numPr>
          <w:ilvl w:val="0"/>
          <w:numId w:val="277"/>
        </w:numPr>
        <w:spacing w:before="100" w:beforeAutospacing="1" w:after="100" w:afterAutospacing="1"/>
      </w:pPr>
      <w:r w:rsidRPr="00E948B4">
        <w:t>results published</w:t>
      </w:r>
    </w:p>
    <w:p w14:paraId="3F5BF752" w14:textId="77777777" w:rsidR="00E948B4" w:rsidRPr="00E948B4" w:rsidRDefault="00E948B4" w:rsidP="00E948B4">
      <w:pPr>
        <w:numPr>
          <w:ilvl w:val="0"/>
          <w:numId w:val="277"/>
        </w:numPr>
        <w:spacing w:before="100" w:beforeAutospacing="1" w:after="100" w:afterAutospacing="1"/>
      </w:pPr>
      <w:r w:rsidRPr="00E948B4">
        <w:t>awards unlocked</w:t>
      </w:r>
    </w:p>
    <w:p w14:paraId="462BDB08" w14:textId="77777777" w:rsidR="00E948B4" w:rsidRPr="00E948B4" w:rsidRDefault="00E948B4" w:rsidP="00E948B4">
      <w:r w:rsidRPr="00E948B4">
        <w:pict w14:anchorId="1B7E69E7">
          <v:rect id="_x0000_i1415" style="width:0;height:1.5pt" o:hralign="center" o:hrstd="t" o:hr="t" fillcolor="#a0a0a0" stroked="f"/>
        </w:pict>
      </w:r>
    </w:p>
    <w:p w14:paraId="1B7E9E5F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25. Event Analytics Architecture</w:t>
      </w:r>
    </w:p>
    <w:p w14:paraId="638E5B88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Track:</w:t>
      </w:r>
    </w:p>
    <w:p w14:paraId="675A5303" w14:textId="77777777" w:rsidR="00E948B4" w:rsidRPr="00E948B4" w:rsidRDefault="00E948B4" w:rsidP="00E948B4">
      <w:pPr>
        <w:numPr>
          <w:ilvl w:val="0"/>
          <w:numId w:val="278"/>
        </w:numPr>
        <w:spacing w:before="100" w:beforeAutospacing="1" w:after="100" w:afterAutospacing="1"/>
      </w:pPr>
      <w:r w:rsidRPr="00E948B4">
        <w:lastRenderedPageBreak/>
        <w:t>participation count</w:t>
      </w:r>
    </w:p>
    <w:p w14:paraId="0F2F756E" w14:textId="77777777" w:rsidR="00E948B4" w:rsidRPr="00E948B4" w:rsidRDefault="00E948B4" w:rsidP="00E948B4">
      <w:pPr>
        <w:numPr>
          <w:ilvl w:val="0"/>
          <w:numId w:val="278"/>
        </w:numPr>
        <w:spacing w:before="100" w:beforeAutospacing="1" w:after="100" w:afterAutospacing="1"/>
      </w:pPr>
      <w:r w:rsidRPr="00E948B4">
        <w:t>active students</w:t>
      </w:r>
    </w:p>
    <w:p w14:paraId="2AB8C08C" w14:textId="77777777" w:rsidR="00E948B4" w:rsidRPr="00E948B4" w:rsidRDefault="00E948B4" w:rsidP="00E948B4">
      <w:pPr>
        <w:numPr>
          <w:ilvl w:val="0"/>
          <w:numId w:val="278"/>
        </w:numPr>
        <w:spacing w:before="100" w:beforeAutospacing="1" w:after="100" w:afterAutospacing="1"/>
      </w:pPr>
      <w:r w:rsidRPr="00E948B4">
        <w:t>completion rate</w:t>
      </w:r>
    </w:p>
    <w:p w14:paraId="0CBF8E8F" w14:textId="77777777" w:rsidR="00E948B4" w:rsidRPr="00E948B4" w:rsidRDefault="00E948B4" w:rsidP="00E948B4">
      <w:pPr>
        <w:numPr>
          <w:ilvl w:val="0"/>
          <w:numId w:val="278"/>
        </w:numPr>
        <w:spacing w:before="100" w:beforeAutospacing="1" w:after="100" w:afterAutospacing="1"/>
      </w:pPr>
      <w:r w:rsidRPr="00E948B4">
        <w:t>house engagement</w:t>
      </w:r>
    </w:p>
    <w:p w14:paraId="2BCCB34E" w14:textId="77777777" w:rsidR="00E948B4" w:rsidRPr="00E948B4" w:rsidRDefault="00E948B4" w:rsidP="00E948B4">
      <w:pPr>
        <w:numPr>
          <w:ilvl w:val="0"/>
          <w:numId w:val="278"/>
        </w:numPr>
        <w:spacing w:before="100" w:beforeAutospacing="1" w:after="100" w:afterAutospacing="1"/>
      </w:pPr>
      <w:r w:rsidRPr="00E948B4">
        <w:t>event popularity</w:t>
      </w:r>
    </w:p>
    <w:p w14:paraId="67078961" w14:textId="77777777" w:rsidR="00E948B4" w:rsidRPr="00E948B4" w:rsidRDefault="00E948B4" w:rsidP="00E948B4">
      <w:r w:rsidRPr="00E948B4">
        <w:pict w14:anchorId="5BB1890D">
          <v:rect id="_x0000_i1416" style="width:0;height:1.5pt" o:hralign="center" o:hrstd="t" o:hr="t" fillcolor="#a0a0a0" stroked="f"/>
        </w:pict>
      </w:r>
    </w:p>
    <w:p w14:paraId="272E4A79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26. Event Success Metrics</w:t>
      </w:r>
    </w:p>
    <w:p w14:paraId="35EBBD94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Examples:</w:t>
      </w:r>
    </w:p>
    <w:p w14:paraId="2FD4A465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Participation Rate</w:t>
      </w:r>
    </w:p>
    <w:p w14:paraId="0BB37110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Completion Rate</w:t>
      </w:r>
    </w:p>
    <w:p w14:paraId="7E053964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Engagement Score</w:t>
      </w:r>
    </w:p>
    <w:p w14:paraId="2977B594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Activity Volume</w:t>
      </w:r>
    </w:p>
    <w:p w14:paraId="707DB92B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House Involvement</w:t>
      </w:r>
    </w:p>
    <w:p w14:paraId="22358EA0" w14:textId="77777777" w:rsidR="00E948B4" w:rsidRPr="00E948B4" w:rsidRDefault="00E948B4" w:rsidP="00E948B4">
      <w:r w:rsidRPr="00E948B4">
        <w:pict w14:anchorId="44E39229">
          <v:rect id="_x0000_i1417" style="width:0;height:1.5pt" o:hralign="center" o:hrstd="t" o:hr="t" fillcolor="#a0a0a0" stroked="f"/>
        </w:pict>
      </w:r>
    </w:p>
    <w:p w14:paraId="7BAD4818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27. Competition Analytics</w:t>
      </w:r>
    </w:p>
    <w:p w14:paraId="41B3B4DC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Track:</w:t>
      </w:r>
    </w:p>
    <w:p w14:paraId="262E243B" w14:textId="77777777" w:rsidR="00E948B4" w:rsidRPr="00E948B4" w:rsidRDefault="00E948B4" w:rsidP="00E948B4">
      <w:pPr>
        <w:numPr>
          <w:ilvl w:val="0"/>
          <w:numId w:val="279"/>
        </w:numPr>
        <w:spacing w:before="100" w:beforeAutospacing="1" w:after="100" w:afterAutospacing="1"/>
      </w:pPr>
      <w:r w:rsidRPr="00E948B4">
        <w:t>registrations</w:t>
      </w:r>
    </w:p>
    <w:p w14:paraId="5330A9C6" w14:textId="77777777" w:rsidR="00E948B4" w:rsidRPr="00E948B4" w:rsidRDefault="00E948B4" w:rsidP="00E948B4">
      <w:pPr>
        <w:numPr>
          <w:ilvl w:val="0"/>
          <w:numId w:val="279"/>
        </w:numPr>
        <w:spacing w:before="100" w:beforeAutospacing="1" w:after="100" w:afterAutospacing="1"/>
      </w:pPr>
      <w:r w:rsidRPr="00E948B4">
        <w:t>participation</w:t>
      </w:r>
    </w:p>
    <w:p w14:paraId="0CEDEF91" w14:textId="77777777" w:rsidR="00E948B4" w:rsidRPr="00E948B4" w:rsidRDefault="00E948B4" w:rsidP="00E948B4">
      <w:pPr>
        <w:numPr>
          <w:ilvl w:val="0"/>
          <w:numId w:val="279"/>
        </w:numPr>
        <w:spacing w:before="100" w:beforeAutospacing="1" w:after="100" w:afterAutospacing="1"/>
      </w:pPr>
      <w:r w:rsidRPr="00E948B4">
        <w:t>winners</w:t>
      </w:r>
    </w:p>
    <w:p w14:paraId="1F0C50F7" w14:textId="77777777" w:rsidR="00E948B4" w:rsidRPr="00E948B4" w:rsidRDefault="00E948B4" w:rsidP="00E948B4">
      <w:pPr>
        <w:numPr>
          <w:ilvl w:val="0"/>
          <w:numId w:val="279"/>
        </w:numPr>
        <w:spacing w:before="100" w:beforeAutospacing="1" w:after="100" w:afterAutospacing="1"/>
      </w:pPr>
      <w:r w:rsidRPr="00E948B4">
        <w:t>repeat participation</w:t>
      </w:r>
    </w:p>
    <w:p w14:paraId="368ACB8E" w14:textId="77777777" w:rsidR="00E948B4" w:rsidRPr="00E948B4" w:rsidRDefault="00E948B4" w:rsidP="00E948B4">
      <w:pPr>
        <w:numPr>
          <w:ilvl w:val="0"/>
          <w:numId w:val="279"/>
        </w:numPr>
        <w:spacing w:before="100" w:beforeAutospacing="1" w:after="100" w:afterAutospacing="1"/>
      </w:pPr>
      <w:r w:rsidRPr="00E948B4">
        <w:t>event impact</w:t>
      </w:r>
    </w:p>
    <w:p w14:paraId="05AFC66E" w14:textId="77777777" w:rsidR="00E948B4" w:rsidRPr="00E948B4" w:rsidRDefault="00E948B4" w:rsidP="00E948B4">
      <w:r w:rsidRPr="00E948B4">
        <w:pict w14:anchorId="696B11F3">
          <v:rect id="_x0000_i1418" style="width:0;height:1.5pt" o:hralign="center" o:hrstd="t" o:hr="t" fillcolor="#a0a0a0" stroked="f"/>
        </w:pict>
      </w:r>
    </w:p>
    <w:p w14:paraId="435C1425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28. House Competition Systems</w:t>
      </w:r>
    </w:p>
    <w:p w14:paraId="3E7DB365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House competitions become:</w:t>
      </w:r>
    </w:p>
    <w:p w14:paraId="77580F5E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recurring engagement programs</w:t>
      </w:r>
    </w:p>
    <w:p w14:paraId="085275A6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Examples:</w:t>
      </w:r>
    </w:p>
    <w:p w14:paraId="5E781561" w14:textId="77777777" w:rsidR="00E948B4" w:rsidRPr="00E948B4" w:rsidRDefault="00E948B4" w:rsidP="00E948B4">
      <w:pPr>
        <w:numPr>
          <w:ilvl w:val="0"/>
          <w:numId w:val="280"/>
        </w:numPr>
        <w:spacing w:before="100" w:beforeAutospacing="1" w:after="100" w:afterAutospacing="1"/>
      </w:pPr>
      <w:r w:rsidRPr="00E948B4">
        <w:t>Monthly House Challenge</w:t>
      </w:r>
    </w:p>
    <w:p w14:paraId="3FD90D4B" w14:textId="77777777" w:rsidR="00E948B4" w:rsidRPr="00E948B4" w:rsidRDefault="00E948B4" w:rsidP="00E948B4">
      <w:pPr>
        <w:numPr>
          <w:ilvl w:val="0"/>
          <w:numId w:val="280"/>
        </w:numPr>
        <w:spacing w:before="100" w:beforeAutospacing="1" w:after="100" w:afterAutospacing="1"/>
      </w:pPr>
      <w:r w:rsidRPr="00E948B4">
        <w:t>Annual House Cup</w:t>
      </w:r>
    </w:p>
    <w:p w14:paraId="04DFD509" w14:textId="77777777" w:rsidR="00E948B4" w:rsidRPr="00E948B4" w:rsidRDefault="00E948B4" w:rsidP="00E948B4">
      <w:pPr>
        <w:numPr>
          <w:ilvl w:val="0"/>
          <w:numId w:val="280"/>
        </w:numPr>
        <w:spacing w:before="100" w:beforeAutospacing="1" w:after="100" w:afterAutospacing="1"/>
      </w:pPr>
      <w:r w:rsidRPr="00E948B4">
        <w:t>Reading Competition</w:t>
      </w:r>
    </w:p>
    <w:p w14:paraId="19FC6522" w14:textId="77777777" w:rsidR="00E948B4" w:rsidRPr="00E948B4" w:rsidRDefault="00E948B4" w:rsidP="00E948B4">
      <w:r w:rsidRPr="00E948B4">
        <w:lastRenderedPageBreak/>
        <w:pict w14:anchorId="4B9C7610">
          <v:rect id="_x0000_i1419" style="width:0;height:1.5pt" o:hralign="center" o:hrstd="t" o:hr="t" fillcolor="#a0a0a0" stroked="f"/>
        </w:pict>
      </w:r>
    </w:p>
    <w:p w14:paraId="02C078EF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29. Seasonal Campaign Architecture</w:t>
      </w:r>
    </w:p>
    <w:p w14:paraId="2CEC296A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Future support:</w:t>
      </w:r>
    </w:p>
    <w:p w14:paraId="7AFD9103" w14:textId="77777777" w:rsidR="00E948B4" w:rsidRPr="00E948B4" w:rsidRDefault="00E948B4" w:rsidP="00E948B4">
      <w:pPr>
        <w:numPr>
          <w:ilvl w:val="0"/>
          <w:numId w:val="281"/>
        </w:numPr>
        <w:spacing w:before="100" w:beforeAutospacing="1" w:after="100" w:afterAutospacing="1"/>
      </w:pPr>
      <w:r w:rsidRPr="00E948B4">
        <w:t>Ramadan Campaign</w:t>
      </w:r>
    </w:p>
    <w:p w14:paraId="6CB11833" w14:textId="77777777" w:rsidR="00E948B4" w:rsidRPr="00E948B4" w:rsidRDefault="00E948B4" w:rsidP="00E948B4">
      <w:pPr>
        <w:numPr>
          <w:ilvl w:val="0"/>
          <w:numId w:val="281"/>
        </w:numPr>
        <w:spacing w:before="100" w:beforeAutospacing="1" w:after="100" w:afterAutospacing="1"/>
      </w:pPr>
      <w:r w:rsidRPr="00E948B4">
        <w:t>Reading Month</w:t>
      </w:r>
    </w:p>
    <w:p w14:paraId="60FA3CF5" w14:textId="77777777" w:rsidR="00E948B4" w:rsidRPr="00E948B4" w:rsidRDefault="00E948B4" w:rsidP="00E948B4">
      <w:pPr>
        <w:numPr>
          <w:ilvl w:val="0"/>
          <w:numId w:val="281"/>
        </w:numPr>
        <w:spacing w:before="100" w:beforeAutospacing="1" w:after="100" w:afterAutospacing="1"/>
      </w:pPr>
      <w:r w:rsidRPr="00E948B4">
        <w:t>Science Week</w:t>
      </w:r>
    </w:p>
    <w:p w14:paraId="7B017A83" w14:textId="77777777" w:rsidR="00E948B4" w:rsidRPr="00E948B4" w:rsidRDefault="00E948B4" w:rsidP="00E948B4">
      <w:pPr>
        <w:numPr>
          <w:ilvl w:val="0"/>
          <w:numId w:val="281"/>
        </w:numPr>
        <w:spacing w:before="100" w:beforeAutospacing="1" w:after="100" w:afterAutospacing="1"/>
      </w:pPr>
      <w:r w:rsidRPr="00E948B4">
        <w:t>Sports Month</w:t>
      </w:r>
    </w:p>
    <w:p w14:paraId="02C5E8EE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These behave similarly to events.</w:t>
      </w:r>
    </w:p>
    <w:p w14:paraId="7D85B72B" w14:textId="77777777" w:rsidR="00E948B4" w:rsidRPr="00E948B4" w:rsidRDefault="00E948B4" w:rsidP="00E948B4">
      <w:r w:rsidRPr="00E948B4">
        <w:pict w14:anchorId="4C6A1509">
          <v:rect id="_x0000_i1420" style="width:0;height:1.5pt" o:hralign="center" o:hrstd="t" o:hr="t" fillcolor="#a0a0a0" stroked="f"/>
        </w:pict>
      </w:r>
    </w:p>
    <w:p w14:paraId="0DD0DC1F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30. Event Templates</w:t>
      </w:r>
    </w:p>
    <w:p w14:paraId="20994018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Schools should eventually create reusable templates.</w:t>
      </w:r>
    </w:p>
    <w:p w14:paraId="323CA05A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Examples:</w:t>
      </w:r>
    </w:p>
    <w:p w14:paraId="5AE0690C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Sports Day Template</w:t>
      </w:r>
    </w:p>
    <w:p w14:paraId="6E2ACEB8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Science Fair Template</w:t>
      </w:r>
    </w:p>
    <w:p w14:paraId="7B494F1E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House Assembly Template</w:t>
      </w:r>
    </w:p>
    <w:p w14:paraId="466D2FDA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Benefits:</w:t>
      </w:r>
    </w:p>
    <w:p w14:paraId="65D1A512" w14:textId="77777777" w:rsidR="00E948B4" w:rsidRPr="00E948B4" w:rsidRDefault="00E948B4" w:rsidP="00E948B4">
      <w:pPr>
        <w:numPr>
          <w:ilvl w:val="0"/>
          <w:numId w:val="282"/>
        </w:numPr>
        <w:spacing w:before="100" w:beforeAutospacing="1" w:after="100" w:afterAutospacing="1"/>
      </w:pPr>
      <w:r w:rsidRPr="00E948B4">
        <w:t>consistency</w:t>
      </w:r>
    </w:p>
    <w:p w14:paraId="36B68C71" w14:textId="77777777" w:rsidR="00E948B4" w:rsidRPr="00E948B4" w:rsidRDefault="00E948B4" w:rsidP="00E948B4">
      <w:pPr>
        <w:numPr>
          <w:ilvl w:val="0"/>
          <w:numId w:val="282"/>
        </w:numPr>
        <w:spacing w:before="100" w:beforeAutospacing="1" w:after="100" w:afterAutospacing="1"/>
      </w:pPr>
      <w:r w:rsidRPr="00E948B4">
        <w:t>faster setup</w:t>
      </w:r>
    </w:p>
    <w:p w14:paraId="143689EB" w14:textId="77777777" w:rsidR="00E948B4" w:rsidRPr="00E948B4" w:rsidRDefault="00E948B4" w:rsidP="00E948B4">
      <w:r w:rsidRPr="00E948B4">
        <w:pict w14:anchorId="1CB5D037">
          <v:rect id="_x0000_i1421" style="width:0;height:1.5pt" o:hralign="center" o:hrstd="t" o:hr="t" fillcolor="#a0a0a0" stroked="f"/>
        </w:pict>
      </w:r>
    </w:p>
    <w:p w14:paraId="0B55BF10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31. Automation Integration</w:t>
      </w:r>
    </w:p>
    <w:p w14:paraId="738F6F3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Cloud Functions should later automate:</w:t>
      </w:r>
    </w:p>
    <w:p w14:paraId="60ABCB0E" w14:textId="77777777" w:rsidR="00E948B4" w:rsidRPr="00E948B4" w:rsidRDefault="00E948B4" w:rsidP="00E948B4">
      <w:pPr>
        <w:numPr>
          <w:ilvl w:val="0"/>
          <w:numId w:val="283"/>
        </w:numPr>
        <w:spacing w:before="100" w:beforeAutospacing="1" w:after="100" w:afterAutospacing="1"/>
      </w:pPr>
      <w:r w:rsidRPr="00E948B4">
        <w:t>result calculation</w:t>
      </w:r>
    </w:p>
    <w:p w14:paraId="3999CC00" w14:textId="77777777" w:rsidR="00E948B4" w:rsidRPr="00E948B4" w:rsidRDefault="00E948B4" w:rsidP="00E948B4">
      <w:pPr>
        <w:numPr>
          <w:ilvl w:val="0"/>
          <w:numId w:val="283"/>
        </w:numPr>
        <w:spacing w:before="100" w:beforeAutospacing="1" w:after="100" w:afterAutospacing="1"/>
      </w:pPr>
      <w:r w:rsidRPr="00E948B4">
        <w:t>badge assignment</w:t>
      </w:r>
    </w:p>
    <w:p w14:paraId="5C33F5C3" w14:textId="77777777" w:rsidR="00E948B4" w:rsidRPr="00E948B4" w:rsidRDefault="00E948B4" w:rsidP="00E948B4">
      <w:pPr>
        <w:numPr>
          <w:ilvl w:val="0"/>
          <w:numId w:val="283"/>
        </w:numPr>
        <w:spacing w:before="100" w:beforeAutospacing="1" w:after="100" w:afterAutospacing="1"/>
      </w:pPr>
      <w:r w:rsidRPr="00E948B4">
        <w:t>point allocation</w:t>
      </w:r>
    </w:p>
    <w:p w14:paraId="50682AE8" w14:textId="77777777" w:rsidR="00E948B4" w:rsidRPr="00E948B4" w:rsidRDefault="00E948B4" w:rsidP="00E948B4">
      <w:pPr>
        <w:numPr>
          <w:ilvl w:val="0"/>
          <w:numId w:val="283"/>
        </w:numPr>
        <w:spacing w:before="100" w:beforeAutospacing="1" w:after="100" w:afterAutospacing="1"/>
      </w:pPr>
      <w:r w:rsidRPr="00E948B4">
        <w:t>leaderboard updates</w:t>
      </w:r>
    </w:p>
    <w:p w14:paraId="4742E3CB" w14:textId="77777777" w:rsidR="00E948B4" w:rsidRPr="00E948B4" w:rsidRDefault="00E948B4" w:rsidP="00E948B4">
      <w:r w:rsidRPr="00E948B4">
        <w:pict w14:anchorId="06018E93">
          <v:rect id="_x0000_i1422" style="width:0;height:1.5pt" o:hralign="center" o:hrstd="t" o:hr="t" fillcolor="#a0a0a0" stroked="f"/>
        </w:pict>
      </w:r>
    </w:p>
    <w:p w14:paraId="6C29B098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lastRenderedPageBreak/>
        <w:t>32. Event Security Considerations</w:t>
      </w:r>
    </w:p>
    <w:p w14:paraId="1668ACDC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Teachers may:</w:t>
      </w:r>
    </w:p>
    <w:p w14:paraId="48BC2E24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rPr>
          <w:rFonts w:ascii="Apple Color Emoji" w:hAnsi="Apple Color Emoji" w:cs="Apple Color Emoji"/>
        </w:rPr>
        <w:t>✅</w:t>
      </w:r>
      <w:r w:rsidRPr="00E948B4">
        <w:t xml:space="preserve"> create events</w:t>
      </w:r>
    </w:p>
    <w:p w14:paraId="7642FA16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Principals may:</w:t>
      </w:r>
    </w:p>
    <w:p w14:paraId="02810420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rPr>
          <w:rFonts w:ascii="Apple Color Emoji" w:hAnsi="Apple Color Emoji" w:cs="Apple Color Emoji"/>
        </w:rPr>
        <w:t>✅</w:t>
      </w:r>
      <w:r w:rsidRPr="00E948B4">
        <w:t xml:space="preserve"> approve events</w:t>
      </w:r>
    </w:p>
    <w:p w14:paraId="2A87E2EB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Students may:</w:t>
      </w:r>
    </w:p>
    <w:p w14:paraId="3A191A0E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rPr>
          <w:rFonts w:ascii="Apple Color Emoji" w:hAnsi="Apple Color Emoji" w:cs="Apple Color Emoji"/>
        </w:rPr>
        <w:t>❌</w:t>
      </w:r>
      <w:r w:rsidRPr="00E948B4">
        <w:t xml:space="preserve"> modify events</w:t>
      </w:r>
    </w:p>
    <w:p w14:paraId="70095CE8" w14:textId="77777777" w:rsidR="00E948B4" w:rsidRPr="00E948B4" w:rsidRDefault="00E948B4" w:rsidP="00E948B4">
      <w:r w:rsidRPr="00E948B4">
        <w:pict w14:anchorId="04C7408C">
          <v:rect id="_x0000_i1423" style="width:0;height:1.5pt" o:hralign="center" o:hrstd="t" o:hr="t" fillcolor="#a0a0a0" stroked="f"/>
        </w:pict>
      </w:r>
    </w:p>
    <w:p w14:paraId="323E179C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33. Event Scalability Philosophy</w:t>
      </w:r>
    </w:p>
    <w:p w14:paraId="131C81BC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Architecture must support:</w:t>
      </w:r>
    </w:p>
    <w:p w14:paraId="47A9B667" w14:textId="77777777" w:rsidR="00E948B4" w:rsidRPr="00E948B4" w:rsidRDefault="00E948B4" w:rsidP="00E948B4">
      <w:pPr>
        <w:numPr>
          <w:ilvl w:val="0"/>
          <w:numId w:val="284"/>
        </w:numPr>
        <w:spacing w:before="100" w:beforeAutospacing="1" w:after="100" w:afterAutospacing="1"/>
      </w:pPr>
      <w:r w:rsidRPr="00E948B4">
        <w:t>thousands of events</w:t>
      </w:r>
    </w:p>
    <w:p w14:paraId="54C77498" w14:textId="77777777" w:rsidR="00E948B4" w:rsidRPr="00E948B4" w:rsidRDefault="00E948B4" w:rsidP="00E948B4">
      <w:pPr>
        <w:numPr>
          <w:ilvl w:val="0"/>
          <w:numId w:val="284"/>
        </w:numPr>
        <w:spacing w:before="100" w:beforeAutospacing="1" w:after="100" w:afterAutospacing="1"/>
      </w:pPr>
      <w:r w:rsidRPr="00E948B4">
        <w:t>millions of activities</w:t>
      </w:r>
    </w:p>
    <w:p w14:paraId="02D0C9A2" w14:textId="77777777" w:rsidR="00E948B4" w:rsidRPr="00E948B4" w:rsidRDefault="00E948B4" w:rsidP="00E948B4">
      <w:pPr>
        <w:numPr>
          <w:ilvl w:val="0"/>
          <w:numId w:val="284"/>
        </w:numPr>
        <w:spacing w:before="100" w:beforeAutospacing="1" w:after="100" w:afterAutospacing="1"/>
      </w:pPr>
      <w:r w:rsidRPr="00E948B4">
        <w:t>realtime scoring</w:t>
      </w:r>
    </w:p>
    <w:p w14:paraId="1ED3FA3C" w14:textId="77777777" w:rsidR="00E948B4" w:rsidRPr="00E948B4" w:rsidRDefault="00E948B4" w:rsidP="00E948B4">
      <w:pPr>
        <w:numPr>
          <w:ilvl w:val="0"/>
          <w:numId w:val="284"/>
        </w:numPr>
        <w:spacing w:before="100" w:beforeAutospacing="1" w:after="100" w:afterAutospacing="1"/>
      </w:pPr>
      <w:r w:rsidRPr="00E948B4">
        <w:t>district competitions</w:t>
      </w:r>
    </w:p>
    <w:p w14:paraId="453393FC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without redesign.</w:t>
      </w:r>
    </w:p>
    <w:p w14:paraId="66C10043" w14:textId="77777777" w:rsidR="00E948B4" w:rsidRPr="00E948B4" w:rsidRDefault="00E948B4" w:rsidP="00E948B4">
      <w:r w:rsidRPr="00E948B4">
        <w:pict w14:anchorId="6B03F59A">
          <v:rect id="_x0000_i1424" style="width:0;height:1.5pt" o:hralign="center" o:hrstd="t" o:hr="t" fillcolor="#a0a0a0" stroked="f"/>
        </w:pict>
      </w:r>
    </w:p>
    <w:p w14:paraId="153402C1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34. Event Data Retention</w:t>
      </w:r>
    </w:p>
    <w:p w14:paraId="075A559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Completed events should remain archived.</w:t>
      </w:r>
    </w:p>
    <w:p w14:paraId="2F936E62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Benefits:</w:t>
      </w:r>
    </w:p>
    <w:p w14:paraId="45FE733A" w14:textId="77777777" w:rsidR="00E948B4" w:rsidRPr="00E948B4" w:rsidRDefault="00E948B4" w:rsidP="00E948B4">
      <w:pPr>
        <w:numPr>
          <w:ilvl w:val="0"/>
          <w:numId w:val="285"/>
        </w:numPr>
        <w:spacing w:before="100" w:beforeAutospacing="1" w:after="100" w:afterAutospacing="1"/>
      </w:pPr>
      <w:r w:rsidRPr="00E948B4">
        <w:t>analytics</w:t>
      </w:r>
    </w:p>
    <w:p w14:paraId="4D9758CD" w14:textId="77777777" w:rsidR="00E948B4" w:rsidRPr="00E948B4" w:rsidRDefault="00E948B4" w:rsidP="00E948B4">
      <w:pPr>
        <w:numPr>
          <w:ilvl w:val="0"/>
          <w:numId w:val="285"/>
        </w:numPr>
        <w:spacing w:before="100" w:beforeAutospacing="1" w:after="100" w:afterAutospacing="1"/>
      </w:pPr>
      <w:r w:rsidRPr="00E948B4">
        <w:t>historical reports</w:t>
      </w:r>
    </w:p>
    <w:p w14:paraId="42369D6B" w14:textId="77777777" w:rsidR="00E948B4" w:rsidRPr="00E948B4" w:rsidRDefault="00E948B4" w:rsidP="00E948B4">
      <w:pPr>
        <w:numPr>
          <w:ilvl w:val="0"/>
          <w:numId w:val="285"/>
        </w:numPr>
        <w:spacing w:before="100" w:beforeAutospacing="1" w:after="100" w:afterAutospacing="1"/>
      </w:pPr>
      <w:r w:rsidRPr="00E948B4">
        <w:t>participation history</w:t>
      </w:r>
    </w:p>
    <w:p w14:paraId="4441EFC2" w14:textId="77777777" w:rsidR="00E948B4" w:rsidRPr="00E948B4" w:rsidRDefault="003B175E" w:rsidP="00E948B4">
      <w:r w:rsidRPr="003B175E">
        <w:rPr>
          <w:noProof/>
          <w14:ligatures w14:val="standardContextual"/>
        </w:rPr>
        <w:pict w14:anchorId="75D951D6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3097AFCF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35. Future District Competitions</w:t>
      </w:r>
    </w:p>
    <w:p w14:paraId="464052DE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lastRenderedPageBreak/>
        <w:t>Architecture should eventually support:</w:t>
      </w:r>
    </w:p>
    <w:p w14:paraId="2CB7F11B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>District</w:t>
      </w:r>
    </w:p>
    <w:p w14:paraId="27A96636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School A</w:t>
      </w:r>
    </w:p>
    <w:p w14:paraId="28C2F172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School B</w:t>
      </w:r>
    </w:p>
    <w:p w14:paraId="59B5755C" w14:textId="77777777" w:rsidR="00E948B4" w:rsidRPr="00E948B4" w:rsidRDefault="00E948B4" w:rsidP="00E94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948B4">
        <w:rPr>
          <w:rFonts w:ascii="Courier New" w:hAnsi="Courier New" w:cs="Courier New"/>
          <w:sz w:val="20"/>
          <w:szCs w:val="20"/>
        </w:rPr>
        <w:t xml:space="preserve"> ├── School C</w:t>
      </w:r>
    </w:p>
    <w:p w14:paraId="2164272F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District-wide competitions later.</w:t>
      </w:r>
    </w:p>
    <w:p w14:paraId="1A400AF8" w14:textId="77777777" w:rsidR="00E948B4" w:rsidRPr="00E948B4" w:rsidRDefault="003B175E" w:rsidP="00E948B4">
      <w:r w:rsidRPr="003B175E">
        <w:rPr>
          <w:noProof/>
          <w14:ligatures w14:val="standardContextual"/>
        </w:rPr>
        <w:pict w14:anchorId="0BC9DCBB">
          <v:rect id="_x0000_i1428" alt="" style="width:468pt;height:.05pt;mso-width-percent:0;mso-height-percent:0;mso-width-percent:0;mso-height-percent:0" o:hralign="center" o:hrstd="t" o:hr="t" fillcolor="#a0a0a0" stroked="f"/>
        </w:pict>
      </w:r>
    </w:p>
    <w:p w14:paraId="25F19E38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36. Event Reporting Integration</w:t>
      </w:r>
    </w:p>
    <w:p w14:paraId="414F80D1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Reports may include:</w:t>
      </w:r>
    </w:p>
    <w:p w14:paraId="220DADCA" w14:textId="77777777" w:rsidR="00E948B4" w:rsidRPr="00E948B4" w:rsidRDefault="00E948B4" w:rsidP="00E948B4">
      <w:pPr>
        <w:numPr>
          <w:ilvl w:val="0"/>
          <w:numId w:val="286"/>
        </w:numPr>
        <w:spacing w:before="100" w:beforeAutospacing="1" w:after="100" w:afterAutospacing="1"/>
      </w:pPr>
      <w:r w:rsidRPr="00E948B4">
        <w:t>winners</w:t>
      </w:r>
    </w:p>
    <w:p w14:paraId="01D0EC63" w14:textId="77777777" w:rsidR="00E948B4" w:rsidRPr="00E948B4" w:rsidRDefault="00E948B4" w:rsidP="00E948B4">
      <w:pPr>
        <w:numPr>
          <w:ilvl w:val="0"/>
          <w:numId w:val="286"/>
        </w:numPr>
        <w:spacing w:before="100" w:beforeAutospacing="1" w:after="100" w:afterAutospacing="1"/>
      </w:pPr>
      <w:r w:rsidRPr="00E948B4">
        <w:t>participation</w:t>
      </w:r>
    </w:p>
    <w:p w14:paraId="470948D0" w14:textId="77777777" w:rsidR="00E948B4" w:rsidRPr="00E948B4" w:rsidRDefault="00E948B4" w:rsidP="00E948B4">
      <w:pPr>
        <w:numPr>
          <w:ilvl w:val="0"/>
          <w:numId w:val="286"/>
        </w:numPr>
        <w:spacing w:before="100" w:beforeAutospacing="1" w:after="100" w:afterAutospacing="1"/>
      </w:pPr>
      <w:r w:rsidRPr="00E948B4">
        <w:t>house rankings</w:t>
      </w:r>
    </w:p>
    <w:p w14:paraId="4A3B2BE8" w14:textId="77777777" w:rsidR="00E948B4" w:rsidRPr="00E948B4" w:rsidRDefault="00E948B4" w:rsidP="00E948B4">
      <w:pPr>
        <w:numPr>
          <w:ilvl w:val="0"/>
          <w:numId w:val="286"/>
        </w:numPr>
        <w:spacing w:before="100" w:beforeAutospacing="1" w:after="100" w:afterAutospacing="1"/>
      </w:pPr>
      <w:r w:rsidRPr="00E948B4">
        <w:t>analytics</w:t>
      </w:r>
    </w:p>
    <w:p w14:paraId="5B1033AE" w14:textId="77777777" w:rsidR="00E948B4" w:rsidRPr="00E948B4" w:rsidRDefault="003B175E" w:rsidP="00E948B4">
      <w:r w:rsidRPr="003B175E">
        <w:rPr>
          <w:noProof/>
          <w14:ligatures w14:val="standardContextual"/>
        </w:rPr>
        <w:pict w14:anchorId="1E3D8EC5">
          <v:rect id="_x0000_i1427" alt="" style="width:468pt;height:.05pt;mso-width-percent:0;mso-height-percent:0;mso-width-percent:0;mso-height-percent:0" o:hralign="center" o:hrstd="t" o:hr="t" fillcolor="#a0a0a0" stroked="f"/>
        </w:pict>
      </w:r>
    </w:p>
    <w:p w14:paraId="179B703B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37. Event AI Opportunities</w:t>
      </w:r>
    </w:p>
    <w:p w14:paraId="412D4EFE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Future AI may recommend:</w:t>
      </w:r>
    </w:p>
    <w:p w14:paraId="023C2BA9" w14:textId="77777777" w:rsidR="00E948B4" w:rsidRPr="00E948B4" w:rsidRDefault="00E948B4" w:rsidP="00E948B4">
      <w:pPr>
        <w:numPr>
          <w:ilvl w:val="0"/>
          <w:numId w:val="287"/>
        </w:numPr>
        <w:spacing w:before="100" w:beforeAutospacing="1" w:after="100" w:afterAutospacing="1"/>
      </w:pPr>
      <w:r w:rsidRPr="00E948B4">
        <w:t>ideal competition timing</w:t>
      </w:r>
    </w:p>
    <w:p w14:paraId="5963AD83" w14:textId="77777777" w:rsidR="00E948B4" w:rsidRPr="00E948B4" w:rsidRDefault="00E948B4" w:rsidP="00E948B4">
      <w:pPr>
        <w:numPr>
          <w:ilvl w:val="0"/>
          <w:numId w:val="287"/>
        </w:numPr>
        <w:spacing w:before="100" w:beforeAutospacing="1" w:after="100" w:afterAutospacing="1"/>
      </w:pPr>
      <w:r w:rsidRPr="00E948B4">
        <w:t>low participation recovery</w:t>
      </w:r>
    </w:p>
    <w:p w14:paraId="6004607E" w14:textId="77777777" w:rsidR="00E948B4" w:rsidRPr="00E948B4" w:rsidRDefault="00E948B4" w:rsidP="00E948B4">
      <w:pPr>
        <w:numPr>
          <w:ilvl w:val="0"/>
          <w:numId w:val="287"/>
        </w:numPr>
        <w:spacing w:before="100" w:beforeAutospacing="1" w:after="100" w:afterAutospacing="1"/>
      </w:pPr>
      <w:r w:rsidRPr="00E948B4">
        <w:t>event improvement suggestions</w:t>
      </w:r>
    </w:p>
    <w:p w14:paraId="22F6B3D1" w14:textId="77777777" w:rsidR="00E948B4" w:rsidRPr="00E948B4" w:rsidRDefault="003B175E" w:rsidP="00E948B4">
      <w:r w:rsidRPr="003B175E">
        <w:rPr>
          <w:noProof/>
          <w14:ligatures w14:val="standardContextual"/>
        </w:rPr>
        <w:pict w14:anchorId="22A63A50">
          <v:rect id="_x0000_i1426" alt="" style="width:468pt;height:.05pt;mso-width-percent:0;mso-height-percent:0;mso-width-percent:0;mso-height-percent:0" o:hralign="center" o:hrstd="t" o:hr="t" fillcolor="#a0a0a0" stroked="f"/>
        </w:pict>
      </w:r>
    </w:p>
    <w:p w14:paraId="6D5D1DEF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38. QA &amp; Validation</w:t>
      </w:r>
    </w:p>
    <w:p w14:paraId="28523ED4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Validate:</w:t>
      </w:r>
    </w:p>
    <w:p w14:paraId="76411F28" w14:textId="77777777" w:rsidR="00E948B4" w:rsidRPr="00E948B4" w:rsidRDefault="00E948B4" w:rsidP="00E948B4">
      <w:pPr>
        <w:numPr>
          <w:ilvl w:val="0"/>
          <w:numId w:val="288"/>
        </w:numPr>
        <w:spacing w:before="100" w:beforeAutospacing="1" w:after="100" w:afterAutospacing="1"/>
      </w:pPr>
      <w:r w:rsidRPr="00E948B4">
        <w:t>scoring accuracy</w:t>
      </w:r>
    </w:p>
    <w:p w14:paraId="3B55410F" w14:textId="77777777" w:rsidR="00E948B4" w:rsidRPr="00E948B4" w:rsidRDefault="00E948B4" w:rsidP="00E948B4">
      <w:pPr>
        <w:numPr>
          <w:ilvl w:val="0"/>
          <w:numId w:val="288"/>
        </w:numPr>
        <w:spacing w:before="100" w:beforeAutospacing="1" w:after="100" w:afterAutospacing="1"/>
      </w:pPr>
      <w:r w:rsidRPr="00E948B4">
        <w:t>participation tracking</w:t>
      </w:r>
    </w:p>
    <w:p w14:paraId="50ADBC22" w14:textId="77777777" w:rsidR="00E948B4" w:rsidRPr="00E948B4" w:rsidRDefault="00E948B4" w:rsidP="00E948B4">
      <w:pPr>
        <w:numPr>
          <w:ilvl w:val="0"/>
          <w:numId w:val="288"/>
        </w:numPr>
        <w:spacing w:before="100" w:beforeAutospacing="1" w:after="100" w:afterAutospacing="1"/>
      </w:pPr>
      <w:r w:rsidRPr="00E948B4">
        <w:t>leaderboard updates</w:t>
      </w:r>
    </w:p>
    <w:p w14:paraId="34173C78" w14:textId="77777777" w:rsidR="00E948B4" w:rsidRPr="00E948B4" w:rsidRDefault="00E948B4" w:rsidP="00E948B4">
      <w:pPr>
        <w:numPr>
          <w:ilvl w:val="0"/>
          <w:numId w:val="288"/>
        </w:numPr>
        <w:spacing w:before="100" w:beforeAutospacing="1" w:after="100" w:afterAutospacing="1"/>
      </w:pPr>
      <w:r w:rsidRPr="00E948B4">
        <w:t>offline sync</w:t>
      </w:r>
    </w:p>
    <w:p w14:paraId="7A779272" w14:textId="77777777" w:rsidR="00E948B4" w:rsidRPr="00E948B4" w:rsidRDefault="00E948B4" w:rsidP="00E948B4">
      <w:pPr>
        <w:numPr>
          <w:ilvl w:val="0"/>
          <w:numId w:val="288"/>
        </w:numPr>
        <w:spacing w:before="100" w:beforeAutospacing="1" w:after="100" w:afterAutospacing="1"/>
      </w:pPr>
      <w:r w:rsidRPr="00E948B4">
        <w:t>event lifecycle transitions</w:t>
      </w:r>
    </w:p>
    <w:p w14:paraId="583A0ADC" w14:textId="77777777" w:rsidR="00E948B4" w:rsidRPr="00E948B4" w:rsidRDefault="003B175E" w:rsidP="00E948B4">
      <w:r w:rsidRPr="003B175E">
        <w:rPr>
          <w:noProof/>
          <w14:ligatures w14:val="standardContextual"/>
        </w:rPr>
        <w:pict w14:anchorId="37C0C911">
          <v:rect id="_x0000_i1425" alt="" style="width:468pt;height:.05pt;mso-width-percent:0;mso-height-percent:0;mso-width-percent:0;mso-height-percent:0" o:hralign="center" o:hrstd="t" o:hr="t" fillcolor="#a0a0a0" stroked="f"/>
        </w:pict>
      </w:r>
    </w:p>
    <w:p w14:paraId="45BF85E5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lastRenderedPageBreak/>
        <w:t>39. Immediate Next Blueprint</w:t>
      </w:r>
    </w:p>
    <w:p w14:paraId="5F807237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Next:</w:t>
      </w:r>
    </w:p>
    <w:p w14:paraId="5DAA8185" w14:textId="77777777" w:rsidR="00E948B4" w:rsidRPr="00E948B4" w:rsidRDefault="00E948B4" w:rsidP="00E948B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948B4">
        <w:rPr>
          <w:b/>
          <w:bCs/>
          <w:kern w:val="36"/>
          <w:sz w:val="48"/>
          <w:szCs w:val="48"/>
        </w:rPr>
        <w:t>Blueprint V31 — Notification System Architecture</w:t>
      </w:r>
    </w:p>
    <w:p w14:paraId="7137A77A" w14:textId="77777777" w:rsidR="00E948B4" w:rsidRPr="00E948B4" w:rsidRDefault="00E948B4" w:rsidP="00E948B4">
      <w:pPr>
        <w:spacing w:before="100" w:beforeAutospacing="1" w:after="100" w:afterAutospacing="1"/>
      </w:pPr>
      <w:r w:rsidRPr="00E948B4">
        <w:t>This blueprint will define:</w:t>
      </w:r>
    </w:p>
    <w:p w14:paraId="7F20DD31" w14:textId="77777777" w:rsidR="00E948B4" w:rsidRPr="00E948B4" w:rsidRDefault="00E948B4" w:rsidP="00E948B4">
      <w:pPr>
        <w:numPr>
          <w:ilvl w:val="0"/>
          <w:numId w:val="289"/>
        </w:numPr>
        <w:spacing w:before="100" w:beforeAutospacing="1" w:after="100" w:afterAutospacing="1"/>
      </w:pPr>
      <w:r w:rsidRPr="00E948B4">
        <w:t>in-app notifications</w:t>
      </w:r>
    </w:p>
    <w:p w14:paraId="2AD293F8" w14:textId="77777777" w:rsidR="00E948B4" w:rsidRPr="00E948B4" w:rsidRDefault="00E948B4" w:rsidP="00E948B4">
      <w:pPr>
        <w:numPr>
          <w:ilvl w:val="0"/>
          <w:numId w:val="289"/>
        </w:numPr>
        <w:spacing w:before="100" w:beforeAutospacing="1" w:after="100" w:afterAutospacing="1"/>
      </w:pPr>
      <w:r w:rsidRPr="00E948B4">
        <w:t>push notifications</w:t>
      </w:r>
    </w:p>
    <w:p w14:paraId="6B834B9C" w14:textId="77777777" w:rsidR="00E948B4" w:rsidRPr="00E948B4" w:rsidRDefault="00E948B4" w:rsidP="00E948B4">
      <w:pPr>
        <w:numPr>
          <w:ilvl w:val="0"/>
          <w:numId w:val="289"/>
        </w:numPr>
        <w:spacing w:before="100" w:beforeAutospacing="1" w:after="100" w:afterAutospacing="1"/>
      </w:pPr>
      <w:r w:rsidRPr="00E948B4">
        <w:t>notification preferences</w:t>
      </w:r>
    </w:p>
    <w:p w14:paraId="26F89A8E" w14:textId="77777777" w:rsidR="00E948B4" w:rsidRPr="00E948B4" w:rsidRDefault="00E948B4" w:rsidP="00E948B4">
      <w:pPr>
        <w:numPr>
          <w:ilvl w:val="0"/>
          <w:numId w:val="289"/>
        </w:numPr>
        <w:spacing w:before="100" w:beforeAutospacing="1" w:after="100" w:afterAutospacing="1"/>
      </w:pPr>
      <w:r w:rsidRPr="00E948B4">
        <w:t>engagement reminders</w:t>
      </w:r>
    </w:p>
    <w:p w14:paraId="2A4E0F3B" w14:textId="77777777" w:rsidR="00E948B4" w:rsidRPr="00E948B4" w:rsidRDefault="00E948B4" w:rsidP="00E948B4">
      <w:pPr>
        <w:numPr>
          <w:ilvl w:val="0"/>
          <w:numId w:val="289"/>
        </w:numPr>
        <w:spacing w:before="100" w:beforeAutospacing="1" w:after="100" w:afterAutospacing="1"/>
      </w:pPr>
      <w:r w:rsidRPr="00E948B4">
        <w:t>event alerts</w:t>
      </w:r>
    </w:p>
    <w:p w14:paraId="0FAB1584" w14:textId="77777777" w:rsidR="00E948B4" w:rsidRPr="00E948B4" w:rsidRDefault="00E948B4" w:rsidP="00E948B4">
      <w:pPr>
        <w:numPr>
          <w:ilvl w:val="0"/>
          <w:numId w:val="289"/>
        </w:numPr>
        <w:spacing w:before="100" w:beforeAutospacing="1" w:after="100" w:afterAutospacing="1"/>
      </w:pPr>
      <w:r w:rsidRPr="00E948B4">
        <w:t>badge alerts</w:t>
      </w:r>
    </w:p>
    <w:p w14:paraId="31651C94" w14:textId="77777777" w:rsidR="00E948B4" w:rsidRPr="00E948B4" w:rsidRDefault="00E948B4" w:rsidP="00E948B4">
      <w:pPr>
        <w:numPr>
          <w:ilvl w:val="0"/>
          <w:numId w:val="289"/>
        </w:numPr>
        <w:spacing w:before="100" w:beforeAutospacing="1" w:after="100" w:afterAutospacing="1"/>
      </w:pPr>
      <w:r w:rsidRPr="00E948B4">
        <w:t>realtime messaging</w:t>
      </w:r>
    </w:p>
    <w:p w14:paraId="0F063961" w14:textId="77777777" w:rsidR="00E948B4" w:rsidRPr="00E948B4" w:rsidRDefault="00E948B4" w:rsidP="00E948B4">
      <w:pPr>
        <w:numPr>
          <w:ilvl w:val="0"/>
          <w:numId w:val="289"/>
        </w:numPr>
        <w:spacing w:before="100" w:beforeAutospacing="1" w:after="100" w:afterAutospacing="1"/>
      </w:pPr>
      <w:r w:rsidRPr="00E948B4">
        <w:t>notification automation pipelines</w:t>
      </w:r>
    </w:p>
    <w:p w14:paraId="3FC1FED0" w14:textId="77777777" w:rsidR="00E948B4" w:rsidRDefault="00E948B4"/>
    <w:p w14:paraId="4C1906D0" w14:textId="77777777" w:rsidR="00E948B4" w:rsidRDefault="00E948B4"/>
    <w:p w14:paraId="2016660C" w14:textId="77777777" w:rsidR="005E4B85" w:rsidRDefault="005E4B85" w:rsidP="005E4B85">
      <w:pPr>
        <w:rPr>
          <w:b/>
          <w:bCs/>
          <w:sz w:val="36"/>
          <w:szCs w:val="36"/>
        </w:rPr>
      </w:pPr>
    </w:p>
    <w:p w14:paraId="1216F84C" w14:textId="77777777" w:rsidR="005E4B85" w:rsidRDefault="005E4B85" w:rsidP="005E4B85">
      <w:pPr>
        <w:rPr>
          <w:b/>
          <w:bCs/>
          <w:sz w:val="36"/>
          <w:szCs w:val="36"/>
        </w:rPr>
      </w:pPr>
    </w:p>
    <w:p w14:paraId="39B115C4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F5A8134" w14:textId="77777777" w:rsidR="005E4B85" w:rsidRDefault="005E4B85" w:rsidP="005E4B85">
      <w:pPr>
        <w:rPr>
          <w:b/>
          <w:bCs/>
          <w:sz w:val="36"/>
          <w:szCs w:val="36"/>
        </w:rPr>
      </w:pPr>
    </w:p>
    <w:p w14:paraId="036610FE" w14:textId="77777777" w:rsidR="005E4B85" w:rsidRDefault="005E4B85" w:rsidP="005E4B85">
      <w:pPr>
        <w:rPr>
          <w:b/>
          <w:bCs/>
          <w:sz w:val="36"/>
          <w:szCs w:val="36"/>
        </w:rPr>
      </w:pPr>
    </w:p>
    <w:p w14:paraId="6C824D27" w14:textId="77777777" w:rsidR="005E4B85" w:rsidRDefault="005E4B85" w:rsidP="005E4B85">
      <w:pPr>
        <w:rPr>
          <w:b/>
          <w:bCs/>
          <w:sz w:val="36"/>
          <w:szCs w:val="36"/>
        </w:rPr>
      </w:pPr>
    </w:p>
    <w:p w14:paraId="4501AEA9" w14:textId="77777777" w:rsidR="005E4B85" w:rsidRDefault="005E4B85" w:rsidP="005E4B85">
      <w:pPr>
        <w:rPr>
          <w:b/>
          <w:bCs/>
          <w:sz w:val="36"/>
          <w:szCs w:val="36"/>
        </w:rPr>
      </w:pPr>
    </w:p>
    <w:p w14:paraId="5E8C9BEF" w14:textId="77777777" w:rsidR="005E4B85" w:rsidRDefault="005E4B85" w:rsidP="005E4B85">
      <w:pPr>
        <w:rPr>
          <w:b/>
          <w:bCs/>
          <w:sz w:val="36"/>
          <w:szCs w:val="36"/>
        </w:rPr>
      </w:pPr>
    </w:p>
    <w:p w14:paraId="02EDA35B" w14:textId="77777777" w:rsidR="005E4B85" w:rsidRPr="005E4B85" w:rsidRDefault="005E4B85" w:rsidP="005E4B85">
      <w:pPr>
        <w:rPr>
          <w:b/>
          <w:bCs/>
          <w:sz w:val="36"/>
          <w:szCs w:val="36"/>
        </w:rPr>
      </w:pPr>
    </w:p>
    <w:sectPr w:rsidR="005E4B85" w:rsidRPr="005E4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869"/>
    <w:multiLevelType w:val="multilevel"/>
    <w:tmpl w:val="9586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7A92"/>
    <w:multiLevelType w:val="multilevel"/>
    <w:tmpl w:val="F88A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61A16"/>
    <w:multiLevelType w:val="multilevel"/>
    <w:tmpl w:val="0BAA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C68FE"/>
    <w:multiLevelType w:val="multilevel"/>
    <w:tmpl w:val="3EA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87D87"/>
    <w:multiLevelType w:val="multilevel"/>
    <w:tmpl w:val="F0A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526E9"/>
    <w:multiLevelType w:val="multilevel"/>
    <w:tmpl w:val="FF1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744E8"/>
    <w:multiLevelType w:val="multilevel"/>
    <w:tmpl w:val="9BD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D5445"/>
    <w:multiLevelType w:val="multilevel"/>
    <w:tmpl w:val="505A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456CC"/>
    <w:multiLevelType w:val="multilevel"/>
    <w:tmpl w:val="442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6764D6"/>
    <w:multiLevelType w:val="multilevel"/>
    <w:tmpl w:val="63A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472F2"/>
    <w:multiLevelType w:val="multilevel"/>
    <w:tmpl w:val="E5F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C4F60"/>
    <w:multiLevelType w:val="multilevel"/>
    <w:tmpl w:val="D41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514A98"/>
    <w:multiLevelType w:val="multilevel"/>
    <w:tmpl w:val="B95A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D49BA"/>
    <w:multiLevelType w:val="multilevel"/>
    <w:tmpl w:val="7336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63928"/>
    <w:multiLevelType w:val="multilevel"/>
    <w:tmpl w:val="E90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89628F"/>
    <w:multiLevelType w:val="multilevel"/>
    <w:tmpl w:val="B8F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2417CB"/>
    <w:multiLevelType w:val="multilevel"/>
    <w:tmpl w:val="0A5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4787F"/>
    <w:multiLevelType w:val="multilevel"/>
    <w:tmpl w:val="E54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B261AF"/>
    <w:multiLevelType w:val="multilevel"/>
    <w:tmpl w:val="8AE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A46B6"/>
    <w:multiLevelType w:val="multilevel"/>
    <w:tmpl w:val="0C8A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6371AE"/>
    <w:multiLevelType w:val="multilevel"/>
    <w:tmpl w:val="E47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6B1A87"/>
    <w:multiLevelType w:val="multilevel"/>
    <w:tmpl w:val="D43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55AF6"/>
    <w:multiLevelType w:val="multilevel"/>
    <w:tmpl w:val="9C8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BE0805"/>
    <w:multiLevelType w:val="multilevel"/>
    <w:tmpl w:val="A31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46BCD"/>
    <w:multiLevelType w:val="multilevel"/>
    <w:tmpl w:val="AA34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035812"/>
    <w:multiLevelType w:val="multilevel"/>
    <w:tmpl w:val="DC3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342AA7"/>
    <w:multiLevelType w:val="multilevel"/>
    <w:tmpl w:val="2D9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7447E"/>
    <w:multiLevelType w:val="multilevel"/>
    <w:tmpl w:val="963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B40FA"/>
    <w:multiLevelType w:val="multilevel"/>
    <w:tmpl w:val="D86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36236"/>
    <w:multiLevelType w:val="multilevel"/>
    <w:tmpl w:val="D946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553BF"/>
    <w:multiLevelType w:val="multilevel"/>
    <w:tmpl w:val="240A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C64DB"/>
    <w:multiLevelType w:val="multilevel"/>
    <w:tmpl w:val="DF2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7A1927"/>
    <w:multiLevelType w:val="multilevel"/>
    <w:tmpl w:val="594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7D0BED"/>
    <w:multiLevelType w:val="multilevel"/>
    <w:tmpl w:val="608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BA2696"/>
    <w:multiLevelType w:val="multilevel"/>
    <w:tmpl w:val="152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CF59A2"/>
    <w:multiLevelType w:val="multilevel"/>
    <w:tmpl w:val="A396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11EDE"/>
    <w:multiLevelType w:val="multilevel"/>
    <w:tmpl w:val="B32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380FB3"/>
    <w:multiLevelType w:val="multilevel"/>
    <w:tmpl w:val="F3C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F843B6"/>
    <w:multiLevelType w:val="multilevel"/>
    <w:tmpl w:val="D6E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664E0"/>
    <w:multiLevelType w:val="multilevel"/>
    <w:tmpl w:val="57C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720B87"/>
    <w:multiLevelType w:val="multilevel"/>
    <w:tmpl w:val="CFD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370BB5"/>
    <w:multiLevelType w:val="multilevel"/>
    <w:tmpl w:val="8F5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547102"/>
    <w:multiLevelType w:val="multilevel"/>
    <w:tmpl w:val="30E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032DB"/>
    <w:multiLevelType w:val="multilevel"/>
    <w:tmpl w:val="6184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E494E"/>
    <w:multiLevelType w:val="multilevel"/>
    <w:tmpl w:val="EA6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7F6C73"/>
    <w:multiLevelType w:val="multilevel"/>
    <w:tmpl w:val="AF1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906728"/>
    <w:multiLevelType w:val="multilevel"/>
    <w:tmpl w:val="89F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C005E"/>
    <w:multiLevelType w:val="multilevel"/>
    <w:tmpl w:val="6AB0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713303"/>
    <w:multiLevelType w:val="multilevel"/>
    <w:tmpl w:val="4CF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D64AE7"/>
    <w:multiLevelType w:val="multilevel"/>
    <w:tmpl w:val="727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EC21C7"/>
    <w:multiLevelType w:val="multilevel"/>
    <w:tmpl w:val="118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F31653"/>
    <w:multiLevelType w:val="multilevel"/>
    <w:tmpl w:val="55F0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180F42"/>
    <w:multiLevelType w:val="multilevel"/>
    <w:tmpl w:val="1F9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972B50"/>
    <w:multiLevelType w:val="multilevel"/>
    <w:tmpl w:val="BFB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9B5BF5"/>
    <w:multiLevelType w:val="multilevel"/>
    <w:tmpl w:val="20FE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B853DD"/>
    <w:multiLevelType w:val="multilevel"/>
    <w:tmpl w:val="FD9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DA5BE1"/>
    <w:multiLevelType w:val="multilevel"/>
    <w:tmpl w:val="02E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2F1E8E"/>
    <w:multiLevelType w:val="multilevel"/>
    <w:tmpl w:val="AB0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A82D28"/>
    <w:multiLevelType w:val="multilevel"/>
    <w:tmpl w:val="246E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A80BD6"/>
    <w:multiLevelType w:val="multilevel"/>
    <w:tmpl w:val="9790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5B61B5"/>
    <w:multiLevelType w:val="multilevel"/>
    <w:tmpl w:val="32B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AA31B5"/>
    <w:multiLevelType w:val="multilevel"/>
    <w:tmpl w:val="616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BF70F2"/>
    <w:multiLevelType w:val="multilevel"/>
    <w:tmpl w:val="80D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D246AA"/>
    <w:multiLevelType w:val="multilevel"/>
    <w:tmpl w:val="5900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D8224C"/>
    <w:multiLevelType w:val="multilevel"/>
    <w:tmpl w:val="CBB4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926561"/>
    <w:multiLevelType w:val="multilevel"/>
    <w:tmpl w:val="FC8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C32D06"/>
    <w:multiLevelType w:val="multilevel"/>
    <w:tmpl w:val="F04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E357A5"/>
    <w:multiLevelType w:val="multilevel"/>
    <w:tmpl w:val="2A70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E65807"/>
    <w:multiLevelType w:val="multilevel"/>
    <w:tmpl w:val="B41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2B15D5"/>
    <w:multiLevelType w:val="multilevel"/>
    <w:tmpl w:val="9C3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892568"/>
    <w:multiLevelType w:val="multilevel"/>
    <w:tmpl w:val="A1A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BB2321"/>
    <w:multiLevelType w:val="multilevel"/>
    <w:tmpl w:val="AB3E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5F3EA7"/>
    <w:multiLevelType w:val="multilevel"/>
    <w:tmpl w:val="7A4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762829"/>
    <w:multiLevelType w:val="multilevel"/>
    <w:tmpl w:val="CB4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E549FC"/>
    <w:multiLevelType w:val="multilevel"/>
    <w:tmpl w:val="2130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E7232A"/>
    <w:multiLevelType w:val="multilevel"/>
    <w:tmpl w:val="663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6A447A"/>
    <w:multiLevelType w:val="multilevel"/>
    <w:tmpl w:val="8F2C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8701DD"/>
    <w:multiLevelType w:val="multilevel"/>
    <w:tmpl w:val="4ED2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964CFE"/>
    <w:multiLevelType w:val="multilevel"/>
    <w:tmpl w:val="D89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995396"/>
    <w:multiLevelType w:val="multilevel"/>
    <w:tmpl w:val="C3D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771717"/>
    <w:multiLevelType w:val="multilevel"/>
    <w:tmpl w:val="134E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DC3CBB"/>
    <w:multiLevelType w:val="multilevel"/>
    <w:tmpl w:val="3642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182221"/>
    <w:multiLevelType w:val="multilevel"/>
    <w:tmpl w:val="1E54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635F5D"/>
    <w:multiLevelType w:val="multilevel"/>
    <w:tmpl w:val="871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903078"/>
    <w:multiLevelType w:val="multilevel"/>
    <w:tmpl w:val="590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615EE1"/>
    <w:multiLevelType w:val="multilevel"/>
    <w:tmpl w:val="76C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642D9D"/>
    <w:multiLevelType w:val="multilevel"/>
    <w:tmpl w:val="1C2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7374EB"/>
    <w:multiLevelType w:val="multilevel"/>
    <w:tmpl w:val="56A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0959BE"/>
    <w:multiLevelType w:val="multilevel"/>
    <w:tmpl w:val="0C2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A678A5"/>
    <w:multiLevelType w:val="multilevel"/>
    <w:tmpl w:val="2B1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2854F7"/>
    <w:multiLevelType w:val="multilevel"/>
    <w:tmpl w:val="859E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8563D2"/>
    <w:multiLevelType w:val="multilevel"/>
    <w:tmpl w:val="857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DB0557"/>
    <w:multiLevelType w:val="multilevel"/>
    <w:tmpl w:val="06F0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0F70A2"/>
    <w:multiLevelType w:val="multilevel"/>
    <w:tmpl w:val="98B2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974A71"/>
    <w:multiLevelType w:val="multilevel"/>
    <w:tmpl w:val="092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BB2418"/>
    <w:multiLevelType w:val="multilevel"/>
    <w:tmpl w:val="D71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E73B21"/>
    <w:multiLevelType w:val="multilevel"/>
    <w:tmpl w:val="5AA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F13A74"/>
    <w:multiLevelType w:val="multilevel"/>
    <w:tmpl w:val="4BE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176BD9"/>
    <w:multiLevelType w:val="multilevel"/>
    <w:tmpl w:val="4F7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6350F4"/>
    <w:multiLevelType w:val="multilevel"/>
    <w:tmpl w:val="CAF2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7E51D3"/>
    <w:multiLevelType w:val="multilevel"/>
    <w:tmpl w:val="C38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B40440"/>
    <w:multiLevelType w:val="multilevel"/>
    <w:tmpl w:val="544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C3244E"/>
    <w:multiLevelType w:val="multilevel"/>
    <w:tmpl w:val="EEC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C86423"/>
    <w:multiLevelType w:val="multilevel"/>
    <w:tmpl w:val="C44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D31805"/>
    <w:multiLevelType w:val="multilevel"/>
    <w:tmpl w:val="4CE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EB41DC"/>
    <w:multiLevelType w:val="multilevel"/>
    <w:tmpl w:val="8ED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994E99"/>
    <w:multiLevelType w:val="multilevel"/>
    <w:tmpl w:val="356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1029D1"/>
    <w:multiLevelType w:val="multilevel"/>
    <w:tmpl w:val="D2E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7A0B52"/>
    <w:multiLevelType w:val="multilevel"/>
    <w:tmpl w:val="FD5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2E77E8"/>
    <w:multiLevelType w:val="multilevel"/>
    <w:tmpl w:val="9EB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750EB9"/>
    <w:multiLevelType w:val="multilevel"/>
    <w:tmpl w:val="FC4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5944B3"/>
    <w:multiLevelType w:val="multilevel"/>
    <w:tmpl w:val="98F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56349B"/>
    <w:multiLevelType w:val="multilevel"/>
    <w:tmpl w:val="991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840FAA"/>
    <w:multiLevelType w:val="multilevel"/>
    <w:tmpl w:val="2A62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D7135F"/>
    <w:multiLevelType w:val="multilevel"/>
    <w:tmpl w:val="D08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F17318"/>
    <w:multiLevelType w:val="multilevel"/>
    <w:tmpl w:val="7C1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A80971"/>
    <w:multiLevelType w:val="multilevel"/>
    <w:tmpl w:val="EB98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1273E6"/>
    <w:multiLevelType w:val="multilevel"/>
    <w:tmpl w:val="0104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491792"/>
    <w:multiLevelType w:val="multilevel"/>
    <w:tmpl w:val="004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4922A0"/>
    <w:multiLevelType w:val="multilevel"/>
    <w:tmpl w:val="260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3A4823"/>
    <w:multiLevelType w:val="multilevel"/>
    <w:tmpl w:val="5C7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8B5DF5"/>
    <w:multiLevelType w:val="multilevel"/>
    <w:tmpl w:val="A4B6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05521F"/>
    <w:multiLevelType w:val="multilevel"/>
    <w:tmpl w:val="8F04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460D26"/>
    <w:multiLevelType w:val="multilevel"/>
    <w:tmpl w:val="17F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D9686C"/>
    <w:multiLevelType w:val="multilevel"/>
    <w:tmpl w:val="7520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FA61B0"/>
    <w:multiLevelType w:val="multilevel"/>
    <w:tmpl w:val="C8F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0A3A92"/>
    <w:multiLevelType w:val="multilevel"/>
    <w:tmpl w:val="7E9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2C50D1"/>
    <w:multiLevelType w:val="multilevel"/>
    <w:tmpl w:val="36D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2F44DF"/>
    <w:multiLevelType w:val="multilevel"/>
    <w:tmpl w:val="C08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224715"/>
    <w:multiLevelType w:val="multilevel"/>
    <w:tmpl w:val="7D2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457742"/>
    <w:multiLevelType w:val="multilevel"/>
    <w:tmpl w:val="07E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AC7A97"/>
    <w:multiLevelType w:val="multilevel"/>
    <w:tmpl w:val="949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DE57DB"/>
    <w:multiLevelType w:val="multilevel"/>
    <w:tmpl w:val="8DB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037DE9"/>
    <w:multiLevelType w:val="multilevel"/>
    <w:tmpl w:val="33F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0F409C"/>
    <w:multiLevelType w:val="multilevel"/>
    <w:tmpl w:val="B050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4D7273"/>
    <w:multiLevelType w:val="multilevel"/>
    <w:tmpl w:val="E140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7E173B"/>
    <w:multiLevelType w:val="multilevel"/>
    <w:tmpl w:val="AD00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32C3DDD"/>
    <w:multiLevelType w:val="multilevel"/>
    <w:tmpl w:val="0C6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D804C1"/>
    <w:multiLevelType w:val="multilevel"/>
    <w:tmpl w:val="098C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425005F"/>
    <w:multiLevelType w:val="multilevel"/>
    <w:tmpl w:val="F900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C91345"/>
    <w:multiLevelType w:val="multilevel"/>
    <w:tmpl w:val="D608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202929"/>
    <w:multiLevelType w:val="multilevel"/>
    <w:tmpl w:val="A18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A140E5"/>
    <w:multiLevelType w:val="multilevel"/>
    <w:tmpl w:val="9BD2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B55B89"/>
    <w:multiLevelType w:val="multilevel"/>
    <w:tmpl w:val="AD6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177554"/>
    <w:multiLevelType w:val="multilevel"/>
    <w:tmpl w:val="C84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3215E9"/>
    <w:multiLevelType w:val="multilevel"/>
    <w:tmpl w:val="9516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6B08F8"/>
    <w:multiLevelType w:val="multilevel"/>
    <w:tmpl w:val="A7B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A700F3"/>
    <w:multiLevelType w:val="multilevel"/>
    <w:tmpl w:val="3EC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D72B7B"/>
    <w:multiLevelType w:val="multilevel"/>
    <w:tmpl w:val="B56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9951F9C"/>
    <w:multiLevelType w:val="multilevel"/>
    <w:tmpl w:val="BEB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E93CF2"/>
    <w:multiLevelType w:val="multilevel"/>
    <w:tmpl w:val="A7C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A0A13D5"/>
    <w:multiLevelType w:val="multilevel"/>
    <w:tmpl w:val="21F4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A532753"/>
    <w:multiLevelType w:val="multilevel"/>
    <w:tmpl w:val="B42C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ABD04E2"/>
    <w:multiLevelType w:val="multilevel"/>
    <w:tmpl w:val="EF8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AC11F84"/>
    <w:multiLevelType w:val="multilevel"/>
    <w:tmpl w:val="871E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DF0775"/>
    <w:multiLevelType w:val="multilevel"/>
    <w:tmpl w:val="6CB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C3973F2"/>
    <w:multiLevelType w:val="multilevel"/>
    <w:tmpl w:val="B41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C441759"/>
    <w:multiLevelType w:val="multilevel"/>
    <w:tmpl w:val="EEAC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CAB7E99"/>
    <w:multiLevelType w:val="multilevel"/>
    <w:tmpl w:val="24E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CDF57E7"/>
    <w:multiLevelType w:val="multilevel"/>
    <w:tmpl w:val="E55E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CF773FB"/>
    <w:multiLevelType w:val="multilevel"/>
    <w:tmpl w:val="7F8C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370CB5"/>
    <w:multiLevelType w:val="multilevel"/>
    <w:tmpl w:val="48F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D561553"/>
    <w:multiLevelType w:val="multilevel"/>
    <w:tmpl w:val="75CC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D6B5898"/>
    <w:multiLevelType w:val="multilevel"/>
    <w:tmpl w:val="250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D823AE8"/>
    <w:multiLevelType w:val="multilevel"/>
    <w:tmpl w:val="099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AD3369"/>
    <w:multiLevelType w:val="multilevel"/>
    <w:tmpl w:val="014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E973E44"/>
    <w:multiLevelType w:val="multilevel"/>
    <w:tmpl w:val="EF2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EA54667"/>
    <w:multiLevelType w:val="multilevel"/>
    <w:tmpl w:val="41A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ED506B8"/>
    <w:multiLevelType w:val="multilevel"/>
    <w:tmpl w:val="E5A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F43695"/>
    <w:multiLevelType w:val="multilevel"/>
    <w:tmpl w:val="7992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0E0BA7"/>
    <w:multiLevelType w:val="multilevel"/>
    <w:tmpl w:val="617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6F1A4B"/>
    <w:multiLevelType w:val="multilevel"/>
    <w:tmpl w:val="E946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B81868"/>
    <w:multiLevelType w:val="multilevel"/>
    <w:tmpl w:val="F37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115A21"/>
    <w:multiLevelType w:val="multilevel"/>
    <w:tmpl w:val="B67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602E4F"/>
    <w:multiLevelType w:val="multilevel"/>
    <w:tmpl w:val="77D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730DDA"/>
    <w:multiLevelType w:val="multilevel"/>
    <w:tmpl w:val="527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0B501D0"/>
    <w:multiLevelType w:val="multilevel"/>
    <w:tmpl w:val="90D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C02997"/>
    <w:multiLevelType w:val="multilevel"/>
    <w:tmpl w:val="954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EB0F18"/>
    <w:multiLevelType w:val="multilevel"/>
    <w:tmpl w:val="7FC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11266C8"/>
    <w:multiLevelType w:val="multilevel"/>
    <w:tmpl w:val="8130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364C10"/>
    <w:multiLevelType w:val="multilevel"/>
    <w:tmpl w:val="AA5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695EB2"/>
    <w:multiLevelType w:val="multilevel"/>
    <w:tmpl w:val="2C1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BC57B8"/>
    <w:multiLevelType w:val="multilevel"/>
    <w:tmpl w:val="0DB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0F40F7"/>
    <w:multiLevelType w:val="multilevel"/>
    <w:tmpl w:val="171E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2FC5CC5"/>
    <w:multiLevelType w:val="multilevel"/>
    <w:tmpl w:val="8EF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011DDD"/>
    <w:multiLevelType w:val="multilevel"/>
    <w:tmpl w:val="9CBE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1108F9"/>
    <w:multiLevelType w:val="multilevel"/>
    <w:tmpl w:val="D8FE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3F93C08"/>
    <w:multiLevelType w:val="multilevel"/>
    <w:tmpl w:val="8C3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0054E9"/>
    <w:multiLevelType w:val="multilevel"/>
    <w:tmpl w:val="57D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4050330"/>
    <w:multiLevelType w:val="multilevel"/>
    <w:tmpl w:val="CB5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42A1DE6"/>
    <w:multiLevelType w:val="multilevel"/>
    <w:tmpl w:val="6E1C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5BB3BFE"/>
    <w:multiLevelType w:val="multilevel"/>
    <w:tmpl w:val="7B7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6971860"/>
    <w:multiLevelType w:val="multilevel"/>
    <w:tmpl w:val="BEB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D91581"/>
    <w:multiLevelType w:val="multilevel"/>
    <w:tmpl w:val="45C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E6710F"/>
    <w:multiLevelType w:val="multilevel"/>
    <w:tmpl w:val="16E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72E48F0"/>
    <w:multiLevelType w:val="multilevel"/>
    <w:tmpl w:val="C6A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33775C"/>
    <w:multiLevelType w:val="multilevel"/>
    <w:tmpl w:val="B57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397FC7"/>
    <w:multiLevelType w:val="multilevel"/>
    <w:tmpl w:val="7C0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74340D"/>
    <w:multiLevelType w:val="multilevel"/>
    <w:tmpl w:val="167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7B9213A"/>
    <w:multiLevelType w:val="multilevel"/>
    <w:tmpl w:val="DF76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661816"/>
    <w:multiLevelType w:val="multilevel"/>
    <w:tmpl w:val="970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899341E"/>
    <w:multiLevelType w:val="multilevel"/>
    <w:tmpl w:val="1E0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9000E3A"/>
    <w:multiLevelType w:val="multilevel"/>
    <w:tmpl w:val="D31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942126F"/>
    <w:multiLevelType w:val="multilevel"/>
    <w:tmpl w:val="A43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7809F9"/>
    <w:multiLevelType w:val="multilevel"/>
    <w:tmpl w:val="838A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234506"/>
    <w:multiLevelType w:val="multilevel"/>
    <w:tmpl w:val="887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2929BD"/>
    <w:multiLevelType w:val="multilevel"/>
    <w:tmpl w:val="ED9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B370473"/>
    <w:multiLevelType w:val="multilevel"/>
    <w:tmpl w:val="B1F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B8F3CFF"/>
    <w:multiLevelType w:val="multilevel"/>
    <w:tmpl w:val="8F7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BEC2589"/>
    <w:multiLevelType w:val="multilevel"/>
    <w:tmpl w:val="5BB8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F21F55"/>
    <w:multiLevelType w:val="multilevel"/>
    <w:tmpl w:val="696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F810F3"/>
    <w:multiLevelType w:val="multilevel"/>
    <w:tmpl w:val="C59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C377443"/>
    <w:multiLevelType w:val="multilevel"/>
    <w:tmpl w:val="D93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C12EAF"/>
    <w:multiLevelType w:val="multilevel"/>
    <w:tmpl w:val="3F7E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7E7E57"/>
    <w:multiLevelType w:val="multilevel"/>
    <w:tmpl w:val="673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EFF3181"/>
    <w:multiLevelType w:val="multilevel"/>
    <w:tmpl w:val="AEA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F15608F"/>
    <w:multiLevelType w:val="multilevel"/>
    <w:tmpl w:val="31B6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F2D7F41"/>
    <w:multiLevelType w:val="multilevel"/>
    <w:tmpl w:val="4FF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0F733A5"/>
    <w:multiLevelType w:val="multilevel"/>
    <w:tmpl w:val="0634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1595FA2"/>
    <w:multiLevelType w:val="multilevel"/>
    <w:tmpl w:val="2770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16F27B0"/>
    <w:multiLevelType w:val="multilevel"/>
    <w:tmpl w:val="A886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0F16B1"/>
    <w:multiLevelType w:val="multilevel"/>
    <w:tmpl w:val="578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8123EE"/>
    <w:multiLevelType w:val="multilevel"/>
    <w:tmpl w:val="35C0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4C09A5"/>
    <w:multiLevelType w:val="multilevel"/>
    <w:tmpl w:val="52F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343AAA"/>
    <w:multiLevelType w:val="multilevel"/>
    <w:tmpl w:val="98E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8A283D"/>
    <w:multiLevelType w:val="multilevel"/>
    <w:tmpl w:val="BB5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ED10D6"/>
    <w:multiLevelType w:val="multilevel"/>
    <w:tmpl w:val="1CAE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6105214"/>
    <w:multiLevelType w:val="multilevel"/>
    <w:tmpl w:val="4216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3C391D"/>
    <w:multiLevelType w:val="multilevel"/>
    <w:tmpl w:val="A2B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276BDB"/>
    <w:multiLevelType w:val="multilevel"/>
    <w:tmpl w:val="E05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B65A4D"/>
    <w:multiLevelType w:val="multilevel"/>
    <w:tmpl w:val="07E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B95B62"/>
    <w:multiLevelType w:val="multilevel"/>
    <w:tmpl w:val="253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8024F3"/>
    <w:multiLevelType w:val="multilevel"/>
    <w:tmpl w:val="5B4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9707A8"/>
    <w:multiLevelType w:val="multilevel"/>
    <w:tmpl w:val="DB78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971F6A"/>
    <w:multiLevelType w:val="multilevel"/>
    <w:tmpl w:val="AF86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B80619"/>
    <w:multiLevelType w:val="multilevel"/>
    <w:tmpl w:val="4EF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5932AD"/>
    <w:multiLevelType w:val="multilevel"/>
    <w:tmpl w:val="B874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894EED"/>
    <w:multiLevelType w:val="multilevel"/>
    <w:tmpl w:val="4FA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4E5375"/>
    <w:multiLevelType w:val="multilevel"/>
    <w:tmpl w:val="FEF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9E68E7"/>
    <w:multiLevelType w:val="multilevel"/>
    <w:tmpl w:val="8178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BA140C7"/>
    <w:multiLevelType w:val="multilevel"/>
    <w:tmpl w:val="92A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EF372E"/>
    <w:multiLevelType w:val="multilevel"/>
    <w:tmpl w:val="4AE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E6573A9"/>
    <w:multiLevelType w:val="multilevel"/>
    <w:tmpl w:val="E5A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772160"/>
    <w:multiLevelType w:val="multilevel"/>
    <w:tmpl w:val="51F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895A00"/>
    <w:multiLevelType w:val="multilevel"/>
    <w:tmpl w:val="EB5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A504FA"/>
    <w:multiLevelType w:val="multilevel"/>
    <w:tmpl w:val="42D4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C26073"/>
    <w:multiLevelType w:val="multilevel"/>
    <w:tmpl w:val="C52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821516"/>
    <w:multiLevelType w:val="multilevel"/>
    <w:tmpl w:val="50D8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C05A46"/>
    <w:multiLevelType w:val="multilevel"/>
    <w:tmpl w:val="DB2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C93558"/>
    <w:multiLevelType w:val="multilevel"/>
    <w:tmpl w:val="67C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216409"/>
    <w:multiLevelType w:val="multilevel"/>
    <w:tmpl w:val="DEB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7F06EB"/>
    <w:multiLevelType w:val="multilevel"/>
    <w:tmpl w:val="241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CE65DA"/>
    <w:multiLevelType w:val="multilevel"/>
    <w:tmpl w:val="748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FF2442"/>
    <w:multiLevelType w:val="multilevel"/>
    <w:tmpl w:val="48C8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1440418"/>
    <w:multiLevelType w:val="multilevel"/>
    <w:tmpl w:val="8E62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1A352D8"/>
    <w:multiLevelType w:val="multilevel"/>
    <w:tmpl w:val="048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6E300F"/>
    <w:multiLevelType w:val="multilevel"/>
    <w:tmpl w:val="B926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AB5A49"/>
    <w:multiLevelType w:val="multilevel"/>
    <w:tmpl w:val="B20E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3A5B06"/>
    <w:multiLevelType w:val="multilevel"/>
    <w:tmpl w:val="6D82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BB159D"/>
    <w:multiLevelType w:val="multilevel"/>
    <w:tmpl w:val="A60E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4332772"/>
    <w:multiLevelType w:val="multilevel"/>
    <w:tmpl w:val="148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3A245C"/>
    <w:multiLevelType w:val="multilevel"/>
    <w:tmpl w:val="419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BE5B1E"/>
    <w:multiLevelType w:val="multilevel"/>
    <w:tmpl w:val="ABD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5A5F1E"/>
    <w:multiLevelType w:val="multilevel"/>
    <w:tmpl w:val="7AF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5DC4988"/>
    <w:multiLevelType w:val="multilevel"/>
    <w:tmpl w:val="30E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847196"/>
    <w:multiLevelType w:val="multilevel"/>
    <w:tmpl w:val="D4D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1B14BC"/>
    <w:multiLevelType w:val="multilevel"/>
    <w:tmpl w:val="344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96112F"/>
    <w:multiLevelType w:val="multilevel"/>
    <w:tmpl w:val="E2B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F05592"/>
    <w:multiLevelType w:val="multilevel"/>
    <w:tmpl w:val="3720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254701"/>
    <w:multiLevelType w:val="multilevel"/>
    <w:tmpl w:val="5C0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45177C"/>
    <w:multiLevelType w:val="multilevel"/>
    <w:tmpl w:val="43D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9F90AEC"/>
    <w:multiLevelType w:val="multilevel"/>
    <w:tmpl w:val="6A8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A2704DF"/>
    <w:multiLevelType w:val="multilevel"/>
    <w:tmpl w:val="1808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DD4B5E"/>
    <w:multiLevelType w:val="multilevel"/>
    <w:tmpl w:val="58AA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E97F0E"/>
    <w:multiLevelType w:val="multilevel"/>
    <w:tmpl w:val="073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B343C3D"/>
    <w:multiLevelType w:val="multilevel"/>
    <w:tmpl w:val="43B8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B565BAA"/>
    <w:multiLevelType w:val="multilevel"/>
    <w:tmpl w:val="ACCC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D73596"/>
    <w:multiLevelType w:val="multilevel"/>
    <w:tmpl w:val="F7EA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C9832D1"/>
    <w:multiLevelType w:val="multilevel"/>
    <w:tmpl w:val="807E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9C3D18"/>
    <w:multiLevelType w:val="multilevel"/>
    <w:tmpl w:val="116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D13282E"/>
    <w:multiLevelType w:val="multilevel"/>
    <w:tmpl w:val="72E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D341477"/>
    <w:multiLevelType w:val="multilevel"/>
    <w:tmpl w:val="C01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BA17F0"/>
    <w:multiLevelType w:val="multilevel"/>
    <w:tmpl w:val="EB9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E637C0C"/>
    <w:multiLevelType w:val="multilevel"/>
    <w:tmpl w:val="5EC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793F7B"/>
    <w:multiLevelType w:val="multilevel"/>
    <w:tmpl w:val="2842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ECC2A53"/>
    <w:multiLevelType w:val="multilevel"/>
    <w:tmpl w:val="C66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EF425DF"/>
    <w:multiLevelType w:val="multilevel"/>
    <w:tmpl w:val="09B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181790"/>
    <w:multiLevelType w:val="multilevel"/>
    <w:tmpl w:val="234A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3E356D"/>
    <w:multiLevelType w:val="multilevel"/>
    <w:tmpl w:val="BE22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819044">
    <w:abstractNumId w:val="142"/>
  </w:num>
  <w:num w:numId="2" w16cid:durableId="837843959">
    <w:abstractNumId w:val="86"/>
  </w:num>
  <w:num w:numId="3" w16cid:durableId="49619020">
    <w:abstractNumId w:val="278"/>
  </w:num>
  <w:num w:numId="4" w16cid:durableId="844321532">
    <w:abstractNumId w:val="149"/>
  </w:num>
  <w:num w:numId="5" w16cid:durableId="1637101453">
    <w:abstractNumId w:val="200"/>
  </w:num>
  <w:num w:numId="6" w16cid:durableId="347415672">
    <w:abstractNumId w:val="282"/>
  </w:num>
  <w:num w:numId="7" w16cid:durableId="1481269439">
    <w:abstractNumId w:val="129"/>
  </w:num>
  <w:num w:numId="8" w16cid:durableId="921646489">
    <w:abstractNumId w:val="206"/>
  </w:num>
  <w:num w:numId="9" w16cid:durableId="71970549">
    <w:abstractNumId w:val="253"/>
  </w:num>
  <w:num w:numId="10" w16cid:durableId="1775519521">
    <w:abstractNumId w:val="103"/>
  </w:num>
  <w:num w:numId="11" w16cid:durableId="569997039">
    <w:abstractNumId w:val="262"/>
  </w:num>
  <w:num w:numId="12" w16cid:durableId="2122648911">
    <w:abstractNumId w:val="9"/>
  </w:num>
  <w:num w:numId="13" w16cid:durableId="1415663495">
    <w:abstractNumId w:val="139"/>
  </w:num>
  <w:num w:numId="14" w16cid:durableId="925260507">
    <w:abstractNumId w:val="131"/>
  </w:num>
  <w:num w:numId="15" w16cid:durableId="821429156">
    <w:abstractNumId w:val="153"/>
  </w:num>
  <w:num w:numId="16" w16cid:durableId="1952204807">
    <w:abstractNumId w:val="160"/>
  </w:num>
  <w:num w:numId="17" w16cid:durableId="369110740">
    <w:abstractNumId w:val="25"/>
  </w:num>
  <w:num w:numId="18" w16cid:durableId="1361007525">
    <w:abstractNumId w:val="113"/>
  </w:num>
  <w:num w:numId="19" w16cid:durableId="378552166">
    <w:abstractNumId w:val="101"/>
  </w:num>
  <w:num w:numId="20" w16cid:durableId="1472988278">
    <w:abstractNumId w:val="250"/>
  </w:num>
  <w:num w:numId="21" w16cid:durableId="665597760">
    <w:abstractNumId w:val="208"/>
  </w:num>
  <w:num w:numId="22" w16cid:durableId="1801067035">
    <w:abstractNumId w:val="152"/>
  </w:num>
  <w:num w:numId="23" w16cid:durableId="1175150107">
    <w:abstractNumId w:val="123"/>
  </w:num>
  <w:num w:numId="24" w16cid:durableId="239945695">
    <w:abstractNumId w:val="234"/>
  </w:num>
  <w:num w:numId="25" w16cid:durableId="2029410126">
    <w:abstractNumId w:val="7"/>
  </w:num>
  <w:num w:numId="26" w16cid:durableId="762458637">
    <w:abstractNumId w:val="39"/>
  </w:num>
  <w:num w:numId="27" w16cid:durableId="1458720989">
    <w:abstractNumId w:val="216"/>
  </w:num>
  <w:num w:numId="28" w16cid:durableId="741367882">
    <w:abstractNumId w:val="280"/>
  </w:num>
  <w:num w:numId="29" w16cid:durableId="1951085884">
    <w:abstractNumId w:val="178"/>
  </w:num>
  <w:num w:numId="30" w16cid:durableId="1706103584">
    <w:abstractNumId w:val="244"/>
  </w:num>
  <w:num w:numId="31" w16cid:durableId="373970016">
    <w:abstractNumId w:val="73"/>
  </w:num>
  <w:num w:numId="32" w16cid:durableId="323362010">
    <w:abstractNumId w:val="97"/>
  </w:num>
  <w:num w:numId="33" w16cid:durableId="1611430836">
    <w:abstractNumId w:val="34"/>
  </w:num>
  <w:num w:numId="34" w16cid:durableId="613635967">
    <w:abstractNumId w:val="279"/>
  </w:num>
  <w:num w:numId="35" w16cid:durableId="1450779865">
    <w:abstractNumId w:val="235"/>
  </w:num>
  <w:num w:numId="36" w16cid:durableId="1998729470">
    <w:abstractNumId w:val="180"/>
  </w:num>
  <w:num w:numId="37" w16cid:durableId="782382548">
    <w:abstractNumId w:val="112"/>
  </w:num>
  <w:num w:numId="38" w16cid:durableId="1945646785">
    <w:abstractNumId w:val="133"/>
  </w:num>
  <w:num w:numId="39" w16cid:durableId="750277390">
    <w:abstractNumId w:val="121"/>
  </w:num>
  <w:num w:numId="40" w16cid:durableId="1450853427">
    <w:abstractNumId w:val="212"/>
  </w:num>
  <w:num w:numId="41" w16cid:durableId="924146602">
    <w:abstractNumId w:val="23"/>
  </w:num>
  <w:num w:numId="42" w16cid:durableId="822964538">
    <w:abstractNumId w:val="168"/>
  </w:num>
  <w:num w:numId="43" w16cid:durableId="161355423">
    <w:abstractNumId w:val="11"/>
  </w:num>
  <w:num w:numId="44" w16cid:durableId="432865501">
    <w:abstractNumId w:val="165"/>
  </w:num>
  <w:num w:numId="45" w16cid:durableId="261770296">
    <w:abstractNumId w:val="122"/>
  </w:num>
  <w:num w:numId="46" w16cid:durableId="1851289541">
    <w:abstractNumId w:val="155"/>
  </w:num>
  <w:num w:numId="47" w16cid:durableId="1876000423">
    <w:abstractNumId w:val="119"/>
  </w:num>
  <w:num w:numId="48" w16cid:durableId="140583490">
    <w:abstractNumId w:val="65"/>
  </w:num>
  <w:num w:numId="49" w16cid:durableId="1807047556">
    <w:abstractNumId w:val="17"/>
  </w:num>
  <w:num w:numId="50" w16cid:durableId="1243566542">
    <w:abstractNumId w:val="104"/>
  </w:num>
  <w:num w:numId="51" w16cid:durableId="1168902601">
    <w:abstractNumId w:val="27"/>
  </w:num>
  <w:num w:numId="52" w16cid:durableId="1735926406">
    <w:abstractNumId w:val="88"/>
  </w:num>
  <w:num w:numId="53" w16cid:durableId="1341470891">
    <w:abstractNumId w:val="76"/>
  </w:num>
  <w:num w:numId="54" w16cid:durableId="471990951">
    <w:abstractNumId w:val="92"/>
  </w:num>
  <w:num w:numId="55" w16cid:durableId="1610769661">
    <w:abstractNumId w:val="281"/>
  </w:num>
  <w:num w:numId="56" w16cid:durableId="1673140031">
    <w:abstractNumId w:val="43"/>
  </w:num>
  <w:num w:numId="57" w16cid:durableId="1714302654">
    <w:abstractNumId w:val="10"/>
  </w:num>
  <w:num w:numId="58" w16cid:durableId="1732070769">
    <w:abstractNumId w:val="230"/>
  </w:num>
  <w:num w:numId="59" w16cid:durableId="1597472438">
    <w:abstractNumId w:val="134"/>
  </w:num>
  <w:num w:numId="60" w16cid:durableId="90054790">
    <w:abstractNumId w:val="177"/>
  </w:num>
  <w:num w:numId="61" w16cid:durableId="510098934">
    <w:abstractNumId w:val="239"/>
  </w:num>
  <w:num w:numId="62" w16cid:durableId="1819833432">
    <w:abstractNumId w:val="45"/>
  </w:num>
  <w:num w:numId="63" w16cid:durableId="1169977805">
    <w:abstractNumId w:val="99"/>
  </w:num>
  <w:num w:numId="64" w16cid:durableId="2062168791">
    <w:abstractNumId w:val="47"/>
  </w:num>
  <w:num w:numId="65" w16cid:durableId="1046178662">
    <w:abstractNumId w:val="79"/>
  </w:num>
  <w:num w:numId="66" w16cid:durableId="1222054434">
    <w:abstractNumId w:val="1"/>
  </w:num>
  <w:num w:numId="67" w16cid:durableId="1962880972">
    <w:abstractNumId w:val="223"/>
  </w:num>
  <w:num w:numId="68" w16cid:durableId="1415466898">
    <w:abstractNumId w:val="255"/>
  </w:num>
  <w:num w:numId="69" w16cid:durableId="2077431150">
    <w:abstractNumId w:val="148"/>
  </w:num>
  <w:num w:numId="70" w16cid:durableId="637346567">
    <w:abstractNumId w:val="130"/>
  </w:num>
  <w:num w:numId="71" w16cid:durableId="82385019">
    <w:abstractNumId w:val="4"/>
  </w:num>
  <w:num w:numId="72" w16cid:durableId="1286230378">
    <w:abstractNumId w:val="195"/>
  </w:num>
  <w:num w:numId="73" w16cid:durableId="1817336659">
    <w:abstractNumId w:val="91"/>
  </w:num>
  <w:num w:numId="74" w16cid:durableId="703598261">
    <w:abstractNumId w:val="192"/>
  </w:num>
  <w:num w:numId="75" w16cid:durableId="2093432482">
    <w:abstractNumId w:val="271"/>
  </w:num>
  <w:num w:numId="76" w16cid:durableId="1227842414">
    <w:abstractNumId w:val="5"/>
  </w:num>
  <w:num w:numId="77" w16cid:durableId="254049395">
    <w:abstractNumId w:val="20"/>
  </w:num>
  <w:num w:numId="78" w16cid:durableId="379941027">
    <w:abstractNumId w:val="29"/>
  </w:num>
  <w:num w:numId="79" w16cid:durableId="570316849">
    <w:abstractNumId w:val="217"/>
  </w:num>
  <w:num w:numId="80" w16cid:durableId="1602563236">
    <w:abstractNumId w:val="82"/>
  </w:num>
  <w:num w:numId="81" w16cid:durableId="1224754580">
    <w:abstractNumId w:val="193"/>
  </w:num>
  <w:num w:numId="82" w16cid:durableId="1366907914">
    <w:abstractNumId w:val="284"/>
  </w:num>
  <w:num w:numId="83" w16cid:durableId="1273900552">
    <w:abstractNumId w:val="105"/>
  </w:num>
  <w:num w:numId="84" w16cid:durableId="540019545">
    <w:abstractNumId w:val="115"/>
  </w:num>
  <w:num w:numId="85" w16cid:durableId="1400128728">
    <w:abstractNumId w:val="274"/>
  </w:num>
  <w:num w:numId="86" w16cid:durableId="843322459">
    <w:abstractNumId w:val="204"/>
  </w:num>
  <w:num w:numId="87" w16cid:durableId="64111809">
    <w:abstractNumId w:val="42"/>
  </w:num>
  <w:num w:numId="88" w16cid:durableId="351881749">
    <w:abstractNumId w:val="227"/>
  </w:num>
  <w:num w:numId="89" w16cid:durableId="1530143162">
    <w:abstractNumId w:val="189"/>
  </w:num>
  <w:num w:numId="90" w16cid:durableId="1160078080">
    <w:abstractNumId w:val="84"/>
  </w:num>
  <w:num w:numId="91" w16cid:durableId="1127896836">
    <w:abstractNumId w:val="138"/>
  </w:num>
  <w:num w:numId="92" w16cid:durableId="1363554035">
    <w:abstractNumId w:val="270"/>
  </w:num>
  <w:num w:numId="93" w16cid:durableId="230583945">
    <w:abstractNumId w:val="218"/>
  </w:num>
  <w:num w:numId="94" w16cid:durableId="614943271">
    <w:abstractNumId w:val="181"/>
  </w:num>
  <w:num w:numId="95" w16cid:durableId="147938927">
    <w:abstractNumId w:val="15"/>
  </w:num>
  <w:num w:numId="96" w16cid:durableId="38358244">
    <w:abstractNumId w:val="81"/>
  </w:num>
  <w:num w:numId="97" w16cid:durableId="1575047445">
    <w:abstractNumId w:val="51"/>
  </w:num>
  <w:num w:numId="98" w16cid:durableId="429938079">
    <w:abstractNumId w:val="163"/>
  </w:num>
  <w:num w:numId="99" w16cid:durableId="1461990730">
    <w:abstractNumId w:val="258"/>
  </w:num>
  <w:num w:numId="100" w16cid:durableId="878855412">
    <w:abstractNumId w:val="50"/>
  </w:num>
  <w:num w:numId="101" w16cid:durableId="2014407643">
    <w:abstractNumId w:val="58"/>
  </w:num>
  <w:num w:numId="102" w16cid:durableId="614212490">
    <w:abstractNumId w:val="21"/>
  </w:num>
  <w:num w:numId="103" w16cid:durableId="542641627">
    <w:abstractNumId w:val="108"/>
  </w:num>
  <w:num w:numId="104" w16cid:durableId="1737625579">
    <w:abstractNumId w:val="161"/>
  </w:num>
  <w:num w:numId="105" w16cid:durableId="139462962">
    <w:abstractNumId w:val="205"/>
  </w:num>
  <w:num w:numId="106" w16cid:durableId="1999533878">
    <w:abstractNumId w:val="277"/>
  </w:num>
  <w:num w:numId="107" w16cid:durableId="2135438363">
    <w:abstractNumId w:val="48"/>
  </w:num>
  <w:num w:numId="108" w16cid:durableId="900597817">
    <w:abstractNumId w:val="71"/>
  </w:num>
  <w:num w:numId="109" w16cid:durableId="2080788114">
    <w:abstractNumId w:val="49"/>
  </w:num>
  <w:num w:numId="110" w16cid:durableId="688331504">
    <w:abstractNumId w:val="210"/>
  </w:num>
  <w:num w:numId="111" w16cid:durableId="389234398">
    <w:abstractNumId w:val="37"/>
  </w:num>
  <w:num w:numId="112" w16cid:durableId="1809587959">
    <w:abstractNumId w:val="53"/>
  </w:num>
  <w:num w:numId="113" w16cid:durableId="1753434490">
    <w:abstractNumId w:val="55"/>
  </w:num>
  <w:num w:numId="114" w16cid:durableId="1442991892">
    <w:abstractNumId w:val="57"/>
  </w:num>
  <w:num w:numId="115" w16cid:durableId="1103526235">
    <w:abstractNumId w:val="285"/>
  </w:num>
  <w:num w:numId="116" w16cid:durableId="1206259496">
    <w:abstractNumId w:val="237"/>
  </w:num>
  <w:num w:numId="117" w16cid:durableId="2115248783">
    <w:abstractNumId w:val="64"/>
  </w:num>
  <w:num w:numId="118" w16cid:durableId="1967083333">
    <w:abstractNumId w:val="252"/>
  </w:num>
  <w:num w:numId="119" w16cid:durableId="1475296044">
    <w:abstractNumId w:val="215"/>
  </w:num>
  <w:num w:numId="120" w16cid:durableId="785349897">
    <w:abstractNumId w:val="186"/>
  </w:num>
  <w:num w:numId="121" w16cid:durableId="1469860572">
    <w:abstractNumId w:val="38"/>
  </w:num>
  <w:num w:numId="122" w16cid:durableId="14575506">
    <w:abstractNumId w:val="74"/>
  </w:num>
  <w:num w:numId="123" w16cid:durableId="477503213">
    <w:abstractNumId w:val="18"/>
  </w:num>
  <w:num w:numId="124" w16cid:durableId="480274514">
    <w:abstractNumId w:val="80"/>
  </w:num>
  <w:num w:numId="125" w16cid:durableId="38363511">
    <w:abstractNumId w:val="169"/>
  </w:num>
  <w:num w:numId="126" w16cid:durableId="222567310">
    <w:abstractNumId w:val="222"/>
  </w:num>
  <w:num w:numId="127" w16cid:durableId="1274632281">
    <w:abstractNumId w:val="136"/>
  </w:num>
  <w:num w:numId="128" w16cid:durableId="1270048107">
    <w:abstractNumId w:val="24"/>
  </w:num>
  <w:num w:numId="129" w16cid:durableId="325135482">
    <w:abstractNumId w:val="56"/>
  </w:num>
  <w:num w:numId="130" w16cid:durableId="2068020156">
    <w:abstractNumId w:val="251"/>
  </w:num>
  <w:num w:numId="131" w16cid:durableId="1606114412">
    <w:abstractNumId w:val="94"/>
  </w:num>
  <w:num w:numId="132" w16cid:durableId="276134443">
    <w:abstractNumId w:val="256"/>
  </w:num>
  <w:num w:numId="133" w16cid:durableId="1159425772">
    <w:abstractNumId w:val="93"/>
  </w:num>
  <w:num w:numId="134" w16cid:durableId="1169519879">
    <w:abstractNumId w:val="124"/>
  </w:num>
  <w:num w:numId="135" w16cid:durableId="803304563">
    <w:abstractNumId w:val="243"/>
  </w:num>
  <w:num w:numId="136" w16cid:durableId="1248342192">
    <w:abstractNumId w:val="109"/>
  </w:num>
  <w:num w:numId="137" w16cid:durableId="771630573">
    <w:abstractNumId w:val="288"/>
  </w:num>
  <w:num w:numId="138" w16cid:durableId="1391490654">
    <w:abstractNumId w:val="83"/>
  </w:num>
  <w:num w:numId="139" w16cid:durableId="1461611572">
    <w:abstractNumId w:val="117"/>
  </w:num>
  <w:num w:numId="140" w16cid:durableId="1887988678">
    <w:abstractNumId w:val="145"/>
  </w:num>
  <w:num w:numId="141" w16cid:durableId="658074268">
    <w:abstractNumId w:val="219"/>
  </w:num>
  <w:num w:numId="142" w16cid:durableId="1758360805">
    <w:abstractNumId w:val="137"/>
  </w:num>
  <w:num w:numId="143" w16cid:durableId="22292392">
    <w:abstractNumId w:val="46"/>
  </w:num>
  <w:num w:numId="144" w16cid:durableId="895042376">
    <w:abstractNumId w:val="35"/>
  </w:num>
  <w:num w:numId="145" w16cid:durableId="426006431">
    <w:abstractNumId w:val="202"/>
  </w:num>
  <w:num w:numId="146" w16cid:durableId="877856422">
    <w:abstractNumId w:val="197"/>
  </w:num>
  <w:num w:numId="147" w16cid:durableId="1476724385">
    <w:abstractNumId w:val="179"/>
  </w:num>
  <w:num w:numId="148" w16cid:durableId="655453319">
    <w:abstractNumId w:val="273"/>
  </w:num>
  <w:num w:numId="149" w16cid:durableId="774062359">
    <w:abstractNumId w:val="125"/>
  </w:num>
  <w:num w:numId="150" w16cid:durableId="551038829">
    <w:abstractNumId w:val="185"/>
  </w:num>
  <w:num w:numId="151" w16cid:durableId="792479940">
    <w:abstractNumId w:val="118"/>
  </w:num>
  <w:num w:numId="152" w16cid:durableId="1930893115">
    <w:abstractNumId w:val="187"/>
  </w:num>
  <w:num w:numId="153" w16cid:durableId="40832342">
    <w:abstractNumId w:val="260"/>
  </w:num>
  <w:num w:numId="154" w16cid:durableId="159926986">
    <w:abstractNumId w:val="214"/>
  </w:num>
  <w:num w:numId="155" w16cid:durableId="801506897">
    <w:abstractNumId w:val="264"/>
  </w:num>
  <w:num w:numId="156" w16cid:durableId="1512639854">
    <w:abstractNumId w:val="246"/>
  </w:num>
  <w:num w:numId="157" w16cid:durableId="1736581613">
    <w:abstractNumId w:val="224"/>
  </w:num>
  <w:num w:numId="158" w16cid:durableId="2070222506">
    <w:abstractNumId w:val="150"/>
  </w:num>
  <w:num w:numId="159" w16cid:durableId="1959599609">
    <w:abstractNumId w:val="63"/>
  </w:num>
  <w:num w:numId="160" w16cid:durableId="95180361">
    <w:abstractNumId w:val="8"/>
  </w:num>
  <w:num w:numId="161" w16cid:durableId="158929159">
    <w:abstractNumId w:val="19"/>
  </w:num>
  <w:num w:numId="162" w16cid:durableId="1692416051">
    <w:abstractNumId w:val="59"/>
  </w:num>
  <w:num w:numId="163" w16cid:durableId="2123723021">
    <w:abstractNumId w:val="95"/>
  </w:num>
  <w:num w:numId="164" w16cid:durableId="227494839">
    <w:abstractNumId w:val="159"/>
  </w:num>
  <w:num w:numId="165" w16cid:durableId="742028762">
    <w:abstractNumId w:val="6"/>
  </w:num>
  <w:num w:numId="166" w16cid:durableId="1689677026">
    <w:abstractNumId w:val="261"/>
  </w:num>
  <w:num w:numId="167" w16cid:durableId="391000588">
    <w:abstractNumId w:val="276"/>
  </w:num>
  <w:num w:numId="168" w16cid:durableId="1201939283">
    <w:abstractNumId w:val="132"/>
  </w:num>
  <w:num w:numId="169" w16cid:durableId="7027829">
    <w:abstractNumId w:val="166"/>
  </w:num>
  <w:num w:numId="170" w16cid:durableId="2036930275">
    <w:abstractNumId w:val="60"/>
  </w:num>
  <w:num w:numId="171" w16cid:durableId="226033707">
    <w:abstractNumId w:val="151"/>
  </w:num>
  <w:num w:numId="172" w16cid:durableId="1177426150">
    <w:abstractNumId w:val="70"/>
  </w:num>
  <w:num w:numId="173" w16cid:durableId="1962370903">
    <w:abstractNumId w:val="221"/>
  </w:num>
  <w:num w:numId="174" w16cid:durableId="1132140155">
    <w:abstractNumId w:val="158"/>
  </w:num>
  <w:num w:numId="175" w16cid:durableId="822694256">
    <w:abstractNumId w:val="54"/>
  </w:num>
  <w:num w:numId="176" w16cid:durableId="2128617717">
    <w:abstractNumId w:val="14"/>
  </w:num>
  <w:num w:numId="177" w16cid:durableId="1109929971">
    <w:abstractNumId w:val="2"/>
  </w:num>
  <w:num w:numId="178" w16cid:durableId="370687659">
    <w:abstractNumId w:val="107"/>
  </w:num>
  <w:num w:numId="179" w16cid:durableId="1089274956">
    <w:abstractNumId w:val="188"/>
  </w:num>
  <w:num w:numId="180" w16cid:durableId="2132628355">
    <w:abstractNumId w:val="44"/>
  </w:num>
  <w:num w:numId="181" w16cid:durableId="2004817732">
    <w:abstractNumId w:val="31"/>
  </w:num>
  <w:num w:numId="182" w16cid:durableId="388579230">
    <w:abstractNumId w:val="156"/>
  </w:num>
  <w:num w:numId="183" w16cid:durableId="679433864">
    <w:abstractNumId w:val="196"/>
  </w:num>
  <w:num w:numId="184" w16cid:durableId="290677405">
    <w:abstractNumId w:val="265"/>
  </w:num>
  <w:num w:numId="185" w16cid:durableId="542132655">
    <w:abstractNumId w:val="266"/>
  </w:num>
  <w:num w:numId="186" w16cid:durableId="578058973">
    <w:abstractNumId w:val="36"/>
  </w:num>
  <w:num w:numId="187" w16cid:durableId="888762457">
    <w:abstractNumId w:val="147"/>
  </w:num>
  <w:num w:numId="188" w16cid:durableId="2018070192">
    <w:abstractNumId w:val="157"/>
  </w:num>
  <w:num w:numId="189" w16cid:durableId="164781279">
    <w:abstractNumId w:val="236"/>
  </w:num>
  <w:num w:numId="190" w16cid:durableId="1247568673">
    <w:abstractNumId w:val="114"/>
  </w:num>
  <w:num w:numId="191" w16cid:durableId="503932019">
    <w:abstractNumId w:val="85"/>
  </w:num>
  <w:num w:numId="192" w16cid:durableId="2115898201">
    <w:abstractNumId w:val="172"/>
  </w:num>
  <w:num w:numId="193" w16cid:durableId="1145778193">
    <w:abstractNumId w:val="283"/>
  </w:num>
  <w:num w:numId="194" w16cid:durableId="804930994">
    <w:abstractNumId w:val="120"/>
  </w:num>
  <w:num w:numId="195" w16cid:durableId="993877401">
    <w:abstractNumId w:val="267"/>
  </w:num>
  <w:num w:numId="196" w16cid:durableId="408966186">
    <w:abstractNumId w:val="0"/>
  </w:num>
  <w:num w:numId="197" w16cid:durableId="342126775">
    <w:abstractNumId w:val="75"/>
  </w:num>
  <w:num w:numId="198" w16cid:durableId="1184707507">
    <w:abstractNumId w:val="213"/>
  </w:num>
  <w:num w:numId="199" w16cid:durableId="1549612044">
    <w:abstractNumId w:val="33"/>
  </w:num>
  <w:num w:numId="200" w16cid:durableId="1104881656">
    <w:abstractNumId w:val="247"/>
  </w:num>
  <w:num w:numId="201" w16cid:durableId="1091589210">
    <w:abstractNumId w:val="96"/>
  </w:num>
  <w:num w:numId="202" w16cid:durableId="933437370">
    <w:abstractNumId w:val="144"/>
  </w:num>
  <w:num w:numId="203" w16cid:durableId="342971456">
    <w:abstractNumId w:val="228"/>
  </w:num>
  <w:num w:numId="204" w16cid:durableId="612515439">
    <w:abstractNumId w:val="240"/>
  </w:num>
  <w:num w:numId="205" w16cid:durableId="961229199">
    <w:abstractNumId w:val="242"/>
  </w:num>
  <w:num w:numId="206" w16cid:durableId="1816949943">
    <w:abstractNumId w:val="275"/>
  </w:num>
  <w:num w:numId="207" w16cid:durableId="932013520">
    <w:abstractNumId w:val="229"/>
  </w:num>
  <w:num w:numId="208" w16cid:durableId="791289386">
    <w:abstractNumId w:val="72"/>
  </w:num>
  <w:num w:numId="209" w16cid:durableId="1683163626">
    <w:abstractNumId w:val="272"/>
  </w:num>
  <w:num w:numId="210" w16cid:durableId="1113208223">
    <w:abstractNumId w:val="135"/>
  </w:num>
  <w:num w:numId="211" w16cid:durableId="2109546969">
    <w:abstractNumId w:val="211"/>
  </w:num>
  <w:num w:numId="212" w16cid:durableId="700863088">
    <w:abstractNumId w:val="100"/>
  </w:num>
  <w:num w:numId="213" w16cid:durableId="1412267732">
    <w:abstractNumId w:val="171"/>
  </w:num>
  <w:num w:numId="214" w16cid:durableId="2097700952">
    <w:abstractNumId w:val="241"/>
  </w:num>
  <w:num w:numId="215" w16cid:durableId="2003924270">
    <w:abstractNumId w:val="167"/>
  </w:num>
  <w:num w:numId="216" w16cid:durableId="475880747">
    <w:abstractNumId w:val="89"/>
  </w:num>
  <w:num w:numId="217" w16cid:durableId="1987390434">
    <w:abstractNumId w:val="52"/>
  </w:num>
  <w:num w:numId="218" w16cid:durableId="344594171">
    <w:abstractNumId w:val="140"/>
  </w:num>
  <w:num w:numId="219" w16cid:durableId="1240408014">
    <w:abstractNumId w:val="190"/>
  </w:num>
  <w:num w:numId="220" w16cid:durableId="121046147">
    <w:abstractNumId w:val="191"/>
  </w:num>
  <w:num w:numId="221" w16cid:durableId="987443619">
    <w:abstractNumId w:val="141"/>
  </w:num>
  <w:num w:numId="222" w16cid:durableId="60368220">
    <w:abstractNumId w:val="226"/>
  </w:num>
  <w:num w:numId="223" w16cid:durableId="1054234520">
    <w:abstractNumId w:val="13"/>
  </w:num>
  <w:num w:numId="224" w16cid:durableId="222565710">
    <w:abstractNumId w:val="116"/>
  </w:num>
  <w:num w:numId="225" w16cid:durableId="1498500473">
    <w:abstractNumId w:val="286"/>
  </w:num>
  <w:num w:numId="226" w16cid:durableId="1260529169">
    <w:abstractNumId w:val="176"/>
  </w:num>
  <w:num w:numId="227" w16cid:durableId="817186423">
    <w:abstractNumId w:val="26"/>
  </w:num>
  <w:num w:numId="228" w16cid:durableId="300379206">
    <w:abstractNumId w:val="12"/>
  </w:num>
  <w:num w:numId="229" w16cid:durableId="2005357917">
    <w:abstractNumId w:val="287"/>
  </w:num>
  <w:num w:numId="230" w16cid:durableId="1597130607">
    <w:abstractNumId w:val="87"/>
  </w:num>
  <w:num w:numId="231" w16cid:durableId="1977370080">
    <w:abstractNumId w:val="78"/>
  </w:num>
  <w:num w:numId="232" w16cid:durableId="2002153910">
    <w:abstractNumId w:val="209"/>
  </w:num>
  <w:num w:numId="233" w16cid:durableId="2074960614">
    <w:abstractNumId w:val="98"/>
  </w:num>
  <w:num w:numId="234" w16cid:durableId="515577645">
    <w:abstractNumId w:val="170"/>
  </w:num>
  <w:num w:numId="235" w16cid:durableId="899251446">
    <w:abstractNumId w:val="207"/>
  </w:num>
  <w:num w:numId="236" w16cid:durableId="954756703">
    <w:abstractNumId w:val="61"/>
  </w:num>
  <w:num w:numId="237" w16cid:durableId="2083402050">
    <w:abstractNumId w:val="3"/>
  </w:num>
  <w:num w:numId="238" w16cid:durableId="341276799">
    <w:abstractNumId w:val="249"/>
  </w:num>
  <w:num w:numId="239" w16cid:durableId="1445072743">
    <w:abstractNumId w:val="245"/>
  </w:num>
  <w:num w:numId="240" w16cid:durableId="2056391988">
    <w:abstractNumId w:val="32"/>
  </w:num>
  <w:num w:numId="241" w16cid:durableId="547422834">
    <w:abstractNumId w:val="182"/>
  </w:num>
  <w:num w:numId="242" w16cid:durableId="1344554444">
    <w:abstractNumId w:val="263"/>
  </w:num>
  <w:num w:numId="243" w16cid:durableId="1731689724">
    <w:abstractNumId w:val="269"/>
  </w:num>
  <w:num w:numId="244" w16cid:durableId="2047871593">
    <w:abstractNumId w:val="66"/>
  </w:num>
  <w:num w:numId="245" w16cid:durableId="1740596549">
    <w:abstractNumId w:val="40"/>
  </w:num>
  <w:num w:numId="246" w16cid:durableId="813715103">
    <w:abstractNumId w:val="201"/>
  </w:num>
  <w:num w:numId="247" w16cid:durableId="362248960">
    <w:abstractNumId w:val="220"/>
  </w:num>
  <w:num w:numId="248" w16cid:durableId="1822385857">
    <w:abstractNumId w:val="30"/>
  </w:num>
  <w:num w:numId="249" w16cid:durableId="1788349586">
    <w:abstractNumId w:val="127"/>
  </w:num>
  <w:num w:numId="250" w16cid:durableId="1668167098">
    <w:abstractNumId w:val="231"/>
  </w:num>
  <w:num w:numId="251" w16cid:durableId="914432390">
    <w:abstractNumId w:val="254"/>
  </w:num>
  <w:num w:numId="252" w16cid:durableId="1581476253">
    <w:abstractNumId w:val="143"/>
  </w:num>
  <w:num w:numId="253" w16cid:durableId="1081371667">
    <w:abstractNumId w:val="16"/>
  </w:num>
  <w:num w:numId="254" w16cid:durableId="385682823">
    <w:abstractNumId w:val="199"/>
  </w:num>
  <w:num w:numId="255" w16cid:durableId="96944862">
    <w:abstractNumId w:val="111"/>
  </w:num>
  <w:num w:numId="256" w16cid:durableId="1161967587">
    <w:abstractNumId w:val="268"/>
  </w:num>
  <w:num w:numId="257" w16cid:durableId="1997610376">
    <w:abstractNumId w:val="164"/>
  </w:num>
  <w:num w:numId="258" w16cid:durableId="62527543">
    <w:abstractNumId w:val="41"/>
  </w:num>
  <w:num w:numId="259" w16cid:durableId="411973399">
    <w:abstractNumId w:val="69"/>
  </w:num>
  <w:num w:numId="260" w16cid:durableId="625936486">
    <w:abstractNumId w:val="126"/>
  </w:num>
  <w:num w:numId="261" w16cid:durableId="605578578">
    <w:abstractNumId w:val="225"/>
  </w:num>
  <w:num w:numId="262" w16cid:durableId="480386002">
    <w:abstractNumId w:val="154"/>
  </w:num>
  <w:num w:numId="263" w16cid:durableId="652177827">
    <w:abstractNumId w:val="248"/>
  </w:num>
  <w:num w:numId="264" w16cid:durableId="2078821889">
    <w:abstractNumId w:val="183"/>
  </w:num>
  <w:num w:numId="265" w16cid:durableId="659499942">
    <w:abstractNumId w:val="128"/>
  </w:num>
  <w:num w:numId="266" w16cid:durableId="724336226">
    <w:abstractNumId w:val="106"/>
  </w:num>
  <w:num w:numId="267" w16cid:durableId="931471241">
    <w:abstractNumId w:val="173"/>
  </w:num>
  <w:num w:numId="268" w16cid:durableId="348992030">
    <w:abstractNumId w:val="259"/>
  </w:num>
  <w:num w:numId="269" w16cid:durableId="1518500797">
    <w:abstractNumId w:val="184"/>
  </w:num>
  <w:num w:numId="270" w16cid:durableId="2098017625">
    <w:abstractNumId w:val="146"/>
  </w:num>
  <w:num w:numId="271" w16cid:durableId="1167089257">
    <w:abstractNumId w:val="198"/>
  </w:num>
  <w:num w:numId="272" w16cid:durableId="1007177801">
    <w:abstractNumId w:val="68"/>
  </w:num>
  <w:num w:numId="273" w16cid:durableId="1175463386">
    <w:abstractNumId w:val="174"/>
  </w:num>
  <w:num w:numId="274" w16cid:durableId="1704746895">
    <w:abstractNumId w:val="162"/>
  </w:num>
  <w:num w:numId="275" w16cid:durableId="1262182381">
    <w:abstractNumId w:val="102"/>
  </w:num>
  <w:num w:numId="276" w16cid:durableId="1685666910">
    <w:abstractNumId w:val="194"/>
  </w:num>
  <w:num w:numId="277" w16cid:durableId="495347100">
    <w:abstractNumId w:val="90"/>
  </w:num>
  <w:num w:numId="278" w16cid:durableId="615451147">
    <w:abstractNumId w:val="232"/>
  </w:num>
  <w:num w:numId="279" w16cid:durableId="433794429">
    <w:abstractNumId w:val="22"/>
  </w:num>
  <w:num w:numId="280" w16cid:durableId="1268318845">
    <w:abstractNumId w:val="203"/>
  </w:num>
  <w:num w:numId="281" w16cid:durableId="214316361">
    <w:abstractNumId w:val="62"/>
  </w:num>
  <w:num w:numId="282" w16cid:durableId="280573510">
    <w:abstractNumId w:val="257"/>
  </w:num>
  <w:num w:numId="283" w16cid:durableId="1452822703">
    <w:abstractNumId w:val="238"/>
  </w:num>
  <w:num w:numId="284" w16cid:durableId="2128624868">
    <w:abstractNumId w:val="77"/>
  </w:num>
  <w:num w:numId="285" w16cid:durableId="1970162459">
    <w:abstractNumId w:val="110"/>
  </w:num>
  <w:num w:numId="286" w16cid:durableId="1353192007">
    <w:abstractNumId w:val="28"/>
  </w:num>
  <w:num w:numId="287" w16cid:durableId="1871994322">
    <w:abstractNumId w:val="175"/>
  </w:num>
  <w:num w:numId="288" w16cid:durableId="865295802">
    <w:abstractNumId w:val="67"/>
  </w:num>
  <w:num w:numId="289" w16cid:durableId="863400183">
    <w:abstractNumId w:val="233"/>
  </w:num>
  <w:numIdMacAtCleanup w:val="2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85"/>
    <w:rsid w:val="00154642"/>
    <w:rsid w:val="003B175E"/>
    <w:rsid w:val="005E4B85"/>
    <w:rsid w:val="00E9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1AA7"/>
  <w15:chartTrackingRefBased/>
  <w15:docId w15:val="{BBA7A8AA-3A0B-FC43-8012-0D10F389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8B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85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E948B4"/>
  </w:style>
  <w:style w:type="paragraph" w:customStyle="1" w:styleId="p2">
    <w:name w:val="p2"/>
    <w:basedOn w:val="Normal"/>
    <w:rsid w:val="00E948B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E948B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E948B4"/>
    <w:pPr>
      <w:spacing w:before="100" w:beforeAutospacing="1" w:after="100" w:afterAutospacing="1"/>
    </w:pPr>
  </w:style>
  <w:style w:type="paragraph" w:customStyle="1" w:styleId="p5">
    <w:name w:val="p5"/>
    <w:basedOn w:val="Normal"/>
    <w:rsid w:val="00E948B4"/>
    <w:pPr>
      <w:spacing w:before="100" w:beforeAutospacing="1" w:after="100" w:afterAutospacing="1"/>
    </w:pPr>
  </w:style>
  <w:style w:type="paragraph" w:customStyle="1" w:styleId="p6">
    <w:name w:val="p6"/>
    <w:basedOn w:val="Normal"/>
    <w:rsid w:val="00E948B4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48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48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48B4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948B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143</Pages>
  <Words>11831</Words>
  <Characters>67438</Characters>
  <Application>Microsoft Office Word</Application>
  <DocSecurity>0</DocSecurity>
  <Lines>561</Lines>
  <Paragraphs>158</Paragraphs>
  <ScaleCrop>false</ScaleCrop>
  <Company/>
  <LinksUpToDate>false</LinksUpToDate>
  <CharactersWithSpaces>79111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2026-06-11T10:44:00Z</dcterms:created>
  <dcterms:modified xsi:type="dcterms:W3CDTF">2026-06-11T11:01:00Z</dcterms:modified>
</cp:coreProperties>
</file>