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E" w:rsidRDefault="00077B64">
      <w:r>
        <w:t>Tim Vigers</w:t>
      </w:r>
      <w:bookmarkStart w:id="0" w:name="_GoBack"/>
      <w:bookmarkEnd w:id="0"/>
    </w:p>
    <w:p w:rsidR="00077B64" w:rsidRDefault="00077B64">
      <w:r>
        <w:t>Genomics in R</w:t>
      </w:r>
    </w:p>
    <w:p w:rsidR="00077B64" w:rsidRDefault="00077B64">
      <w:r>
        <w:t>Homework 1</w:t>
      </w:r>
    </w:p>
    <w:p w:rsidR="00077B64" w:rsidRDefault="00077B64">
      <w:r>
        <w:t>January 27, 2019</w:t>
      </w:r>
    </w:p>
    <w:p w:rsidR="00077B64" w:rsidRDefault="00077B64"/>
    <w:p w:rsidR="00077B64" w:rsidRDefault="00077B64"/>
    <w:p w:rsidR="00FC7CE7" w:rsidRDefault="00077B64">
      <w:pPr>
        <w:rPr>
          <w:u w:val="single"/>
        </w:rPr>
      </w:pPr>
      <w:r>
        <w:rPr>
          <w:u w:val="single"/>
        </w:rPr>
        <w:t>Homework 1 Screenshots</w:t>
      </w:r>
    </w:p>
    <w:p w:rsidR="00FC7CE7" w:rsidRDefault="00FC7CE7">
      <w:pPr>
        <w:rPr>
          <w:u w:val="single"/>
        </w:rPr>
      </w:pPr>
    </w:p>
    <w:p w:rsidR="00911958" w:rsidRPr="00911958" w:rsidRDefault="00911958">
      <w:r>
        <w:t xml:space="preserve">2. </w:t>
      </w:r>
    </w:p>
    <w:p w:rsidR="00911958" w:rsidRDefault="00911958">
      <w:r>
        <w:rPr>
          <w:noProof/>
        </w:rPr>
        <w:drawing>
          <wp:inline distT="0" distB="0" distL="0" distR="0">
            <wp:extent cx="3721544" cy="330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89" cy="33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58" w:rsidRDefault="00911958"/>
    <w:p w:rsidR="006432DF" w:rsidRDefault="00911958">
      <w:r>
        <w:t>3.</w:t>
      </w:r>
    </w:p>
    <w:p w:rsidR="00911958" w:rsidRDefault="00911958">
      <w:r>
        <w:t xml:space="preserve"> </w:t>
      </w:r>
      <w:r w:rsidR="006432DF">
        <w:rPr>
          <w:noProof/>
        </w:rPr>
        <w:drawing>
          <wp:inline distT="0" distB="0" distL="0" distR="0" wp14:anchorId="62075B7B" wp14:editId="4F4D6AA1">
            <wp:extent cx="2379978" cy="285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25" cy="28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48" w:rsidRDefault="00FF7648"/>
    <w:p w:rsidR="00FF7648" w:rsidRPr="00FC7CE7" w:rsidRDefault="00FF7648">
      <w:r>
        <w:t xml:space="preserve">4. </w:t>
      </w:r>
    </w:p>
    <w:p w:rsidR="00865AA5" w:rsidRDefault="00FC7CE7">
      <w:pPr>
        <w:rPr>
          <w:u w:val="single"/>
        </w:rPr>
      </w:pPr>
      <w:r>
        <w:rPr>
          <w:noProof/>
        </w:rPr>
        <w:drawing>
          <wp:inline distT="0" distB="0" distL="0" distR="0">
            <wp:extent cx="3313862" cy="398371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30" cy="40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47" w:rsidRDefault="00330247">
      <w:pPr>
        <w:rPr>
          <w:u w:val="single"/>
        </w:rPr>
      </w:pPr>
    </w:p>
    <w:p w:rsidR="00330247" w:rsidRPr="00330247" w:rsidRDefault="00330247">
      <w:r>
        <w:t xml:space="preserve">5. </w:t>
      </w:r>
    </w:p>
    <w:p w:rsidR="00FC7CE7" w:rsidRPr="00FC7CE7" w:rsidRDefault="00FC7CE7">
      <w:pPr>
        <w:rPr>
          <w:u w:val="single"/>
        </w:rPr>
      </w:pPr>
      <w:r>
        <w:rPr>
          <w:noProof/>
        </w:rPr>
        <w:drawing>
          <wp:inline distT="0" distB="0" distL="0" distR="0">
            <wp:extent cx="5279221" cy="3299513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014" cy="33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E7" w:rsidRPr="00FC7CE7" w:rsidSect="0042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20"/>
    <w:rsid w:val="00077B64"/>
    <w:rsid w:val="002F0A0D"/>
    <w:rsid w:val="00330247"/>
    <w:rsid w:val="004219FD"/>
    <w:rsid w:val="0056342E"/>
    <w:rsid w:val="006432DF"/>
    <w:rsid w:val="0072163A"/>
    <w:rsid w:val="00865AA5"/>
    <w:rsid w:val="00911958"/>
    <w:rsid w:val="00955320"/>
    <w:rsid w:val="009D25F5"/>
    <w:rsid w:val="00FC7CE7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2D6"/>
  <w15:chartTrackingRefBased/>
  <w15:docId w15:val="{951D9844-DCB3-3249-90EF-89971794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13</cp:revision>
  <dcterms:created xsi:type="dcterms:W3CDTF">2019-01-27T16:25:00Z</dcterms:created>
  <dcterms:modified xsi:type="dcterms:W3CDTF">2019-01-27T16:36:00Z</dcterms:modified>
</cp:coreProperties>
</file>