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ED3B4C" w:rsidP="1BED3B4C" w:rsidRDefault="1BED3B4C" w14:paraId="37D521EE" w14:textId="342CA749">
      <w:pPr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fr-FR"/>
        </w:rPr>
      </w:pP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CONGUISTI Nicolas</w:t>
      </w:r>
    </w:p>
    <w:p w:rsidR="1BED3B4C" w:rsidP="1BED3B4C" w:rsidRDefault="1BED3B4C" w14:paraId="3E61454C" w14:textId="6095CD0D">
      <w:pPr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fr-FR"/>
        </w:rPr>
      </w:pP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ESPINASSE Virgile</w:t>
      </w:r>
    </w:p>
    <w:p w:rsidR="1BED3B4C" w:rsidP="1BED3B4C" w:rsidRDefault="1BED3B4C" w14:paraId="268F7E9F" w14:textId="67C4D1B0">
      <w:pPr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fr-FR"/>
        </w:rPr>
      </w:pP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JULLIARD Timéo</w:t>
      </w:r>
    </w:p>
    <w:p w:rsidR="1BED3B4C" w:rsidP="1BED3B4C" w:rsidRDefault="1BED3B4C" w14:paraId="4118F17C" w14:textId="60ECBDB0">
      <w:pPr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fr-FR"/>
        </w:rPr>
      </w:pP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LAVERGNE Elsa</w:t>
      </w:r>
    </w:p>
    <w:p w:rsidR="1BED3B4C" w:rsidP="1BED3B4C" w:rsidRDefault="1BED3B4C" w14:paraId="07639E66" w14:textId="3F1670F7">
      <w:p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fr-FR"/>
        </w:rPr>
      </w:pP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SALLENAVE XAN</w:t>
      </w:r>
    </w:p>
    <w:p w:rsidR="1BED3B4C" w:rsidP="6AEDAA84" w:rsidRDefault="1BED3B4C" w14:paraId="26E351F1" w14:textId="08D26EB7">
      <w:p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fr-FR"/>
        </w:rPr>
      </w:pPr>
      <w:r w:rsidRPr="6AEDAA84" w:rsidR="6AEDAA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TD2 Parcours D</w:t>
      </w:r>
    </w:p>
    <w:p w:rsidR="1BED3B4C" w:rsidP="1BED3B4C" w:rsidRDefault="1BED3B4C" w14:paraId="79AD5405" w14:textId="700DF99C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>
        <w:br/>
      </w:r>
      <w:r>
        <w:br/>
      </w:r>
    </w:p>
    <w:p w:rsidR="1BED3B4C" w:rsidP="1BED3B4C" w:rsidRDefault="1BED3B4C" w14:paraId="5FF73347" w14:textId="727E1A9A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>
        <w:br/>
      </w:r>
      <w:r>
        <w:br/>
      </w:r>
      <w:r>
        <w:br/>
      </w:r>
      <w:r>
        <w:br/>
      </w:r>
    </w:p>
    <w:p w:rsidR="1BED3B4C" w:rsidP="21D0C7AD" w:rsidRDefault="1BED3B4C" w14:paraId="5386FB2F" w14:textId="6D7C00BF">
      <w:pPr>
        <w:pStyle w:val="Normal"/>
        <w:keepNext w:val="1"/>
        <w:keepLines w:val="1"/>
        <w:jc w:val="center"/>
        <w:rPr>
          <w:b w:val="1"/>
          <w:bCs w:val="1"/>
          <w:noProof w:val="0"/>
          <w:lang w:val="fr-FR"/>
        </w:rPr>
      </w:pPr>
      <w:r w:rsidRPr="21D0C7AD" w:rsidR="21D0C7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2125"/>
          <w:sz w:val="48"/>
          <w:szCs w:val="48"/>
          <w:lang w:val="fr-FR"/>
        </w:rPr>
        <w:t>Pôle Développement (C1&amp;C2)</w:t>
      </w:r>
      <w:r>
        <w:br/>
      </w:r>
      <w:r w:rsidRPr="21D0C7AD" w:rsidR="21D0C7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fr-FR"/>
        </w:rPr>
        <w:t>Projet n°21 - BonPlan&amp;Co</w:t>
      </w:r>
      <w:r>
        <w:br/>
      </w:r>
      <w:r w:rsidRPr="21D0C7AD" w:rsidR="21D0C7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fr-FR"/>
        </w:rPr>
        <w:t>Identification du problème algorithmique</w:t>
      </w:r>
      <w:r>
        <w:br/>
      </w:r>
      <w:r>
        <w:br/>
      </w:r>
    </w:p>
    <w:p w:rsidR="1BED3B4C" w:rsidP="1BED3B4C" w:rsidRDefault="1BED3B4C" w14:paraId="0CC16494" w14:textId="37EBC2FC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BED3B4C" w:rsidP="1BED3B4C" w:rsidRDefault="1BED3B4C" w14:paraId="63B5808E" w14:textId="25660884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BED3B4C" w:rsidP="1BED3B4C" w:rsidRDefault="1BED3B4C" w14:paraId="0CCBFB2E" w14:textId="2FFCC539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BED3B4C" w:rsidP="1BED3B4C" w:rsidRDefault="1BED3B4C" w14:paraId="042110F2" w14:textId="1A4BECD3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BED3B4C" w:rsidP="1BED3B4C" w:rsidRDefault="1BED3B4C" w14:paraId="13E5E510" w14:textId="63C4B00C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BED3B4C" w:rsidP="1BED3B4C" w:rsidRDefault="1BED3B4C" w14:paraId="19F69D15" w14:textId="2F33B7F3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BED3B4C" w:rsidP="1BED3B4C" w:rsidRDefault="1BED3B4C" w14:paraId="7FDEBD5B" w14:textId="16886F96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BED3B4C" w:rsidP="1BED3B4C" w:rsidRDefault="1BED3B4C" w14:paraId="7F4DDF9E" w14:textId="3C2FC8ED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BED3B4C" w:rsidP="1BED3B4C" w:rsidRDefault="1BED3B4C" w14:paraId="2828DA4B" w14:textId="1A632F17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BED3B4C" w:rsidP="1BED3B4C" w:rsidRDefault="1BED3B4C" w14:paraId="6A72D4C8" w14:textId="1306CD4C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>
        <w:br/>
      </w:r>
    </w:p>
    <w:p w:rsidR="1BED3B4C" w:rsidP="1BED3B4C" w:rsidRDefault="1BED3B4C" w14:paraId="11C987E5" w14:textId="4A326AB2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BED3B4C" w:rsidP="1BED3B4C" w:rsidRDefault="1BED3B4C" w14:paraId="65FFEE58" w14:textId="026C90D1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BED3B4C" w:rsidP="1BED3B4C" w:rsidRDefault="1BED3B4C" w14:paraId="721CE5D0" w14:textId="354CC2ED">
      <w:pPr>
        <w:spacing w:before="0" w:beforeAutospacing="off" w:after="0" w:afterAutospacing="off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>
        <w:drawing>
          <wp:inline wp14:editId="040C8254" wp14:anchorId="168668A3">
            <wp:extent cx="1085850" cy="1600200"/>
            <wp:effectExtent l="0" t="0" r="0" b="0"/>
            <wp:docPr id="760637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108b20b5f94b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D3B4C" w:rsidRDefault="1BED3B4C" w14:paraId="68BCF47C" w14:textId="27992027">
      <w:r>
        <w:br w:type="page"/>
      </w:r>
    </w:p>
    <w:p w:rsidR="1BED3B4C" w:rsidP="1BED3B4C" w:rsidRDefault="1BED3B4C" w14:paraId="76245DC3" w14:textId="47EDFF7B">
      <w:pPr>
        <w:pStyle w:val="Normal"/>
        <w:spacing w:before="0" w:beforeAutospacing="off" w:after="0" w:afterAutospacing="off" w:line="259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fr-FR"/>
        </w:rPr>
      </w:pPr>
      <w:r w:rsidRPr="1BED3B4C" w:rsidR="1BED3B4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fr-FR"/>
        </w:rPr>
        <w:t>Table des matières</w:t>
      </w:r>
    </w:p>
    <w:p w:rsidR="1BED3B4C" w:rsidP="1BED3B4C" w:rsidRDefault="1BED3B4C" w14:paraId="269F5934" w14:textId="491A8617">
      <w:pPr>
        <w:pStyle w:val="Normal"/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sdt>
      <w:sdtPr>
        <w:id w:val="2074523137"/>
        <w:docPartObj>
          <w:docPartGallery w:val="Table of Contents"/>
          <w:docPartUnique/>
        </w:docPartObj>
      </w:sdtPr>
      <w:sdtContent>
        <w:p w:rsidR="1BED3B4C" w:rsidP="1BED3B4C" w:rsidRDefault="1BED3B4C" w14:paraId="581A56F9" w14:textId="5F21F47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292171782">
            <w:r w:rsidRPr="7FCE346F" w:rsidR="7FCE346F">
              <w:rPr>
                <w:rStyle w:val="Hyperlink"/>
              </w:rPr>
              <w:t>1- Pitch de l’application</w:t>
            </w:r>
            <w:r>
              <w:tab/>
            </w:r>
            <w:r>
              <w:fldChar w:fldCharType="begin"/>
            </w:r>
            <w:r>
              <w:instrText xml:space="preserve">PAGEREF _Toc1292171782 \h</w:instrText>
            </w:r>
            <w:r>
              <w:fldChar w:fldCharType="separate"/>
            </w:r>
            <w:r w:rsidRPr="7FCE346F" w:rsidR="7FCE346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BED3B4C" w:rsidP="1BED3B4C" w:rsidRDefault="1BED3B4C" w14:paraId="082B9026" w14:textId="001A308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75255960">
            <w:r w:rsidRPr="7FCE346F" w:rsidR="7FCE346F">
              <w:rPr>
                <w:rStyle w:val="Hyperlink"/>
              </w:rPr>
              <w:t>2- Pitch du problème</w:t>
            </w:r>
            <w:r>
              <w:tab/>
            </w:r>
            <w:r>
              <w:fldChar w:fldCharType="begin"/>
            </w:r>
            <w:r>
              <w:instrText xml:space="preserve">PAGEREF _Toc775255960 \h</w:instrText>
            </w:r>
            <w:r>
              <w:fldChar w:fldCharType="separate"/>
            </w:r>
            <w:r w:rsidRPr="7FCE346F" w:rsidR="7FCE346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BED3B4C" w:rsidP="1BED3B4C" w:rsidRDefault="1BED3B4C" w14:paraId="2662AF1E" w14:textId="7DAE1D1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39455168">
            <w:r w:rsidRPr="7FCE346F" w:rsidR="7FCE346F">
              <w:rPr>
                <w:rStyle w:val="Hyperlink"/>
              </w:rPr>
              <w:t>3- Maquettes et/ou Schémas Illustratifs</w:t>
            </w:r>
            <w:r>
              <w:tab/>
            </w:r>
            <w:r>
              <w:fldChar w:fldCharType="begin"/>
            </w:r>
            <w:r>
              <w:instrText xml:space="preserve">PAGEREF _Toc1539455168 \h</w:instrText>
            </w:r>
            <w:r>
              <w:fldChar w:fldCharType="separate"/>
            </w:r>
            <w:r w:rsidRPr="7FCE346F" w:rsidR="7FCE346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BED3B4C" w:rsidP="1BED3B4C" w:rsidRDefault="1BED3B4C" w14:paraId="176C415C" w14:textId="39C4319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71648700">
            <w:r w:rsidRPr="7FCE346F" w:rsidR="7FCE346F">
              <w:rPr>
                <w:rStyle w:val="Hyperlink"/>
              </w:rPr>
              <w:t>4- Informations manipulées</w:t>
            </w:r>
            <w:r>
              <w:tab/>
            </w:r>
            <w:r>
              <w:fldChar w:fldCharType="begin"/>
            </w:r>
            <w:r>
              <w:instrText xml:space="preserve">PAGEREF _Toc1771648700 \h</w:instrText>
            </w:r>
            <w:r>
              <w:fldChar w:fldCharType="separate"/>
            </w:r>
            <w:r w:rsidRPr="7FCE346F" w:rsidR="7FCE346F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BED3B4C" w:rsidP="1BED3B4C" w:rsidRDefault="1BED3B4C" w14:paraId="38BA999B" w14:textId="5BA69E3D">
      <w:pPr>
        <w:pStyle w:val="Normal"/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BED3B4C" w:rsidRDefault="1BED3B4C" w14:paraId="10273FD1" w14:textId="3994A77A">
      <w:r>
        <w:br w:type="page"/>
      </w:r>
    </w:p>
    <w:p w:rsidR="1BED3B4C" w:rsidP="7FCE346F" w:rsidRDefault="1BED3B4C" w14:paraId="4608E7AB" w14:textId="2F5DD7F9">
      <w:pPr>
        <w:pStyle w:val="Heading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bookmarkStart w:name="_Toc1292171782" w:id="684677691"/>
      <w:r w:rsidRPr="7FCE346F" w:rsidR="7FCE346F">
        <w:rPr>
          <w:noProof w:val="0"/>
          <w:lang w:val="fr-FR"/>
        </w:rPr>
        <w:t>1- Pitch de l’application</w:t>
      </w:r>
      <w:bookmarkEnd w:id="684677691"/>
    </w:p>
    <w:p w:rsidR="1BED3B4C" w:rsidP="1BED3B4C" w:rsidRDefault="1BED3B4C" w14:paraId="098C600B" w14:textId="55DF0FDF">
      <w:pPr>
        <w:pStyle w:val="Normal"/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BED3B4C" w:rsidP="1BED3B4C" w:rsidRDefault="1BED3B4C" w14:paraId="53F70744" w14:textId="0EFAC8AE">
      <w:p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BonPlan&amp;Co est une application web développée par des étudiants pour les étudiants du BAB. Nous vous proposons une plateforme simple d'utilisation offrant une multitude de fonctionnalités.</w:t>
      </w:r>
    </w:p>
    <w:p w:rsidR="1BED3B4C" w:rsidP="1BED3B4C" w:rsidRDefault="1BED3B4C" w14:paraId="035B4E03" w14:textId="08492EFE">
      <w:p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BED3B4C" w:rsidP="1BED3B4C" w:rsidRDefault="1BED3B4C" w14:paraId="07308B5A" w14:textId="3E2B1150">
      <w:p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Tout d’abord, vous pourrez rechercher des restaurants et des </w:t>
      </w: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activités</w:t>
      </w: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de divertissement, tourisme, shopping, culture et sport à travers tout le BAB. Cela vous permettra de planifier à l’avance toutes vos futures sorties. </w:t>
      </w:r>
    </w:p>
    <w:p w:rsidR="1BED3B4C" w:rsidP="1BED3B4C" w:rsidRDefault="1BED3B4C" w14:paraId="0768AE97" w14:textId="257F3B02">
      <w:p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BED3B4C" w:rsidP="1BED3B4C" w:rsidRDefault="1BED3B4C" w14:paraId="691445E7" w14:textId="6432BDB0">
      <w:p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Il vous sera aussi possible de participer à des </w:t>
      </w: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 xml:space="preserve">évènements </w:t>
      </w: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à durée limitée, c’est l’idéal pour faire de nouvelles rencontres autour d’une passion commune.</w:t>
      </w:r>
    </w:p>
    <w:p w:rsidR="1BED3B4C" w:rsidP="1BED3B4C" w:rsidRDefault="1BED3B4C" w14:paraId="37C82E5F" w14:textId="7A7E607D">
      <w:p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BED3B4C" w:rsidP="1BED3B4C" w:rsidRDefault="1BED3B4C" w14:paraId="50EC0B46" w14:textId="3529C1BD">
      <w:p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Mais nous ne proposons pas que cela, BonPlan&amp;Co permet aussi de vous aider à développer votre vie active en recherchant des </w:t>
      </w: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offres d’emplois</w:t>
      </w: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, de </w:t>
      </w: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covoiturage</w:t>
      </w: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ou de </w:t>
      </w: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colocation</w:t>
      </w: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!</w:t>
      </w:r>
    </w:p>
    <w:p w:rsidR="1BED3B4C" w:rsidP="1BED3B4C" w:rsidRDefault="1BED3B4C" w14:paraId="72BFDD4C" w14:textId="5B50B5BF">
      <w:p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BED3B4C" w:rsidP="1BED3B4C" w:rsidRDefault="1BED3B4C" w14:paraId="57D62017" w14:textId="1B51A4DE">
      <w:p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Bien évidemment, chaque bon plan sera noté par les utilisateurs ayant déjà participé, ce qui permet de distinguer les plus belles pépites du BAB. Postez un </w:t>
      </w: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commentaire</w:t>
      </w: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et donnez votre avis pour informer les autres utilisateurs des meilleurs plans.</w:t>
      </w:r>
    </w:p>
    <w:p w:rsidR="1BED3B4C" w:rsidP="1BED3B4C" w:rsidRDefault="1BED3B4C" w14:paraId="1FEFE3B5" w14:textId="45C2EB68">
      <w:p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BED3B4C" w:rsidP="1BED3B4C" w:rsidRDefault="1BED3B4C" w14:paraId="13EC4CED" w14:textId="5E86112F">
      <w:pPr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BED3B4C" w:rsidR="1BED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Pour vous permettre de vous repérer parmi toutes les offres disponibles, nous mettons en place une carte interactive répertoriant tous les bons plans proposés !</w:t>
      </w:r>
    </w:p>
    <w:p w:rsidR="1BED3B4C" w:rsidP="1BED3B4C" w:rsidRDefault="1BED3B4C" w14:paraId="737EFCAB" w14:textId="2C415D70">
      <w:pPr>
        <w:pStyle w:val="Normal"/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w:rsidR="1BED3B4C" w:rsidP="7FCE346F" w:rsidRDefault="1BED3B4C" w14:paraId="44DFE867" w14:textId="67340994">
      <w:pPr>
        <w:pStyle w:val="Heading1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fr-FR"/>
        </w:rPr>
      </w:pPr>
      <w:bookmarkStart w:name="_Toc775255960" w:id="363147303"/>
      <w:r w:rsidRPr="7FCE346F" w:rsidR="7FCE346F">
        <w:rPr>
          <w:noProof w:val="0"/>
          <w:lang w:val="fr-FR"/>
        </w:rPr>
        <w:t>2- Pitch du problème</w:t>
      </w:r>
      <w:bookmarkEnd w:id="363147303"/>
    </w:p>
    <w:p w:rsidR="1BED3B4C" w:rsidP="1BED3B4C" w:rsidRDefault="1BED3B4C" w14:paraId="3A4427A7" w14:textId="26A37051">
      <w:pPr>
        <w:pStyle w:val="Normal"/>
        <w:spacing w:before="0" w:beforeAutospacing="off" w:after="0" w:afterAutospacing="off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fr-FR"/>
        </w:rPr>
      </w:pPr>
    </w:p>
    <w:p w:rsidR="1BED3B4C" w:rsidP="34A75105" w:rsidRDefault="1BED3B4C" w14:paraId="0E44F955" w14:textId="30BC9F4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4A75105" w:rsidR="34A751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fr-FR"/>
        </w:rPr>
        <w:t xml:space="preserve">Le problème algorithmique complexe que nous avons choisi est un algorithme de recommandation. Il consiste à proposer des offres personnalisées aux utilisateurs de </w:t>
      </w:r>
      <w:r w:rsidRPr="34A75105" w:rsidR="34A751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BonPlan&amp;Co</w:t>
      </w:r>
      <w:r w:rsidRPr="34A75105" w:rsidR="34A751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selon leur localisation et leurs dernières interactions avec l’application.</w:t>
      </w:r>
      <w:r>
        <w:br/>
      </w:r>
      <w:r w:rsidRPr="34A75105" w:rsidR="34A751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En effet, si un étudiant effectue beaucoup de recherches pour trouver des restaurants et en visite souvent, il serait intéressant de lui en proposer de nouveau qui se situent près de chez lui.</w:t>
      </w:r>
    </w:p>
    <w:p w:rsidR="34A75105" w:rsidP="34A75105" w:rsidRDefault="34A75105" w14:paraId="01E1F47D" w14:textId="08F1530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w:rsidR="34A75105" w:rsidP="34A75105" w:rsidRDefault="34A75105" w14:paraId="42B90056" w14:textId="16B68B0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4A75105" w:rsidR="34A751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Nous avons envisagé plusieurs solutions après avoir consulté le fonctionnement de divers algorithmes déjà existants.</w:t>
      </w:r>
    </w:p>
    <w:p w:rsidR="34A75105" w:rsidP="34A75105" w:rsidRDefault="34A75105" w14:paraId="4727C234" w14:textId="0A7128A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w:rsidR="34A75105" w:rsidP="34A75105" w:rsidRDefault="34A75105" w14:paraId="3B11F4A7" w14:textId="26DA647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4A75105" w:rsidR="34A751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[Insérer des exemples d’algorithmes]</w:t>
      </w:r>
    </w:p>
    <w:p w:rsidR="21D0C7AD" w:rsidP="21D0C7AD" w:rsidRDefault="21D0C7AD" w14:paraId="3376CE71" w14:textId="0731591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34A75105" w:rsidP="34A75105" w:rsidRDefault="34A75105" w14:paraId="308D87DF" w14:textId="73726C4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7FCE346F">
        <w:rPr/>
        <w:t xml:space="preserve">Sérendipité &gt; </w:t>
      </w:r>
      <w:hyperlink r:id="Rac6a54a9890d4c17">
        <w:r w:rsidRPr="7FCE346F" w:rsidR="7FCE346F">
          <w:rPr>
            <w:rStyle w:val="Hyperlink"/>
          </w:rPr>
          <w:t>Lien</w:t>
        </w:r>
      </w:hyperlink>
      <w:r w:rsidR="7FCE346F">
        <w:rPr/>
        <w:t xml:space="preserve"> | Il nous a intéressés pour la part de hasard qu’il offre. En effet, offrir quelque chose susceptible d’intéresser l’utilisateur mais en même temps sortant un peu de ce qu’il a l’habitude de consulter </w:t>
      </w:r>
      <w:r w:rsidR="7FCE346F">
        <w:rPr/>
        <w:t>peut-être</w:t>
      </w:r>
      <w:r w:rsidR="7FCE346F">
        <w:rPr/>
        <w:t xml:space="preserve"> intéressant.</w:t>
      </w:r>
    </w:p>
    <w:p w:rsidR="34A75105" w:rsidP="34A75105" w:rsidRDefault="34A75105" w14:paraId="6BBFE04F" w14:textId="3718F0D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7FCE346F">
        <w:rPr/>
        <w:t>User-</w:t>
      </w:r>
      <w:r w:rsidR="7FCE346F">
        <w:rPr/>
        <w:t xml:space="preserve">based </w:t>
      </w:r>
    </w:p>
    <w:p w:rsidR="34A75105" w:rsidP="34A75105" w:rsidRDefault="34A75105" w14:paraId="0ED3164E" w14:textId="6EA9D41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34A75105">
        <w:rPr/>
        <w:t>Item-Based</w:t>
      </w:r>
    </w:p>
    <w:p w:rsidR="34A75105" w:rsidP="34A75105" w:rsidRDefault="34A75105" w14:paraId="2D8786D2" w14:textId="5AE249C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1BED3B4C" w:rsidP="34A75105" w:rsidRDefault="1BED3B4C" w14:paraId="1F7EF562" w14:textId="00617CC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4A75105" w:rsidR="34A751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Notre algorithme se baserait sur l’approche “Item-</w:t>
      </w:r>
      <w:r w:rsidRPr="34A75105" w:rsidR="34A751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based</w:t>
      </w:r>
      <w:r w:rsidRPr="34A75105" w:rsidR="34A751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” (car il regardera les activités/événements/pratiques de l’utilisateur) avec des stéréotypes d’utilisateurs fictifs regroupant plusieurs caractéristiques.</w:t>
      </w:r>
    </w:p>
    <w:p w:rsidR="6C90670A" w:rsidP="6C90670A" w:rsidRDefault="6C90670A" w14:paraId="693B7617" w14:textId="0DDC69A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w:rsidR="6C90670A" w:rsidP="34A75105" w:rsidRDefault="6C90670A" w14:paraId="60FF7EEA" w14:textId="4D534EF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4A75105" w:rsidR="34A751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Tout d’abord, l’algorithme analyse tous les individus de la base de données pour essayer de remarquer des liens entre toutes les activités pratiquées par les individus. </w:t>
      </w:r>
      <w:r>
        <w:br/>
      </w:r>
      <w:r w:rsidRPr="34A75105" w:rsidR="34A751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Il va ensuite créer des profils types auquel rattacher les individus.</w:t>
      </w:r>
      <w:r>
        <w:br/>
      </w:r>
      <w:r w:rsidRPr="34A75105" w:rsidR="34A751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Après, il va déterminer à quel profil l’individu ressemble le plus et le classer dans ce groupe. </w:t>
      </w:r>
    </w:p>
    <w:p w:rsidR="6C90670A" w:rsidP="34A75105" w:rsidRDefault="6C90670A" w14:paraId="457957FB" w14:textId="598BD2B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4A75105" w:rsidR="34A751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Ainsi, l'appli peut déduire quelles activités l'utilisateur est le plus susceptible d’apprécier. </w:t>
      </w:r>
      <w:r>
        <w:br/>
      </w:r>
      <w:r w:rsidRPr="34A75105" w:rsidR="34A751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Il se basera sur les caractéristiques suivantes : </w:t>
      </w:r>
    </w:p>
    <w:p w:rsidR="1BED3B4C" w:rsidP="6C90670A" w:rsidRDefault="1BED3B4C" w14:paraId="2D6C90C8" w14:textId="15901D1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w:rsidR="6C90670A" w:rsidP="6AEDAA84" w:rsidRDefault="6C90670A" w14:paraId="69885B72" w14:textId="59ABE97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6AEDAA84" w:rsidR="6AEDAA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- Activités </w:t>
      </w:r>
      <w:r w:rsidRPr="6AEDAA84" w:rsidR="6AEDAA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prati</w:t>
      </w:r>
      <w:r w:rsidRPr="6AEDAA84" w:rsidR="6AEDAA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quées</w:t>
      </w:r>
    </w:p>
    <w:p w:rsidR="6C90670A" w:rsidP="6AEDAA84" w:rsidRDefault="6C90670A" w14:paraId="01464DB2" w14:textId="6144D1C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6AEDAA84" w:rsidR="6AEDAA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 Événement fréquentés</w:t>
      </w:r>
    </w:p>
    <w:p w:rsidR="6C90670A" w:rsidP="6AEDAA84" w:rsidRDefault="6C90670A" w14:paraId="0951058D" w14:textId="5561DE1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6AEDAA84" w:rsidR="6AEDAA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 Destinations de covoiturage</w:t>
      </w:r>
    </w:p>
    <w:p w:rsidR="6C90670A" w:rsidP="6AEDAA84" w:rsidRDefault="6C90670A" w14:paraId="4B0C75C0" w14:textId="0996B14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6AEDAA84" w:rsidR="6AEDAA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 Offres d’emploi cherchées</w:t>
      </w:r>
    </w:p>
    <w:p w:rsidR="6C90670A" w:rsidP="6AEDAA84" w:rsidRDefault="6C90670A" w14:paraId="3EA108A1" w14:textId="40397D4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6AEDAA84" w:rsidR="6AEDAA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 Recherche</w:t>
      </w:r>
    </w:p>
    <w:p w:rsidR="6C90670A" w:rsidP="6AEDAA84" w:rsidRDefault="6C90670A" w14:paraId="5766DFB9" w14:textId="34BF929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6AEDAA84" w:rsidR="6AEDAA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 Localisation</w:t>
      </w:r>
    </w:p>
    <w:p w:rsidR="1BED3B4C" w:rsidP="6AEDAA84" w:rsidRDefault="1BED3B4C" w14:paraId="3F1087FF" w14:textId="2ABB9709">
      <w:pPr>
        <w:pStyle w:val="Normal"/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fr-FR"/>
        </w:rPr>
      </w:pPr>
    </w:p>
    <w:p w:rsidR="6AEDAA84" w:rsidP="21D0C7AD" w:rsidRDefault="6AEDAA84" w14:paraId="487304E7" w14:textId="105C4CE4">
      <w:pPr>
        <w:pStyle w:val="Normal"/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fr-FR"/>
        </w:rPr>
      </w:pPr>
      <w:r w:rsidRPr="21D0C7AD" w:rsidR="21D0C7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fr-FR"/>
        </w:rPr>
        <w:t>Une fois l’utilisateur classifié dans un des profils donnés, il sera possible de le cibler avec des publicités d’offres qui lui conviennent.</w:t>
      </w:r>
    </w:p>
    <w:p w:rsidR="1BED3B4C" w:rsidP="7FCE346F" w:rsidRDefault="1BED3B4C" w14:paraId="7374BF9D" w14:textId="2CC03F6D">
      <w:pPr>
        <w:pStyle w:val="Heading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fr-FR"/>
        </w:rPr>
      </w:pPr>
      <w:bookmarkStart w:name="_Toc1539455168" w:id="1820279876"/>
      <w:r w:rsidRPr="7FCE346F" w:rsidR="7FCE346F">
        <w:rPr>
          <w:noProof w:val="0"/>
          <w:lang w:val="fr-FR"/>
        </w:rPr>
        <w:t>3- Maquettes et/ou Schémas Illustratifs</w:t>
      </w:r>
      <w:bookmarkEnd w:id="1820279876"/>
    </w:p>
    <w:p w:rsidR="1BED3B4C" w:rsidP="1BED3B4C" w:rsidRDefault="1BED3B4C" w14:paraId="40E99CA5" w14:textId="1177CA28">
      <w:pPr>
        <w:pStyle w:val="Normal"/>
        <w:spacing w:before="0" w:beforeAutospacing="off" w:after="0" w:afterAutospacing="off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fr-FR"/>
        </w:rPr>
      </w:pPr>
    </w:p>
    <w:p w:rsidR="7FCE346F" w:rsidP="7FCE346F" w:rsidRDefault="7FCE346F" w14:paraId="4B9E89F1" w14:textId="55BC61AB">
      <w:pPr>
        <w:pStyle w:val="Normal"/>
        <w:spacing w:before="0" w:beforeAutospacing="off" w:after="0" w:afterAutospacing="off" w:line="259" w:lineRule="auto"/>
        <w:jc w:val="both"/>
      </w:pPr>
      <w:r>
        <w:drawing>
          <wp:inline wp14:editId="3A8FBDD2" wp14:anchorId="1763A7AE">
            <wp:extent cx="4572000" cy="2762250"/>
            <wp:effectExtent l="0" t="0" r="0" b="0"/>
            <wp:docPr id="332383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3a9002d0ed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D3B4C" w:rsidP="1BED3B4C" w:rsidRDefault="1BED3B4C" w14:paraId="340A1161" w14:textId="54D5D0A9">
      <w:pPr>
        <w:pStyle w:val="Normal"/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fr-FR"/>
        </w:rPr>
      </w:pPr>
    </w:p>
    <w:p w:rsidR="1BED3B4C" w:rsidP="7FCE346F" w:rsidRDefault="1BED3B4C" w14:paraId="0FEFB896" w14:textId="4F6C8BAE">
      <w:pPr>
        <w:pStyle w:val="Heading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fr-FR"/>
        </w:rPr>
      </w:pPr>
      <w:bookmarkStart w:name="_Toc1771648700" w:id="2137590005"/>
      <w:r w:rsidRPr="7FCE346F" w:rsidR="7FCE346F">
        <w:rPr>
          <w:noProof w:val="0"/>
          <w:lang w:val="fr-FR"/>
        </w:rPr>
        <w:t>4- Informations manipulées</w:t>
      </w:r>
      <w:bookmarkEnd w:id="2137590005"/>
    </w:p>
    <w:p w:rsidR="1BED3B4C" w:rsidP="2665D398" w:rsidRDefault="1BED3B4C" w14:paraId="3BBC1F7A" w14:textId="74AF540F">
      <w:pPr>
        <w:pStyle w:val="Normal"/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fr-FR"/>
        </w:rPr>
      </w:pPr>
    </w:p>
    <w:p w:rsidR="2665D398" w:rsidP="2665D398" w:rsidRDefault="2665D398" w14:paraId="1CC05DD8" w14:textId="22D0110D">
      <w:pPr>
        <w:pStyle w:val="Normal"/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fr-FR"/>
        </w:rPr>
      </w:pPr>
      <w:r w:rsidRPr="2665D398" w:rsidR="2665D3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fr-FR"/>
        </w:rPr>
        <w:t>Diagramme de Classe (03/10/23)</w:t>
      </w:r>
    </w:p>
    <w:p w:rsidR="2665D398" w:rsidP="2665D398" w:rsidRDefault="2665D398" w14:paraId="5E5B95B3" w14:textId="6CF75E34">
      <w:pPr>
        <w:pStyle w:val="Normal"/>
        <w:spacing w:before="0" w:beforeAutospacing="off" w:after="0" w:afterAutospacing="off" w:line="259" w:lineRule="auto"/>
        <w:jc w:val="both"/>
      </w:pPr>
      <w:r>
        <w:drawing>
          <wp:inline wp14:editId="1B3A0743" wp14:anchorId="2C661C04">
            <wp:extent cx="3771900" cy="4572000"/>
            <wp:effectExtent l="0" t="0" r="0" b="0"/>
            <wp:docPr id="168871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3e3d2b094d47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65D398" w:rsidP="2665D398" w:rsidRDefault="2665D398" w14:paraId="6F416F34" w14:textId="0EBE0E4E">
      <w:pPr>
        <w:pStyle w:val="Normal"/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fr-FR"/>
        </w:rPr>
      </w:pPr>
    </w:p>
    <w:p w:rsidR="1BED3B4C" w:rsidP="1BED3B4C" w:rsidRDefault="1BED3B4C" w14:paraId="61373282" w14:textId="1BC4C04A">
      <w:pPr>
        <w:pStyle w:val="Normal"/>
        <w:spacing w:before="0" w:beforeAutospacing="off" w:after="0" w:afterAutospacing="off" w:line="259" w:lineRule="auto"/>
        <w:jc w:val="both"/>
        <w:rPr>
          <w:rFonts w:ascii="Arial" w:hAnsi="Arial" w:eastAsia="Arial" w:cs="Arial"/>
          <w:noProof w:val="0"/>
          <w:sz w:val="22"/>
          <w:szCs w:val="22"/>
          <w:lang w:val="fr-FR"/>
        </w:rPr>
      </w:pPr>
      <w:r w:rsidRPr="6AEDAA84" w:rsidR="6AEDAA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fr-FR"/>
        </w:rPr>
        <w:t>Informations manipulées (Données+Résultats).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3589"/>
        <w:gridCol w:w="3221"/>
      </w:tblGrid>
      <w:tr w:rsidR="6AEDAA84" w:rsidTr="34A75105" w14:paraId="41A9EB7B">
        <w:trPr>
          <w:trHeight w:val="300"/>
        </w:trPr>
        <w:tc>
          <w:tcPr>
            <w:tcW w:w="2325" w:type="dxa"/>
            <w:tcMar/>
          </w:tcPr>
          <w:p w:rsidR="6AEDAA84" w:rsidP="6AEDAA84" w:rsidRDefault="6AEDAA84" w14:paraId="6256EF04" w14:textId="665062B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Nom</w:t>
            </w:r>
          </w:p>
        </w:tc>
        <w:tc>
          <w:tcPr>
            <w:tcW w:w="3589" w:type="dxa"/>
            <w:tcMar/>
          </w:tcPr>
          <w:p w:rsidR="6AEDAA84" w:rsidP="6AEDAA84" w:rsidRDefault="6AEDAA84" w14:paraId="5D598B8F" w14:textId="43F87F1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Description</w:t>
            </w:r>
          </w:p>
        </w:tc>
        <w:tc>
          <w:tcPr>
            <w:tcW w:w="3221" w:type="dxa"/>
            <w:tcMar/>
          </w:tcPr>
          <w:p w:rsidR="6AEDAA84" w:rsidP="6AEDAA84" w:rsidRDefault="6AEDAA84" w14:paraId="2686F148" w14:textId="44AEB0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Type</w:t>
            </w:r>
          </w:p>
        </w:tc>
      </w:tr>
      <w:tr w:rsidR="6AEDAA84" w:rsidTr="34A75105" w14:paraId="64A7F974">
        <w:trPr>
          <w:trHeight w:val="300"/>
        </w:trPr>
        <w:tc>
          <w:tcPr>
            <w:tcW w:w="2325" w:type="dxa"/>
            <w:tcMar/>
          </w:tcPr>
          <w:p w:rsidR="6AEDAA84" w:rsidP="6AEDAA84" w:rsidRDefault="6AEDAA84" w14:paraId="1102A1CB" w14:textId="2828C9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derniereActivite</w:t>
            </w:r>
          </w:p>
        </w:tc>
        <w:tc>
          <w:tcPr>
            <w:tcW w:w="3589" w:type="dxa"/>
            <w:tcMar/>
          </w:tcPr>
          <w:p w:rsidR="6AEDAA84" w:rsidP="6AEDAA84" w:rsidRDefault="6AEDAA84" w14:paraId="43C42F00" w14:textId="093B77F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Activité la plus récente pratiquée par l’utilisateur</w:t>
            </w:r>
          </w:p>
        </w:tc>
        <w:tc>
          <w:tcPr>
            <w:tcW w:w="3221" w:type="dxa"/>
            <w:tcMar/>
          </w:tcPr>
          <w:p w:rsidR="6AEDAA84" w:rsidP="6AEDAA84" w:rsidRDefault="6AEDAA84" w14:paraId="1031E986" w14:textId="277AED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Activite</w:t>
            </w:r>
          </w:p>
        </w:tc>
      </w:tr>
      <w:tr w:rsidR="6AEDAA84" w:rsidTr="34A75105" w14:paraId="266F6DE7">
        <w:trPr>
          <w:trHeight w:val="300"/>
        </w:trPr>
        <w:tc>
          <w:tcPr>
            <w:tcW w:w="2325" w:type="dxa"/>
            <w:tcMar/>
          </w:tcPr>
          <w:p w:rsidR="6AEDAA84" w:rsidP="6AEDAA84" w:rsidRDefault="6AEDAA84" w14:paraId="60FE9619" w14:textId="788DEB7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dernierCovoiturage</w:t>
            </w:r>
          </w:p>
        </w:tc>
        <w:tc>
          <w:tcPr>
            <w:tcW w:w="3589" w:type="dxa"/>
            <w:tcMar/>
          </w:tcPr>
          <w:p w:rsidR="6AEDAA84" w:rsidP="6AEDAA84" w:rsidRDefault="6AEDAA84" w14:paraId="4CAB7C20" w14:textId="5D07E42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Dernier voyage en covoiturage effectué par l’utilisateur</w:t>
            </w:r>
          </w:p>
        </w:tc>
        <w:tc>
          <w:tcPr>
            <w:tcW w:w="3221" w:type="dxa"/>
            <w:tcMar/>
          </w:tcPr>
          <w:p w:rsidR="6AEDAA84" w:rsidP="6AEDAA84" w:rsidRDefault="6AEDAA84" w14:paraId="129EB2A7" w14:textId="620FBF4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Covoiturage</w:t>
            </w:r>
          </w:p>
        </w:tc>
      </w:tr>
      <w:tr w:rsidR="6AEDAA84" w:rsidTr="34A75105" w14:paraId="5E5EF085">
        <w:trPr>
          <w:trHeight w:val="300"/>
        </w:trPr>
        <w:tc>
          <w:tcPr>
            <w:tcW w:w="2325" w:type="dxa"/>
            <w:tcMar/>
          </w:tcPr>
          <w:p w:rsidR="6AEDAA84" w:rsidP="6AEDAA84" w:rsidRDefault="6AEDAA84" w14:paraId="0FC4F3EA" w14:textId="1E37F1B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dernierEvenement</w:t>
            </w:r>
          </w:p>
        </w:tc>
        <w:tc>
          <w:tcPr>
            <w:tcW w:w="3589" w:type="dxa"/>
            <w:tcMar/>
          </w:tcPr>
          <w:p w:rsidR="6AEDAA84" w:rsidP="6AEDAA84" w:rsidRDefault="6AEDAA84" w14:paraId="0324413C" w14:textId="3595642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Evénement le plus récent auquel a assisté l’utilisateur</w:t>
            </w:r>
          </w:p>
        </w:tc>
        <w:tc>
          <w:tcPr>
            <w:tcW w:w="3221" w:type="dxa"/>
            <w:tcMar/>
          </w:tcPr>
          <w:p w:rsidR="6AEDAA84" w:rsidP="6AEDAA84" w:rsidRDefault="6AEDAA84" w14:paraId="5000A1B6" w14:textId="4B6E32B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Evenement</w:t>
            </w:r>
          </w:p>
        </w:tc>
      </w:tr>
      <w:tr w:rsidR="6AEDAA84" w:rsidTr="34A75105" w14:paraId="260B1C98">
        <w:trPr>
          <w:trHeight w:val="300"/>
        </w:trPr>
        <w:tc>
          <w:tcPr>
            <w:tcW w:w="2325" w:type="dxa"/>
            <w:tcMar/>
          </w:tcPr>
          <w:p w:rsidR="6AEDAA84" w:rsidP="6AEDAA84" w:rsidRDefault="6AEDAA84" w14:paraId="1E99099D" w14:textId="1ECF373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offreEmploi</w:t>
            </w:r>
          </w:p>
        </w:tc>
        <w:tc>
          <w:tcPr>
            <w:tcW w:w="3589" w:type="dxa"/>
            <w:tcMar/>
          </w:tcPr>
          <w:p w:rsidR="6AEDAA84" w:rsidP="6AEDAA84" w:rsidRDefault="6AEDAA84" w14:paraId="698FDF75" w14:textId="06CE10F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Offre d’emploi consultée par l’utilisateur</w:t>
            </w:r>
          </w:p>
        </w:tc>
        <w:tc>
          <w:tcPr>
            <w:tcW w:w="3221" w:type="dxa"/>
            <w:tcMar/>
          </w:tcPr>
          <w:p w:rsidR="6AEDAA84" w:rsidP="6AEDAA84" w:rsidRDefault="6AEDAA84" w14:paraId="131400A3" w14:textId="1B48739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offreEmploi</w:t>
            </w:r>
          </w:p>
        </w:tc>
      </w:tr>
      <w:tr w:rsidR="6AEDAA84" w:rsidTr="34A75105" w14:paraId="53746605">
        <w:trPr>
          <w:trHeight w:val="300"/>
        </w:trPr>
        <w:tc>
          <w:tcPr>
            <w:tcW w:w="2325" w:type="dxa"/>
            <w:tcMar/>
          </w:tcPr>
          <w:p w:rsidR="6AEDAA84" w:rsidP="6AEDAA84" w:rsidRDefault="6AEDAA84" w14:paraId="7B3928F3" w14:textId="7C5B341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derniereRecherche</w:t>
            </w:r>
          </w:p>
        </w:tc>
        <w:tc>
          <w:tcPr>
            <w:tcW w:w="3589" w:type="dxa"/>
            <w:tcMar/>
          </w:tcPr>
          <w:p w:rsidR="6AEDAA84" w:rsidP="6AEDAA84" w:rsidRDefault="6AEDAA84" w14:paraId="04F53775" w14:textId="6EA5B24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Dernière recherche de l’utilisateur</w:t>
            </w:r>
          </w:p>
        </w:tc>
        <w:tc>
          <w:tcPr>
            <w:tcW w:w="3221" w:type="dxa"/>
            <w:tcMar/>
          </w:tcPr>
          <w:p w:rsidR="6AEDAA84" w:rsidP="6AEDAA84" w:rsidRDefault="6AEDAA84" w14:paraId="5EF51781" w14:textId="02A719F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string</w:t>
            </w:r>
          </w:p>
        </w:tc>
      </w:tr>
      <w:tr w:rsidR="6AEDAA84" w:rsidTr="34A75105" w14:paraId="3DDB07AC">
        <w:trPr>
          <w:trHeight w:val="300"/>
        </w:trPr>
        <w:tc>
          <w:tcPr>
            <w:tcW w:w="2325" w:type="dxa"/>
            <w:tcMar/>
          </w:tcPr>
          <w:p w:rsidR="6AEDAA84" w:rsidP="6AEDAA84" w:rsidRDefault="6AEDAA84" w14:paraId="19023F44" w14:textId="0F02C96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localisationUtilisateur</w:t>
            </w:r>
          </w:p>
        </w:tc>
        <w:tc>
          <w:tcPr>
            <w:tcW w:w="3589" w:type="dxa"/>
            <w:tcMar/>
          </w:tcPr>
          <w:p w:rsidR="6AEDAA84" w:rsidP="6AEDAA84" w:rsidRDefault="6AEDAA84" w14:paraId="384E12B4" w14:textId="0F943FF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Position de l’utilisateur sur la carte</w:t>
            </w:r>
          </w:p>
        </w:tc>
        <w:tc>
          <w:tcPr>
            <w:tcW w:w="3221" w:type="dxa"/>
            <w:tcMar/>
          </w:tcPr>
          <w:p w:rsidR="6AEDAA84" w:rsidP="34A75105" w:rsidRDefault="6AEDAA84" w14:paraId="6F2045D0" w14:textId="63C1AC8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string</w:t>
            </w: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 xml:space="preserve"> / Coordonnées ?</w:t>
            </w:r>
          </w:p>
        </w:tc>
      </w:tr>
    </w:tbl>
    <w:p w:rsidR="6AEDAA84" w:rsidP="6AEDAA84" w:rsidRDefault="6AEDAA84" w14:paraId="63830C93" w14:textId="2FC31880">
      <w:pPr>
        <w:pStyle w:val="Normal"/>
      </w:pPr>
    </w:p>
    <w:p w:rsidR="6AEDAA84" w:rsidP="6AEDAA84" w:rsidRDefault="6AEDAA84" w14:paraId="2A99498D" w14:textId="64EDA612">
      <w:pPr>
        <w:pStyle w:val="Normal"/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fr-FR"/>
        </w:rPr>
      </w:pPr>
      <w:r w:rsidRPr="6AEDAA84" w:rsidR="6AEDAA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fr-FR"/>
        </w:rPr>
        <w:t>Réflexion sur les objets et classes :</w:t>
      </w:r>
    </w:p>
    <w:p w:rsidR="6AEDAA84" w:rsidP="6AEDAA84" w:rsidRDefault="6AEDAA84" w14:paraId="43284856" w14:textId="776E6F03">
      <w:pPr>
        <w:pStyle w:val="Normal"/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AEDAA84" w:rsidTr="34A75105" w14:paraId="16E72902">
        <w:trPr>
          <w:trHeight w:val="300"/>
        </w:trPr>
        <w:tc>
          <w:tcPr>
            <w:tcW w:w="9016" w:type="dxa"/>
            <w:gridSpan w:val="4"/>
            <w:tcMar/>
          </w:tcPr>
          <w:p w:rsidR="6AEDAA84" w:rsidP="6AEDAA84" w:rsidRDefault="6AEDAA84" w14:paraId="2C3551DF" w14:textId="0AF0C30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CLASSE Activité</w:t>
            </w:r>
          </w:p>
        </w:tc>
      </w:tr>
      <w:tr w:rsidR="6AEDAA84" w:rsidTr="34A75105" w14:paraId="7A585643">
        <w:trPr>
          <w:trHeight w:val="300"/>
        </w:trPr>
        <w:tc>
          <w:tcPr>
            <w:tcW w:w="2254" w:type="dxa"/>
            <w:tcMar/>
          </w:tcPr>
          <w:p w:rsidR="6AEDAA84" w:rsidP="6AEDAA84" w:rsidRDefault="6AEDAA84" w14:paraId="0C26AF58" w14:textId="12FE1AC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Nom attribut</w:t>
            </w:r>
          </w:p>
        </w:tc>
        <w:tc>
          <w:tcPr>
            <w:tcW w:w="2254" w:type="dxa"/>
            <w:tcMar/>
          </w:tcPr>
          <w:p w:rsidR="6AEDAA84" w:rsidP="6AEDAA84" w:rsidRDefault="6AEDAA84" w14:paraId="462958A4" w14:textId="3FC0BFA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Signification</w:t>
            </w:r>
          </w:p>
        </w:tc>
        <w:tc>
          <w:tcPr>
            <w:tcW w:w="2254" w:type="dxa"/>
            <w:tcMar/>
          </w:tcPr>
          <w:p w:rsidR="6AEDAA84" w:rsidP="6AEDAA84" w:rsidRDefault="6AEDAA84" w14:paraId="6E4D2B48" w14:textId="7D2A665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Type</w:t>
            </w:r>
          </w:p>
        </w:tc>
        <w:tc>
          <w:tcPr>
            <w:tcW w:w="2254" w:type="dxa"/>
            <w:tcMar/>
          </w:tcPr>
          <w:p w:rsidR="6AEDAA84" w:rsidP="6AEDAA84" w:rsidRDefault="6AEDAA84" w14:paraId="26435B1D" w14:textId="362F057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Exemple</w:t>
            </w:r>
          </w:p>
        </w:tc>
      </w:tr>
      <w:tr w:rsidR="6AEDAA84" w:rsidTr="34A75105" w14:paraId="2DDFBE43">
        <w:trPr>
          <w:trHeight w:val="300"/>
        </w:trPr>
        <w:tc>
          <w:tcPr>
            <w:tcW w:w="2254" w:type="dxa"/>
            <w:tcMar/>
          </w:tcPr>
          <w:p w:rsidR="6AEDAA84" w:rsidP="34A75105" w:rsidRDefault="6AEDAA84" w14:paraId="20B70CD2" w14:textId="3067C3B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codeActivite</w:t>
            </w:r>
          </w:p>
        </w:tc>
        <w:tc>
          <w:tcPr>
            <w:tcW w:w="2254" w:type="dxa"/>
            <w:tcMar/>
          </w:tcPr>
          <w:p w:rsidR="6AEDAA84" w:rsidP="6AEDAA84" w:rsidRDefault="6AEDAA84" w14:paraId="59F23EBE" w14:textId="059F464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Code unique à chaque activité</w:t>
            </w:r>
          </w:p>
        </w:tc>
        <w:tc>
          <w:tcPr>
            <w:tcW w:w="2254" w:type="dxa"/>
            <w:tcMar/>
          </w:tcPr>
          <w:p w:rsidR="6AEDAA84" w:rsidP="6AEDAA84" w:rsidRDefault="6AEDAA84" w14:paraId="4ACDCD67" w14:textId="6AB4E64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int</w:t>
            </w:r>
          </w:p>
        </w:tc>
        <w:tc>
          <w:tcPr>
            <w:tcW w:w="2254" w:type="dxa"/>
            <w:tcMar/>
          </w:tcPr>
          <w:p w:rsidR="6AEDAA84" w:rsidP="6AEDAA84" w:rsidRDefault="6AEDAA84" w14:paraId="3BD7FF52" w14:textId="55FEA7E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06943</w:t>
            </w:r>
          </w:p>
        </w:tc>
      </w:tr>
      <w:tr w:rsidR="6AEDAA84" w:rsidTr="34A75105" w14:paraId="1BB07A29">
        <w:trPr>
          <w:trHeight w:val="300"/>
        </w:trPr>
        <w:tc>
          <w:tcPr>
            <w:tcW w:w="2254" w:type="dxa"/>
            <w:tcMar/>
          </w:tcPr>
          <w:p w:rsidR="6AEDAA84" w:rsidP="34A75105" w:rsidRDefault="6AEDAA84" w14:paraId="24311EAB" w14:textId="3119D79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nomActivite</w:t>
            </w:r>
          </w:p>
        </w:tc>
        <w:tc>
          <w:tcPr>
            <w:tcW w:w="2254" w:type="dxa"/>
            <w:tcMar/>
          </w:tcPr>
          <w:p w:rsidR="6AEDAA84" w:rsidP="6AEDAA84" w:rsidRDefault="6AEDAA84" w14:paraId="47639CB1" w14:textId="2F6789F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Nom de l’activité</w:t>
            </w:r>
          </w:p>
        </w:tc>
        <w:tc>
          <w:tcPr>
            <w:tcW w:w="2254" w:type="dxa"/>
            <w:tcMar/>
          </w:tcPr>
          <w:p w:rsidR="6AEDAA84" w:rsidP="6AEDAA84" w:rsidRDefault="6AEDAA84" w14:paraId="55DBCE6D" w14:textId="3195554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string</w:t>
            </w:r>
          </w:p>
        </w:tc>
        <w:tc>
          <w:tcPr>
            <w:tcW w:w="2254" w:type="dxa"/>
            <w:tcMar/>
          </w:tcPr>
          <w:p w:rsidR="6AEDAA84" w:rsidP="6AEDAA84" w:rsidRDefault="6AEDAA84" w14:paraId="29B04876" w14:textId="2D0AF17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LaserGameAnglet</w:t>
            </w:r>
          </w:p>
        </w:tc>
      </w:tr>
      <w:tr w:rsidR="6AEDAA84" w:rsidTr="34A75105" w14:paraId="67AC87A3">
        <w:trPr>
          <w:trHeight w:val="300"/>
        </w:trPr>
        <w:tc>
          <w:tcPr>
            <w:tcW w:w="2254" w:type="dxa"/>
            <w:tcMar/>
          </w:tcPr>
          <w:p w:rsidR="6AEDAA84" w:rsidP="34A75105" w:rsidRDefault="6AEDAA84" w14:paraId="69C6562B" w14:textId="2838A14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adresseActivite</w:t>
            </w:r>
          </w:p>
        </w:tc>
        <w:tc>
          <w:tcPr>
            <w:tcW w:w="2254" w:type="dxa"/>
            <w:tcMar/>
          </w:tcPr>
          <w:p w:rsidR="6AEDAA84" w:rsidP="6AEDAA84" w:rsidRDefault="6AEDAA84" w14:paraId="6E26365C" w14:textId="59EC439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Localisation de l’activité</w:t>
            </w:r>
          </w:p>
        </w:tc>
        <w:tc>
          <w:tcPr>
            <w:tcW w:w="2254" w:type="dxa"/>
            <w:tcMar/>
          </w:tcPr>
          <w:p w:rsidR="6AEDAA84" w:rsidP="6AEDAA84" w:rsidRDefault="6AEDAA84" w14:paraId="33CC6468" w14:textId="0B96E80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string</w:t>
            </w:r>
          </w:p>
        </w:tc>
        <w:tc>
          <w:tcPr>
            <w:tcW w:w="2254" w:type="dxa"/>
            <w:tcMar/>
          </w:tcPr>
          <w:p w:rsidR="6AEDAA84" w:rsidP="34A75105" w:rsidRDefault="6AEDAA84" w14:paraId="31162CDA" w14:textId="59C64E8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20 rue Pierre</w:t>
            </w:r>
          </w:p>
        </w:tc>
      </w:tr>
      <w:tr w:rsidR="6AEDAA84" w:rsidTr="34A75105" w14:paraId="4A7CAE6D">
        <w:trPr>
          <w:trHeight w:val="300"/>
        </w:trPr>
        <w:tc>
          <w:tcPr>
            <w:tcW w:w="2254" w:type="dxa"/>
            <w:tcMar/>
          </w:tcPr>
          <w:p w:rsidR="6AEDAA84" w:rsidP="34A75105" w:rsidRDefault="6AEDAA84" w14:paraId="4F778F9B" w14:textId="11797AD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typeActivite</w:t>
            </w:r>
          </w:p>
        </w:tc>
        <w:tc>
          <w:tcPr>
            <w:tcW w:w="2254" w:type="dxa"/>
            <w:tcMar/>
          </w:tcPr>
          <w:p w:rsidR="6AEDAA84" w:rsidP="6AEDAA84" w:rsidRDefault="6AEDAA84" w14:paraId="2EB863A2" w14:textId="057264D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Type de l’activité</w:t>
            </w:r>
          </w:p>
        </w:tc>
        <w:tc>
          <w:tcPr>
            <w:tcW w:w="2254" w:type="dxa"/>
            <w:tcMar/>
          </w:tcPr>
          <w:p w:rsidR="6AEDAA84" w:rsidP="6AEDAA84" w:rsidRDefault="6AEDAA84" w14:paraId="204C5C83" w14:textId="256CB6D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enum</w:t>
            </w:r>
          </w:p>
        </w:tc>
        <w:tc>
          <w:tcPr>
            <w:tcW w:w="2254" w:type="dxa"/>
            <w:tcMar/>
          </w:tcPr>
          <w:p w:rsidR="6AEDAA84" w:rsidP="6AEDAA84" w:rsidRDefault="6AEDAA84" w14:paraId="3337B87C" w14:textId="070F722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6AEDAA84" w:rsidR="6AEDAA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restaurant</w:t>
            </w:r>
          </w:p>
        </w:tc>
      </w:tr>
      <w:tr w:rsidR="6AEDAA84" w:rsidTr="34A75105" w14:paraId="6D7AB281">
        <w:trPr>
          <w:trHeight w:val="300"/>
        </w:trPr>
        <w:tc>
          <w:tcPr>
            <w:tcW w:w="2254" w:type="dxa"/>
            <w:tcMar/>
          </w:tcPr>
          <w:p w:rsidR="6AEDAA84" w:rsidP="34A75105" w:rsidRDefault="6AEDAA84" w14:paraId="383E8857" w14:textId="37BEF38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detailActivite</w:t>
            </w:r>
          </w:p>
        </w:tc>
        <w:tc>
          <w:tcPr>
            <w:tcW w:w="2254" w:type="dxa"/>
            <w:tcMar/>
          </w:tcPr>
          <w:p w:rsidR="6AEDAA84" w:rsidP="34A75105" w:rsidRDefault="6AEDAA84" w14:paraId="34BC0880" w14:textId="2CDCCB0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Détails au sujet de l’activité</w:t>
            </w:r>
          </w:p>
        </w:tc>
        <w:tc>
          <w:tcPr>
            <w:tcW w:w="2254" w:type="dxa"/>
            <w:tcMar/>
          </w:tcPr>
          <w:p w:rsidR="6AEDAA84" w:rsidP="34A75105" w:rsidRDefault="6AEDAA84" w14:paraId="6BC3E6CE" w14:textId="0AA4A7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enum</w:t>
            </w:r>
          </w:p>
        </w:tc>
        <w:tc>
          <w:tcPr>
            <w:tcW w:w="2254" w:type="dxa"/>
            <w:tcMar/>
          </w:tcPr>
          <w:p w:rsidR="6AEDAA84" w:rsidP="34A75105" w:rsidRDefault="6AEDAA84" w14:paraId="1F0CE581" w14:textId="7D4AA4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thaï</w:t>
            </w:r>
          </w:p>
        </w:tc>
      </w:tr>
      <w:tr w:rsidR="34A75105" w:rsidTr="34A75105" w14:paraId="1278C685">
        <w:trPr>
          <w:trHeight w:val="300"/>
        </w:trPr>
        <w:tc>
          <w:tcPr>
            <w:tcW w:w="2254" w:type="dxa"/>
            <w:tcMar/>
          </w:tcPr>
          <w:p w:rsidR="34A75105" w:rsidP="34A75105" w:rsidRDefault="34A75105" w14:paraId="636CD36C" w14:textId="4C0F994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prixActivite</w:t>
            </w:r>
          </w:p>
        </w:tc>
        <w:tc>
          <w:tcPr>
            <w:tcW w:w="2254" w:type="dxa"/>
            <w:tcMar/>
          </w:tcPr>
          <w:p w:rsidR="34A75105" w:rsidP="34A75105" w:rsidRDefault="34A75105" w14:paraId="418D9C24" w14:textId="6C0CE8C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Tranche de prix approximatif de l’activité</w:t>
            </w:r>
          </w:p>
        </w:tc>
        <w:tc>
          <w:tcPr>
            <w:tcW w:w="2254" w:type="dxa"/>
            <w:tcMar/>
          </w:tcPr>
          <w:p w:rsidR="34A75105" w:rsidP="34A75105" w:rsidRDefault="34A75105" w14:paraId="1891101E" w14:textId="4A934B7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string</w:t>
            </w:r>
          </w:p>
        </w:tc>
        <w:tc>
          <w:tcPr>
            <w:tcW w:w="2254" w:type="dxa"/>
            <w:tcMar/>
          </w:tcPr>
          <w:p w:rsidR="34A75105" w:rsidP="34A75105" w:rsidRDefault="34A75105" w14:paraId="60210AEC" w14:textId="1AB72C5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‘20€-60€’</w:t>
            </w:r>
          </w:p>
        </w:tc>
      </w:tr>
    </w:tbl>
    <w:p w:rsidR="6AEDAA84" w:rsidP="34A75105" w:rsidRDefault="6AEDAA84" w14:paraId="5A2D1CCD" w14:textId="1FA75995">
      <w:pPr>
        <w:spacing w:before="0" w:beforeAutospacing="off" w:after="0" w:afterAutospacing="off" w:line="259" w:lineRule="auto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4A75105" w:rsidTr="34A75105" w14:paraId="231C2B3F">
        <w:trPr>
          <w:trHeight w:val="300"/>
        </w:trPr>
        <w:tc>
          <w:tcPr>
            <w:tcW w:w="9016" w:type="dxa"/>
            <w:gridSpan w:val="4"/>
            <w:tcMar/>
          </w:tcPr>
          <w:p w:rsidR="34A75105" w:rsidP="34A75105" w:rsidRDefault="34A75105" w14:paraId="5517EA4A" w14:textId="566404F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CLASSE Covoiturage</w:t>
            </w:r>
          </w:p>
        </w:tc>
      </w:tr>
      <w:tr w:rsidR="34A75105" w:rsidTr="34A75105" w14:paraId="379F7C08">
        <w:trPr>
          <w:trHeight w:val="300"/>
        </w:trPr>
        <w:tc>
          <w:tcPr>
            <w:tcW w:w="2254" w:type="dxa"/>
            <w:tcMar/>
          </w:tcPr>
          <w:p w:rsidR="34A75105" w:rsidP="34A75105" w:rsidRDefault="34A75105" w14:paraId="64DA389A" w14:textId="12FE1AC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Nom attribut</w:t>
            </w:r>
          </w:p>
        </w:tc>
        <w:tc>
          <w:tcPr>
            <w:tcW w:w="2254" w:type="dxa"/>
            <w:tcMar/>
          </w:tcPr>
          <w:p w:rsidR="34A75105" w:rsidP="34A75105" w:rsidRDefault="34A75105" w14:paraId="62624FB8" w14:textId="3FC0BFA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Signification</w:t>
            </w:r>
          </w:p>
        </w:tc>
        <w:tc>
          <w:tcPr>
            <w:tcW w:w="2254" w:type="dxa"/>
            <w:tcMar/>
          </w:tcPr>
          <w:p w:rsidR="34A75105" w:rsidP="34A75105" w:rsidRDefault="34A75105" w14:paraId="05C994F0" w14:textId="7D2A665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Type</w:t>
            </w:r>
          </w:p>
        </w:tc>
        <w:tc>
          <w:tcPr>
            <w:tcW w:w="2254" w:type="dxa"/>
            <w:tcMar/>
          </w:tcPr>
          <w:p w:rsidR="34A75105" w:rsidP="34A75105" w:rsidRDefault="34A75105" w14:paraId="1DA07143" w14:textId="362F057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Exemple</w:t>
            </w:r>
          </w:p>
        </w:tc>
      </w:tr>
      <w:tr w:rsidR="34A75105" w:rsidTr="34A75105" w14:paraId="14776396">
        <w:trPr>
          <w:trHeight w:val="300"/>
        </w:trPr>
        <w:tc>
          <w:tcPr>
            <w:tcW w:w="2254" w:type="dxa"/>
            <w:tcMar/>
          </w:tcPr>
          <w:p w:rsidR="34A75105" w:rsidP="34A75105" w:rsidRDefault="34A75105" w14:paraId="3C07AF25" w14:textId="10D417F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codeCovoiturage</w:t>
            </w:r>
          </w:p>
        </w:tc>
        <w:tc>
          <w:tcPr>
            <w:tcW w:w="2254" w:type="dxa"/>
            <w:tcMar/>
          </w:tcPr>
          <w:p w:rsidR="34A75105" w:rsidP="34A75105" w:rsidRDefault="34A75105" w14:paraId="7FE50FB0" w14:textId="46A5B87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Code unique à chaque covoiturage</w:t>
            </w:r>
          </w:p>
        </w:tc>
        <w:tc>
          <w:tcPr>
            <w:tcW w:w="2254" w:type="dxa"/>
            <w:tcMar/>
          </w:tcPr>
          <w:p w:rsidR="34A75105" w:rsidP="34A75105" w:rsidRDefault="34A75105" w14:paraId="1E90D114" w14:textId="5E16452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string</w:t>
            </w:r>
          </w:p>
        </w:tc>
        <w:tc>
          <w:tcPr>
            <w:tcW w:w="2254" w:type="dxa"/>
            <w:tcMar/>
          </w:tcPr>
          <w:p w:rsidR="34A75105" w:rsidP="34A75105" w:rsidRDefault="34A75105" w14:paraId="7CCE8A7F" w14:textId="0131C1C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‘06943’</w:t>
            </w:r>
          </w:p>
        </w:tc>
      </w:tr>
      <w:tr w:rsidR="34A75105" w:rsidTr="34A75105" w14:paraId="722D258A">
        <w:trPr>
          <w:trHeight w:val="300"/>
        </w:trPr>
        <w:tc>
          <w:tcPr>
            <w:tcW w:w="2254" w:type="dxa"/>
            <w:tcMar/>
          </w:tcPr>
          <w:p w:rsidR="34A75105" w:rsidP="34A75105" w:rsidRDefault="34A75105" w14:paraId="6DAFDAE6" w14:textId="44E301C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nombrePlaces</w:t>
            </w:r>
          </w:p>
        </w:tc>
        <w:tc>
          <w:tcPr>
            <w:tcW w:w="2254" w:type="dxa"/>
            <w:tcMar/>
          </w:tcPr>
          <w:p w:rsidR="34A75105" w:rsidP="34A75105" w:rsidRDefault="34A75105" w14:paraId="37AA9C74" w14:textId="2E2FC4C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Nombre de places disponibles pour le covoiturage</w:t>
            </w:r>
          </w:p>
        </w:tc>
        <w:tc>
          <w:tcPr>
            <w:tcW w:w="2254" w:type="dxa"/>
            <w:tcMar/>
          </w:tcPr>
          <w:p w:rsidR="34A75105" w:rsidP="34A75105" w:rsidRDefault="34A75105" w14:paraId="5E249AF0" w14:textId="07713A4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Unsigned short int</w:t>
            </w:r>
          </w:p>
        </w:tc>
        <w:tc>
          <w:tcPr>
            <w:tcW w:w="2254" w:type="dxa"/>
            <w:tcMar/>
          </w:tcPr>
          <w:p w:rsidR="34A75105" w:rsidP="34A75105" w:rsidRDefault="34A75105" w14:paraId="0EFDD99F" w14:textId="6377906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3</w:t>
            </w:r>
          </w:p>
        </w:tc>
      </w:tr>
      <w:tr w:rsidR="34A75105" w:rsidTr="34A75105" w14:paraId="6E49A007">
        <w:trPr>
          <w:trHeight w:val="300"/>
        </w:trPr>
        <w:tc>
          <w:tcPr>
            <w:tcW w:w="2254" w:type="dxa"/>
            <w:tcMar/>
          </w:tcPr>
          <w:p w:rsidR="34A75105" w:rsidP="34A75105" w:rsidRDefault="34A75105" w14:paraId="7E4660A3" w14:textId="3CF4DC5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depart</w:t>
            </w:r>
          </w:p>
        </w:tc>
        <w:tc>
          <w:tcPr>
            <w:tcW w:w="2254" w:type="dxa"/>
            <w:tcMar/>
          </w:tcPr>
          <w:p w:rsidR="34A75105" w:rsidP="34A75105" w:rsidRDefault="34A75105" w14:paraId="44A4A814" w14:textId="2076D9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Point de départ du covoiturage</w:t>
            </w:r>
          </w:p>
        </w:tc>
        <w:tc>
          <w:tcPr>
            <w:tcW w:w="2254" w:type="dxa"/>
            <w:tcMar/>
          </w:tcPr>
          <w:p w:rsidR="34A75105" w:rsidP="34A75105" w:rsidRDefault="34A75105" w14:paraId="445AF169" w14:textId="0B96E80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string</w:t>
            </w:r>
          </w:p>
        </w:tc>
        <w:tc>
          <w:tcPr>
            <w:tcW w:w="2254" w:type="dxa"/>
            <w:tcMar/>
          </w:tcPr>
          <w:p w:rsidR="34A75105" w:rsidP="34A75105" w:rsidRDefault="34A75105" w14:paraId="3BECCCB9" w14:textId="59C64E8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20 rue Pierre</w:t>
            </w:r>
          </w:p>
        </w:tc>
      </w:tr>
      <w:tr w:rsidR="34A75105" w:rsidTr="34A75105" w14:paraId="347BB419">
        <w:trPr>
          <w:trHeight w:val="300"/>
        </w:trPr>
        <w:tc>
          <w:tcPr>
            <w:tcW w:w="2254" w:type="dxa"/>
            <w:tcMar/>
          </w:tcPr>
          <w:p w:rsidR="34A75105" w:rsidP="34A75105" w:rsidRDefault="34A75105" w14:paraId="7DD8DBDE" w14:textId="79D6D45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destination</w:t>
            </w:r>
          </w:p>
        </w:tc>
        <w:tc>
          <w:tcPr>
            <w:tcW w:w="2254" w:type="dxa"/>
            <w:tcMar/>
          </w:tcPr>
          <w:p w:rsidR="34A75105" w:rsidP="34A75105" w:rsidRDefault="34A75105" w14:paraId="530A5F30" w14:textId="3589D0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Destination du covoiturage</w:t>
            </w:r>
          </w:p>
        </w:tc>
        <w:tc>
          <w:tcPr>
            <w:tcW w:w="2254" w:type="dxa"/>
            <w:tcMar/>
          </w:tcPr>
          <w:p w:rsidR="34A75105" w:rsidP="34A75105" w:rsidRDefault="34A75105" w14:paraId="2EF92A9F" w14:textId="351F86D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string</w:t>
            </w:r>
          </w:p>
        </w:tc>
        <w:tc>
          <w:tcPr>
            <w:tcW w:w="2254" w:type="dxa"/>
            <w:tcMar/>
          </w:tcPr>
          <w:p w:rsidR="34A75105" w:rsidP="34A75105" w:rsidRDefault="34A75105" w14:paraId="37E57945" w14:textId="2D87CE0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2 avenue Larue</w:t>
            </w:r>
          </w:p>
        </w:tc>
      </w:tr>
      <w:tr w:rsidR="34A75105" w:rsidTr="34A75105" w14:paraId="16A73273">
        <w:trPr>
          <w:trHeight w:val="300"/>
        </w:trPr>
        <w:tc>
          <w:tcPr>
            <w:tcW w:w="2254" w:type="dxa"/>
            <w:tcMar/>
          </w:tcPr>
          <w:p w:rsidR="34A75105" w:rsidP="34A75105" w:rsidRDefault="34A75105" w14:paraId="6AD0D6D9" w14:textId="13BEC3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Prix</w:t>
            </w:r>
          </w:p>
        </w:tc>
        <w:tc>
          <w:tcPr>
            <w:tcW w:w="2254" w:type="dxa"/>
            <w:tcMar/>
          </w:tcPr>
          <w:p w:rsidR="34A75105" w:rsidP="34A75105" w:rsidRDefault="34A75105" w14:paraId="42447F57" w14:textId="7E9FC6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Prix du covoiturage en €</w:t>
            </w:r>
          </w:p>
        </w:tc>
        <w:tc>
          <w:tcPr>
            <w:tcW w:w="2254" w:type="dxa"/>
            <w:tcMar/>
          </w:tcPr>
          <w:p w:rsidR="34A75105" w:rsidP="34A75105" w:rsidRDefault="34A75105" w14:paraId="78EE5C1B" w14:textId="197FFAE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int</w:t>
            </w:r>
          </w:p>
        </w:tc>
        <w:tc>
          <w:tcPr>
            <w:tcW w:w="2254" w:type="dxa"/>
            <w:tcMar/>
          </w:tcPr>
          <w:p w:rsidR="34A75105" w:rsidP="34A75105" w:rsidRDefault="34A75105" w14:paraId="0CFA8387" w14:textId="628043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10</w:t>
            </w:r>
          </w:p>
        </w:tc>
      </w:tr>
    </w:tbl>
    <w:p w:rsidR="6AEDAA84" w:rsidP="34A75105" w:rsidRDefault="6AEDAA84" w14:paraId="5B17C309" w14:textId="378FE717">
      <w:pPr>
        <w:pStyle w:val="Normal"/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fr-FR"/>
        </w:rPr>
      </w:pPr>
    </w:p>
    <w:p w:rsidR="34A75105" w:rsidRDefault="34A75105" w14:paraId="3057FEA5" w14:textId="1FA75995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4A75105" w:rsidTr="7FCE346F" w14:paraId="7641118A">
        <w:trPr>
          <w:trHeight w:val="300"/>
        </w:trPr>
        <w:tc>
          <w:tcPr>
            <w:tcW w:w="9016" w:type="dxa"/>
            <w:gridSpan w:val="4"/>
            <w:tcMar/>
          </w:tcPr>
          <w:p w:rsidR="34A75105" w:rsidP="7FCE346F" w:rsidRDefault="34A75105" w14:paraId="0773331F" w14:textId="12045E2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7FCE346F" w:rsidR="7FCE346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CLASSE Evénement héritant de Activité</w:t>
            </w:r>
          </w:p>
        </w:tc>
      </w:tr>
      <w:tr w:rsidR="34A75105" w:rsidTr="7FCE346F" w14:paraId="265A6BE9">
        <w:trPr>
          <w:trHeight w:val="300"/>
        </w:trPr>
        <w:tc>
          <w:tcPr>
            <w:tcW w:w="2254" w:type="dxa"/>
            <w:tcMar/>
          </w:tcPr>
          <w:p w:rsidR="34A75105" w:rsidP="34A75105" w:rsidRDefault="34A75105" w14:paraId="54A9348D" w14:textId="12FE1AC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Nom attribut</w:t>
            </w:r>
          </w:p>
        </w:tc>
        <w:tc>
          <w:tcPr>
            <w:tcW w:w="2254" w:type="dxa"/>
            <w:tcMar/>
          </w:tcPr>
          <w:p w:rsidR="34A75105" w:rsidP="34A75105" w:rsidRDefault="34A75105" w14:paraId="28D806AE" w14:textId="3FC0BFA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Signification</w:t>
            </w:r>
          </w:p>
        </w:tc>
        <w:tc>
          <w:tcPr>
            <w:tcW w:w="2254" w:type="dxa"/>
            <w:tcMar/>
          </w:tcPr>
          <w:p w:rsidR="34A75105" w:rsidP="34A75105" w:rsidRDefault="34A75105" w14:paraId="6AEBC2AF" w14:textId="7D2A665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Type</w:t>
            </w:r>
          </w:p>
        </w:tc>
        <w:tc>
          <w:tcPr>
            <w:tcW w:w="2254" w:type="dxa"/>
            <w:tcMar/>
          </w:tcPr>
          <w:p w:rsidR="34A75105" w:rsidP="34A75105" w:rsidRDefault="34A75105" w14:paraId="54457E41" w14:textId="362F057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Exemple</w:t>
            </w:r>
          </w:p>
        </w:tc>
      </w:tr>
      <w:tr w:rsidR="34A75105" w:rsidTr="7FCE346F" w14:paraId="372D13A6">
        <w:trPr>
          <w:trHeight w:val="300"/>
        </w:trPr>
        <w:tc>
          <w:tcPr>
            <w:tcW w:w="2254" w:type="dxa"/>
            <w:tcMar/>
          </w:tcPr>
          <w:p w:rsidR="34A75105" w:rsidP="34A75105" w:rsidRDefault="34A75105" w14:paraId="45A8E297" w14:textId="2E6E35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codeEvenement</w:t>
            </w:r>
          </w:p>
        </w:tc>
        <w:tc>
          <w:tcPr>
            <w:tcW w:w="2254" w:type="dxa"/>
            <w:tcMar/>
          </w:tcPr>
          <w:p w:rsidR="34A75105" w:rsidP="34A75105" w:rsidRDefault="34A75105" w14:paraId="3AE8164B" w14:textId="62B942F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Code unique à chaque événement</w:t>
            </w:r>
          </w:p>
        </w:tc>
        <w:tc>
          <w:tcPr>
            <w:tcW w:w="2254" w:type="dxa"/>
            <w:tcMar/>
          </w:tcPr>
          <w:p w:rsidR="34A75105" w:rsidP="34A75105" w:rsidRDefault="34A75105" w14:paraId="4E0D6879" w14:textId="5E16452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string</w:t>
            </w:r>
          </w:p>
        </w:tc>
        <w:tc>
          <w:tcPr>
            <w:tcW w:w="2254" w:type="dxa"/>
            <w:tcMar/>
          </w:tcPr>
          <w:p w:rsidR="34A75105" w:rsidP="34A75105" w:rsidRDefault="34A75105" w14:paraId="3A2961C2" w14:textId="0131C1C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‘06943’</w:t>
            </w:r>
          </w:p>
        </w:tc>
      </w:tr>
      <w:tr w:rsidR="34A75105" w:rsidTr="7FCE346F" w14:paraId="1577CFCE">
        <w:trPr>
          <w:trHeight w:val="300"/>
        </w:trPr>
        <w:tc>
          <w:tcPr>
            <w:tcW w:w="2254" w:type="dxa"/>
            <w:tcMar/>
          </w:tcPr>
          <w:p w:rsidR="34A75105" w:rsidP="34A75105" w:rsidRDefault="34A75105" w14:paraId="122E2FF3" w14:textId="72B971B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activiteLiee</w:t>
            </w:r>
          </w:p>
        </w:tc>
        <w:tc>
          <w:tcPr>
            <w:tcW w:w="2254" w:type="dxa"/>
            <w:tcMar/>
          </w:tcPr>
          <w:p w:rsidR="34A75105" w:rsidP="34A75105" w:rsidRDefault="34A75105" w14:paraId="73DCE4F0" w14:textId="6D2C59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Ce qui est pratiqué durant l’événement</w:t>
            </w:r>
          </w:p>
        </w:tc>
        <w:tc>
          <w:tcPr>
            <w:tcW w:w="2254" w:type="dxa"/>
            <w:tcMar/>
          </w:tcPr>
          <w:p w:rsidR="34A75105" w:rsidP="34A75105" w:rsidRDefault="34A75105" w14:paraId="35706D0C" w14:textId="0A4BCC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activiteLiee</w:t>
            </w:r>
          </w:p>
        </w:tc>
        <w:tc>
          <w:tcPr>
            <w:tcW w:w="2254" w:type="dxa"/>
            <w:tcMar/>
          </w:tcPr>
          <w:p w:rsidR="34A75105" w:rsidP="34A75105" w:rsidRDefault="34A75105" w14:paraId="4C212B7D" w14:textId="1ED4D4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...</w:t>
            </w:r>
          </w:p>
        </w:tc>
      </w:tr>
      <w:tr w:rsidR="34A75105" w:rsidTr="7FCE346F" w14:paraId="72CF77B2">
        <w:trPr>
          <w:trHeight w:val="300"/>
        </w:trPr>
        <w:tc>
          <w:tcPr>
            <w:tcW w:w="2254" w:type="dxa"/>
            <w:tcMar/>
          </w:tcPr>
          <w:p w:rsidR="34A75105" w:rsidP="34A75105" w:rsidRDefault="34A75105" w14:paraId="13F9A274" w14:textId="527EE59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dateDep</w:t>
            </w:r>
          </w:p>
        </w:tc>
        <w:tc>
          <w:tcPr>
            <w:tcW w:w="2254" w:type="dxa"/>
            <w:tcMar/>
          </w:tcPr>
          <w:p w:rsidR="34A75105" w:rsidP="34A75105" w:rsidRDefault="34A75105" w14:paraId="722DD55A" w14:textId="0F7625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Heure de démarrage de l’événement</w:t>
            </w:r>
          </w:p>
        </w:tc>
        <w:tc>
          <w:tcPr>
            <w:tcW w:w="2254" w:type="dxa"/>
            <w:tcMar/>
          </w:tcPr>
          <w:p w:rsidR="34A75105" w:rsidP="34A75105" w:rsidRDefault="34A75105" w14:paraId="4AA594B5" w14:textId="0B96E80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string</w:t>
            </w:r>
          </w:p>
        </w:tc>
        <w:tc>
          <w:tcPr>
            <w:tcW w:w="2254" w:type="dxa"/>
            <w:tcMar/>
          </w:tcPr>
          <w:p w:rsidR="34A75105" w:rsidP="34A75105" w:rsidRDefault="34A75105" w14:paraId="2FB3E14C" w14:textId="2B9796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'20h30 21/11’</w:t>
            </w:r>
          </w:p>
        </w:tc>
      </w:tr>
      <w:tr w:rsidR="34A75105" w:rsidTr="7FCE346F" w14:paraId="10198F83">
        <w:trPr>
          <w:trHeight w:val="300"/>
        </w:trPr>
        <w:tc>
          <w:tcPr>
            <w:tcW w:w="2254" w:type="dxa"/>
            <w:tcMar/>
          </w:tcPr>
          <w:p w:rsidR="34A75105" w:rsidP="34A75105" w:rsidRDefault="34A75105" w14:paraId="6E511F23" w14:textId="22283B1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dateFin</w:t>
            </w:r>
          </w:p>
        </w:tc>
        <w:tc>
          <w:tcPr>
            <w:tcW w:w="2254" w:type="dxa"/>
            <w:tcMar/>
          </w:tcPr>
          <w:p w:rsidR="34A75105" w:rsidP="34A75105" w:rsidRDefault="34A75105" w14:paraId="4105FB5B" w14:textId="5B19B3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Heure de fin de l’événement</w:t>
            </w:r>
          </w:p>
        </w:tc>
        <w:tc>
          <w:tcPr>
            <w:tcW w:w="2254" w:type="dxa"/>
            <w:tcMar/>
          </w:tcPr>
          <w:p w:rsidR="34A75105" w:rsidP="34A75105" w:rsidRDefault="34A75105" w14:paraId="64E1134E" w14:textId="301F2D6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string</w:t>
            </w:r>
          </w:p>
        </w:tc>
        <w:tc>
          <w:tcPr>
            <w:tcW w:w="2254" w:type="dxa"/>
            <w:tcMar/>
          </w:tcPr>
          <w:p w:rsidR="34A75105" w:rsidP="34A75105" w:rsidRDefault="34A75105" w14:paraId="463A68AB" w14:textId="2A699C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'21h30 21/11’</w:t>
            </w:r>
          </w:p>
          <w:p w:rsidR="34A75105" w:rsidP="34A75105" w:rsidRDefault="34A75105" w14:paraId="2D82366D" w14:textId="69BCA68C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</w:p>
        </w:tc>
      </w:tr>
    </w:tbl>
    <w:p w:rsidR="34A75105" w:rsidRDefault="34A75105" w14:paraId="200739C9" w14:textId="7D822130"/>
    <w:p w:rsidR="34A75105" w:rsidP="34A75105" w:rsidRDefault="34A75105" w14:paraId="41EBC602" w14:textId="378FE717">
      <w:pPr>
        <w:pStyle w:val="Normal"/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fr-F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4A75105" w:rsidTr="71DCB49E" w14:paraId="7964BC2B">
        <w:trPr>
          <w:trHeight w:val="300"/>
        </w:trPr>
        <w:tc>
          <w:tcPr>
            <w:tcW w:w="9016" w:type="dxa"/>
            <w:gridSpan w:val="4"/>
            <w:tcMar/>
          </w:tcPr>
          <w:p w:rsidR="34A75105" w:rsidP="34A75105" w:rsidRDefault="34A75105" w14:paraId="691B6F2F" w14:textId="69C145B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CLASSE OffreEmploi</w:t>
            </w:r>
          </w:p>
        </w:tc>
      </w:tr>
      <w:tr w:rsidR="34A75105" w:rsidTr="71DCB49E" w14:paraId="4DAA06E8">
        <w:trPr>
          <w:trHeight w:val="300"/>
        </w:trPr>
        <w:tc>
          <w:tcPr>
            <w:tcW w:w="2254" w:type="dxa"/>
            <w:tcMar/>
          </w:tcPr>
          <w:p w:rsidR="34A75105" w:rsidP="34A75105" w:rsidRDefault="34A75105" w14:paraId="5F095A81" w14:textId="12FE1AC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Nom attribut</w:t>
            </w:r>
          </w:p>
        </w:tc>
        <w:tc>
          <w:tcPr>
            <w:tcW w:w="2254" w:type="dxa"/>
            <w:tcMar/>
          </w:tcPr>
          <w:p w:rsidR="34A75105" w:rsidP="34A75105" w:rsidRDefault="34A75105" w14:paraId="74E5D75A" w14:textId="3FC0BFA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Signification</w:t>
            </w:r>
          </w:p>
        </w:tc>
        <w:tc>
          <w:tcPr>
            <w:tcW w:w="2254" w:type="dxa"/>
            <w:tcMar/>
          </w:tcPr>
          <w:p w:rsidR="34A75105" w:rsidP="34A75105" w:rsidRDefault="34A75105" w14:paraId="3A5707C2" w14:textId="7D2A665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Type</w:t>
            </w:r>
          </w:p>
        </w:tc>
        <w:tc>
          <w:tcPr>
            <w:tcW w:w="2254" w:type="dxa"/>
            <w:tcMar/>
          </w:tcPr>
          <w:p w:rsidR="34A75105" w:rsidP="34A75105" w:rsidRDefault="34A75105" w14:paraId="53C7E14C" w14:textId="362F057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Exemple</w:t>
            </w:r>
          </w:p>
        </w:tc>
      </w:tr>
      <w:tr w:rsidR="34A75105" w:rsidTr="71DCB49E" w14:paraId="71585EFD">
        <w:trPr>
          <w:trHeight w:val="300"/>
        </w:trPr>
        <w:tc>
          <w:tcPr>
            <w:tcW w:w="2254" w:type="dxa"/>
            <w:tcMar/>
          </w:tcPr>
          <w:p w:rsidR="34A75105" w:rsidP="34A75105" w:rsidRDefault="34A75105" w14:paraId="05F1EF19" w14:textId="51437D8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codeOffre</w:t>
            </w:r>
          </w:p>
        </w:tc>
        <w:tc>
          <w:tcPr>
            <w:tcW w:w="2254" w:type="dxa"/>
            <w:tcMar/>
          </w:tcPr>
          <w:p w:rsidR="34A75105" w:rsidP="34A75105" w:rsidRDefault="34A75105" w14:paraId="17AE1C91" w14:textId="510437F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Code unique à chaque offre d'emploi</w:t>
            </w:r>
          </w:p>
        </w:tc>
        <w:tc>
          <w:tcPr>
            <w:tcW w:w="2254" w:type="dxa"/>
            <w:tcMar/>
          </w:tcPr>
          <w:p w:rsidR="34A75105" w:rsidP="34A75105" w:rsidRDefault="34A75105" w14:paraId="0E63CF66" w14:textId="5E16452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string</w:t>
            </w:r>
          </w:p>
        </w:tc>
        <w:tc>
          <w:tcPr>
            <w:tcW w:w="2254" w:type="dxa"/>
            <w:tcMar/>
          </w:tcPr>
          <w:p w:rsidR="34A75105" w:rsidP="34A75105" w:rsidRDefault="34A75105" w14:paraId="29B62A1B" w14:textId="0131C1C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‘06943’</w:t>
            </w:r>
          </w:p>
        </w:tc>
      </w:tr>
      <w:tr w:rsidR="34A75105" w:rsidTr="71DCB49E" w14:paraId="5E771033">
        <w:trPr>
          <w:trHeight w:val="300"/>
        </w:trPr>
        <w:tc>
          <w:tcPr>
            <w:tcW w:w="2254" w:type="dxa"/>
            <w:tcMar/>
          </w:tcPr>
          <w:p w:rsidR="34A75105" w:rsidP="34A75105" w:rsidRDefault="34A75105" w14:paraId="5F062DF0" w14:textId="7DF0EC9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typeOffre</w:t>
            </w:r>
          </w:p>
        </w:tc>
        <w:tc>
          <w:tcPr>
            <w:tcW w:w="2254" w:type="dxa"/>
            <w:tcMar/>
          </w:tcPr>
          <w:p w:rsidR="34A75105" w:rsidP="34A75105" w:rsidRDefault="34A75105" w14:paraId="0C375195" w14:textId="5B7E03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Catégorie d’offre d’emploi</w:t>
            </w:r>
          </w:p>
        </w:tc>
        <w:tc>
          <w:tcPr>
            <w:tcW w:w="2254" w:type="dxa"/>
            <w:tcMar/>
          </w:tcPr>
          <w:p w:rsidR="34A75105" w:rsidP="34A75105" w:rsidRDefault="34A75105" w14:paraId="3774B04D" w14:textId="5C177B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enum</w:t>
            </w:r>
          </w:p>
        </w:tc>
        <w:tc>
          <w:tcPr>
            <w:tcW w:w="2254" w:type="dxa"/>
            <w:tcMar/>
          </w:tcPr>
          <w:p w:rsidR="34A75105" w:rsidP="34A75105" w:rsidRDefault="34A75105" w14:paraId="0F96A309" w14:textId="0F2400C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‘CDD’</w:t>
            </w:r>
          </w:p>
        </w:tc>
      </w:tr>
      <w:tr w:rsidR="34A75105" w:rsidTr="71DCB49E" w14:paraId="34CA136D">
        <w:trPr>
          <w:trHeight w:val="300"/>
        </w:trPr>
        <w:tc>
          <w:tcPr>
            <w:tcW w:w="2254" w:type="dxa"/>
            <w:tcMar/>
          </w:tcPr>
          <w:p w:rsidR="34A75105" w:rsidP="34A75105" w:rsidRDefault="34A75105" w14:paraId="50215B9E" w14:textId="073F8CA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detailOffre</w:t>
            </w:r>
          </w:p>
        </w:tc>
        <w:tc>
          <w:tcPr>
            <w:tcW w:w="2254" w:type="dxa"/>
            <w:tcMar/>
          </w:tcPr>
          <w:p w:rsidR="34A75105" w:rsidP="34A75105" w:rsidRDefault="34A75105" w14:paraId="4269ABF5" w14:textId="3DCC20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Des détails sur l’offre comme le secteur</w:t>
            </w:r>
          </w:p>
        </w:tc>
        <w:tc>
          <w:tcPr>
            <w:tcW w:w="2254" w:type="dxa"/>
            <w:tcMar/>
          </w:tcPr>
          <w:p w:rsidR="34A75105" w:rsidP="34A75105" w:rsidRDefault="34A75105" w14:paraId="564EAC92" w14:textId="060869C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enum</w:t>
            </w:r>
          </w:p>
        </w:tc>
        <w:tc>
          <w:tcPr>
            <w:tcW w:w="2254" w:type="dxa"/>
            <w:tcMar/>
          </w:tcPr>
          <w:p w:rsidR="34A75105" w:rsidP="34A75105" w:rsidRDefault="34A75105" w14:paraId="10863D2C" w14:textId="4A9B2FF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‘Informatique’</w:t>
            </w:r>
          </w:p>
        </w:tc>
      </w:tr>
      <w:tr w:rsidR="34A75105" w:rsidTr="71DCB49E" w14:paraId="5A5181ED">
        <w:trPr>
          <w:trHeight w:val="300"/>
        </w:trPr>
        <w:tc>
          <w:tcPr>
            <w:tcW w:w="2254" w:type="dxa"/>
            <w:tcMar/>
          </w:tcPr>
          <w:p w:rsidR="34A75105" w:rsidP="71DCB49E" w:rsidRDefault="34A75105" w14:paraId="77EB4E75" w14:textId="2E8DBC7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71DCB49E" w:rsidR="71DCB4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nomEntreprise</w:t>
            </w:r>
          </w:p>
        </w:tc>
        <w:tc>
          <w:tcPr>
            <w:tcW w:w="2254" w:type="dxa"/>
            <w:tcMar/>
          </w:tcPr>
          <w:p w:rsidR="34A75105" w:rsidP="34A75105" w:rsidRDefault="34A75105" w14:paraId="47E9EBA4" w14:textId="3AD131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Entreprise postant l’offre</w:t>
            </w:r>
          </w:p>
        </w:tc>
        <w:tc>
          <w:tcPr>
            <w:tcW w:w="2254" w:type="dxa"/>
            <w:tcMar/>
          </w:tcPr>
          <w:p w:rsidR="34A75105" w:rsidP="34A75105" w:rsidRDefault="34A75105" w14:paraId="77F98F29" w14:textId="351F86D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string</w:t>
            </w:r>
          </w:p>
        </w:tc>
        <w:tc>
          <w:tcPr>
            <w:tcW w:w="2254" w:type="dxa"/>
            <w:tcMar/>
          </w:tcPr>
          <w:p w:rsidR="34A75105" w:rsidP="34A75105" w:rsidRDefault="34A75105" w14:paraId="74E8B20D" w14:textId="6B393C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Safran</w:t>
            </w:r>
          </w:p>
        </w:tc>
      </w:tr>
      <w:tr w:rsidR="34A75105" w:rsidTr="71DCB49E" w14:paraId="7807FA0C">
        <w:trPr>
          <w:trHeight w:val="300"/>
        </w:trPr>
        <w:tc>
          <w:tcPr>
            <w:tcW w:w="2254" w:type="dxa"/>
            <w:tcMar/>
          </w:tcPr>
          <w:p w:rsidR="34A75105" w:rsidP="34A75105" w:rsidRDefault="34A75105" w14:paraId="6A8565E6" w14:textId="04D371F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emailEntreprise</w:t>
            </w:r>
          </w:p>
        </w:tc>
        <w:tc>
          <w:tcPr>
            <w:tcW w:w="2254" w:type="dxa"/>
            <w:tcMar/>
          </w:tcPr>
          <w:p w:rsidR="34A75105" w:rsidP="34A75105" w:rsidRDefault="34A75105" w14:paraId="5A5D49A6" w14:textId="6F2E57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Mail</w:t>
            </w: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 xml:space="preserve"> de l’entreprise pour la contacter</w:t>
            </w:r>
          </w:p>
        </w:tc>
        <w:tc>
          <w:tcPr>
            <w:tcW w:w="2254" w:type="dxa"/>
            <w:tcMar/>
          </w:tcPr>
          <w:p w:rsidR="34A75105" w:rsidP="34A75105" w:rsidRDefault="34A75105" w14:paraId="38215863" w14:textId="3E2CC3F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string</w:t>
            </w:r>
          </w:p>
        </w:tc>
        <w:tc>
          <w:tcPr>
            <w:tcW w:w="2254" w:type="dxa"/>
            <w:tcMar/>
          </w:tcPr>
          <w:p w:rsidR="34A75105" w:rsidP="34A75105" w:rsidRDefault="34A75105" w14:paraId="31707B71" w14:textId="6DBBD1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Info@safran.fr</w:t>
            </w:r>
          </w:p>
        </w:tc>
      </w:tr>
      <w:tr w:rsidR="34A75105" w:rsidTr="71DCB49E" w14:paraId="3D15F78F">
        <w:trPr>
          <w:trHeight w:val="300"/>
        </w:trPr>
        <w:tc>
          <w:tcPr>
            <w:tcW w:w="2254" w:type="dxa"/>
            <w:tcMar/>
          </w:tcPr>
          <w:p w:rsidR="34A75105" w:rsidP="34A75105" w:rsidRDefault="34A75105" w14:paraId="1BB00AAA" w14:textId="24379760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salaire</w:t>
            </w:r>
          </w:p>
        </w:tc>
        <w:tc>
          <w:tcPr>
            <w:tcW w:w="2254" w:type="dxa"/>
            <w:tcMar/>
          </w:tcPr>
          <w:p w:rsidR="34A75105" w:rsidP="34A75105" w:rsidRDefault="34A75105" w14:paraId="1B627B16" w14:textId="52C8ED95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Salaire en € par mois</w:t>
            </w:r>
          </w:p>
        </w:tc>
        <w:tc>
          <w:tcPr>
            <w:tcW w:w="2254" w:type="dxa"/>
            <w:tcMar/>
          </w:tcPr>
          <w:p w:rsidR="34A75105" w:rsidP="34A75105" w:rsidRDefault="34A75105" w14:paraId="7A9F9D7B" w14:textId="527B142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int</w:t>
            </w:r>
          </w:p>
        </w:tc>
        <w:tc>
          <w:tcPr>
            <w:tcW w:w="2254" w:type="dxa"/>
            <w:tcMar/>
          </w:tcPr>
          <w:p w:rsidR="34A75105" w:rsidP="34A75105" w:rsidRDefault="34A75105" w14:paraId="22612887" w14:textId="4F0B6671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</w:pPr>
            <w:r w:rsidRPr="34A75105" w:rsidR="34A751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fr-FR"/>
              </w:rPr>
              <w:t>1200</w:t>
            </w:r>
          </w:p>
        </w:tc>
      </w:tr>
    </w:tbl>
    <w:p w:rsidR="34A75105" w:rsidP="34A75105" w:rsidRDefault="34A75105" w14:paraId="4201DE40" w14:textId="29A88995">
      <w:pPr>
        <w:pStyle w:val="Normal"/>
        <w:spacing w:before="0" w:beforeAutospacing="off" w:after="0" w:afterAutospacing="off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e8a185de5cf4c24"/>
      <w:footerReference w:type="default" r:id="R1cad0e0d2f394c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EDAA84" w:rsidTr="6AEDAA84" w14:paraId="5F3FE170">
      <w:trPr>
        <w:trHeight w:val="300"/>
      </w:trPr>
      <w:tc>
        <w:tcPr>
          <w:tcW w:w="3005" w:type="dxa"/>
          <w:tcMar/>
        </w:tcPr>
        <w:p w:rsidR="6AEDAA84" w:rsidP="6AEDAA84" w:rsidRDefault="6AEDAA84" w14:paraId="601B701D" w14:textId="5A32DFC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AEDAA84" w:rsidP="6AEDAA84" w:rsidRDefault="6AEDAA84" w14:paraId="7E323EE8" w14:textId="6E3D238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AEDAA84" w:rsidP="6AEDAA84" w:rsidRDefault="6AEDAA84" w14:paraId="4313F63A" w14:textId="24A2DAC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6AEDAA84">
            <w:rPr/>
            <w:t xml:space="preserve"> sur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6AEDAA84" w:rsidP="6AEDAA84" w:rsidRDefault="6AEDAA84" w14:paraId="6AFFB536" w14:textId="4D4729F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EDAA84" w:rsidTr="6AEDAA84" w14:paraId="66A842D3">
      <w:trPr>
        <w:trHeight w:val="300"/>
      </w:trPr>
      <w:tc>
        <w:tcPr>
          <w:tcW w:w="3005" w:type="dxa"/>
          <w:tcMar/>
        </w:tcPr>
        <w:p w:rsidR="6AEDAA84" w:rsidP="6AEDAA84" w:rsidRDefault="6AEDAA84" w14:paraId="41D93F05" w14:textId="08593D5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AEDAA84" w:rsidP="6AEDAA84" w:rsidRDefault="6AEDAA84" w14:paraId="24B44CFE" w14:textId="660EB12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AEDAA84" w:rsidP="6AEDAA84" w:rsidRDefault="6AEDAA84" w14:paraId="1CD6BDC9" w14:textId="6EC325D9">
          <w:pPr>
            <w:pStyle w:val="Header"/>
            <w:bidi w:val="0"/>
            <w:ind w:right="-115"/>
            <w:jc w:val="right"/>
          </w:pPr>
        </w:p>
      </w:tc>
    </w:tr>
  </w:tbl>
  <w:p w:rsidR="6AEDAA84" w:rsidP="6AEDAA84" w:rsidRDefault="6AEDAA84" w14:paraId="39368E5B" w14:textId="56E6322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SMBDf4tbSh/B2" int2:id="FEij9iUJ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C6D98F"/>
    <w:rsid w:val="1BED3B4C"/>
    <w:rsid w:val="21D0C7AD"/>
    <w:rsid w:val="2665D398"/>
    <w:rsid w:val="34A75105"/>
    <w:rsid w:val="6AEDAA84"/>
    <w:rsid w:val="6C90670A"/>
    <w:rsid w:val="71DCB49E"/>
    <w:rsid w:val="7AC6D98F"/>
    <w:rsid w:val="7FCE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D98F"/>
  <w15:chartTrackingRefBased/>
  <w15:docId w15:val="{72AC8A15-45BD-4ACD-9BFB-F5127FDC98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9108b20b5f94b03" /><Relationship Type="http://schemas.openxmlformats.org/officeDocument/2006/relationships/glossaryDocument" Target="/word/glossary/document.xml" Id="R1182514a7e214298" /><Relationship Type="http://schemas.microsoft.com/office/2020/10/relationships/intelligence" Target="/word/intelligence2.xml" Id="Rafb7b25f519645c0" /><Relationship Type="http://schemas.openxmlformats.org/officeDocument/2006/relationships/header" Target="/word/header.xml" Id="R6e8a185de5cf4c24" /><Relationship Type="http://schemas.openxmlformats.org/officeDocument/2006/relationships/footer" Target="/word/footer.xml" Id="R1cad0e0d2f394c10" /><Relationship Type="http://schemas.openxmlformats.org/officeDocument/2006/relationships/hyperlink" Target="https://medium.com/@alexis.anzieu/la-s%C3%A9rendipit%C3%A9-dans-les-algorithmes-de-recommandation-82131cb4e079" TargetMode="External" Id="Rac6a54a9890d4c17" /><Relationship Type="http://schemas.openxmlformats.org/officeDocument/2006/relationships/image" Target="/media/image2.png" Id="Rba3a9002d0ed4196" /><Relationship Type="http://schemas.openxmlformats.org/officeDocument/2006/relationships/image" Target="/media/image3.png" Id="Raf3e3d2b094d471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f758d-e02c-4680-a852-ecad919c0167}"/>
      </w:docPartPr>
      <w:docPartBody>
        <w:p w14:paraId="1D02EF0B">
          <w:r>
            <w:rPr>
              <w:rStyle w:val="PlaceholderText"/>
            </w:rPr>
            <w:t>Cliquez ici pour entrer du texte.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2023-09-22T06:48:15.2477022Z</dcterms:created>
  <dcterms:modified xsi:type="dcterms:W3CDTF">2023-10-03T13:12:22.2891731Z</dcterms:modified>
  <dc:creator>Elsa Lavergne</dc:creator>
  <lastModifiedBy>Elsa Lavergne</lastModifiedBy>
</coreProperties>
</file>