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06F" w:rsidRDefault="0072306F" w:rsidP="0072306F">
      <w:r>
        <w:t xml:space="preserve">Well </w:t>
      </w:r>
      <w:proofErr w:type="gramStart"/>
      <w:r>
        <w:t>it’s</w:t>
      </w:r>
      <w:proofErr w:type="gramEnd"/>
      <w:r>
        <w:t xml:space="preserve"> quite difficult to talk about. </w:t>
      </w:r>
      <w:proofErr w:type="gramStart"/>
      <w:r>
        <w:t>I’ve</w:t>
      </w:r>
      <w:proofErr w:type="gramEnd"/>
      <w:r>
        <w:t xml:space="preserve"> been doing a lot of reflecting and when I think about that time what I remember is lots of bands and really talented musicians working flat out to make the best music we possibly could. Being in a band in those days was personal, it was political, it was a whole life choice. We wanted to make something completely new and we were a big family, we loved each other. The </w:t>
      </w:r>
      <w:proofErr w:type="gramStart"/>
      <w:r>
        <w:t>really tough</w:t>
      </w:r>
      <w:proofErr w:type="gramEnd"/>
      <w:r>
        <w:t xml:space="preserve"> thing, the really sad thing is, these days, no-one seems to remember us at all.</w:t>
      </w:r>
    </w:p>
    <w:p w:rsidR="005543E4" w:rsidRDefault="005543E4"/>
    <w:sectPr w:rsidR="0055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6F"/>
    <w:rsid w:val="005543E4"/>
    <w:rsid w:val="0072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CEB0-6F11-4907-A32F-286B17B3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Sheinman</dc:creator>
  <cp:keywords/>
  <dc:description/>
  <cp:lastModifiedBy>Tim Sheinman</cp:lastModifiedBy>
  <cp:revision>1</cp:revision>
  <dcterms:created xsi:type="dcterms:W3CDTF">2020-06-14T07:29:00Z</dcterms:created>
  <dcterms:modified xsi:type="dcterms:W3CDTF">2020-06-14T13:41:00Z</dcterms:modified>
</cp:coreProperties>
</file>