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IZI0001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09.11.2020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Каримов Тимур Рустамович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9637.18 рублей (девять тысяч шестьсот тридцать семь восемнадцать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Казань, Галактионова 6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Каримов Тимур Рустамович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Казань, Галактионова 6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123225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