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C0DB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刚接触基督信仰的时候，觉得信主的人都有些“假”。为什么会这么认为呢？并不是我看到了某个弟兄或姊妹的罪行，而是在那时就深深地感受到了对“罪”的无力感。当时还不知道罪这个字在信仰中的意思，换句话理解，就是完全行不出道德上的那种高尚。所以我的内心是相信不可能有人可以做到的。就算有，也是像我一样装出来的，可以像个好人。而且我认为所有的信仰做到这样就够了。在我当时的认知当中，伪君子还是要比真小人要好一点的。因为伪君子最起码愿意在表面上遵守下，而真小人，用现在的话来说，就是连装都不装了。</w:t>
      </w:r>
    </w:p>
    <w:p w14:paraId="1B695AA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主后，除了刚开始的“蜜月期”，我很苦恼。因为自己在大学养成的那些罪的习惯，常常让我陷入绝望中。身体也一直不是很好，经常感冒发烧，那时总认为自己是受管教了。在当时的日记中，青涩的文字里，总是写着“求神赦免”、“求神怜悯”这类的词。只要遇到问题、难处，就觉得是神在提醒自己：要认罪、要悔改。或许当时这样做没有错，但却总是惧怕的心。因为认识到神无处不在，而自己又对内心的邪情私欲无可奈何。如此，痛苦地徘徊着......</w:t>
      </w:r>
    </w:p>
    <w:p w14:paraId="30356AB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感谢神，自己从信主以来，就一直在长沙，也没有换过教会。使自己可以常常将自己的软弱、挣扎与弟兄们分享。得到的反馈让我很受安慰。这安慰有正反两面：反面的是，让我看到天下乌鸦一般黑，原来大家都有过这样的挣扎。连我认为那些很圣洁的弟兄们，都是如此；正面的是，深深感受到弟兄们的爱。当我分享自己的罪时，他们没有用教主般的口吻来对待我，而是引领和提醒。带领我常常悔改与宣告，并教导我仰望神、不与罪纠缠等。这样的日子持续了多年，也渐渐明白，因信称义的真理。</w:t>
      </w:r>
    </w:p>
    <w:p w14:paraId="315A9DC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刚读这本书，让我的心深深地被震撼。原来我之前的那些伪装，在律法的大锤下那么不堪一击。以至于在看到开篇第2句话（“这个世界对福音心存怨恨，是因为福音宣告了世上宗教之智慧的无能”）的时候，就被深深吸引。是呀，有罪性的人在律法面前就是无能的。无论做什么，怎么做，都达不到律法的要求。这种绝望，身为修道士的路德，怕是最有体会吧！在神面前，律法指出的不是犯了多少的罪，而是除了犯罪，我们什么都不能做。</w:t>
      </w:r>
    </w:p>
    <w:p w14:paraId="1A6B85D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“及至时候满足，　神就差遣他的儿子，为女子所生，且生在律法以下，要把律法以下的人赎出来，叫我们得着儿子的名分。你们既为儿子，　神就差他儿子的灵进入你们（原文是我们）的心，呼叫：“阿爸！父！”可见，从此以后，你不是奴仆，乃是儿子了；既是儿子，就靠着　神为后嗣。(加4:4-7 )” 不经历律法下的绝望，就不会体会主耶稣基督的宝贵，就不会对这段经文有这么强的渴望与认同。最宝贵的是，这还是唯一的一条道路。阿们！</w:t>
      </w:r>
    </w:p>
    <w:p w14:paraId="5CAB1A9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特别是第3、4章的释经，给我很</w:t>
      </w:r>
    </w:p>
    <w:p w14:paraId="41C45757">
      <w:pPr>
        <w:ind w:firstLine="420" w:firstLineChars="0"/>
        <w:rPr>
          <w:rFonts w:hint="eastAsia"/>
          <w:lang w:val="en-US" w:eastAsia="zh-CN"/>
        </w:rPr>
      </w:pPr>
      <w:bookmarkStart w:id="0" w:name="_GoBack"/>
      <w:bookmarkEnd w:id="0"/>
    </w:p>
    <w:p w14:paraId="7F15CAA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主耶稣责备法利赛人，不就是假冒伪善吗？</w:t>
      </w:r>
    </w:p>
    <w:p w14:paraId="2C83C511">
      <w:p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0D1416"/>
    <w:rsid w:val="262C6DB2"/>
    <w:rsid w:val="26544EAA"/>
    <w:rsid w:val="2BE75544"/>
    <w:rsid w:val="42BA53EF"/>
    <w:rsid w:val="5663384B"/>
    <w:rsid w:val="5C14628F"/>
    <w:rsid w:val="7149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1065</Words>
  <Characters>1074</Characters>
  <Lines>0</Lines>
  <Paragraphs>0</Paragraphs>
  <TotalTime>681</TotalTime>
  <ScaleCrop>false</ScaleCrop>
  <LinksUpToDate>false</LinksUpToDate>
  <CharactersWithSpaces>1079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2026-03-29T15:31:00Z</dcterms:created>
  <dc:creator>HUAWEI</dc:creator>
  <cp:lastModifiedBy>Tim</cp:lastModifiedBy>
  <dcterms:modified xsi:type="dcterms:W3CDTF">2026-05-14T01:39:51Z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eyJoZGlkIjoiM2NiZGI4OTI4YjRlYTIyMDU4ZWM4NjVjYjZhMDJiMzEiLCJ1c2VySWQiOiI2NzY5NTYzMTAifQ==</vt:lpwstr>
  </property>
  <property fmtid="{D5CDD505-2E9C-101B-9397-08002B2CF9AE}" pid="4" name="ICV">
    <vt:lpwstr>6EA4C23F0F124929AA773BB638136B03_12</vt:lpwstr>
  </property>
</Properties>
</file>