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EB36" w14:textId="66F10CFE" w:rsidR="00667BB8" w:rsidRPr="00540727" w:rsidRDefault="00667BB8" w:rsidP="00667BB8">
      <w:pPr>
        <w:jc w:val="center"/>
        <w:rPr>
          <w:b/>
          <w:sz w:val="32"/>
          <w:szCs w:val="32"/>
        </w:rPr>
      </w:pPr>
      <w:r w:rsidRPr="00540727">
        <w:rPr>
          <w:b/>
          <w:sz w:val="32"/>
          <w:szCs w:val="32"/>
        </w:rPr>
        <w:t>Lietotāju vajadzību definēšana.</w:t>
      </w:r>
    </w:p>
    <w:p w14:paraId="055D3496" w14:textId="77777777"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40727">
        <w:rPr>
          <w:b/>
          <w:bCs/>
          <w:sz w:val="24"/>
          <w:szCs w:val="24"/>
          <w:u w:val="single"/>
        </w:rPr>
        <w:t>Ideja</w:t>
      </w:r>
    </w:p>
    <w:p w14:paraId="63B71A48" w14:textId="77777777" w:rsidR="00667BB8" w:rsidRDefault="00667BB8" w:rsidP="00667BB8">
      <w:pPr>
        <w:rPr>
          <w:b/>
          <w:sz w:val="24"/>
          <w:szCs w:val="24"/>
        </w:rPr>
      </w:pPr>
      <w:r w:rsidRPr="00540727">
        <w:rPr>
          <w:b/>
          <w:sz w:val="24"/>
          <w:szCs w:val="24"/>
        </w:rPr>
        <w:t xml:space="preserve">Ko nepieciešams izveidot? </w:t>
      </w:r>
    </w:p>
    <w:p w14:paraId="6C59D754" w14:textId="5927D71F" w:rsidR="00475C04" w:rsidRPr="00540727" w:rsidRDefault="00475C04" w:rsidP="00667BB8">
      <w:pPr>
        <w:rPr>
          <w:b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Nepieciešams izveidot programmu, kas pārveido ēdiena recepšu sastāvdaļu mērvienības no amerikāņu mērvienību sistēmas (cups) uz gramiem vai mililitriem.</w:t>
      </w:r>
    </w:p>
    <w:p w14:paraId="5965AA74" w14:textId="77777777" w:rsidR="00667BB8" w:rsidRPr="00540727" w:rsidRDefault="00667BB8" w:rsidP="00667BB8">
      <w:pPr>
        <w:rPr>
          <w:b/>
          <w:sz w:val="24"/>
          <w:szCs w:val="24"/>
        </w:rPr>
      </w:pPr>
      <w:r w:rsidRPr="00540727">
        <w:rPr>
          <w:b/>
          <w:sz w:val="24"/>
          <w:szCs w:val="24"/>
        </w:rPr>
        <w:t xml:space="preserve">Kāds ir tā mērķis? </w:t>
      </w:r>
    </w:p>
    <w:p w14:paraId="2C491BF4" w14:textId="727B1AFE" w:rsidR="00667BB8" w:rsidRPr="00540727" w:rsidRDefault="00475C04" w:rsidP="00667BB8">
      <w:p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Programmas mērķis ir atvieglot lietotājiem receptes mērvienību pārveidošanu no amerikāņu sistēmas uzgramiem vai mililitriem. Tas ļaus lietotājiem vieglāk saprast receptes un precīzāk sekot tām, tādējādi uzlabojot gatavošanas pieredzi.</w:t>
      </w:r>
    </w:p>
    <w:p w14:paraId="41595A2E" w14:textId="1D610929" w:rsidR="00853BFE" w:rsidRPr="00853BFE" w:rsidRDefault="00667BB8" w:rsidP="00853B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53BFE">
        <w:rPr>
          <w:b/>
          <w:bCs/>
          <w:sz w:val="24"/>
          <w:szCs w:val="24"/>
          <w:u w:val="single"/>
        </w:rPr>
        <w:t>Prasības</w:t>
      </w:r>
      <w:r w:rsidR="00853BFE" w:rsidRPr="00853BFE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14:paraId="7D28E746" w14:textId="61C0ED38" w:rsidR="00853BFE" w:rsidRPr="00853BFE" w:rsidRDefault="00853BFE" w:rsidP="00853B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BFE">
        <w:rPr>
          <w:sz w:val="24"/>
          <w:szCs w:val="24"/>
        </w:rPr>
        <w:t>Mērvienību pārveidošana: Programma ļauj lietotājiem ievadīt sastāvdaļas un to sākotnējās mērvienības, pēc tam pārvēršot tās citās izvēlētajās mērvienībās.</w:t>
      </w:r>
    </w:p>
    <w:p w14:paraId="0BC23B22" w14:textId="052C68EB" w:rsidR="00667BB8" w:rsidRPr="00853BFE" w:rsidRDefault="00853BFE" w:rsidP="00853B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3BFE">
        <w:rPr>
          <w:sz w:val="24"/>
          <w:szCs w:val="24"/>
        </w:rPr>
        <w:t>Daļskaitļu atbalsts: Lietotāji var ievadīt daļskaitļus (piemēram, "1/2") un programma sapratīs un pareizi apstrādās šo informāciju.</w:t>
      </w:r>
    </w:p>
    <w:p w14:paraId="4DB14484" w14:textId="77777777" w:rsidR="00044ADB" w:rsidRDefault="00044ADB" w:rsidP="00044ADB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84E456B" w14:textId="77777777" w:rsidR="00667BB8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>Termiņi – visam projektam kopā/ atsevišķiem moduļiem</w:t>
      </w:r>
    </w:p>
    <w:p w14:paraId="76BBFA0C" w14:textId="12DE4393" w:rsidR="000C2796" w:rsidRPr="00475C04" w:rsidRDefault="000C2796" w:rsidP="000C2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5C04">
        <w:rPr>
          <w:sz w:val="24"/>
          <w:szCs w:val="24"/>
        </w:rPr>
        <w:t xml:space="preserve">Pilns projekta izstrādes cikls: </w:t>
      </w:r>
      <w:r>
        <w:rPr>
          <w:sz w:val="24"/>
          <w:szCs w:val="24"/>
        </w:rPr>
        <w:t>4</w:t>
      </w:r>
      <w:r w:rsidRPr="00475C04">
        <w:rPr>
          <w:sz w:val="24"/>
          <w:szCs w:val="24"/>
        </w:rPr>
        <w:t xml:space="preserve"> mēneši</w:t>
      </w:r>
    </w:p>
    <w:p w14:paraId="24748760" w14:textId="77777777" w:rsidR="000C2796" w:rsidRPr="00475C04" w:rsidRDefault="000C2796" w:rsidP="000C2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5C04">
        <w:rPr>
          <w:sz w:val="24"/>
          <w:szCs w:val="24"/>
        </w:rPr>
        <w:t>Funkcionalitātes definēšana un prasību analīze: 1 mēnesis</w:t>
      </w:r>
    </w:p>
    <w:p w14:paraId="257A240D" w14:textId="29B49DE0" w:rsidR="000C2796" w:rsidRPr="00475C04" w:rsidRDefault="000C2796" w:rsidP="000C2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5C04">
        <w:rPr>
          <w:sz w:val="24"/>
          <w:szCs w:val="24"/>
        </w:rPr>
        <w:t xml:space="preserve">Programmas prototipa izveide un testēšana: </w:t>
      </w:r>
      <w:r>
        <w:rPr>
          <w:sz w:val="24"/>
          <w:szCs w:val="24"/>
        </w:rPr>
        <w:t>1</w:t>
      </w:r>
      <w:r w:rsidRPr="00475C04">
        <w:rPr>
          <w:sz w:val="24"/>
          <w:szCs w:val="24"/>
        </w:rPr>
        <w:t xml:space="preserve"> mēne</w:t>
      </w:r>
      <w:r>
        <w:rPr>
          <w:sz w:val="24"/>
          <w:szCs w:val="24"/>
        </w:rPr>
        <w:t>sis</w:t>
      </w:r>
    </w:p>
    <w:p w14:paraId="59C5C6B6" w14:textId="4A2364CB" w:rsidR="000C2796" w:rsidRPr="00475C04" w:rsidRDefault="000C2796" w:rsidP="000C2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5C04">
        <w:rPr>
          <w:sz w:val="24"/>
          <w:szCs w:val="24"/>
        </w:rPr>
        <w:t xml:space="preserve">Programmas izstrāde un pilnveidošana: </w:t>
      </w:r>
      <w:r>
        <w:rPr>
          <w:sz w:val="24"/>
          <w:szCs w:val="24"/>
        </w:rPr>
        <w:t>1</w:t>
      </w:r>
      <w:r w:rsidRPr="00475C04">
        <w:rPr>
          <w:sz w:val="24"/>
          <w:szCs w:val="24"/>
        </w:rPr>
        <w:t xml:space="preserve"> mēne</w:t>
      </w:r>
      <w:r>
        <w:rPr>
          <w:sz w:val="24"/>
          <w:szCs w:val="24"/>
        </w:rPr>
        <w:t>sis</w:t>
      </w:r>
    </w:p>
    <w:p w14:paraId="1365129B" w14:textId="77777777" w:rsidR="000C2796" w:rsidRPr="00475C04" w:rsidRDefault="000C2796" w:rsidP="000C2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5C04">
        <w:rPr>
          <w:sz w:val="24"/>
          <w:szCs w:val="24"/>
        </w:rPr>
        <w:t>Galīgā versija un dokumentācija: 1 mēnesis</w:t>
      </w:r>
    </w:p>
    <w:p w14:paraId="34853E83" w14:textId="77777777" w:rsidR="000C2796" w:rsidRPr="00540727" w:rsidRDefault="000C2796" w:rsidP="000C2796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6DCA101B" w14:textId="77777777" w:rsidR="00667BB8" w:rsidRPr="00540727" w:rsidRDefault="00667BB8" w:rsidP="00667BB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40727">
        <w:rPr>
          <w:b/>
          <w:bCs/>
          <w:sz w:val="24"/>
          <w:szCs w:val="24"/>
          <w:u w:val="single"/>
        </w:rPr>
        <w:t>Budžets</w:t>
      </w:r>
    </w:p>
    <w:p w14:paraId="07DE9DEF" w14:textId="77777777" w:rsidR="000C2796" w:rsidRPr="000C2796" w:rsidRDefault="000C2796" w:rsidP="000C2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796">
        <w:rPr>
          <w:sz w:val="24"/>
          <w:szCs w:val="24"/>
        </w:rPr>
        <w:t>Projekta budžets: 0 EUR</w:t>
      </w:r>
    </w:p>
    <w:p w14:paraId="0F172C3F" w14:textId="3C3E5690" w:rsidR="00AD7DDD" w:rsidRDefault="000C2796" w:rsidP="000C2796">
      <w:r w:rsidRPr="000C2796">
        <w:rPr>
          <w:b/>
          <w:bCs/>
        </w:rPr>
        <w:t>Izstrādes vide:</w:t>
      </w:r>
      <w:r w:rsidRPr="000C2796">
        <w:t xml:space="preserve"> Bezmaksas rīki un platformas</w:t>
      </w:r>
    </w:p>
    <w:p w14:paraId="376064E7" w14:textId="34BC64FA" w:rsidR="000C2796" w:rsidRDefault="000C2796" w:rsidP="000C2796">
      <w:pPr>
        <w:pStyle w:val="ListParagraph"/>
        <w:numPr>
          <w:ilvl w:val="0"/>
          <w:numId w:val="5"/>
        </w:numPr>
      </w:pPr>
      <w:r>
        <w:t>Github</w:t>
      </w:r>
    </w:p>
    <w:p w14:paraId="0A236613" w14:textId="7A348F15" w:rsidR="000C2796" w:rsidRDefault="000C2796" w:rsidP="000C2796">
      <w:pPr>
        <w:pStyle w:val="ListParagraph"/>
        <w:numPr>
          <w:ilvl w:val="0"/>
          <w:numId w:val="5"/>
        </w:numPr>
      </w:pPr>
      <w:r>
        <w:t>Wing</w:t>
      </w:r>
    </w:p>
    <w:p w14:paraId="494A0EDD" w14:textId="7A8814C1" w:rsidR="000C2796" w:rsidRDefault="000C2796" w:rsidP="000C2796">
      <w:pPr>
        <w:pStyle w:val="ListParagraph"/>
        <w:numPr>
          <w:ilvl w:val="0"/>
          <w:numId w:val="5"/>
        </w:numPr>
      </w:pPr>
      <w:r>
        <w:t>Trello</w:t>
      </w:r>
    </w:p>
    <w:p w14:paraId="7E699F91" w14:textId="0469611A" w:rsidR="000C2796" w:rsidRDefault="000C2796" w:rsidP="000C2796">
      <w:r w:rsidRPr="000C2796">
        <w:rPr>
          <w:b/>
          <w:bCs/>
        </w:rPr>
        <w:t>Mērvienību pārvēršanas dati:</w:t>
      </w:r>
      <w:r>
        <w:t xml:space="preserve"> brīvi pieejami dati internetā</w:t>
      </w:r>
    </w:p>
    <w:p w14:paraId="2C4810E7" w14:textId="507884B6" w:rsidR="00853BFE" w:rsidRDefault="00000000" w:rsidP="00853BFE">
      <w:pPr>
        <w:pStyle w:val="ListParagraph"/>
        <w:numPr>
          <w:ilvl w:val="0"/>
          <w:numId w:val="6"/>
        </w:numPr>
      </w:pPr>
      <w:hyperlink r:id="rId5" w:history="1">
        <w:r w:rsidR="00853BFE" w:rsidRPr="006F3139">
          <w:rPr>
            <w:rStyle w:val="Hyperlink"/>
          </w:rPr>
          <w:t>https://boundedbybuns.com/weight-conversion/instant-yeast</w:t>
        </w:r>
      </w:hyperlink>
    </w:p>
    <w:p w14:paraId="5F258E7E" w14:textId="6043B6F4" w:rsidR="00853BFE" w:rsidRDefault="00000000" w:rsidP="00547D1A">
      <w:pPr>
        <w:pStyle w:val="ListParagraph"/>
        <w:numPr>
          <w:ilvl w:val="0"/>
          <w:numId w:val="6"/>
        </w:numPr>
      </w:pPr>
      <w:hyperlink r:id="rId6" w:history="1">
        <w:r w:rsidR="00853BFE" w:rsidRPr="006F3139">
          <w:rPr>
            <w:rStyle w:val="Hyperlink"/>
          </w:rPr>
          <w:t>https://www.allrecipes.com/article/cup-to-gram-conversions/</w:t>
        </w:r>
      </w:hyperlink>
    </w:p>
    <w:p w14:paraId="34B314C9" w14:textId="67F09E0E" w:rsidR="00044ADB" w:rsidRDefault="00044ADB" w:rsidP="000C2796">
      <w:r>
        <w:rPr>
          <w:rFonts w:ascii="Segoe UI" w:hAnsi="Segoe UI" w:cs="Segoe UI"/>
          <w:color w:val="0D0D0D"/>
          <w:shd w:val="clear" w:color="auto" w:fill="FFFFFF"/>
        </w:rPr>
        <w:t>Projekta izstrāde tiek veikta ar 0 EUR budžetu. Tiek izmantoti bezmaksas rīki un resursi, lai nodrošinātu visas nepieciešamās funkcijas un pakalpojumus.</w:t>
      </w:r>
    </w:p>
    <w:sectPr w:rsidR="00044ADB" w:rsidSect="00667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BD8"/>
    <w:multiLevelType w:val="hybridMultilevel"/>
    <w:tmpl w:val="634A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04F8"/>
    <w:multiLevelType w:val="hybridMultilevel"/>
    <w:tmpl w:val="25B27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3283D"/>
    <w:multiLevelType w:val="hybridMultilevel"/>
    <w:tmpl w:val="C876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EDB"/>
    <w:multiLevelType w:val="hybridMultilevel"/>
    <w:tmpl w:val="AF92E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501A2"/>
    <w:multiLevelType w:val="hybridMultilevel"/>
    <w:tmpl w:val="A2A4FB42"/>
    <w:lvl w:ilvl="0" w:tplc="AA92438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5D5D77"/>
    <w:multiLevelType w:val="multilevel"/>
    <w:tmpl w:val="97342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b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3DBE5C76"/>
    <w:multiLevelType w:val="hybridMultilevel"/>
    <w:tmpl w:val="D6CE560C"/>
    <w:lvl w:ilvl="0" w:tplc="A6EAF7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70404F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84791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9E22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DEC5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4220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A46A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C5E61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26C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292B70"/>
    <w:multiLevelType w:val="hybridMultilevel"/>
    <w:tmpl w:val="67407F3A"/>
    <w:lvl w:ilvl="0" w:tplc="48789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4C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0E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C0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CD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A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B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47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2D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F430B9"/>
    <w:multiLevelType w:val="hybridMultilevel"/>
    <w:tmpl w:val="C81C5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B24C8D"/>
    <w:multiLevelType w:val="hybridMultilevel"/>
    <w:tmpl w:val="E3A4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32358">
    <w:abstractNumId w:val="6"/>
  </w:num>
  <w:num w:numId="2" w16cid:durableId="762411636">
    <w:abstractNumId w:val="4"/>
  </w:num>
  <w:num w:numId="3" w16cid:durableId="1184397219">
    <w:abstractNumId w:val="7"/>
  </w:num>
  <w:num w:numId="4" w16cid:durableId="963926930">
    <w:abstractNumId w:val="1"/>
  </w:num>
  <w:num w:numId="5" w16cid:durableId="939294103">
    <w:abstractNumId w:val="8"/>
  </w:num>
  <w:num w:numId="6" w16cid:durableId="953560554">
    <w:abstractNumId w:val="2"/>
  </w:num>
  <w:num w:numId="7" w16cid:durableId="1545173774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438330">
    <w:abstractNumId w:val="3"/>
  </w:num>
  <w:num w:numId="9" w16cid:durableId="1167137093">
    <w:abstractNumId w:val="0"/>
  </w:num>
  <w:num w:numId="10" w16cid:durableId="1172063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B8"/>
    <w:rsid w:val="00044ADB"/>
    <w:rsid w:val="00086599"/>
    <w:rsid w:val="000C2796"/>
    <w:rsid w:val="00475C04"/>
    <w:rsid w:val="004A39EE"/>
    <w:rsid w:val="00667BB8"/>
    <w:rsid w:val="00853BFE"/>
    <w:rsid w:val="008F6B3C"/>
    <w:rsid w:val="00AD7DDD"/>
    <w:rsid w:val="00D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0664"/>
  <w15:chartTrackingRefBased/>
  <w15:docId w15:val="{C8812C9A-3913-4D5B-BB25-66A0C14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67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recipes.com/article/cup-to-gram-conversions/" TargetMode="External"/><Relationship Id="rId5" Type="http://schemas.openxmlformats.org/officeDocument/2006/relationships/hyperlink" Target="https://boundedbybuns.com/weight-conversion/instant-ye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Guntis Stramkals</cp:lastModifiedBy>
  <cp:revision>5</cp:revision>
  <dcterms:created xsi:type="dcterms:W3CDTF">2024-05-20T18:55:00Z</dcterms:created>
  <dcterms:modified xsi:type="dcterms:W3CDTF">2024-05-20T19:28:00Z</dcterms:modified>
</cp:coreProperties>
</file>